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63CA72A" w14:textId="77777777" w:rsidR="00012F44" w:rsidRDefault="00012F44">
      <w:pPr>
        <w:pStyle w:val="PURBody"/>
        <w:shd w:val="clear" w:color="auto" w:fill="00188F"/>
        <w:tabs>
          <w:tab w:val="clear" w:pos="360"/>
        </w:tabs>
        <w:ind w:right="7920" w:firstLine="360"/>
        <w:rPr>
          <w:color w:val="FFFFFF"/>
          <w:sz w:val="6"/>
          <w:szCs w:val="6"/>
        </w:rPr>
      </w:pPr>
    </w:p>
    <w:p w14:paraId="0FE5E72E" w14:textId="77777777" w:rsidR="00012F44" w:rsidRDefault="00C371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01E27900" w14:textId="77777777" w:rsidR="00012F44" w:rsidRDefault="00C371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6848ABB2" w14:textId="77777777" w:rsidR="00012F44" w:rsidRDefault="00012F44">
      <w:pPr>
        <w:pStyle w:val="PURBody"/>
        <w:shd w:val="clear" w:color="auto" w:fill="00188F"/>
        <w:tabs>
          <w:tab w:val="clear" w:pos="360"/>
        </w:tabs>
        <w:spacing w:after="0"/>
        <w:ind w:right="7920" w:firstLine="360"/>
        <w:rPr>
          <w:color w:val="FFFFFF" w:themeColor="background1"/>
          <w:szCs w:val="18"/>
        </w:rPr>
      </w:pPr>
    </w:p>
    <w:p w14:paraId="46EFBC6F" w14:textId="77777777" w:rsidR="00012F44" w:rsidRDefault="00012F44">
      <w:pPr>
        <w:pStyle w:val="PURBody"/>
        <w:shd w:val="clear" w:color="auto" w:fill="00188F"/>
        <w:tabs>
          <w:tab w:val="clear" w:pos="360"/>
        </w:tabs>
        <w:spacing w:after="0"/>
        <w:ind w:right="7920" w:firstLine="360"/>
        <w:rPr>
          <w:color w:val="FFFFFF" w:themeColor="background1"/>
          <w:szCs w:val="18"/>
        </w:rPr>
      </w:pPr>
    </w:p>
    <w:p w14:paraId="761CC6F6" w14:textId="77777777" w:rsidR="00012F44" w:rsidRDefault="00012F44">
      <w:pPr>
        <w:pStyle w:val="PURBody"/>
        <w:shd w:val="clear" w:color="auto" w:fill="00188F"/>
        <w:tabs>
          <w:tab w:val="clear" w:pos="360"/>
        </w:tabs>
        <w:spacing w:after="0"/>
        <w:ind w:right="7920" w:firstLine="360"/>
        <w:rPr>
          <w:color w:val="FFFFFF" w:themeColor="background1"/>
          <w:szCs w:val="18"/>
        </w:rPr>
      </w:pPr>
    </w:p>
    <w:p w14:paraId="4909C700" w14:textId="77777777" w:rsidR="00012F44" w:rsidRDefault="00012F44">
      <w:pPr>
        <w:pStyle w:val="PURBody"/>
        <w:shd w:val="clear" w:color="auto" w:fill="00188F"/>
        <w:tabs>
          <w:tab w:val="clear" w:pos="360"/>
        </w:tabs>
        <w:spacing w:after="0"/>
        <w:ind w:right="7920" w:firstLine="360"/>
        <w:rPr>
          <w:color w:val="FFFFFF" w:themeColor="background1"/>
          <w:szCs w:val="18"/>
        </w:rPr>
      </w:pPr>
    </w:p>
    <w:p w14:paraId="172419C1" w14:textId="77777777" w:rsidR="00012F44" w:rsidRDefault="00012F44">
      <w:pPr>
        <w:pStyle w:val="PURBody"/>
        <w:shd w:val="clear" w:color="auto" w:fill="00188F"/>
        <w:tabs>
          <w:tab w:val="clear" w:pos="360"/>
        </w:tabs>
        <w:spacing w:after="0"/>
        <w:ind w:right="7920" w:firstLine="360"/>
        <w:rPr>
          <w:color w:val="FFFFFF" w:themeColor="background1"/>
          <w:szCs w:val="18"/>
        </w:rPr>
      </w:pPr>
    </w:p>
    <w:p w14:paraId="5EFCB0EA" w14:textId="77777777" w:rsidR="00012F44" w:rsidRDefault="00012F44">
      <w:pPr>
        <w:pStyle w:val="PURBody"/>
        <w:shd w:val="clear" w:color="auto" w:fill="0072C6"/>
        <w:tabs>
          <w:tab w:val="clear" w:pos="360"/>
        </w:tabs>
        <w:ind w:right="1800" w:firstLine="360"/>
        <w:rPr>
          <w:sz w:val="72"/>
          <w:szCs w:val="72"/>
        </w:rPr>
      </w:pPr>
    </w:p>
    <w:p w14:paraId="1F1BFCDE" w14:textId="77777777" w:rsidR="00012F44" w:rsidRDefault="00012F44">
      <w:pPr>
        <w:pStyle w:val="PURBody"/>
        <w:shd w:val="clear" w:color="auto" w:fill="0072C6"/>
        <w:tabs>
          <w:tab w:val="clear" w:pos="360"/>
          <w:tab w:val="left" w:pos="180"/>
        </w:tabs>
        <w:ind w:right="1800" w:firstLine="360"/>
        <w:rPr>
          <w:color w:val="FFFFFF" w:themeColor="background1"/>
          <w:sz w:val="72"/>
          <w:szCs w:val="72"/>
        </w:rPr>
      </w:pPr>
    </w:p>
    <w:p w14:paraId="0FC08DCB" w14:textId="77777777" w:rsidR="00012F44" w:rsidRDefault="00C371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690C609D" w14:textId="77777777" w:rsidR="00012F44" w:rsidRDefault="00C371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Aralık 2019</w:t>
      </w:r>
    </w:p>
    <w:p w14:paraId="1AE345E6" w14:textId="77777777" w:rsidR="00012F44" w:rsidRDefault="00012F44">
      <w:pPr>
        <w:pStyle w:val="PURBody"/>
        <w:shd w:val="clear" w:color="auto" w:fill="0072C6"/>
        <w:tabs>
          <w:tab w:val="clear" w:pos="360"/>
        </w:tabs>
        <w:spacing w:after="0" w:line="230" w:lineRule="auto"/>
        <w:ind w:right="1800" w:firstLine="360"/>
        <w:rPr>
          <w:color w:val="FFFFFF" w:themeColor="background1"/>
          <w:sz w:val="96"/>
          <w:szCs w:val="96"/>
        </w:rPr>
      </w:pPr>
    </w:p>
    <w:p w14:paraId="1BFD3A62" w14:textId="77777777" w:rsidR="00012F44" w:rsidRDefault="00C371CD">
      <w:r>
        <w:rPr>
          <w:noProof/>
        </w:rPr>
        <w:drawing>
          <wp:anchor distT="0" distB="0" distL="114300" distR="114300" simplePos="0" relativeHeight="251658240" behindDoc="0" locked="0" layoutInCell="1" allowOverlap="1" wp14:anchorId="19432E00" wp14:editId="41486F0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E57D90" w14:textId="77777777" w:rsidR="00012F44" w:rsidRDefault="00012F44">
      <w:pPr>
        <w:sectPr w:rsidR="00012F44">
          <w:footerReference w:type="default" r:id="rId10"/>
          <w:type w:val="continuous"/>
          <w:pgSz w:w="12240" w:h="15840" w:code="1"/>
          <w:pgMar w:top="1170" w:right="720" w:bottom="720" w:left="720" w:header="432" w:footer="288" w:gutter="0"/>
          <w:cols w:space="360"/>
        </w:sectPr>
      </w:pPr>
    </w:p>
    <w:p w14:paraId="4B0EC34C" w14:textId="77777777" w:rsidR="00012F44" w:rsidRDefault="00C371CD">
      <w:pPr>
        <w:pStyle w:val="ProductList-SectionHeading"/>
        <w:pageBreakBefore/>
      </w:pPr>
      <w:bookmarkStart w:id="1" w:name="_Sec842"/>
      <w:r>
        <w:lastRenderedPageBreak/>
        <w:t>İçindekiler</w:t>
      </w:r>
    </w:p>
    <w:p w14:paraId="1067071D" w14:textId="77777777" w:rsidR="00012F44" w:rsidRDefault="00012F44">
      <w:pPr>
        <w:pStyle w:val="ProductList-Body"/>
      </w:pPr>
    </w:p>
    <w:p w14:paraId="2930C098" w14:textId="77777777" w:rsidR="00012F44" w:rsidRDefault="00012F44">
      <w:pPr>
        <w:sectPr w:rsidR="00012F44">
          <w:headerReference w:type="default" r:id="rId11"/>
          <w:footerReference w:type="default" r:id="rId12"/>
          <w:type w:val="continuous"/>
          <w:pgSz w:w="12240" w:h="15840" w:code="1"/>
          <w:pgMar w:top="1170" w:right="720" w:bottom="1620" w:left="720" w:header="432" w:footer="288" w:gutter="0"/>
          <w:cols w:space="360"/>
        </w:sectPr>
      </w:pPr>
    </w:p>
    <w:p w14:paraId="1932F0F1" w14:textId="2323168E" w:rsidR="00C371CD" w:rsidRDefault="00C371CD">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3837" w:history="1">
        <w:r w:rsidRPr="006274AA">
          <w:rPr>
            <w:rStyle w:val="Hyperlink"/>
            <w:noProof/>
          </w:rPr>
          <w:t>Giriş</w:t>
        </w:r>
        <w:r>
          <w:rPr>
            <w:noProof/>
          </w:rPr>
          <w:tab/>
        </w:r>
        <w:r>
          <w:rPr>
            <w:noProof/>
          </w:rPr>
          <w:fldChar w:fldCharType="begin"/>
        </w:r>
        <w:r>
          <w:rPr>
            <w:noProof/>
          </w:rPr>
          <w:instrText xml:space="preserve"> PAGEREF _Toc25933837 \h </w:instrText>
        </w:r>
        <w:r>
          <w:rPr>
            <w:noProof/>
          </w:rPr>
        </w:r>
        <w:r>
          <w:rPr>
            <w:noProof/>
          </w:rPr>
          <w:fldChar w:fldCharType="separate"/>
        </w:r>
        <w:r>
          <w:rPr>
            <w:noProof/>
          </w:rPr>
          <w:t>4</w:t>
        </w:r>
        <w:r>
          <w:rPr>
            <w:noProof/>
          </w:rPr>
          <w:fldChar w:fldCharType="end"/>
        </w:r>
      </w:hyperlink>
    </w:p>
    <w:p w14:paraId="52521242" w14:textId="7144CBF8" w:rsidR="00C371CD" w:rsidRDefault="00532929">
      <w:pPr>
        <w:pStyle w:val="TOC2"/>
        <w:rPr>
          <w:rFonts w:eastAsiaTheme="minorEastAsia"/>
          <w:smallCaps w:val="0"/>
          <w:sz w:val="22"/>
        </w:rPr>
      </w:pPr>
      <w:hyperlink w:anchor="_Toc25933838" w:history="1">
        <w:r w:rsidR="00C371CD" w:rsidRPr="006274AA">
          <w:rPr>
            <w:rStyle w:val="Hyperlink"/>
          </w:rPr>
          <w:t>Bu Belge Hakkında</w:t>
        </w:r>
        <w:r w:rsidR="00C371CD">
          <w:tab/>
        </w:r>
        <w:r w:rsidR="00C371CD">
          <w:fldChar w:fldCharType="begin"/>
        </w:r>
        <w:r w:rsidR="00C371CD">
          <w:instrText xml:space="preserve"> PAGEREF _Toc25933838 \h </w:instrText>
        </w:r>
        <w:r w:rsidR="00C371CD">
          <w:fldChar w:fldCharType="separate"/>
        </w:r>
        <w:r w:rsidR="00C371CD">
          <w:t>4</w:t>
        </w:r>
        <w:r w:rsidR="00C371CD">
          <w:fldChar w:fldCharType="end"/>
        </w:r>
      </w:hyperlink>
    </w:p>
    <w:p w14:paraId="31935D79" w14:textId="1149BE2B" w:rsidR="00C371CD" w:rsidRDefault="00532929">
      <w:pPr>
        <w:pStyle w:val="TOC2"/>
        <w:rPr>
          <w:rFonts w:eastAsiaTheme="minorEastAsia"/>
          <w:smallCaps w:val="0"/>
          <w:sz w:val="22"/>
        </w:rPr>
      </w:pPr>
      <w:hyperlink w:anchor="_Toc25933839" w:history="1">
        <w:r w:rsidR="00C371CD" w:rsidRPr="006274AA">
          <w:rPr>
            <w:rStyle w:val="Hyperlink"/>
          </w:rPr>
          <w:t>Belge İçeriği</w:t>
        </w:r>
        <w:r w:rsidR="00C371CD">
          <w:tab/>
        </w:r>
        <w:r w:rsidR="00C371CD">
          <w:fldChar w:fldCharType="begin"/>
        </w:r>
        <w:r w:rsidR="00C371CD">
          <w:instrText xml:space="preserve"> PAGEREF _Toc25933839 \h </w:instrText>
        </w:r>
        <w:r w:rsidR="00C371CD">
          <w:fldChar w:fldCharType="separate"/>
        </w:r>
        <w:r w:rsidR="00C371CD">
          <w:t>4</w:t>
        </w:r>
        <w:r w:rsidR="00C371CD">
          <w:fldChar w:fldCharType="end"/>
        </w:r>
      </w:hyperlink>
    </w:p>
    <w:p w14:paraId="7D75A938" w14:textId="00BA4D0A" w:rsidR="00C371CD" w:rsidRDefault="00532929">
      <w:pPr>
        <w:pStyle w:val="TOC2"/>
        <w:rPr>
          <w:rFonts w:eastAsiaTheme="minorEastAsia"/>
          <w:smallCaps w:val="0"/>
          <w:sz w:val="22"/>
        </w:rPr>
      </w:pPr>
      <w:hyperlink w:anchor="_Toc25933840" w:history="1">
        <w:r w:rsidR="00C371CD" w:rsidRPr="006274AA">
          <w:rPr>
            <w:rStyle w:val="Hyperlink"/>
          </w:rPr>
          <w:t>Bir Ürün Girişinde Nasıl Gezinilir?</w:t>
        </w:r>
        <w:r w:rsidR="00C371CD">
          <w:tab/>
        </w:r>
        <w:r w:rsidR="00C371CD">
          <w:fldChar w:fldCharType="begin"/>
        </w:r>
        <w:r w:rsidR="00C371CD">
          <w:instrText xml:space="preserve"> PAGEREF _Toc25933840 \h </w:instrText>
        </w:r>
        <w:r w:rsidR="00C371CD">
          <w:fldChar w:fldCharType="separate"/>
        </w:r>
        <w:r w:rsidR="00C371CD">
          <w:t>4</w:t>
        </w:r>
        <w:r w:rsidR="00C371CD">
          <w:fldChar w:fldCharType="end"/>
        </w:r>
      </w:hyperlink>
    </w:p>
    <w:p w14:paraId="25E9C760" w14:textId="0129440C" w:rsidR="00C371CD" w:rsidRDefault="00532929">
      <w:pPr>
        <w:pStyle w:val="TOC2"/>
        <w:rPr>
          <w:rFonts w:eastAsiaTheme="minorEastAsia"/>
          <w:smallCaps w:val="0"/>
          <w:sz w:val="22"/>
        </w:rPr>
      </w:pPr>
      <w:hyperlink w:anchor="_Toc25933841" w:history="1">
        <w:r w:rsidR="00C371CD" w:rsidRPr="006274AA">
          <w:rPr>
            <w:rStyle w:val="Hyperlink"/>
          </w:rPr>
          <w:t>Açıklamalar ve bu Belgedeki Değişikliklerle İlgili Özet</w:t>
        </w:r>
        <w:r w:rsidR="00C371CD">
          <w:tab/>
        </w:r>
        <w:r w:rsidR="00C371CD">
          <w:fldChar w:fldCharType="begin"/>
        </w:r>
        <w:r w:rsidR="00C371CD">
          <w:instrText xml:space="preserve"> PAGEREF _Toc25933841 \h </w:instrText>
        </w:r>
        <w:r w:rsidR="00C371CD">
          <w:fldChar w:fldCharType="separate"/>
        </w:r>
        <w:r w:rsidR="00C371CD">
          <w:t>5</w:t>
        </w:r>
        <w:r w:rsidR="00C371CD">
          <w:fldChar w:fldCharType="end"/>
        </w:r>
      </w:hyperlink>
    </w:p>
    <w:p w14:paraId="1492756F" w14:textId="7C1D0B8C" w:rsidR="00C371CD" w:rsidRDefault="00532929">
      <w:pPr>
        <w:pStyle w:val="TOC1"/>
        <w:rPr>
          <w:rFonts w:eastAsiaTheme="minorEastAsia"/>
          <w:b w:val="0"/>
          <w:caps w:val="0"/>
          <w:noProof/>
          <w:sz w:val="22"/>
          <w:szCs w:val="22"/>
        </w:rPr>
      </w:pPr>
      <w:hyperlink w:anchor="_Toc25933842" w:history="1">
        <w:r w:rsidR="00C371CD" w:rsidRPr="006274AA">
          <w:rPr>
            <w:rStyle w:val="Hyperlink"/>
            <w:noProof/>
          </w:rPr>
          <w:t>Lisans Koşulları</w:t>
        </w:r>
        <w:r w:rsidR="00C371CD">
          <w:rPr>
            <w:noProof/>
          </w:rPr>
          <w:tab/>
        </w:r>
        <w:r w:rsidR="00C371CD">
          <w:rPr>
            <w:noProof/>
          </w:rPr>
          <w:fldChar w:fldCharType="begin"/>
        </w:r>
        <w:r w:rsidR="00C371CD">
          <w:rPr>
            <w:noProof/>
          </w:rPr>
          <w:instrText xml:space="preserve"> PAGEREF _Toc25933842 \h </w:instrText>
        </w:r>
        <w:r w:rsidR="00C371CD">
          <w:rPr>
            <w:noProof/>
          </w:rPr>
        </w:r>
        <w:r w:rsidR="00C371CD">
          <w:rPr>
            <w:noProof/>
          </w:rPr>
          <w:fldChar w:fldCharType="separate"/>
        </w:r>
        <w:r w:rsidR="00C371CD">
          <w:rPr>
            <w:noProof/>
          </w:rPr>
          <w:t>6</w:t>
        </w:r>
        <w:r w:rsidR="00C371CD">
          <w:rPr>
            <w:noProof/>
          </w:rPr>
          <w:fldChar w:fldCharType="end"/>
        </w:r>
      </w:hyperlink>
    </w:p>
    <w:p w14:paraId="51AFE8B5" w14:textId="1FAD377B" w:rsidR="00C371CD" w:rsidRDefault="00532929">
      <w:pPr>
        <w:pStyle w:val="TOC2"/>
        <w:rPr>
          <w:rFonts w:eastAsiaTheme="minorEastAsia"/>
          <w:smallCaps w:val="0"/>
          <w:sz w:val="22"/>
        </w:rPr>
      </w:pPr>
      <w:hyperlink w:anchor="_Toc25933843" w:history="1">
        <w:r w:rsidR="00C371CD" w:rsidRPr="006274AA">
          <w:rPr>
            <w:rStyle w:val="Hyperlink"/>
          </w:rPr>
          <w:t>Evrensel Lisans Şartları</w:t>
        </w:r>
        <w:r w:rsidR="00C371CD">
          <w:tab/>
        </w:r>
        <w:r w:rsidR="00C371CD">
          <w:fldChar w:fldCharType="begin"/>
        </w:r>
        <w:r w:rsidR="00C371CD">
          <w:instrText xml:space="preserve"> PAGEREF _Toc25933843 \h </w:instrText>
        </w:r>
        <w:r w:rsidR="00C371CD">
          <w:fldChar w:fldCharType="separate"/>
        </w:r>
        <w:r w:rsidR="00C371CD">
          <w:t>6</w:t>
        </w:r>
        <w:r w:rsidR="00C371CD">
          <w:fldChar w:fldCharType="end"/>
        </w:r>
      </w:hyperlink>
    </w:p>
    <w:p w14:paraId="647F493C" w14:textId="4CD08E9A" w:rsidR="00C371CD" w:rsidRDefault="00532929">
      <w:pPr>
        <w:pStyle w:val="TOC2"/>
        <w:rPr>
          <w:rFonts w:eastAsiaTheme="minorEastAsia"/>
          <w:smallCaps w:val="0"/>
          <w:sz w:val="22"/>
        </w:rPr>
      </w:pPr>
      <w:hyperlink w:anchor="_Toc25933844" w:history="1">
        <w:r w:rsidR="00C371CD" w:rsidRPr="006274AA">
          <w:rPr>
            <w:rStyle w:val="Hyperlink"/>
          </w:rPr>
          <w:t>Lisans Modeli Koşulları</w:t>
        </w:r>
        <w:r w:rsidR="00C371CD">
          <w:tab/>
        </w:r>
        <w:r w:rsidR="00C371CD">
          <w:fldChar w:fldCharType="begin"/>
        </w:r>
        <w:r w:rsidR="00C371CD">
          <w:instrText xml:space="preserve"> PAGEREF _Toc25933844 \h </w:instrText>
        </w:r>
        <w:r w:rsidR="00C371CD">
          <w:fldChar w:fldCharType="separate"/>
        </w:r>
        <w:r w:rsidR="00C371CD">
          <w:t>9</w:t>
        </w:r>
        <w:r w:rsidR="00C371CD">
          <w:fldChar w:fldCharType="end"/>
        </w:r>
      </w:hyperlink>
    </w:p>
    <w:p w14:paraId="022968B4" w14:textId="127526E9" w:rsidR="00C371CD" w:rsidRDefault="00532929">
      <w:pPr>
        <w:pStyle w:val="TOC3"/>
        <w:rPr>
          <w:rFonts w:eastAsiaTheme="minorEastAsia"/>
          <w:smallCaps w:val="0"/>
          <w:sz w:val="22"/>
        </w:rPr>
      </w:pPr>
      <w:hyperlink w:anchor="_Toc25933845" w:history="1">
        <w:r w:rsidR="00C371CD" w:rsidRPr="006274AA">
          <w:rPr>
            <w:rStyle w:val="Hyperlink"/>
          </w:rPr>
          <w:t>Masaüstü Uygulamaları</w:t>
        </w:r>
        <w:r w:rsidR="00C371CD">
          <w:tab/>
        </w:r>
        <w:r w:rsidR="00C371CD">
          <w:fldChar w:fldCharType="begin"/>
        </w:r>
        <w:r w:rsidR="00C371CD">
          <w:instrText xml:space="preserve"> PAGEREF _Toc25933845 \h </w:instrText>
        </w:r>
        <w:r w:rsidR="00C371CD">
          <w:fldChar w:fldCharType="separate"/>
        </w:r>
        <w:r w:rsidR="00C371CD">
          <w:t>9</w:t>
        </w:r>
        <w:r w:rsidR="00C371CD">
          <w:fldChar w:fldCharType="end"/>
        </w:r>
      </w:hyperlink>
    </w:p>
    <w:p w14:paraId="09A27612" w14:textId="5DB9BCFA" w:rsidR="00C371CD" w:rsidRDefault="00532929">
      <w:pPr>
        <w:pStyle w:val="TOC3"/>
        <w:rPr>
          <w:rFonts w:eastAsiaTheme="minorEastAsia"/>
          <w:smallCaps w:val="0"/>
          <w:sz w:val="22"/>
        </w:rPr>
      </w:pPr>
      <w:hyperlink w:anchor="_Toc25933846" w:history="1">
        <w:r w:rsidR="00C371CD" w:rsidRPr="006274AA">
          <w:rPr>
            <w:rStyle w:val="Hyperlink"/>
          </w:rPr>
          <w:t>Masaüstü Bilgisayar İşletim Sistemleri</w:t>
        </w:r>
        <w:r w:rsidR="00C371CD">
          <w:tab/>
        </w:r>
        <w:r w:rsidR="00C371CD">
          <w:fldChar w:fldCharType="begin"/>
        </w:r>
        <w:r w:rsidR="00C371CD">
          <w:instrText xml:space="preserve"> PAGEREF _Toc25933846 \h </w:instrText>
        </w:r>
        <w:r w:rsidR="00C371CD">
          <w:fldChar w:fldCharType="separate"/>
        </w:r>
        <w:r w:rsidR="00C371CD">
          <w:t>9</w:t>
        </w:r>
        <w:r w:rsidR="00C371CD">
          <w:fldChar w:fldCharType="end"/>
        </w:r>
      </w:hyperlink>
    </w:p>
    <w:p w14:paraId="38983841" w14:textId="40239A63" w:rsidR="00C371CD" w:rsidRDefault="00532929">
      <w:pPr>
        <w:pStyle w:val="TOC3"/>
        <w:rPr>
          <w:rFonts w:eastAsiaTheme="minorEastAsia"/>
          <w:smallCaps w:val="0"/>
          <w:sz w:val="22"/>
        </w:rPr>
      </w:pPr>
      <w:hyperlink w:anchor="_Toc25933847" w:history="1">
        <w:r w:rsidR="00C371CD" w:rsidRPr="006274AA">
          <w:rPr>
            <w:rStyle w:val="Hyperlink"/>
          </w:rPr>
          <w:t>Çekirdek Başına/CAL</w:t>
        </w:r>
        <w:r w:rsidR="00C371CD">
          <w:tab/>
        </w:r>
        <w:r w:rsidR="00C371CD">
          <w:fldChar w:fldCharType="begin"/>
        </w:r>
        <w:r w:rsidR="00C371CD">
          <w:instrText xml:space="preserve"> PAGEREF _Toc25933847 \h </w:instrText>
        </w:r>
        <w:r w:rsidR="00C371CD">
          <w:fldChar w:fldCharType="separate"/>
        </w:r>
        <w:r w:rsidR="00C371CD">
          <w:t>9</w:t>
        </w:r>
        <w:r w:rsidR="00C371CD">
          <w:fldChar w:fldCharType="end"/>
        </w:r>
      </w:hyperlink>
    </w:p>
    <w:p w14:paraId="42B2EA6C" w14:textId="2B2746A1" w:rsidR="00C371CD" w:rsidRDefault="00532929">
      <w:pPr>
        <w:pStyle w:val="TOC3"/>
        <w:rPr>
          <w:rFonts w:eastAsiaTheme="minorEastAsia"/>
          <w:smallCaps w:val="0"/>
          <w:sz w:val="22"/>
        </w:rPr>
      </w:pPr>
      <w:hyperlink w:anchor="_Toc25933848" w:history="1">
        <w:r w:rsidR="00C371CD" w:rsidRPr="006274AA">
          <w:rPr>
            <w:rStyle w:val="Hyperlink"/>
          </w:rPr>
          <w:t>Sunucu/CAL</w:t>
        </w:r>
        <w:r w:rsidR="00C371CD">
          <w:tab/>
        </w:r>
        <w:r w:rsidR="00C371CD">
          <w:fldChar w:fldCharType="begin"/>
        </w:r>
        <w:r w:rsidR="00C371CD">
          <w:instrText xml:space="preserve"> PAGEREF _Toc25933848 \h </w:instrText>
        </w:r>
        <w:r w:rsidR="00C371CD">
          <w:fldChar w:fldCharType="separate"/>
        </w:r>
        <w:r w:rsidR="00C371CD">
          <w:t>10</w:t>
        </w:r>
        <w:r w:rsidR="00C371CD">
          <w:fldChar w:fldCharType="end"/>
        </w:r>
      </w:hyperlink>
    </w:p>
    <w:p w14:paraId="64D81377" w14:textId="4DBDC926" w:rsidR="00C371CD" w:rsidRDefault="00532929">
      <w:pPr>
        <w:pStyle w:val="TOC3"/>
        <w:rPr>
          <w:rFonts w:eastAsiaTheme="minorEastAsia"/>
          <w:smallCaps w:val="0"/>
          <w:sz w:val="22"/>
        </w:rPr>
      </w:pPr>
      <w:hyperlink w:anchor="_Toc25933849" w:history="1">
        <w:r w:rsidR="00C371CD" w:rsidRPr="006274AA">
          <w:rPr>
            <w:rStyle w:val="Hyperlink"/>
          </w:rPr>
          <w:t>Çekirdek Başına</w:t>
        </w:r>
        <w:r w:rsidR="00C371CD">
          <w:tab/>
        </w:r>
        <w:r w:rsidR="00C371CD">
          <w:fldChar w:fldCharType="begin"/>
        </w:r>
        <w:r w:rsidR="00C371CD">
          <w:instrText xml:space="preserve"> PAGEREF _Toc25933849 \h </w:instrText>
        </w:r>
        <w:r w:rsidR="00C371CD">
          <w:fldChar w:fldCharType="separate"/>
        </w:r>
        <w:r w:rsidR="00C371CD">
          <w:t>10</w:t>
        </w:r>
        <w:r w:rsidR="00C371CD">
          <w:fldChar w:fldCharType="end"/>
        </w:r>
      </w:hyperlink>
    </w:p>
    <w:p w14:paraId="506F9B17" w14:textId="64C46633" w:rsidR="00C371CD" w:rsidRDefault="00532929">
      <w:pPr>
        <w:pStyle w:val="TOC3"/>
        <w:rPr>
          <w:rFonts w:eastAsiaTheme="minorEastAsia"/>
          <w:smallCaps w:val="0"/>
          <w:sz w:val="22"/>
        </w:rPr>
      </w:pPr>
      <w:hyperlink w:anchor="_Toc25933850" w:history="1">
        <w:r w:rsidR="00C371CD" w:rsidRPr="006274AA">
          <w:rPr>
            <w:rStyle w:val="Hyperlink"/>
          </w:rPr>
          <w:t>Yönetim Sunucuları</w:t>
        </w:r>
        <w:r w:rsidR="00C371CD">
          <w:tab/>
        </w:r>
        <w:r w:rsidR="00C371CD">
          <w:fldChar w:fldCharType="begin"/>
        </w:r>
        <w:r w:rsidR="00C371CD">
          <w:instrText xml:space="preserve"> PAGEREF _Toc25933850 \h </w:instrText>
        </w:r>
        <w:r w:rsidR="00C371CD">
          <w:fldChar w:fldCharType="separate"/>
        </w:r>
        <w:r w:rsidR="00C371CD">
          <w:t>10</w:t>
        </w:r>
        <w:r w:rsidR="00C371CD">
          <w:fldChar w:fldCharType="end"/>
        </w:r>
      </w:hyperlink>
    </w:p>
    <w:p w14:paraId="649D998B" w14:textId="632AF298" w:rsidR="00C371CD" w:rsidRDefault="00532929">
      <w:pPr>
        <w:pStyle w:val="TOC3"/>
        <w:rPr>
          <w:rFonts w:eastAsiaTheme="minorEastAsia"/>
          <w:smallCaps w:val="0"/>
          <w:sz w:val="22"/>
        </w:rPr>
      </w:pPr>
      <w:hyperlink w:anchor="_Toc25933851" w:history="1">
        <w:r w:rsidR="00C371CD" w:rsidRPr="006274AA">
          <w:rPr>
            <w:rStyle w:val="Hyperlink"/>
          </w:rPr>
          <w:t>Özel Sunucular</w:t>
        </w:r>
        <w:r w:rsidR="00C371CD">
          <w:tab/>
        </w:r>
        <w:r w:rsidR="00C371CD">
          <w:fldChar w:fldCharType="begin"/>
        </w:r>
        <w:r w:rsidR="00C371CD">
          <w:instrText xml:space="preserve"> PAGEREF _Toc25933851 \h </w:instrText>
        </w:r>
        <w:r w:rsidR="00C371CD">
          <w:fldChar w:fldCharType="separate"/>
        </w:r>
        <w:r w:rsidR="00C371CD">
          <w:t>11</w:t>
        </w:r>
        <w:r w:rsidR="00C371CD">
          <w:fldChar w:fldCharType="end"/>
        </w:r>
      </w:hyperlink>
    </w:p>
    <w:p w14:paraId="0D1861AF" w14:textId="2D41E0FE" w:rsidR="00C371CD" w:rsidRDefault="00532929">
      <w:pPr>
        <w:pStyle w:val="TOC3"/>
        <w:rPr>
          <w:rFonts w:eastAsiaTheme="minorEastAsia"/>
          <w:smallCaps w:val="0"/>
          <w:sz w:val="22"/>
        </w:rPr>
      </w:pPr>
      <w:hyperlink w:anchor="_Toc25933852" w:history="1">
        <w:r w:rsidR="00C371CD" w:rsidRPr="006274AA">
          <w:rPr>
            <w:rStyle w:val="Hyperlink"/>
          </w:rPr>
          <w:t>Geliştirici Araçları</w:t>
        </w:r>
        <w:r w:rsidR="00C371CD">
          <w:tab/>
        </w:r>
        <w:r w:rsidR="00C371CD">
          <w:fldChar w:fldCharType="begin"/>
        </w:r>
        <w:r w:rsidR="00C371CD">
          <w:instrText xml:space="preserve"> PAGEREF _Toc25933852 \h </w:instrText>
        </w:r>
        <w:r w:rsidR="00C371CD">
          <w:fldChar w:fldCharType="separate"/>
        </w:r>
        <w:r w:rsidR="00C371CD">
          <w:t>11</w:t>
        </w:r>
        <w:r w:rsidR="00C371CD">
          <w:fldChar w:fldCharType="end"/>
        </w:r>
      </w:hyperlink>
    </w:p>
    <w:p w14:paraId="7B683789" w14:textId="5A0D1854" w:rsidR="00C371CD" w:rsidRDefault="00532929">
      <w:pPr>
        <w:pStyle w:val="TOC1"/>
        <w:rPr>
          <w:rFonts w:eastAsiaTheme="minorEastAsia"/>
          <w:b w:val="0"/>
          <w:caps w:val="0"/>
          <w:noProof/>
          <w:sz w:val="22"/>
          <w:szCs w:val="22"/>
        </w:rPr>
      </w:pPr>
      <w:hyperlink w:anchor="_Toc25933853" w:history="1">
        <w:r w:rsidR="00C371CD" w:rsidRPr="006274AA">
          <w:rPr>
            <w:rStyle w:val="Hyperlink"/>
            <w:noProof/>
          </w:rPr>
          <w:t>Yazılım</w:t>
        </w:r>
        <w:r w:rsidR="00C371CD">
          <w:rPr>
            <w:noProof/>
          </w:rPr>
          <w:tab/>
        </w:r>
        <w:r w:rsidR="00C371CD">
          <w:rPr>
            <w:noProof/>
          </w:rPr>
          <w:fldChar w:fldCharType="begin"/>
        </w:r>
        <w:r w:rsidR="00C371CD">
          <w:rPr>
            <w:noProof/>
          </w:rPr>
          <w:instrText xml:space="preserve"> PAGEREF _Toc25933853 \h </w:instrText>
        </w:r>
        <w:r w:rsidR="00C371CD">
          <w:rPr>
            <w:noProof/>
          </w:rPr>
        </w:r>
        <w:r w:rsidR="00C371CD">
          <w:rPr>
            <w:noProof/>
          </w:rPr>
          <w:fldChar w:fldCharType="separate"/>
        </w:r>
        <w:r w:rsidR="00C371CD">
          <w:rPr>
            <w:noProof/>
          </w:rPr>
          <w:t>13</w:t>
        </w:r>
        <w:r w:rsidR="00C371CD">
          <w:rPr>
            <w:noProof/>
          </w:rPr>
          <w:fldChar w:fldCharType="end"/>
        </w:r>
      </w:hyperlink>
    </w:p>
    <w:p w14:paraId="68276F1D" w14:textId="4E4AD77E" w:rsidR="00C371CD" w:rsidRDefault="00532929">
      <w:pPr>
        <w:pStyle w:val="TOC2"/>
        <w:rPr>
          <w:rFonts w:eastAsiaTheme="minorEastAsia"/>
          <w:smallCaps w:val="0"/>
          <w:sz w:val="22"/>
        </w:rPr>
      </w:pPr>
      <w:hyperlink w:anchor="_Toc25933854" w:history="1">
        <w:r w:rsidR="00C371CD" w:rsidRPr="006274AA">
          <w:rPr>
            <w:rStyle w:val="Hyperlink"/>
          </w:rPr>
          <w:t>Advanced Threat Analytics</w:t>
        </w:r>
        <w:r w:rsidR="00C371CD">
          <w:tab/>
        </w:r>
        <w:r w:rsidR="00C371CD">
          <w:fldChar w:fldCharType="begin"/>
        </w:r>
        <w:r w:rsidR="00C371CD">
          <w:instrText xml:space="preserve"> PAGEREF _Toc25933854 \h </w:instrText>
        </w:r>
        <w:r w:rsidR="00C371CD">
          <w:fldChar w:fldCharType="separate"/>
        </w:r>
        <w:r w:rsidR="00C371CD">
          <w:t>13</w:t>
        </w:r>
        <w:r w:rsidR="00C371CD">
          <w:fldChar w:fldCharType="end"/>
        </w:r>
      </w:hyperlink>
    </w:p>
    <w:p w14:paraId="4BDE9E8D" w14:textId="41BC56E1" w:rsidR="00C371CD" w:rsidRDefault="00532929">
      <w:pPr>
        <w:pStyle w:val="TOC2"/>
        <w:rPr>
          <w:rFonts w:eastAsiaTheme="minorEastAsia"/>
          <w:smallCaps w:val="0"/>
          <w:sz w:val="22"/>
        </w:rPr>
      </w:pPr>
      <w:hyperlink w:anchor="_Toc25933855" w:history="1">
        <w:r w:rsidR="00C371CD" w:rsidRPr="006274AA">
          <w:rPr>
            <w:rStyle w:val="Hyperlink"/>
          </w:rPr>
          <w:t>Azure FXT Edge Filer</w:t>
        </w:r>
        <w:r w:rsidR="00C371CD">
          <w:tab/>
        </w:r>
        <w:r w:rsidR="00C371CD">
          <w:fldChar w:fldCharType="begin"/>
        </w:r>
        <w:r w:rsidR="00C371CD">
          <w:instrText xml:space="preserve"> PAGEREF _Toc25933855 \h </w:instrText>
        </w:r>
        <w:r w:rsidR="00C371CD">
          <w:fldChar w:fldCharType="separate"/>
        </w:r>
        <w:r w:rsidR="00C371CD">
          <w:t>14</w:t>
        </w:r>
        <w:r w:rsidR="00C371CD">
          <w:fldChar w:fldCharType="end"/>
        </w:r>
      </w:hyperlink>
    </w:p>
    <w:p w14:paraId="36755A18" w14:textId="3AB79C4E" w:rsidR="00C371CD" w:rsidRDefault="00532929">
      <w:pPr>
        <w:pStyle w:val="TOC2"/>
        <w:rPr>
          <w:rFonts w:eastAsiaTheme="minorEastAsia"/>
          <w:smallCaps w:val="0"/>
          <w:sz w:val="22"/>
        </w:rPr>
      </w:pPr>
      <w:hyperlink w:anchor="_Toc25933856" w:history="1">
        <w:r w:rsidR="00C371CD" w:rsidRPr="006274AA">
          <w:rPr>
            <w:rStyle w:val="Hyperlink"/>
          </w:rPr>
          <w:t>BizTalk</w:t>
        </w:r>
        <w:r w:rsidR="00C371CD">
          <w:tab/>
        </w:r>
        <w:r w:rsidR="00C371CD">
          <w:fldChar w:fldCharType="begin"/>
        </w:r>
        <w:r w:rsidR="00C371CD">
          <w:instrText xml:space="preserve"> PAGEREF _Toc25933856 \h </w:instrText>
        </w:r>
        <w:r w:rsidR="00C371CD">
          <w:fldChar w:fldCharType="separate"/>
        </w:r>
        <w:r w:rsidR="00C371CD">
          <w:t>14</w:t>
        </w:r>
        <w:r w:rsidR="00C371CD">
          <w:fldChar w:fldCharType="end"/>
        </w:r>
      </w:hyperlink>
    </w:p>
    <w:p w14:paraId="4F0E2083" w14:textId="0240CC55" w:rsidR="00C371CD" w:rsidRDefault="00532929">
      <w:pPr>
        <w:pStyle w:val="TOC2"/>
        <w:rPr>
          <w:rFonts w:eastAsiaTheme="minorEastAsia"/>
          <w:smallCaps w:val="0"/>
          <w:sz w:val="22"/>
        </w:rPr>
      </w:pPr>
      <w:hyperlink w:anchor="_Toc25933857" w:history="1">
        <w:r w:rsidR="00C371CD" w:rsidRPr="006274AA">
          <w:rPr>
            <w:rStyle w:val="Hyperlink"/>
          </w:rPr>
          <w:t>CAL Paketleri</w:t>
        </w:r>
        <w:r w:rsidR="00C371CD">
          <w:tab/>
        </w:r>
        <w:r w:rsidR="00C371CD">
          <w:fldChar w:fldCharType="begin"/>
        </w:r>
        <w:r w:rsidR="00C371CD">
          <w:instrText xml:space="preserve"> PAGEREF _Toc25933857 \h </w:instrText>
        </w:r>
        <w:r w:rsidR="00C371CD">
          <w:fldChar w:fldCharType="separate"/>
        </w:r>
        <w:r w:rsidR="00C371CD">
          <w:t>15</w:t>
        </w:r>
        <w:r w:rsidR="00C371CD">
          <w:fldChar w:fldCharType="end"/>
        </w:r>
      </w:hyperlink>
    </w:p>
    <w:p w14:paraId="6C021A9A" w14:textId="23BCED87" w:rsidR="00C371CD" w:rsidRDefault="00532929">
      <w:pPr>
        <w:pStyle w:val="TOC2"/>
        <w:rPr>
          <w:rFonts w:eastAsiaTheme="minorEastAsia"/>
          <w:smallCaps w:val="0"/>
          <w:sz w:val="22"/>
        </w:rPr>
      </w:pPr>
      <w:hyperlink w:anchor="_Toc25933858" w:history="1">
        <w:r w:rsidR="00C371CD" w:rsidRPr="006274AA">
          <w:rPr>
            <w:rStyle w:val="Hyperlink"/>
          </w:rPr>
          <w:t>Core Infrastructure Server (CIS) Suite</w:t>
        </w:r>
        <w:r w:rsidR="00C371CD">
          <w:tab/>
        </w:r>
        <w:r w:rsidR="00C371CD">
          <w:fldChar w:fldCharType="begin"/>
        </w:r>
        <w:r w:rsidR="00C371CD">
          <w:instrText xml:space="preserve"> PAGEREF _Toc25933858 \h </w:instrText>
        </w:r>
        <w:r w:rsidR="00C371CD">
          <w:fldChar w:fldCharType="separate"/>
        </w:r>
        <w:r w:rsidR="00C371CD">
          <w:t>17</w:t>
        </w:r>
        <w:r w:rsidR="00C371CD">
          <w:fldChar w:fldCharType="end"/>
        </w:r>
      </w:hyperlink>
    </w:p>
    <w:p w14:paraId="27C37E0F" w14:textId="68D5C665" w:rsidR="00C371CD" w:rsidRDefault="00532929">
      <w:pPr>
        <w:pStyle w:val="TOC2"/>
        <w:rPr>
          <w:rFonts w:eastAsiaTheme="minorEastAsia"/>
          <w:smallCaps w:val="0"/>
          <w:sz w:val="22"/>
        </w:rPr>
      </w:pPr>
      <w:hyperlink w:anchor="_Toc25933859" w:history="1">
        <w:r w:rsidR="00C371CD" w:rsidRPr="006274AA">
          <w:rPr>
            <w:rStyle w:val="Hyperlink"/>
          </w:rPr>
          <w:t>Forefront</w:t>
        </w:r>
        <w:r w:rsidR="00C371CD">
          <w:tab/>
        </w:r>
        <w:r w:rsidR="00C371CD">
          <w:fldChar w:fldCharType="begin"/>
        </w:r>
        <w:r w:rsidR="00C371CD">
          <w:instrText xml:space="preserve"> PAGEREF _Toc25933859 \h </w:instrText>
        </w:r>
        <w:r w:rsidR="00C371CD">
          <w:fldChar w:fldCharType="separate"/>
        </w:r>
        <w:r w:rsidR="00C371CD">
          <w:t>19</w:t>
        </w:r>
        <w:r w:rsidR="00C371CD">
          <w:fldChar w:fldCharType="end"/>
        </w:r>
      </w:hyperlink>
    </w:p>
    <w:p w14:paraId="11C7BF86" w14:textId="100CE7D7" w:rsidR="00C371CD" w:rsidRDefault="00532929">
      <w:pPr>
        <w:pStyle w:val="TOC2"/>
        <w:rPr>
          <w:rFonts w:eastAsiaTheme="minorEastAsia"/>
          <w:smallCaps w:val="0"/>
          <w:sz w:val="22"/>
        </w:rPr>
      </w:pPr>
      <w:hyperlink w:anchor="_Toc25933860" w:history="1">
        <w:r w:rsidR="00C371CD" w:rsidRPr="006274AA">
          <w:rPr>
            <w:rStyle w:val="Hyperlink"/>
          </w:rPr>
          <w:t>Microsoft Dynamics 365 Şirket İçi</w:t>
        </w:r>
        <w:r w:rsidR="00C371CD">
          <w:tab/>
        </w:r>
        <w:r w:rsidR="00C371CD">
          <w:fldChar w:fldCharType="begin"/>
        </w:r>
        <w:r w:rsidR="00C371CD">
          <w:instrText xml:space="preserve"> PAGEREF _Toc25933860 \h </w:instrText>
        </w:r>
        <w:r w:rsidR="00C371CD">
          <w:fldChar w:fldCharType="separate"/>
        </w:r>
        <w:r w:rsidR="00C371CD">
          <w:t>19</w:t>
        </w:r>
        <w:r w:rsidR="00C371CD">
          <w:fldChar w:fldCharType="end"/>
        </w:r>
      </w:hyperlink>
    </w:p>
    <w:p w14:paraId="370B2264" w14:textId="00705CA9" w:rsidR="00C371CD" w:rsidRDefault="00532929">
      <w:pPr>
        <w:pStyle w:val="TOC2"/>
        <w:rPr>
          <w:rFonts w:eastAsiaTheme="minorEastAsia"/>
          <w:smallCaps w:val="0"/>
          <w:sz w:val="22"/>
        </w:rPr>
      </w:pPr>
      <w:hyperlink w:anchor="_Toc25933861" w:history="1">
        <w:r w:rsidR="00C371CD" w:rsidRPr="006274AA">
          <w:rPr>
            <w:rStyle w:val="Hyperlink"/>
          </w:rPr>
          <w:t>Microsoft Identity Manager</w:t>
        </w:r>
        <w:r w:rsidR="00C371CD">
          <w:tab/>
        </w:r>
        <w:r w:rsidR="00C371CD">
          <w:fldChar w:fldCharType="begin"/>
        </w:r>
        <w:r w:rsidR="00C371CD">
          <w:instrText xml:space="preserve"> PAGEREF _Toc25933861 \h </w:instrText>
        </w:r>
        <w:r w:rsidR="00C371CD">
          <w:fldChar w:fldCharType="separate"/>
        </w:r>
        <w:r w:rsidR="00C371CD">
          <w:t>21</w:t>
        </w:r>
        <w:r w:rsidR="00C371CD">
          <w:fldChar w:fldCharType="end"/>
        </w:r>
      </w:hyperlink>
    </w:p>
    <w:p w14:paraId="41331E56" w14:textId="31919BCC" w:rsidR="00C371CD" w:rsidRDefault="00532929">
      <w:pPr>
        <w:pStyle w:val="TOC2"/>
        <w:rPr>
          <w:rFonts w:eastAsiaTheme="minorEastAsia"/>
          <w:smallCaps w:val="0"/>
          <w:sz w:val="22"/>
        </w:rPr>
      </w:pPr>
      <w:hyperlink w:anchor="_Toc25933862" w:history="1">
        <w:r w:rsidR="00C371CD" w:rsidRPr="006274AA">
          <w:rPr>
            <w:rStyle w:val="Hyperlink"/>
          </w:rPr>
          <w:t>Office Uygulamaları</w:t>
        </w:r>
        <w:r w:rsidR="00C371CD">
          <w:tab/>
        </w:r>
        <w:r w:rsidR="00C371CD">
          <w:fldChar w:fldCharType="begin"/>
        </w:r>
        <w:r w:rsidR="00C371CD">
          <w:instrText xml:space="preserve"> PAGEREF _Toc25933862 \h </w:instrText>
        </w:r>
        <w:r w:rsidR="00C371CD">
          <w:fldChar w:fldCharType="separate"/>
        </w:r>
        <w:r w:rsidR="00C371CD">
          <w:t>22</w:t>
        </w:r>
        <w:r w:rsidR="00C371CD">
          <w:fldChar w:fldCharType="end"/>
        </w:r>
      </w:hyperlink>
    </w:p>
    <w:p w14:paraId="611F9212" w14:textId="204F719F" w:rsidR="00C371CD" w:rsidRDefault="00532929">
      <w:pPr>
        <w:pStyle w:val="TOC3"/>
        <w:rPr>
          <w:rFonts w:eastAsiaTheme="minorEastAsia"/>
          <w:smallCaps w:val="0"/>
          <w:sz w:val="22"/>
        </w:rPr>
      </w:pPr>
      <w:hyperlink w:anchor="_Toc25933863" w:history="1">
        <w:r w:rsidR="00C371CD" w:rsidRPr="006274AA">
          <w:rPr>
            <w:rStyle w:val="Hyperlink"/>
          </w:rPr>
          <w:t>Office Masaüstü Uygulamaları</w:t>
        </w:r>
        <w:r w:rsidR="00C371CD">
          <w:tab/>
        </w:r>
        <w:r w:rsidR="00C371CD">
          <w:fldChar w:fldCharType="begin"/>
        </w:r>
        <w:r w:rsidR="00C371CD">
          <w:instrText xml:space="preserve"> PAGEREF _Toc25933863 \h </w:instrText>
        </w:r>
        <w:r w:rsidR="00C371CD">
          <w:fldChar w:fldCharType="separate"/>
        </w:r>
        <w:r w:rsidR="00C371CD">
          <w:t>22</w:t>
        </w:r>
        <w:r w:rsidR="00C371CD">
          <w:fldChar w:fldCharType="end"/>
        </w:r>
      </w:hyperlink>
    </w:p>
    <w:p w14:paraId="1333ABA9" w14:textId="4D5D734D" w:rsidR="00C371CD" w:rsidRDefault="00532929">
      <w:pPr>
        <w:pStyle w:val="TOC3"/>
        <w:rPr>
          <w:rFonts w:eastAsiaTheme="minorEastAsia"/>
          <w:smallCaps w:val="0"/>
          <w:sz w:val="22"/>
        </w:rPr>
      </w:pPr>
      <w:hyperlink w:anchor="_Toc25933864" w:history="1">
        <w:r w:rsidR="00C371CD" w:rsidRPr="006274AA">
          <w:rPr>
            <w:rStyle w:val="Hyperlink"/>
          </w:rPr>
          <w:t>Mac için Office</w:t>
        </w:r>
        <w:r w:rsidR="00C371CD">
          <w:tab/>
        </w:r>
        <w:r w:rsidR="00C371CD">
          <w:fldChar w:fldCharType="begin"/>
        </w:r>
        <w:r w:rsidR="00C371CD">
          <w:instrText xml:space="preserve"> PAGEREF _Toc25933864 \h </w:instrText>
        </w:r>
        <w:r w:rsidR="00C371CD">
          <w:fldChar w:fldCharType="separate"/>
        </w:r>
        <w:r w:rsidR="00C371CD">
          <w:t>24</w:t>
        </w:r>
        <w:r w:rsidR="00C371CD">
          <w:fldChar w:fldCharType="end"/>
        </w:r>
      </w:hyperlink>
    </w:p>
    <w:p w14:paraId="404D342F" w14:textId="67BE0A71" w:rsidR="00C371CD" w:rsidRDefault="00532929">
      <w:pPr>
        <w:pStyle w:val="TOC2"/>
        <w:rPr>
          <w:rFonts w:eastAsiaTheme="minorEastAsia"/>
          <w:smallCaps w:val="0"/>
          <w:sz w:val="22"/>
        </w:rPr>
      </w:pPr>
      <w:hyperlink w:anchor="_Toc25933865" w:history="1">
        <w:r w:rsidR="00C371CD" w:rsidRPr="006274AA">
          <w:rPr>
            <w:rStyle w:val="Hyperlink"/>
          </w:rPr>
          <w:t>Office Sunucuları</w:t>
        </w:r>
        <w:r w:rsidR="00C371CD">
          <w:tab/>
        </w:r>
        <w:r w:rsidR="00C371CD">
          <w:fldChar w:fldCharType="begin"/>
        </w:r>
        <w:r w:rsidR="00C371CD">
          <w:instrText xml:space="preserve"> PAGEREF _Toc25933865 \h </w:instrText>
        </w:r>
        <w:r w:rsidR="00C371CD">
          <w:fldChar w:fldCharType="separate"/>
        </w:r>
        <w:r w:rsidR="00C371CD">
          <w:t>25</w:t>
        </w:r>
        <w:r w:rsidR="00C371CD">
          <w:fldChar w:fldCharType="end"/>
        </w:r>
      </w:hyperlink>
    </w:p>
    <w:p w14:paraId="6CD7B4FB" w14:textId="1B8FEA3B" w:rsidR="00C371CD" w:rsidRDefault="00532929">
      <w:pPr>
        <w:pStyle w:val="TOC3"/>
        <w:rPr>
          <w:rFonts w:eastAsiaTheme="minorEastAsia"/>
          <w:smallCaps w:val="0"/>
          <w:sz w:val="22"/>
        </w:rPr>
      </w:pPr>
      <w:hyperlink w:anchor="_Toc25933866" w:history="1">
        <w:r w:rsidR="00C371CD" w:rsidRPr="006274AA">
          <w:rPr>
            <w:rStyle w:val="Hyperlink"/>
          </w:rPr>
          <w:t>Exchange Server</w:t>
        </w:r>
        <w:r w:rsidR="00C371CD">
          <w:tab/>
        </w:r>
        <w:r w:rsidR="00C371CD">
          <w:fldChar w:fldCharType="begin"/>
        </w:r>
        <w:r w:rsidR="00C371CD">
          <w:instrText xml:space="preserve"> PAGEREF _Toc25933866 \h </w:instrText>
        </w:r>
        <w:r w:rsidR="00C371CD">
          <w:fldChar w:fldCharType="separate"/>
        </w:r>
        <w:r w:rsidR="00C371CD">
          <w:t>25</w:t>
        </w:r>
        <w:r w:rsidR="00C371CD">
          <w:fldChar w:fldCharType="end"/>
        </w:r>
      </w:hyperlink>
    </w:p>
    <w:p w14:paraId="2A46ED15" w14:textId="2EF08282" w:rsidR="00C371CD" w:rsidRDefault="00532929">
      <w:pPr>
        <w:pStyle w:val="TOC3"/>
        <w:rPr>
          <w:rFonts w:eastAsiaTheme="minorEastAsia"/>
          <w:smallCaps w:val="0"/>
          <w:sz w:val="22"/>
        </w:rPr>
      </w:pPr>
      <w:hyperlink w:anchor="_Toc25933867" w:history="1">
        <w:r w:rsidR="00C371CD" w:rsidRPr="006274AA">
          <w:rPr>
            <w:rStyle w:val="Hyperlink"/>
          </w:rPr>
          <w:t>Project Server</w:t>
        </w:r>
        <w:r w:rsidR="00C371CD">
          <w:tab/>
        </w:r>
        <w:r w:rsidR="00C371CD">
          <w:fldChar w:fldCharType="begin"/>
        </w:r>
        <w:r w:rsidR="00C371CD">
          <w:instrText xml:space="preserve"> PAGEREF _Toc25933867 \h </w:instrText>
        </w:r>
        <w:r w:rsidR="00C371CD">
          <w:fldChar w:fldCharType="separate"/>
        </w:r>
        <w:r w:rsidR="00C371CD">
          <w:t>26</w:t>
        </w:r>
        <w:r w:rsidR="00C371CD">
          <w:fldChar w:fldCharType="end"/>
        </w:r>
      </w:hyperlink>
    </w:p>
    <w:p w14:paraId="7E0207AE" w14:textId="5EDE32E5" w:rsidR="00C371CD" w:rsidRDefault="00532929">
      <w:pPr>
        <w:pStyle w:val="TOC3"/>
        <w:rPr>
          <w:rFonts w:eastAsiaTheme="minorEastAsia"/>
          <w:smallCaps w:val="0"/>
          <w:sz w:val="22"/>
        </w:rPr>
      </w:pPr>
      <w:hyperlink w:anchor="_Toc25933868" w:history="1">
        <w:r w:rsidR="00C371CD" w:rsidRPr="006274AA">
          <w:rPr>
            <w:rStyle w:val="Hyperlink"/>
          </w:rPr>
          <w:t>SharePoint Server</w:t>
        </w:r>
        <w:r w:rsidR="00C371CD">
          <w:tab/>
        </w:r>
        <w:r w:rsidR="00C371CD">
          <w:fldChar w:fldCharType="begin"/>
        </w:r>
        <w:r w:rsidR="00C371CD">
          <w:instrText xml:space="preserve"> PAGEREF _Toc25933868 \h </w:instrText>
        </w:r>
        <w:r w:rsidR="00C371CD">
          <w:fldChar w:fldCharType="separate"/>
        </w:r>
        <w:r w:rsidR="00C371CD">
          <w:t>26</w:t>
        </w:r>
        <w:r w:rsidR="00C371CD">
          <w:fldChar w:fldCharType="end"/>
        </w:r>
      </w:hyperlink>
    </w:p>
    <w:p w14:paraId="2EEDA23C" w14:textId="2A1C1B5B" w:rsidR="00C371CD" w:rsidRDefault="00532929">
      <w:pPr>
        <w:pStyle w:val="TOC3"/>
        <w:rPr>
          <w:rFonts w:eastAsiaTheme="minorEastAsia"/>
          <w:smallCaps w:val="0"/>
          <w:sz w:val="22"/>
        </w:rPr>
      </w:pPr>
      <w:hyperlink w:anchor="_Toc25933869" w:history="1">
        <w:r w:rsidR="00C371CD" w:rsidRPr="006274AA">
          <w:rPr>
            <w:rStyle w:val="Hyperlink"/>
          </w:rPr>
          <w:t>Skype Kurumsal Sunucusu</w:t>
        </w:r>
        <w:r w:rsidR="00C371CD">
          <w:tab/>
        </w:r>
        <w:r w:rsidR="00C371CD">
          <w:fldChar w:fldCharType="begin"/>
        </w:r>
        <w:r w:rsidR="00C371CD">
          <w:instrText xml:space="preserve"> PAGEREF _Toc25933869 \h </w:instrText>
        </w:r>
        <w:r w:rsidR="00C371CD">
          <w:fldChar w:fldCharType="separate"/>
        </w:r>
        <w:r w:rsidR="00C371CD">
          <w:t>27</w:t>
        </w:r>
        <w:r w:rsidR="00C371CD">
          <w:fldChar w:fldCharType="end"/>
        </w:r>
      </w:hyperlink>
    </w:p>
    <w:p w14:paraId="6D75B3BB" w14:textId="61F67102" w:rsidR="00C371CD" w:rsidRDefault="00532929">
      <w:pPr>
        <w:pStyle w:val="TOC2"/>
        <w:rPr>
          <w:rFonts w:eastAsiaTheme="minorEastAsia"/>
          <w:smallCaps w:val="0"/>
          <w:sz w:val="22"/>
        </w:rPr>
      </w:pPr>
      <w:hyperlink w:anchor="_Toc25933870" w:history="1">
        <w:r w:rsidR="00C371CD" w:rsidRPr="006274AA">
          <w:rPr>
            <w:rStyle w:val="Hyperlink"/>
          </w:rPr>
          <w:t>SQL Server</w:t>
        </w:r>
        <w:r w:rsidR="00C371CD">
          <w:tab/>
        </w:r>
        <w:r w:rsidR="00C371CD">
          <w:fldChar w:fldCharType="begin"/>
        </w:r>
        <w:r w:rsidR="00C371CD">
          <w:instrText xml:space="preserve"> PAGEREF _Toc25933870 \h </w:instrText>
        </w:r>
        <w:r w:rsidR="00C371CD">
          <w:fldChar w:fldCharType="separate"/>
        </w:r>
        <w:r w:rsidR="00C371CD">
          <w:t>28</w:t>
        </w:r>
        <w:r w:rsidR="00C371CD">
          <w:fldChar w:fldCharType="end"/>
        </w:r>
      </w:hyperlink>
    </w:p>
    <w:p w14:paraId="577D0844" w14:textId="03F37A48" w:rsidR="00C371CD" w:rsidRDefault="00532929">
      <w:pPr>
        <w:pStyle w:val="TOC2"/>
        <w:rPr>
          <w:rFonts w:eastAsiaTheme="minorEastAsia"/>
          <w:smallCaps w:val="0"/>
          <w:sz w:val="22"/>
        </w:rPr>
      </w:pPr>
      <w:hyperlink w:anchor="_Toc25933871" w:history="1">
        <w:r w:rsidR="00C371CD" w:rsidRPr="006274AA">
          <w:rPr>
            <w:rStyle w:val="Hyperlink"/>
          </w:rPr>
          <w:t>System Center</w:t>
        </w:r>
        <w:r w:rsidR="00C371CD">
          <w:tab/>
        </w:r>
        <w:r w:rsidR="00C371CD">
          <w:fldChar w:fldCharType="begin"/>
        </w:r>
        <w:r w:rsidR="00C371CD">
          <w:instrText xml:space="preserve"> PAGEREF _Toc25933871 \h </w:instrText>
        </w:r>
        <w:r w:rsidR="00C371CD">
          <w:fldChar w:fldCharType="separate"/>
        </w:r>
        <w:r w:rsidR="00C371CD">
          <w:t>31</w:t>
        </w:r>
        <w:r w:rsidR="00C371CD">
          <w:fldChar w:fldCharType="end"/>
        </w:r>
      </w:hyperlink>
    </w:p>
    <w:p w14:paraId="72B2F1F1" w14:textId="35B8503B" w:rsidR="00C371CD" w:rsidRDefault="00532929">
      <w:pPr>
        <w:pStyle w:val="TOC3"/>
        <w:rPr>
          <w:rFonts w:eastAsiaTheme="minorEastAsia"/>
          <w:smallCaps w:val="0"/>
          <w:sz w:val="22"/>
        </w:rPr>
      </w:pPr>
      <w:hyperlink w:anchor="_Toc25933872" w:history="1">
        <w:r w:rsidR="00C371CD" w:rsidRPr="006274AA">
          <w:rPr>
            <w:rStyle w:val="Hyperlink"/>
          </w:rPr>
          <w:t>System Center Server</w:t>
        </w:r>
        <w:r w:rsidR="00C371CD">
          <w:tab/>
        </w:r>
        <w:r w:rsidR="00C371CD">
          <w:fldChar w:fldCharType="begin"/>
        </w:r>
        <w:r w:rsidR="00C371CD">
          <w:instrText xml:space="preserve"> PAGEREF _Toc25933872 \h </w:instrText>
        </w:r>
        <w:r w:rsidR="00C371CD">
          <w:fldChar w:fldCharType="separate"/>
        </w:r>
        <w:r w:rsidR="00C371CD">
          <w:t>31</w:t>
        </w:r>
        <w:r w:rsidR="00C371CD">
          <w:fldChar w:fldCharType="end"/>
        </w:r>
      </w:hyperlink>
    </w:p>
    <w:p w14:paraId="55F89134" w14:textId="12817011" w:rsidR="00C371CD" w:rsidRDefault="00532929">
      <w:pPr>
        <w:pStyle w:val="TOC3"/>
        <w:rPr>
          <w:rFonts w:eastAsiaTheme="minorEastAsia"/>
          <w:smallCaps w:val="0"/>
          <w:sz w:val="22"/>
        </w:rPr>
      </w:pPr>
      <w:hyperlink w:anchor="_Toc25933873" w:history="1">
        <w:r w:rsidR="00C371CD" w:rsidRPr="006274AA">
          <w:rPr>
            <w:rStyle w:val="Hyperlink"/>
          </w:rPr>
          <w:t>System Center Configuration Manager</w:t>
        </w:r>
        <w:r w:rsidR="00C371CD">
          <w:tab/>
        </w:r>
        <w:r w:rsidR="00C371CD">
          <w:fldChar w:fldCharType="begin"/>
        </w:r>
        <w:r w:rsidR="00C371CD">
          <w:instrText xml:space="preserve"> PAGEREF _Toc25933873 \h </w:instrText>
        </w:r>
        <w:r w:rsidR="00C371CD">
          <w:fldChar w:fldCharType="separate"/>
        </w:r>
        <w:r w:rsidR="00C371CD">
          <w:t>32</w:t>
        </w:r>
        <w:r w:rsidR="00C371CD">
          <w:fldChar w:fldCharType="end"/>
        </w:r>
      </w:hyperlink>
    </w:p>
    <w:p w14:paraId="3BE74C09" w14:textId="6933D247" w:rsidR="00C371CD" w:rsidRDefault="00532929">
      <w:pPr>
        <w:pStyle w:val="TOC3"/>
        <w:rPr>
          <w:rFonts w:eastAsiaTheme="minorEastAsia"/>
          <w:smallCaps w:val="0"/>
          <w:sz w:val="22"/>
        </w:rPr>
      </w:pPr>
      <w:hyperlink w:anchor="_Toc25933874" w:history="1">
        <w:r w:rsidR="00C371CD" w:rsidRPr="006274AA">
          <w:rPr>
            <w:rStyle w:val="Hyperlink"/>
          </w:rPr>
          <w:t>System Center Data Protection Manager</w:t>
        </w:r>
        <w:r w:rsidR="00C371CD">
          <w:tab/>
        </w:r>
        <w:r w:rsidR="00C371CD">
          <w:fldChar w:fldCharType="begin"/>
        </w:r>
        <w:r w:rsidR="00C371CD">
          <w:instrText xml:space="preserve"> PAGEREF _Toc25933874 \h </w:instrText>
        </w:r>
        <w:r w:rsidR="00C371CD">
          <w:fldChar w:fldCharType="separate"/>
        </w:r>
        <w:r w:rsidR="00C371CD">
          <w:t>33</w:t>
        </w:r>
        <w:r w:rsidR="00C371CD">
          <w:fldChar w:fldCharType="end"/>
        </w:r>
      </w:hyperlink>
    </w:p>
    <w:p w14:paraId="335CCE6F" w14:textId="2668CAFA" w:rsidR="00C371CD" w:rsidRDefault="00532929">
      <w:pPr>
        <w:pStyle w:val="TOC3"/>
        <w:rPr>
          <w:rFonts w:eastAsiaTheme="minorEastAsia"/>
          <w:smallCaps w:val="0"/>
          <w:sz w:val="22"/>
        </w:rPr>
      </w:pPr>
      <w:hyperlink w:anchor="_Toc25933875" w:history="1">
        <w:r w:rsidR="00C371CD" w:rsidRPr="006274AA">
          <w:rPr>
            <w:rStyle w:val="Hyperlink"/>
          </w:rPr>
          <w:t>System Center Endpoint Protection</w:t>
        </w:r>
        <w:r w:rsidR="00C371CD">
          <w:tab/>
        </w:r>
        <w:r w:rsidR="00C371CD">
          <w:fldChar w:fldCharType="begin"/>
        </w:r>
        <w:r w:rsidR="00C371CD">
          <w:instrText xml:space="preserve"> PAGEREF _Toc25933875 \h </w:instrText>
        </w:r>
        <w:r w:rsidR="00C371CD">
          <w:fldChar w:fldCharType="separate"/>
        </w:r>
        <w:r w:rsidR="00C371CD">
          <w:t>34</w:t>
        </w:r>
        <w:r w:rsidR="00C371CD">
          <w:fldChar w:fldCharType="end"/>
        </w:r>
      </w:hyperlink>
    </w:p>
    <w:p w14:paraId="0A685803" w14:textId="14D24D54" w:rsidR="00C371CD" w:rsidRDefault="00532929">
      <w:pPr>
        <w:pStyle w:val="TOC3"/>
        <w:rPr>
          <w:rFonts w:eastAsiaTheme="minorEastAsia"/>
          <w:smallCaps w:val="0"/>
          <w:sz w:val="22"/>
        </w:rPr>
      </w:pPr>
      <w:hyperlink w:anchor="_Toc25933876" w:history="1">
        <w:r w:rsidR="00C371CD" w:rsidRPr="006274AA">
          <w:rPr>
            <w:rStyle w:val="Hyperlink"/>
          </w:rPr>
          <w:t>System Center Operations Manager</w:t>
        </w:r>
        <w:r w:rsidR="00C371CD">
          <w:tab/>
        </w:r>
        <w:r w:rsidR="00C371CD">
          <w:fldChar w:fldCharType="begin"/>
        </w:r>
        <w:r w:rsidR="00C371CD">
          <w:instrText xml:space="preserve"> PAGEREF _Toc25933876 \h </w:instrText>
        </w:r>
        <w:r w:rsidR="00C371CD">
          <w:fldChar w:fldCharType="separate"/>
        </w:r>
        <w:r w:rsidR="00C371CD">
          <w:t>35</w:t>
        </w:r>
        <w:r w:rsidR="00C371CD">
          <w:fldChar w:fldCharType="end"/>
        </w:r>
      </w:hyperlink>
    </w:p>
    <w:p w14:paraId="60051CD7" w14:textId="4E6701F3" w:rsidR="00C371CD" w:rsidRDefault="00532929">
      <w:pPr>
        <w:pStyle w:val="TOC3"/>
        <w:rPr>
          <w:rFonts w:eastAsiaTheme="minorEastAsia"/>
          <w:smallCaps w:val="0"/>
          <w:sz w:val="22"/>
        </w:rPr>
      </w:pPr>
      <w:hyperlink w:anchor="_Toc25933877" w:history="1">
        <w:r w:rsidR="00C371CD" w:rsidRPr="006274AA">
          <w:rPr>
            <w:rStyle w:val="Hyperlink"/>
          </w:rPr>
          <w:t>System Center Orchestrator</w:t>
        </w:r>
        <w:r w:rsidR="00C371CD">
          <w:tab/>
        </w:r>
        <w:r w:rsidR="00C371CD">
          <w:fldChar w:fldCharType="begin"/>
        </w:r>
        <w:r w:rsidR="00C371CD">
          <w:instrText xml:space="preserve"> PAGEREF _Toc25933877 \h </w:instrText>
        </w:r>
        <w:r w:rsidR="00C371CD">
          <w:fldChar w:fldCharType="separate"/>
        </w:r>
        <w:r w:rsidR="00C371CD">
          <w:t>36</w:t>
        </w:r>
        <w:r w:rsidR="00C371CD">
          <w:fldChar w:fldCharType="end"/>
        </w:r>
      </w:hyperlink>
    </w:p>
    <w:p w14:paraId="3F305553" w14:textId="25D3A525" w:rsidR="00C371CD" w:rsidRDefault="00532929">
      <w:pPr>
        <w:pStyle w:val="TOC3"/>
        <w:rPr>
          <w:rFonts w:eastAsiaTheme="minorEastAsia"/>
          <w:smallCaps w:val="0"/>
          <w:sz w:val="22"/>
        </w:rPr>
      </w:pPr>
      <w:hyperlink w:anchor="_Toc25933878" w:history="1">
        <w:r w:rsidR="00C371CD" w:rsidRPr="006274AA">
          <w:rPr>
            <w:rStyle w:val="Hyperlink"/>
          </w:rPr>
          <w:t>System Center Service Manager</w:t>
        </w:r>
        <w:r w:rsidR="00C371CD">
          <w:tab/>
        </w:r>
        <w:r w:rsidR="00C371CD">
          <w:fldChar w:fldCharType="begin"/>
        </w:r>
        <w:r w:rsidR="00C371CD">
          <w:instrText xml:space="preserve"> PAGEREF _Toc25933878 \h </w:instrText>
        </w:r>
        <w:r w:rsidR="00C371CD">
          <w:fldChar w:fldCharType="separate"/>
        </w:r>
        <w:r w:rsidR="00C371CD">
          <w:t>37</w:t>
        </w:r>
        <w:r w:rsidR="00C371CD">
          <w:fldChar w:fldCharType="end"/>
        </w:r>
      </w:hyperlink>
    </w:p>
    <w:p w14:paraId="3C46163D" w14:textId="0C793422" w:rsidR="00C371CD" w:rsidRDefault="00532929">
      <w:pPr>
        <w:pStyle w:val="TOC2"/>
        <w:rPr>
          <w:rFonts w:eastAsiaTheme="minorEastAsia"/>
          <w:smallCaps w:val="0"/>
          <w:sz w:val="22"/>
        </w:rPr>
      </w:pPr>
      <w:hyperlink w:anchor="_Toc25933879" w:history="1">
        <w:r w:rsidR="00C371CD" w:rsidRPr="006274AA">
          <w:rPr>
            <w:rStyle w:val="Hyperlink"/>
          </w:rPr>
          <w:t>Virtual Desktop Infrastructure (VDI) Suite</w:t>
        </w:r>
        <w:r w:rsidR="00C371CD">
          <w:tab/>
        </w:r>
        <w:r w:rsidR="00C371CD">
          <w:fldChar w:fldCharType="begin"/>
        </w:r>
        <w:r w:rsidR="00C371CD">
          <w:instrText xml:space="preserve"> PAGEREF _Toc25933879 \h </w:instrText>
        </w:r>
        <w:r w:rsidR="00C371CD">
          <w:fldChar w:fldCharType="separate"/>
        </w:r>
        <w:r w:rsidR="00C371CD">
          <w:t>37</w:t>
        </w:r>
        <w:r w:rsidR="00C371CD">
          <w:fldChar w:fldCharType="end"/>
        </w:r>
      </w:hyperlink>
    </w:p>
    <w:p w14:paraId="67CFE7C4" w14:textId="576A099E" w:rsidR="00C371CD" w:rsidRDefault="00532929">
      <w:pPr>
        <w:pStyle w:val="TOC2"/>
        <w:rPr>
          <w:rFonts w:eastAsiaTheme="minorEastAsia"/>
          <w:smallCaps w:val="0"/>
          <w:sz w:val="22"/>
        </w:rPr>
      </w:pPr>
      <w:hyperlink w:anchor="_Toc25933880" w:history="1">
        <w:r w:rsidR="00C371CD" w:rsidRPr="006274AA">
          <w:rPr>
            <w:rStyle w:val="Hyperlink"/>
          </w:rPr>
          <w:t>Visual Studio</w:t>
        </w:r>
        <w:r w:rsidR="00C371CD">
          <w:tab/>
        </w:r>
        <w:r w:rsidR="00C371CD">
          <w:fldChar w:fldCharType="begin"/>
        </w:r>
        <w:r w:rsidR="00C371CD">
          <w:instrText xml:space="preserve"> PAGEREF _Toc25933880 \h </w:instrText>
        </w:r>
        <w:r w:rsidR="00C371CD">
          <w:fldChar w:fldCharType="separate"/>
        </w:r>
        <w:r w:rsidR="00C371CD">
          <w:t>38</w:t>
        </w:r>
        <w:r w:rsidR="00C371CD">
          <w:fldChar w:fldCharType="end"/>
        </w:r>
      </w:hyperlink>
    </w:p>
    <w:p w14:paraId="2DFB4097" w14:textId="57BFB0AA" w:rsidR="00C371CD" w:rsidRDefault="00532929">
      <w:pPr>
        <w:pStyle w:val="TOC3"/>
        <w:rPr>
          <w:rFonts w:eastAsiaTheme="minorEastAsia"/>
          <w:smallCaps w:val="0"/>
          <w:sz w:val="22"/>
        </w:rPr>
      </w:pPr>
      <w:hyperlink w:anchor="_Toc25933881" w:history="1">
        <w:r w:rsidR="00C371CD" w:rsidRPr="006274AA">
          <w:rPr>
            <w:rStyle w:val="Hyperlink"/>
          </w:rPr>
          <w:t>Visual Studio</w:t>
        </w:r>
        <w:r w:rsidR="00C371CD">
          <w:tab/>
        </w:r>
        <w:r w:rsidR="00C371CD">
          <w:fldChar w:fldCharType="begin"/>
        </w:r>
        <w:r w:rsidR="00C371CD">
          <w:instrText xml:space="preserve"> PAGEREF _Toc25933881 \h </w:instrText>
        </w:r>
        <w:r w:rsidR="00C371CD">
          <w:fldChar w:fldCharType="separate"/>
        </w:r>
        <w:r w:rsidR="00C371CD">
          <w:t>38</w:t>
        </w:r>
        <w:r w:rsidR="00C371CD">
          <w:fldChar w:fldCharType="end"/>
        </w:r>
      </w:hyperlink>
    </w:p>
    <w:p w14:paraId="1AE9BA66" w14:textId="4EC8A5CD" w:rsidR="00C371CD" w:rsidRDefault="00532929">
      <w:pPr>
        <w:pStyle w:val="TOC3"/>
        <w:rPr>
          <w:rFonts w:eastAsiaTheme="minorEastAsia"/>
          <w:smallCaps w:val="0"/>
          <w:sz w:val="22"/>
        </w:rPr>
      </w:pPr>
      <w:hyperlink w:anchor="_Toc25933882" w:history="1">
        <w:r w:rsidR="00C371CD" w:rsidRPr="006274AA">
          <w:rPr>
            <w:rStyle w:val="Hyperlink"/>
          </w:rPr>
          <w:t>Azure DevOps Server</w:t>
        </w:r>
        <w:r w:rsidR="00C371CD">
          <w:tab/>
        </w:r>
        <w:r w:rsidR="00C371CD">
          <w:fldChar w:fldCharType="begin"/>
        </w:r>
        <w:r w:rsidR="00C371CD">
          <w:instrText xml:space="preserve"> PAGEREF _Toc25933882 \h </w:instrText>
        </w:r>
        <w:r w:rsidR="00C371CD">
          <w:fldChar w:fldCharType="separate"/>
        </w:r>
        <w:r w:rsidR="00C371CD">
          <w:t>40</w:t>
        </w:r>
        <w:r w:rsidR="00C371CD">
          <w:fldChar w:fldCharType="end"/>
        </w:r>
      </w:hyperlink>
    </w:p>
    <w:p w14:paraId="13A090DB" w14:textId="56D59A1B" w:rsidR="00C371CD" w:rsidRDefault="00532929">
      <w:pPr>
        <w:pStyle w:val="TOC2"/>
        <w:rPr>
          <w:rFonts w:eastAsiaTheme="minorEastAsia"/>
          <w:smallCaps w:val="0"/>
          <w:sz w:val="22"/>
        </w:rPr>
      </w:pPr>
      <w:hyperlink w:anchor="_Toc25933883" w:history="1">
        <w:r w:rsidR="00C371CD" w:rsidRPr="006274AA">
          <w:rPr>
            <w:rStyle w:val="Hyperlink"/>
          </w:rPr>
          <w:t>Windows</w:t>
        </w:r>
        <w:r w:rsidR="00C371CD">
          <w:tab/>
        </w:r>
        <w:r w:rsidR="00C371CD">
          <w:fldChar w:fldCharType="begin"/>
        </w:r>
        <w:r w:rsidR="00C371CD">
          <w:instrText xml:space="preserve"> PAGEREF _Toc25933883 \h </w:instrText>
        </w:r>
        <w:r w:rsidR="00C371CD">
          <w:fldChar w:fldCharType="separate"/>
        </w:r>
        <w:r w:rsidR="00C371CD">
          <w:t>41</w:t>
        </w:r>
        <w:r w:rsidR="00C371CD">
          <w:fldChar w:fldCharType="end"/>
        </w:r>
      </w:hyperlink>
    </w:p>
    <w:p w14:paraId="11E1E512" w14:textId="6A4B54A7" w:rsidR="00C371CD" w:rsidRDefault="00532929">
      <w:pPr>
        <w:pStyle w:val="TOC3"/>
        <w:rPr>
          <w:rFonts w:eastAsiaTheme="minorEastAsia"/>
          <w:smallCaps w:val="0"/>
          <w:sz w:val="22"/>
        </w:rPr>
      </w:pPr>
      <w:hyperlink w:anchor="_Toc25933884" w:history="1">
        <w:r w:rsidR="00C371CD" w:rsidRPr="006274AA">
          <w:rPr>
            <w:rStyle w:val="Hyperlink"/>
          </w:rPr>
          <w:t>Windows Masaüstü Bilgisayar İşletim Sistemi</w:t>
        </w:r>
        <w:r w:rsidR="00C371CD">
          <w:tab/>
        </w:r>
        <w:r w:rsidR="00C371CD">
          <w:fldChar w:fldCharType="begin"/>
        </w:r>
        <w:r w:rsidR="00C371CD">
          <w:instrText xml:space="preserve"> PAGEREF _Toc25933884 \h </w:instrText>
        </w:r>
        <w:r w:rsidR="00C371CD">
          <w:fldChar w:fldCharType="separate"/>
        </w:r>
        <w:r w:rsidR="00C371CD">
          <w:t>41</w:t>
        </w:r>
        <w:r w:rsidR="00C371CD">
          <w:fldChar w:fldCharType="end"/>
        </w:r>
      </w:hyperlink>
    </w:p>
    <w:p w14:paraId="221DB045" w14:textId="41A56FFB" w:rsidR="00C371CD" w:rsidRDefault="00532929">
      <w:pPr>
        <w:pStyle w:val="TOC2"/>
        <w:rPr>
          <w:rFonts w:eastAsiaTheme="minorEastAsia"/>
          <w:smallCaps w:val="0"/>
          <w:sz w:val="22"/>
        </w:rPr>
      </w:pPr>
      <w:hyperlink w:anchor="_Toc25933885" w:history="1">
        <w:r w:rsidR="00C371CD" w:rsidRPr="006274AA">
          <w:rPr>
            <w:rStyle w:val="Hyperlink"/>
          </w:rPr>
          <w:t>Windows Server</w:t>
        </w:r>
        <w:r w:rsidR="00C371CD">
          <w:tab/>
        </w:r>
        <w:r w:rsidR="00C371CD">
          <w:fldChar w:fldCharType="begin"/>
        </w:r>
        <w:r w:rsidR="00C371CD">
          <w:instrText xml:space="preserve"> PAGEREF _Toc25933885 \h </w:instrText>
        </w:r>
        <w:r w:rsidR="00C371CD">
          <w:fldChar w:fldCharType="separate"/>
        </w:r>
        <w:r w:rsidR="00C371CD">
          <w:t>47</w:t>
        </w:r>
        <w:r w:rsidR="00C371CD">
          <w:fldChar w:fldCharType="end"/>
        </w:r>
      </w:hyperlink>
    </w:p>
    <w:p w14:paraId="67FFFA8A" w14:textId="1B23FBBF" w:rsidR="00C371CD" w:rsidRDefault="00532929">
      <w:pPr>
        <w:pStyle w:val="TOC3"/>
        <w:rPr>
          <w:rFonts w:eastAsiaTheme="minorEastAsia"/>
          <w:smallCaps w:val="0"/>
          <w:sz w:val="22"/>
        </w:rPr>
      </w:pPr>
      <w:hyperlink w:anchor="_Toc25933886" w:history="1">
        <w:r w:rsidR="00C371CD" w:rsidRPr="006274AA">
          <w:rPr>
            <w:rStyle w:val="Hyperlink"/>
          </w:rPr>
          <w:t>Windows MultiPoint Server</w:t>
        </w:r>
        <w:r w:rsidR="00C371CD">
          <w:tab/>
        </w:r>
        <w:r w:rsidR="00C371CD">
          <w:fldChar w:fldCharType="begin"/>
        </w:r>
        <w:r w:rsidR="00C371CD">
          <w:instrText xml:space="preserve"> PAGEREF _Toc25933886 \h </w:instrText>
        </w:r>
        <w:r w:rsidR="00C371CD">
          <w:fldChar w:fldCharType="separate"/>
        </w:r>
        <w:r w:rsidR="00C371CD">
          <w:t>47</w:t>
        </w:r>
        <w:r w:rsidR="00C371CD">
          <w:fldChar w:fldCharType="end"/>
        </w:r>
      </w:hyperlink>
    </w:p>
    <w:p w14:paraId="623B782B" w14:textId="3C043C5E" w:rsidR="00C371CD" w:rsidRDefault="00532929">
      <w:pPr>
        <w:pStyle w:val="TOC3"/>
        <w:rPr>
          <w:rFonts w:eastAsiaTheme="minorEastAsia"/>
          <w:smallCaps w:val="0"/>
          <w:sz w:val="22"/>
        </w:rPr>
      </w:pPr>
      <w:hyperlink w:anchor="_Toc25933887" w:history="1">
        <w:r w:rsidR="00C371CD" w:rsidRPr="006274AA">
          <w:rPr>
            <w:rStyle w:val="Hyperlink"/>
          </w:rPr>
          <w:t>Windows Server</w:t>
        </w:r>
        <w:r w:rsidR="00C371CD">
          <w:tab/>
        </w:r>
        <w:r w:rsidR="00C371CD">
          <w:fldChar w:fldCharType="begin"/>
        </w:r>
        <w:r w:rsidR="00C371CD">
          <w:instrText xml:space="preserve"> PAGEREF _Toc25933887 \h </w:instrText>
        </w:r>
        <w:r w:rsidR="00C371CD">
          <w:fldChar w:fldCharType="separate"/>
        </w:r>
        <w:r w:rsidR="00C371CD">
          <w:t>48</w:t>
        </w:r>
        <w:r w:rsidR="00C371CD">
          <w:fldChar w:fldCharType="end"/>
        </w:r>
      </w:hyperlink>
    </w:p>
    <w:p w14:paraId="1E7DE303" w14:textId="7E8B7C1C" w:rsidR="00C371CD" w:rsidRDefault="00532929">
      <w:pPr>
        <w:pStyle w:val="TOC1"/>
        <w:rPr>
          <w:rFonts w:eastAsiaTheme="minorEastAsia"/>
          <w:b w:val="0"/>
          <w:caps w:val="0"/>
          <w:noProof/>
          <w:sz w:val="22"/>
          <w:szCs w:val="22"/>
        </w:rPr>
      </w:pPr>
      <w:hyperlink w:anchor="_Toc25933888" w:history="1">
        <w:r w:rsidR="00C371CD" w:rsidRPr="006274AA">
          <w:rPr>
            <w:rStyle w:val="Hyperlink"/>
            <w:noProof/>
          </w:rPr>
          <w:t>Çevrimiçi Hizmetler</w:t>
        </w:r>
        <w:r w:rsidR="00C371CD">
          <w:rPr>
            <w:noProof/>
          </w:rPr>
          <w:tab/>
        </w:r>
        <w:r w:rsidR="00C371CD">
          <w:rPr>
            <w:noProof/>
          </w:rPr>
          <w:fldChar w:fldCharType="begin"/>
        </w:r>
        <w:r w:rsidR="00C371CD">
          <w:rPr>
            <w:noProof/>
          </w:rPr>
          <w:instrText xml:space="preserve"> PAGEREF _Toc25933888 \h </w:instrText>
        </w:r>
        <w:r w:rsidR="00C371CD">
          <w:rPr>
            <w:noProof/>
          </w:rPr>
        </w:r>
        <w:r w:rsidR="00C371CD">
          <w:rPr>
            <w:noProof/>
          </w:rPr>
          <w:fldChar w:fldCharType="separate"/>
        </w:r>
        <w:r w:rsidR="00C371CD">
          <w:rPr>
            <w:noProof/>
          </w:rPr>
          <w:t>52</w:t>
        </w:r>
        <w:r w:rsidR="00C371CD">
          <w:rPr>
            <w:noProof/>
          </w:rPr>
          <w:fldChar w:fldCharType="end"/>
        </w:r>
      </w:hyperlink>
    </w:p>
    <w:p w14:paraId="5E7AB850" w14:textId="49DBFF26" w:rsidR="00C371CD" w:rsidRDefault="00532929">
      <w:pPr>
        <w:pStyle w:val="TOC2"/>
        <w:rPr>
          <w:rFonts w:eastAsiaTheme="minorEastAsia"/>
          <w:smallCaps w:val="0"/>
          <w:sz w:val="22"/>
        </w:rPr>
      </w:pPr>
      <w:hyperlink w:anchor="_Toc25933889" w:history="1">
        <w:r w:rsidR="00C371CD" w:rsidRPr="006274AA">
          <w:rPr>
            <w:rStyle w:val="Hyperlink"/>
          </w:rPr>
          <w:t>Çevrimiçi Hizmetlerin Bölgesel Kullanılabilirliği</w:t>
        </w:r>
        <w:r w:rsidR="00C371CD">
          <w:tab/>
        </w:r>
        <w:r w:rsidR="00C371CD">
          <w:fldChar w:fldCharType="begin"/>
        </w:r>
        <w:r w:rsidR="00C371CD">
          <w:instrText xml:space="preserve"> PAGEREF _Toc25933889 \h </w:instrText>
        </w:r>
        <w:r w:rsidR="00C371CD">
          <w:fldChar w:fldCharType="separate"/>
        </w:r>
        <w:r w:rsidR="00C371CD">
          <w:t>52</w:t>
        </w:r>
        <w:r w:rsidR="00C371CD">
          <w:fldChar w:fldCharType="end"/>
        </w:r>
      </w:hyperlink>
    </w:p>
    <w:p w14:paraId="24FDC72E" w14:textId="672E4CC2" w:rsidR="00C371CD" w:rsidRDefault="00532929">
      <w:pPr>
        <w:pStyle w:val="TOC2"/>
        <w:rPr>
          <w:rFonts w:eastAsiaTheme="minorEastAsia"/>
          <w:smallCaps w:val="0"/>
          <w:sz w:val="22"/>
        </w:rPr>
      </w:pPr>
      <w:hyperlink w:anchor="_Toc25933890" w:history="1">
        <w:r w:rsidR="00C371CD" w:rsidRPr="006274AA">
          <w:rPr>
            <w:rStyle w:val="Hyperlink"/>
          </w:rPr>
          <w:t>Çevrimiçi Hizmetler Satın Alma Kuralları</w:t>
        </w:r>
        <w:r w:rsidR="00C371CD">
          <w:tab/>
        </w:r>
        <w:r w:rsidR="00C371CD">
          <w:fldChar w:fldCharType="begin"/>
        </w:r>
        <w:r w:rsidR="00C371CD">
          <w:instrText xml:space="preserve"> PAGEREF _Toc25933890 \h </w:instrText>
        </w:r>
        <w:r w:rsidR="00C371CD">
          <w:fldChar w:fldCharType="separate"/>
        </w:r>
        <w:r w:rsidR="00C371CD">
          <w:t>52</w:t>
        </w:r>
        <w:r w:rsidR="00C371CD">
          <w:fldChar w:fldCharType="end"/>
        </w:r>
      </w:hyperlink>
    </w:p>
    <w:p w14:paraId="36CEFBB0" w14:textId="15273483" w:rsidR="00C371CD" w:rsidRDefault="00532929">
      <w:pPr>
        <w:pStyle w:val="TOC2"/>
        <w:rPr>
          <w:rFonts w:eastAsiaTheme="minorEastAsia"/>
          <w:smallCaps w:val="0"/>
          <w:sz w:val="22"/>
        </w:rPr>
      </w:pPr>
      <w:hyperlink w:anchor="_Toc25933891" w:history="1">
        <w:r w:rsidR="00C371CD" w:rsidRPr="006274AA">
          <w:rPr>
            <w:rStyle w:val="Hyperlink"/>
          </w:rPr>
          <w:t>Çevrimiçi Hizmetlerin Yenilenmesi</w:t>
        </w:r>
        <w:r w:rsidR="00C371CD">
          <w:tab/>
        </w:r>
        <w:r w:rsidR="00C371CD">
          <w:fldChar w:fldCharType="begin"/>
        </w:r>
        <w:r w:rsidR="00C371CD">
          <w:instrText xml:space="preserve"> PAGEREF _Toc25933891 \h </w:instrText>
        </w:r>
        <w:r w:rsidR="00C371CD">
          <w:fldChar w:fldCharType="separate"/>
        </w:r>
        <w:r w:rsidR="00C371CD">
          <w:t>52</w:t>
        </w:r>
        <w:r w:rsidR="00C371CD">
          <w:fldChar w:fldCharType="end"/>
        </w:r>
      </w:hyperlink>
    </w:p>
    <w:p w14:paraId="3D9A6FD2" w14:textId="089B2345" w:rsidR="00C371CD" w:rsidRDefault="00532929">
      <w:pPr>
        <w:pStyle w:val="TOC2"/>
        <w:rPr>
          <w:rFonts w:eastAsiaTheme="minorEastAsia"/>
          <w:smallCaps w:val="0"/>
          <w:sz w:val="22"/>
        </w:rPr>
      </w:pPr>
      <w:hyperlink w:anchor="_Toc25933892" w:history="1">
        <w:r w:rsidR="00C371CD" w:rsidRPr="006274AA">
          <w:rPr>
            <w:rStyle w:val="Hyperlink"/>
          </w:rPr>
          <w:t>Microsoft Azure Hizmetleri</w:t>
        </w:r>
        <w:r w:rsidR="00C371CD">
          <w:tab/>
        </w:r>
        <w:r w:rsidR="00C371CD">
          <w:fldChar w:fldCharType="begin"/>
        </w:r>
        <w:r w:rsidR="00C371CD">
          <w:instrText xml:space="preserve"> PAGEREF _Toc25933892 \h </w:instrText>
        </w:r>
        <w:r w:rsidR="00C371CD">
          <w:fldChar w:fldCharType="separate"/>
        </w:r>
        <w:r w:rsidR="00C371CD">
          <w:t>52</w:t>
        </w:r>
        <w:r w:rsidR="00C371CD">
          <w:fldChar w:fldCharType="end"/>
        </w:r>
      </w:hyperlink>
    </w:p>
    <w:p w14:paraId="68C09FCE" w14:textId="7C98BB90" w:rsidR="00C371CD" w:rsidRDefault="00532929">
      <w:pPr>
        <w:pStyle w:val="TOC3"/>
        <w:rPr>
          <w:rFonts w:eastAsiaTheme="minorEastAsia"/>
          <w:smallCaps w:val="0"/>
          <w:sz w:val="22"/>
        </w:rPr>
      </w:pPr>
      <w:hyperlink w:anchor="_Toc25933893" w:history="1">
        <w:r w:rsidR="00C371CD" w:rsidRPr="006274AA">
          <w:rPr>
            <w:rStyle w:val="Hyperlink"/>
          </w:rPr>
          <w:t>Microsoft Azure Hizmetleri</w:t>
        </w:r>
        <w:r w:rsidR="00C371CD">
          <w:tab/>
        </w:r>
        <w:r w:rsidR="00C371CD">
          <w:fldChar w:fldCharType="begin"/>
        </w:r>
        <w:r w:rsidR="00C371CD">
          <w:instrText xml:space="preserve"> PAGEREF _Toc25933893 \h </w:instrText>
        </w:r>
        <w:r w:rsidR="00C371CD">
          <w:fldChar w:fldCharType="separate"/>
        </w:r>
        <w:r w:rsidR="00C371CD">
          <w:t>55</w:t>
        </w:r>
        <w:r w:rsidR="00C371CD">
          <w:fldChar w:fldCharType="end"/>
        </w:r>
      </w:hyperlink>
    </w:p>
    <w:p w14:paraId="40BF9DD8" w14:textId="468F4EC2" w:rsidR="00C371CD" w:rsidRDefault="00532929">
      <w:pPr>
        <w:pStyle w:val="TOC3"/>
        <w:rPr>
          <w:rFonts w:eastAsiaTheme="minorEastAsia"/>
          <w:smallCaps w:val="0"/>
          <w:sz w:val="22"/>
        </w:rPr>
      </w:pPr>
      <w:hyperlink w:anchor="_Toc25933894" w:history="1">
        <w:r w:rsidR="00C371CD" w:rsidRPr="006274AA">
          <w:rPr>
            <w:rStyle w:val="Hyperlink"/>
          </w:rPr>
          <w:t>Microsoft Azure Altyapı Planları</w:t>
        </w:r>
        <w:r w:rsidR="00C371CD">
          <w:tab/>
        </w:r>
        <w:r w:rsidR="00C371CD">
          <w:fldChar w:fldCharType="begin"/>
        </w:r>
        <w:r w:rsidR="00C371CD">
          <w:instrText xml:space="preserve"> PAGEREF _Toc25933894 \h </w:instrText>
        </w:r>
        <w:r w:rsidR="00C371CD">
          <w:fldChar w:fldCharType="separate"/>
        </w:r>
        <w:r w:rsidR="00C371CD">
          <w:t>56</w:t>
        </w:r>
        <w:r w:rsidR="00C371CD">
          <w:fldChar w:fldCharType="end"/>
        </w:r>
      </w:hyperlink>
    </w:p>
    <w:p w14:paraId="1217328D" w14:textId="5D329A8D" w:rsidR="00C371CD" w:rsidRDefault="00532929">
      <w:pPr>
        <w:pStyle w:val="TOC3"/>
        <w:rPr>
          <w:rFonts w:eastAsiaTheme="minorEastAsia"/>
          <w:smallCaps w:val="0"/>
          <w:sz w:val="22"/>
        </w:rPr>
      </w:pPr>
      <w:hyperlink w:anchor="_Toc25933895" w:history="1">
        <w:r w:rsidR="00C371CD" w:rsidRPr="006274AA">
          <w:rPr>
            <w:rStyle w:val="Hyperlink"/>
          </w:rPr>
          <w:t>Microsoft Azure Destek Planları</w:t>
        </w:r>
        <w:r w:rsidR="00C371CD">
          <w:tab/>
        </w:r>
        <w:r w:rsidR="00C371CD">
          <w:fldChar w:fldCharType="begin"/>
        </w:r>
        <w:r w:rsidR="00C371CD">
          <w:instrText xml:space="preserve"> PAGEREF _Toc25933895 \h </w:instrText>
        </w:r>
        <w:r w:rsidR="00C371CD">
          <w:fldChar w:fldCharType="separate"/>
        </w:r>
        <w:r w:rsidR="00C371CD">
          <w:t>56</w:t>
        </w:r>
        <w:r w:rsidR="00C371CD">
          <w:fldChar w:fldCharType="end"/>
        </w:r>
      </w:hyperlink>
    </w:p>
    <w:p w14:paraId="1EFAFEDA" w14:textId="5325B338" w:rsidR="00C371CD" w:rsidRDefault="00532929">
      <w:pPr>
        <w:pStyle w:val="TOC3"/>
        <w:rPr>
          <w:rFonts w:eastAsiaTheme="minorEastAsia"/>
          <w:smallCaps w:val="0"/>
          <w:sz w:val="22"/>
        </w:rPr>
      </w:pPr>
      <w:hyperlink w:anchor="_Toc25933896" w:history="1">
        <w:r w:rsidR="00C371CD" w:rsidRPr="006274AA">
          <w:rPr>
            <w:rStyle w:val="Hyperlink"/>
          </w:rPr>
          <w:t>Microsoft Azure Kullanıcı Planları</w:t>
        </w:r>
        <w:r w:rsidR="00C371CD">
          <w:tab/>
        </w:r>
        <w:r w:rsidR="00C371CD">
          <w:fldChar w:fldCharType="begin"/>
        </w:r>
        <w:r w:rsidR="00C371CD">
          <w:instrText xml:space="preserve"> PAGEREF _Toc25933896 \h </w:instrText>
        </w:r>
        <w:r w:rsidR="00C371CD">
          <w:fldChar w:fldCharType="separate"/>
        </w:r>
        <w:r w:rsidR="00C371CD">
          <w:t>57</w:t>
        </w:r>
        <w:r w:rsidR="00C371CD">
          <w:fldChar w:fldCharType="end"/>
        </w:r>
      </w:hyperlink>
    </w:p>
    <w:p w14:paraId="1E0FAA71" w14:textId="55ED31F0" w:rsidR="00C371CD" w:rsidRDefault="00532929">
      <w:pPr>
        <w:pStyle w:val="TOC2"/>
        <w:rPr>
          <w:rFonts w:eastAsiaTheme="minorEastAsia"/>
          <w:smallCaps w:val="0"/>
          <w:sz w:val="22"/>
        </w:rPr>
      </w:pPr>
      <w:hyperlink w:anchor="_Toc25933897" w:history="1">
        <w:r w:rsidR="00C371CD" w:rsidRPr="006274AA">
          <w:rPr>
            <w:rStyle w:val="Hyperlink"/>
          </w:rPr>
          <w:t>Microsoft 365</w:t>
        </w:r>
        <w:r w:rsidR="00C371CD">
          <w:tab/>
        </w:r>
        <w:r w:rsidR="00C371CD">
          <w:fldChar w:fldCharType="begin"/>
        </w:r>
        <w:r w:rsidR="00C371CD">
          <w:instrText xml:space="preserve"> PAGEREF _Toc25933897 \h </w:instrText>
        </w:r>
        <w:r w:rsidR="00C371CD">
          <w:fldChar w:fldCharType="separate"/>
        </w:r>
        <w:r w:rsidR="00C371CD">
          <w:t>57</w:t>
        </w:r>
        <w:r w:rsidR="00C371CD">
          <w:fldChar w:fldCharType="end"/>
        </w:r>
      </w:hyperlink>
    </w:p>
    <w:p w14:paraId="5A0A8232" w14:textId="2D87B9F9" w:rsidR="00C371CD" w:rsidRDefault="00532929">
      <w:pPr>
        <w:pStyle w:val="TOC2"/>
        <w:rPr>
          <w:rFonts w:eastAsiaTheme="minorEastAsia"/>
          <w:smallCaps w:val="0"/>
          <w:sz w:val="22"/>
        </w:rPr>
      </w:pPr>
      <w:hyperlink w:anchor="_Toc25933898" w:history="1">
        <w:r w:rsidR="00C371CD" w:rsidRPr="006274AA">
          <w:rPr>
            <w:rStyle w:val="Hyperlink"/>
          </w:rPr>
          <w:t>Enterprise Mobility + Security</w:t>
        </w:r>
        <w:r w:rsidR="00C371CD">
          <w:tab/>
        </w:r>
        <w:r w:rsidR="00C371CD">
          <w:fldChar w:fldCharType="begin"/>
        </w:r>
        <w:r w:rsidR="00C371CD">
          <w:instrText xml:space="preserve"> PAGEREF _Toc25933898 \h </w:instrText>
        </w:r>
        <w:r w:rsidR="00C371CD">
          <w:fldChar w:fldCharType="separate"/>
        </w:r>
        <w:r w:rsidR="00C371CD">
          <w:t>60</w:t>
        </w:r>
        <w:r w:rsidR="00C371CD">
          <w:fldChar w:fldCharType="end"/>
        </w:r>
      </w:hyperlink>
    </w:p>
    <w:p w14:paraId="6031AD80" w14:textId="1D6F298B" w:rsidR="00C371CD" w:rsidRDefault="00532929">
      <w:pPr>
        <w:pStyle w:val="TOC2"/>
        <w:rPr>
          <w:rFonts w:eastAsiaTheme="minorEastAsia"/>
          <w:smallCaps w:val="0"/>
          <w:sz w:val="22"/>
        </w:rPr>
      </w:pPr>
      <w:hyperlink w:anchor="_Toc25933899" w:history="1">
        <w:r w:rsidR="00C371CD" w:rsidRPr="006274AA">
          <w:rPr>
            <w:rStyle w:val="Hyperlink"/>
          </w:rPr>
          <w:t>Azure için Sunucu Üyeliği</w:t>
        </w:r>
        <w:r w:rsidR="00C371CD">
          <w:tab/>
        </w:r>
        <w:r w:rsidR="00C371CD">
          <w:fldChar w:fldCharType="begin"/>
        </w:r>
        <w:r w:rsidR="00C371CD">
          <w:instrText xml:space="preserve"> PAGEREF _Toc25933899 \h </w:instrText>
        </w:r>
        <w:r w:rsidR="00C371CD">
          <w:fldChar w:fldCharType="separate"/>
        </w:r>
        <w:r w:rsidR="00C371CD">
          <w:t>60</w:t>
        </w:r>
        <w:r w:rsidR="00C371CD">
          <w:fldChar w:fldCharType="end"/>
        </w:r>
      </w:hyperlink>
    </w:p>
    <w:p w14:paraId="6CD9F292" w14:textId="61A0E725" w:rsidR="00C371CD" w:rsidRDefault="00532929">
      <w:pPr>
        <w:pStyle w:val="TOC2"/>
        <w:rPr>
          <w:rFonts w:eastAsiaTheme="minorEastAsia"/>
          <w:smallCaps w:val="0"/>
          <w:sz w:val="22"/>
        </w:rPr>
      </w:pPr>
      <w:hyperlink w:anchor="_Toc25933900" w:history="1">
        <w:r w:rsidR="00C371CD" w:rsidRPr="006274AA">
          <w:rPr>
            <w:rStyle w:val="Hyperlink"/>
          </w:rPr>
          <w:t>Microsoft Dynamics 365 Hizmetleri</w:t>
        </w:r>
        <w:r w:rsidR="00C371CD">
          <w:tab/>
        </w:r>
        <w:r w:rsidR="00C371CD">
          <w:fldChar w:fldCharType="begin"/>
        </w:r>
        <w:r w:rsidR="00C371CD">
          <w:instrText xml:space="preserve"> PAGEREF _Toc25933900 \h </w:instrText>
        </w:r>
        <w:r w:rsidR="00C371CD">
          <w:fldChar w:fldCharType="separate"/>
        </w:r>
        <w:r w:rsidR="00C371CD">
          <w:t>62</w:t>
        </w:r>
        <w:r w:rsidR="00C371CD">
          <w:fldChar w:fldCharType="end"/>
        </w:r>
      </w:hyperlink>
    </w:p>
    <w:p w14:paraId="003BBA89" w14:textId="48F76017" w:rsidR="00C371CD" w:rsidRDefault="00532929">
      <w:pPr>
        <w:pStyle w:val="TOC2"/>
        <w:rPr>
          <w:rFonts w:eastAsiaTheme="minorEastAsia"/>
          <w:smallCaps w:val="0"/>
          <w:sz w:val="22"/>
        </w:rPr>
      </w:pPr>
      <w:hyperlink w:anchor="_Toc25933901" w:history="1">
        <w:r w:rsidR="00C371CD" w:rsidRPr="006274AA">
          <w:rPr>
            <w:rStyle w:val="Hyperlink"/>
          </w:rPr>
          <w:t>Office 365 Hizmetleri</w:t>
        </w:r>
        <w:r w:rsidR="00C371CD">
          <w:tab/>
        </w:r>
        <w:r w:rsidR="00C371CD">
          <w:fldChar w:fldCharType="begin"/>
        </w:r>
        <w:r w:rsidR="00C371CD">
          <w:instrText xml:space="preserve"> PAGEREF _Toc25933901 \h </w:instrText>
        </w:r>
        <w:r w:rsidR="00C371CD">
          <w:fldChar w:fldCharType="separate"/>
        </w:r>
        <w:r w:rsidR="00C371CD">
          <w:t>65</w:t>
        </w:r>
        <w:r w:rsidR="00C371CD">
          <w:fldChar w:fldCharType="end"/>
        </w:r>
      </w:hyperlink>
    </w:p>
    <w:p w14:paraId="0E6FD80A" w14:textId="54E7BE96" w:rsidR="00C371CD" w:rsidRDefault="00532929">
      <w:pPr>
        <w:pStyle w:val="TOC3"/>
        <w:rPr>
          <w:rFonts w:eastAsiaTheme="minorEastAsia"/>
          <w:smallCaps w:val="0"/>
          <w:sz w:val="22"/>
        </w:rPr>
      </w:pPr>
      <w:hyperlink w:anchor="_Toc25933902" w:history="1">
        <w:r w:rsidR="00C371CD" w:rsidRPr="006274AA">
          <w:rPr>
            <w:rStyle w:val="Hyperlink"/>
          </w:rPr>
          <w:t>Office 365 Uygulamaları</w:t>
        </w:r>
        <w:r w:rsidR="00C371CD">
          <w:tab/>
        </w:r>
        <w:r w:rsidR="00C371CD">
          <w:fldChar w:fldCharType="begin"/>
        </w:r>
        <w:r w:rsidR="00C371CD">
          <w:instrText xml:space="preserve"> PAGEREF _Toc25933902 \h </w:instrText>
        </w:r>
        <w:r w:rsidR="00C371CD">
          <w:fldChar w:fldCharType="separate"/>
        </w:r>
        <w:r w:rsidR="00C371CD">
          <w:t>65</w:t>
        </w:r>
        <w:r w:rsidR="00C371CD">
          <w:fldChar w:fldCharType="end"/>
        </w:r>
      </w:hyperlink>
    </w:p>
    <w:p w14:paraId="73BFA8EF" w14:textId="114F8F6E" w:rsidR="00C371CD" w:rsidRDefault="00532929">
      <w:pPr>
        <w:pStyle w:val="TOC3"/>
        <w:rPr>
          <w:rFonts w:eastAsiaTheme="minorEastAsia"/>
          <w:smallCaps w:val="0"/>
          <w:sz w:val="22"/>
        </w:rPr>
      </w:pPr>
      <w:hyperlink w:anchor="_Toc25933903" w:history="1">
        <w:r w:rsidR="00C371CD" w:rsidRPr="006274AA">
          <w:rPr>
            <w:rStyle w:val="Hyperlink"/>
          </w:rPr>
          <w:t>Office 365 Paketleri</w:t>
        </w:r>
        <w:r w:rsidR="00C371CD">
          <w:tab/>
        </w:r>
        <w:r w:rsidR="00C371CD">
          <w:fldChar w:fldCharType="begin"/>
        </w:r>
        <w:r w:rsidR="00C371CD">
          <w:instrText xml:space="preserve"> PAGEREF _Toc25933903 \h </w:instrText>
        </w:r>
        <w:r w:rsidR="00C371CD">
          <w:fldChar w:fldCharType="separate"/>
        </w:r>
        <w:r w:rsidR="00C371CD">
          <w:t>66</w:t>
        </w:r>
        <w:r w:rsidR="00C371CD">
          <w:fldChar w:fldCharType="end"/>
        </w:r>
      </w:hyperlink>
    </w:p>
    <w:p w14:paraId="1AC0D4F7" w14:textId="479B06F9" w:rsidR="00C371CD" w:rsidRDefault="00532929">
      <w:pPr>
        <w:pStyle w:val="TOC3"/>
        <w:rPr>
          <w:rFonts w:eastAsiaTheme="minorEastAsia"/>
          <w:smallCaps w:val="0"/>
          <w:sz w:val="22"/>
        </w:rPr>
      </w:pPr>
      <w:hyperlink w:anchor="_Toc25933904" w:history="1">
        <w:r w:rsidR="00C371CD" w:rsidRPr="006274AA">
          <w:rPr>
            <w:rStyle w:val="Hyperlink"/>
          </w:rPr>
          <w:t>Microsoft Stream</w:t>
        </w:r>
        <w:r w:rsidR="00C371CD">
          <w:tab/>
        </w:r>
        <w:r w:rsidR="00C371CD">
          <w:fldChar w:fldCharType="begin"/>
        </w:r>
        <w:r w:rsidR="00C371CD">
          <w:instrText xml:space="preserve"> PAGEREF _Toc25933904 \h </w:instrText>
        </w:r>
        <w:r w:rsidR="00C371CD">
          <w:fldChar w:fldCharType="separate"/>
        </w:r>
        <w:r w:rsidR="00C371CD">
          <w:t>67</w:t>
        </w:r>
        <w:r w:rsidR="00C371CD">
          <w:fldChar w:fldCharType="end"/>
        </w:r>
      </w:hyperlink>
    </w:p>
    <w:p w14:paraId="72B6C23F" w14:textId="0F40D39D" w:rsidR="00C371CD" w:rsidRDefault="00532929">
      <w:pPr>
        <w:pStyle w:val="TOC3"/>
        <w:rPr>
          <w:rFonts w:eastAsiaTheme="minorEastAsia"/>
          <w:smallCaps w:val="0"/>
          <w:sz w:val="22"/>
        </w:rPr>
      </w:pPr>
      <w:hyperlink w:anchor="_Toc25933905" w:history="1">
        <w:r w:rsidR="00C371CD" w:rsidRPr="006274AA">
          <w:rPr>
            <w:rStyle w:val="Hyperlink"/>
          </w:rPr>
          <w:t>Microsoft MyAnalytics</w:t>
        </w:r>
        <w:r w:rsidR="00C371CD">
          <w:tab/>
        </w:r>
        <w:r w:rsidR="00C371CD">
          <w:fldChar w:fldCharType="begin"/>
        </w:r>
        <w:r w:rsidR="00C371CD">
          <w:instrText xml:space="preserve"> PAGEREF _Toc25933905 \h </w:instrText>
        </w:r>
        <w:r w:rsidR="00C371CD">
          <w:fldChar w:fldCharType="separate"/>
        </w:r>
        <w:r w:rsidR="00C371CD">
          <w:t>68</w:t>
        </w:r>
        <w:r w:rsidR="00C371CD">
          <w:fldChar w:fldCharType="end"/>
        </w:r>
      </w:hyperlink>
    </w:p>
    <w:p w14:paraId="6846E5C4" w14:textId="1EA28D54" w:rsidR="00C371CD" w:rsidRDefault="00532929">
      <w:pPr>
        <w:pStyle w:val="TOC3"/>
        <w:rPr>
          <w:rFonts w:eastAsiaTheme="minorEastAsia"/>
          <w:smallCaps w:val="0"/>
          <w:sz w:val="22"/>
        </w:rPr>
      </w:pPr>
      <w:hyperlink w:anchor="_Toc25933906" w:history="1">
        <w:r w:rsidR="00C371CD" w:rsidRPr="006274AA">
          <w:rPr>
            <w:rStyle w:val="Hyperlink"/>
          </w:rPr>
          <w:t>Office 365 Gelişmiş Uyumluluk</w:t>
        </w:r>
        <w:r w:rsidR="00C371CD">
          <w:tab/>
        </w:r>
        <w:r w:rsidR="00C371CD">
          <w:fldChar w:fldCharType="begin"/>
        </w:r>
        <w:r w:rsidR="00C371CD">
          <w:instrText xml:space="preserve"> PAGEREF _Toc25933906 \h </w:instrText>
        </w:r>
        <w:r w:rsidR="00C371CD">
          <w:fldChar w:fldCharType="separate"/>
        </w:r>
        <w:r w:rsidR="00C371CD">
          <w:t>68</w:t>
        </w:r>
        <w:r w:rsidR="00C371CD">
          <w:fldChar w:fldCharType="end"/>
        </w:r>
      </w:hyperlink>
    </w:p>
    <w:p w14:paraId="02E98C37" w14:textId="5195E94F" w:rsidR="00C371CD" w:rsidRDefault="00532929">
      <w:pPr>
        <w:pStyle w:val="TOC3"/>
        <w:rPr>
          <w:rFonts w:eastAsiaTheme="minorEastAsia"/>
          <w:smallCaps w:val="0"/>
          <w:sz w:val="22"/>
        </w:rPr>
      </w:pPr>
      <w:hyperlink w:anchor="_Toc25933907" w:history="1">
        <w:r w:rsidR="00C371CD" w:rsidRPr="006274AA">
          <w:rPr>
            <w:rStyle w:val="Hyperlink"/>
          </w:rPr>
          <w:t>Exchange Online</w:t>
        </w:r>
        <w:r w:rsidR="00C371CD">
          <w:tab/>
        </w:r>
        <w:r w:rsidR="00C371CD">
          <w:fldChar w:fldCharType="begin"/>
        </w:r>
        <w:r w:rsidR="00C371CD">
          <w:instrText xml:space="preserve"> PAGEREF _Toc25933907 \h </w:instrText>
        </w:r>
        <w:r w:rsidR="00C371CD">
          <w:fldChar w:fldCharType="separate"/>
        </w:r>
        <w:r w:rsidR="00C371CD">
          <w:t>68</w:t>
        </w:r>
        <w:r w:rsidR="00C371CD">
          <w:fldChar w:fldCharType="end"/>
        </w:r>
      </w:hyperlink>
    </w:p>
    <w:p w14:paraId="54B4BEB2" w14:textId="53DBD2B3" w:rsidR="00C371CD" w:rsidRDefault="00532929">
      <w:pPr>
        <w:pStyle w:val="TOC3"/>
        <w:rPr>
          <w:rFonts w:eastAsiaTheme="minorEastAsia"/>
          <w:smallCaps w:val="0"/>
          <w:sz w:val="22"/>
        </w:rPr>
      </w:pPr>
      <w:hyperlink w:anchor="_Toc25933908" w:history="1">
        <w:r w:rsidR="00C371CD" w:rsidRPr="006274AA">
          <w:rPr>
            <w:rStyle w:val="Hyperlink"/>
          </w:rPr>
          <w:t>OneDrive İş</w:t>
        </w:r>
        <w:r w:rsidR="00C371CD">
          <w:tab/>
        </w:r>
        <w:r w:rsidR="00C371CD">
          <w:fldChar w:fldCharType="begin"/>
        </w:r>
        <w:r w:rsidR="00C371CD">
          <w:instrText xml:space="preserve"> PAGEREF _Toc25933908 \h </w:instrText>
        </w:r>
        <w:r w:rsidR="00C371CD">
          <w:fldChar w:fldCharType="separate"/>
        </w:r>
        <w:r w:rsidR="00C371CD">
          <w:t>69</w:t>
        </w:r>
        <w:r w:rsidR="00C371CD">
          <w:fldChar w:fldCharType="end"/>
        </w:r>
      </w:hyperlink>
    </w:p>
    <w:p w14:paraId="35048CA8" w14:textId="7E8348EC" w:rsidR="00C371CD" w:rsidRDefault="00532929">
      <w:pPr>
        <w:pStyle w:val="TOC3"/>
        <w:rPr>
          <w:rFonts w:eastAsiaTheme="minorEastAsia"/>
          <w:smallCaps w:val="0"/>
          <w:sz w:val="22"/>
        </w:rPr>
      </w:pPr>
      <w:hyperlink w:anchor="_Toc25933909" w:history="1">
        <w:r w:rsidR="00C371CD" w:rsidRPr="006274AA">
          <w:rPr>
            <w:rStyle w:val="Hyperlink"/>
          </w:rPr>
          <w:t>Project</w:t>
        </w:r>
        <w:r w:rsidR="00C371CD">
          <w:tab/>
        </w:r>
        <w:r w:rsidR="00C371CD">
          <w:fldChar w:fldCharType="begin"/>
        </w:r>
        <w:r w:rsidR="00C371CD">
          <w:instrText xml:space="preserve"> PAGEREF _Toc25933909 \h </w:instrText>
        </w:r>
        <w:r w:rsidR="00C371CD">
          <w:fldChar w:fldCharType="separate"/>
        </w:r>
        <w:r w:rsidR="00C371CD">
          <w:t>69</w:t>
        </w:r>
        <w:r w:rsidR="00C371CD">
          <w:fldChar w:fldCharType="end"/>
        </w:r>
      </w:hyperlink>
    </w:p>
    <w:p w14:paraId="0A94D948" w14:textId="3C2A2620" w:rsidR="00C371CD" w:rsidRDefault="00532929">
      <w:pPr>
        <w:pStyle w:val="TOC3"/>
        <w:rPr>
          <w:rFonts w:eastAsiaTheme="minorEastAsia"/>
          <w:smallCaps w:val="0"/>
          <w:sz w:val="22"/>
        </w:rPr>
      </w:pPr>
      <w:hyperlink w:anchor="_Toc25933910" w:history="1">
        <w:r w:rsidR="00C371CD" w:rsidRPr="006274AA">
          <w:rPr>
            <w:rStyle w:val="Hyperlink"/>
          </w:rPr>
          <w:t>SharePoint Online</w:t>
        </w:r>
        <w:r w:rsidR="00C371CD">
          <w:tab/>
        </w:r>
        <w:r w:rsidR="00C371CD">
          <w:fldChar w:fldCharType="begin"/>
        </w:r>
        <w:r w:rsidR="00C371CD">
          <w:instrText xml:space="preserve"> PAGEREF _Toc25933910 \h </w:instrText>
        </w:r>
        <w:r w:rsidR="00C371CD">
          <w:fldChar w:fldCharType="separate"/>
        </w:r>
        <w:r w:rsidR="00C371CD">
          <w:t>70</w:t>
        </w:r>
        <w:r w:rsidR="00C371CD">
          <w:fldChar w:fldCharType="end"/>
        </w:r>
      </w:hyperlink>
    </w:p>
    <w:p w14:paraId="0B60673E" w14:textId="3A29C9D8" w:rsidR="00C371CD" w:rsidRDefault="00532929">
      <w:pPr>
        <w:pStyle w:val="TOC3"/>
        <w:rPr>
          <w:rFonts w:eastAsiaTheme="minorEastAsia"/>
          <w:smallCaps w:val="0"/>
          <w:sz w:val="22"/>
        </w:rPr>
      </w:pPr>
      <w:hyperlink w:anchor="_Toc25933911" w:history="1">
        <w:r w:rsidR="00C371CD" w:rsidRPr="006274AA">
          <w:rPr>
            <w:rStyle w:val="Hyperlink"/>
          </w:rPr>
          <w:t>Ses Hizmetleri</w:t>
        </w:r>
        <w:r w:rsidR="00C371CD">
          <w:tab/>
        </w:r>
        <w:r w:rsidR="00C371CD">
          <w:fldChar w:fldCharType="begin"/>
        </w:r>
        <w:r w:rsidR="00C371CD">
          <w:instrText xml:space="preserve"> PAGEREF _Toc25933911 \h </w:instrText>
        </w:r>
        <w:r w:rsidR="00C371CD">
          <w:fldChar w:fldCharType="separate"/>
        </w:r>
        <w:r w:rsidR="00C371CD">
          <w:t>70</w:t>
        </w:r>
        <w:r w:rsidR="00C371CD">
          <w:fldChar w:fldCharType="end"/>
        </w:r>
      </w:hyperlink>
    </w:p>
    <w:p w14:paraId="0C655EF6" w14:textId="4A37F78A" w:rsidR="00C371CD" w:rsidRDefault="00532929">
      <w:pPr>
        <w:pStyle w:val="TOC3"/>
        <w:rPr>
          <w:rFonts w:eastAsiaTheme="minorEastAsia"/>
          <w:smallCaps w:val="0"/>
          <w:sz w:val="22"/>
        </w:rPr>
      </w:pPr>
      <w:hyperlink w:anchor="_Toc25933912" w:history="1">
        <w:r w:rsidR="00C371CD" w:rsidRPr="006274AA">
          <w:rPr>
            <w:rStyle w:val="Hyperlink"/>
          </w:rPr>
          <w:t>Workplace Analytics</w:t>
        </w:r>
        <w:r w:rsidR="00C371CD">
          <w:tab/>
        </w:r>
        <w:r w:rsidR="00C371CD">
          <w:fldChar w:fldCharType="begin"/>
        </w:r>
        <w:r w:rsidR="00C371CD">
          <w:instrText xml:space="preserve"> PAGEREF _Toc25933912 \h </w:instrText>
        </w:r>
        <w:r w:rsidR="00C371CD">
          <w:fldChar w:fldCharType="separate"/>
        </w:r>
        <w:r w:rsidR="00C371CD">
          <w:t>71</w:t>
        </w:r>
        <w:r w:rsidR="00C371CD">
          <w:fldChar w:fldCharType="end"/>
        </w:r>
      </w:hyperlink>
    </w:p>
    <w:p w14:paraId="27F8C801" w14:textId="79663C2B" w:rsidR="00C371CD" w:rsidRDefault="00532929">
      <w:pPr>
        <w:pStyle w:val="TOC2"/>
        <w:rPr>
          <w:rFonts w:eastAsiaTheme="minorEastAsia"/>
          <w:smallCaps w:val="0"/>
          <w:sz w:val="22"/>
        </w:rPr>
      </w:pPr>
      <w:hyperlink w:anchor="_Toc25933913" w:history="1">
        <w:r w:rsidR="00C371CD" w:rsidRPr="006274AA">
          <w:rPr>
            <w:rStyle w:val="Hyperlink"/>
          </w:rPr>
          <w:t>Diğer Çevrimiçi Hizmetler</w:t>
        </w:r>
        <w:r w:rsidR="00C371CD">
          <w:tab/>
        </w:r>
        <w:r w:rsidR="00C371CD">
          <w:fldChar w:fldCharType="begin"/>
        </w:r>
        <w:r w:rsidR="00C371CD">
          <w:instrText xml:space="preserve"> PAGEREF _Toc25933913 \h </w:instrText>
        </w:r>
        <w:r w:rsidR="00C371CD">
          <w:fldChar w:fldCharType="separate"/>
        </w:r>
        <w:r w:rsidR="00C371CD">
          <w:t>71</w:t>
        </w:r>
        <w:r w:rsidR="00C371CD">
          <w:fldChar w:fldCharType="end"/>
        </w:r>
      </w:hyperlink>
    </w:p>
    <w:p w14:paraId="0E1D9087" w14:textId="4F961615" w:rsidR="00C371CD" w:rsidRDefault="00532929">
      <w:pPr>
        <w:pStyle w:val="TOC3"/>
        <w:rPr>
          <w:rFonts w:eastAsiaTheme="minorEastAsia"/>
          <w:smallCaps w:val="0"/>
          <w:sz w:val="22"/>
        </w:rPr>
      </w:pPr>
      <w:hyperlink w:anchor="_Toc25933914" w:history="1">
        <w:r w:rsidR="00C371CD" w:rsidRPr="006274AA">
          <w:rPr>
            <w:rStyle w:val="Hyperlink"/>
          </w:rPr>
          <w:t>Bing Maps</w:t>
        </w:r>
        <w:r w:rsidR="00C371CD">
          <w:tab/>
        </w:r>
        <w:r w:rsidR="00C371CD">
          <w:fldChar w:fldCharType="begin"/>
        </w:r>
        <w:r w:rsidR="00C371CD">
          <w:instrText xml:space="preserve"> PAGEREF _Toc25933914 \h </w:instrText>
        </w:r>
        <w:r w:rsidR="00C371CD">
          <w:fldChar w:fldCharType="separate"/>
        </w:r>
        <w:r w:rsidR="00C371CD">
          <w:t>71</w:t>
        </w:r>
        <w:r w:rsidR="00C371CD">
          <w:fldChar w:fldCharType="end"/>
        </w:r>
      </w:hyperlink>
    </w:p>
    <w:p w14:paraId="1F3E4D6F" w14:textId="123EEC1C" w:rsidR="00C371CD" w:rsidRDefault="00532929">
      <w:pPr>
        <w:pStyle w:val="TOC3"/>
        <w:rPr>
          <w:rFonts w:eastAsiaTheme="minorEastAsia"/>
          <w:smallCaps w:val="0"/>
          <w:sz w:val="22"/>
        </w:rPr>
      </w:pPr>
      <w:hyperlink w:anchor="_Toc25933915" w:history="1">
        <w:r w:rsidR="00C371CD" w:rsidRPr="006274AA">
          <w:rPr>
            <w:rStyle w:val="Hyperlink"/>
          </w:rPr>
          <w:t>Microsoft Power Platformu</w:t>
        </w:r>
        <w:r w:rsidR="00C371CD">
          <w:tab/>
        </w:r>
        <w:r w:rsidR="00C371CD">
          <w:fldChar w:fldCharType="begin"/>
        </w:r>
        <w:r w:rsidR="00C371CD">
          <w:instrText xml:space="preserve"> PAGEREF _Toc25933915 \h </w:instrText>
        </w:r>
        <w:r w:rsidR="00C371CD">
          <w:fldChar w:fldCharType="separate"/>
        </w:r>
        <w:r w:rsidR="00C371CD">
          <w:t>72</w:t>
        </w:r>
        <w:r w:rsidR="00C371CD">
          <w:fldChar w:fldCharType="end"/>
        </w:r>
      </w:hyperlink>
    </w:p>
    <w:p w14:paraId="342D4C41" w14:textId="6C034F47" w:rsidR="00C371CD" w:rsidRDefault="00532929">
      <w:pPr>
        <w:pStyle w:val="TOC3"/>
        <w:rPr>
          <w:rFonts w:eastAsiaTheme="minorEastAsia"/>
          <w:smallCaps w:val="0"/>
          <w:sz w:val="22"/>
        </w:rPr>
      </w:pPr>
      <w:hyperlink w:anchor="_Toc25933916" w:history="1">
        <w:r w:rsidR="00C371CD" w:rsidRPr="006274AA">
          <w:rPr>
            <w:rStyle w:val="Hyperlink"/>
          </w:rPr>
          <w:t>GitHub Teklifleri</w:t>
        </w:r>
        <w:r w:rsidR="00C371CD">
          <w:tab/>
        </w:r>
        <w:r w:rsidR="00C371CD">
          <w:fldChar w:fldCharType="begin"/>
        </w:r>
        <w:r w:rsidR="00C371CD">
          <w:instrText xml:space="preserve"> PAGEREF _Toc25933916 \h </w:instrText>
        </w:r>
        <w:r w:rsidR="00C371CD">
          <w:fldChar w:fldCharType="separate"/>
        </w:r>
        <w:r w:rsidR="00C371CD">
          <w:t>73</w:t>
        </w:r>
        <w:r w:rsidR="00C371CD">
          <w:fldChar w:fldCharType="end"/>
        </w:r>
      </w:hyperlink>
    </w:p>
    <w:p w14:paraId="48D3248B" w14:textId="5E3A3871" w:rsidR="00C371CD" w:rsidRDefault="00532929">
      <w:pPr>
        <w:pStyle w:val="TOC3"/>
        <w:rPr>
          <w:rFonts w:eastAsiaTheme="minorEastAsia"/>
          <w:smallCaps w:val="0"/>
          <w:sz w:val="22"/>
        </w:rPr>
      </w:pPr>
      <w:hyperlink w:anchor="_Toc25933917" w:history="1">
        <w:r w:rsidR="00C371CD" w:rsidRPr="006274AA">
          <w:rPr>
            <w:rStyle w:val="Hyperlink"/>
          </w:rPr>
          <w:t>Microsoft Kaizala Pro</w:t>
        </w:r>
        <w:r w:rsidR="00C371CD">
          <w:tab/>
        </w:r>
        <w:r w:rsidR="00C371CD">
          <w:fldChar w:fldCharType="begin"/>
        </w:r>
        <w:r w:rsidR="00C371CD">
          <w:instrText xml:space="preserve"> PAGEREF _Toc25933917 \h </w:instrText>
        </w:r>
        <w:r w:rsidR="00C371CD">
          <w:fldChar w:fldCharType="separate"/>
        </w:r>
        <w:r w:rsidR="00C371CD">
          <w:t>73</w:t>
        </w:r>
        <w:r w:rsidR="00C371CD">
          <w:fldChar w:fldCharType="end"/>
        </w:r>
      </w:hyperlink>
    </w:p>
    <w:p w14:paraId="672DB48C" w14:textId="504CB929" w:rsidR="00C371CD" w:rsidRDefault="00532929">
      <w:pPr>
        <w:pStyle w:val="TOC3"/>
        <w:rPr>
          <w:rFonts w:eastAsiaTheme="minorEastAsia"/>
          <w:smallCaps w:val="0"/>
          <w:sz w:val="22"/>
        </w:rPr>
      </w:pPr>
      <w:hyperlink w:anchor="_Toc25933918" w:history="1">
        <w:r w:rsidR="00C371CD" w:rsidRPr="006274AA">
          <w:rPr>
            <w:rStyle w:val="Hyperlink"/>
          </w:rPr>
          <w:t>Microsoft Cloud App Security</w:t>
        </w:r>
        <w:r w:rsidR="00C371CD">
          <w:tab/>
        </w:r>
        <w:r w:rsidR="00C371CD">
          <w:fldChar w:fldCharType="begin"/>
        </w:r>
        <w:r w:rsidR="00C371CD">
          <w:instrText xml:space="preserve"> PAGEREF _Toc25933918 \h </w:instrText>
        </w:r>
        <w:r w:rsidR="00C371CD">
          <w:fldChar w:fldCharType="separate"/>
        </w:r>
        <w:r w:rsidR="00C371CD">
          <w:t>74</w:t>
        </w:r>
        <w:r w:rsidR="00C371CD">
          <w:fldChar w:fldCharType="end"/>
        </w:r>
      </w:hyperlink>
    </w:p>
    <w:p w14:paraId="5F7446B5" w14:textId="7FB16388" w:rsidR="00C371CD" w:rsidRDefault="00532929">
      <w:pPr>
        <w:pStyle w:val="TOC3"/>
        <w:rPr>
          <w:rFonts w:eastAsiaTheme="minorEastAsia"/>
          <w:smallCaps w:val="0"/>
          <w:sz w:val="22"/>
        </w:rPr>
      </w:pPr>
      <w:hyperlink w:anchor="_Toc25933919" w:history="1">
        <w:r w:rsidR="00C371CD" w:rsidRPr="006274AA">
          <w:rPr>
            <w:rStyle w:val="Hyperlink"/>
          </w:rPr>
          <w:t>ISV'ler için Microsoft Graph veri bağlantısı</w:t>
        </w:r>
        <w:r w:rsidR="00C371CD">
          <w:tab/>
        </w:r>
        <w:r w:rsidR="00C371CD">
          <w:fldChar w:fldCharType="begin"/>
        </w:r>
        <w:r w:rsidR="00C371CD">
          <w:instrText xml:space="preserve"> PAGEREF _Toc25933919 \h </w:instrText>
        </w:r>
        <w:r w:rsidR="00C371CD">
          <w:fldChar w:fldCharType="separate"/>
        </w:r>
        <w:r w:rsidR="00C371CD">
          <w:t>74</w:t>
        </w:r>
        <w:r w:rsidR="00C371CD">
          <w:fldChar w:fldCharType="end"/>
        </w:r>
      </w:hyperlink>
    </w:p>
    <w:p w14:paraId="0AC98485" w14:textId="417B50A1" w:rsidR="00C371CD" w:rsidRDefault="00532929">
      <w:pPr>
        <w:pStyle w:val="TOC3"/>
        <w:rPr>
          <w:rFonts w:eastAsiaTheme="minorEastAsia"/>
          <w:smallCaps w:val="0"/>
          <w:sz w:val="22"/>
        </w:rPr>
      </w:pPr>
      <w:hyperlink w:anchor="_Toc25933920" w:history="1">
        <w:r w:rsidR="00C371CD" w:rsidRPr="006274AA">
          <w:rPr>
            <w:rStyle w:val="Hyperlink"/>
          </w:rPr>
          <w:t>Microsoft Intune</w:t>
        </w:r>
        <w:r w:rsidR="00C371CD">
          <w:tab/>
        </w:r>
        <w:r w:rsidR="00C371CD">
          <w:fldChar w:fldCharType="begin"/>
        </w:r>
        <w:r w:rsidR="00C371CD">
          <w:instrText xml:space="preserve"> PAGEREF _Toc25933920 \h </w:instrText>
        </w:r>
        <w:r w:rsidR="00C371CD">
          <w:fldChar w:fldCharType="separate"/>
        </w:r>
        <w:r w:rsidR="00C371CD">
          <w:t>74</w:t>
        </w:r>
        <w:r w:rsidR="00C371CD">
          <w:fldChar w:fldCharType="end"/>
        </w:r>
      </w:hyperlink>
    </w:p>
    <w:p w14:paraId="6FED91F8" w14:textId="23EA75BB" w:rsidR="00C371CD" w:rsidRDefault="00532929">
      <w:pPr>
        <w:pStyle w:val="TOC3"/>
        <w:rPr>
          <w:rFonts w:eastAsiaTheme="minorEastAsia"/>
          <w:smallCaps w:val="0"/>
          <w:sz w:val="22"/>
        </w:rPr>
      </w:pPr>
      <w:hyperlink w:anchor="_Toc25933921" w:history="1">
        <w:r w:rsidR="00C371CD" w:rsidRPr="006274AA">
          <w:rPr>
            <w:rStyle w:val="Hyperlink"/>
          </w:rPr>
          <w:t>Microsoft Öğrenme</w:t>
        </w:r>
        <w:r w:rsidR="00C371CD">
          <w:tab/>
        </w:r>
        <w:r w:rsidR="00C371CD">
          <w:fldChar w:fldCharType="begin"/>
        </w:r>
        <w:r w:rsidR="00C371CD">
          <w:instrText xml:space="preserve"> PAGEREF _Toc25933921 \h </w:instrText>
        </w:r>
        <w:r w:rsidR="00C371CD">
          <w:fldChar w:fldCharType="separate"/>
        </w:r>
        <w:r w:rsidR="00C371CD">
          <w:t>75</w:t>
        </w:r>
        <w:r w:rsidR="00C371CD">
          <w:fldChar w:fldCharType="end"/>
        </w:r>
      </w:hyperlink>
    </w:p>
    <w:p w14:paraId="0805C504" w14:textId="21A96283" w:rsidR="00C371CD" w:rsidRDefault="00532929">
      <w:pPr>
        <w:pStyle w:val="TOC3"/>
        <w:rPr>
          <w:rFonts w:eastAsiaTheme="minorEastAsia"/>
          <w:smallCaps w:val="0"/>
          <w:sz w:val="22"/>
        </w:rPr>
      </w:pPr>
      <w:hyperlink w:anchor="_Toc25933922" w:history="1">
        <w:r w:rsidR="00C371CD" w:rsidRPr="006274AA">
          <w:rPr>
            <w:rStyle w:val="Hyperlink"/>
          </w:rPr>
          <w:t>Minecraft: Education Edition</w:t>
        </w:r>
        <w:r w:rsidR="00C371CD">
          <w:tab/>
        </w:r>
        <w:r w:rsidR="00C371CD">
          <w:fldChar w:fldCharType="begin"/>
        </w:r>
        <w:r w:rsidR="00C371CD">
          <w:instrText xml:space="preserve"> PAGEREF _Toc25933922 \h </w:instrText>
        </w:r>
        <w:r w:rsidR="00C371CD">
          <w:fldChar w:fldCharType="separate"/>
        </w:r>
        <w:r w:rsidR="00C371CD">
          <w:t>75</w:t>
        </w:r>
        <w:r w:rsidR="00C371CD">
          <w:fldChar w:fldCharType="end"/>
        </w:r>
      </w:hyperlink>
    </w:p>
    <w:p w14:paraId="6063EFE9" w14:textId="71DEFE83" w:rsidR="00C371CD" w:rsidRDefault="00532929">
      <w:pPr>
        <w:pStyle w:val="TOC3"/>
        <w:rPr>
          <w:rFonts w:eastAsiaTheme="minorEastAsia"/>
          <w:smallCaps w:val="0"/>
          <w:sz w:val="22"/>
        </w:rPr>
      </w:pPr>
      <w:hyperlink w:anchor="_Toc25933923" w:history="1">
        <w:r w:rsidR="00C371CD" w:rsidRPr="006274AA">
          <w:rPr>
            <w:rStyle w:val="Hyperlink"/>
          </w:rPr>
          <w:t>Visual Studio with GitHub Enterprise</w:t>
        </w:r>
        <w:r w:rsidR="00C371CD">
          <w:tab/>
        </w:r>
        <w:r w:rsidR="00C371CD">
          <w:fldChar w:fldCharType="begin"/>
        </w:r>
        <w:r w:rsidR="00C371CD">
          <w:instrText xml:space="preserve"> PAGEREF _Toc25933923 \h </w:instrText>
        </w:r>
        <w:r w:rsidR="00C371CD">
          <w:fldChar w:fldCharType="separate"/>
        </w:r>
        <w:r w:rsidR="00C371CD">
          <w:t>76</w:t>
        </w:r>
        <w:r w:rsidR="00C371CD">
          <w:fldChar w:fldCharType="end"/>
        </w:r>
      </w:hyperlink>
    </w:p>
    <w:p w14:paraId="74F7A617" w14:textId="4BDB8656" w:rsidR="00C371CD" w:rsidRDefault="00532929">
      <w:pPr>
        <w:pStyle w:val="TOC1"/>
        <w:rPr>
          <w:rFonts w:eastAsiaTheme="minorEastAsia"/>
          <w:b w:val="0"/>
          <w:caps w:val="0"/>
          <w:noProof/>
          <w:sz w:val="22"/>
          <w:szCs w:val="22"/>
        </w:rPr>
      </w:pPr>
      <w:hyperlink w:anchor="_Toc25933924" w:history="1">
        <w:r w:rsidR="00C371CD" w:rsidRPr="006274AA">
          <w:rPr>
            <w:rStyle w:val="Hyperlink"/>
            <w:noProof/>
          </w:rPr>
          <w:t>Sözlük</w:t>
        </w:r>
        <w:r w:rsidR="00C371CD">
          <w:rPr>
            <w:noProof/>
          </w:rPr>
          <w:tab/>
        </w:r>
        <w:r w:rsidR="00C371CD">
          <w:rPr>
            <w:noProof/>
          </w:rPr>
          <w:fldChar w:fldCharType="begin"/>
        </w:r>
        <w:r w:rsidR="00C371CD">
          <w:rPr>
            <w:noProof/>
          </w:rPr>
          <w:instrText xml:space="preserve"> PAGEREF _Toc25933924 \h </w:instrText>
        </w:r>
        <w:r w:rsidR="00C371CD">
          <w:rPr>
            <w:noProof/>
          </w:rPr>
        </w:r>
        <w:r w:rsidR="00C371CD">
          <w:rPr>
            <w:noProof/>
          </w:rPr>
          <w:fldChar w:fldCharType="separate"/>
        </w:r>
        <w:r w:rsidR="00C371CD">
          <w:rPr>
            <w:noProof/>
          </w:rPr>
          <w:t>77</w:t>
        </w:r>
        <w:r w:rsidR="00C371CD">
          <w:rPr>
            <w:noProof/>
          </w:rPr>
          <w:fldChar w:fldCharType="end"/>
        </w:r>
      </w:hyperlink>
    </w:p>
    <w:p w14:paraId="5BABC880" w14:textId="54A3D597" w:rsidR="00C371CD" w:rsidRDefault="00532929">
      <w:pPr>
        <w:pStyle w:val="TOC2"/>
        <w:rPr>
          <w:rFonts w:eastAsiaTheme="minorEastAsia"/>
          <w:smallCaps w:val="0"/>
          <w:sz w:val="22"/>
        </w:rPr>
      </w:pPr>
      <w:hyperlink w:anchor="_Toc25933925" w:history="1">
        <w:r w:rsidR="00C371CD" w:rsidRPr="006274AA">
          <w:rPr>
            <w:rStyle w:val="Hyperlink"/>
          </w:rPr>
          <w:t>Öznitelikler</w:t>
        </w:r>
        <w:r w:rsidR="00C371CD">
          <w:tab/>
        </w:r>
        <w:r w:rsidR="00C371CD">
          <w:fldChar w:fldCharType="begin"/>
        </w:r>
        <w:r w:rsidR="00C371CD">
          <w:instrText xml:space="preserve"> PAGEREF _Toc25933925 \h </w:instrText>
        </w:r>
        <w:r w:rsidR="00C371CD">
          <w:fldChar w:fldCharType="separate"/>
        </w:r>
        <w:r w:rsidR="00C371CD">
          <w:t>77</w:t>
        </w:r>
        <w:r w:rsidR="00C371CD">
          <w:fldChar w:fldCharType="end"/>
        </w:r>
      </w:hyperlink>
    </w:p>
    <w:p w14:paraId="6837B1FC" w14:textId="428C50C0" w:rsidR="00C371CD" w:rsidRDefault="00532929">
      <w:pPr>
        <w:pStyle w:val="TOC2"/>
        <w:rPr>
          <w:rFonts w:eastAsiaTheme="minorEastAsia"/>
          <w:smallCaps w:val="0"/>
          <w:sz w:val="22"/>
        </w:rPr>
      </w:pPr>
      <w:hyperlink w:anchor="_Toc25933926" w:history="1">
        <w:r w:rsidR="00C371CD" w:rsidRPr="006274AA">
          <w:rPr>
            <w:rStyle w:val="Hyperlink"/>
          </w:rPr>
          <w:t>Hücre Değerleri</w:t>
        </w:r>
        <w:r w:rsidR="00C371CD">
          <w:tab/>
        </w:r>
        <w:r w:rsidR="00C371CD">
          <w:fldChar w:fldCharType="begin"/>
        </w:r>
        <w:r w:rsidR="00C371CD">
          <w:instrText xml:space="preserve"> PAGEREF _Toc25933926 \h </w:instrText>
        </w:r>
        <w:r w:rsidR="00C371CD">
          <w:fldChar w:fldCharType="separate"/>
        </w:r>
        <w:r w:rsidR="00C371CD">
          <w:t>78</w:t>
        </w:r>
        <w:r w:rsidR="00C371CD">
          <w:fldChar w:fldCharType="end"/>
        </w:r>
      </w:hyperlink>
    </w:p>
    <w:p w14:paraId="3BB4086F" w14:textId="791A9E92" w:rsidR="00C371CD" w:rsidRDefault="00532929">
      <w:pPr>
        <w:pStyle w:val="TOC2"/>
        <w:rPr>
          <w:rFonts w:eastAsiaTheme="minorEastAsia"/>
          <w:smallCaps w:val="0"/>
          <w:sz w:val="22"/>
        </w:rPr>
      </w:pPr>
      <w:hyperlink w:anchor="_Toc25933927" w:history="1">
        <w:r w:rsidR="00C371CD" w:rsidRPr="006274AA">
          <w:rPr>
            <w:rStyle w:val="Hyperlink"/>
          </w:rPr>
          <w:t>Sütun Başlıkları</w:t>
        </w:r>
        <w:r w:rsidR="00C371CD">
          <w:tab/>
        </w:r>
        <w:r w:rsidR="00C371CD">
          <w:fldChar w:fldCharType="begin"/>
        </w:r>
        <w:r w:rsidR="00C371CD">
          <w:instrText xml:space="preserve"> PAGEREF _Toc25933927 \h </w:instrText>
        </w:r>
        <w:r w:rsidR="00C371CD">
          <w:fldChar w:fldCharType="separate"/>
        </w:r>
        <w:r w:rsidR="00C371CD">
          <w:t>78</w:t>
        </w:r>
        <w:r w:rsidR="00C371CD">
          <w:fldChar w:fldCharType="end"/>
        </w:r>
      </w:hyperlink>
    </w:p>
    <w:p w14:paraId="04B455C8" w14:textId="2FA065E9" w:rsidR="00C371CD" w:rsidRDefault="00532929">
      <w:pPr>
        <w:pStyle w:val="TOC2"/>
        <w:rPr>
          <w:rFonts w:eastAsiaTheme="minorEastAsia"/>
          <w:smallCaps w:val="0"/>
          <w:sz w:val="22"/>
        </w:rPr>
      </w:pPr>
      <w:hyperlink w:anchor="_Toc25933928" w:history="1">
        <w:r w:rsidR="00C371CD" w:rsidRPr="006274AA">
          <w:rPr>
            <w:rStyle w:val="Hyperlink"/>
          </w:rPr>
          <w:t>Tanımlar</w:t>
        </w:r>
        <w:r w:rsidR="00C371CD">
          <w:tab/>
        </w:r>
        <w:r w:rsidR="00C371CD">
          <w:fldChar w:fldCharType="begin"/>
        </w:r>
        <w:r w:rsidR="00C371CD">
          <w:instrText xml:space="preserve"> PAGEREF _Toc25933928 \h </w:instrText>
        </w:r>
        <w:r w:rsidR="00C371CD">
          <w:fldChar w:fldCharType="separate"/>
        </w:r>
        <w:r w:rsidR="00C371CD">
          <w:t>79</w:t>
        </w:r>
        <w:r w:rsidR="00C371CD">
          <w:fldChar w:fldCharType="end"/>
        </w:r>
      </w:hyperlink>
    </w:p>
    <w:p w14:paraId="154B89C3" w14:textId="1979B9FD" w:rsidR="00C371CD" w:rsidRDefault="00532929">
      <w:pPr>
        <w:pStyle w:val="TOC1"/>
        <w:rPr>
          <w:rFonts w:eastAsiaTheme="minorEastAsia"/>
          <w:b w:val="0"/>
          <w:caps w:val="0"/>
          <w:noProof/>
          <w:sz w:val="22"/>
          <w:szCs w:val="22"/>
        </w:rPr>
      </w:pPr>
      <w:hyperlink w:anchor="_Toc25933929" w:history="1">
        <w:r w:rsidR="00C371CD" w:rsidRPr="006274AA">
          <w:rPr>
            <w:rStyle w:val="Hyperlink"/>
            <w:noProof/>
          </w:rPr>
          <w:t>Ek A - CAL/ML Eşdeğer Lisansları</w:t>
        </w:r>
        <w:r w:rsidR="00C371CD">
          <w:rPr>
            <w:noProof/>
          </w:rPr>
          <w:tab/>
        </w:r>
        <w:r w:rsidR="00C371CD">
          <w:rPr>
            <w:noProof/>
          </w:rPr>
          <w:fldChar w:fldCharType="begin"/>
        </w:r>
        <w:r w:rsidR="00C371CD">
          <w:rPr>
            <w:noProof/>
          </w:rPr>
          <w:instrText xml:space="preserve"> PAGEREF _Toc25933929 \h </w:instrText>
        </w:r>
        <w:r w:rsidR="00C371CD">
          <w:rPr>
            <w:noProof/>
          </w:rPr>
        </w:r>
        <w:r w:rsidR="00C371CD">
          <w:rPr>
            <w:noProof/>
          </w:rPr>
          <w:fldChar w:fldCharType="separate"/>
        </w:r>
        <w:r w:rsidR="00C371CD">
          <w:rPr>
            <w:noProof/>
          </w:rPr>
          <w:t>82</w:t>
        </w:r>
        <w:r w:rsidR="00C371CD">
          <w:rPr>
            <w:noProof/>
          </w:rPr>
          <w:fldChar w:fldCharType="end"/>
        </w:r>
      </w:hyperlink>
    </w:p>
    <w:p w14:paraId="0DF0C8D9" w14:textId="7FF9356D" w:rsidR="00C371CD" w:rsidRDefault="00532929">
      <w:pPr>
        <w:pStyle w:val="TOC1"/>
        <w:rPr>
          <w:rFonts w:eastAsiaTheme="minorEastAsia"/>
          <w:b w:val="0"/>
          <w:caps w:val="0"/>
          <w:noProof/>
          <w:sz w:val="22"/>
          <w:szCs w:val="22"/>
        </w:rPr>
      </w:pPr>
      <w:hyperlink w:anchor="_Toc25933930" w:history="1">
        <w:r w:rsidR="00C371CD" w:rsidRPr="006274AA">
          <w:rPr>
            <w:rStyle w:val="Hyperlink"/>
            <w:noProof/>
          </w:rPr>
          <w:t>Ek B – Yazılım Güvencesi</w:t>
        </w:r>
        <w:r w:rsidR="00C371CD">
          <w:rPr>
            <w:noProof/>
          </w:rPr>
          <w:tab/>
        </w:r>
        <w:r w:rsidR="00C371CD">
          <w:rPr>
            <w:noProof/>
          </w:rPr>
          <w:fldChar w:fldCharType="begin"/>
        </w:r>
        <w:r w:rsidR="00C371CD">
          <w:rPr>
            <w:noProof/>
          </w:rPr>
          <w:instrText xml:space="preserve"> PAGEREF _Toc25933930 \h </w:instrText>
        </w:r>
        <w:r w:rsidR="00C371CD">
          <w:rPr>
            <w:noProof/>
          </w:rPr>
        </w:r>
        <w:r w:rsidR="00C371CD">
          <w:rPr>
            <w:noProof/>
          </w:rPr>
          <w:fldChar w:fldCharType="separate"/>
        </w:r>
        <w:r w:rsidR="00C371CD">
          <w:rPr>
            <w:noProof/>
          </w:rPr>
          <w:t>83</w:t>
        </w:r>
        <w:r w:rsidR="00C371CD">
          <w:rPr>
            <w:noProof/>
          </w:rPr>
          <w:fldChar w:fldCharType="end"/>
        </w:r>
      </w:hyperlink>
    </w:p>
    <w:p w14:paraId="6955D97D" w14:textId="7B516530" w:rsidR="00C371CD" w:rsidRDefault="00532929">
      <w:pPr>
        <w:pStyle w:val="TOC2"/>
        <w:rPr>
          <w:rFonts w:eastAsiaTheme="minorEastAsia"/>
          <w:smallCaps w:val="0"/>
          <w:sz w:val="22"/>
        </w:rPr>
      </w:pPr>
      <w:hyperlink w:anchor="_Toc25933931" w:history="1">
        <w:r w:rsidR="00C371CD" w:rsidRPr="006274AA">
          <w:rPr>
            <w:rStyle w:val="Hyperlink"/>
          </w:rPr>
          <w:t>Yazılım Güvencesinin Satın Alınması</w:t>
        </w:r>
        <w:r w:rsidR="00C371CD">
          <w:tab/>
        </w:r>
        <w:r w:rsidR="00C371CD">
          <w:fldChar w:fldCharType="begin"/>
        </w:r>
        <w:r w:rsidR="00C371CD">
          <w:instrText xml:space="preserve"> PAGEREF _Toc25933931 \h </w:instrText>
        </w:r>
        <w:r w:rsidR="00C371CD">
          <w:fldChar w:fldCharType="separate"/>
        </w:r>
        <w:r w:rsidR="00C371CD">
          <w:t>83</w:t>
        </w:r>
        <w:r w:rsidR="00C371CD">
          <w:fldChar w:fldCharType="end"/>
        </w:r>
      </w:hyperlink>
    </w:p>
    <w:p w14:paraId="1D857424" w14:textId="28760668" w:rsidR="00C371CD" w:rsidRDefault="00532929">
      <w:pPr>
        <w:pStyle w:val="TOC2"/>
        <w:rPr>
          <w:rFonts w:eastAsiaTheme="minorEastAsia"/>
          <w:smallCaps w:val="0"/>
          <w:sz w:val="22"/>
        </w:rPr>
      </w:pPr>
      <w:hyperlink w:anchor="_Toc25933932" w:history="1">
        <w:r w:rsidR="00C371CD" w:rsidRPr="006274AA">
          <w:rPr>
            <w:rStyle w:val="Hyperlink"/>
          </w:rPr>
          <w:t>Yazılım Güvencesinin Yenilenmesi</w:t>
        </w:r>
        <w:r w:rsidR="00C371CD">
          <w:tab/>
        </w:r>
        <w:r w:rsidR="00C371CD">
          <w:fldChar w:fldCharType="begin"/>
        </w:r>
        <w:r w:rsidR="00C371CD">
          <w:instrText xml:space="preserve"> PAGEREF _Toc25933932 \h </w:instrText>
        </w:r>
        <w:r w:rsidR="00C371CD">
          <w:fldChar w:fldCharType="separate"/>
        </w:r>
        <w:r w:rsidR="00C371CD">
          <w:t>83</w:t>
        </w:r>
        <w:r w:rsidR="00C371CD">
          <w:fldChar w:fldCharType="end"/>
        </w:r>
      </w:hyperlink>
    </w:p>
    <w:p w14:paraId="23C559DA" w14:textId="22F0126F" w:rsidR="00C371CD" w:rsidRDefault="00532929">
      <w:pPr>
        <w:pStyle w:val="TOC2"/>
        <w:rPr>
          <w:rFonts w:eastAsiaTheme="minorEastAsia"/>
          <w:smallCaps w:val="0"/>
          <w:sz w:val="22"/>
        </w:rPr>
      </w:pPr>
      <w:hyperlink w:anchor="_Toc25933933" w:history="1">
        <w:r w:rsidR="00C371CD" w:rsidRPr="006274AA">
          <w:rPr>
            <w:rStyle w:val="Hyperlink"/>
          </w:rPr>
          <w:t>Son Verilen veya Kullanım Ömrü Sona Eren Ürünler için Geçiş Lisansı</w:t>
        </w:r>
        <w:r w:rsidR="00C371CD">
          <w:tab/>
        </w:r>
        <w:r w:rsidR="00C371CD">
          <w:fldChar w:fldCharType="begin"/>
        </w:r>
        <w:r w:rsidR="00C371CD">
          <w:instrText xml:space="preserve"> PAGEREF _Toc25933933 \h </w:instrText>
        </w:r>
        <w:r w:rsidR="00C371CD">
          <w:fldChar w:fldCharType="separate"/>
        </w:r>
        <w:r w:rsidR="00C371CD">
          <w:t>84</w:t>
        </w:r>
        <w:r w:rsidR="00C371CD">
          <w:fldChar w:fldCharType="end"/>
        </w:r>
      </w:hyperlink>
    </w:p>
    <w:p w14:paraId="6514D2B0" w14:textId="46457815" w:rsidR="00C371CD" w:rsidRDefault="00532929">
      <w:pPr>
        <w:pStyle w:val="TOC2"/>
        <w:rPr>
          <w:rFonts w:eastAsiaTheme="minorEastAsia"/>
          <w:smallCaps w:val="0"/>
          <w:sz w:val="22"/>
        </w:rPr>
      </w:pPr>
      <w:hyperlink w:anchor="_Toc25933934" w:history="1">
        <w:r w:rsidR="00C371CD" w:rsidRPr="006274AA">
          <w:rPr>
            <w:rStyle w:val="Hyperlink"/>
          </w:rPr>
          <w:t>Yazılım Güvencesi Avantajları</w:t>
        </w:r>
        <w:r w:rsidR="00C371CD">
          <w:tab/>
        </w:r>
        <w:r w:rsidR="00C371CD">
          <w:fldChar w:fldCharType="begin"/>
        </w:r>
        <w:r w:rsidR="00C371CD">
          <w:instrText xml:space="preserve"> PAGEREF _Toc25933934 \h </w:instrText>
        </w:r>
        <w:r w:rsidR="00C371CD">
          <w:fldChar w:fldCharType="separate"/>
        </w:r>
        <w:r w:rsidR="00C371CD">
          <w:t>84</w:t>
        </w:r>
        <w:r w:rsidR="00C371CD">
          <w:fldChar w:fldCharType="end"/>
        </w:r>
      </w:hyperlink>
    </w:p>
    <w:p w14:paraId="6AE3A99D" w14:textId="43C08535" w:rsidR="00C371CD" w:rsidRDefault="00532929">
      <w:pPr>
        <w:pStyle w:val="TOC2"/>
        <w:rPr>
          <w:rFonts w:eastAsiaTheme="minorEastAsia"/>
          <w:smallCaps w:val="0"/>
          <w:sz w:val="22"/>
        </w:rPr>
      </w:pPr>
      <w:hyperlink w:anchor="_Toc25933935" w:history="1">
        <w:r w:rsidR="00C371CD" w:rsidRPr="006274AA">
          <w:rPr>
            <w:rStyle w:val="Hyperlink"/>
          </w:rPr>
          <w:t>Genişletilmiş Güvenlik Güncelleştirmeleri</w:t>
        </w:r>
        <w:r w:rsidR="00C371CD">
          <w:tab/>
        </w:r>
        <w:r w:rsidR="00C371CD">
          <w:fldChar w:fldCharType="begin"/>
        </w:r>
        <w:r w:rsidR="00C371CD">
          <w:instrText xml:space="preserve"> PAGEREF _Toc25933935 \h </w:instrText>
        </w:r>
        <w:r w:rsidR="00C371CD">
          <w:fldChar w:fldCharType="separate"/>
        </w:r>
        <w:r w:rsidR="00C371CD">
          <w:t>94</w:t>
        </w:r>
        <w:r w:rsidR="00C371CD">
          <w:fldChar w:fldCharType="end"/>
        </w:r>
      </w:hyperlink>
    </w:p>
    <w:p w14:paraId="3AEED9A8" w14:textId="3B7BCA5E" w:rsidR="00C371CD" w:rsidRDefault="00532929">
      <w:pPr>
        <w:pStyle w:val="TOC1"/>
        <w:rPr>
          <w:rFonts w:eastAsiaTheme="minorEastAsia"/>
          <w:b w:val="0"/>
          <w:caps w:val="0"/>
          <w:noProof/>
          <w:sz w:val="22"/>
          <w:szCs w:val="22"/>
        </w:rPr>
      </w:pPr>
      <w:hyperlink w:anchor="_Toc25933936" w:history="1">
        <w:r w:rsidR="00C371CD" w:rsidRPr="006274AA">
          <w:rPr>
            <w:rStyle w:val="Hyperlink"/>
            <w:noProof/>
          </w:rPr>
          <w:t>Ek C - Eklentiler ve Diğer Geçiş Lisansları</w:t>
        </w:r>
        <w:r w:rsidR="00C371CD">
          <w:rPr>
            <w:noProof/>
          </w:rPr>
          <w:tab/>
        </w:r>
        <w:r w:rsidR="00C371CD">
          <w:rPr>
            <w:noProof/>
          </w:rPr>
          <w:fldChar w:fldCharType="begin"/>
        </w:r>
        <w:r w:rsidR="00C371CD">
          <w:rPr>
            <w:noProof/>
          </w:rPr>
          <w:instrText xml:space="preserve"> PAGEREF _Toc25933936 \h </w:instrText>
        </w:r>
        <w:r w:rsidR="00C371CD">
          <w:rPr>
            <w:noProof/>
          </w:rPr>
        </w:r>
        <w:r w:rsidR="00C371CD">
          <w:rPr>
            <w:noProof/>
          </w:rPr>
          <w:fldChar w:fldCharType="separate"/>
        </w:r>
        <w:r w:rsidR="00C371CD">
          <w:rPr>
            <w:noProof/>
          </w:rPr>
          <w:t>96</w:t>
        </w:r>
        <w:r w:rsidR="00C371CD">
          <w:rPr>
            <w:noProof/>
          </w:rPr>
          <w:fldChar w:fldCharType="end"/>
        </w:r>
      </w:hyperlink>
    </w:p>
    <w:p w14:paraId="7820D1FA" w14:textId="454A87A0" w:rsidR="00C371CD" w:rsidRDefault="00532929">
      <w:pPr>
        <w:pStyle w:val="TOC2"/>
        <w:rPr>
          <w:rFonts w:eastAsiaTheme="minorEastAsia"/>
          <w:smallCaps w:val="0"/>
          <w:sz w:val="22"/>
        </w:rPr>
      </w:pPr>
      <w:hyperlink w:anchor="_Toc25933937" w:history="1">
        <w:r w:rsidR="00C371CD" w:rsidRPr="006274AA">
          <w:rPr>
            <w:rStyle w:val="Hyperlink"/>
          </w:rPr>
          <w:t>Eklentiler</w:t>
        </w:r>
        <w:r w:rsidR="00C371CD">
          <w:tab/>
        </w:r>
        <w:r w:rsidR="00C371CD">
          <w:fldChar w:fldCharType="begin"/>
        </w:r>
        <w:r w:rsidR="00C371CD">
          <w:instrText xml:space="preserve"> PAGEREF _Toc25933937 \h </w:instrText>
        </w:r>
        <w:r w:rsidR="00C371CD">
          <w:fldChar w:fldCharType="separate"/>
        </w:r>
        <w:r w:rsidR="00C371CD">
          <w:t>96</w:t>
        </w:r>
        <w:r w:rsidR="00C371CD">
          <w:fldChar w:fldCharType="end"/>
        </w:r>
      </w:hyperlink>
    </w:p>
    <w:p w14:paraId="1E245CC2" w14:textId="7331A6BA" w:rsidR="00C371CD" w:rsidRDefault="00532929">
      <w:pPr>
        <w:pStyle w:val="TOC3"/>
        <w:rPr>
          <w:rFonts w:eastAsiaTheme="minorEastAsia"/>
          <w:smallCaps w:val="0"/>
          <w:sz w:val="22"/>
        </w:rPr>
      </w:pPr>
      <w:hyperlink w:anchor="_Toc25933938" w:history="1">
        <w:r w:rsidR="00C371CD" w:rsidRPr="006274AA">
          <w:rPr>
            <w:rStyle w:val="Hyperlink"/>
          </w:rPr>
          <w:t>Windows Masaüstü Bilgisayar İşletim Sistemi</w:t>
        </w:r>
        <w:r w:rsidR="00C371CD">
          <w:tab/>
        </w:r>
        <w:r w:rsidR="00C371CD">
          <w:fldChar w:fldCharType="begin"/>
        </w:r>
        <w:r w:rsidR="00C371CD">
          <w:instrText xml:space="preserve"> PAGEREF _Toc25933938 \h </w:instrText>
        </w:r>
        <w:r w:rsidR="00C371CD">
          <w:fldChar w:fldCharType="separate"/>
        </w:r>
        <w:r w:rsidR="00C371CD">
          <w:t>96</w:t>
        </w:r>
        <w:r w:rsidR="00C371CD">
          <w:fldChar w:fldCharType="end"/>
        </w:r>
      </w:hyperlink>
    </w:p>
    <w:p w14:paraId="7407388B" w14:textId="2D873C9D" w:rsidR="00C371CD" w:rsidRDefault="00532929">
      <w:pPr>
        <w:pStyle w:val="TOC3"/>
        <w:rPr>
          <w:rFonts w:eastAsiaTheme="minorEastAsia"/>
          <w:smallCaps w:val="0"/>
          <w:sz w:val="22"/>
        </w:rPr>
      </w:pPr>
      <w:hyperlink w:anchor="_Toc25933939" w:history="1">
        <w:r w:rsidR="00C371CD" w:rsidRPr="006274AA">
          <w:rPr>
            <w:rStyle w:val="Hyperlink"/>
          </w:rPr>
          <w:t>Microsoft Azure Kullanıcı Planları</w:t>
        </w:r>
        <w:r w:rsidR="00C371CD">
          <w:tab/>
        </w:r>
        <w:r w:rsidR="00C371CD">
          <w:fldChar w:fldCharType="begin"/>
        </w:r>
        <w:r w:rsidR="00C371CD">
          <w:instrText xml:space="preserve"> PAGEREF _Toc25933939 \h </w:instrText>
        </w:r>
        <w:r w:rsidR="00C371CD">
          <w:fldChar w:fldCharType="separate"/>
        </w:r>
        <w:r w:rsidR="00C371CD">
          <w:t>96</w:t>
        </w:r>
        <w:r w:rsidR="00C371CD">
          <w:fldChar w:fldCharType="end"/>
        </w:r>
      </w:hyperlink>
    </w:p>
    <w:p w14:paraId="541123EE" w14:textId="013D56A0" w:rsidR="00C371CD" w:rsidRDefault="00532929">
      <w:pPr>
        <w:pStyle w:val="TOC3"/>
        <w:rPr>
          <w:rFonts w:eastAsiaTheme="minorEastAsia"/>
          <w:smallCaps w:val="0"/>
          <w:sz w:val="22"/>
        </w:rPr>
      </w:pPr>
      <w:hyperlink w:anchor="_Toc25933940" w:history="1">
        <w:r w:rsidR="00C371CD" w:rsidRPr="006274AA">
          <w:rPr>
            <w:rStyle w:val="Hyperlink"/>
          </w:rPr>
          <w:t>Microsoft 365</w:t>
        </w:r>
        <w:r w:rsidR="00C371CD">
          <w:tab/>
        </w:r>
        <w:r w:rsidR="00C371CD">
          <w:fldChar w:fldCharType="begin"/>
        </w:r>
        <w:r w:rsidR="00C371CD">
          <w:instrText xml:space="preserve"> PAGEREF _Toc25933940 \h </w:instrText>
        </w:r>
        <w:r w:rsidR="00C371CD">
          <w:fldChar w:fldCharType="separate"/>
        </w:r>
        <w:r w:rsidR="00C371CD">
          <w:t>96</w:t>
        </w:r>
        <w:r w:rsidR="00C371CD">
          <w:fldChar w:fldCharType="end"/>
        </w:r>
      </w:hyperlink>
    </w:p>
    <w:p w14:paraId="309C4FFB" w14:textId="64CAE887" w:rsidR="00C371CD" w:rsidRDefault="00532929">
      <w:pPr>
        <w:pStyle w:val="TOC3"/>
        <w:rPr>
          <w:rFonts w:eastAsiaTheme="minorEastAsia"/>
          <w:smallCaps w:val="0"/>
          <w:sz w:val="22"/>
        </w:rPr>
      </w:pPr>
      <w:hyperlink w:anchor="_Toc25933941" w:history="1">
        <w:r w:rsidR="00C371CD" w:rsidRPr="006274AA">
          <w:rPr>
            <w:rStyle w:val="Hyperlink"/>
          </w:rPr>
          <w:t>Enterprise Mobility + Security</w:t>
        </w:r>
        <w:r w:rsidR="00C371CD">
          <w:tab/>
        </w:r>
        <w:r w:rsidR="00C371CD">
          <w:fldChar w:fldCharType="begin"/>
        </w:r>
        <w:r w:rsidR="00C371CD">
          <w:instrText xml:space="preserve"> PAGEREF _Toc25933941 \h </w:instrText>
        </w:r>
        <w:r w:rsidR="00C371CD">
          <w:fldChar w:fldCharType="separate"/>
        </w:r>
        <w:r w:rsidR="00C371CD">
          <w:t>97</w:t>
        </w:r>
        <w:r w:rsidR="00C371CD">
          <w:fldChar w:fldCharType="end"/>
        </w:r>
      </w:hyperlink>
    </w:p>
    <w:p w14:paraId="77B526F3" w14:textId="590942CD" w:rsidR="00C371CD" w:rsidRDefault="00532929">
      <w:pPr>
        <w:pStyle w:val="TOC3"/>
        <w:rPr>
          <w:rFonts w:eastAsiaTheme="minorEastAsia"/>
          <w:smallCaps w:val="0"/>
          <w:sz w:val="22"/>
        </w:rPr>
      </w:pPr>
      <w:hyperlink w:anchor="_Toc25933942" w:history="1">
        <w:r w:rsidR="00C371CD" w:rsidRPr="006274AA">
          <w:rPr>
            <w:rStyle w:val="Hyperlink"/>
          </w:rPr>
          <w:t>Microsoft Dynamics 365 Hizmetleri</w:t>
        </w:r>
        <w:r w:rsidR="00C371CD">
          <w:tab/>
        </w:r>
        <w:r w:rsidR="00C371CD">
          <w:fldChar w:fldCharType="begin"/>
        </w:r>
        <w:r w:rsidR="00C371CD">
          <w:instrText xml:space="preserve"> PAGEREF _Toc25933942 \h </w:instrText>
        </w:r>
        <w:r w:rsidR="00C371CD">
          <w:fldChar w:fldCharType="separate"/>
        </w:r>
        <w:r w:rsidR="00C371CD">
          <w:t>97</w:t>
        </w:r>
        <w:r w:rsidR="00C371CD">
          <w:fldChar w:fldCharType="end"/>
        </w:r>
      </w:hyperlink>
    </w:p>
    <w:p w14:paraId="7BA41F27" w14:textId="7A36E028" w:rsidR="00C371CD" w:rsidRDefault="00532929">
      <w:pPr>
        <w:pStyle w:val="TOC3"/>
        <w:rPr>
          <w:rFonts w:eastAsiaTheme="minorEastAsia"/>
          <w:smallCaps w:val="0"/>
          <w:sz w:val="22"/>
        </w:rPr>
      </w:pPr>
      <w:hyperlink w:anchor="_Toc25933943" w:history="1">
        <w:r w:rsidR="00C371CD" w:rsidRPr="006274AA">
          <w:rPr>
            <w:rStyle w:val="Hyperlink"/>
          </w:rPr>
          <w:t>Office 365 Uygulamaları</w:t>
        </w:r>
        <w:r w:rsidR="00C371CD">
          <w:tab/>
        </w:r>
        <w:r w:rsidR="00C371CD">
          <w:fldChar w:fldCharType="begin"/>
        </w:r>
        <w:r w:rsidR="00C371CD">
          <w:instrText xml:space="preserve"> PAGEREF _Toc25933943 \h </w:instrText>
        </w:r>
        <w:r w:rsidR="00C371CD">
          <w:fldChar w:fldCharType="separate"/>
        </w:r>
        <w:r w:rsidR="00C371CD">
          <w:t>97</w:t>
        </w:r>
        <w:r w:rsidR="00C371CD">
          <w:fldChar w:fldCharType="end"/>
        </w:r>
      </w:hyperlink>
    </w:p>
    <w:p w14:paraId="624C0424" w14:textId="728F4138" w:rsidR="00C371CD" w:rsidRDefault="00532929">
      <w:pPr>
        <w:pStyle w:val="TOC3"/>
        <w:rPr>
          <w:rFonts w:eastAsiaTheme="minorEastAsia"/>
          <w:smallCaps w:val="0"/>
          <w:sz w:val="22"/>
        </w:rPr>
      </w:pPr>
      <w:hyperlink w:anchor="_Toc25933944" w:history="1">
        <w:r w:rsidR="00C371CD" w:rsidRPr="006274AA">
          <w:rPr>
            <w:rStyle w:val="Hyperlink"/>
          </w:rPr>
          <w:t>Office 365 Paketleri</w:t>
        </w:r>
        <w:r w:rsidR="00C371CD">
          <w:tab/>
        </w:r>
        <w:r w:rsidR="00C371CD">
          <w:fldChar w:fldCharType="begin"/>
        </w:r>
        <w:r w:rsidR="00C371CD">
          <w:instrText xml:space="preserve"> PAGEREF _Toc25933944 \h </w:instrText>
        </w:r>
        <w:r w:rsidR="00C371CD">
          <w:fldChar w:fldCharType="separate"/>
        </w:r>
        <w:r w:rsidR="00C371CD">
          <w:t>97</w:t>
        </w:r>
        <w:r w:rsidR="00C371CD">
          <w:fldChar w:fldCharType="end"/>
        </w:r>
      </w:hyperlink>
    </w:p>
    <w:p w14:paraId="1947C55A" w14:textId="293BBC16" w:rsidR="00C371CD" w:rsidRDefault="00532929">
      <w:pPr>
        <w:pStyle w:val="TOC3"/>
        <w:rPr>
          <w:rFonts w:eastAsiaTheme="minorEastAsia"/>
          <w:smallCaps w:val="0"/>
          <w:sz w:val="22"/>
        </w:rPr>
      </w:pPr>
      <w:hyperlink w:anchor="_Toc25933945" w:history="1">
        <w:r w:rsidR="00C371CD" w:rsidRPr="006274AA">
          <w:rPr>
            <w:rStyle w:val="Hyperlink"/>
          </w:rPr>
          <w:t>Office 365 Gelişmiş Tehdit Koruması</w:t>
        </w:r>
        <w:r w:rsidR="00C371CD">
          <w:tab/>
        </w:r>
        <w:r w:rsidR="00C371CD">
          <w:fldChar w:fldCharType="begin"/>
        </w:r>
        <w:r w:rsidR="00C371CD">
          <w:instrText xml:space="preserve"> PAGEREF _Toc25933945 \h </w:instrText>
        </w:r>
        <w:r w:rsidR="00C371CD">
          <w:fldChar w:fldCharType="separate"/>
        </w:r>
        <w:r w:rsidR="00C371CD">
          <w:t>98</w:t>
        </w:r>
        <w:r w:rsidR="00C371CD">
          <w:fldChar w:fldCharType="end"/>
        </w:r>
      </w:hyperlink>
    </w:p>
    <w:p w14:paraId="716AD33A" w14:textId="15CC30DE" w:rsidR="00C371CD" w:rsidRDefault="00532929">
      <w:pPr>
        <w:pStyle w:val="TOC3"/>
        <w:rPr>
          <w:rFonts w:eastAsiaTheme="minorEastAsia"/>
          <w:smallCaps w:val="0"/>
          <w:sz w:val="22"/>
        </w:rPr>
      </w:pPr>
      <w:hyperlink w:anchor="_Toc25933946" w:history="1">
        <w:r w:rsidR="00C371CD" w:rsidRPr="006274AA">
          <w:rPr>
            <w:rStyle w:val="Hyperlink"/>
          </w:rPr>
          <w:t>Office 365 Veri Kaybı Koruması Eklentisi</w:t>
        </w:r>
        <w:r w:rsidR="00C371CD">
          <w:tab/>
        </w:r>
        <w:r w:rsidR="00C371CD">
          <w:fldChar w:fldCharType="begin"/>
        </w:r>
        <w:r w:rsidR="00C371CD">
          <w:instrText xml:space="preserve"> PAGEREF _Toc25933946 \h </w:instrText>
        </w:r>
        <w:r w:rsidR="00C371CD">
          <w:fldChar w:fldCharType="separate"/>
        </w:r>
        <w:r w:rsidR="00C371CD">
          <w:t>98</w:t>
        </w:r>
        <w:r w:rsidR="00C371CD">
          <w:fldChar w:fldCharType="end"/>
        </w:r>
      </w:hyperlink>
    </w:p>
    <w:p w14:paraId="2A36477E" w14:textId="47E65317" w:rsidR="00C371CD" w:rsidRDefault="00532929">
      <w:pPr>
        <w:pStyle w:val="TOC3"/>
        <w:rPr>
          <w:rFonts w:eastAsiaTheme="minorEastAsia"/>
          <w:smallCaps w:val="0"/>
          <w:sz w:val="22"/>
        </w:rPr>
      </w:pPr>
      <w:hyperlink w:anchor="_Toc25933947" w:history="1">
        <w:r w:rsidR="00C371CD" w:rsidRPr="006274AA">
          <w:rPr>
            <w:rStyle w:val="Hyperlink"/>
          </w:rPr>
          <w:t>Office 365 Tehdit Bilgileri</w:t>
        </w:r>
        <w:r w:rsidR="00C371CD">
          <w:tab/>
        </w:r>
        <w:r w:rsidR="00C371CD">
          <w:fldChar w:fldCharType="begin"/>
        </w:r>
        <w:r w:rsidR="00C371CD">
          <w:instrText xml:space="preserve"> PAGEREF _Toc25933947 \h </w:instrText>
        </w:r>
        <w:r w:rsidR="00C371CD">
          <w:fldChar w:fldCharType="separate"/>
        </w:r>
        <w:r w:rsidR="00C371CD">
          <w:t>98</w:t>
        </w:r>
        <w:r w:rsidR="00C371CD">
          <w:fldChar w:fldCharType="end"/>
        </w:r>
      </w:hyperlink>
    </w:p>
    <w:p w14:paraId="7F616424" w14:textId="539F3C30" w:rsidR="00C371CD" w:rsidRDefault="00532929">
      <w:pPr>
        <w:pStyle w:val="TOC3"/>
        <w:rPr>
          <w:rFonts w:eastAsiaTheme="minorEastAsia"/>
          <w:smallCaps w:val="0"/>
          <w:sz w:val="22"/>
        </w:rPr>
      </w:pPr>
      <w:hyperlink w:anchor="_Toc25933948" w:history="1">
        <w:r w:rsidR="00C371CD" w:rsidRPr="006274AA">
          <w:rPr>
            <w:rStyle w:val="Hyperlink"/>
          </w:rPr>
          <w:t>Office 365'teki Multi-Geo Capabilities</w:t>
        </w:r>
        <w:r w:rsidR="00C371CD">
          <w:tab/>
        </w:r>
        <w:r w:rsidR="00C371CD">
          <w:fldChar w:fldCharType="begin"/>
        </w:r>
        <w:r w:rsidR="00C371CD">
          <w:instrText xml:space="preserve"> PAGEREF _Toc25933948 \h </w:instrText>
        </w:r>
        <w:r w:rsidR="00C371CD">
          <w:fldChar w:fldCharType="separate"/>
        </w:r>
        <w:r w:rsidR="00C371CD">
          <w:t>98</w:t>
        </w:r>
        <w:r w:rsidR="00C371CD">
          <w:fldChar w:fldCharType="end"/>
        </w:r>
      </w:hyperlink>
    </w:p>
    <w:p w14:paraId="564BC232" w14:textId="4BBC43AE" w:rsidR="00C371CD" w:rsidRDefault="00532929">
      <w:pPr>
        <w:pStyle w:val="TOC3"/>
        <w:rPr>
          <w:rFonts w:eastAsiaTheme="minorEastAsia"/>
          <w:smallCaps w:val="0"/>
          <w:sz w:val="22"/>
        </w:rPr>
      </w:pPr>
      <w:hyperlink w:anchor="_Toc25933949" w:history="1">
        <w:r w:rsidR="00C371CD" w:rsidRPr="006274AA">
          <w:rPr>
            <w:rStyle w:val="Hyperlink"/>
          </w:rPr>
          <w:t>Ses Hizmetleri</w:t>
        </w:r>
        <w:r w:rsidR="00C371CD">
          <w:tab/>
        </w:r>
        <w:r w:rsidR="00C371CD">
          <w:fldChar w:fldCharType="begin"/>
        </w:r>
        <w:r w:rsidR="00C371CD">
          <w:instrText xml:space="preserve"> PAGEREF _Toc25933949 \h </w:instrText>
        </w:r>
        <w:r w:rsidR="00C371CD">
          <w:fldChar w:fldCharType="separate"/>
        </w:r>
        <w:r w:rsidR="00C371CD">
          <w:t>98</w:t>
        </w:r>
        <w:r w:rsidR="00C371CD">
          <w:fldChar w:fldCharType="end"/>
        </w:r>
      </w:hyperlink>
    </w:p>
    <w:p w14:paraId="3365E197" w14:textId="36EA0C58" w:rsidR="00C371CD" w:rsidRDefault="00532929">
      <w:pPr>
        <w:pStyle w:val="TOC3"/>
        <w:rPr>
          <w:rFonts w:eastAsiaTheme="minorEastAsia"/>
          <w:smallCaps w:val="0"/>
          <w:sz w:val="22"/>
        </w:rPr>
      </w:pPr>
      <w:hyperlink w:anchor="_Toc25933950" w:history="1">
        <w:r w:rsidR="00C371CD" w:rsidRPr="006274AA">
          <w:rPr>
            <w:rStyle w:val="Hyperlink"/>
          </w:rPr>
          <w:t>Exchange Online</w:t>
        </w:r>
        <w:r w:rsidR="00C371CD">
          <w:tab/>
        </w:r>
        <w:r w:rsidR="00C371CD">
          <w:fldChar w:fldCharType="begin"/>
        </w:r>
        <w:r w:rsidR="00C371CD">
          <w:instrText xml:space="preserve"> PAGEREF _Toc25933950 \h </w:instrText>
        </w:r>
        <w:r w:rsidR="00C371CD">
          <w:fldChar w:fldCharType="separate"/>
        </w:r>
        <w:r w:rsidR="00C371CD">
          <w:t>98</w:t>
        </w:r>
        <w:r w:rsidR="00C371CD">
          <w:fldChar w:fldCharType="end"/>
        </w:r>
      </w:hyperlink>
    </w:p>
    <w:p w14:paraId="668C2722" w14:textId="72EFCE1E" w:rsidR="00C371CD" w:rsidRDefault="00532929">
      <w:pPr>
        <w:pStyle w:val="TOC3"/>
        <w:rPr>
          <w:rFonts w:eastAsiaTheme="minorEastAsia"/>
          <w:smallCaps w:val="0"/>
          <w:sz w:val="22"/>
        </w:rPr>
      </w:pPr>
      <w:hyperlink w:anchor="_Toc25933951" w:history="1">
        <w:r w:rsidR="00C371CD" w:rsidRPr="006274AA">
          <w:rPr>
            <w:rStyle w:val="Hyperlink"/>
          </w:rPr>
          <w:t>Project</w:t>
        </w:r>
        <w:r w:rsidR="00C371CD">
          <w:tab/>
        </w:r>
        <w:r w:rsidR="00C371CD">
          <w:fldChar w:fldCharType="begin"/>
        </w:r>
        <w:r w:rsidR="00C371CD">
          <w:instrText xml:space="preserve"> PAGEREF _Toc25933951 \h </w:instrText>
        </w:r>
        <w:r w:rsidR="00C371CD">
          <w:fldChar w:fldCharType="separate"/>
        </w:r>
        <w:r w:rsidR="00C371CD">
          <w:t>99</w:t>
        </w:r>
        <w:r w:rsidR="00C371CD">
          <w:fldChar w:fldCharType="end"/>
        </w:r>
      </w:hyperlink>
    </w:p>
    <w:p w14:paraId="29C635EB" w14:textId="305C92C1" w:rsidR="00C371CD" w:rsidRDefault="00532929">
      <w:pPr>
        <w:pStyle w:val="TOC3"/>
        <w:rPr>
          <w:rFonts w:eastAsiaTheme="minorEastAsia"/>
          <w:smallCaps w:val="0"/>
          <w:sz w:val="22"/>
        </w:rPr>
      </w:pPr>
      <w:hyperlink w:anchor="_Toc25933952" w:history="1">
        <w:r w:rsidR="00C371CD" w:rsidRPr="006274AA">
          <w:rPr>
            <w:rStyle w:val="Hyperlink"/>
          </w:rPr>
          <w:t>SharePoint Online</w:t>
        </w:r>
        <w:r w:rsidR="00C371CD">
          <w:tab/>
        </w:r>
        <w:r w:rsidR="00C371CD">
          <w:fldChar w:fldCharType="begin"/>
        </w:r>
        <w:r w:rsidR="00C371CD">
          <w:instrText xml:space="preserve"> PAGEREF _Toc25933952 \h </w:instrText>
        </w:r>
        <w:r w:rsidR="00C371CD">
          <w:fldChar w:fldCharType="separate"/>
        </w:r>
        <w:r w:rsidR="00C371CD">
          <w:t>99</w:t>
        </w:r>
        <w:r w:rsidR="00C371CD">
          <w:fldChar w:fldCharType="end"/>
        </w:r>
      </w:hyperlink>
    </w:p>
    <w:p w14:paraId="340F47CC" w14:textId="4B6DDDF5" w:rsidR="00C371CD" w:rsidRDefault="00532929">
      <w:pPr>
        <w:pStyle w:val="TOC3"/>
        <w:rPr>
          <w:rFonts w:eastAsiaTheme="minorEastAsia"/>
          <w:smallCaps w:val="0"/>
          <w:sz w:val="22"/>
        </w:rPr>
      </w:pPr>
      <w:hyperlink w:anchor="_Toc25933953" w:history="1">
        <w:r w:rsidR="00C371CD" w:rsidRPr="006274AA">
          <w:rPr>
            <w:rStyle w:val="Hyperlink"/>
          </w:rPr>
          <w:t>Skype Kurumsal Çevrimiçi Sürüm</w:t>
        </w:r>
        <w:r w:rsidR="00C371CD">
          <w:tab/>
        </w:r>
        <w:r w:rsidR="00C371CD">
          <w:fldChar w:fldCharType="begin"/>
        </w:r>
        <w:r w:rsidR="00C371CD">
          <w:instrText xml:space="preserve"> PAGEREF _Toc25933953 \h </w:instrText>
        </w:r>
        <w:r w:rsidR="00C371CD">
          <w:fldChar w:fldCharType="separate"/>
        </w:r>
        <w:r w:rsidR="00C371CD">
          <w:t>99</w:t>
        </w:r>
        <w:r w:rsidR="00C371CD">
          <w:fldChar w:fldCharType="end"/>
        </w:r>
      </w:hyperlink>
    </w:p>
    <w:p w14:paraId="49422544" w14:textId="176BCE3F" w:rsidR="00C371CD" w:rsidRDefault="00532929">
      <w:pPr>
        <w:pStyle w:val="TOC3"/>
        <w:rPr>
          <w:rFonts w:eastAsiaTheme="minorEastAsia"/>
          <w:smallCaps w:val="0"/>
          <w:sz w:val="22"/>
        </w:rPr>
      </w:pPr>
      <w:hyperlink w:anchor="_Toc25933954" w:history="1">
        <w:r w:rsidR="00C371CD" w:rsidRPr="006274AA">
          <w:rPr>
            <w:rStyle w:val="Hyperlink"/>
          </w:rPr>
          <w:t>Microsoft Intune</w:t>
        </w:r>
        <w:r w:rsidR="00C371CD">
          <w:tab/>
        </w:r>
        <w:r w:rsidR="00C371CD">
          <w:fldChar w:fldCharType="begin"/>
        </w:r>
        <w:r w:rsidR="00C371CD">
          <w:instrText xml:space="preserve"> PAGEREF _Toc25933954 \h </w:instrText>
        </w:r>
        <w:r w:rsidR="00C371CD">
          <w:fldChar w:fldCharType="separate"/>
        </w:r>
        <w:r w:rsidR="00C371CD">
          <w:t>99</w:t>
        </w:r>
        <w:r w:rsidR="00C371CD">
          <w:fldChar w:fldCharType="end"/>
        </w:r>
      </w:hyperlink>
    </w:p>
    <w:p w14:paraId="099C7879" w14:textId="4A5A0B6E" w:rsidR="00C371CD" w:rsidRDefault="00532929">
      <w:pPr>
        <w:pStyle w:val="TOC2"/>
        <w:rPr>
          <w:rFonts w:eastAsiaTheme="minorEastAsia"/>
          <w:smallCaps w:val="0"/>
          <w:sz w:val="22"/>
        </w:rPr>
      </w:pPr>
      <w:hyperlink w:anchor="_Toc25933955" w:history="1">
        <w:r w:rsidR="00C371CD" w:rsidRPr="006274AA">
          <w:rPr>
            <w:rStyle w:val="Hyperlink"/>
          </w:rPr>
          <w:t>YG'den Geçiş</w:t>
        </w:r>
        <w:r w:rsidR="00C371CD">
          <w:tab/>
        </w:r>
        <w:r w:rsidR="00C371CD">
          <w:fldChar w:fldCharType="begin"/>
        </w:r>
        <w:r w:rsidR="00C371CD">
          <w:instrText xml:space="preserve"> PAGEREF _Toc25933955 \h </w:instrText>
        </w:r>
        <w:r w:rsidR="00C371CD">
          <w:fldChar w:fldCharType="separate"/>
        </w:r>
        <w:r w:rsidR="00C371CD">
          <w:t>99</w:t>
        </w:r>
        <w:r w:rsidR="00C371CD">
          <w:fldChar w:fldCharType="end"/>
        </w:r>
      </w:hyperlink>
    </w:p>
    <w:p w14:paraId="52C67A78" w14:textId="41C5C531" w:rsidR="00C371CD" w:rsidRDefault="00532929">
      <w:pPr>
        <w:pStyle w:val="TOC3"/>
        <w:rPr>
          <w:rFonts w:eastAsiaTheme="minorEastAsia"/>
          <w:smallCaps w:val="0"/>
          <w:sz w:val="22"/>
        </w:rPr>
      </w:pPr>
      <w:hyperlink w:anchor="_Toc25933956" w:history="1">
        <w:r w:rsidR="00C371CD" w:rsidRPr="006274AA">
          <w:rPr>
            <w:rStyle w:val="Hyperlink"/>
          </w:rPr>
          <w:t>CAL Paketleri</w:t>
        </w:r>
        <w:r w:rsidR="00C371CD">
          <w:tab/>
        </w:r>
        <w:r w:rsidR="00C371CD">
          <w:fldChar w:fldCharType="begin"/>
        </w:r>
        <w:r w:rsidR="00C371CD">
          <w:instrText xml:space="preserve"> PAGEREF _Toc25933956 \h </w:instrText>
        </w:r>
        <w:r w:rsidR="00C371CD">
          <w:fldChar w:fldCharType="separate"/>
        </w:r>
        <w:r w:rsidR="00C371CD">
          <w:t>99</w:t>
        </w:r>
        <w:r w:rsidR="00C371CD">
          <w:fldChar w:fldCharType="end"/>
        </w:r>
      </w:hyperlink>
    </w:p>
    <w:p w14:paraId="2355367F" w14:textId="2AB6A398" w:rsidR="00C371CD" w:rsidRDefault="00532929">
      <w:pPr>
        <w:pStyle w:val="TOC3"/>
        <w:rPr>
          <w:rFonts w:eastAsiaTheme="minorEastAsia"/>
          <w:smallCaps w:val="0"/>
          <w:sz w:val="22"/>
        </w:rPr>
      </w:pPr>
      <w:hyperlink w:anchor="_Toc25933957" w:history="1">
        <w:r w:rsidR="00C371CD" w:rsidRPr="006274AA">
          <w:rPr>
            <w:rStyle w:val="Hyperlink"/>
          </w:rPr>
          <w:t>Windows Masaüstü Bilgisayar İşletim Sistemi</w:t>
        </w:r>
        <w:r w:rsidR="00C371CD">
          <w:tab/>
        </w:r>
        <w:r w:rsidR="00C371CD">
          <w:fldChar w:fldCharType="begin"/>
        </w:r>
        <w:r w:rsidR="00C371CD">
          <w:instrText xml:space="preserve"> PAGEREF _Toc25933957 \h </w:instrText>
        </w:r>
        <w:r w:rsidR="00C371CD">
          <w:fldChar w:fldCharType="separate"/>
        </w:r>
        <w:r w:rsidR="00C371CD">
          <w:t>100</w:t>
        </w:r>
        <w:r w:rsidR="00C371CD">
          <w:fldChar w:fldCharType="end"/>
        </w:r>
      </w:hyperlink>
    </w:p>
    <w:p w14:paraId="17186501" w14:textId="54B2AE92" w:rsidR="00C371CD" w:rsidRDefault="00532929">
      <w:pPr>
        <w:pStyle w:val="TOC3"/>
        <w:rPr>
          <w:rFonts w:eastAsiaTheme="minorEastAsia"/>
          <w:smallCaps w:val="0"/>
          <w:sz w:val="22"/>
        </w:rPr>
      </w:pPr>
      <w:hyperlink w:anchor="_Toc25933958" w:history="1">
        <w:r w:rsidR="00C371CD" w:rsidRPr="006274AA">
          <w:rPr>
            <w:rStyle w:val="Hyperlink"/>
          </w:rPr>
          <w:t>Microsoft 365</w:t>
        </w:r>
        <w:r w:rsidR="00C371CD">
          <w:tab/>
        </w:r>
        <w:r w:rsidR="00C371CD">
          <w:fldChar w:fldCharType="begin"/>
        </w:r>
        <w:r w:rsidR="00C371CD">
          <w:instrText xml:space="preserve"> PAGEREF _Toc25933958 \h </w:instrText>
        </w:r>
        <w:r w:rsidR="00C371CD">
          <w:fldChar w:fldCharType="separate"/>
        </w:r>
        <w:r w:rsidR="00C371CD">
          <w:t>100</w:t>
        </w:r>
        <w:r w:rsidR="00C371CD">
          <w:fldChar w:fldCharType="end"/>
        </w:r>
      </w:hyperlink>
    </w:p>
    <w:p w14:paraId="1DE79A0D" w14:textId="1F769A4D" w:rsidR="00C371CD" w:rsidRDefault="00532929">
      <w:pPr>
        <w:pStyle w:val="TOC3"/>
        <w:rPr>
          <w:rFonts w:eastAsiaTheme="minorEastAsia"/>
          <w:smallCaps w:val="0"/>
          <w:sz w:val="22"/>
        </w:rPr>
      </w:pPr>
      <w:hyperlink w:anchor="_Toc25933959" w:history="1">
        <w:r w:rsidR="00C371CD" w:rsidRPr="006274AA">
          <w:rPr>
            <w:rStyle w:val="Hyperlink"/>
          </w:rPr>
          <w:t>Enterprise Mobility + Security</w:t>
        </w:r>
        <w:r w:rsidR="00C371CD">
          <w:tab/>
        </w:r>
        <w:r w:rsidR="00C371CD">
          <w:fldChar w:fldCharType="begin"/>
        </w:r>
        <w:r w:rsidR="00C371CD">
          <w:instrText xml:space="preserve"> PAGEREF _Toc25933959 \h </w:instrText>
        </w:r>
        <w:r w:rsidR="00C371CD">
          <w:fldChar w:fldCharType="separate"/>
        </w:r>
        <w:r w:rsidR="00C371CD">
          <w:t>100</w:t>
        </w:r>
        <w:r w:rsidR="00C371CD">
          <w:fldChar w:fldCharType="end"/>
        </w:r>
      </w:hyperlink>
    </w:p>
    <w:p w14:paraId="590DB186" w14:textId="2A13971D" w:rsidR="00C371CD" w:rsidRDefault="00532929">
      <w:pPr>
        <w:pStyle w:val="TOC3"/>
        <w:rPr>
          <w:rFonts w:eastAsiaTheme="minorEastAsia"/>
          <w:smallCaps w:val="0"/>
          <w:sz w:val="22"/>
        </w:rPr>
      </w:pPr>
      <w:hyperlink w:anchor="_Toc25933960" w:history="1">
        <w:r w:rsidR="00C371CD" w:rsidRPr="006274AA">
          <w:rPr>
            <w:rStyle w:val="Hyperlink"/>
          </w:rPr>
          <w:t>Microsoft Dynamics 365 Hizmetleri</w:t>
        </w:r>
        <w:r w:rsidR="00C371CD">
          <w:tab/>
        </w:r>
        <w:r w:rsidR="00C371CD">
          <w:fldChar w:fldCharType="begin"/>
        </w:r>
        <w:r w:rsidR="00C371CD">
          <w:instrText xml:space="preserve"> PAGEREF _Toc25933960 \h </w:instrText>
        </w:r>
        <w:r w:rsidR="00C371CD">
          <w:fldChar w:fldCharType="separate"/>
        </w:r>
        <w:r w:rsidR="00C371CD">
          <w:t>100</w:t>
        </w:r>
        <w:r w:rsidR="00C371CD">
          <w:fldChar w:fldCharType="end"/>
        </w:r>
      </w:hyperlink>
    </w:p>
    <w:p w14:paraId="7D60427C" w14:textId="62224FBA" w:rsidR="00C371CD" w:rsidRDefault="00532929">
      <w:pPr>
        <w:pStyle w:val="TOC3"/>
        <w:rPr>
          <w:rFonts w:eastAsiaTheme="minorEastAsia"/>
          <w:smallCaps w:val="0"/>
          <w:sz w:val="22"/>
        </w:rPr>
      </w:pPr>
      <w:hyperlink w:anchor="_Toc25933961" w:history="1">
        <w:r w:rsidR="00C371CD" w:rsidRPr="006274AA">
          <w:rPr>
            <w:rStyle w:val="Hyperlink"/>
          </w:rPr>
          <w:t>Office 365 Uygulamaları</w:t>
        </w:r>
        <w:r w:rsidR="00C371CD">
          <w:tab/>
        </w:r>
        <w:r w:rsidR="00C371CD">
          <w:fldChar w:fldCharType="begin"/>
        </w:r>
        <w:r w:rsidR="00C371CD">
          <w:instrText xml:space="preserve"> PAGEREF _Toc25933961 \h </w:instrText>
        </w:r>
        <w:r w:rsidR="00C371CD">
          <w:fldChar w:fldCharType="separate"/>
        </w:r>
        <w:r w:rsidR="00C371CD">
          <w:t>102</w:t>
        </w:r>
        <w:r w:rsidR="00C371CD">
          <w:fldChar w:fldCharType="end"/>
        </w:r>
      </w:hyperlink>
    </w:p>
    <w:p w14:paraId="70E382F5" w14:textId="5A905235" w:rsidR="00C371CD" w:rsidRDefault="00532929">
      <w:pPr>
        <w:pStyle w:val="TOC3"/>
        <w:rPr>
          <w:rFonts w:eastAsiaTheme="minorEastAsia"/>
          <w:smallCaps w:val="0"/>
          <w:sz w:val="22"/>
        </w:rPr>
      </w:pPr>
      <w:hyperlink w:anchor="_Toc25933962" w:history="1">
        <w:r w:rsidR="00C371CD" w:rsidRPr="006274AA">
          <w:rPr>
            <w:rStyle w:val="Hyperlink"/>
          </w:rPr>
          <w:t>Office 365 Paketleri</w:t>
        </w:r>
        <w:r w:rsidR="00C371CD">
          <w:tab/>
        </w:r>
        <w:r w:rsidR="00C371CD">
          <w:fldChar w:fldCharType="begin"/>
        </w:r>
        <w:r w:rsidR="00C371CD">
          <w:instrText xml:space="preserve"> PAGEREF _Toc25933962 \h </w:instrText>
        </w:r>
        <w:r w:rsidR="00C371CD">
          <w:fldChar w:fldCharType="separate"/>
        </w:r>
        <w:r w:rsidR="00C371CD">
          <w:t>102</w:t>
        </w:r>
        <w:r w:rsidR="00C371CD">
          <w:fldChar w:fldCharType="end"/>
        </w:r>
      </w:hyperlink>
    </w:p>
    <w:p w14:paraId="6323F134" w14:textId="7DC50CB8" w:rsidR="00C371CD" w:rsidRDefault="00532929">
      <w:pPr>
        <w:pStyle w:val="TOC3"/>
        <w:rPr>
          <w:rFonts w:eastAsiaTheme="minorEastAsia"/>
          <w:smallCaps w:val="0"/>
          <w:sz w:val="22"/>
        </w:rPr>
      </w:pPr>
      <w:hyperlink w:anchor="_Toc25933963" w:history="1">
        <w:r w:rsidR="00C371CD" w:rsidRPr="006274AA">
          <w:rPr>
            <w:rStyle w:val="Hyperlink"/>
          </w:rPr>
          <w:t>Project</w:t>
        </w:r>
        <w:r w:rsidR="00C371CD">
          <w:tab/>
        </w:r>
        <w:r w:rsidR="00C371CD">
          <w:fldChar w:fldCharType="begin"/>
        </w:r>
        <w:r w:rsidR="00C371CD">
          <w:instrText xml:space="preserve"> PAGEREF _Toc25933963 \h </w:instrText>
        </w:r>
        <w:r w:rsidR="00C371CD">
          <w:fldChar w:fldCharType="separate"/>
        </w:r>
        <w:r w:rsidR="00C371CD">
          <w:t>102</w:t>
        </w:r>
        <w:r w:rsidR="00C371CD">
          <w:fldChar w:fldCharType="end"/>
        </w:r>
      </w:hyperlink>
    </w:p>
    <w:p w14:paraId="74E94FFF" w14:textId="21AA1917" w:rsidR="00C371CD" w:rsidRDefault="00532929">
      <w:pPr>
        <w:pStyle w:val="TOC1"/>
        <w:rPr>
          <w:rFonts w:eastAsiaTheme="minorEastAsia"/>
          <w:b w:val="0"/>
          <w:caps w:val="0"/>
          <w:noProof/>
          <w:sz w:val="22"/>
          <w:szCs w:val="22"/>
        </w:rPr>
      </w:pPr>
      <w:hyperlink w:anchor="_Toc25933964" w:history="1">
        <w:r w:rsidR="00C371CD" w:rsidRPr="006274AA">
          <w:rPr>
            <w:rStyle w:val="Hyperlink"/>
            <w:noProof/>
          </w:rPr>
          <w:t>Ek D – Profesyonel Hizmetler</w:t>
        </w:r>
        <w:r w:rsidR="00C371CD">
          <w:rPr>
            <w:noProof/>
          </w:rPr>
          <w:tab/>
        </w:r>
        <w:r w:rsidR="00C371CD">
          <w:rPr>
            <w:noProof/>
          </w:rPr>
          <w:fldChar w:fldCharType="begin"/>
        </w:r>
        <w:r w:rsidR="00C371CD">
          <w:rPr>
            <w:noProof/>
          </w:rPr>
          <w:instrText xml:space="preserve"> PAGEREF _Toc25933964 \h </w:instrText>
        </w:r>
        <w:r w:rsidR="00C371CD">
          <w:rPr>
            <w:noProof/>
          </w:rPr>
        </w:r>
        <w:r w:rsidR="00C371CD">
          <w:rPr>
            <w:noProof/>
          </w:rPr>
          <w:fldChar w:fldCharType="separate"/>
        </w:r>
        <w:r w:rsidR="00C371CD">
          <w:rPr>
            <w:noProof/>
          </w:rPr>
          <w:t>103</w:t>
        </w:r>
        <w:r w:rsidR="00C371CD">
          <w:rPr>
            <w:noProof/>
          </w:rPr>
          <w:fldChar w:fldCharType="end"/>
        </w:r>
      </w:hyperlink>
    </w:p>
    <w:p w14:paraId="35AEF05C" w14:textId="6C44BCD7" w:rsidR="00C371CD" w:rsidRDefault="00532929">
      <w:pPr>
        <w:pStyle w:val="TOC2"/>
        <w:rPr>
          <w:rFonts w:eastAsiaTheme="minorEastAsia"/>
          <w:smallCaps w:val="0"/>
          <w:sz w:val="22"/>
        </w:rPr>
      </w:pPr>
      <w:hyperlink w:anchor="_Toc25933965" w:history="1">
        <w:r w:rsidR="00C371CD" w:rsidRPr="006274AA">
          <w:rPr>
            <w:rStyle w:val="Hyperlink"/>
          </w:rPr>
          <w:t>Microsoft Premier Desteği Teklifleri</w:t>
        </w:r>
        <w:r w:rsidR="00C371CD">
          <w:tab/>
        </w:r>
        <w:r w:rsidR="00C371CD">
          <w:fldChar w:fldCharType="begin"/>
        </w:r>
        <w:r w:rsidR="00C371CD">
          <w:instrText xml:space="preserve"> PAGEREF _Toc25933965 \h </w:instrText>
        </w:r>
        <w:r w:rsidR="00C371CD">
          <w:fldChar w:fldCharType="separate"/>
        </w:r>
        <w:r w:rsidR="00C371CD">
          <w:t>103</w:t>
        </w:r>
        <w:r w:rsidR="00C371CD">
          <w:fldChar w:fldCharType="end"/>
        </w:r>
      </w:hyperlink>
    </w:p>
    <w:p w14:paraId="1347C3AE" w14:textId="506A908B" w:rsidR="00C371CD" w:rsidRDefault="00532929">
      <w:pPr>
        <w:pStyle w:val="TOC2"/>
        <w:rPr>
          <w:rFonts w:eastAsiaTheme="minorEastAsia"/>
          <w:smallCaps w:val="0"/>
          <w:sz w:val="22"/>
        </w:rPr>
      </w:pPr>
      <w:hyperlink w:anchor="_Toc25933966" w:history="1">
        <w:r w:rsidR="00C371CD" w:rsidRPr="006274AA">
          <w:rPr>
            <w:rStyle w:val="Hyperlink"/>
          </w:rPr>
          <w:t>Microsoft Dijital Danışmanlık Hizmetleri Teklifleri</w:t>
        </w:r>
        <w:r w:rsidR="00C371CD">
          <w:tab/>
        </w:r>
        <w:r w:rsidR="00C371CD">
          <w:fldChar w:fldCharType="begin"/>
        </w:r>
        <w:r w:rsidR="00C371CD">
          <w:instrText xml:space="preserve"> PAGEREF _Toc25933966 \h </w:instrText>
        </w:r>
        <w:r w:rsidR="00C371CD">
          <w:fldChar w:fldCharType="separate"/>
        </w:r>
        <w:r w:rsidR="00C371CD">
          <w:t>103</w:t>
        </w:r>
        <w:r w:rsidR="00C371CD">
          <w:fldChar w:fldCharType="end"/>
        </w:r>
      </w:hyperlink>
    </w:p>
    <w:p w14:paraId="432A9DE9" w14:textId="488E79B4" w:rsidR="00C371CD" w:rsidRDefault="00532929">
      <w:pPr>
        <w:pStyle w:val="TOC2"/>
        <w:rPr>
          <w:rFonts w:eastAsiaTheme="minorEastAsia"/>
          <w:smallCaps w:val="0"/>
          <w:sz w:val="22"/>
        </w:rPr>
      </w:pPr>
      <w:hyperlink w:anchor="_Toc25933967" w:history="1">
        <w:r w:rsidR="00C371CD" w:rsidRPr="006274AA">
          <w:rPr>
            <w:rStyle w:val="Hyperlink"/>
          </w:rPr>
          <w:t>Sales Productivity Accelerator Teklifleri</w:t>
        </w:r>
        <w:r w:rsidR="00C371CD">
          <w:tab/>
        </w:r>
        <w:r w:rsidR="00C371CD">
          <w:fldChar w:fldCharType="begin"/>
        </w:r>
        <w:r w:rsidR="00C371CD">
          <w:instrText xml:space="preserve"> PAGEREF _Toc25933967 \h </w:instrText>
        </w:r>
        <w:r w:rsidR="00C371CD">
          <w:fldChar w:fldCharType="separate"/>
        </w:r>
        <w:r w:rsidR="00C371CD">
          <w:t>104</w:t>
        </w:r>
        <w:r w:rsidR="00C371CD">
          <w:fldChar w:fldCharType="end"/>
        </w:r>
      </w:hyperlink>
    </w:p>
    <w:p w14:paraId="54F8DA38" w14:textId="3B816BAF" w:rsidR="00C371CD" w:rsidRDefault="00532929">
      <w:pPr>
        <w:pStyle w:val="TOC1"/>
        <w:rPr>
          <w:rFonts w:eastAsiaTheme="minorEastAsia"/>
          <w:b w:val="0"/>
          <w:caps w:val="0"/>
          <w:noProof/>
          <w:sz w:val="22"/>
          <w:szCs w:val="22"/>
        </w:rPr>
      </w:pPr>
      <w:hyperlink w:anchor="_Toc25933968" w:history="1">
        <w:r w:rsidR="00C371CD" w:rsidRPr="006274AA">
          <w:rPr>
            <w:rStyle w:val="Hyperlink"/>
            <w:noProof/>
          </w:rPr>
          <w:t>Ek E – Program Anlaşması Ek Hükümleri</w:t>
        </w:r>
        <w:r w:rsidR="00C371CD">
          <w:rPr>
            <w:noProof/>
          </w:rPr>
          <w:tab/>
        </w:r>
        <w:r w:rsidR="00C371CD">
          <w:rPr>
            <w:noProof/>
          </w:rPr>
          <w:fldChar w:fldCharType="begin"/>
        </w:r>
        <w:r w:rsidR="00C371CD">
          <w:rPr>
            <w:noProof/>
          </w:rPr>
          <w:instrText xml:space="preserve"> PAGEREF _Toc25933968 \h </w:instrText>
        </w:r>
        <w:r w:rsidR="00C371CD">
          <w:rPr>
            <w:noProof/>
          </w:rPr>
        </w:r>
        <w:r w:rsidR="00C371CD">
          <w:rPr>
            <w:noProof/>
          </w:rPr>
          <w:fldChar w:fldCharType="separate"/>
        </w:r>
        <w:r w:rsidR="00C371CD">
          <w:rPr>
            <w:noProof/>
          </w:rPr>
          <w:t>105</w:t>
        </w:r>
        <w:r w:rsidR="00C371CD">
          <w:rPr>
            <w:noProof/>
          </w:rPr>
          <w:fldChar w:fldCharType="end"/>
        </w:r>
      </w:hyperlink>
    </w:p>
    <w:p w14:paraId="69D889BB" w14:textId="34D8DDBB" w:rsidR="00C371CD" w:rsidRDefault="00532929">
      <w:pPr>
        <w:pStyle w:val="TOC2"/>
        <w:rPr>
          <w:rFonts w:eastAsiaTheme="minorEastAsia"/>
          <w:smallCaps w:val="0"/>
          <w:sz w:val="22"/>
        </w:rPr>
      </w:pPr>
      <w:hyperlink w:anchor="_Toc25933969" w:history="1">
        <w:r w:rsidR="00C371CD" w:rsidRPr="006274AA">
          <w:rPr>
            <w:rStyle w:val="Hyperlink"/>
          </w:rPr>
          <w:t>Seçim Plus Programı için Ek Hükümler</w:t>
        </w:r>
        <w:r w:rsidR="00C371CD">
          <w:tab/>
        </w:r>
        <w:r w:rsidR="00C371CD">
          <w:fldChar w:fldCharType="begin"/>
        </w:r>
        <w:r w:rsidR="00C371CD">
          <w:instrText xml:space="preserve"> PAGEREF _Toc25933969 \h </w:instrText>
        </w:r>
        <w:r w:rsidR="00C371CD">
          <w:fldChar w:fldCharType="separate"/>
        </w:r>
        <w:r w:rsidR="00C371CD">
          <w:t>105</w:t>
        </w:r>
        <w:r w:rsidR="00C371CD">
          <w:fldChar w:fldCharType="end"/>
        </w:r>
      </w:hyperlink>
    </w:p>
    <w:p w14:paraId="3328C0A6" w14:textId="7FE2B039" w:rsidR="00C371CD" w:rsidRDefault="00532929">
      <w:pPr>
        <w:pStyle w:val="TOC2"/>
        <w:rPr>
          <w:rFonts w:eastAsiaTheme="minorEastAsia"/>
          <w:smallCaps w:val="0"/>
          <w:sz w:val="22"/>
        </w:rPr>
      </w:pPr>
      <w:hyperlink w:anchor="_Toc25933970" w:history="1">
        <w:r w:rsidR="00C371CD" w:rsidRPr="006274AA">
          <w:rPr>
            <w:rStyle w:val="Hyperlink"/>
          </w:rPr>
          <w:t>Nitelikli Cihazların Yönetimine İlişkin Tanım</w:t>
        </w:r>
        <w:r w:rsidR="00C371CD">
          <w:tab/>
        </w:r>
        <w:r w:rsidR="00C371CD">
          <w:fldChar w:fldCharType="begin"/>
        </w:r>
        <w:r w:rsidR="00C371CD">
          <w:instrText xml:space="preserve"> PAGEREF _Toc25933970 \h </w:instrText>
        </w:r>
        <w:r w:rsidR="00C371CD">
          <w:fldChar w:fldCharType="separate"/>
        </w:r>
        <w:r w:rsidR="00C371CD">
          <w:t>105</w:t>
        </w:r>
        <w:r w:rsidR="00C371CD">
          <w:fldChar w:fldCharType="end"/>
        </w:r>
      </w:hyperlink>
    </w:p>
    <w:p w14:paraId="3D73617E" w14:textId="1E6C4D40" w:rsidR="00C371CD" w:rsidRDefault="00532929">
      <w:pPr>
        <w:pStyle w:val="TOC2"/>
        <w:rPr>
          <w:rFonts w:eastAsiaTheme="minorEastAsia"/>
          <w:smallCaps w:val="0"/>
          <w:sz w:val="22"/>
        </w:rPr>
      </w:pPr>
      <w:hyperlink w:anchor="_Toc25933971" w:history="1">
        <w:r w:rsidR="00C371CD" w:rsidRPr="006274AA">
          <w:rPr>
            <w:rStyle w:val="Hyperlink"/>
          </w:rPr>
          <w:t>Open Programlardaki Çevrimiçi Hizmetler</w:t>
        </w:r>
        <w:r w:rsidR="00C371CD">
          <w:tab/>
        </w:r>
        <w:r w:rsidR="00C371CD">
          <w:fldChar w:fldCharType="begin"/>
        </w:r>
        <w:r w:rsidR="00C371CD">
          <w:instrText xml:space="preserve"> PAGEREF _Toc25933971 \h </w:instrText>
        </w:r>
        <w:r w:rsidR="00C371CD">
          <w:fldChar w:fldCharType="separate"/>
        </w:r>
        <w:r w:rsidR="00C371CD">
          <w:t>105</w:t>
        </w:r>
        <w:r w:rsidR="00C371CD">
          <w:fldChar w:fldCharType="end"/>
        </w:r>
      </w:hyperlink>
    </w:p>
    <w:p w14:paraId="0E6FF9AA" w14:textId="5985C8CA" w:rsidR="00C371CD" w:rsidRDefault="00532929">
      <w:pPr>
        <w:pStyle w:val="TOC2"/>
        <w:rPr>
          <w:rFonts w:eastAsiaTheme="minorEastAsia"/>
          <w:smallCaps w:val="0"/>
          <w:sz w:val="22"/>
        </w:rPr>
      </w:pPr>
      <w:hyperlink w:anchor="_Toc25933972" w:history="1">
        <w:r w:rsidR="00C371CD" w:rsidRPr="006274AA">
          <w:rPr>
            <w:rStyle w:val="Hyperlink"/>
          </w:rPr>
          <w:t>Profesyonel Hizmetler için Ek Hükümler - Eski Anlaşmalar</w:t>
        </w:r>
        <w:r w:rsidR="00C371CD">
          <w:tab/>
        </w:r>
        <w:r w:rsidR="00C371CD">
          <w:fldChar w:fldCharType="begin"/>
        </w:r>
        <w:r w:rsidR="00C371CD">
          <w:instrText xml:space="preserve"> PAGEREF _Toc25933972 \h </w:instrText>
        </w:r>
        <w:r w:rsidR="00C371CD">
          <w:fldChar w:fldCharType="separate"/>
        </w:r>
        <w:r w:rsidR="00C371CD">
          <w:t>105</w:t>
        </w:r>
        <w:r w:rsidR="00C371CD">
          <w:fldChar w:fldCharType="end"/>
        </w:r>
      </w:hyperlink>
    </w:p>
    <w:p w14:paraId="78C9AEE5" w14:textId="234E4D5F" w:rsidR="00C371CD" w:rsidRDefault="00532929">
      <w:pPr>
        <w:pStyle w:val="TOC1"/>
        <w:rPr>
          <w:rFonts w:eastAsiaTheme="minorEastAsia"/>
          <w:b w:val="0"/>
          <w:caps w:val="0"/>
          <w:noProof/>
          <w:sz w:val="22"/>
          <w:szCs w:val="22"/>
        </w:rPr>
      </w:pPr>
      <w:hyperlink w:anchor="_Toc25933973" w:history="1">
        <w:r w:rsidR="00C371CD" w:rsidRPr="006274AA">
          <w:rPr>
            <w:rStyle w:val="Hyperlink"/>
            <w:noProof/>
          </w:rPr>
          <w:t>Ek F – Promosyonlar</w:t>
        </w:r>
        <w:r w:rsidR="00C371CD">
          <w:rPr>
            <w:noProof/>
          </w:rPr>
          <w:tab/>
        </w:r>
        <w:r w:rsidR="00C371CD">
          <w:rPr>
            <w:noProof/>
          </w:rPr>
          <w:fldChar w:fldCharType="begin"/>
        </w:r>
        <w:r w:rsidR="00C371CD">
          <w:rPr>
            <w:noProof/>
          </w:rPr>
          <w:instrText xml:space="preserve"> PAGEREF _Toc25933973 \h </w:instrText>
        </w:r>
        <w:r w:rsidR="00C371CD">
          <w:rPr>
            <w:noProof/>
          </w:rPr>
        </w:r>
        <w:r w:rsidR="00C371CD">
          <w:rPr>
            <w:noProof/>
          </w:rPr>
          <w:fldChar w:fldCharType="separate"/>
        </w:r>
        <w:r w:rsidR="00C371CD">
          <w:rPr>
            <w:noProof/>
          </w:rPr>
          <w:t>107</w:t>
        </w:r>
        <w:r w:rsidR="00C371CD">
          <w:rPr>
            <w:noProof/>
          </w:rPr>
          <w:fldChar w:fldCharType="end"/>
        </w:r>
      </w:hyperlink>
    </w:p>
    <w:p w14:paraId="6C47739C" w14:textId="12C77263" w:rsidR="00C371CD" w:rsidRDefault="00532929">
      <w:pPr>
        <w:pStyle w:val="TOC2"/>
        <w:rPr>
          <w:rFonts w:eastAsiaTheme="minorEastAsia"/>
          <w:smallCaps w:val="0"/>
          <w:sz w:val="22"/>
        </w:rPr>
      </w:pPr>
      <w:hyperlink w:anchor="_Toc25933974" w:history="1">
        <w:r w:rsidR="00C371CD" w:rsidRPr="006274AA">
          <w:rPr>
            <w:rStyle w:val="Hyperlink"/>
          </w:rPr>
          <w:t>Microsoft 365 F1 için Güvenlik ve Uygunluk Promosyonu</w:t>
        </w:r>
        <w:r w:rsidR="00C371CD">
          <w:tab/>
        </w:r>
        <w:r w:rsidR="00C371CD">
          <w:fldChar w:fldCharType="begin"/>
        </w:r>
        <w:r w:rsidR="00C371CD">
          <w:instrText xml:space="preserve"> PAGEREF _Toc25933974 \h </w:instrText>
        </w:r>
        <w:r w:rsidR="00C371CD">
          <w:fldChar w:fldCharType="separate"/>
        </w:r>
        <w:r w:rsidR="00C371CD">
          <w:t>107</w:t>
        </w:r>
        <w:r w:rsidR="00C371CD">
          <w:fldChar w:fldCharType="end"/>
        </w:r>
      </w:hyperlink>
    </w:p>
    <w:p w14:paraId="0C2B2195" w14:textId="32E7C982" w:rsidR="00C371CD" w:rsidRDefault="00532929">
      <w:pPr>
        <w:pStyle w:val="TOC2"/>
        <w:rPr>
          <w:rFonts w:eastAsiaTheme="minorEastAsia"/>
          <w:smallCaps w:val="0"/>
          <w:sz w:val="22"/>
        </w:rPr>
      </w:pPr>
      <w:hyperlink w:anchor="_Toc25933975" w:history="1">
        <w:r w:rsidR="00C371CD" w:rsidRPr="006274AA">
          <w:rPr>
            <w:rStyle w:val="Hyperlink"/>
          </w:rPr>
          <w:t>Windows E5, M365 E5 ve M365 E5 Güvenliği Kullanıcıları için Windows 7 ESU Promosyonu</w:t>
        </w:r>
        <w:r w:rsidR="00C371CD">
          <w:tab/>
        </w:r>
        <w:r w:rsidR="00C371CD">
          <w:fldChar w:fldCharType="begin"/>
        </w:r>
        <w:r w:rsidR="00C371CD">
          <w:instrText xml:space="preserve"> PAGEREF _Toc25933975 \h </w:instrText>
        </w:r>
        <w:r w:rsidR="00C371CD">
          <w:fldChar w:fldCharType="separate"/>
        </w:r>
        <w:r w:rsidR="00C371CD">
          <w:t>107</w:t>
        </w:r>
        <w:r w:rsidR="00C371CD">
          <w:fldChar w:fldCharType="end"/>
        </w:r>
      </w:hyperlink>
    </w:p>
    <w:p w14:paraId="6DB418FC" w14:textId="5B750F5C" w:rsidR="00C371CD" w:rsidRDefault="00532929">
      <w:pPr>
        <w:pStyle w:val="TOC1"/>
        <w:rPr>
          <w:rFonts w:eastAsiaTheme="minorEastAsia"/>
          <w:b w:val="0"/>
          <w:caps w:val="0"/>
          <w:noProof/>
          <w:sz w:val="22"/>
          <w:szCs w:val="22"/>
        </w:rPr>
      </w:pPr>
      <w:hyperlink w:anchor="_Toc25933976" w:history="1">
        <w:r w:rsidR="00C371CD" w:rsidRPr="006274AA">
          <w:rPr>
            <w:rStyle w:val="Hyperlink"/>
            <w:noProof/>
          </w:rPr>
          <w:t>Ek G - Depolama Dizisi ve Azure Data Box Şartları</w:t>
        </w:r>
        <w:r w:rsidR="00C371CD">
          <w:rPr>
            <w:noProof/>
          </w:rPr>
          <w:tab/>
        </w:r>
        <w:r w:rsidR="00C371CD">
          <w:rPr>
            <w:noProof/>
          </w:rPr>
          <w:fldChar w:fldCharType="begin"/>
        </w:r>
        <w:r w:rsidR="00C371CD">
          <w:rPr>
            <w:noProof/>
          </w:rPr>
          <w:instrText xml:space="preserve"> PAGEREF _Toc25933976 \h </w:instrText>
        </w:r>
        <w:r w:rsidR="00C371CD">
          <w:rPr>
            <w:noProof/>
          </w:rPr>
        </w:r>
        <w:r w:rsidR="00C371CD">
          <w:rPr>
            <w:noProof/>
          </w:rPr>
          <w:fldChar w:fldCharType="separate"/>
        </w:r>
        <w:r w:rsidR="00C371CD">
          <w:rPr>
            <w:noProof/>
          </w:rPr>
          <w:t>108</w:t>
        </w:r>
        <w:r w:rsidR="00C371CD">
          <w:rPr>
            <w:noProof/>
          </w:rPr>
          <w:fldChar w:fldCharType="end"/>
        </w:r>
      </w:hyperlink>
    </w:p>
    <w:p w14:paraId="312F5CCE" w14:textId="494C4C00" w:rsidR="00C371CD" w:rsidRDefault="00532929">
      <w:pPr>
        <w:pStyle w:val="TOC2"/>
        <w:rPr>
          <w:rFonts w:eastAsiaTheme="minorEastAsia"/>
          <w:smallCaps w:val="0"/>
          <w:sz w:val="22"/>
        </w:rPr>
      </w:pPr>
      <w:hyperlink w:anchor="_Toc25933977" w:history="1">
        <w:r w:rsidR="00C371CD" w:rsidRPr="006274AA">
          <w:rPr>
            <w:rStyle w:val="Hyperlink"/>
          </w:rPr>
          <w:t>Depolama Dizisi Koşulları</w:t>
        </w:r>
        <w:r w:rsidR="00C371CD">
          <w:tab/>
        </w:r>
        <w:r w:rsidR="00C371CD">
          <w:fldChar w:fldCharType="begin"/>
        </w:r>
        <w:r w:rsidR="00C371CD">
          <w:instrText xml:space="preserve"> PAGEREF _Toc25933977 \h </w:instrText>
        </w:r>
        <w:r w:rsidR="00C371CD">
          <w:fldChar w:fldCharType="separate"/>
        </w:r>
        <w:r w:rsidR="00C371CD">
          <w:t>108</w:t>
        </w:r>
        <w:r w:rsidR="00C371CD">
          <w:fldChar w:fldCharType="end"/>
        </w:r>
      </w:hyperlink>
    </w:p>
    <w:p w14:paraId="01081BFD" w14:textId="7216CCA7" w:rsidR="00C371CD" w:rsidRDefault="00532929">
      <w:pPr>
        <w:pStyle w:val="TOC2"/>
        <w:rPr>
          <w:rFonts w:eastAsiaTheme="minorEastAsia"/>
          <w:smallCaps w:val="0"/>
          <w:sz w:val="22"/>
        </w:rPr>
      </w:pPr>
      <w:hyperlink w:anchor="_Toc25933978" w:history="1">
        <w:r w:rsidR="00C371CD" w:rsidRPr="006274AA">
          <w:rPr>
            <w:rStyle w:val="Hyperlink"/>
          </w:rPr>
          <w:t>Azure Data Box Donanım Şartları</w:t>
        </w:r>
        <w:r w:rsidR="00C371CD">
          <w:tab/>
        </w:r>
        <w:r w:rsidR="00C371CD">
          <w:fldChar w:fldCharType="begin"/>
        </w:r>
        <w:r w:rsidR="00C371CD">
          <w:instrText xml:space="preserve"> PAGEREF _Toc25933978 \h </w:instrText>
        </w:r>
        <w:r w:rsidR="00C371CD">
          <w:fldChar w:fldCharType="separate"/>
        </w:r>
        <w:r w:rsidR="00C371CD">
          <w:t>109</w:t>
        </w:r>
        <w:r w:rsidR="00C371CD">
          <w:fldChar w:fldCharType="end"/>
        </w:r>
      </w:hyperlink>
    </w:p>
    <w:p w14:paraId="2F266186" w14:textId="485FB301" w:rsidR="00C371CD" w:rsidRDefault="00532929">
      <w:pPr>
        <w:pStyle w:val="TOC1"/>
        <w:rPr>
          <w:rFonts w:eastAsiaTheme="minorEastAsia"/>
          <w:b w:val="0"/>
          <w:caps w:val="0"/>
          <w:noProof/>
          <w:sz w:val="22"/>
          <w:szCs w:val="22"/>
        </w:rPr>
      </w:pPr>
      <w:hyperlink w:anchor="_Toc25933979" w:history="1">
        <w:r w:rsidR="00C371CD" w:rsidRPr="006274AA">
          <w:rPr>
            <w:rStyle w:val="Hyperlink"/>
            <w:noProof/>
          </w:rPr>
          <w:t>Ek H - Öğrenci Kullanım Avantajları ve Akademik Programlar</w:t>
        </w:r>
        <w:r w:rsidR="00C371CD">
          <w:rPr>
            <w:noProof/>
          </w:rPr>
          <w:tab/>
        </w:r>
        <w:r w:rsidR="00C371CD">
          <w:rPr>
            <w:noProof/>
          </w:rPr>
          <w:fldChar w:fldCharType="begin"/>
        </w:r>
        <w:r w:rsidR="00C371CD">
          <w:rPr>
            <w:noProof/>
          </w:rPr>
          <w:instrText xml:space="preserve"> PAGEREF _Toc25933979 \h </w:instrText>
        </w:r>
        <w:r w:rsidR="00C371CD">
          <w:rPr>
            <w:noProof/>
          </w:rPr>
        </w:r>
        <w:r w:rsidR="00C371CD">
          <w:rPr>
            <w:noProof/>
          </w:rPr>
          <w:fldChar w:fldCharType="separate"/>
        </w:r>
        <w:r w:rsidR="00C371CD">
          <w:rPr>
            <w:noProof/>
          </w:rPr>
          <w:t>113</w:t>
        </w:r>
        <w:r w:rsidR="00C371CD">
          <w:rPr>
            <w:noProof/>
          </w:rPr>
          <w:fldChar w:fldCharType="end"/>
        </w:r>
      </w:hyperlink>
    </w:p>
    <w:p w14:paraId="6E781663" w14:textId="31CAD260" w:rsidR="00C371CD" w:rsidRDefault="00532929">
      <w:pPr>
        <w:pStyle w:val="TOC2"/>
        <w:rPr>
          <w:rFonts w:eastAsiaTheme="minorEastAsia"/>
          <w:smallCaps w:val="0"/>
          <w:sz w:val="22"/>
        </w:rPr>
      </w:pPr>
      <w:hyperlink w:anchor="_Toc25933980" w:history="1">
        <w:r w:rsidR="00C371CD" w:rsidRPr="006274AA">
          <w:rPr>
            <w:rStyle w:val="Hyperlink"/>
          </w:rPr>
          <w:t>Nitelikli Programa göre Öğrenci Kullanım Avantajı Yetkileri</w:t>
        </w:r>
        <w:r w:rsidR="00C371CD">
          <w:tab/>
        </w:r>
        <w:r w:rsidR="00C371CD">
          <w:fldChar w:fldCharType="begin"/>
        </w:r>
        <w:r w:rsidR="00C371CD">
          <w:instrText xml:space="preserve"> PAGEREF _Toc25933980 \h </w:instrText>
        </w:r>
        <w:r w:rsidR="00C371CD">
          <w:fldChar w:fldCharType="separate"/>
        </w:r>
        <w:r w:rsidR="00C371CD">
          <w:t>113</w:t>
        </w:r>
        <w:r w:rsidR="00C371CD">
          <w:fldChar w:fldCharType="end"/>
        </w:r>
      </w:hyperlink>
    </w:p>
    <w:p w14:paraId="0FFFCEF7" w14:textId="6749AE7E" w:rsidR="00C371CD" w:rsidRDefault="00532929">
      <w:pPr>
        <w:pStyle w:val="TOC2"/>
        <w:rPr>
          <w:rFonts w:eastAsiaTheme="minorEastAsia"/>
          <w:smallCaps w:val="0"/>
          <w:sz w:val="22"/>
        </w:rPr>
      </w:pPr>
      <w:hyperlink w:anchor="_Toc25933981" w:history="1">
        <w:r w:rsidR="00C371CD" w:rsidRPr="006274AA">
          <w:rPr>
            <w:rStyle w:val="Hyperlink"/>
          </w:rPr>
          <w:t>Karma Eğitim Platform Ürünü (EPP) Senaryoları</w:t>
        </w:r>
        <w:r w:rsidR="00C371CD">
          <w:tab/>
        </w:r>
        <w:r w:rsidR="00C371CD">
          <w:fldChar w:fldCharType="begin"/>
        </w:r>
        <w:r w:rsidR="00C371CD">
          <w:instrText xml:space="preserve"> PAGEREF _Toc25933981 \h </w:instrText>
        </w:r>
        <w:r w:rsidR="00C371CD">
          <w:fldChar w:fldCharType="separate"/>
        </w:r>
        <w:r w:rsidR="00C371CD">
          <w:t>114</w:t>
        </w:r>
        <w:r w:rsidR="00C371CD">
          <w:fldChar w:fldCharType="end"/>
        </w:r>
      </w:hyperlink>
    </w:p>
    <w:p w14:paraId="63B38051" w14:textId="5DE6ADA5" w:rsidR="00C371CD" w:rsidRDefault="00532929">
      <w:pPr>
        <w:pStyle w:val="TOC2"/>
        <w:rPr>
          <w:rFonts w:eastAsiaTheme="minorEastAsia"/>
          <w:smallCaps w:val="0"/>
          <w:sz w:val="22"/>
        </w:rPr>
      </w:pPr>
      <w:hyperlink w:anchor="_Toc25933982" w:history="1">
        <w:r w:rsidR="00C371CD" w:rsidRPr="006274AA">
          <w:rPr>
            <w:rStyle w:val="Hyperlink"/>
          </w:rPr>
          <w:t>Eğitim Çözümleri İçin Kayıt Anlaşması (2017 Sürümü Öncesi) Program Kullanılabilirliği</w:t>
        </w:r>
        <w:r w:rsidR="00C371CD">
          <w:tab/>
        </w:r>
        <w:r w:rsidR="00C371CD">
          <w:fldChar w:fldCharType="begin"/>
        </w:r>
        <w:r w:rsidR="00C371CD">
          <w:instrText xml:space="preserve"> PAGEREF _Toc25933982 \h </w:instrText>
        </w:r>
        <w:r w:rsidR="00C371CD">
          <w:fldChar w:fldCharType="separate"/>
        </w:r>
        <w:r w:rsidR="00C371CD">
          <w:t>114</w:t>
        </w:r>
        <w:r w:rsidR="00C371CD">
          <w:fldChar w:fldCharType="end"/>
        </w:r>
      </w:hyperlink>
    </w:p>
    <w:p w14:paraId="784E922B" w14:textId="5C327AB4" w:rsidR="00C371CD" w:rsidRDefault="00532929">
      <w:pPr>
        <w:pStyle w:val="TOC1"/>
        <w:rPr>
          <w:rFonts w:eastAsiaTheme="minorEastAsia"/>
          <w:b w:val="0"/>
          <w:caps w:val="0"/>
          <w:noProof/>
          <w:sz w:val="22"/>
          <w:szCs w:val="22"/>
        </w:rPr>
      </w:pPr>
      <w:hyperlink w:anchor="_Toc25933983" w:history="1">
        <w:r w:rsidR="00C371CD" w:rsidRPr="006274AA">
          <w:rPr>
            <w:rStyle w:val="Hyperlink"/>
            <w:noProof/>
          </w:rPr>
          <w:t>Dizin</w:t>
        </w:r>
        <w:r w:rsidR="00C371CD">
          <w:rPr>
            <w:noProof/>
          </w:rPr>
          <w:tab/>
        </w:r>
        <w:r w:rsidR="00C371CD">
          <w:rPr>
            <w:noProof/>
          </w:rPr>
          <w:fldChar w:fldCharType="begin"/>
        </w:r>
        <w:r w:rsidR="00C371CD">
          <w:rPr>
            <w:noProof/>
          </w:rPr>
          <w:instrText xml:space="preserve"> PAGEREF _Toc25933983 \h </w:instrText>
        </w:r>
        <w:r w:rsidR="00C371CD">
          <w:rPr>
            <w:noProof/>
          </w:rPr>
        </w:r>
        <w:r w:rsidR="00C371CD">
          <w:rPr>
            <w:noProof/>
          </w:rPr>
          <w:fldChar w:fldCharType="separate"/>
        </w:r>
        <w:r w:rsidR="00C371CD">
          <w:rPr>
            <w:noProof/>
          </w:rPr>
          <w:t>115</w:t>
        </w:r>
        <w:r w:rsidR="00C371CD">
          <w:rPr>
            <w:noProof/>
          </w:rPr>
          <w:fldChar w:fldCharType="end"/>
        </w:r>
      </w:hyperlink>
    </w:p>
    <w:p w14:paraId="52697FA6" w14:textId="794A674A" w:rsidR="00012F44" w:rsidRDefault="00C371CD">
      <w:pPr>
        <w:pStyle w:val="ProductList-Body"/>
        <w:sectPr w:rsidR="00012F4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452EF47" w14:textId="77777777" w:rsidR="00012F44" w:rsidRDefault="00012F44">
      <w:pPr>
        <w:pStyle w:val="ProductList-Body"/>
      </w:pPr>
    </w:p>
    <w:p w14:paraId="647155A5" w14:textId="77777777" w:rsidR="00012F44" w:rsidRDefault="00012F44">
      <w:pPr>
        <w:sectPr w:rsidR="00012F44">
          <w:headerReference w:type="default" r:id="rId15"/>
          <w:footerReference w:type="default" r:id="rId16"/>
          <w:type w:val="continuous"/>
          <w:pgSz w:w="12240" w:h="15840" w:code="1"/>
          <w:pgMar w:top="1170" w:right="720" w:bottom="720" w:left="720" w:header="432" w:footer="288" w:gutter="0"/>
          <w:cols w:space="360"/>
        </w:sectPr>
      </w:pPr>
    </w:p>
    <w:p w14:paraId="6AEF9958" w14:textId="77777777" w:rsidR="00012F44" w:rsidRDefault="00C371CD">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25933837"/>
      <w:r>
        <w:instrText>Giriş</w:instrText>
      </w:r>
      <w:bookmarkEnd w:id="3"/>
      <w:r>
        <w:instrText>" \l 1</w:instrText>
      </w:r>
      <w:r>
        <w:fldChar w:fldCharType="end"/>
      </w:r>
    </w:p>
    <w:p w14:paraId="04DAAF39" w14:textId="77777777" w:rsidR="00012F44" w:rsidRDefault="00012F44">
      <w:pPr>
        <w:pStyle w:val="ProductList-Body"/>
      </w:pPr>
    </w:p>
    <w:p w14:paraId="5480C0B3" w14:textId="77777777" w:rsidR="00012F44" w:rsidRDefault="00C371CD">
      <w:pPr>
        <w:pStyle w:val="ProductList-Offering1Heading"/>
        <w:outlineLvl w:val="1"/>
      </w:pPr>
      <w:bookmarkStart w:id="4" w:name="_Sec532"/>
      <w:r>
        <w:t>Bu Belge Hakkında</w:t>
      </w:r>
      <w:bookmarkEnd w:id="4"/>
      <w:r>
        <w:fldChar w:fldCharType="begin"/>
      </w:r>
      <w:r>
        <w:instrText xml:space="preserve"> TC "</w:instrText>
      </w:r>
      <w:bookmarkStart w:id="5" w:name="_Toc25933838"/>
      <w:r>
        <w:instrText>Bu Belge Hakkında</w:instrText>
      </w:r>
      <w:bookmarkEnd w:id="5"/>
      <w:r>
        <w:instrText>" \l 2</w:instrText>
      </w:r>
      <w:r>
        <w:fldChar w:fldCharType="end"/>
      </w:r>
    </w:p>
    <w:p w14:paraId="6A6D6632" w14:textId="77777777" w:rsidR="00012F44" w:rsidRDefault="00C371CD">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01F67DD6" w14:textId="77777777" w:rsidR="00012F44" w:rsidRDefault="00012F44">
      <w:pPr>
        <w:pStyle w:val="ProductList-Body"/>
      </w:pPr>
    </w:p>
    <w:p w14:paraId="68461CE8" w14:textId="77777777" w:rsidR="00012F44" w:rsidRDefault="00C371CD">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64CFE9E4" w14:textId="77777777" w:rsidR="00012F44" w:rsidRDefault="00C371CD">
      <w:pPr>
        <w:pStyle w:val="ProductList-Offering1Heading"/>
        <w:outlineLvl w:val="1"/>
      </w:pPr>
      <w:bookmarkStart w:id="6" w:name="_Sec533"/>
      <w:r>
        <w:t>Belge İçeriği</w:t>
      </w:r>
      <w:bookmarkEnd w:id="6"/>
      <w:r>
        <w:fldChar w:fldCharType="begin"/>
      </w:r>
      <w:r>
        <w:instrText xml:space="preserve"> TC "</w:instrText>
      </w:r>
      <w:bookmarkStart w:id="7" w:name="_Toc25933839"/>
      <w:r>
        <w:instrText>Belge İçeriği</w:instrText>
      </w:r>
      <w:bookmarkEnd w:id="7"/>
      <w:r>
        <w:instrText>" \l 2</w:instrText>
      </w:r>
      <w:r>
        <w:fldChar w:fldCharType="end"/>
      </w:r>
    </w:p>
    <w:p w14:paraId="174CB91B" w14:textId="77777777" w:rsidR="00012F44" w:rsidRDefault="00C371CD">
      <w:pPr>
        <w:pStyle w:val="ProductList-Body"/>
      </w:pPr>
      <w:r>
        <w:t xml:space="preserve">Ürün Şartları, aşağıdaki bölümleri içerir: </w:t>
      </w:r>
    </w:p>
    <w:p w14:paraId="7565FC26" w14:textId="77777777" w:rsidR="00012F44" w:rsidRDefault="00532929" w:rsidP="00C371CD">
      <w:pPr>
        <w:pStyle w:val="ProductList-Bullet"/>
        <w:numPr>
          <w:ilvl w:val="0"/>
          <w:numId w:val="3"/>
        </w:numPr>
      </w:pPr>
      <w:hyperlink w:anchor="_Sec531">
        <w:r w:rsidR="00C371CD">
          <w:rPr>
            <w:color w:val="00467F"/>
            <w:u w:val="single"/>
          </w:rPr>
          <w:t>Giriş</w:t>
        </w:r>
      </w:hyperlink>
      <w:r w:rsidR="00C371CD">
        <w:t>: Yakın zamanda yapılan değişikliklerin bir listesini içerir.</w:t>
      </w:r>
    </w:p>
    <w:p w14:paraId="6487389C" w14:textId="77777777" w:rsidR="00012F44" w:rsidRDefault="00532929" w:rsidP="00C371CD">
      <w:pPr>
        <w:pStyle w:val="ProductList-Bullet"/>
        <w:numPr>
          <w:ilvl w:val="0"/>
          <w:numId w:val="3"/>
        </w:numPr>
      </w:pPr>
      <w:hyperlink w:anchor="_Sec536">
        <w:r w:rsidR="00C371CD">
          <w:rPr>
            <w:color w:val="00467F"/>
            <w:u w:val="single"/>
          </w:rPr>
          <w:t xml:space="preserve"> Lisans Koşulları</w:t>
        </w:r>
      </w:hyperlink>
      <w:r w:rsidR="00C371CD">
        <w:t>: Yazılım Ürünleri için geçerli olan Evrensel Lisans Koşullarını ve Lisans Modeli Koşullarını listeler.</w:t>
      </w:r>
    </w:p>
    <w:p w14:paraId="3293ADC9" w14:textId="77777777" w:rsidR="00012F44" w:rsidRDefault="00532929" w:rsidP="00C371CD">
      <w:pPr>
        <w:pStyle w:val="ProductList-Bullet"/>
        <w:numPr>
          <w:ilvl w:val="0"/>
          <w:numId w:val="3"/>
        </w:numPr>
      </w:pPr>
      <w:hyperlink w:anchor="_Sec547">
        <w:r w:rsidR="00C371CD">
          <w:rPr>
            <w:color w:val="00467F"/>
            <w:u w:val="single"/>
          </w:rPr>
          <w:t>Yazılım Ürünleri</w:t>
        </w:r>
      </w:hyperlink>
      <w:r w:rsidR="00C371CD">
        <w:t>: Tüm Yazılım Ürünü Varlıklarını listeler.</w:t>
      </w:r>
    </w:p>
    <w:p w14:paraId="667ECE2F" w14:textId="77777777" w:rsidR="00012F44" w:rsidRDefault="00532929" w:rsidP="00C371CD">
      <w:pPr>
        <w:pStyle w:val="ProductList-Bullet"/>
        <w:numPr>
          <w:ilvl w:val="0"/>
          <w:numId w:val="3"/>
        </w:numPr>
      </w:pPr>
      <w:hyperlink w:anchor="_Sec548">
        <w:r w:rsidR="00C371CD">
          <w:rPr>
            <w:color w:val="00467F"/>
            <w:u w:val="single"/>
          </w:rPr>
          <w:t>Çevrimiçi Hizmet Ürünleri</w:t>
        </w:r>
      </w:hyperlink>
      <w:r w:rsidR="00C371CD">
        <w:t>: Tüm Çevrimiçi Hizmet Ürünü Varlıklarını listeler.</w:t>
      </w:r>
    </w:p>
    <w:p w14:paraId="29B8DCEF" w14:textId="77777777" w:rsidR="00012F44" w:rsidRDefault="00532929" w:rsidP="00C371CD">
      <w:pPr>
        <w:pStyle w:val="ProductList-Bullet"/>
        <w:numPr>
          <w:ilvl w:val="0"/>
          <w:numId w:val="3"/>
        </w:numPr>
      </w:pPr>
      <w:hyperlink w:anchor="_Sec549">
        <w:r w:rsidR="00C371CD">
          <w:rPr>
            <w:color w:val="00467F"/>
            <w:u w:val="single"/>
          </w:rPr>
          <w:t>Sözlük</w:t>
        </w:r>
      </w:hyperlink>
      <w:r w:rsidR="00C371CD">
        <w:t>: Öznitelikler, Hücre Değerleri, Sütun Başlıkları ve Ürün Koşullarında kullanılan ve büyük harfle yazılmış diğer terimleri tanımlar.</w:t>
      </w:r>
    </w:p>
    <w:p w14:paraId="340079F7" w14:textId="77777777" w:rsidR="00012F44" w:rsidRDefault="00C371CD" w:rsidP="00C371CD">
      <w:pPr>
        <w:pStyle w:val="ProductList-Bullet"/>
        <w:numPr>
          <w:ilvl w:val="0"/>
          <w:numId w:val="3"/>
        </w:numPr>
      </w:pPr>
      <w:r>
        <w:t>Aşağıdaki ekler:</w:t>
      </w:r>
    </w:p>
    <w:p w14:paraId="1153DAF7" w14:textId="77777777" w:rsidR="00012F44" w:rsidRDefault="00532929" w:rsidP="00C371CD">
      <w:pPr>
        <w:pStyle w:val="ProductList-Bullet"/>
        <w:numPr>
          <w:ilvl w:val="1"/>
          <w:numId w:val="3"/>
        </w:numPr>
      </w:pPr>
      <w:hyperlink w:anchor="_Sec591">
        <w:r w:rsidR="00C371CD">
          <w:rPr>
            <w:color w:val="00467F"/>
            <w:u w:val="single"/>
          </w:rPr>
          <w:t>Ek A – CAL/ML Eşdeğer Lisanslar Tablosu</w:t>
        </w:r>
      </w:hyperlink>
      <w:r w:rsidR="00C371CD">
        <w:t>: Sunucu Paketlerine erişim sağlayan, kullanılabilir CAL paketleri ve Çevrimiçi Hizmetler üyelik Lisanslarını tanımlar.</w:t>
      </w:r>
    </w:p>
    <w:p w14:paraId="5903EE3A" w14:textId="77777777" w:rsidR="00012F44" w:rsidRDefault="00532929" w:rsidP="00C371CD">
      <w:pPr>
        <w:pStyle w:val="ProductList-Bullet"/>
        <w:numPr>
          <w:ilvl w:val="1"/>
          <w:numId w:val="3"/>
        </w:numPr>
      </w:pPr>
      <w:hyperlink w:anchor="_Sec564">
        <w:r w:rsidR="00C371CD">
          <w:rPr>
            <w:color w:val="00467F"/>
            <w:u w:val="single"/>
          </w:rPr>
          <w:t>Ek B – Yazılım Güvencesi</w:t>
        </w:r>
      </w:hyperlink>
      <w:r w:rsidR="00C371CD">
        <w:t>: YG satın alınmasına ve YG müşterilerine sağlanan ek avantajlara ilişkin kuralları açıklar.</w:t>
      </w:r>
    </w:p>
    <w:p w14:paraId="06D6FF44" w14:textId="77777777" w:rsidR="00012F44" w:rsidRDefault="00532929" w:rsidP="00C371CD">
      <w:pPr>
        <w:pStyle w:val="ProductList-Bullet"/>
        <w:numPr>
          <w:ilvl w:val="1"/>
          <w:numId w:val="3"/>
        </w:numPr>
      </w:pPr>
      <w:hyperlink w:anchor="_Sec1237">
        <w:r w:rsidR="00C371CD">
          <w:rPr>
            <w:color w:val="00467F"/>
            <w:u w:val="single"/>
          </w:rPr>
          <w:t>Ek C - Çevrimiçi Hizmetler Eklentileri ve Diğer Geçiş Lisansları</w:t>
        </w:r>
      </w:hyperlink>
      <w:r w:rsidR="00C371CD">
        <w:t>: Çevrimiçi Hizmetler Eklentileri ve YG USL'sinden Geçişler için uygun ürünleri ve şartları tanımlar</w:t>
      </w:r>
    </w:p>
    <w:p w14:paraId="010B7F2A" w14:textId="77777777" w:rsidR="00012F44" w:rsidRDefault="00532929" w:rsidP="00C371CD">
      <w:pPr>
        <w:pStyle w:val="ProductList-Bullet"/>
        <w:numPr>
          <w:ilvl w:val="1"/>
          <w:numId w:val="3"/>
        </w:numPr>
      </w:pPr>
      <w:hyperlink w:anchor="_Sec562">
        <w:r w:rsidR="00C371CD">
          <w:rPr>
            <w:color w:val="00467F"/>
            <w:u w:val="single"/>
          </w:rPr>
          <w:t>Ek D – Profesyonel Hizmetler</w:t>
        </w:r>
      </w:hyperlink>
      <w:r w:rsidR="00C371CD">
        <w:t>: Microsoft Toplu Lisanslama aracılığıyla sunulan Profesyonel Hizmetleri listeler.</w:t>
      </w:r>
    </w:p>
    <w:p w14:paraId="311A2F39" w14:textId="77777777" w:rsidR="00012F44" w:rsidRDefault="00532929" w:rsidP="00C371CD">
      <w:pPr>
        <w:pStyle w:val="ProductList-Bullet"/>
        <w:numPr>
          <w:ilvl w:val="1"/>
          <w:numId w:val="3"/>
        </w:numPr>
      </w:pPr>
      <w:hyperlink w:anchor="_Sec563">
        <w:r w:rsidR="00C371CD">
          <w:rPr>
            <w:color w:val="00467F"/>
            <w:u w:val="single"/>
          </w:rPr>
          <w:t>Ek E - Program Anlaşması Ek Şartları</w:t>
        </w:r>
      </w:hyperlink>
      <w:r w:rsidR="00C371CD">
        <w:t>: Microsoft Toplu Lisanslama Program Anlaşmalarına ek şartlar sağlar.</w:t>
      </w:r>
    </w:p>
    <w:p w14:paraId="549263B1" w14:textId="77777777" w:rsidR="00012F44" w:rsidRDefault="00532929" w:rsidP="00C371CD">
      <w:pPr>
        <w:pStyle w:val="ProductList-Bullet"/>
        <w:numPr>
          <w:ilvl w:val="1"/>
          <w:numId w:val="3"/>
        </w:numPr>
      </w:pPr>
      <w:hyperlink w:anchor="_Sec572">
        <w:r w:rsidR="00C371CD">
          <w:rPr>
            <w:color w:val="00467F"/>
            <w:u w:val="single"/>
          </w:rPr>
          <w:t>Ek F – Ürün Promosyonları</w:t>
        </w:r>
      </w:hyperlink>
      <w:r w:rsidR="00C371CD">
        <w:t>: Başka bir şekilde Fiyat Listesinde yer almayan Ürün promosyonlarını listeler.</w:t>
      </w:r>
    </w:p>
    <w:p w14:paraId="0F07554F" w14:textId="77777777" w:rsidR="00012F44" w:rsidRDefault="00532929" w:rsidP="00C371CD">
      <w:pPr>
        <w:pStyle w:val="ProductList-Bullet"/>
        <w:numPr>
          <w:ilvl w:val="1"/>
          <w:numId w:val="3"/>
        </w:numPr>
      </w:pPr>
      <w:hyperlink w:anchor="_Sec899">
        <w:r w:rsidR="00C371CD">
          <w:rPr>
            <w:color w:val="00467F"/>
            <w:u w:val="single"/>
          </w:rPr>
          <w:t>Ek G - Depolama Dizisi ve Azure Data Box Şartları</w:t>
        </w:r>
      </w:hyperlink>
      <w:r w:rsidR="00C371CD">
        <w:t xml:space="preserve">: Depolama Dizisi ve Azure Data Box cihazlarına ilişkin ek şartlar sağlar. </w:t>
      </w:r>
    </w:p>
    <w:p w14:paraId="276064F5" w14:textId="77777777" w:rsidR="00012F44" w:rsidRDefault="00532929" w:rsidP="00C371CD">
      <w:pPr>
        <w:pStyle w:val="ProductList-Bullet"/>
        <w:numPr>
          <w:ilvl w:val="1"/>
          <w:numId w:val="3"/>
        </w:numPr>
      </w:pPr>
      <w:hyperlink w:anchor="_Sec1230">
        <w:r w:rsidR="00C371CD">
          <w:rPr>
            <w:color w:val="00467F"/>
            <w:u w:val="single"/>
          </w:rPr>
          <w:t>Ek H - Öğrenci Kullanım Avantajları ve Akademik Programlar</w:t>
        </w:r>
      </w:hyperlink>
      <w:r w:rsidR="00C371CD">
        <w:t xml:space="preserve">: Nitelikli Ürünleri ve ilgili </w:t>
      </w:r>
      <w:r w:rsidR="00C371CD">
        <w:fldChar w:fldCharType="begin"/>
      </w:r>
      <w:r w:rsidR="00C371CD">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C371CD">
        <w:fldChar w:fldCharType="separate"/>
      </w:r>
      <w:r w:rsidR="00C371CD">
        <w:rPr>
          <w:color w:val="0563C1"/>
        </w:rPr>
        <w:t>Öğrenci Kullanım Avantajlarını</w:t>
      </w:r>
      <w:r w:rsidR="00C371CD">
        <w:fldChar w:fldCharType="end"/>
      </w:r>
      <w:r w:rsidR="00C371CD">
        <w:t xml:space="preserve"> listeler.</w:t>
      </w:r>
    </w:p>
    <w:p w14:paraId="380DD9C1" w14:textId="77777777" w:rsidR="00012F44" w:rsidRDefault="00532929" w:rsidP="00C371CD">
      <w:pPr>
        <w:pStyle w:val="ProductList-Bullet"/>
        <w:numPr>
          <w:ilvl w:val="0"/>
          <w:numId w:val="3"/>
        </w:numPr>
      </w:pPr>
      <w:hyperlink w:anchor="_Sec844">
        <w:r w:rsidR="00C371CD">
          <w:rPr>
            <w:color w:val="00467F"/>
            <w:u w:val="single"/>
          </w:rPr>
          <w:t>Dizin</w:t>
        </w:r>
      </w:hyperlink>
      <w:r w:rsidR="00C371CD">
        <w:t>: Ürün Şartlarında atıfta bulunulan tüm Ürünleri listeler ve bulundukları yerleri belirtir.</w:t>
      </w:r>
    </w:p>
    <w:p w14:paraId="06679749" w14:textId="77777777" w:rsidR="00012F44" w:rsidRDefault="00C371CD">
      <w:pPr>
        <w:pStyle w:val="ProductList-Offering1Heading"/>
        <w:outlineLvl w:val="1"/>
      </w:pPr>
      <w:bookmarkStart w:id="8" w:name="_Sec534"/>
      <w:r>
        <w:t>Bir Ürün Girişinde Nasıl Gezinilir?</w:t>
      </w:r>
      <w:bookmarkEnd w:id="8"/>
      <w:r>
        <w:fldChar w:fldCharType="begin"/>
      </w:r>
      <w:r>
        <w:instrText xml:space="preserve"> TC "</w:instrText>
      </w:r>
      <w:bookmarkStart w:id="9" w:name="_Toc25933840"/>
      <w:r>
        <w:instrText>Bir Ürün Girişinde Nasıl Gezinilir?</w:instrText>
      </w:r>
      <w:bookmarkEnd w:id="9"/>
      <w:r>
        <w:instrText>" \l 2</w:instrText>
      </w:r>
      <w:r>
        <w:fldChar w:fldCharType="end"/>
      </w:r>
    </w:p>
    <w:p w14:paraId="4F237AA6" w14:textId="77777777" w:rsidR="00012F44" w:rsidRDefault="00C371CD">
      <w:pPr>
        <w:pStyle w:val="ProductList-Body"/>
      </w:pPr>
      <w:r>
        <w:t>Her Yazılım Ürünü Girişi, dört bölüm içerir: Program Kullanılabilirliği, Ürün Şartları, Kullanım Hakları ve Yazılım Güvencesi.</w:t>
      </w:r>
    </w:p>
    <w:p w14:paraId="1F2515D0" w14:textId="77777777" w:rsidR="00012F44" w:rsidRDefault="00C371CD">
      <w:pPr>
        <w:pStyle w:val="ProductList-Body"/>
      </w:pPr>
      <w:r>
        <w:t xml:space="preserve">Her Çevrimiçi Hizmetler Ürünü Girişi, iki bölüm içerir: Program Kullanılabilirliği ve Ürün Şartları. </w:t>
      </w:r>
    </w:p>
    <w:p w14:paraId="6CC2886E" w14:textId="77777777" w:rsidR="00012F44" w:rsidRDefault="00012F44">
      <w:pPr>
        <w:pStyle w:val="ProductList-Body"/>
      </w:pPr>
    </w:p>
    <w:p w14:paraId="7DF8C2D1" w14:textId="77777777" w:rsidR="00012F44" w:rsidRDefault="00C371CD">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4B56CAA1" w14:textId="77777777" w:rsidR="00012F44" w:rsidRDefault="00C371CD">
      <w:pPr>
        <w:pStyle w:val="ProductList-Body"/>
      </w:pPr>
      <w:r>
        <w:rPr>
          <w:noProof/>
        </w:rPr>
        <w:drawing>
          <wp:inline distT="0" distB="0" distL="0" distR="0" wp14:anchorId="12D7F56D" wp14:editId="01EF0B9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BA86252" w14:textId="77777777" w:rsidR="00012F44" w:rsidRDefault="00012F44">
      <w:pPr>
        <w:pStyle w:val="ProductList-Body"/>
      </w:pPr>
    </w:p>
    <w:p w14:paraId="65D0C9D7" w14:textId="77777777" w:rsidR="00012F44" w:rsidRDefault="00C371CD">
      <w:pPr>
        <w:pStyle w:val="ProductList-Body"/>
      </w:pPr>
      <w:r>
        <w:rPr>
          <w:b/>
          <w:color w:val="00188F"/>
        </w:rPr>
        <w:t xml:space="preserve">2. Ürün Şartları </w:t>
      </w:r>
      <w:r>
        <w:t>satın alma, önceki sürümler ve ilgili Ürün Havuzuna yönelik ön şartlarlar gibi Ürün edinilmesiyle ilgili ek bilgiler sağlar.</w:t>
      </w:r>
    </w:p>
    <w:p w14:paraId="15DC2615" w14:textId="77777777" w:rsidR="00012F44" w:rsidRDefault="00C371CD">
      <w:pPr>
        <w:pStyle w:val="ProductList-Body"/>
      </w:pPr>
      <w:r>
        <w:rPr>
          <w:noProof/>
        </w:rPr>
        <w:drawing>
          <wp:inline distT="0" distB="0" distL="0" distR="0" wp14:anchorId="4A9BC9FD" wp14:editId="55A0C29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9ADB976" w14:textId="77777777" w:rsidR="00012F44" w:rsidRDefault="00012F44">
      <w:pPr>
        <w:pStyle w:val="ProductList-Body"/>
      </w:pPr>
    </w:p>
    <w:p w14:paraId="58B0C8CB" w14:textId="77777777" w:rsidR="00012F44" w:rsidRDefault="00C371CD">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1114074A" w14:textId="77777777" w:rsidR="00012F44" w:rsidRDefault="00C371CD">
      <w:pPr>
        <w:pStyle w:val="ProductList-Body"/>
      </w:pPr>
      <w:r>
        <w:rPr>
          <w:noProof/>
        </w:rPr>
        <w:drawing>
          <wp:inline distT="0" distB="0" distL="0" distR="0" wp14:anchorId="1356A108" wp14:editId="7D6C78E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86858CE" w14:textId="77777777" w:rsidR="00012F44" w:rsidRDefault="00012F44">
      <w:pPr>
        <w:pStyle w:val="ProductList-Body"/>
      </w:pPr>
    </w:p>
    <w:p w14:paraId="6623B625" w14:textId="77777777" w:rsidR="00012F44" w:rsidRDefault="00C371CD">
      <w:pPr>
        <w:pStyle w:val="ProductList-Body"/>
      </w:pPr>
      <w:r>
        <w:rPr>
          <w:b/>
          <w:color w:val="00188F"/>
        </w:rPr>
        <w:t xml:space="preserve">4. Yazılım Güvencesi </w:t>
      </w:r>
      <w:r>
        <w:t>YG kapsamıyla ilişkili şartları ve şartları belirler.</w:t>
      </w:r>
    </w:p>
    <w:p w14:paraId="030F8515" w14:textId="77777777" w:rsidR="00012F44" w:rsidRDefault="00C371CD">
      <w:pPr>
        <w:pStyle w:val="ProductList-Body"/>
      </w:pPr>
      <w:r>
        <w:rPr>
          <w:noProof/>
        </w:rPr>
        <w:drawing>
          <wp:inline distT="0" distB="0" distL="0" distR="0" wp14:anchorId="45667328" wp14:editId="065CA58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5712FBA" w14:textId="77777777" w:rsidR="00012F44" w:rsidRDefault="00C371CD">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25933841"/>
      <w:r>
        <w:instrText>Açıklamalar ve bu Belgedeki Değişikliklerle İlgili Özet</w:instrText>
      </w:r>
      <w:bookmarkEnd w:id="11"/>
      <w:r>
        <w:instrText>" \l 2</w:instrText>
      </w:r>
      <w:r>
        <w:fldChar w:fldCharType="end"/>
      </w:r>
    </w:p>
    <w:p w14:paraId="6240B5C8" w14:textId="77777777" w:rsidR="00012F44" w:rsidRDefault="00C371CD">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71"/>
        <w:gridCol w:w="5445"/>
      </w:tblGrid>
      <w:tr w:rsidR="00012F44" w14:paraId="144EBF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AA7DD" w14:textId="77777777" w:rsidR="00012F44" w:rsidRDefault="00C371CD">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56C19F" w14:textId="77777777" w:rsidR="00012F44" w:rsidRDefault="00C371CD">
            <w:pPr>
              <w:pStyle w:val="ProductList-TableBody"/>
            </w:pPr>
            <w:r>
              <w:rPr>
                <w:color w:val="FFFFFF"/>
              </w:rPr>
              <w:t>Silmeler</w:t>
            </w:r>
          </w:p>
        </w:tc>
      </w:tr>
      <w:tr w:rsidR="00012F44" w14:paraId="1D67C302" w14:textId="77777777">
        <w:tc>
          <w:tcPr>
            <w:tcW w:w="6120" w:type="dxa"/>
            <w:tcBorders>
              <w:top w:val="single" w:sz="4" w:space="0" w:color="000000"/>
              <w:left w:val="single" w:sz="4" w:space="0" w:color="000000"/>
              <w:bottom w:val="single" w:sz="4" w:space="0" w:color="000000"/>
              <w:right w:val="single" w:sz="4" w:space="0" w:color="000000"/>
            </w:tcBorders>
          </w:tcPr>
          <w:p w14:paraId="2C1B9A80" w14:textId="77777777" w:rsidR="00012F44" w:rsidRDefault="00C371CD">
            <w:pPr>
              <w:pStyle w:val="ProductList-TableBody"/>
            </w:pPr>
            <w:r>
              <w:t>Platformlar Arası Cihazlar için MDATP</w:t>
            </w:r>
          </w:p>
        </w:tc>
        <w:tc>
          <w:tcPr>
            <w:tcW w:w="6120" w:type="dxa"/>
            <w:tcBorders>
              <w:top w:val="single" w:sz="4" w:space="0" w:color="000000"/>
              <w:left w:val="single" w:sz="4" w:space="0" w:color="000000"/>
              <w:bottom w:val="single" w:sz="4" w:space="0" w:color="000000"/>
              <w:right w:val="single" w:sz="4" w:space="0" w:color="000000"/>
            </w:tcBorders>
          </w:tcPr>
          <w:p w14:paraId="3A02EDC0" w14:textId="77777777" w:rsidR="00012F44" w:rsidRDefault="00012F44">
            <w:pPr>
              <w:pStyle w:val="ProductList-TableBody"/>
            </w:pPr>
          </w:p>
        </w:tc>
      </w:tr>
      <w:tr w:rsidR="00012F44" w14:paraId="744E5ABB" w14:textId="77777777">
        <w:tc>
          <w:tcPr>
            <w:tcW w:w="6120" w:type="dxa"/>
            <w:tcBorders>
              <w:top w:val="single" w:sz="4" w:space="0" w:color="000000"/>
              <w:left w:val="single" w:sz="4" w:space="0" w:color="000000"/>
              <w:bottom w:val="single" w:sz="4" w:space="0" w:color="000000"/>
              <w:right w:val="single" w:sz="4" w:space="0" w:color="000000"/>
            </w:tcBorders>
          </w:tcPr>
          <w:p w14:paraId="30B0D88D" w14:textId="77777777" w:rsidR="00012F44" w:rsidRDefault="00C371CD">
            <w:pPr>
              <w:pStyle w:val="ProductList-TableBody"/>
            </w:pPr>
            <w:r>
              <w:t>Güç Sanal Aracıları</w:t>
            </w:r>
          </w:p>
        </w:tc>
        <w:tc>
          <w:tcPr>
            <w:tcW w:w="6120" w:type="dxa"/>
            <w:tcBorders>
              <w:top w:val="single" w:sz="4" w:space="0" w:color="000000"/>
              <w:left w:val="single" w:sz="4" w:space="0" w:color="000000"/>
              <w:bottom w:val="single" w:sz="4" w:space="0" w:color="000000"/>
              <w:right w:val="single" w:sz="4" w:space="0" w:color="000000"/>
            </w:tcBorders>
          </w:tcPr>
          <w:p w14:paraId="0B70753D" w14:textId="77777777" w:rsidR="00012F44" w:rsidRDefault="00012F44">
            <w:pPr>
              <w:pStyle w:val="ProductList-TableBody"/>
            </w:pPr>
          </w:p>
        </w:tc>
      </w:tr>
    </w:tbl>
    <w:p w14:paraId="7CFBB343" w14:textId="77777777" w:rsidR="00012F44" w:rsidRDefault="00012F44">
      <w:pPr>
        <w:pStyle w:val="ProductList-Body"/>
      </w:pPr>
    </w:p>
    <w:p w14:paraId="5F1910F1" w14:textId="77777777" w:rsidR="00012F44" w:rsidRDefault="00C371CD">
      <w:pPr>
        <w:pStyle w:val="ProductList-ClauseHeading"/>
        <w:outlineLvl w:val="2"/>
      </w:pPr>
      <w:r>
        <w:t>Yazılım</w:t>
      </w:r>
    </w:p>
    <w:p w14:paraId="5FABD447" w14:textId="77777777" w:rsidR="00012F44" w:rsidRDefault="00532929">
      <w:pPr>
        <w:pStyle w:val="ProductList-Body"/>
      </w:pPr>
      <w:hyperlink w:anchor="_Sec644">
        <w:r w:rsidR="00C371CD">
          <w:rPr>
            <w:color w:val="00467F"/>
            <w:u w:val="single"/>
          </w:rPr>
          <w:t>System Center Configuration Manager</w:t>
        </w:r>
      </w:hyperlink>
      <w:r w:rsidR="00C371CD">
        <w:t>: Intune'a erişimi kapsayan bir madde eklendi.</w:t>
      </w:r>
    </w:p>
    <w:p w14:paraId="5DFB82C1" w14:textId="77777777" w:rsidR="00012F44" w:rsidRDefault="00012F44">
      <w:pPr>
        <w:pStyle w:val="ProductList-Body"/>
      </w:pPr>
    </w:p>
    <w:p w14:paraId="14D41396" w14:textId="77777777" w:rsidR="00012F44" w:rsidRDefault="00C371CD">
      <w:pPr>
        <w:pStyle w:val="ProductList-ClauseHeading"/>
        <w:outlineLvl w:val="2"/>
      </w:pPr>
      <w:r>
        <w:t>Ek F – Promosyonlar</w:t>
      </w:r>
    </w:p>
    <w:p w14:paraId="2700236E" w14:textId="77777777" w:rsidR="00012F44" w:rsidRDefault="00532929">
      <w:pPr>
        <w:pStyle w:val="ProductList-Body"/>
      </w:pPr>
      <w:hyperlink w:anchor="_Sec1290">
        <w:r w:rsidR="00C371CD">
          <w:rPr>
            <w:color w:val="00467F"/>
            <w:u w:val="single"/>
          </w:rPr>
          <w:t>Microsoft 365 F1 için Güvenlik ve Uygunluk Promosyonu</w:t>
        </w:r>
      </w:hyperlink>
      <w:r w:rsidR="00C371CD">
        <w:t>: Promosyona dahil olan hizmetlerin açıklamasını içermek için girdi güncellendi.</w:t>
      </w:r>
    </w:p>
    <w:p w14:paraId="4B5C06CE" w14:textId="77777777" w:rsidR="00012F44" w:rsidRDefault="00532929">
      <w:pPr>
        <w:pStyle w:val="ProductList-Body"/>
      </w:pPr>
      <w:hyperlink w:anchor="_Sec1291">
        <w:r w:rsidR="00C371CD">
          <w:rPr>
            <w:color w:val="00467F"/>
            <w:u w:val="single"/>
          </w:rPr>
          <w:t>Windows E5, M365 E5 ve M365 E5 Güvenliği Kullanıcıları için Windows 7 ESU Promosyonu:</w:t>
        </w:r>
      </w:hyperlink>
      <w:r w:rsidR="00C371CD">
        <w:t xml:space="preserve"> Uygunluk tarihi 31 Aralık 2019'dan 12 Ocak 2020'ye güncellendi.</w:t>
      </w:r>
    </w:p>
    <w:p w14:paraId="247DF07E"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5A179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FDB95"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57DEF8A" w14:textId="77777777" w:rsidR="00012F44" w:rsidRDefault="00012F44">
      <w:pPr>
        <w:pStyle w:val="ProductList-Body"/>
      </w:pPr>
    </w:p>
    <w:p w14:paraId="7180E7C9" w14:textId="77777777" w:rsidR="00012F44" w:rsidRDefault="00012F44">
      <w:pPr>
        <w:sectPr w:rsidR="00012F44">
          <w:headerReference w:type="default" r:id="rId24"/>
          <w:footerReference w:type="default" r:id="rId25"/>
          <w:type w:val="continuous"/>
          <w:pgSz w:w="12240" w:h="15840" w:code="1"/>
          <w:pgMar w:top="1170" w:right="720" w:bottom="720" w:left="720" w:header="432" w:footer="288" w:gutter="0"/>
          <w:cols w:space="360"/>
        </w:sectPr>
      </w:pPr>
    </w:p>
    <w:p w14:paraId="7949019A" w14:textId="77777777" w:rsidR="00012F44" w:rsidRDefault="00C371CD">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25933842"/>
      <w:r>
        <w:instrText>Lisans Koşulları</w:instrText>
      </w:r>
      <w:bookmarkEnd w:id="13"/>
      <w:r>
        <w:instrText>" \l 1</w:instrText>
      </w:r>
      <w:r>
        <w:fldChar w:fldCharType="end"/>
      </w:r>
    </w:p>
    <w:p w14:paraId="00CF6D41" w14:textId="77777777" w:rsidR="00012F44" w:rsidRDefault="00C371CD">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309F1747" w14:textId="77777777" w:rsidR="00012F44" w:rsidRDefault="00012F44">
      <w:pPr>
        <w:pStyle w:val="ProductList-Body"/>
      </w:pPr>
    </w:p>
    <w:p w14:paraId="624CCF44" w14:textId="77777777" w:rsidR="00012F44" w:rsidRDefault="00C371CD">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37B84C31" w14:textId="77777777" w:rsidR="00012F44" w:rsidRDefault="00C371CD">
      <w:pPr>
        <w:pStyle w:val="ProductList-OfferingGroupHeading"/>
        <w:outlineLvl w:val="1"/>
      </w:pPr>
      <w:bookmarkStart w:id="14" w:name="_Sec537"/>
      <w:r>
        <w:t>Evrensel Lisans Şartları</w:t>
      </w:r>
      <w:bookmarkEnd w:id="14"/>
      <w:r>
        <w:fldChar w:fldCharType="begin"/>
      </w:r>
      <w:r>
        <w:instrText xml:space="preserve"> TC "</w:instrText>
      </w:r>
      <w:bookmarkStart w:id="15" w:name="_Toc25933843"/>
      <w:r>
        <w:instrText>Evrensel Lisans Şartları</w:instrText>
      </w:r>
      <w:bookmarkEnd w:id="15"/>
      <w:r>
        <w:instrText>" \l 2</w:instrText>
      </w:r>
      <w:r>
        <w:fldChar w:fldCharType="end"/>
      </w:r>
    </w:p>
    <w:p w14:paraId="344FC5EC" w14:textId="77777777" w:rsidR="00012F44" w:rsidRDefault="00C371CD">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7368CB91" w14:textId="77777777" w:rsidR="00012F44" w:rsidRDefault="00012F44">
      <w:pPr>
        <w:pStyle w:val="ProductList-Body"/>
      </w:pPr>
    </w:p>
    <w:p w14:paraId="16567BE7" w14:textId="77777777" w:rsidR="00012F44" w:rsidRDefault="00C371CD">
      <w:pPr>
        <w:pStyle w:val="ProductList-ClauseHeading"/>
        <w:outlineLvl w:val="2"/>
      </w:pPr>
      <w:r>
        <w:t>1. Tanımlar</w:t>
      </w:r>
    </w:p>
    <w:p w14:paraId="0EDC1B12" w14:textId="77777777" w:rsidR="00012F44" w:rsidRDefault="00C371CD">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2D074653" w14:textId="77777777" w:rsidR="00012F44" w:rsidRDefault="00012F44">
      <w:pPr>
        <w:pStyle w:val="ProductList-Body"/>
      </w:pPr>
    </w:p>
    <w:p w14:paraId="0B21AE41" w14:textId="77777777" w:rsidR="00012F44" w:rsidRDefault="00C371CD">
      <w:pPr>
        <w:pStyle w:val="ProductList-ClauseHeading"/>
        <w:outlineLvl w:val="2"/>
      </w:pPr>
      <w:r>
        <w:t>2. Müşterinin Kullanım Hakları</w:t>
      </w:r>
    </w:p>
    <w:p w14:paraId="2626ADC2" w14:textId="77777777" w:rsidR="00012F44" w:rsidRDefault="00C371CD">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34E4C385" w14:textId="77777777" w:rsidR="00012F44" w:rsidRDefault="00012F44">
      <w:pPr>
        <w:pStyle w:val="ProductList-Body"/>
      </w:pPr>
    </w:p>
    <w:p w14:paraId="472D8934" w14:textId="77777777" w:rsidR="00012F44" w:rsidRDefault="00C371CD">
      <w:pPr>
        <w:pStyle w:val="ProductList-ClauseHeading"/>
        <w:outlineLvl w:val="2"/>
      </w:pPr>
      <w:r>
        <w:t>3. Başka Sürümler ve Daha Alt Sürümler Kullanma Hakları</w:t>
      </w:r>
    </w:p>
    <w:p w14:paraId="38F55919" w14:textId="77777777" w:rsidR="00012F44" w:rsidRDefault="00C371CD">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3767D951" w14:textId="77777777" w:rsidR="00012F44" w:rsidRDefault="00012F44">
      <w:pPr>
        <w:pStyle w:val="ProductList-Body"/>
      </w:pPr>
    </w:p>
    <w:p w14:paraId="2608CBF9" w14:textId="77777777" w:rsidR="00012F44" w:rsidRDefault="00C371CD">
      <w:pPr>
        <w:pStyle w:val="ProductList-ClauseHeading"/>
        <w:outlineLvl w:val="2"/>
      </w:pPr>
      <w:r>
        <w:t>4. Üçüncü Kişi Yazılımı</w:t>
      </w:r>
    </w:p>
    <w:p w14:paraId="3A85D73D" w14:textId="77777777" w:rsidR="00012F44" w:rsidRDefault="00C371CD">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3B9F1973" w14:textId="77777777" w:rsidR="00012F44" w:rsidRDefault="00012F44">
      <w:pPr>
        <w:pStyle w:val="ProductList-Body"/>
      </w:pPr>
    </w:p>
    <w:p w14:paraId="61A025E5" w14:textId="77777777" w:rsidR="00012F44" w:rsidRDefault="00C371CD">
      <w:pPr>
        <w:pStyle w:val="ProductList-ClauseHeading"/>
        <w:outlineLvl w:val="2"/>
      </w:pPr>
      <w:r>
        <w:t>5. Piyasaya Sürülmeden Önceki Kod, Güncelleştirmeler veya Ekler, Ek İşlevsellik</w:t>
      </w:r>
    </w:p>
    <w:p w14:paraId="57DAA937" w14:textId="77777777" w:rsidR="00012F44" w:rsidRDefault="00C371CD">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7A9A99D0" w14:textId="77777777" w:rsidR="00012F44" w:rsidRDefault="00012F44">
      <w:pPr>
        <w:pStyle w:val="ProductList-Body"/>
      </w:pPr>
    </w:p>
    <w:p w14:paraId="180BC3EA" w14:textId="77777777" w:rsidR="00012F44" w:rsidRDefault="00C371CD">
      <w:pPr>
        <w:pStyle w:val="ProductList-ClauseHeading"/>
        <w:outlineLvl w:val="2"/>
      </w:pPr>
      <w:r>
        <w:t>6. Kısıtlamalar</w:t>
      </w:r>
    </w:p>
    <w:p w14:paraId="1667AB85" w14:textId="77777777" w:rsidR="00012F44" w:rsidRDefault="00C371CD">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222BDA0C" w14:textId="77777777" w:rsidR="00012F44" w:rsidRDefault="00012F44">
      <w:pPr>
        <w:pStyle w:val="ProductList-Body"/>
      </w:pPr>
    </w:p>
    <w:p w14:paraId="0758B1D7" w14:textId="77777777" w:rsidR="00012F44" w:rsidRDefault="00C371CD">
      <w:pPr>
        <w:pStyle w:val="ProductList-ClauseHeading"/>
        <w:outlineLvl w:val="2"/>
      </w:pPr>
      <w:r>
        <w:t>7. Yazılım Güvencesi</w:t>
      </w:r>
    </w:p>
    <w:p w14:paraId="70AB3069" w14:textId="77777777" w:rsidR="00012F44" w:rsidRDefault="00C371CD">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726D2BE5" w14:textId="77777777" w:rsidR="00012F44" w:rsidRDefault="00012F44">
      <w:pPr>
        <w:pStyle w:val="ProductList-Body"/>
      </w:pPr>
    </w:p>
    <w:p w14:paraId="6139E4DA" w14:textId="77777777" w:rsidR="00012F44" w:rsidRDefault="00C371CD">
      <w:pPr>
        <w:pStyle w:val="ProductList-ClauseHeading"/>
        <w:outlineLvl w:val="2"/>
      </w:pPr>
      <w:r>
        <w:t>8. Dış Kaynaklı Yazılım Yönetimi</w:t>
      </w:r>
    </w:p>
    <w:p w14:paraId="050D785C" w14:textId="77777777" w:rsidR="00012F44" w:rsidRDefault="00C371CD">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70CF09E1" w14:textId="77777777" w:rsidR="00012F44" w:rsidRDefault="00012F44">
      <w:pPr>
        <w:pStyle w:val="ProductList-Body"/>
      </w:pPr>
    </w:p>
    <w:p w14:paraId="51BB003D" w14:textId="77777777" w:rsidR="00012F44" w:rsidRDefault="00C371CD">
      <w:pPr>
        <w:pStyle w:val="ProductList-ClauseHeading"/>
        <w:outlineLvl w:val="2"/>
      </w:pPr>
      <w:r>
        <w:t>9. Lisans Tahsisi ve Yeniden Tahsisi</w:t>
      </w:r>
    </w:p>
    <w:p w14:paraId="0E04F59C" w14:textId="77777777" w:rsidR="00012F44" w:rsidRDefault="00C371CD">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w:t>
      </w:r>
      <w:r>
        <w:lastRenderedPageBreak/>
        <w:t xml:space="preserve">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6F4F2627" w14:textId="77777777" w:rsidR="00012F44" w:rsidRDefault="00012F44">
      <w:pPr>
        <w:pStyle w:val="ProductList-Body"/>
      </w:pPr>
    </w:p>
    <w:p w14:paraId="4A77A71F" w14:textId="77777777" w:rsidR="00012F44" w:rsidRDefault="00C371CD">
      <w:pPr>
        <w:pStyle w:val="ProductList-ClauseHeading"/>
        <w:outlineLvl w:val="2"/>
      </w:pPr>
      <w:r>
        <w:t>10. Teknik Ölçümler</w:t>
      </w:r>
    </w:p>
    <w:p w14:paraId="6B531AF7" w14:textId="77777777" w:rsidR="00012F44" w:rsidRDefault="00C371CD">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6E3E533D" w14:textId="77777777" w:rsidR="00012F44" w:rsidRDefault="00012F44">
      <w:pPr>
        <w:pStyle w:val="ProductList-Body"/>
      </w:pPr>
    </w:p>
    <w:p w14:paraId="680C3F5F" w14:textId="77777777" w:rsidR="00012F44" w:rsidRDefault="00C371CD">
      <w:pPr>
        <w:pStyle w:val="ProductList-SubClauseHeading"/>
        <w:outlineLvl w:val="3"/>
      </w:pPr>
      <w:r>
        <w:t>10.1 Etkinleştirme ve doğrulama</w:t>
      </w:r>
    </w:p>
    <w:p w14:paraId="38E8153A" w14:textId="77777777" w:rsidR="00012F44" w:rsidRDefault="00C371CD">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3A831342" w14:textId="77777777" w:rsidR="00012F44" w:rsidRDefault="00012F44">
      <w:pPr>
        <w:pStyle w:val="ProductList-BodyIndented"/>
      </w:pPr>
    </w:p>
    <w:p w14:paraId="5186A5DD" w14:textId="77777777" w:rsidR="00012F44" w:rsidRDefault="00C371CD">
      <w:pPr>
        <w:pStyle w:val="ProductList-SubClauseHeading"/>
        <w:outlineLvl w:val="3"/>
      </w:pPr>
      <w:r>
        <w:t>10.2 Ürün Anahtarları</w:t>
      </w:r>
    </w:p>
    <w:p w14:paraId="3595F5CA" w14:textId="77777777" w:rsidR="00012F44" w:rsidRDefault="00C371CD">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55030C71" w14:textId="77777777" w:rsidR="00012F44" w:rsidRDefault="00012F44">
      <w:pPr>
        <w:pStyle w:val="ProductList-BodyIndented"/>
      </w:pPr>
    </w:p>
    <w:p w14:paraId="71011E85" w14:textId="77777777" w:rsidR="00012F44" w:rsidRDefault="00C371CD">
      <w:pPr>
        <w:pStyle w:val="ProductList-ClauseHeading"/>
        <w:outlineLvl w:val="2"/>
      </w:pPr>
      <w:r>
        <w:t>11. Bildirimler</w:t>
      </w:r>
    </w:p>
    <w:p w14:paraId="52FCBB7E" w14:textId="77777777" w:rsidR="00012F44" w:rsidRDefault="00C371CD">
      <w:pPr>
        <w:pStyle w:val="ProductList-Body"/>
      </w:pPr>
      <w:r>
        <w:t>Her Ürün Girişinin Kullanım Hakları bölümünde belirtilen durumda, aşağıdaki bildirimler geçerli olur:</w:t>
      </w:r>
    </w:p>
    <w:p w14:paraId="44B1AF42" w14:textId="77777777" w:rsidR="00012F44" w:rsidRDefault="00012F44">
      <w:pPr>
        <w:pStyle w:val="ProductList-Body"/>
      </w:pPr>
    </w:p>
    <w:p w14:paraId="6F9D52B0" w14:textId="77777777" w:rsidR="00012F44" w:rsidRDefault="00C371CD">
      <w:pPr>
        <w:pStyle w:val="ProductList-SubClauseHeading"/>
        <w:outlineLvl w:val="3"/>
      </w:pPr>
      <w:r>
        <w:t>11.1 İnternet Tabanlı Özellikler</w:t>
      </w:r>
    </w:p>
    <w:p w14:paraId="017A105E" w14:textId="77777777" w:rsidR="00012F44" w:rsidRDefault="00C371CD">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14:paraId="42D2A550" w14:textId="77777777" w:rsidR="00012F44" w:rsidRDefault="00012F44">
      <w:pPr>
        <w:pStyle w:val="ProductList-BodyIndented"/>
      </w:pPr>
    </w:p>
    <w:p w14:paraId="261CCCA0" w14:textId="77777777" w:rsidR="00012F44" w:rsidRDefault="00C371CD">
      <w:pPr>
        <w:pStyle w:val="ProductList-SubClauseHeading"/>
        <w:outlineLvl w:val="3"/>
      </w:pPr>
      <w:r>
        <w:t>11.2 Bing Haritalar</w:t>
      </w:r>
    </w:p>
    <w:p w14:paraId="39E2DDE8" w14:textId="77777777" w:rsidR="00012F44" w:rsidRDefault="00C371CD">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14:paraId="4F67E792" w14:textId="77777777" w:rsidR="00012F44" w:rsidRDefault="00012F44">
      <w:pPr>
        <w:pStyle w:val="ProductList-BodyIndented"/>
      </w:pPr>
    </w:p>
    <w:p w14:paraId="602BA128" w14:textId="77777777" w:rsidR="00012F44" w:rsidRDefault="00C371CD">
      <w:pPr>
        <w:pStyle w:val="ProductList-SubClauseHeading"/>
        <w:outlineLvl w:val="3"/>
      </w:pPr>
      <w:r>
        <w:t>11.3 H.264/AVC Görsel Standardı, VC-1 Video Standardı ve MPEG-4 Part 2 Görsel Standardı</w:t>
      </w:r>
    </w:p>
    <w:p w14:paraId="04D26290" w14:textId="77777777" w:rsidR="00012F44" w:rsidRDefault="00C371CD">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161BD86D" w14:textId="77777777" w:rsidR="00012F44" w:rsidRDefault="00012F44">
      <w:pPr>
        <w:pStyle w:val="ProductList-BodyIndented"/>
      </w:pPr>
    </w:p>
    <w:p w14:paraId="454A8438" w14:textId="77777777" w:rsidR="00012F44" w:rsidRDefault="00C371CD">
      <w:pPr>
        <w:pStyle w:val="ProductList-SubClauseHeading"/>
        <w:outlineLvl w:val="3"/>
      </w:pPr>
      <w:r>
        <w:t>11.4 Kötü Amaçlı Yazılımdan koruma</w:t>
      </w:r>
    </w:p>
    <w:p w14:paraId="56BF4224" w14:textId="77777777" w:rsidR="00012F44" w:rsidRDefault="00C371CD">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02594B34" w14:textId="77777777" w:rsidR="00012F44" w:rsidRDefault="00012F44">
      <w:pPr>
        <w:pStyle w:val="ProductList-BodyIndented"/>
      </w:pPr>
    </w:p>
    <w:p w14:paraId="36A6C17D" w14:textId="77777777" w:rsidR="00012F44" w:rsidRDefault="00C371CD">
      <w:pPr>
        <w:pStyle w:val="ProductList-ClauseHeading"/>
        <w:outlineLvl w:val="2"/>
      </w:pPr>
      <w:r>
        <w:t>12. Yazı Tipi Bileşenleri, Görüntüler ve Sesler</w:t>
      </w:r>
    </w:p>
    <w:p w14:paraId="3659A9B6" w14:textId="77777777" w:rsidR="00012F44" w:rsidRDefault="00C371CD">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28D078AB" w14:textId="77777777" w:rsidR="00012F44" w:rsidRDefault="00012F44">
      <w:pPr>
        <w:pStyle w:val="ProductList-Body"/>
      </w:pPr>
    </w:p>
    <w:p w14:paraId="60B211E2" w14:textId="77777777" w:rsidR="00012F44" w:rsidRDefault="00C371CD">
      <w:pPr>
        <w:pStyle w:val="ProductList-ClauseHeading"/>
        <w:outlineLvl w:val="2"/>
      </w:pPr>
      <w:r>
        <w:t>13. Dahil Edilen Teknolojiler</w:t>
      </w:r>
    </w:p>
    <w:p w14:paraId="2A64FC2C" w14:textId="77777777" w:rsidR="00012F44" w:rsidRDefault="00C371CD">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7F2ADB21" w14:textId="77777777" w:rsidR="00012F44" w:rsidRDefault="00012F44">
      <w:pPr>
        <w:pStyle w:val="ProductList-Body"/>
      </w:pPr>
    </w:p>
    <w:p w14:paraId="2A257534" w14:textId="77777777" w:rsidR="00012F44" w:rsidRDefault="00C371CD">
      <w:pPr>
        <w:pStyle w:val="ProductList-ClauseHeading"/>
        <w:outlineLvl w:val="2"/>
      </w:pPr>
      <w:r>
        <w:t>14. Kıyaslama Testi</w:t>
      </w:r>
    </w:p>
    <w:p w14:paraId="7A0E1B3D" w14:textId="77777777" w:rsidR="00012F44" w:rsidRDefault="00C371CD">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0A37DAB7" w14:textId="77777777" w:rsidR="00012F44" w:rsidRDefault="00012F44">
      <w:pPr>
        <w:pStyle w:val="ProductList-Body"/>
      </w:pPr>
    </w:p>
    <w:p w14:paraId="1BCE5328" w14:textId="77777777" w:rsidR="00012F44" w:rsidRDefault="00C371CD">
      <w:pPr>
        <w:pStyle w:val="ProductList-ClauseHeading"/>
        <w:outlineLvl w:val="2"/>
      </w:pPr>
      <w:r>
        <w:t>15. Çoğullama</w:t>
      </w:r>
    </w:p>
    <w:p w14:paraId="5558F39B" w14:textId="77777777" w:rsidR="00012F44" w:rsidRDefault="00C371CD">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5086657D" w14:textId="77777777" w:rsidR="00012F44" w:rsidRDefault="00012F44">
      <w:pPr>
        <w:pStyle w:val="ProductList-Body"/>
      </w:pPr>
    </w:p>
    <w:p w14:paraId="4EF040A1" w14:textId="77777777" w:rsidR="00012F44" w:rsidRDefault="00C371CD">
      <w:pPr>
        <w:pStyle w:val="ProductList-ClauseHeading"/>
        <w:outlineLvl w:val="2"/>
      </w:pPr>
      <w:r>
        <w:t>16. Yönetim ve Destek Hakları</w:t>
      </w:r>
    </w:p>
    <w:p w14:paraId="71EC409E" w14:textId="77777777" w:rsidR="00012F44" w:rsidRDefault="00C371CD">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0F77EF54" w14:textId="77777777" w:rsidR="00012F44" w:rsidRDefault="00012F44">
      <w:pPr>
        <w:pStyle w:val="ProductList-Body"/>
      </w:pPr>
    </w:p>
    <w:p w14:paraId="07251BCC" w14:textId="77777777" w:rsidR="00012F44" w:rsidRDefault="00C371CD">
      <w:pPr>
        <w:pStyle w:val="ProductList-ClauseHeading"/>
        <w:outlineLvl w:val="2"/>
      </w:pPr>
      <w:r>
        <w:t>17. Dağıtılabilir Kod</w:t>
      </w:r>
    </w:p>
    <w:p w14:paraId="35A81004" w14:textId="77777777" w:rsidR="00012F44" w:rsidRDefault="00C371CD">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0B7B380E" w14:textId="77777777" w:rsidR="00012F44" w:rsidRDefault="00012F44">
      <w:pPr>
        <w:pStyle w:val="ProductList-Body"/>
      </w:pPr>
    </w:p>
    <w:p w14:paraId="11223952" w14:textId="77777777" w:rsidR="00012F44" w:rsidRDefault="00C371CD">
      <w:pPr>
        <w:pStyle w:val="ProductList-SubClauseHeading"/>
        <w:outlineLvl w:val="3"/>
      </w:pPr>
      <w:r>
        <w:t>17.1 Kullanım ve Dağıtım Hakkı</w:t>
      </w:r>
    </w:p>
    <w:p w14:paraId="68FDB629" w14:textId="77777777" w:rsidR="00012F44" w:rsidRDefault="00C371CD">
      <w:pPr>
        <w:pStyle w:val="ProductList-BodyIndented"/>
      </w:pPr>
      <w:r>
        <w:t xml:space="preserve">Aşağıda listesi verilen kod ve metin dosyaları "Dağıtılabilir Kod"dur. </w:t>
      </w:r>
    </w:p>
    <w:p w14:paraId="684225A6" w14:textId="77777777" w:rsidR="00012F44" w:rsidRDefault="00C371CD" w:rsidP="00C371CD">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4CAB3A94" w14:textId="77777777" w:rsidR="00012F44" w:rsidRDefault="00C371CD" w:rsidP="00C371CD">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14:paraId="5FF32178" w14:textId="77777777" w:rsidR="00012F44" w:rsidRDefault="00C371CD" w:rsidP="00C371CD">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0D57F368" w14:textId="77777777" w:rsidR="00012F44" w:rsidRDefault="00C371CD" w:rsidP="00C371CD">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02218519" w14:textId="77777777" w:rsidR="00012F44" w:rsidRDefault="00012F44">
      <w:pPr>
        <w:pStyle w:val="ProductList-BodyIndented"/>
      </w:pPr>
    </w:p>
    <w:p w14:paraId="5AFBB8EB" w14:textId="77777777" w:rsidR="00012F44" w:rsidRDefault="00C371CD">
      <w:pPr>
        <w:pStyle w:val="ProductList-SubClauseHeading"/>
        <w:outlineLvl w:val="3"/>
      </w:pPr>
      <w:r>
        <w:t>17.2 Dağıtım Gereksinimleri</w:t>
      </w:r>
    </w:p>
    <w:p w14:paraId="05F1E8FE" w14:textId="77777777" w:rsidR="00012F44" w:rsidRDefault="00C371CD">
      <w:pPr>
        <w:pStyle w:val="ProductList-BodyIndented"/>
      </w:pPr>
      <w:r>
        <w:t>Müşteri herhangi bir Dağıtılabilir Kod dağıtıyorsa. Müşteri aşağıdakileri gerçekleştirmelidir:</w:t>
      </w:r>
    </w:p>
    <w:p w14:paraId="2C8405AE" w14:textId="77777777" w:rsidR="00012F44" w:rsidRDefault="00C371CD" w:rsidP="00C371CD">
      <w:pPr>
        <w:pStyle w:val="ProductList-Bullet"/>
        <w:numPr>
          <w:ilvl w:val="1"/>
          <w:numId w:val="5"/>
        </w:numPr>
      </w:pPr>
      <w:r>
        <w:t>Bunu, Müşteri programlarının Dağıtılabilir Kod için birincil işlevsellik sağladığı Müşteri programlarıyla birlikte dağıtmalıdır;</w:t>
      </w:r>
    </w:p>
    <w:p w14:paraId="5FDAC0E5" w14:textId="77777777" w:rsidR="00012F44" w:rsidRDefault="00C371CD" w:rsidP="00C371CD">
      <w:pPr>
        <w:pStyle w:val="ProductList-Bullet"/>
        <w:numPr>
          <w:ilvl w:val="1"/>
          <w:numId w:val="5"/>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14:paraId="6627057A" w14:textId="77777777" w:rsidR="00012F44" w:rsidRDefault="00C371CD" w:rsidP="00C371CD">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020A15EE" w14:textId="77777777" w:rsidR="00012F44" w:rsidRDefault="00012F44">
      <w:pPr>
        <w:pStyle w:val="ProductList-BodyIndented"/>
      </w:pPr>
    </w:p>
    <w:p w14:paraId="57F8018F" w14:textId="77777777" w:rsidR="00012F44" w:rsidRDefault="00C371CD">
      <w:pPr>
        <w:pStyle w:val="ProductList-SubClauseHeading"/>
        <w:outlineLvl w:val="3"/>
      </w:pPr>
      <w:r>
        <w:t>17.3 Dağıtım Kısıtlamaları</w:t>
      </w:r>
    </w:p>
    <w:p w14:paraId="6060AA55" w14:textId="77777777" w:rsidR="00012F44" w:rsidRDefault="00C371CD">
      <w:pPr>
        <w:pStyle w:val="ProductList-BodyIndented"/>
      </w:pPr>
      <w:r>
        <w:t>Müşteri şunları yapamaz:</w:t>
      </w:r>
    </w:p>
    <w:p w14:paraId="7773787C" w14:textId="77777777" w:rsidR="00012F44" w:rsidRDefault="00C371CD" w:rsidP="00C371CD">
      <w:pPr>
        <w:pStyle w:val="ProductList-Bullet"/>
        <w:numPr>
          <w:ilvl w:val="1"/>
          <w:numId w:val="6"/>
        </w:numPr>
      </w:pPr>
      <w:r>
        <w:t xml:space="preserve">Dağıtılabilir Koddaki telif hakkı, ticari marka veya patent uyarısını değiştirmek; </w:t>
      </w:r>
    </w:p>
    <w:p w14:paraId="23E225AF" w14:textId="77777777" w:rsidR="00012F44" w:rsidRDefault="00C371CD" w:rsidP="00C371CD">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14:paraId="35CC6F22" w14:textId="77777777" w:rsidR="00012F44" w:rsidRDefault="00C371CD" w:rsidP="00C371CD">
      <w:pPr>
        <w:pStyle w:val="ProductList-Bullet"/>
        <w:numPr>
          <w:ilvl w:val="1"/>
          <w:numId w:val="6"/>
        </w:numPr>
      </w:pPr>
      <w:r>
        <w:t>Dağıtılabilir Kodu yasaya aykırı bir şekilde herhangi bir kötü niyetli veya aldatıcı programlarda dağıtmak veya</w:t>
      </w:r>
    </w:p>
    <w:p w14:paraId="7ED04CE8" w14:textId="77777777" w:rsidR="00012F44" w:rsidRDefault="00C371CD" w:rsidP="00C371CD">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18234D28" w14:textId="77777777" w:rsidR="00012F44" w:rsidRDefault="00012F44">
      <w:pPr>
        <w:pStyle w:val="ProductList-BodyIndented"/>
      </w:pPr>
    </w:p>
    <w:p w14:paraId="1D53A82A" w14:textId="77777777" w:rsidR="00012F44" w:rsidRDefault="00C371CD">
      <w:pPr>
        <w:pStyle w:val="ProductList-ClauseHeading"/>
        <w:outlineLvl w:val="2"/>
      </w:pPr>
      <w:r>
        <w:t>18. Yazılım Artı Hizmetler</w:t>
      </w:r>
    </w:p>
    <w:p w14:paraId="2D670250" w14:textId="77777777" w:rsidR="00012F44" w:rsidRDefault="00C371CD">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63D09399" w14:textId="77777777" w:rsidR="00012F44" w:rsidRDefault="00012F44">
      <w:pPr>
        <w:pStyle w:val="ProductList-Body"/>
      </w:pPr>
    </w:p>
    <w:p w14:paraId="53BB3AEF" w14:textId="77777777" w:rsidR="00012F44" w:rsidRDefault="00C371CD">
      <w:pPr>
        <w:pStyle w:val="ProductList-ClauseHeading"/>
        <w:outlineLvl w:val="2"/>
      </w:pPr>
      <w:r>
        <w:t>19. Kişisel Verilerin İşlenmesi; GDPR</w:t>
      </w:r>
    </w:p>
    <w:p w14:paraId="50D0C14F" w14:textId="77777777" w:rsidR="00012F44" w:rsidRDefault="00C371CD">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Şartlarının</w:t>
        </w:r>
      </w:hyperlink>
      <w:r>
        <w:t xml:space="preserve"> "Veri Koruma Şartları" bölümünün "Kişisel Verilerin İşlenmesi; GDPR" hükmünü ve </w:t>
      </w:r>
      <w:hyperlink r:id="rId31">
        <w:r>
          <w:rPr>
            <w:color w:val="00467F"/>
            <w:u w:val="single"/>
          </w:rPr>
          <w:t>(b) Çevrimiçi Hizmet Şartlarının Ek 4'te yer alan Avrupa Birliğinin Genel Veri Koruma Yönetmeliği Şartlarını tüm müşterilere taahhüt eder</w:t>
        </w:r>
      </w:hyperlink>
      <w:r>
        <w:t xml:space="preserve">. </w:t>
      </w:r>
    </w:p>
    <w:p w14:paraId="7394CF69"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423F2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5D593"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0BDDC43D" w14:textId="77777777" w:rsidR="00012F44" w:rsidRDefault="00012F44">
      <w:pPr>
        <w:pStyle w:val="ProductList-Body"/>
      </w:pPr>
    </w:p>
    <w:p w14:paraId="55BE147A" w14:textId="77777777" w:rsidR="00012F44" w:rsidRDefault="00C371CD">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25933844"/>
      <w:r>
        <w:instrText>Lisans Modeli Koşulları</w:instrText>
      </w:r>
      <w:bookmarkEnd w:id="17"/>
      <w:r>
        <w:instrText>" \l 2</w:instrText>
      </w:r>
      <w:r>
        <w:fldChar w:fldCharType="end"/>
      </w:r>
    </w:p>
    <w:p w14:paraId="78246EA0" w14:textId="77777777" w:rsidR="00012F44" w:rsidRDefault="00C371CD">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28B4D5F4" w14:textId="77777777" w:rsidR="00012F44" w:rsidRDefault="00C371CD">
      <w:pPr>
        <w:pStyle w:val="ProductList-Offering2Heading"/>
        <w:outlineLvl w:val="2"/>
      </w:pPr>
      <w:bookmarkStart w:id="18" w:name="_Sec539"/>
      <w:r>
        <w:t>Masaüstü Uygulamaları</w:t>
      </w:r>
      <w:bookmarkEnd w:id="18"/>
      <w:r>
        <w:fldChar w:fldCharType="begin"/>
      </w:r>
      <w:r>
        <w:instrText xml:space="preserve"> TC "</w:instrText>
      </w:r>
      <w:bookmarkStart w:id="19" w:name="_Toc25933845"/>
      <w:r>
        <w:instrText>Masaüstü Uygulamaları</w:instrText>
      </w:r>
      <w:bookmarkEnd w:id="19"/>
      <w:r>
        <w:instrText>" \l 3</w:instrText>
      </w:r>
      <w:r>
        <w:fldChar w:fldCharType="end"/>
      </w:r>
    </w:p>
    <w:p w14:paraId="3C80C5C9" w14:textId="77777777" w:rsidR="00012F44" w:rsidRDefault="00C371CD">
      <w:pPr>
        <w:pStyle w:val="ProductList-ClauseHeading"/>
        <w:outlineLvl w:val="3"/>
      </w:pPr>
      <w:r>
        <w:t>Cihaz Lisansı</w:t>
      </w:r>
    </w:p>
    <w:p w14:paraId="3330892F" w14:textId="77777777" w:rsidR="00012F44" w:rsidRDefault="00C371CD" w:rsidP="00C371CD">
      <w:pPr>
        <w:pStyle w:val="ProductList-Bullet"/>
        <w:numPr>
          <w:ilvl w:val="0"/>
          <w:numId w:val="7"/>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680BAFC1" w14:textId="77777777" w:rsidR="00012F44" w:rsidRDefault="00C371CD" w:rsidP="00C371CD">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23627D98" w14:textId="77777777" w:rsidR="00012F44" w:rsidRDefault="00C371CD" w:rsidP="00C371CD">
      <w:pPr>
        <w:pStyle w:val="ProductList-Bullet"/>
        <w:numPr>
          <w:ilvl w:val="0"/>
          <w:numId w:val="7"/>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1478FB13" w14:textId="77777777" w:rsidR="00012F44" w:rsidRDefault="00C371CD" w:rsidP="00C371CD">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0044CCFE" w14:textId="77777777" w:rsidR="00012F44" w:rsidRDefault="00C371CD" w:rsidP="00C371CD">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6A78CB84" w14:textId="77777777" w:rsidR="00012F44" w:rsidRDefault="00012F44">
      <w:pPr>
        <w:pStyle w:val="ProductList-Body"/>
      </w:pPr>
    </w:p>
    <w:p w14:paraId="37247D58" w14:textId="77777777" w:rsidR="00012F44" w:rsidRDefault="00C371CD">
      <w:pPr>
        <w:pStyle w:val="ProductList-ClauseHeading"/>
        <w:outlineLvl w:val="3"/>
      </w:pPr>
      <w:r>
        <w:t>Medya Öğeleri ve Şablonlar</w:t>
      </w:r>
    </w:p>
    <w:p w14:paraId="0DE95A89" w14:textId="77777777" w:rsidR="00012F44" w:rsidRDefault="00C371CD">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4C42EAC6" w14:textId="77777777" w:rsidR="00012F44" w:rsidRDefault="00C371CD">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25933846"/>
      <w:r>
        <w:instrText>Masaüstü Bilgisayar İşletim Sistemleri</w:instrText>
      </w:r>
      <w:bookmarkEnd w:id="21"/>
      <w:r>
        <w:instrText>" \l 3</w:instrText>
      </w:r>
      <w:r>
        <w:fldChar w:fldCharType="end"/>
      </w:r>
    </w:p>
    <w:p w14:paraId="3E357FD4" w14:textId="77777777" w:rsidR="00012F44" w:rsidRDefault="00C371CD">
      <w:pPr>
        <w:pStyle w:val="ProductList-ClauseHeading"/>
        <w:outlineLvl w:val="3"/>
      </w:pPr>
      <w:r>
        <w:t>Cihaz Lisansı</w:t>
      </w:r>
    </w:p>
    <w:p w14:paraId="2575AFF3" w14:textId="77777777" w:rsidR="00012F44" w:rsidRDefault="00C371CD" w:rsidP="00C371CD">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2EEBBF24" w14:textId="77777777" w:rsidR="00012F44" w:rsidRDefault="00C371CD" w:rsidP="00C371CD">
      <w:pPr>
        <w:pStyle w:val="ProductList-Bullet"/>
        <w:numPr>
          <w:ilvl w:val="0"/>
          <w:numId w:val="8"/>
        </w:numPr>
      </w:pPr>
      <w:r>
        <w:t>Müşteri, yazılımı en fazla iki işlemci üzerinde kullanabilir.</w:t>
      </w:r>
    </w:p>
    <w:p w14:paraId="251094F5" w14:textId="77777777" w:rsidR="00012F44" w:rsidRDefault="00C371CD" w:rsidP="00C371CD">
      <w:pPr>
        <w:pStyle w:val="ProductList-Bullet"/>
        <w:numPr>
          <w:ilvl w:val="0"/>
          <w:numId w:val="8"/>
        </w:numPr>
      </w:pPr>
      <w:r>
        <w:t>Her kullanıcı için yerel kullanıma izin verilir.</w:t>
      </w:r>
    </w:p>
    <w:p w14:paraId="082F3C6C" w14:textId="77777777" w:rsidR="00012F44" w:rsidRDefault="00C371CD" w:rsidP="00C371CD">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172D9E4E" w14:textId="77777777" w:rsidR="00012F44" w:rsidRDefault="00C371CD" w:rsidP="00C371CD">
      <w:pPr>
        <w:pStyle w:val="ProductList-Bullet"/>
        <w:numPr>
          <w:ilvl w:val="0"/>
          <w:numId w:val="8"/>
        </w:numPr>
      </w:pPr>
      <w:r>
        <w:t>Yazılıma bir seferde sadece bir kullanıcı erişebilir ve onu kullanabilir.</w:t>
      </w:r>
    </w:p>
    <w:p w14:paraId="4C1ECA1C" w14:textId="77777777" w:rsidR="00012F44" w:rsidRDefault="00C371CD" w:rsidP="00C371CD">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543C81B7" w14:textId="77777777" w:rsidR="00012F44" w:rsidRDefault="00C371CD" w:rsidP="00C371CD">
      <w:pPr>
        <w:pStyle w:val="ProductList-Bullet"/>
        <w:numPr>
          <w:ilvl w:val="0"/>
          <w:numId w:val="8"/>
        </w:numPr>
      </w:pPr>
      <w:r>
        <w:t>KMS etkinleştirme veya benzer teknolojiler için sınırsız sayıda bağlantıya izin verilir.</w:t>
      </w:r>
    </w:p>
    <w:p w14:paraId="304938C0" w14:textId="77777777" w:rsidR="00012F44" w:rsidRDefault="00012F44">
      <w:pPr>
        <w:pStyle w:val="ProductList-Body"/>
      </w:pPr>
    </w:p>
    <w:p w14:paraId="0412ED7A" w14:textId="77777777" w:rsidR="00012F44" w:rsidRDefault="00C371CD">
      <w:pPr>
        <w:pStyle w:val="ProductList-ClauseHeading"/>
        <w:outlineLvl w:val="3"/>
      </w:pPr>
      <w:r>
        <w:t>Adobe Flash Player</w:t>
      </w:r>
    </w:p>
    <w:p w14:paraId="652D1EFC" w14:textId="77777777" w:rsidR="00012F44" w:rsidRDefault="00C371CD">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0F0A9632" w14:textId="77777777" w:rsidR="00012F44" w:rsidRDefault="00C371CD">
      <w:pPr>
        <w:pStyle w:val="ProductList-Offering2Heading"/>
        <w:outlineLvl w:val="2"/>
      </w:pPr>
      <w:bookmarkStart w:id="22" w:name="_Sec541"/>
      <w:r>
        <w:t>Çekirdek Başına/CAL</w:t>
      </w:r>
      <w:bookmarkEnd w:id="22"/>
      <w:r>
        <w:fldChar w:fldCharType="begin"/>
      </w:r>
      <w:r>
        <w:instrText xml:space="preserve"> TC "</w:instrText>
      </w:r>
      <w:bookmarkStart w:id="23" w:name="_Toc25933847"/>
      <w:r>
        <w:instrText>Çekirdek Başına/CAL</w:instrText>
      </w:r>
      <w:bookmarkEnd w:id="23"/>
      <w:r>
        <w:instrText>" \l 3</w:instrText>
      </w:r>
      <w:r>
        <w:fldChar w:fldCharType="end"/>
      </w:r>
    </w:p>
    <w:p w14:paraId="2430BE2E" w14:textId="77777777" w:rsidR="00012F44" w:rsidRDefault="00C371CD">
      <w:pPr>
        <w:pStyle w:val="ProductList-ClauseHeading"/>
        <w:outlineLvl w:val="3"/>
      </w:pPr>
      <w:r>
        <w:t>Sunucu Lisansları (çekirdek başına)</w:t>
      </w:r>
    </w:p>
    <w:p w14:paraId="7CFC9F28" w14:textId="77777777" w:rsidR="00012F44" w:rsidRDefault="00C371CD" w:rsidP="00C371CD">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0272C76F" w14:textId="77777777" w:rsidR="00012F44" w:rsidRDefault="00C371CD" w:rsidP="00C371CD">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08599138" w14:textId="77777777" w:rsidR="00012F44" w:rsidRDefault="00C371CD" w:rsidP="00C371CD">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6F24C50B" w14:textId="77777777" w:rsidR="00012F44" w:rsidRDefault="00C371CD" w:rsidP="00C371CD">
      <w:pPr>
        <w:pStyle w:val="ProductList-Bullet"/>
        <w:numPr>
          <w:ilvl w:val="0"/>
          <w:numId w:val="9"/>
        </w:numPr>
      </w:pPr>
      <w:r>
        <w:t>Standard basım:</w:t>
      </w:r>
    </w:p>
    <w:p w14:paraId="70A83490" w14:textId="77777777" w:rsidR="00012F44" w:rsidRDefault="00C371CD" w:rsidP="00C371CD">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7FF579DC" w14:textId="77777777" w:rsidR="00012F44" w:rsidRDefault="00C371CD" w:rsidP="00C371CD">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0750EF60" w14:textId="77777777" w:rsidR="00012F44" w:rsidRDefault="00C371CD" w:rsidP="00C371CD">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46FBF27E" w14:textId="77777777" w:rsidR="00012F44" w:rsidRDefault="00C371CD" w:rsidP="00C371CD">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4A92A397" w14:textId="77777777" w:rsidR="00012F44" w:rsidRDefault="00C371CD" w:rsidP="00C371CD">
      <w:pPr>
        <w:pStyle w:val="ProductList-Bullet"/>
        <w:numPr>
          <w:ilvl w:val="0"/>
          <w:numId w:val="9"/>
        </w:numPr>
      </w:pPr>
      <w:r>
        <w:lastRenderedPageBreak/>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769AAD32" w14:textId="77777777" w:rsidR="00012F44" w:rsidRDefault="00012F44">
      <w:pPr>
        <w:pStyle w:val="ProductList-Body"/>
      </w:pPr>
    </w:p>
    <w:p w14:paraId="26F35319" w14:textId="77777777" w:rsidR="00012F44" w:rsidRDefault="00C371CD">
      <w:pPr>
        <w:pStyle w:val="ProductList-ClauseHeading"/>
        <w:outlineLvl w:val="3"/>
      </w:pPr>
      <w:r>
        <w:t>Erişim Lisansları</w:t>
      </w:r>
    </w:p>
    <w:p w14:paraId="5FC7AA57" w14:textId="77777777" w:rsidR="00012F44" w:rsidRDefault="00C371CD" w:rsidP="00C371CD">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09DEB7A8" w14:textId="77777777" w:rsidR="00012F44" w:rsidRDefault="00C371CD" w:rsidP="00C371C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403858A9" w14:textId="77777777" w:rsidR="00012F44" w:rsidRDefault="00C371CD" w:rsidP="00C371C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4CAE20D0" w14:textId="77777777" w:rsidR="00012F44" w:rsidRDefault="00C371CD" w:rsidP="00C371C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4F2DA819" w14:textId="77777777" w:rsidR="00012F44" w:rsidRDefault="00C371CD">
      <w:pPr>
        <w:pStyle w:val="ProductList-Offering2Heading"/>
        <w:outlineLvl w:val="2"/>
      </w:pPr>
      <w:bookmarkStart w:id="24" w:name="_Sec542"/>
      <w:r>
        <w:t>Sunucu/CAL</w:t>
      </w:r>
      <w:bookmarkEnd w:id="24"/>
      <w:r>
        <w:fldChar w:fldCharType="begin"/>
      </w:r>
      <w:r>
        <w:instrText xml:space="preserve"> TC "</w:instrText>
      </w:r>
      <w:bookmarkStart w:id="25" w:name="_Toc25933848"/>
      <w:r>
        <w:instrText>Sunucu/CAL</w:instrText>
      </w:r>
      <w:bookmarkEnd w:id="25"/>
      <w:r>
        <w:instrText>" \l 3</w:instrText>
      </w:r>
      <w:r>
        <w:fldChar w:fldCharType="end"/>
      </w:r>
    </w:p>
    <w:p w14:paraId="2596AD70" w14:textId="77777777" w:rsidR="00012F44" w:rsidRDefault="00C371CD">
      <w:pPr>
        <w:pStyle w:val="ProductList-ClauseHeading"/>
        <w:outlineLvl w:val="3"/>
      </w:pPr>
      <w:r>
        <w:t>Sunucu Lisansları (Örnek başına)</w:t>
      </w:r>
    </w:p>
    <w:p w14:paraId="208859D0" w14:textId="77777777" w:rsidR="00012F44" w:rsidRDefault="00C371CD">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29EA35EA" w14:textId="77777777" w:rsidR="00012F44" w:rsidRDefault="00012F44">
      <w:pPr>
        <w:pStyle w:val="ProductList-Body"/>
      </w:pPr>
    </w:p>
    <w:p w14:paraId="19231213" w14:textId="77777777" w:rsidR="00012F44" w:rsidRDefault="00C371CD">
      <w:pPr>
        <w:pStyle w:val="ProductList-ClauseHeading"/>
        <w:outlineLvl w:val="3"/>
      </w:pPr>
      <w:r>
        <w:t>Erişim Lisansları</w:t>
      </w:r>
    </w:p>
    <w:p w14:paraId="717921FD" w14:textId="77777777" w:rsidR="00012F44" w:rsidRDefault="00C371CD" w:rsidP="00C371CD">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4F19E4DD" w14:textId="77777777" w:rsidR="00012F44" w:rsidRDefault="00C371CD" w:rsidP="00C371CD">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2F6DD92A" w14:textId="77777777" w:rsidR="00012F44" w:rsidRDefault="00C371CD">
      <w:pPr>
        <w:pStyle w:val="ProductList-Offering2Heading"/>
        <w:outlineLvl w:val="2"/>
      </w:pPr>
      <w:bookmarkStart w:id="26" w:name="_Sec543"/>
      <w:r>
        <w:t>Çekirdek Başına</w:t>
      </w:r>
      <w:bookmarkEnd w:id="26"/>
      <w:r>
        <w:fldChar w:fldCharType="begin"/>
      </w:r>
      <w:r>
        <w:instrText xml:space="preserve"> TC "</w:instrText>
      </w:r>
      <w:bookmarkStart w:id="27" w:name="_Toc25933849"/>
      <w:r>
        <w:instrText>Çekirdek Başına</w:instrText>
      </w:r>
      <w:bookmarkEnd w:id="27"/>
      <w:r>
        <w:instrText>" \l 3</w:instrText>
      </w:r>
      <w:r>
        <w:fldChar w:fldCharType="end"/>
      </w:r>
    </w:p>
    <w:p w14:paraId="2430E2CC" w14:textId="77777777" w:rsidR="00012F44" w:rsidRDefault="00C371CD">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02796AFA" w14:textId="77777777" w:rsidR="00012F44" w:rsidRDefault="00012F44">
      <w:pPr>
        <w:pStyle w:val="ProductList-Body"/>
      </w:pPr>
    </w:p>
    <w:p w14:paraId="0709BB83" w14:textId="77777777" w:rsidR="00012F44" w:rsidRDefault="00C371CD">
      <w:pPr>
        <w:pStyle w:val="ProductList-ClauseHeading"/>
        <w:outlineLvl w:val="3"/>
      </w:pPr>
      <w:r>
        <w:t>Sunucu Lisansları (çekirdek başına) – Bir Sunucudaki Fiziksel Çekirdek ile Lisanslama</w:t>
      </w:r>
    </w:p>
    <w:p w14:paraId="1B6B3708" w14:textId="77777777" w:rsidR="00012F44" w:rsidRDefault="00C371CD" w:rsidP="00C371CD">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7B2AFF57" w14:textId="77777777" w:rsidR="00012F44" w:rsidRDefault="00C371CD" w:rsidP="00C371CD">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B92AE92" w14:textId="77777777" w:rsidR="00012F44" w:rsidRDefault="00C371CD" w:rsidP="00C371CD">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053FDFF3" w14:textId="77777777" w:rsidR="00012F44" w:rsidRDefault="00C371CD" w:rsidP="00C371CD">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7E7F16A2" w14:textId="77777777" w:rsidR="00012F44" w:rsidRDefault="00C371CD" w:rsidP="00C371CD">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6C944F3E" w14:textId="77777777" w:rsidR="00012F44" w:rsidRDefault="00012F44">
      <w:pPr>
        <w:pStyle w:val="ProductList-Body"/>
      </w:pPr>
    </w:p>
    <w:p w14:paraId="10B0EA3F" w14:textId="77777777" w:rsidR="00012F44" w:rsidRDefault="00C371CD">
      <w:pPr>
        <w:pStyle w:val="ProductList-ClauseHeading"/>
        <w:outlineLvl w:val="3"/>
      </w:pPr>
      <w:r>
        <w:t>Sunucu Lisansları (çekirdek başına) - Tek Tek Sanal OSE tarafından lisanslama</w:t>
      </w:r>
    </w:p>
    <w:p w14:paraId="6E173BF0" w14:textId="77777777" w:rsidR="00012F44" w:rsidRDefault="00C371CD" w:rsidP="00C371CD">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0C636A37" w14:textId="77777777" w:rsidR="00012F44" w:rsidRDefault="00C371CD" w:rsidP="00C371CD">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5CEE758E" w14:textId="77777777" w:rsidR="00012F44" w:rsidRDefault="00C371CD" w:rsidP="00C371CD">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43209D8E" w14:textId="77777777" w:rsidR="00012F44" w:rsidRDefault="00C371CD">
      <w:pPr>
        <w:pStyle w:val="ProductList-Offering2Heading"/>
        <w:outlineLvl w:val="2"/>
      </w:pPr>
      <w:bookmarkStart w:id="28" w:name="_Sec544"/>
      <w:r>
        <w:t>Yönetim Sunucuları</w:t>
      </w:r>
      <w:bookmarkEnd w:id="28"/>
      <w:r>
        <w:fldChar w:fldCharType="begin"/>
      </w:r>
      <w:r>
        <w:instrText xml:space="preserve"> TC "</w:instrText>
      </w:r>
      <w:bookmarkStart w:id="29" w:name="_Toc25933850"/>
      <w:r>
        <w:instrText>Yönetim Sunucuları</w:instrText>
      </w:r>
      <w:bookmarkEnd w:id="29"/>
      <w:r>
        <w:instrText>" \l 3</w:instrText>
      </w:r>
      <w:r>
        <w:fldChar w:fldCharType="end"/>
      </w:r>
    </w:p>
    <w:p w14:paraId="554929AD" w14:textId="77777777" w:rsidR="00012F44" w:rsidRDefault="00C371CD">
      <w:pPr>
        <w:pStyle w:val="ProductList-ClauseHeading"/>
        <w:outlineLvl w:val="3"/>
      </w:pPr>
      <w:r>
        <w:t>Yönetim Lisansları</w:t>
      </w:r>
    </w:p>
    <w:p w14:paraId="72D0AA8F" w14:textId="77777777" w:rsidR="00012F44" w:rsidRDefault="00C371CD">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4A2C328D" w14:textId="77777777" w:rsidR="00012F44" w:rsidRDefault="00012F44">
      <w:pPr>
        <w:pStyle w:val="ProductList-Body"/>
      </w:pPr>
    </w:p>
    <w:p w14:paraId="1C9C15C7" w14:textId="77777777" w:rsidR="00012F44" w:rsidRDefault="00C371CD">
      <w:pPr>
        <w:pStyle w:val="ProductList-ClauseHeading"/>
        <w:outlineLvl w:val="3"/>
      </w:pPr>
      <w:r>
        <w:t>Sunucu Yönetimi Lisansları (çekirdek başına)</w:t>
      </w:r>
    </w:p>
    <w:p w14:paraId="2AFC42DE" w14:textId="77777777" w:rsidR="00012F44" w:rsidRDefault="00C371CD" w:rsidP="00C371CD">
      <w:pPr>
        <w:pStyle w:val="ProductList-Bullet"/>
        <w:numPr>
          <w:ilvl w:val="0"/>
          <w:numId w:val="14"/>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w:t>
      </w:r>
    </w:p>
    <w:p w14:paraId="2A9E14BE" w14:textId="77777777" w:rsidR="00012F44" w:rsidRDefault="00C371CD" w:rsidP="00C371CD">
      <w:pPr>
        <w:pStyle w:val="ProductList-Bullet"/>
        <w:numPr>
          <w:ilvl w:val="0"/>
          <w:numId w:val="14"/>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0D8E8B8D" w14:textId="77777777" w:rsidR="00012F44" w:rsidRDefault="00C371CD" w:rsidP="00C371CD">
      <w:pPr>
        <w:pStyle w:val="ProductList-Bullet"/>
        <w:numPr>
          <w:ilvl w:val="0"/>
          <w:numId w:val="14"/>
        </w:numPr>
      </w:pPr>
      <w:r>
        <w:t xml:space="preserve">Datacenter basımı,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308C617D" w14:textId="77777777" w:rsidR="00012F44" w:rsidRDefault="00C371CD" w:rsidP="00C371CD">
      <w:pPr>
        <w:pStyle w:val="ProductList-Bullet"/>
        <w:numPr>
          <w:ilvl w:val="0"/>
          <w:numId w:val="14"/>
        </w:numPr>
      </w:pPr>
      <w:r>
        <w:t>Standard basım:</w:t>
      </w:r>
    </w:p>
    <w:p w14:paraId="1484B3E8" w14:textId="77777777" w:rsidR="00012F44" w:rsidRDefault="00C371CD" w:rsidP="00C371CD">
      <w:pPr>
        <w:pStyle w:val="ProductList-Bullet"/>
        <w:numPr>
          <w:ilvl w:val="1"/>
          <w:numId w:val="14"/>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41F6874D" w14:textId="77777777" w:rsidR="00012F44" w:rsidRDefault="00C371CD" w:rsidP="00C371CD">
      <w:pPr>
        <w:pStyle w:val="ProductList-Bullet"/>
        <w:numPr>
          <w:ilvl w:val="1"/>
          <w:numId w:val="14"/>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29B15B68" w14:textId="77777777" w:rsidR="00012F44" w:rsidRDefault="00C371CD" w:rsidP="00C371CD">
      <w:pPr>
        <w:pStyle w:val="ProductList-Bullet"/>
        <w:numPr>
          <w:ilvl w:val="1"/>
          <w:numId w:val="14"/>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140C74BC" w14:textId="77777777" w:rsidR="00012F44" w:rsidRDefault="00C371CD" w:rsidP="00C371CD">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3CE6FC81" w14:textId="77777777" w:rsidR="00012F44" w:rsidRDefault="00012F44">
      <w:pPr>
        <w:pStyle w:val="ProductList-Body"/>
      </w:pPr>
    </w:p>
    <w:p w14:paraId="0471C126" w14:textId="77777777" w:rsidR="00012F44" w:rsidRDefault="00C371CD">
      <w:pPr>
        <w:pStyle w:val="ProductList-ClauseHeading"/>
        <w:outlineLvl w:val="3"/>
      </w:pPr>
      <w:r>
        <w:lastRenderedPageBreak/>
        <w:t>İstemci Yönetim Lisansları (OSE veya kullanıcı başına)</w:t>
      </w:r>
    </w:p>
    <w:p w14:paraId="1B0B91F1" w14:textId="77777777" w:rsidR="00012F44" w:rsidRDefault="00C371CD" w:rsidP="00C371CD">
      <w:pPr>
        <w:pStyle w:val="ProductList-Bullet"/>
        <w:numPr>
          <w:ilvl w:val="0"/>
          <w:numId w:val="15"/>
        </w:numPr>
      </w:pPr>
      <w:r>
        <w:t xml:space="preserve">Müşteri, yazılımı kendi kullanımına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25EA9ACD" w14:textId="77777777" w:rsidR="00012F44" w:rsidRDefault="00C371CD" w:rsidP="00C371CD">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3441728E" w14:textId="77777777" w:rsidR="00012F44" w:rsidRDefault="00C371CD" w:rsidP="00C371CD">
      <w:pPr>
        <w:pStyle w:val="ProductList-Bullet"/>
        <w:numPr>
          <w:ilvl w:val="0"/>
          <w:numId w:val="15"/>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4DD48162" w14:textId="77777777" w:rsidR="00012F44" w:rsidRDefault="00C371CD" w:rsidP="00C371CD">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6C747799" w14:textId="77777777" w:rsidR="00012F44" w:rsidRDefault="00C371CD">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4B1D111B" w14:textId="77777777" w:rsidR="00012F44" w:rsidRDefault="00012F44">
      <w:pPr>
        <w:pStyle w:val="ProductList-Body"/>
      </w:pPr>
    </w:p>
    <w:p w14:paraId="352621A2" w14:textId="77777777" w:rsidR="00012F44" w:rsidRDefault="00C371CD">
      <w:pPr>
        <w:pStyle w:val="ProductList-ClauseHeading"/>
        <w:outlineLvl w:val="3"/>
      </w:pPr>
      <w:r>
        <w:t>Yönetim Lisansları şunlar için gerektirilmez:</w:t>
      </w:r>
    </w:p>
    <w:p w14:paraId="12E5221D" w14:textId="77777777" w:rsidR="00012F44" w:rsidRDefault="00C371CD" w:rsidP="00C371CD">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7B5A7957" w14:textId="77777777" w:rsidR="00012F44" w:rsidRDefault="00C371CD" w:rsidP="00C371CD">
      <w:pPr>
        <w:pStyle w:val="ProductList-Bullet"/>
        <w:numPr>
          <w:ilvl w:val="0"/>
          <w:numId w:val="16"/>
        </w:numPr>
      </w:pPr>
      <w:r>
        <w:t>Yalnızca ağ verisi aktarımı amacıyla işlev gören ve Windows Sunucu yazılımı çalıştırmayan, Müşterinin ağ altyapı cihazlarınızın tümü;</w:t>
      </w:r>
    </w:p>
    <w:p w14:paraId="58EDF165" w14:textId="77777777" w:rsidR="00012F44" w:rsidRDefault="00C371CD" w:rsidP="00C371CD">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3B529405" w14:textId="77777777" w:rsidR="00012F44" w:rsidRDefault="00C371CD" w:rsidP="00C371CD">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6A0565F8" w14:textId="77777777" w:rsidR="00012F44" w:rsidRDefault="00012F44">
      <w:pPr>
        <w:pStyle w:val="ProductList-Body"/>
      </w:pPr>
    </w:p>
    <w:p w14:paraId="6C25D958" w14:textId="77777777" w:rsidR="00012F44" w:rsidRDefault="00C371CD">
      <w:pPr>
        <w:pStyle w:val="ProductList-ClauseHeading"/>
        <w:outlineLvl w:val="3"/>
      </w:pPr>
      <w:r>
        <w:t>Veri Kümeleri</w:t>
      </w:r>
    </w:p>
    <w:p w14:paraId="031007A6" w14:textId="77777777" w:rsidR="00012F44" w:rsidRDefault="00C371CD">
      <w:pPr>
        <w:pStyle w:val="ProductList-Body"/>
      </w:pPr>
      <w:r>
        <w:t>Müşteri, yazılımda yer alan hiçbir veri kümesini (veya bir veri kümesinin herhangi bir bölümünü) kopyalayamaz veya dağıtamaz.</w:t>
      </w:r>
    </w:p>
    <w:p w14:paraId="19021664" w14:textId="77777777" w:rsidR="00012F44" w:rsidRDefault="00C371CD">
      <w:pPr>
        <w:pStyle w:val="ProductList-Offering2Heading"/>
        <w:outlineLvl w:val="2"/>
      </w:pPr>
      <w:bookmarkStart w:id="30" w:name="_Sec545"/>
      <w:r>
        <w:t>Özel Sunucular</w:t>
      </w:r>
      <w:bookmarkEnd w:id="30"/>
      <w:r>
        <w:fldChar w:fldCharType="begin"/>
      </w:r>
      <w:r>
        <w:instrText xml:space="preserve"> TC "</w:instrText>
      </w:r>
      <w:bookmarkStart w:id="31" w:name="_Toc25933851"/>
      <w:r>
        <w:instrText>Özel Sunucular</w:instrText>
      </w:r>
      <w:bookmarkEnd w:id="31"/>
      <w:r>
        <w:instrText>" \l 3</w:instrText>
      </w:r>
      <w:r>
        <w:fldChar w:fldCharType="end"/>
      </w:r>
    </w:p>
    <w:p w14:paraId="0021BED2" w14:textId="77777777" w:rsidR="00012F44" w:rsidRDefault="00C371CD">
      <w:pPr>
        <w:pStyle w:val="ProductList-ClauseHeading"/>
        <w:outlineLvl w:val="3"/>
      </w:pPr>
      <w:r>
        <w:t>Sunucu Lisansları (Örnek başına)</w:t>
      </w:r>
    </w:p>
    <w:p w14:paraId="29A22328" w14:textId="77777777" w:rsidR="00012F44" w:rsidRDefault="00C371CD">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4C2B7718" w14:textId="77777777" w:rsidR="00012F44" w:rsidRDefault="00C371CD">
      <w:pPr>
        <w:pStyle w:val="ProductList-Offering2Heading"/>
        <w:outlineLvl w:val="2"/>
      </w:pPr>
      <w:bookmarkStart w:id="32" w:name="_Sec546"/>
      <w:r>
        <w:t>Geliştirici Araçları</w:t>
      </w:r>
      <w:bookmarkEnd w:id="32"/>
      <w:r>
        <w:fldChar w:fldCharType="begin"/>
      </w:r>
      <w:r>
        <w:instrText xml:space="preserve"> TC "</w:instrText>
      </w:r>
      <w:bookmarkStart w:id="33" w:name="_Toc25933852"/>
      <w:r>
        <w:instrText>Geliştirici Araçları</w:instrText>
      </w:r>
      <w:bookmarkEnd w:id="33"/>
      <w:r>
        <w:instrText>" \l 3</w:instrText>
      </w:r>
      <w:r>
        <w:fldChar w:fldCharType="end"/>
      </w:r>
    </w:p>
    <w:p w14:paraId="3A84B979" w14:textId="77777777" w:rsidR="00012F44" w:rsidRDefault="00C371CD">
      <w:pPr>
        <w:pStyle w:val="ProductList-ClauseHeading"/>
        <w:outlineLvl w:val="3"/>
      </w:pPr>
      <w:r>
        <w:t>Kullanıcı Lisansları</w:t>
      </w:r>
    </w:p>
    <w:p w14:paraId="10CC2410" w14:textId="77777777" w:rsidR="00012F44" w:rsidRDefault="00C371CD" w:rsidP="00C371CD">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029029C5" w14:textId="77777777" w:rsidR="00012F44" w:rsidRDefault="00C371CD" w:rsidP="00C371CD">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6F9F27A1" w14:textId="77777777" w:rsidR="00012F44" w:rsidRDefault="00C371CD" w:rsidP="00C371CD">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47C04D1E" w14:textId="77777777" w:rsidR="00012F44" w:rsidRDefault="00012F44">
      <w:pPr>
        <w:pStyle w:val="ProductList-Body"/>
      </w:pPr>
    </w:p>
    <w:p w14:paraId="375B4B98" w14:textId="77777777" w:rsidR="00012F44" w:rsidRDefault="00C371CD">
      <w:pPr>
        <w:pStyle w:val="ProductList-ClauseHeading"/>
        <w:outlineLvl w:val="3"/>
      </w:pPr>
      <w:r>
        <w:t>Visual Studio Abonelikleri için Ek Lisans Şartları</w:t>
      </w:r>
    </w:p>
    <w:p w14:paraId="446FDBF0" w14:textId="77777777" w:rsidR="00012F44" w:rsidRDefault="00C371CD">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1255583D" w14:textId="77777777" w:rsidR="00012F44" w:rsidRDefault="00012F44">
      <w:pPr>
        <w:pStyle w:val="ProductList-Body"/>
      </w:pPr>
    </w:p>
    <w:p w14:paraId="6F26CBAA" w14:textId="77777777" w:rsidR="00012F44" w:rsidRDefault="00C371CD">
      <w:pPr>
        <w:pStyle w:val="ProductList-SubClauseHeading"/>
        <w:outlineLvl w:val="4"/>
      </w:pPr>
      <w:r>
        <w:t>Yazılımın Microsoft Azure Hizmetlerinde çalıştırılması</w:t>
      </w:r>
    </w:p>
    <w:p w14:paraId="3E6018BE" w14:textId="77777777" w:rsidR="00012F44" w:rsidRDefault="00C371CD" w:rsidP="00C371CD">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07A1FEBA" w14:textId="77777777" w:rsidR="00012F44" w:rsidRDefault="00C371CD" w:rsidP="00C371CD">
      <w:pPr>
        <w:pStyle w:val="ProductList-Bullet"/>
        <w:numPr>
          <w:ilvl w:val="1"/>
          <w:numId w:val="18"/>
        </w:numPr>
      </w:pPr>
      <w:r>
        <w:t>Yazılımın kullanımı, Müşterinin toplu lisans anlaşmasının şart ve koşullarına ve Yazılımla birlikte gelen şartlara tabi kalır.</w:t>
      </w:r>
    </w:p>
    <w:p w14:paraId="6CB5E6E8" w14:textId="77777777" w:rsidR="00012F44" w:rsidRDefault="00C371CD" w:rsidP="00C371CD">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19683B1C" w14:textId="77777777" w:rsidR="00012F44" w:rsidRDefault="00012F44">
      <w:pPr>
        <w:pStyle w:val="ProductList-BodyIndented"/>
      </w:pPr>
    </w:p>
    <w:p w14:paraId="4EB05925" w14:textId="77777777" w:rsidR="00012F44" w:rsidRDefault="00C371CD">
      <w:pPr>
        <w:pStyle w:val="ProductList-SubClauseHeading"/>
        <w:outlineLvl w:val="4"/>
      </w:pPr>
      <w:r>
        <w:t>Ek Gereksinimler</w:t>
      </w:r>
    </w:p>
    <w:p w14:paraId="5E58AE37" w14:textId="77777777" w:rsidR="00012F44" w:rsidRDefault="00C371CD">
      <w:pPr>
        <w:pStyle w:val="ProductList-BodyIndented"/>
      </w:pPr>
      <w:r>
        <w:t>Yazılımı Microsoft Azure Hizmetleri üzerinde çalıştırmak için Müşterinin Microsoft hesabını Visual Studio Aboneliğine bağlayarak Visual Studio Aboneliğini etkinleştirmesi gerekir.</w:t>
      </w:r>
    </w:p>
    <w:p w14:paraId="0B2062A7" w14:textId="77777777" w:rsidR="00012F44" w:rsidRDefault="00012F44">
      <w:pPr>
        <w:pStyle w:val="ProductList-BodyIndented"/>
      </w:pPr>
    </w:p>
    <w:p w14:paraId="74755F01" w14:textId="77777777" w:rsidR="00012F44" w:rsidRDefault="00C371CD">
      <w:pPr>
        <w:pStyle w:val="ProductList-SubClauseHeading"/>
        <w:outlineLvl w:val="4"/>
      </w:pPr>
      <w:r>
        <w:t>Kabul Testi ve Geribildirim</w:t>
      </w:r>
    </w:p>
    <w:p w14:paraId="55CAAE5C" w14:textId="77777777" w:rsidR="00012F44" w:rsidRDefault="00C371CD">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5B8FE925" w14:textId="77777777" w:rsidR="00012F44" w:rsidRDefault="00012F44">
      <w:pPr>
        <w:pStyle w:val="ProductList-BodyIndented"/>
      </w:pPr>
    </w:p>
    <w:p w14:paraId="3AF01598" w14:textId="77777777" w:rsidR="00012F44" w:rsidRDefault="00C371CD">
      <w:pPr>
        <w:pStyle w:val="ProductList-SubClauseHeading"/>
        <w:outlineLvl w:val="4"/>
      </w:pPr>
      <w:r>
        <w:t>Windows Server 2016 Uzak Masaüstü Hizmetleri</w:t>
      </w:r>
    </w:p>
    <w:p w14:paraId="27794A4D" w14:textId="77777777" w:rsidR="00012F44" w:rsidRDefault="00C371CD">
      <w:pPr>
        <w:pStyle w:val="ProductList-BodyIndented"/>
      </w:pPr>
      <w:r>
        <w:t>Aynı anda 200'e kadar anonim kullanıcı, Müşterinin programlarının çevrimiçi gösterilerine erişmek üzere Windows Server yazılımının Uzak Masaüstü Hizmetleri özelliğini kullanabilir.</w:t>
      </w:r>
    </w:p>
    <w:p w14:paraId="73243CE4" w14:textId="77777777" w:rsidR="00012F44" w:rsidRDefault="00012F44">
      <w:pPr>
        <w:pStyle w:val="ProductList-BodyIndented"/>
      </w:pPr>
    </w:p>
    <w:p w14:paraId="5040FDA0" w14:textId="77777777" w:rsidR="00012F44" w:rsidRDefault="00C371CD">
      <w:pPr>
        <w:pStyle w:val="ProductList-SubClauseHeading"/>
        <w:outlineLvl w:val="4"/>
      </w:pPr>
      <w:r>
        <w:lastRenderedPageBreak/>
        <w:t>Windows Embedded Ürünü</w:t>
      </w:r>
    </w:p>
    <w:p w14:paraId="684EB445" w14:textId="77777777" w:rsidR="00012F44" w:rsidRDefault="00C371CD">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2E66B068" w14:textId="77777777" w:rsidR="00012F44" w:rsidRDefault="00012F44">
      <w:pPr>
        <w:pStyle w:val="ProductList-BodyIndented"/>
        <w:jc w:val="right"/>
      </w:pPr>
    </w:p>
    <w:tbl>
      <w:tblPr>
        <w:tblStyle w:val="PURTable0"/>
        <w:tblW w:w="0" w:type="dxa"/>
        <w:tblLook w:val="04A0" w:firstRow="1" w:lastRow="0" w:firstColumn="1" w:lastColumn="0" w:noHBand="0" w:noVBand="1"/>
      </w:tblPr>
      <w:tblGrid>
        <w:gridCol w:w="10556"/>
      </w:tblGrid>
      <w:tr w:rsidR="00012F44" w14:paraId="38588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A4A7E"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8225E8C" w14:textId="77777777" w:rsidR="00012F44" w:rsidRDefault="00012F44">
      <w:pPr>
        <w:pStyle w:val="ProductList-BodyIndented"/>
      </w:pPr>
    </w:p>
    <w:p w14:paraId="5E08B43B" w14:textId="77777777" w:rsidR="00012F44" w:rsidRDefault="00012F44">
      <w:pPr>
        <w:sectPr w:rsidR="00012F44">
          <w:headerReference w:type="default" r:id="rId33"/>
          <w:footerReference w:type="default" r:id="rId34"/>
          <w:type w:val="continuous"/>
          <w:pgSz w:w="12240" w:h="15840" w:code="1"/>
          <w:pgMar w:top="1170" w:right="720" w:bottom="720" w:left="720" w:header="432" w:footer="288" w:gutter="0"/>
          <w:cols w:space="360"/>
        </w:sectPr>
      </w:pPr>
    </w:p>
    <w:p w14:paraId="0EF71BDF" w14:textId="77777777" w:rsidR="00012F44" w:rsidRDefault="00C371CD">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25933853"/>
      <w:r>
        <w:instrText>Yazılım</w:instrText>
      </w:r>
      <w:bookmarkEnd w:id="35"/>
      <w:r>
        <w:instrText>" \l 1</w:instrText>
      </w:r>
      <w:r>
        <w:fldChar w:fldCharType="end"/>
      </w:r>
    </w:p>
    <w:p w14:paraId="38F4E4B9" w14:textId="77777777" w:rsidR="00012F44" w:rsidRDefault="00C371CD">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3854"/>
      <w:r>
        <w:instrText>Advanced Threat Analytics</w:instrText>
      </w:r>
      <w:bookmarkEnd w:id="37"/>
      <w:r>
        <w:instrText>" \l 2</w:instrText>
      </w:r>
      <w:r>
        <w:fldChar w:fldCharType="end"/>
      </w:r>
    </w:p>
    <w:p w14:paraId="25F75537" w14:textId="77777777" w:rsidR="00012F44" w:rsidRDefault="00C371CD">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12F44" w14:paraId="01E6C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CE7D0"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5DF51"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50E93"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D09AD"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F761"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733A9"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591C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EEF6"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166E"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2433E"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A6DB9"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047FE"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1BBCA64F" w14:textId="77777777">
        <w:tc>
          <w:tcPr>
            <w:tcW w:w="4160" w:type="dxa"/>
            <w:tcBorders>
              <w:top w:val="single" w:sz="6" w:space="0" w:color="FFFFFF"/>
              <w:left w:val="none" w:sz="4" w:space="0" w:color="6E6E6E"/>
              <w:bottom w:val="dashed" w:sz="4" w:space="0" w:color="BFBFBF"/>
              <w:right w:val="none" w:sz="4" w:space="0" w:color="6E6E6E"/>
            </w:tcBorders>
          </w:tcPr>
          <w:p w14:paraId="0DD84797" w14:textId="77777777" w:rsidR="00012F44" w:rsidRDefault="00C371CD">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3F3357" w14:textId="77777777" w:rsidR="00012F44" w:rsidRDefault="00C371C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A16606"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D3D0B8"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FAE2D5"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E3D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70F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CD1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C44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3C4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F00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DE4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529FFA68" w14:textId="77777777">
        <w:tc>
          <w:tcPr>
            <w:tcW w:w="4160" w:type="dxa"/>
            <w:tcBorders>
              <w:top w:val="dashed" w:sz="4" w:space="0" w:color="BFBFBF"/>
              <w:left w:val="none" w:sz="4" w:space="0" w:color="6E6E6E"/>
              <w:bottom w:val="none" w:sz="4" w:space="0" w:color="FFFFFF"/>
              <w:right w:val="none" w:sz="4" w:space="0" w:color="6E6E6E"/>
            </w:tcBorders>
          </w:tcPr>
          <w:p w14:paraId="2F44EDFB" w14:textId="77777777" w:rsidR="00012F44" w:rsidRDefault="00C371CD">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6A8264" w14:textId="77777777" w:rsidR="00012F44" w:rsidRDefault="00C371C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B18DF63"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3EC77D" w14:textId="77777777" w:rsidR="00012F44" w:rsidRDefault="00C371C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777CDD1"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A8B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1E0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8AF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2E2C"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454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488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92792" w14:textId="77777777" w:rsidR="00012F44" w:rsidRDefault="00012F44">
            <w:pPr>
              <w:pStyle w:val="ProductList-TableBody"/>
              <w:jc w:val="center"/>
            </w:pPr>
          </w:p>
        </w:tc>
      </w:tr>
    </w:tbl>
    <w:p w14:paraId="5E56570C" w14:textId="77777777" w:rsidR="00012F44" w:rsidRDefault="00C371CD">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012F44" w14:paraId="2C377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65D73" w14:textId="77777777" w:rsidR="00012F44" w:rsidRDefault="00C371C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594BC271"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F55B2" w14:textId="77777777" w:rsidR="00012F44" w:rsidRDefault="00C371CD">
            <w:pPr>
              <w:pStyle w:val="ProductList-TableBody"/>
            </w:pPr>
            <w:r>
              <w:rPr>
                <w:color w:val="404040"/>
              </w:rPr>
              <w:t>Alt Basımlar: Geçerli Değil</w:t>
            </w:r>
          </w:p>
        </w:tc>
      </w:tr>
      <w:tr w:rsidR="00012F44" w14:paraId="52B7E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3872"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4CF3"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746D075"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012F44" w14:paraId="0D79B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3747"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91CF"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8525" w14:textId="77777777" w:rsidR="00012F44" w:rsidRDefault="00C371CD">
            <w:pPr>
              <w:pStyle w:val="ProductList-TableBody"/>
            </w:pPr>
            <w:r>
              <w:rPr>
                <w:color w:val="404040"/>
              </w:rPr>
              <w:t>Uygun Azaltma: Geçerli Değil</w:t>
            </w:r>
          </w:p>
        </w:tc>
      </w:tr>
      <w:tr w:rsidR="00012F44" w14:paraId="4889E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D4CA"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9F523"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42EA" w14:textId="77777777" w:rsidR="00012F44" w:rsidRDefault="00C371CD">
            <w:pPr>
              <w:pStyle w:val="ProductList-TableBody"/>
            </w:pPr>
            <w:r>
              <w:rPr>
                <w:color w:val="404040"/>
              </w:rPr>
              <w:t>Uygun Adet Artırımı: Geçerli Değil</w:t>
            </w:r>
          </w:p>
        </w:tc>
      </w:tr>
      <w:tr w:rsidR="00012F44" w14:paraId="6D35E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A6E1"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0532"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0198" w14:textId="77777777" w:rsidR="00012F44" w:rsidRDefault="00012F44">
            <w:pPr>
              <w:pStyle w:val="ProductList-TableBody"/>
            </w:pPr>
          </w:p>
        </w:tc>
      </w:tr>
    </w:tbl>
    <w:p w14:paraId="4707E92C" w14:textId="77777777" w:rsidR="00012F44" w:rsidRDefault="00012F44">
      <w:pPr>
        <w:pStyle w:val="ProductList-Body"/>
      </w:pPr>
    </w:p>
    <w:p w14:paraId="1589060B" w14:textId="77777777" w:rsidR="00012F44" w:rsidRDefault="00C371CD">
      <w:pPr>
        <w:pStyle w:val="ProductList-ClauseHeading"/>
        <w:outlineLvl w:val="3"/>
      </w:pPr>
      <w:r>
        <w:t>2.1 Ülke Kısıtlamaları</w:t>
      </w:r>
    </w:p>
    <w:p w14:paraId="44B98B4B" w14:textId="77777777" w:rsidR="00012F44" w:rsidRDefault="00C371CD">
      <w:pPr>
        <w:pStyle w:val="ProductList-Body"/>
      </w:pPr>
      <w:r>
        <w:t>Müşteri, Çin Halk Cumhuriyeti'nde kullanım veya dağıtım için Advanced Threat Analytics 2016'yı indiremez.</w:t>
      </w:r>
    </w:p>
    <w:p w14:paraId="1D219809" w14:textId="77777777" w:rsidR="00012F44" w:rsidRDefault="00012F44">
      <w:pPr>
        <w:pStyle w:val="ProductList-Body"/>
      </w:pPr>
    </w:p>
    <w:p w14:paraId="2CD2584E" w14:textId="77777777" w:rsidR="00012F44" w:rsidRDefault="00C371CD">
      <w:pPr>
        <w:pStyle w:val="ProductList-ClauseHeading"/>
        <w:outlineLvl w:val="3"/>
      </w:pPr>
      <w:r>
        <w:t>2.2 Akademik Müşteriler</w:t>
      </w:r>
    </w:p>
    <w:p w14:paraId="1C92634F" w14:textId="77777777" w:rsidR="00012F44" w:rsidRDefault="00C371CD">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6F87F4D" w14:textId="77777777" w:rsidR="00012F44" w:rsidRDefault="00C371CD">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012F44" w14:paraId="4B99D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89040" w14:textId="77777777" w:rsidR="00012F44" w:rsidRDefault="00C371C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302DAF0"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61469" w14:textId="77777777" w:rsidR="00012F44" w:rsidRDefault="00C371CD">
            <w:pPr>
              <w:pStyle w:val="ProductList-TableBody"/>
            </w:pPr>
            <w:r>
              <w:rPr>
                <w:color w:val="404040"/>
              </w:rPr>
              <w:t>Ek Yazılımlar: Geçerli Değil</w:t>
            </w:r>
          </w:p>
        </w:tc>
      </w:tr>
      <w:tr w:rsidR="00012F44" w14:paraId="2E856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EEDF"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4ACDBAB"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74163A" w14:textId="77777777" w:rsidR="00012F44" w:rsidRDefault="00C371C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12F44" w14:paraId="29452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66AAB" w14:textId="77777777" w:rsidR="00012F44" w:rsidRDefault="00C371C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0C4B"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81D8" w14:textId="77777777" w:rsidR="00012F44" w:rsidRDefault="00012F44">
            <w:pPr>
              <w:pStyle w:val="ProductList-TableBody"/>
            </w:pPr>
          </w:p>
        </w:tc>
      </w:tr>
    </w:tbl>
    <w:p w14:paraId="5D96A39B" w14:textId="77777777" w:rsidR="00012F44" w:rsidRDefault="00012F44">
      <w:pPr>
        <w:pStyle w:val="ProductList-Body"/>
      </w:pPr>
    </w:p>
    <w:p w14:paraId="770F62F9" w14:textId="77777777" w:rsidR="00012F44" w:rsidRDefault="00C371CD">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012F44" w14:paraId="6FE7C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54D95A" w14:textId="77777777" w:rsidR="00012F44" w:rsidRDefault="00C371C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662324F0" w14:textId="77777777" w:rsidR="00012F44" w:rsidRDefault="00C371CD">
            <w:pPr>
              <w:pStyle w:val="ProductList-TableBody"/>
            </w:pPr>
            <w:r>
              <w:t>Advanced Threat Analytics 2016 (Kullanıcı veya OSE ML)</w:t>
            </w:r>
          </w:p>
          <w:p w14:paraId="6D4D03D2" w14:textId="77777777" w:rsidR="00012F44" w:rsidRDefault="00C371CD">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3E987A10" w14:textId="77777777" w:rsidR="00012F44" w:rsidRDefault="00C371CD">
            <w:pPr>
              <w:pStyle w:val="ProductList-TableBody"/>
            </w:pPr>
            <w:r>
              <w:t>Kullanıcılar için Azure Gelişmiş Tehdit Koruması (Kullanıcı SL'si)</w:t>
            </w:r>
          </w:p>
          <w:p w14:paraId="7A8F8B81" w14:textId="77777777" w:rsidR="00012F44" w:rsidRDefault="00C371CD">
            <w:pPr>
              <w:pStyle w:val="ProductList-TableBody"/>
            </w:pPr>
            <w:r>
              <w:t xml:space="preserve">Yönetim Lisansı Eşdeğer Lisansı (bkz. </w:t>
            </w:r>
            <w:hyperlink w:anchor="_Sec591">
              <w:r>
                <w:rPr>
                  <w:color w:val="00467F"/>
                  <w:u w:val="single"/>
                </w:rPr>
                <w:t>Ek A</w:t>
              </w:r>
            </w:hyperlink>
            <w:r>
              <w:t>)</w:t>
            </w:r>
          </w:p>
        </w:tc>
      </w:tr>
    </w:tbl>
    <w:p w14:paraId="2B2148F6" w14:textId="77777777" w:rsidR="00012F44" w:rsidRDefault="00012F44">
      <w:pPr>
        <w:pStyle w:val="ProductList-Body"/>
      </w:pPr>
    </w:p>
    <w:p w14:paraId="36F8DB50" w14:textId="77777777" w:rsidR="00012F44" w:rsidRDefault="00C371CD">
      <w:pPr>
        <w:pStyle w:val="ProductList-ClauseHeading"/>
        <w:outlineLvl w:val="3"/>
      </w:pPr>
      <w:r>
        <w:t>3.2 Yönetim Lisansı Gerektiren Kullanım</w:t>
      </w:r>
    </w:p>
    <w:p w14:paraId="04024CA8" w14:textId="77777777" w:rsidR="00012F44" w:rsidRDefault="00C371CD">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67436C2C" w14:textId="77777777" w:rsidR="00012F44" w:rsidRDefault="00012F44">
      <w:pPr>
        <w:pStyle w:val="ProductList-Body"/>
      </w:pPr>
    </w:p>
    <w:p w14:paraId="2099B518" w14:textId="77777777" w:rsidR="00012F44" w:rsidRDefault="00C371CD">
      <w:pPr>
        <w:pStyle w:val="ProductList-ClauseHeading"/>
        <w:outlineLvl w:val="3"/>
      </w:pPr>
      <w:r>
        <w:t>3.3 Açık Kaynak Bileşenleri için Üçüncü Kişi Lisanslama Koşulları</w:t>
      </w:r>
    </w:p>
    <w:p w14:paraId="43C51CC8" w14:textId="77777777" w:rsidR="00012F44" w:rsidRDefault="00C371C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7BEDEDEF" w14:textId="77777777" w:rsidR="00012F44" w:rsidRDefault="00C371CD">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012F44" w14:paraId="3BD58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DDC63"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18CB7D5"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50F38" w14:textId="77777777" w:rsidR="00012F44" w:rsidRDefault="00C371CD">
            <w:pPr>
              <w:pStyle w:val="ProductList-TableBody"/>
            </w:pPr>
            <w:r>
              <w:rPr>
                <w:color w:val="404040"/>
              </w:rPr>
              <w:t>Yük Devretme Hakları: Geçerli Değil</w:t>
            </w:r>
          </w:p>
        </w:tc>
      </w:tr>
      <w:tr w:rsidR="00012F44" w14:paraId="3547E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D7DB"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9445"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FF3F" w14:textId="77777777" w:rsidR="00012F44" w:rsidRDefault="00C371CD">
            <w:pPr>
              <w:pStyle w:val="ProductList-TableBody"/>
            </w:pPr>
            <w:r>
              <w:rPr>
                <w:color w:val="404040"/>
              </w:rPr>
              <w:t>Dolaşım Hakları: Geçerli Değil</w:t>
            </w:r>
          </w:p>
        </w:tc>
      </w:tr>
      <w:tr w:rsidR="00012F44" w14:paraId="23D420F4" w14:textId="77777777">
        <w:tc>
          <w:tcPr>
            <w:tcW w:w="4040" w:type="dxa"/>
            <w:tcBorders>
              <w:top w:val="single" w:sz="4" w:space="0" w:color="000000"/>
              <w:left w:val="single" w:sz="4" w:space="0" w:color="000000"/>
              <w:bottom w:val="single" w:sz="4" w:space="0" w:color="000000"/>
              <w:right w:val="single" w:sz="4" w:space="0" w:color="000000"/>
            </w:tcBorders>
          </w:tcPr>
          <w:p w14:paraId="22A033F2"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801C"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B107" w14:textId="77777777" w:rsidR="00012F44" w:rsidRDefault="00012F44">
            <w:pPr>
              <w:pStyle w:val="ProductList-TableBody"/>
            </w:pPr>
          </w:p>
        </w:tc>
      </w:tr>
    </w:tbl>
    <w:p w14:paraId="1C00E817"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17E7B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47DB7"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2FEFBAEF" w14:textId="77777777" w:rsidR="00012F44" w:rsidRDefault="00012F44">
      <w:pPr>
        <w:pStyle w:val="ProductList-Body"/>
      </w:pPr>
    </w:p>
    <w:p w14:paraId="1AE333C0" w14:textId="77777777" w:rsidR="00012F44" w:rsidRDefault="00C371CD">
      <w:pPr>
        <w:pStyle w:val="ProductList-OfferingGroupHeading"/>
        <w:outlineLvl w:val="1"/>
      </w:pPr>
      <w:bookmarkStart w:id="42" w:name="_Sec1292"/>
      <w:r>
        <w:t>Azure FXT Edge Filer</w:t>
      </w:r>
      <w:bookmarkEnd w:id="42"/>
      <w:r>
        <w:fldChar w:fldCharType="begin"/>
      </w:r>
      <w:r>
        <w:instrText xml:space="preserve"> TC "</w:instrText>
      </w:r>
      <w:bookmarkStart w:id="43" w:name="_Toc25933855"/>
      <w:r>
        <w:instrText>Azure FXT Edge Filer</w:instrText>
      </w:r>
      <w:bookmarkEnd w:id="43"/>
      <w:r>
        <w:instrText>" \l 2</w:instrText>
      </w:r>
      <w:r>
        <w:fldChar w:fldCharType="end"/>
      </w:r>
    </w:p>
    <w:p w14:paraId="194506D2" w14:textId="77777777" w:rsidR="00012F44" w:rsidRDefault="00C371CD">
      <w:pPr>
        <w:pStyle w:val="ProductList-Offering1SubSection"/>
        <w:outlineLvl w:val="2"/>
      </w:pPr>
      <w:bookmarkStart w:id="44" w:name="_Sec1293"/>
      <w:r>
        <w:t>1. Program Kullanılabilirliği</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12F44" w14:paraId="33901C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3775D"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6F2CA"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D1E94"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ADC85"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AC278"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33B80"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E8965"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9D71D"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2AE8"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E909"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E78C"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7A133"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6220FE1A" w14:textId="77777777">
        <w:tc>
          <w:tcPr>
            <w:tcW w:w="4160" w:type="dxa"/>
            <w:tcBorders>
              <w:top w:val="single" w:sz="6" w:space="0" w:color="FFFFFF"/>
              <w:left w:val="none" w:sz="4" w:space="0" w:color="6E6E6E"/>
              <w:bottom w:val="dashed" w:sz="4" w:space="0" w:color="BFBFBF"/>
              <w:right w:val="none" w:sz="4" w:space="0" w:color="6E6E6E"/>
            </w:tcBorders>
          </w:tcPr>
          <w:p w14:paraId="3A9BDDEB" w14:textId="77777777" w:rsidR="00012F44" w:rsidRDefault="00C371CD">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89D4F93" w14:textId="77777777" w:rsidR="00012F44" w:rsidRDefault="00C371C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6026DA8"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3582CC"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E7B1D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F388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8C41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7D53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C5D0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980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762B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2F153" w14:textId="77777777" w:rsidR="00012F44" w:rsidRDefault="00012F44">
            <w:pPr>
              <w:pStyle w:val="ProductList-TableBody"/>
              <w:jc w:val="center"/>
            </w:pPr>
          </w:p>
        </w:tc>
      </w:tr>
      <w:tr w:rsidR="00012F44" w14:paraId="407920CC" w14:textId="77777777">
        <w:tc>
          <w:tcPr>
            <w:tcW w:w="4160" w:type="dxa"/>
            <w:tcBorders>
              <w:top w:val="dashed" w:sz="4" w:space="0" w:color="BFBFBF"/>
              <w:left w:val="none" w:sz="4" w:space="0" w:color="6E6E6E"/>
              <w:bottom w:val="none" w:sz="4" w:space="0" w:color="FFFFFF"/>
              <w:right w:val="none" w:sz="4" w:space="0" w:color="6E6E6E"/>
            </w:tcBorders>
          </w:tcPr>
          <w:p w14:paraId="26C11C84" w14:textId="77777777" w:rsidR="00012F44" w:rsidRDefault="00C371CD">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96FAB19" w14:textId="77777777" w:rsidR="00012F44" w:rsidRDefault="00C371C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C03D24C"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A77CE3"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6ECAB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27A9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58C4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2898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3F4A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DDCB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88A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06A42" w14:textId="77777777" w:rsidR="00012F44" w:rsidRDefault="00012F44">
            <w:pPr>
              <w:pStyle w:val="ProductList-TableBody"/>
              <w:jc w:val="center"/>
            </w:pPr>
          </w:p>
        </w:tc>
      </w:tr>
    </w:tbl>
    <w:p w14:paraId="01EBFC25" w14:textId="77777777" w:rsidR="00012F44" w:rsidRDefault="00C371CD">
      <w:pPr>
        <w:pStyle w:val="ProductList-Offering1SubSection"/>
        <w:outlineLvl w:val="2"/>
      </w:pPr>
      <w:bookmarkStart w:id="45" w:name="_Sec1294"/>
      <w:r>
        <w:t>2. Ürün Koşulları</w:t>
      </w:r>
      <w:bookmarkEnd w:id="45"/>
    </w:p>
    <w:tbl>
      <w:tblPr>
        <w:tblStyle w:val="PURTable"/>
        <w:tblW w:w="0" w:type="dxa"/>
        <w:tblLook w:val="04A0" w:firstRow="1" w:lastRow="0" w:firstColumn="1" w:lastColumn="0" w:noHBand="0" w:noVBand="1"/>
      </w:tblPr>
      <w:tblGrid>
        <w:gridCol w:w="3665"/>
        <w:gridCol w:w="3630"/>
        <w:gridCol w:w="3621"/>
      </w:tblGrid>
      <w:tr w:rsidR="00012F44" w14:paraId="7799C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4B63C"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62400EBD"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24B91" w14:textId="77777777" w:rsidR="00012F44" w:rsidRDefault="00C371CD">
            <w:pPr>
              <w:pStyle w:val="ProductList-TableBody"/>
            </w:pPr>
            <w:r>
              <w:rPr>
                <w:color w:val="404040"/>
              </w:rPr>
              <w:t>Alt Basımlar: Geçerli Değil</w:t>
            </w:r>
          </w:p>
        </w:tc>
      </w:tr>
      <w:tr w:rsidR="00012F44" w14:paraId="7CABF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5024"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13E70CA"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A496" w14:textId="77777777" w:rsidR="00012F44" w:rsidRDefault="00C371CD">
            <w:pPr>
              <w:pStyle w:val="ProductList-TableBody"/>
            </w:pPr>
            <w:r>
              <w:rPr>
                <w:color w:val="404040"/>
              </w:rPr>
              <w:t>Önkoşul (YG): Geçerli Değil</w:t>
            </w:r>
          </w:p>
        </w:tc>
      </w:tr>
      <w:tr w:rsidR="00012F44" w14:paraId="66A72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054D"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58A1"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E37E" w14:textId="77777777" w:rsidR="00012F44" w:rsidRDefault="00C371CD">
            <w:pPr>
              <w:pStyle w:val="ProductList-TableBody"/>
            </w:pPr>
            <w:r>
              <w:rPr>
                <w:color w:val="404040"/>
              </w:rPr>
              <w:t>Uygun Azaltma: Geçerli Değil</w:t>
            </w:r>
          </w:p>
        </w:tc>
      </w:tr>
      <w:tr w:rsidR="00012F44" w14:paraId="33253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EE7A"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8F19"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5E37" w14:textId="77777777" w:rsidR="00012F44" w:rsidRDefault="00C371CD">
            <w:pPr>
              <w:pStyle w:val="ProductList-TableBody"/>
            </w:pPr>
            <w:r>
              <w:rPr>
                <w:color w:val="404040"/>
              </w:rPr>
              <w:t>Uygun Adet Artırımı: Geçerli Değil</w:t>
            </w:r>
          </w:p>
        </w:tc>
      </w:tr>
      <w:tr w:rsidR="00012F44" w14:paraId="7B115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5F55"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07BC"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988F" w14:textId="77777777" w:rsidR="00012F44" w:rsidRDefault="00012F44">
            <w:pPr>
              <w:pStyle w:val="ProductList-TableBody"/>
            </w:pPr>
          </w:p>
        </w:tc>
      </w:tr>
    </w:tbl>
    <w:p w14:paraId="624D4B87" w14:textId="77777777" w:rsidR="00012F44" w:rsidRDefault="00012F44">
      <w:pPr>
        <w:pStyle w:val="ProductList-Body"/>
      </w:pPr>
    </w:p>
    <w:p w14:paraId="4A576D5B" w14:textId="77777777" w:rsidR="00012F44" w:rsidRDefault="00C371CD">
      <w:pPr>
        <w:pStyle w:val="ProductList-ClauseHeading"/>
        <w:outlineLvl w:val="3"/>
      </w:pPr>
      <w:r>
        <w:t>2.1 Azure FXT Edge Filer Daha İyi Bir Alt Sürüme Yükseltme Lisansı</w:t>
      </w:r>
    </w:p>
    <w:p w14:paraId="170B2ACE" w14:textId="77777777" w:rsidR="00012F44" w:rsidRDefault="00C371CD">
      <w:pPr>
        <w:pStyle w:val="ProductList-Body"/>
      </w:pPr>
      <w:r>
        <w:t>Müşteri, edindiği her bir Azure FXT Edge Filer SL'si için bir adet Daha İyi Bir Alt Sürüme Yükseltme SL'si edinebilir.</w:t>
      </w:r>
    </w:p>
    <w:p w14:paraId="2275E626" w14:textId="77777777" w:rsidR="00012F44" w:rsidRDefault="00C371CD">
      <w:pPr>
        <w:pStyle w:val="ProductList-Offering1SubSection"/>
        <w:outlineLvl w:val="2"/>
      </w:pPr>
      <w:bookmarkStart w:id="46" w:name="_Sec12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012F44" w14:paraId="067B0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AF3F5"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5F3DC1AA"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B716B" w14:textId="77777777" w:rsidR="00012F44" w:rsidRDefault="00C371CD">
            <w:pPr>
              <w:pStyle w:val="ProductList-TableBody"/>
            </w:pPr>
            <w:r>
              <w:rPr>
                <w:color w:val="404040"/>
              </w:rPr>
              <w:t>Ek Yazılımlar: Geçerli Değil</w:t>
            </w:r>
          </w:p>
        </w:tc>
      </w:tr>
      <w:tr w:rsidR="00012F44" w14:paraId="2B766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76CD"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68D2" w14:textId="77777777" w:rsidR="00012F44" w:rsidRDefault="00C371CD">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0BAB" w14:textId="77777777" w:rsidR="00012F44" w:rsidRDefault="00C371CD">
            <w:pPr>
              <w:pStyle w:val="ProductList-TableBody"/>
            </w:pPr>
            <w:r>
              <w:rPr>
                <w:color w:val="404040"/>
              </w:rPr>
              <w:t>Dahil Edilen Teknolojiler: Windows Yazılım Bileşenleri</w:t>
            </w:r>
          </w:p>
        </w:tc>
      </w:tr>
      <w:tr w:rsidR="00012F44" w14:paraId="5DC6D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98E2" w14:textId="77777777" w:rsidR="00012F44" w:rsidRDefault="00C371C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0F1D"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8C80" w14:textId="77777777" w:rsidR="00012F44" w:rsidRDefault="00012F44">
            <w:pPr>
              <w:pStyle w:val="ProductList-TableBody"/>
            </w:pPr>
          </w:p>
        </w:tc>
      </w:tr>
    </w:tbl>
    <w:p w14:paraId="2F38F18D" w14:textId="77777777" w:rsidR="00012F44" w:rsidRDefault="00012F44">
      <w:pPr>
        <w:pStyle w:val="ProductList-Body"/>
      </w:pPr>
    </w:p>
    <w:p w14:paraId="36977328" w14:textId="77777777" w:rsidR="00012F44" w:rsidRDefault="00C371CD">
      <w:pPr>
        <w:pStyle w:val="ProductList-ClauseHeading"/>
        <w:outlineLvl w:val="3"/>
      </w:pPr>
      <w:r>
        <w:t>3.1 İşlenen Verilerin Üçüncü Taraf Sunucularda Depolanması</w:t>
      </w:r>
    </w:p>
    <w:p w14:paraId="6B29A390" w14:textId="77777777" w:rsidR="00012F44" w:rsidRDefault="00C371CD">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14:paraId="3774C9F1" w14:textId="77777777" w:rsidR="00012F44" w:rsidRDefault="00C371CD">
      <w:pPr>
        <w:pStyle w:val="ProductList-Offering1SubSection"/>
        <w:outlineLvl w:val="2"/>
      </w:pPr>
      <w:bookmarkStart w:id="47" w:name="_Sec1296"/>
      <w:r>
        <w:t>4. Yazılım Güvencesi</w:t>
      </w:r>
      <w:bookmarkEnd w:id="47"/>
    </w:p>
    <w:tbl>
      <w:tblPr>
        <w:tblStyle w:val="PURTable"/>
        <w:tblW w:w="0" w:type="dxa"/>
        <w:tblLook w:val="04A0" w:firstRow="1" w:lastRow="0" w:firstColumn="1" w:lastColumn="0" w:noHBand="0" w:noVBand="1"/>
      </w:tblPr>
      <w:tblGrid>
        <w:gridCol w:w="3649"/>
        <w:gridCol w:w="3639"/>
        <w:gridCol w:w="3628"/>
      </w:tblGrid>
      <w:tr w:rsidR="00012F44" w14:paraId="72778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3FB7E" w14:textId="77777777" w:rsidR="00012F44" w:rsidRDefault="00C371CD">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3DB8C"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A94B4" w14:textId="77777777" w:rsidR="00012F44" w:rsidRDefault="00C371CD">
            <w:pPr>
              <w:pStyle w:val="ProductList-TableBody"/>
            </w:pPr>
            <w:r>
              <w:rPr>
                <w:color w:val="404040"/>
              </w:rPr>
              <w:t>Yük Devretme Hakları: Geçerli Değil</w:t>
            </w:r>
          </w:p>
        </w:tc>
      </w:tr>
      <w:tr w:rsidR="00012F44" w14:paraId="343E5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5FC7"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5498"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3C70" w14:textId="77777777" w:rsidR="00012F44" w:rsidRDefault="00C371CD">
            <w:pPr>
              <w:pStyle w:val="ProductList-TableBody"/>
            </w:pPr>
            <w:r>
              <w:rPr>
                <w:color w:val="404040"/>
              </w:rPr>
              <w:t>Dolaşım Hakları: Geçerli Değil</w:t>
            </w:r>
          </w:p>
        </w:tc>
      </w:tr>
      <w:tr w:rsidR="00012F44" w14:paraId="761BD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C689"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6C28"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1411" w14:textId="77777777" w:rsidR="00012F44" w:rsidRDefault="00012F44">
            <w:pPr>
              <w:pStyle w:val="ProductList-TableBody"/>
            </w:pPr>
          </w:p>
        </w:tc>
      </w:tr>
    </w:tbl>
    <w:p w14:paraId="246F070E"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6E447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E5876"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4D993A0" w14:textId="77777777" w:rsidR="00012F44" w:rsidRDefault="00012F44">
      <w:pPr>
        <w:pStyle w:val="ProductList-Body"/>
      </w:pPr>
    </w:p>
    <w:p w14:paraId="3A0133EC" w14:textId="77777777" w:rsidR="00012F44" w:rsidRDefault="00C371CD">
      <w:pPr>
        <w:pStyle w:val="ProductList-Offering1HeadingNoBorder"/>
        <w:outlineLvl w:val="1"/>
      </w:pPr>
      <w:bookmarkStart w:id="48" w:name="_Sec592"/>
      <w:r>
        <w:t>BizTalk</w:t>
      </w:r>
      <w:bookmarkEnd w:id="48"/>
      <w:r>
        <w:fldChar w:fldCharType="begin"/>
      </w:r>
      <w:r>
        <w:instrText xml:space="preserve"> TC "</w:instrText>
      </w:r>
      <w:bookmarkStart w:id="49" w:name="_Toc25933856"/>
      <w:r>
        <w:instrText>BizTalk</w:instrText>
      </w:r>
      <w:bookmarkEnd w:id="49"/>
      <w:r>
        <w:instrText>" \l 2</w:instrText>
      </w:r>
      <w:r>
        <w:fldChar w:fldCharType="end"/>
      </w:r>
    </w:p>
    <w:p w14:paraId="5B31B38F" w14:textId="77777777" w:rsidR="00012F44" w:rsidRDefault="00C371CD">
      <w:pPr>
        <w:pStyle w:val="ProductList-Offering1SubSection"/>
        <w:outlineLvl w:val="2"/>
      </w:pPr>
      <w:bookmarkStart w:id="50" w:name="_Sec593"/>
      <w:r>
        <w:t>1. Program Kullanılabilirliği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12F44" w14:paraId="1F5856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C25216"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3E75D"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FBEAB"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25E78"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EEBDA"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BDE5"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3E0C4"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2B2AB"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2071"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4C1F"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EF62B"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7161"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48D75027" w14:textId="77777777">
        <w:tc>
          <w:tcPr>
            <w:tcW w:w="4160" w:type="dxa"/>
            <w:tcBorders>
              <w:top w:val="single" w:sz="6" w:space="0" w:color="FFFFFF"/>
              <w:left w:val="none" w:sz="4" w:space="0" w:color="6E6E6E"/>
              <w:bottom w:val="dashed" w:sz="4" w:space="0" w:color="BFBFBF"/>
              <w:right w:val="none" w:sz="4" w:space="0" w:color="6E6E6E"/>
            </w:tcBorders>
          </w:tcPr>
          <w:p w14:paraId="1AF51D5D" w14:textId="77777777" w:rsidR="00012F44" w:rsidRDefault="00C371C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743B22" w14:textId="77777777" w:rsidR="00012F44" w:rsidRDefault="00C371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0D6E58" w14:textId="77777777" w:rsidR="00012F44" w:rsidRDefault="00C371C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4EDFD0" w14:textId="77777777" w:rsidR="00012F44" w:rsidRDefault="00C371C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ED1117" w14:textId="77777777" w:rsidR="00012F44" w:rsidRDefault="00C371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9A1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2C3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F4D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065F"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51F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2AE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D18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013F7A5E" w14:textId="77777777">
        <w:tc>
          <w:tcPr>
            <w:tcW w:w="4160" w:type="dxa"/>
            <w:tcBorders>
              <w:top w:val="dashed" w:sz="4" w:space="0" w:color="BFBFBF"/>
              <w:left w:val="none" w:sz="4" w:space="0" w:color="6E6E6E"/>
              <w:bottom w:val="dashed" w:sz="4" w:space="0" w:color="BFBFBF"/>
              <w:right w:val="none" w:sz="4" w:space="0" w:color="6E6E6E"/>
            </w:tcBorders>
          </w:tcPr>
          <w:p w14:paraId="072ABF9D" w14:textId="77777777" w:rsidR="00012F44" w:rsidRDefault="00C371C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059C8A" w14:textId="77777777" w:rsidR="00012F44" w:rsidRDefault="00C371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531DF2"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B08F26"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70948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EABE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6755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81E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0E5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D87C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FF1D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B5C1" w14:textId="77777777" w:rsidR="00012F44" w:rsidRDefault="00012F44">
            <w:pPr>
              <w:pStyle w:val="ProductList-TableBody"/>
              <w:jc w:val="center"/>
            </w:pPr>
          </w:p>
        </w:tc>
      </w:tr>
      <w:tr w:rsidR="00012F44" w14:paraId="4E23F11A" w14:textId="77777777">
        <w:tc>
          <w:tcPr>
            <w:tcW w:w="4160" w:type="dxa"/>
            <w:tcBorders>
              <w:top w:val="dashed" w:sz="4" w:space="0" w:color="BFBFBF"/>
              <w:left w:val="none" w:sz="4" w:space="0" w:color="6E6E6E"/>
              <w:bottom w:val="dashed" w:sz="4" w:space="0" w:color="BFBFBF"/>
              <w:right w:val="none" w:sz="4" w:space="0" w:color="6E6E6E"/>
            </w:tcBorders>
          </w:tcPr>
          <w:p w14:paraId="7B462609" w14:textId="77777777" w:rsidR="00012F44" w:rsidRDefault="00C371C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2E28D2" w14:textId="77777777" w:rsidR="00012F44" w:rsidRDefault="00C371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E0E7E9" w14:textId="77777777" w:rsidR="00012F44" w:rsidRDefault="00C371C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2DDDDE" w14:textId="77777777" w:rsidR="00012F44" w:rsidRDefault="00C371C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A549D2" w14:textId="77777777" w:rsidR="00012F44" w:rsidRDefault="00C371C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AB4C"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4A5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D8B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F0A0"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10C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764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C01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5DC13C00" w14:textId="77777777">
        <w:tc>
          <w:tcPr>
            <w:tcW w:w="4160" w:type="dxa"/>
            <w:tcBorders>
              <w:top w:val="dashed" w:sz="4" w:space="0" w:color="BFBFBF"/>
              <w:left w:val="none" w:sz="4" w:space="0" w:color="6E6E6E"/>
              <w:bottom w:val="dashed" w:sz="4" w:space="0" w:color="BFBFBF"/>
              <w:right w:val="none" w:sz="4" w:space="0" w:color="6E6E6E"/>
            </w:tcBorders>
          </w:tcPr>
          <w:p w14:paraId="53E540BF" w14:textId="77777777" w:rsidR="00012F44" w:rsidRDefault="00C371C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F1B21C" w14:textId="77777777" w:rsidR="00012F44" w:rsidRDefault="00C371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4AA406" w14:textId="77777777" w:rsidR="00012F44" w:rsidRDefault="00C371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8381CC" w14:textId="77777777" w:rsidR="00012F44" w:rsidRDefault="00C371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17669E" w14:textId="77777777" w:rsidR="00012F44" w:rsidRDefault="00C371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B0D0"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E73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AFA8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1868"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7484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182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43E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761826E7" w14:textId="77777777">
        <w:tc>
          <w:tcPr>
            <w:tcW w:w="4160" w:type="dxa"/>
            <w:tcBorders>
              <w:top w:val="dashed" w:sz="4" w:space="0" w:color="BFBFBF"/>
              <w:left w:val="none" w:sz="4" w:space="0" w:color="6E6E6E"/>
              <w:bottom w:val="none" w:sz="4" w:space="0" w:color="6E6E6E"/>
              <w:right w:val="none" w:sz="4" w:space="0" w:color="6E6E6E"/>
            </w:tcBorders>
          </w:tcPr>
          <w:p w14:paraId="5927BD97" w14:textId="77777777" w:rsidR="00012F44" w:rsidRDefault="00C371C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A131C7" w14:textId="77777777" w:rsidR="00012F44" w:rsidRDefault="00C371C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FF9D07"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37C113"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F6E43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D3A6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DB3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741D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4C65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ADD0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DA64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040F0" w14:textId="77777777" w:rsidR="00012F44" w:rsidRDefault="00012F44">
            <w:pPr>
              <w:pStyle w:val="ProductList-TableBody"/>
              <w:jc w:val="center"/>
            </w:pPr>
          </w:p>
        </w:tc>
      </w:tr>
    </w:tbl>
    <w:p w14:paraId="17996574" w14:textId="77777777" w:rsidR="00012F44" w:rsidRDefault="00C371CD">
      <w:pPr>
        <w:pStyle w:val="ProductList-Offering1SubSection"/>
        <w:outlineLvl w:val="2"/>
      </w:pPr>
      <w:bookmarkStart w:id="51" w:name="_Sec594"/>
      <w:r>
        <w:t>2. Ürün Şartları</w:t>
      </w:r>
      <w:bookmarkEnd w:id="51"/>
    </w:p>
    <w:tbl>
      <w:tblPr>
        <w:tblStyle w:val="PURTable"/>
        <w:tblW w:w="0" w:type="dxa"/>
        <w:tblLook w:val="04A0" w:firstRow="1" w:lastRow="0" w:firstColumn="1" w:lastColumn="0" w:noHBand="0" w:noVBand="1"/>
      </w:tblPr>
      <w:tblGrid>
        <w:gridCol w:w="3664"/>
        <w:gridCol w:w="3630"/>
        <w:gridCol w:w="3622"/>
      </w:tblGrid>
      <w:tr w:rsidR="00012F44" w14:paraId="53298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5DE97"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1C943B0"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68217" w14:textId="77777777" w:rsidR="00012F44" w:rsidRDefault="00C371CD">
            <w:pPr>
              <w:pStyle w:val="ProductList-TableBody"/>
            </w:pPr>
            <w:r>
              <w:rPr>
                <w:color w:val="404040"/>
              </w:rPr>
              <w:t>Alt Basımlar: Geçerli Değil</w:t>
            </w:r>
          </w:p>
        </w:tc>
      </w:tr>
      <w:tr w:rsidR="00012F44" w14:paraId="45C74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11B2"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DF7C"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FE881C5"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012F44" w14:paraId="31C22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4014"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C01F7C3"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CC08" w14:textId="77777777" w:rsidR="00012F44" w:rsidRDefault="00C371CD">
            <w:pPr>
              <w:pStyle w:val="ProductList-TableBody"/>
            </w:pPr>
            <w:r>
              <w:rPr>
                <w:color w:val="404040"/>
              </w:rPr>
              <w:t>Uygun Azaltma: Geçerli Değil</w:t>
            </w:r>
          </w:p>
        </w:tc>
      </w:tr>
      <w:tr w:rsidR="00012F44" w14:paraId="786826E3" w14:textId="77777777">
        <w:tc>
          <w:tcPr>
            <w:tcW w:w="4040" w:type="dxa"/>
            <w:tcBorders>
              <w:top w:val="single" w:sz="4" w:space="0" w:color="000000"/>
              <w:left w:val="single" w:sz="4" w:space="0" w:color="000000"/>
              <w:bottom w:val="single" w:sz="4" w:space="0" w:color="000000"/>
              <w:right w:val="single" w:sz="4" w:space="0" w:color="000000"/>
            </w:tcBorders>
          </w:tcPr>
          <w:p w14:paraId="7F6E66E5" w14:textId="77777777" w:rsidR="00012F44" w:rsidRDefault="00C371C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4B8A"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B9C9" w14:textId="77777777" w:rsidR="00012F44" w:rsidRDefault="00C371CD">
            <w:pPr>
              <w:pStyle w:val="ProductList-TableBody"/>
            </w:pPr>
            <w:r>
              <w:rPr>
                <w:color w:val="404040"/>
              </w:rPr>
              <w:t>Uygun Adet Artırımı: Geçerli Değil</w:t>
            </w:r>
          </w:p>
        </w:tc>
      </w:tr>
      <w:tr w:rsidR="00012F44" w14:paraId="272D6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CE9F"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82DA"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BDE8" w14:textId="77777777" w:rsidR="00012F44" w:rsidRDefault="00012F44">
            <w:pPr>
              <w:pStyle w:val="ProductList-TableBody"/>
            </w:pPr>
          </w:p>
        </w:tc>
      </w:tr>
    </w:tbl>
    <w:p w14:paraId="1529FBA8" w14:textId="77777777" w:rsidR="00012F44" w:rsidRDefault="00C371CD">
      <w:pPr>
        <w:pStyle w:val="ProductList-Offering1SubSection"/>
        <w:outlineLvl w:val="2"/>
      </w:pPr>
      <w:bookmarkStart w:id="52" w:name="_Sec595"/>
      <w:r>
        <w:t>3. Kullanım Hakları</w:t>
      </w:r>
      <w:bookmarkEnd w:id="52"/>
    </w:p>
    <w:tbl>
      <w:tblPr>
        <w:tblStyle w:val="PURTable"/>
        <w:tblW w:w="0" w:type="dxa"/>
        <w:tblLook w:val="04A0" w:firstRow="1" w:lastRow="0" w:firstColumn="1" w:lastColumn="0" w:noHBand="0" w:noVBand="1"/>
      </w:tblPr>
      <w:tblGrid>
        <w:gridCol w:w="3646"/>
        <w:gridCol w:w="3647"/>
        <w:gridCol w:w="3623"/>
      </w:tblGrid>
      <w:tr w:rsidR="00012F44" w14:paraId="78829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82B9C" w14:textId="77777777" w:rsidR="00012F44" w:rsidRDefault="00C371C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7C9DAF66"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485ED0F1"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12F44" w14:paraId="2605B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C134"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CA6D"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0CB659A" w14:textId="77777777" w:rsidR="00012F44" w:rsidRDefault="00C371C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12F44" w14:paraId="0110F56E" w14:textId="77777777">
        <w:tc>
          <w:tcPr>
            <w:tcW w:w="4040" w:type="dxa"/>
            <w:tcBorders>
              <w:top w:val="single" w:sz="4" w:space="0" w:color="000000"/>
              <w:left w:val="single" w:sz="4" w:space="0" w:color="000000"/>
              <w:bottom w:val="single" w:sz="4" w:space="0" w:color="000000"/>
              <w:right w:val="single" w:sz="4" w:space="0" w:color="000000"/>
            </w:tcBorders>
          </w:tcPr>
          <w:p w14:paraId="43B173C6" w14:textId="77777777" w:rsidR="00012F44" w:rsidRDefault="00C371C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4C2C"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F446" w14:textId="77777777" w:rsidR="00012F44" w:rsidRDefault="00012F44">
            <w:pPr>
              <w:pStyle w:val="ProductList-TableBody"/>
            </w:pPr>
          </w:p>
        </w:tc>
      </w:tr>
    </w:tbl>
    <w:p w14:paraId="02A421D4" w14:textId="77777777" w:rsidR="00012F44" w:rsidRDefault="00012F44">
      <w:pPr>
        <w:pStyle w:val="ProductList-Body"/>
      </w:pPr>
    </w:p>
    <w:p w14:paraId="6DB28394" w14:textId="77777777" w:rsidR="00012F44" w:rsidRDefault="00C371CD">
      <w:pPr>
        <w:pStyle w:val="ProductList-ClauseHeading"/>
        <w:outlineLvl w:val="3"/>
      </w:pPr>
      <w:r>
        <w:t>3.1 BizTalk Server Branch ve Standard Edition</w:t>
      </w:r>
    </w:p>
    <w:p w14:paraId="746EA7A1" w14:textId="77777777" w:rsidR="00012F44" w:rsidRDefault="00C371CD">
      <w:pPr>
        <w:pStyle w:val="ProductList-SubClauseHeading"/>
        <w:outlineLvl w:val="4"/>
      </w:pPr>
      <w:r>
        <w:t>3.1.1 Kullanım Sınırlaması</w:t>
      </w:r>
    </w:p>
    <w:p w14:paraId="5421BB81" w14:textId="77777777" w:rsidR="00012F44" w:rsidRDefault="00C371CD">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2D2332FC" w14:textId="77777777" w:rsidR="00012F44" w:rsidRDefault="00012F44">
      <w:pPr>
        <w:pStyle w:val="ProductList-BodyIndented"/>
      </w:pPr>
    </w:p>
    <w:p w14:paraId="3A67AF56" w14:textId="77777777" w:rsidR="00012F44" w:rsidRDefault="00C371CD">
      <w:pPr>
        <w:pStyle w:val="ProductList-SubClauseHeading"/>
        <w:outlineLvl w:val="4"/>
      </w:pPr>
      <w:r>
        <w:t>3.1.2 Office Web Bileşeni</w:t>
      </w:r>
    </w:p>
    <w:p w14:paraId="36BE3C27" w14:textId="77777777" w:rsidR="00012F44" w:rsidRDefault="00C371CD">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3B1669B4" w14:textId="77777777" w:rsidR="00012F44" w:rsidRDefault="00012F44">
      <w:pPr>
        <w:pStyle w:val="ProductList-BodyIndented"/>
      </w:pPr>
    </w:p>
    <w:p w14:paraId="65E1E772" w14:textId="77777777" w:rsidR="00012F44" w:rsidRDefault="00C371CD">
      <w:pPr>
        <w:pStyle w:val="ProductList-ClauseHeading"/>
        <w:outlineLvl w:val="3"/>
      </w:pPr>
      <w:r>
        <w:t>3.2 BizTalk Server Branch Edition</w:t>
      </w:r>
    </w:p>
    <w:p w14:paraId="2678DE14" w14:textId="77777777" w:rsidR="00012F44" w:rsidRDefault="00C371CD">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05EC5AB2" w14:textId="77777777" w:rsidR="00012F44" w:rsidRDefault="00C371CD" w:rsidP="00C371CD">
      <w:pPr>
        <w:pStyle w:val="ProductList-Bullet"/>
        <w:numPr>
          <w:ilvl w:val="0"/>
          <w:numId w:val="19"/>
        </w:numPr>
      </w:pPr>
      <w:r>
        <w:t xml:space="preserve">bir “hub and spoke” ağ modelinde merkezi düğüm olarak kullanılmaması, </w:t>
      </w:r>
    </w:p>
    <w:p w14:paraId="575FFF55" w14:textId="77777777" w:rsidR="00012F44" w:rsidRDefault="00C371CD" w:rsidP="00C371CD">
      <w:pPr>
        <w:pStyle w:val="ProductList-Bullet"/>
        <w:numPr>
          <w:ilvl w:val="0"/>
          <w:numId w:val="19"/>
        </w:numPr>
      </w:pPr>
      <w:r>
        <w:t xml:space="preserve">şirket çapındaki iletişimleri diğer Sunucu ya da cihazlarla merkezileştirmemesi veya </w:t>
      </w:r>
    </w:p>
    <w:p w14:paraId="18D34137" w14:textId="77777777" w:rsidR="00012F44" w:rsidRDefault="00C371CD" w:rsidP="00C371CD">
      <w:pPr>
        <w:pStyle w:val="ProductList-Bullet"/>
        <w:numPr>
          <w:ilvl w:val="0"/>
          <w:numId w:val="19"/>
        </w:numPr>
      </w:pPr>
      <w:r>
        <w:t>bölümler, iş birimleri veya şube ofisleri arasında iş süreçlerinin otomatikleştirilmesi.</w:t>
      </w:r>
    </w:p>
    <w:p w14:paraId="7B798C94" w14:textId="77777777" w:rsidR="00012F44" w:rsidRDefault="00012F44">
      <w:pPr>
        <w:pStyle w:val="ProductList-Body"/>
      </w:pPr>
    </w:p>
    <w:p w14:paraId="0113136A" w14:textId="77777777" w:rsidR="00012F44" w:rsidRDefault="00C371CD">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012F44" w14:paraId="6D105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DC708B" w14:textId="77777777" w:rsidR="00012F44" w:rsidRDefault="00C371CD">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4AD676B0" w14:textId="77777777" w:rsidR="00012F44" w:rsidRDefault="00C371C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941C59" w14:textId="77777777" w:rsidR="00012F44" w:rsidRDefault="00C371CD">
            <w:pPr>
              <w:pStyle w:val="ProductList-TableBody"/>
            </w:pPr>
            <w:r>
              <w:t>BizTalk Server ile ilgili Şemalar ve Şablonlar</w:t>
            </w:r>
          </w:p>
        </w:tc>
      </w:tr>
      <w:tr w:rsidR="00012F44" w14:paraId="1518E150" w14:textId="77777777">
        <w:tc>
          <w:tcPr>
            <w:tcW w:w="4040" w:type="dxa"/>
            <w:tcBorders>
              <w:top w:val="single" w:sz="4" w:space="0" w:color="000000"/>
              <w:left w:val="single" w:sz="4" w:space="0" w:color="000000"/>
              <w:bottom w:val="single" w:sz="4" w:space="0" w:color="000000"/>
              <w:right w:val="single" w:sz="4" w:space="0" w:color="000000"/>
            </w:tcBorders>
          </w:tcPr>
          <w:p w14:paraId="26E95E74" w14:textId="77777777" w:rsidR="00012F44" w:rsidRDefault="00C371CD">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61D94701" w14:textId="77777777" w:rsidR="00012F44" w:rsidRDefault="00C371CD">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6785DA69" w14:textId="77777777" w:rsidR="00012F44" w:rsidRDefault="00C371CD">
            <w:pPr>
              <w:pStyle w:val="ProductList-TableBody"/>
            </w:pPr>
            <w:r>
              <w:t>BAM Etkinlik API'leri ile Dinleyiciler ve Yönetim Araçları</w:t>
            </w:r>
          </w:p>
        </w:tc>
      </w:tr>
      <w:tr w:rsidR="00012F44" w14:paraId="2FE5321A" w14:textId="77777777">
        <w:tc>
          <w:tcPr>
            <w:tcW w:w="4040" w:type="dxa"/>
            <w:tcBorders>
              <w:top w:val="single" w:sz="4" w:space="0" w:color="000000"/>
              <w:left w:val="single" w:sz="4" w:space="0" w:color="000000"/>
              <w:bottom w:val="single" w:sz="4" w:space="0" w:color="000000"/>
              <w:right w:val="single" w:sz="4" w:space="0" w:color="000000"/>
            </w:tcBorders>
          </w:tcPr>
          <w:p w14:paraId="76887481" w14:textId="77777777" w:rsidR="00012F44" w:rsidRDefault="00C371CD">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6BEA6CC6" w14:textId="77777777" w:rsidR="00012F44" w:rsidRDefault="00C371C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B5BE822" w14:textId="77777777" w:rsidR="00012F44" w:rsidRDefault="00C371CD">
            <w:pPr>
              <w:pStyle w:val="ProductList-TableBody"/>
            </w:pPr>
            <w:r>
              <w:t>Geliştirme Araçları</w:t>
            </w:r>
          </w:p>
        </w:tc>
      </w:tr>
      <w:tr w:rsidR="00012F44" w14:paraId="1FA7ABDA" w14:textId="77777777">
        <w:tc>
          <w:tcPr>
            <w:tcW w:w="4040" w:type="dxa"/>
            <w:tcBorders>
              <w:top w:val="single" w:sz="4" w:space="0" w:color="000000"/>
              <w:left w:val="single" w:sz="4" w:space="0" w:color="000000"/>
              <w:bottom w:val="single" w:sz="4" w:space="0" w:color="000000"/>
              <w:right w:val="single" w:sz="4" w:space="0" w:color="000000"/>
            </w:tcBorders>
          </w:tcPr>
          <w:p w14:paraId="06BFC972" w14:textId="77777777" w:rsidR="00012F44" w:rsidRDefault="00C371C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69FBE29" w14:textId="77777777" w:rsidR="00012F44" w:rsidRDefault="00C371CD">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94ED0A9" w14:textId="77777777" w:rsidR="00012F44" w:rsidRDefault="00C371CD">
            <w:pPr>
              <w:pStyle w:val="ProductList-TableBody"/>
            </w:pPr>
            <w:r>
              <w:t>MQHelper.dll</w:t>
            </w:r>
          </w:p>
        </w:tc>
      </w:tr>
      <w:tr w:rsidR="00012F44" w14:paraId="5928A305" w14:textId="77777777">
        <w:tc>
          <w:tcPr>
            <w:tcW w:w="4040" w:type="dxa"/>
            <w:tcBorders>
              <w:top w:val="single" w:sz="4" w:space="0" w:color="000000"/>
              <w:left w:val="single" w:sz="4" w:space="0" w:color="000000"/>
              <w:bottom w:val="single" w:sz="4" w:space="0" w:color="000000"/>
              <w:right w:val="single" w:sz="4" w:space="0" w:color="000000"/>
            </w:tcBorders>
          </w:tcPr>
          <w:p w14:paraId="7E789678" w14:textId="77777777" w:rsidR="00012F44" w:rsidRDefault="00C371C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3317659" w14:textId="77777777" w:rsidR="00012F44" w:rsidRDefault="00C371C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B961ECE" w14:textId="77777777" w:rsidR="00012F44" w:rsidRDefault="00C371CD">
            <w:pPr>
              <w:pStyle w:val="ProductList-TableBody"/>
            </w:pPr>
            <w:r>
              <w:t>SOAP Receive Adapter</w:t>
            </w:r>
          </w:p>
        </w:tc>
      </w:tr>
      <w:tr w:rsidR="00012F44" w14:paraId="26E64057" w14:textId="77777777">
        <w:tc>
          <w:tcPr>
            <w:tcW w:w="4040" w:type="dxa"/>
            <w:tcBorders>
              <w:top w:val="single" w:sz="4" w:space="0" w:color="000000"/>
              <w:left w:val="single" w:sz="4" w:space="0" w:color="000000"/>
              <w:bottom w:val="single" w:sz="4" w:space="0" w:color="000000"/>
              <w:right w:val="single" w:sz="4" w:space="0" w:color="000000"/>
            </w:tcBorders>
          </w:tcPr>
          <w:p w14:paraId="0702DD06" w14:textId="77777777" w:rsidR="00012F44" w:rsidRDefault="00C371CD">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13E5D95E" w14:textId="77777777" w:rsidR="00012F44" w:rsidRDefault="00C371C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3D0A8BD" w14:textId="77777777" w:rsidR="00012F44" w:rsidRDefault="00C371CD">
            <w:pPr>
              <w:pStyle w:val="ProductList-TableBody"/>
            </w:pPr>
            <w:r>
              <w:t>UDDI</w:t>
            </w:r>
          </w:p>
        </w:tc>
      </w:tr>
      <w:tr w:rsidR="00012F44" w14:paraId="6BF5E7B3" w14:textId="77777777">
        <w:tc>
          <w:tcPr>
            <w:tcW w:w="4040" w:type="dxa"/>
            <w:tcBorders>
              <w:top w:val="single" w:sz="4" w:space="0" w:color="000000"/>
              <w:left w:val="single" w:sz="4" w:space="0" w:color="000000"/>
              <w:bottom w:val="single" w:sz="4" w:space="0" w:color="000000"/>
              <w:right w:val="single" w:sz="4" w:space="0" w:color="000000"/>
            </w:tcBorders>
          </w:tcPr>
          <w:p w14:paraId="6A3F0FD0" w14:textId="77777777" w:rsidR="00012F44" w:rsidRDefault="00C371CD">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104E7FF9" w14:textId="77777777" w:rsidR="00012F44" w:rsidRDefault="00C371CD">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2E902C07" w14:textId="77777777" w:rsidR="00012F44" w:rsidRDefault="00012F44">
            <w:pPr>
              <w:pStyle w:val="ProductList-TableBody"/>
            </w:pPr>
          </w:p>
        </w:tc>
      </w:tr>
    </w:tbl>
    <w:p w14:paraId="53C6B217" w14:textId="77777777" w:rsidR="00012F44" w:rsidRDefault="00C371CD">
      <w:pPr>
        <w:pStyle w:val="ProductList-Offering1SubSection"/>
        <w:outlineLvl w:val="2"/>
      </w:pPr>
      <w:bookmarkStart w:id="53" w:name="_Sec596"/>
      <w:r>
        <w:t>4. Yazılım Güvencesi</w:t>
      </w:r>
      <w:bookmarkEnd w:id="53"/>
    </w:p>
    <w:p w14:paraId="08AB0423" w14:textId="77777777" w:rsidR="00012F44" w:rsidRDefault="00012F44">
      <w:pPr>
        <w:pStyle w:val="ProductList-Body"/>
      </w:pPr>
    </w:p>
    <w:tbl>
      <w:tblPr>
        <w:tblStyle w:val="PURTable"/>
        <w:tblW w:w="0" w:type="dxa"/>
        <w:tblLook w:val="04A0" w:firstRow="1" w:lastRow="0" w:firstColumn="1" w:lastColumn="0" w:noHBand="0" w:noVBand="1"/>
      </w:tblPr>
      <w:tblGrid>
        <w:gridCol w:w="3649"/>
        <w:gridCol w:w="3639"/>
        <w:gridCol w:w="3628"/>
      </w:tblGrid>
      <w:tr w:rsidR="00012F44" w14:paraId="5D11E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A55C9"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49B3CC"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3604B" w14:textId="77777777" w:rsidR="00012F44" w:rsidRDefault="00C371CD">
            <w:pPr>
              <w:pStyle w:val="ProductList-TableBody"/>
            </w:pPr>
            <w:r>
              <w:rPr>
                <w:color w:val="404040"/>
              </w:rPr>
              <w:t>Yük Devretme Hakları: Geçerli Değil</w:t>
            </w:r>
          </w:p>
        </w:tc>
      </w:tr>
      <w:tr w:rsidR="00012F44" w14:paraId="7A2AC043" w14:textId="77777777">
        <w:tc>
          <w:tcPr>
            <w:tcW w:w="4040" w:type="dxa"/>
            <w:tcBorders>
              <w:top w:val="single" w:sz="4" w:space="0" w:color="000000"/>
              <w:left w:val="single" w:sz="4" w:space="0" w:color="000000"/>
              <w:bottom w:val="single" w:sz="4" w:space="0" w:color="000000"/>
              <w:right w:val="single" w:sz="4" w:space="0" w:color="000000"/>
            </w:tcBorders>
          </w:tcPr>
          <w:p w14:paraId="12B735E5"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99B4FDC"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7134" w14:textId="77777777" w:rsidR="00012F44" w:rsidRDefault="00C371CD">
            <w:pPr>
              <w:pStyle w:val="ProductList-TableBody"/>
            </w:pPr>
            <w:r>
              <w:rPr>
                <w:color w:val="404040"/>
              </w:rPr>
              <w:t>Dolaşım Hakları: Geçerli Değil</w:t>
            </w:r>
          </w:p>
        </w:tc>
      </w:tr>
      <w:tr w:rsidR="00012F44" w14:paraId="1F07950C" w14:textId="77777777">
        <w:tc>
          <w:tcPr>
            <w:tcW w:w="4040" w:type="dxa"/>
            <w:tcBorders>
              <w:top w:val="single" w:sz="4" w:space="0" w:color="000000"/>
              <w:left w:val="single" w:sz="4" w:space="0" w:color="000000"/>
              <w:bottom w:val="single" w:sz="4" w:space="0" w:color="000000"/>
              <w:right w:val="single" w:sz="4" w:space="0" w:color="000000"/>
            </w:tcBorders>
          </w:tcPr>
          <w:p w14:paraId="551ECB97"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466F"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DD5A" w14:textId="77777777" w:rsidR="00012F44" w:rsidRDefault="00012F44">
            <w:pPr>
              <w:pStyle w:val="ProductList-TableBody"/>
            </w:pPr>
          </w:p>
        </w:tc>
      </w:tr>
    </w:tbl>
    <w:p w14:paraId="00EDAE8D" w14:textId="77777777" w:rsidR="00012F44" w:rsidRDefault="00012F44">
      <w:pPr>
        <w:pStyle w:val="ProductList-Body"/>
      </w:pPr>
    </w:p>
    <w:p w14:paraId="394E0BC0" w14:textId="77777777" w:rsidR="00012F44" w:rsidRDefault="00C371CD">
      <w:pPr>
        <w:pStyle w:val="ProductList-ClauseHeading"/>
        <w:outlineLvl w:val="3"/>
      </w:pPr>
      <w:r>
        <w:t>4.1 Biz Talk Server 2016 Enterprise – Sınırsız Sanallaştırma</w:t>
      </w:r>
    </w:p>
    <w:p w14:paraId="022584E5" w14:textId="77777777" w:rsidR="00012F44" w:rsidRDefault="00C371CD">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7467F059" w14:textId="77777777" w:rsidR="00012F44" w:rsidRDefault="00012F44">
      <w:pPr>
        <w:pStyle w:val="ProductList-Body"/>
      </w:pPr>
    </w:p>
    <w:p w14:paraId="527C7826" w14:textId="77777777" w:rsidR="00012F44" w:rsidRDefault="00C371CD">
      <w:pPr>
        <w:pStyle w:val="ProductList-ClauseHeading"/>
        <w:outlineLvl w:val="3"/>
      </w:pPr>
      <w:r>
        <w:t>4.2 Biz Talk Server Feature Paketleri</w:t>
      </w:r>
    </w:p>
    <w:p w14:paraId="0C1A3747" w14:textId="77777777" w:rsidR="00012F44" w:rsidRDefault="00C371CD">
      <w:pPr>
        <w:pStyle w:val="ProductList-Body"/>
      </w:pPr>
      <w:r>
        <w:t>Müşteri YG kapsamının süresi boyunca kullanıma sunulan Feature Paketlerini kullanma hakkına sahiptir.</w:t>
      </w:r>
    </w:p>
    <w:p w14:paraId="64C760BA" w14:textId="77777777" w:rsidR="00012F44" w:rsidRDefault="00012F44">
      <w:pPr>
        <w:pStyle w:val="ProductList-Body"/>
      </w:pPr>
    </w:p>
    <w:p w14:paraId="4FD6B9C7"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0DBF3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1EAF2"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B8A9A51" w14:textId="77777777" w:rsidR="00012F44" w:rsidRDefault="00012F44">
      <w:pPr>
        <w:pStyle w:val="ProductList-Body"/>
      </w:pPr>
    </w:p>
    <w:p w14:paraId="0F4F1BB3" w14:textId="77777777" w:rsidR="00012F44" w:rsidRDefault="00C371CD">
      <w:pPr>
        <w:pStyle w:val="ProductList-Offering1HeadingNoBorder"/>
        <w:outlineLvl w:val="1"/>
      </w:pPr>
      <w:bookmarkStart w:id="54" w:name="_Sec597"/>
      <w:r>
        <w:t>CAL Paketleri</w:t>
      </w:r>
      <w:bookmarkEnd w:id="54"/>
      <w:r>
        <w:fldChar w:fldCharType="begin"/>
      </w:r>
      <w:r>
        <w:instrText xml:space="preserve"> TC "</w:instrText>
      </w:r>
      <w:bookmarkStart w:id="55" w:name="_Toc25933857"/>
      <w:r>
        <w:instrText>CAL Paketleri</w:instrText>
      </w:r>
      <w:bookmarkEnd w:id="55"/>
      <w:r>
        <w:instrText>" \l 2</w:instrText>
      </w:r>
      <w:r>
        <w:fldChar w:fldCharType="end"/>
      </w:r>
    </w:p>
    <w:p w14:paraId="68E668AF" w14:textId="77777777" w:rsidR="00012F44" w:rsidRDefault="00C371CD">
      <w:pPr>
        <w:pStyle w:val="ProductList-Offering1SubSection"/>
        <w:outlineLvl w:val="2"/>
      </w:pPr>
      <w:bookmarkStart w:id="56" w:name="_Sec868"/>
      <w:r>
        <w:t>1. Program Kullanılabilirliği</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12F44" w14:paraId="62ECE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AE66D"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6D02B"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CE308"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E627B"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4C17A"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F5962"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EC4E"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A2ECB"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22660"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6E866"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E5B63"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49FA3"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3810A7D9" w14:textId="77777777">
        <w:tc>
          <w:tcPr>
            <w:tcW w:w="4160" w:type="dxa"/>
            <w:tcBorders>
              <w:top w:val="single" w:sz="6" w:space="0" w:color="FFFFFF"/>
              <w:left w:val="none" w:sz="4" w:space="0" w:color="6E6E6E"/>
              <w:bottom w:val="dashed" w:sz="4" w:space="0" w:color="BFBFBF"/>
              <w:right w:val="none" w:sz="4" w:space="0" w:color="6E6E6E"/>
            </w:tcBorders>
          </w:tcPr>
          <w:p w14:paraId="3632601A" w14:textId="77777777" w:rsidR="00012F44" w:rsidRDefault="00C371CD">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459D9146"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DAFD60" w14:textId="77777777" w:rsidR="00012F44" w:rsidRDefault="00C371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3728A4"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1ECA1C"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664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281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899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54B8"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F6E8"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D084"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0E34" w14:textId="77777777" w:rsidR="00012F44" w:rsidRDefault="00C371C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012F44" w14:paraId="7C6F38E3" w14:textId="77777777">
        <w:tc>
          <w:tcPr>
            <w:tcW w:w="4160" w:type="dxa"/>
            <w:tcBorders>
              <w:top w:val="dashed" w:sz="4" w:space="0" w:color="BFBFBF"/>
              <w:left w:val="none" w:sz="4" w:space="0" w:color="6E6E6E"/>
              <w:bottom w:val="dashed" w:sz="4" w:space="0" w:color="BFBFBF"/>
              <w:right w:val="none" w:sz="4" w:space="0" w:color="6E6E6E"/>
            </w:tcBorders>
          </w:tcPr>
          <w:p w14:paraId="72040A31" w14:textId="77777777" w:rsidR="00012F44" w:rsidRDefault="00C371CD">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007FC41"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5063A"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CDD40"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B0B59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35DC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D27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509E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025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71E8"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DDB3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002FA" w14:textId="77777777" w:rsidR="00012F44" w:rsidRDefault="00012F44">
            <w:pPr>
              <w:pStyle w:val="ProductList-TableBody"/>
              <w:jc w:val="center"/>
            </w:pPr>
          </w:p>
        </w:tc>
      </w:tr>
      <w:tr w:rsidR="00012F44" w14:paraId="3449292E" w14:textId="77777777">
        <w:tc>
          <w:tcPr>
            <w:tcW w:w="4160" w:type="dxa"/>
            <w:tcBorders>
              <w:top w:val="dashed" w:sz="4" w:space="0" w:color="BFBFBF"/>
              <w:left w:val="none" w:sz="4" w:space="0" w:color="6E6E6E"/>
              <w:bottom w:val="dashed" w:sz="4" w:space="0" w:color="BFBFBF"/>
              <w:right w:val="none" w:sz="4" w:space="0" w:color="6E6E6E"/>
            </w:tcBorders>
          </w:tcPr>
          <w:p w14:paraId="51E65746" w14:textId="77777777" w:rsidR="00012F44" w:rsidRDefault="00C371CD">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AEE72F"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7A5E1"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37E3B"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9E80F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5596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43CB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AAA4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1F3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5385"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1026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661F8" w14:textId="77777777" w:rsidR="00012F44" w:rsidRDefault="00012F44">
            <w:pPr>
              <w:pStyle w:val="ProductList-TableBody"/>
              <w:jc w:val="center"/>
            </w:pPr>
          </w:p>
        </w:tc>
      </w:tr>
      <w:tr w:rsidR="00012F44" w14:paraId="2547F735" w14:textId="77777777">
        <w:tc>
          <w:tcPr>
            <w:tcW w:w="4160" w:type="dxa"/>
            <w:tcBorders>
              <w:top w:val="dashed" w:sz="4" w:space="0" w:color="BFBFBF"/>
              <w:left w:val="none" w:sz="4" w:space="0" w:color="6E6E6E"/>
              <w:bottom w:val="dashed" w:sz="4" w:space="0" w:color="BFBFBF"/>
              <w:right w:val="none" w:sz="4" w:space="0" w:color="6E6E6E"/>
            </w:tcBorders>
          </w:tcPr>
          <w:p w14:paraId="75BDAB7D" w14:textId="77777777" w:rsidR="00012F44" w:rsidRDefault="00C371C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868DC31"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3E7FE"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7CADA"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ADBCE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59EA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3216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4B4D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BEA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92FE"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F13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CCA42" w14:textId="77777777" w:rsidR="00012F44" w:rsidRDefault="00012F44">
            <w:pPr>
              <w:pStyle w:val="ProductList-TableBody"/>
              <w:jc w:val="center"/>
            </w:pPr>
          </w:p>
        </w:tc>
      </w:tr>
      <w:tr w:rsidR="00012F44" w14:paraId="13E504C5" w14:textId="77777777">
        <w:tc>
          <w:tcPr>
            <w:tcW w:w="4160" w:type="dxa"/>
            <w:tcBorders>
              <w:top w:val="dashed" w:sz="4" w:space="0" w:color="BFBFBF"/>
              <w:left w:val="none" w:sz="4" w:space="0" w:color="6E6E6E"/>
              <w:bottom w:val="dashed" w:sz="4" w:space="0" w:color="BFBFBF"/>
              <w:right w:val="none" w:sz="4" w:space="0" w:color="6E6E6E"/>
            </w:tcBorders>
          </w:tcPr>
          <w:p w14:paraId="54E36CB1" w14:textId="77777777" w:rsidR="00012F44" w:rsidRDefault="00C371CD">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3CDA43C"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254C8"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B6556"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0B3E4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0FFC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2961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5E8A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AE36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8C23"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3F5C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7BB31" w14:textId="77777777" w:rsidR="00012F44" w:rsidRDefault="00012F44">
            <w:pPr>
              <w:pStyle w:val="ProductList-TableBody"/>
              <w:jc w:val="center"/>
            </w:pPr>
          </w:p>
        </w:tc>
      </w:tr>
      <w:tr w:rsidR="00012F44" w14:paraId="75E157C8" w14:textId="77777777">
        <w:tc>
          <w:tcPr>
            <w:tcW w:w="4160" w:type="dxa"/>
            <w:tcBorders>
              <w:top w:val="dashed" w:sz="4" w:space="0" w:color="BFBFBF"/>
              <w:left w:val="none" w:sz="4" w:space="0" w:color="6E6E6E"/>
              <w:bottom w:val="dashed" w:sz="4" w:space="0" w:color="BFBFBF"/>
              <w:right w:val="none" w:sz="4" w:space="0" w:color="6E6E6E"/>
            </w:tcBorders>
          </w:tcPr>
          <w:p w14:paraId="53F4B55C" w14:textId="77777777" w:rsidR="00012F44" w:rsidRDefault="00C371CD">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DDE624F"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E7361"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CFB53"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5263A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3EC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2F7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4BEC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83E7"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03D2"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B4D0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6F927" w14:textId="77777777" w:rsidR="00012F44" w:rsidRDefault="00012F44">
            <w:pPr>
              <w:pStyle w:val="ProductList-TableBody"/>
              <w:jc w:val="center"/>
            </w:pPr>
          </w:p>
        </w:tc>
      </w:tr>
      <w:tr w:rsidR="00012F44" w14:paraId="0C31CB7F" w14:textId="77777777">
        <w:tc>
          <w:tcPr>
            <w:tcW w:w="4160" w:type="dxa"/>
            <w:tcBorders>
              <w:top w:val="dashed" w:sz="4" w:space="0" w:color="BFBFBF"/>
              <w:left w:val="none" w:sz="4" w:space="0" w:color="6E6E6E"/>
              <w:bottom w:val="dashed" w:sz="4" w:space="0" w:color="BFBFBF"/>
              <w:right w:val="none" w:sz="4" w:space="0" w:color="6E6E6E"/>
            </w:tcBorders>
          </w:tcPr>
          <w:p w14:paraId="60F1955B" w14:textId="77777777" w:rsidR="00012F44" w:rsidRDefault="00C371CD">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EFBAE15"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2364C"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4F9ACD8" w14:textId="77777777" w:rsidR="00012F44" w:rsidRDefault="00C371C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968ACE5" w14:textId="77777777" w:rsidR="00012F44" w:rsidRDefault="00C371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D792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7EB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751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02BC"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E647"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EE90"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C9B4" w14:textId="77777777" w:rsidR="00012F44" w:rsidRDefault="00C371C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012F44" w14:paraId="4E5478E9" w14:textId="77777777">
        <w:tc>
          <w:tcPr>
            <w:tcW w:w="4160" w:type="dxa"/>
            <w:tcBorders>
              <w:top w:val="dashed" w:sz="4" w:space="0" w:color="BFBFBF"/>
              <w:left w:val="none" w:sz="4" w:space="0" w:color="6E6E6E"/>
              <w:bottom w:val="dashed" w:sz="4" w:space="0" w:color="BFBFBF"/>
              <w:right w:val="none" w:sz="4" w:space="0" w:color="6E6E6E"/>
            </w:tcBorders>
          </w:tcPr>
          <w:p w14:paraId="6D587717" w14:textId="77777777" w:rsidR="00012F44" w:rsidRDefault="00C371CD">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5DD90C8"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84A5B"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96F14"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C7534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335D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571E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F0A2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2BCD"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2DF0"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E418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5B7AE" w14:textId="77777777" w:rsidR="00012F44" w:rsidRDefault="00012F44">
            <w:pPr>
              <w:pStyle w:val="ProductList-TableBody"/>
              <w:jc w:val="center"/>
            </w:pPr>
          </w:p>
        </w:tc>
      </w:tr>
      <w:tr w:rsidR="00012F44" w14:paraId="7B3474C0" w14:textId="77777777">
        <w:tc>
          <w:tcPr>
            <w:tcW w:w="4160" w:type="dxa"/>
            <w:tcBorders>
              <w:top w:val="dashed" w:sz="4" w:space="0" w:color="BFBFBF"/>
              <w:left w:val="none" w:sz="4" w:space="0" w:color="6E6E6E"/>
              <w:bottom w:val="dashed" w:sz="4" w:space="0" w:color="BFBFBF"/>
              <w:right w:val="none" w:sz="4" w:space="0" w:color="6E6E6E"/>
            </w:tcBorders>
          </w:tcPr>
          <w:p w14:paraId="19AF4F4D" w14:textId="77777777" w:rsidR="00012F44" w:rsidRDefault="00C371CD">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581E97A"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6E97B"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7C66A"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A382D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00E2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C055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6FCA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694A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1D7C"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509F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B51F8" w14:textId="77777777" w:rsidR="00012F44" w:rsidRDefault="00012F44">
            <w:pPr>
              <w:pStyle w:val="ProductList-TableBody"/>
              <w:jc w:val="center"/>
            </w:pPr>
          </w:p>
        </w:tc>
      </w:tr>
      <w:tr w:rsidR="00012F44" w14:paraId="5C5F3A12" w14:textId="77777777">
        <w:tc>
          <w:tcPr>
            <w:tcW w:w="4160" w:type="dxa"/>
            <w:tcBorders>
              <w:top w:val="dashed" w:sz="4" w:space="0" w:color="BFBFBF"/>
              <w:left w:val="none" w:sz="4" w:space="0" w:color="6E6E6E"/>
              <w:bottom w:val="dashed" w:sz="4" w:space="0" w:color="BFBFBF"/>
              <w:right w:val="none" w:sz="4" w:space="0" w:color="6E6E6E"/>
            </w:tcBorders>
          </w:tcPr>
          <w:p w14:paraId="266FEBE7" w14:textId="77777777" w:rsidR="00012F44" w:rsidRDefault="00C371CD">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EB9C407"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2027B"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5FC88"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F5AAB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5ED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CE80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CFA9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5CA8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1AF9"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FB28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19ADF" w14:textId="77777777" w:rsidR="00012F44" w:rsidRDefault="00012F44">
            <w:pPr>
              <w:pStyle w:val="ProductList-TableBody"/>
              <w:jc w:val="center"/>
            </w:pPr>
          </w:p>
        </w:tc>
      </w:tr>
      <w:tr w:rsidR="00012F44" w14:paraId="65896606" w14:textId="77777777">
        <w:tc>
          <w:tcPr>
            <w:tcW w:w="4160" w:type="dxa"/>
            <w:tcBorders>
              <w:top w:val="dashed" w:sz="4" w:space="0" w:color="BFBFBF"/>
              <w:left w:val="none" w:sz="4" w:space="0" w:color="6E6E6E"/>
              <w:bottom w:val="dashed" w:sz="4" w:space="0" w:color="BFBFBF"/>
              <w:right w:val="none" w:sz="4" w:space="0" w:color="6E6E6E"/>
            </w:tcBorders>
          </w:tcPr>
          <w:p w14:paraId="4C43B54E" w14:textId="77777777" w:rsidR="00012F44" w:rsidRDefault="00C371CD">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5C8F5956"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31695"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5F98B"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2311C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EE12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1774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9C96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0D38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C593"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8942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AB9C" w14:textId="77777777" w:rsidR="00012F44" w:rsidRDefault="00012F44">
            <w:pPr>
              <w:pStyle w:val="ProductList-TableBody"/>
              <w:jc w:val="center"/>
            </w:pPr>
          </w:p>
        </w:tc>
      </w:tr>
      <w:tr w:rsidR="00012F44" w14:paraId="45309665" w14:textId="77777777">
        <w:tc>
          <w:tcPr>
            <w:tcW w:w="4160" w:type="dxa"/>
            <w:tcBorders>
              <w:top w:val="dashed" w:sz="4" w:space="0" w:color="BFBFBF"/>
              <w:left w:val="none" w:sz="4" w:space="0" w:color="6E6E6E"/>
              <w:bottom w:val="dashed" w:sz="4" w:space="0" w:color="BFBFBF"/>
              <w:right w:val="none" w:sz="4" w:space="0" w:color="6E6E6E"/>
            </w:tcBorders>
          </w:tcPr>
          <w:p w14:paraId="631BD2AA" w14:textId="77777777" w:rsidR="00012F44" w:rsidRDefault="00C371CD">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D6D9F78"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8BA506"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69645"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FFACA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F8FD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DC04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7800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350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6A98"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1184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CDABE" w14:textId="77777777" w:rsidR="00012F44" w:rsidRDefault="00012F44">
            <w:pPr>
              <w:pStyle w:val="ProductList-TableBody"/>
              <w:jc w:val="center"/>
            </w:pPr>
          </w:p>
        </w:tc>
      </w:tr>
      <w:tr w:rsidR="00012F44" w14:paraId="56D7E0DD" w14:textId="77777777">
        <w:tc>
          <w:tcPr>
            <w:tcW w:w="4160" w:type="dxa"/>
            <w:tcBorders>
              <w:top w:val="dashed" w:sz="4" w:space="0" w:color="BFBFBF"/>
              <w:left w:val="none" w:sz="4" w:space="0" w:color="6E6E6E"/>
              <w:bottom w:val="none" w:sz="4" w:space="0" w:color="BFBFBF"/>
              <w:right w:val="none" w:sz="4" w:space="0" w:color="6E6E6E"/>
            </w:tcBorders>
          </w:tcPr>
          <w:p w14:paraId="740685B1" w14:textId="77777777" w:rsidR="00012F44" w:rsidRDefault="00C371CD">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3943D1CF"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D4CB70"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8D6E56"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CED3C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E45F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FE19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D254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D1E6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C23C"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F64D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B8AC7" w14:textId="77777777" w:rsidR="00012F44" w:rsidRDefault="00012F44">
            <w:pPr>
              <w:pStyle w:val="ProductList-TableBody"/>
              <w:jc w:val="center"/>
            </w:pPr>
          </w:p>
        </w:tc>
      </w:tr>
    </w:tbl>
    <w:p w14:paraId="32DA5FC5" w14:textId="77777777" w:rsidR="00012F44" w:rsidRDefault="00012F44">
      <w:pPr>
        <w:pStyle w:val="ProductList-Body"/>
      </w:pPr>
    </w:p>
    <w:p w14:paraId="7E98C81A" w14:textId="77777777" w:rsidR="00012F44" w:rsidRDefault="00C371CD">
      <w:pPr>
        <w:pStyle w:val="ProductList-Offering1SubSection"/>
        <w:outlineLvl w:val="2"/>
      </w:pPr>
      <w:bookmarkStart w:id="57" w:name="_Sec599"/>
      <w:r>
        <w:t>2. Ürün Şartları</w:t>
      </w:r>
      <w:bookmarkEnd w:id="57"/>
    </w:p>
    <w:tbl>
      <w:tblPr>
        <w:tblStyle w:val="PURTable"/>
        <w:tblW w:w="0" w:type="dxa"/>
        <w:tblLook w:val="04A0" w:firstRow="1" w:lastRow="0" w:firstColumn="1" w:lastColumn="0" w:noHBand="0" w:noVBand="1"/>
      </w:tblPr>
      <w:tblGrid>
        <w:gridCol w:w="3662"/>
        <w:gridCol w:w="3627"/>
        <w:gridCol w:w="3627"/>
      </w:tblGrid>
      <w:tr w:rsidR="00012F44" w14:paraId="16FC1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18ED9" w14:textId="77777777" w:rsidR="00012F44" w:rsidRDefault="00C371C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5C11E8FB"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3D055" w14:textId="77777777" w:rsidR="00012F44" w:rsidRDefault="00C371CD">
            <w:pPr>
              <w:pStyle w:val="ProductList-TableBody"/>
            </w:pPr>
            <w:r>
              <w:rPr>
                <w:color w:val="404040"/>
              </w:rPr>
              <w:t>Alt Sürümler: Geçerli Değil</w:t>
            </w:r>
          </w:p>
        </w:tc>
      </w:tr>
      <w:tr w:rsidR="00012F44" w14:paraId="6D169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8354"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5EB058F"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244102D6"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12F44" w14:paraId="0215A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F384"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BC24"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29C527F"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012F44" w14:paraId="23AED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A6B8"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A182"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DFB4" w14:textId="77777777" w:rsidR="00012F44" w:rsidRDefault="00C371CD">
            <w:pPr>
              <w:pStyle w:val="ProductList-TableBody"/>
            </w:pPr>
            <w:r>
              <w:rPr>
                <w:color w:val="404040"/>
              </w:rPr>
              <w:t>Uygun Adet Artırımı: Geçerli Değil</w:t>
            </w:r>
          </w:p>
        </w:tc>
      </w:tr>
      <w:tr w:rsidR="00012F44" w14:paraId="7B807BB6" w14:textId="77777777">
        <w:tc>
          <w:tcPr>
            <w:tcW w:w="4040" w:type="dxa"/>
            <w:tcBorders>
              <w:top w:val="single" w:sz="4" w:space="0" w:color="000000"/>
              <w:left w:val="single" w:sz="4" w:space="0" w:color="000000"/>
              <w:bottom w:val="single" w:sz="4" w:space="0" w:color="000000"/>
              <w:right w:val="single" w:sz="4" w:space="0" w:color="000000"/>
            </w:tcBorders>
          </w:tcPr>
          <w:p w14:paraId="047A5153" w14:textId="77777777" w:rsidR="00012F44" w:rsidRDefault="00C371CD">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A2D5"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09C2BB"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B16F805" w14:textId="77777777" w:rsidR="00012F44" w:rsidRDefault="00012F44">
      <w:pPr>
        <w:pStyle w:val="ProductList-Body"/>
      </w:pPr>
    </w:p>
    <w:p w14:paraId="0B3597E2" w14:textId="77777777" w:rsidR="00012F44" w:rsidRDefault="00C371CD">
      <w:pPr>
        <w:pStyle w:val="ProductList-ClauseHeading"/>
        <w:outlineLvl w:val="3"/>
      </w:pPr>
      <w:r>
        <w:t>2.1 CAL Paketleri için İlgili Kullanım Haklarının Belirlenmesine ilişkin Süreç</w:t>
      </w:r>
    </w:p>
    <w:p w14:paraId="22107831" w14:textId="77777777" w:rsidR="00012F44" w:rsidRDefault="00C371CD">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6CDFC764" w14:textId="77777777" w:rsidR="00012F44" w:rsidRDefault="00012F44">
      <w:pPr>
        <w:pStyle w:val="ProductList-Body"/>
      </w:pPr>
    </w:p>
    <w:p w14:paraId="5FF12E21" w14:textId="77777777" w:rsidR="00012F44" w:rsidRDefault="00C371CD">
      <w:pPr>
        <w:pStyle w:val="ProductList-ClauseHeading"/>
        <w:outlineLvl w:val="3"/>
      </w:pPr>
      <w:r>
        <w:t>2.2 CAL Paketi Bileşenleri</w:t>
      </w:r>
    </w:p>
    <w:p w14:paraId="428389EB" w14:textId="77777777" w:rsidR="00012F44" w:rsidRDefault="00C371CD">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4B4EE5B8" w14:textId="77777777" w:rsidR="00012F44" w:rsidRDefault="00012F44">
      <w:pPr>
        <w:pStyle w:val="ProductList-Body"/>
      </w:pPr>
    </w:p>
    <w:p w14:paraId="2CCFAC85" w14:textId="77777777" w:rsidR="00012F44" w:rsidRDefault="00C371CD">
      <w:pPr>
        <w:pStyle w:val="ProductList-ClauseHeading"/>
        <w:outlineLvl w:val="3"/>
      </w:pPr>
      <w:r>
        <w:t>2.3 CAL Paketi Köprüsü</w:t>
      </w:r>
    </w:p>
    <w:p w14:paraId="361A3AA4" w14:textId="77777777" w:rsidR="00012F44" w:rsidRDefault="00C371CD">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012F44" w14:paraId="6C673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4874A1" w14:textId="77777777" w:rsidR="00012F44" w:rsidRDefault="00C371CD">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AF102B" w14:textId="77777777" w:rsidR="00012F44" w:rsidRDefault="00C371CD">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0C06A1" w14:textId="77777777" w:rsidR="00012F44" w:rsidRDefault="00C371CD">
            <w:pPr>
              <w:pStyle w:val="ProductList-TableBody"/>
            </w:pPr>
            <w:r>
              <w:rPr>
                <w:color w:val="FFFFFF"/>
              </w:rPr>
              <w:t>Nitelikli Çevrimiçi Hizmetler</w:t>
            </w:r>
          </w:p>
        </w:tc>
      </w:tr>
      <w:tr w:rsidR="00012F44" w14:paraId="0029CB27" w14:textId="77777777">
        <w:tc>
          <w:tcPr>
            <w:tcW w:w="4040" w:type="dxa"/>
            <w:tcBorders>
              <w:top w:val="single" w:sz="4" w:space="0" w:color="000000"/>
              <w:left w:val="single" w:sz="4" w:space="0" w:color="000000"/>
              <w:bottom w:val="single" w:sz="4" w:space="0" w:color="000000"/>
              <w:right w:val="single" w:sz="4" w:space="0" w:color="000000"/>
            </w:tcBorders>
          </w:tcPr>
          <w:p w14:paraId="4E2F3CEB" w14:textId="77777777" w:rsidR="00012F44" w:rsidRDefault="00C371CD">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540DC9D" w14:textId="77777777" w:rsidR="00012F44" w:rsidRDefault="00C371C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45C3353" w14:textId="77777777" w:rsidR="00012F44" w:rsidRDefault="00C371CD">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012F44" w14:paraId="1E966BF0" w14:textId="77777777">
        <w:tc>
          <w:tcPr>
            <w:tcW w:w="4040" w:type="dxa"/>
            <w:tcBorders>
              <w:top w:val="single" w:sz="4" w:space="0" w:color="000000"/>
              <w:left w:val="single" w:sz="4" w:space="0" w:color="000000"/>
              <w:bottom w:val="single" w:sz="4" w:space="0" w:color="000000"/>
              <w:right w:val="single" w:sz="4" w:space="0" w:color="000000"/>
            </w:tcBorders>
          </w:tcPr>
          <w:p w14:paraId="5E633C08" w14:textId="77777777" w:rsidR="00012F44" w:rsidRDefault="00C371CD">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002E6D6" w14:textId="77777777" w:rsidR="00012F44" w:rsidRDefault="00C371C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A5E5F22" w14:textId="77777777" w:rsidR="00012F44" w:rsidRDefault="00C371CD">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01746875" w14:textId="77777777" w:rsidR="00012F44" w:rsidRDefault="00C371CD">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69D80075" w14:textId="77777777" w:rsidR="00012F44" w:rsidRDefault="00C371CD">
            <w:pPr>
              <w:pStyle w:val="ProductList-TableBody"/>
            </w:pPr>
            <w:r>
              <w:t>Office 365 E5 ve Microsoft Intune</w:t>
            </w:r>
            <w:r>
              <w:fldChar w:fldCharType="begin"/>
            </w:r>
            <w:r>
              <w:instrText xml:space="preserve"> XE "Office 365 E5 ve Microsoft Intune" </w:instrText>
            </w:r>
            <w:r>
              <w:fldChar w:fldCharType="end"/>
            </w:r>
          </w:p>
        </w:tc>
      </w:tr>
      <w:tr w:rsidR="00012F44" w14:paraId="1AB39ECD" w14:textId="77777777">
        <w:tc>
          <w:tcPr>
            <w:tcW w:w="4040" w:type="dxa"/>
            <w:tcBorders>
              <w:top w:val="single" w:sz="4" w:space="0" w:color="000000"/>
              <w:left w:val="single" w:sz="4" w:space="0" w:color="000000"/>
              <w:bottom w:val="single" w:sz="4" w:space="0" w:color="000000"/>
              <w:right w:val="single" w:sz="4" w:space="0" w:color="000000"/>
            </w:tcBorders>
          </w:tcPr>
          <w:p w14:paraId="0BB7968E" w14:textId="77777777" w:rsidR="00012F44" w:rsidRDefault="00C371CD">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D177A30" w14:textId="77777777" w:rsidR="00012F44" w:rsidRDefault="00C371C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8B74A8C" w14:textId="77777777" w:rsidR="00012F44" w:rsidRDefault="00C371CD">
            <w:pPr>
              <w:pStyle w:val="ProductList-TableBody"/>
            </w:pPr>
            <w:r>
              <w:t>Microsoft Intune</w:t>
            </w:r>
            <w:r>
              <w:fldChar w:fldCharType="begin"/>
            </w:r>
            <w:r>
              <w:instrText xml:space="preserve"> XE "Microsoft Intune" </w:instrText>
            </w:r>
            <w:r>
              <w:fldChar w:fldCharType="end"/>
            </w:r>
          </w:p>
        </w:tc>
      </w:tr>
      <w:tr w:rsidR="00012F44" w14:paraId="55B10158" w14:textId="77777777">
        <w:tc>
          <w:tcPr>
            <w:tcW w:w="4040" w:type="dxa"/>
            <w:tcBorders>
              <w:top w:val="single" w:sz="4" w:space="0" w:color="000000"/>
              <w:left w:val="single" w:sz="4" w:space="0" w:color="000000"/>
              <w:bottom w:val="single" w:sz="4" w:space="0" w:color="000000"/>
              <w:right w:val="single" w:sz="4" w:space="0" w:color="000000"/>
            </w:tcBorders>
          </w:tcPr>
          <w:p w14:paraId="77DFCBF3" w14:textId="77777777" w:rsidR="00012F44" w:rsidRDefault="00C371CD">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FA0334B" w14:textId="77777777" w:rsidR="00012F44" w:rsidRDefault="00C371C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FDCB491" w14:textId="77777777" w:rsidR="00012F44" w:rsidRDefault="00C371CD">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7107DCDD" w14:textId="77777777" w:rsidR="00012F44" w:rsidRDefault="00C371CD">
            <w:pPr>
              <w:pStyle w:val="ProductList-TableBody"/>
            </w:pPr>
            <w:r>
              <w:t>Enterprise Mobility + Security E5</w:t>
            </w:r>
            <w:r>
              <w:fldChar w:fldCharType="begin"/>
            </w:r>
            <w:r>
              <w:instrText xml:space="preserve"> XE "Enterprise Mobility + Security E5" </w:instrText>
            </w:r>
            <w:r>
              <w:fldChar w:fldCharType="end"/>
            </w:r>
          </w:p>
        </w:tc>
      </w:tr>
      <w:tr w:rsidR="00012F44" w14:paraId="1D4387D6" w14:textId="77777777">
        <w:tc>
          <w:tcPr>
            <w:tcW w:w="4040" w:type="dxa"/>
            <w:tcBorders>
              <w:top w:val="single" w:sz="4" w:space="0" w:color="000000"/>
              <w:left w:val="single" w:sz="4" w:space="0" w:color="000000"/>
              <w:bottom w:val="single" w:sz="4" w:space="0" w:color="000000"/>
              <w:right w:val="single" w:sz="4" w:space="0" w:color="000000"/>
            </w:tcBorders>
          </w:tcPr>
          <w:p w14:paraId="028D7EF0" w14:textId="77777777" w:rsidR="00012F44" w:rsidRDefault="00C371CD">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94B7B3B" w14:textId="77777777" w:rsidR="00012F44" w:rsidRDefault="00C371C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FC34933" w14:textId="77777777" w:rsidR="00012F44" w:rsidRDefault="00C371CD">
            <w:pPr>
              <w:pStyle w:val="ProductList-TableBody"/>
            </w:pPr>
            <w:r>
              <w:t>Office 365 E3</w:t>
            </w:r>
            <w:r>
              <w:fldChar w:fldCharType="begin"/>
            </w:r>
            <w:r>
              <w:instrText xml:space="preserve"> XE "Office 365 E3" </w:instrText>
            </w:r>
            <w:r>
              <w:fldChar w:fldCharType="end"/>
            </w:r>
            <w:r>
              <w:t xml:space="preserve"> veya</w:t>
            </w:r>
          </w:p>
          <w:p w14:paraId="71DBEDED" w14:textId="77777777" w:rsidR="00012F44" w:rsidRDefault="00C371CD">
            <w:pPr>
              <w:pStyle w:val="ProductList-TableBody"/>
            </w:pPr>
            <w:r>
              <w:t>Office 365 E5</w:t>
            </w:r>
            <w:r>
              <w:fldChar w:fldCharType="begin"/>
            </w:r>
            <w:r>
              <w:instrText xml:space="preserve"> XE "Office 365 E5" </w:instrText>
            </w:r>
            <w:r>
              <w:fldChar w:fldCharType="end"/>
            </w:r>
          </w:p>
        </w:tc>
      </w:tr>
      <w:tr w:rsidR="00012F44" w14:paraId="174E83A7" w14:textId="77777777">
        <w:tc>
          <w:tcPr>
            <w:tcW w:w="4040" w:type="dxa"/>
            <w:tcBorders>
              <w:top w:val="single" w:sz="4" w:space="0" w:color="000000"/>
              <w:left w:val="single" w:sz="4" w:space="0" w:color="000000"/>
              <w:bottom w:val="single" w:sz="4" w:space="0" w:color="000000"/>
              <w:right w:val="single" w:sz="4" w:space="0" w:color="000000"/>
            </w:tcBorders>
          </w:tcPr>
          <w:p w14:paraId="42BED9CF" w14:textId="77777777" w:rsidR="00012F44" w:rsidRDefault="00C371CD">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EB6B577" w14:textId="77777777" w:rsidR="00012F44" w:rsidRDefault="00C371C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25C52D9" w14:textId="77777777" w:rsidR="00012F44" w:rsidRDefault="00C371CD">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1AE326A7" w14:textId="77777777" w:rsidR="00012F44" w:rsidRDefault="00C371CD">
            <w:pPr>
              <w:pStyle w:val="ProductList-TableBody"/>
            </w:pPr>
            <w:r>
              <w:t>Office 365 E5 ve Microsoft Intune</w:t>
            </w:r>
            <w:r>
              <w:fldChar w:fldCharType="begin"/>
            </w:r>
            <w:r>
              <w:instrText xml:space="preserve"> XE "Office 365 E5 ve Microsoft Intune" </w:instrText>
            </w:r>
            <w:r>
              <w:fldChar w:fldCharType="end"/>
            </w:r>
          </w:p>
        </w:tc>
      </w:tr>
      <w:tr w:rsidR="00012F44" w14:paraId="41A5DDC4" w14:textId="77777777">
        <w:tc>
          <w:tcPr>
            <w:tcW w:w="4040" w:type="dxa"/>
            <w:tcBorders>
              <w:top w:val="single" w:sz="4" w:space="0" w:color="000000"/>
              <w:left w:val="single" w:sz="4" w:space="0" w:color="000000"/>
              <w:bottom w:val="single" w:sz="4" w:space="0" w:color="000000"/>
              <w:right w:val="single" w:sz="4" w:space="0" w:color="000000"/>
            </w:tcBorders>
          </w:tcPr>
          <w:p w14:paraId="3A1D4CE0" w14:textId="77777777" w:rsidR="00012F44" w:rsidRDefault="00C371CD">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11AF17D" w14:textId="77777777" w:rsidR="00012F44" w:rsidRDefault="00C371C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1AF0028" w14:textId="77777777" w:rsidR="00012F44" w:rsidRDefault="00C371CD">
            <w:pPr>
              <w:pStyle w:val="ProductList-TableBody"/>
            </w:pPr>
            <w:r>
              <w:t>Microsoft Intune</w:t>
            </w:r>
            <w:r>
              <w:fldChar w:fldCharType="begin"/>
            </w:r>
            <w:r>
              <w:instrText xml:space="preserve"> XE "Microsoft Intune" </w:instrText>
            </w:r>
            <w:r>
              <w:fldChar w:fldCharType="end"/>
            </w:r>
          </w:p>
        </w:tc>
      </w:tr>
      <w:tr w:rsidR="00012F44" w14:paraId="7B1FDA37" w14:textId="77777777">
        <w:tc>
          <w:tcPr>
            <w:tcW w:w="4040" w:type="dxa"/>
            <w:tcBorders>
              <w:top w:val="single" w:sz="4" w:space="0" w:color="000000"/>
              <w:left w:val="single" w:sz="4" w:space="0" w:color="000000"/>
              <w:bottom w:val="single" w:sz="4" w:space="0" w:color="000000"/>
              <w:right w:val="single" w:sz="4" w:space="0" w:color="000000"/>
            </w:tcBorders>
          </w:tcPr>
          <w:p w14:paraId="13397CE0" w14:textId="77777777" w:rsidR="00012F44" w:rsidRDefault="00C371CD">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F785A98" w14:textId="77777777" w:rsidR="00012F44" w:rsidRDefault="00C371C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67383C0D" w14:textId="77777777" w:rsidR="00012F44" w:rsidRDefault="00C371CD">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7364BFD2" w14:textId="77777777" w:rsidR="00012F44" w:rsidRDefault="00C371CD">
            <w:pPr>
              <w:pStyle w:val="ProductList-TableBody"/>
            </w:pPr>
            <w:r>
              <w:t>Enterprise Mobility + Security E5</w:t>
            </w:r>
            <w:r>
              <w:fldChar w:fldCharType="begin"/>
            </w:r>
            <w:r>
              <w:instrText xml:space="preserve"> XE "Enterprise Mobility + Security E5" </w:instrText>
            </w:r>
            <w:r>
              <w:fldChar w:fldCharType="end"/>
            </w:r>
          </w:p>
        </w:tc>
      </w:tr>
    </w:tbl>
    <w:p w14:paraId="100364CC" w14:textId="77777777" w:rsidR="00012F44" w:rsidRDefault="00012F44">
      <w:pPr>
        <w:pStyle w:val="ProductList-Body"/>
      </w:pPr>
    </w:p>
    <w:p w14:paraId="6D3EA07A" w14:textId="77777777" w:rsidR="00012F44" w:rsidRDefault="00C371CD">
      <w:pPr>
        <w:pStyle w:val="ProductList-ClauseHeading"/>
        <w:outlineLvl w:val="3"/>
      </w:pPr>
      <w:r>
        <w:t>2.4 Yalnızca Öğrenci CAL'leri (Akademik Open Lisansı ve Akademik Seçim)</w:t>
      </w:r>
    </w:p>
    <w:p w14:paraId="169F5545" w14:textId="77777777" w:rsidR="00012F44" w:rsidRDefault="00C371CD">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7996EFBC" w14:textId="77777777" w:rsidR="00012F44" w:rsidRDefault="00C371CD">
      <w:pPr>
        <w:pStyle w:val="ProductList-Offering1SubSection"/>
        <w:outlineLvl w:val="2"/>
      </w:pPr>
      <w:bookmarkStart w:id="58" w:name="_Sec600"/>
      <w:r>
        <w:t>3. Kullanım Hakları</w:t>
      </w:r>
      <w:bookmarkEnd w:id="58"/>
    </w:p>
    <w:tbl>
      <w:tblPr>
        <w:tblStyle w:val="PURTable"/>
        <w:tblW w:w="0" w:type="dxa"/>
        <w:tblLook w:val="04A0" w:firstRow="1" w:lastRow="0" w:firstColumn="1" w:lastColumn="0" w:noHBand="0" w:noVBand="1"/>
      </w:tblPr>
      <w:tblGrid>
        <w:gridCol w:w="3646"/>
        <w:gridCol w:w="3647"/>
        <w:gridCol w:w="3623"/>
      </w:tblGrid>
      <w:tr w:rsidR="00012F44" w14:paraId="2BEB7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7FDED"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5460A" w14:textId="77777777" w:rsidR="00012F44" w:rsidRDefault="00C371CD">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CB868" w14:textId="77777777" w:rsidR="00012F44" w:rsidRDefault="00C371CD">
            <w:pPr>
              <w:pStyle w:val="ProductList-TableBody"/>
            </w:pPr>
            <w:r>
              <w:rPr>
                <w:color w:val="404040"/>
              </w:rPr>
              <w:t>Ek Yazılımlar: Geçerli Değil</w:t>
            </w:r>
          </w:p>
        </w:tc>
      </w:tr>
      <w:tr w:rsidR="00012F44" w14:paraId="42CD4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5BEF"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9014"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2834" w14:textId="77777777" w:rsidR="00012F44" w:rsidRDefault="00C371CD">
            <w:pPr>
              <w:pStyle w:val="ProductList-TableBody"/>
            </w:pPr>
            <w:r>
              <w:rPr>
                <w:color w:val="404040"/>
              </w:rPr>
              <w:t>Dâhil Edilen Teknolojiler: Geçerli Değil</w:t>
            </w:r>
          </w:p>
        </w:tc>
      </w:tr>
      <w:tr w:rsidR="00012F44" w14:paraId="411AB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CB62" w14:textId="77777777" w:rsidR="00012F44" w:rsidRDefault="00C371C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5EB2"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A251" w14:textId="77777777" w:rsidR="00012F44" w:rsidRDefault="00012F44">
            <w:pPr>
              <w:pStyle w:val="ProductList-TableBody"/>
            </w:pPr>
          </w:p>
        </w:tc>
      </w:tr>
    </w:tbl>
    <w:p w14:paraId="387CFA08" w14:textId="77777777" w:rsidR="00012F44" w:rsidRDefault="00012F44">
      <w:pPr>
        <w:pStyle w:val="ProductList-Body"/>
      </w:pPr>
    </w:p>
    <w:p w14:paraId="2D90C68B" w14:textId="77777777" w:rsidR="00012F44" w:rsidRDefault="00C371CD">
      <w:pPr>
        <w:pStyle w:val="ProductList-ClauseHeading"/>
        <w:outlineLvl w:val="3"/>
      </w:pPr>
      <w:r>
        <w:t>3.1 Akademik Programlar</w:t>
      </w:r>
    </w:p>
    <w:p w14:paraId="261DA0D5" w14:textId="77777777" w:rsidR="00012F44" w:rsidRDefault="00C371CD">
      <w:pPr>
        <w:pStyle w:val="ProductList-Body"/>
      </w:pPr>
      <w:r>
        <w:t>Aşağıdakiler Akademik Toplu Lisanslama Programlarında yer alan müşteriler için geçerlidir.</w:t>
      </w:r>
    </w:p>
    <w:p w14:paraId="59AFD927" w14:textId="77777777" w:rsidR="00012F44" w:rsidRDefault="00012F44">
      <w:pPr>
        <w:pStyle w:val="ProductList-Body"/>
      </w:pPr>
    </w:p>
    <w:p w14:paraId="4A2A9BD6" w14:textId="77777777" w:rsidR="00012F44" w:rsidRDefault="00C371CD">
      <w:pPr>
        <w:pStyle w:val="ProductList-SubClauseHeading"/>
        <w:outlineLvl w:val="4"/>
      </w:pPr>
      <w:r>
        <w:t>3.1.1 Exchange Server için Exchange Online Archiving A</w:t>
      </w:r>
    </w:p>
    <w:p w14:paraId="5FA94572" w14:textId="77777777" w:rsidR="00012F44" w:rsidRDefault="00C371CD">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7BDA050C" w14:textId="77777777" w:rsidR="00012F44" w:rsidRDefault="00C371CD">
      <w:pPr>
        <w:pStyle w:val="ProductList-Offering1SubSection"/>
        <w:outlineLvl w:val="2"/>
      </w:pPr>
      <w:bookmarkStart w:id="59" w:name="_Sec601"/>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012F44" w14:paraId="38CE3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08701"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83611"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ED1AA" w14:textId="77777777" w:rsidR="00012F44" w:rsidRDefault="00C371CD">
            <w:pPr>
              <w:pStyle w:val="ProductList-TableBody"/>
            </w:pPr>
            <w:r>
              <w:rPr>
                <w:color w:val="404040"/>
              </w:rPr>
              <w:t>Yük Devretme Hakları: Geçerli Değil</w:t>
            </w:r>
          </w:p>
        </w:tc>
      </w:tr>
      <w:tr w:rsidR="00012F44" w14:paraId="0DBDF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B17D"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7D4E76C"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DA00" w14:textId="77777777" w:rsidR="00012F44" w:rsidRDefault="00C371CD">
            <w:pPr>
              <w:pStyle w:val="ProductList-TableBody"/>
            </w:pPr>
            <w:r>
              <w:rPr>
                <w:color w:val="404040"/>
              </w:rPr>
              <w:t>Dolaşım Hakları: Geçerli Değil</w:t>
            </w:r>
          </w:p>
        </w:tc>
      </w:tr>
      <w:tr w:rsidR="00012F44" w14:paraId="3F48E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44D7"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D168"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72CD" w14:textId="77777777" w:rsidR="00012F44" w:rsidRDefault="00012F44">
            <w:pPr>
              <w:pStyle w:val="ProductList-TableBody"/>
            </w:pPr>
          </w:p>
        </w:tc>
      </w:tr>
    </w:tbl>
    <w:p w14:paraId="6B74F838" w14:textId="77777777" w:rsidR="00012F44" w:rsidRDefault="00012F44">
      <w:pPr>
        <w:pStyle w:val="ProductList-Body"/>
        <w:jc w:val="right"/>
      </w:pPr>
    </w:p>
    <w:p w14:paraId="0163689F" w14:textId="77777777" w:rsidR="00012F44" w:rsidRDefault="00C371CD">
      <w:pPr>
        <w:pStyle w:val="ProductList-ClauseHeading"/>
        <w:outlineLvl w:val="3"/>
      </w:pPr>
      <w:r>
        <w:t>4.1 Microsoft 365 Müşterileri için Genişletilmiş Kullanım Hakları</w:t>
      </w:r>
    </w:p>
    <w:p w14:paraId="5DB13B01" w14:textId="77777777" w:rsidR="00012F44" w:rsidRDefault="00C371CD">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73318BC0" w14:textId="77777777" w:rsidR="00012F44" w:rsidRDefault="00012F44">
      <w:pPr>
        <w:pStyle w:val="ProductList-Body"/>
      </w:pPr>
    </w:p>
    <w:p w14:paraId="4ECB29C1" w14:textId="77777777" w:rsidR="00012F44" w:rsidRDefault="00C371CD">
      <w:pPr>
        <w:pStyle w:val="ProductList-ClauseHeading"/>
        <w:outlineLvl w:val="3"/>
      </w:pPr>
      <w:r>
        <w:t>4.2 Kurumsal CAL Paketi'ne dâhil Çevrimiçi Hizmetler</w:t>
      </w:r>
    </w:p>
    <w:p w14:paraId="630DA542" w14:textId="77777777" w:rsidR="00012F44" w:rsidRDefault="00C371CD">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1D89AE25" w14:textId="77777777" w:rsidR="00012F44" w:rsidRDefault="00012F44">
      <w:pPr>
        <w:pStyle w:val="ProductList-Body"/>
      </w:pPr>
    </w:p>
    <w:p w14:paraId="45EA7AC3"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3F051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462F4"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20A8C02" w14:textId="77777777" w:rsidR="00012F44" w:rsidRDefault="00012F44">
      <w:pPr>
        <w:pStyle w:val="ProductList-Body"/>
      </w:pPr>
    </w:p>
    <w:p w14:paraId="29A9EE56" w14:textId="77777777" w:rsidR="00012F44" w:rsidRDefault="00C371C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3858"/>
      <w:r>
        <w:instrText>Core Infrastructure Server (CIS) Suite</w:instrText>
      </w:r>
      <w:bookmarkEnd w:id="61"/>
      <w:r>
        <w:instrText>" \l 2</w:instrText>
      </w:r>
      <w:r>
        <w:fldChar w:fldCharType="end"/>
      </w:r>
    </w:p>
    <w:p w14:paraId="77292943" w14:textId="77777777" w:rsidR="00012F44" w:rsidRDefault="00C371CD">
      <w:pPr>
        <w:pStyle w:val="ProductList-Offering1SubSection"/>
        <w:outlineLvl w:val="2"/>
      </w:pPr>
      <w:bookmarkStart w:id="62" w:name="_Sec603"/>
      <w:r>
        <w:t>1. Program Kullanılabilirliği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12F44" w14:paraId="22D7C2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20EF3F"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F9C2"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7852"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CB5DB"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8B1E"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E1C8"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46E15"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FC67D"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E8ADB"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1C2D5"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45F5"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4CD60"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093CFB4E" w14:textId="77777777">
        <w:tc>
          <w:tcPr>
            <w:tcW w:w="4160" w:type="dxa"/>
            <w:tcBorders>
              <w:top w:val="single" w:sz="6" w:space="0" w:color="FFFFFF"/>
              <w:left w:val="none" w:sz="4" w:space="0" w:color="6E6E6E"/>
              <w:bottom w:val="dashed" w:sz="4" w:space="0" w:color="BFBFBF"/>
              <w:right w:val="none" w:sz="4" w:space="0" w:color="6E6E6E"/>
            </w:tcBorders>
          </w:tcPr>
          <w:p w14:paraId="4A3A6A04" w14:textId="77777777" w:rsidR="00012F44" w:rsidRDefault="00C371CD">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020A7F"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598B51"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4292D1" w14:textId="77777777" w:rsidR="00012F44" w:rsidRDefault="00C371C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A074772" w14:textId="77777777" w:rsidR="00012F44" w:rsidRDefault="00C371C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D35B"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15F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584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9AC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706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252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78C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62DAA91A" w14:textId="77777777">
        <w:tc>
          <w:tcPr>
            <w:tcW w:w="4160" w:type="dxa"/>
            <w:tcBorders>
              <w:top w:val="dashed" w:sz="4" w:space="0" w:color="BFBFBF"/>
              <w:left w:val="none" w:sz="4" w:space="0" w:color="6E6E6E"/>
              <w:bottom w:val="dashed" w:sz="4" w:space="0" w:color="BFBFBF"/>
              <w:right w:val="none" w:sz="4" w:space="0" w:color="6E6E6E"/>
            </w:tcBorders>
          </w:tcPr>
          <w:p w14:paraId="03819BCF" w14:textId="77777777" w:rsidR="00012F44" w:rsidRDefault="00C371CD">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2F7B8"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60512"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D31FE" w14:textId="77777777" w:rsidR="00012F44" w:rsidRDefault="00C371C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C93CEC9" w14:textId="77777777" w:rsidR="00012F44" w:rsidRDefault="00C371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FC6A"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510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C10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0B13"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9BD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3D7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98F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553DA530" w14:textId="77777777">
        <w:tc>
          <w:tcPr>
            <w:tcW w:w="4160" w:type="dxa"/>
            <w:tcBorders>
              <w:top w:val="dashed" w:sz="4" w:space="0" w:color="BFBFBF"/>
              <w:left w:val="none" w:sz="4" w:space="0" w:color="6E6E6E"/>
              <w:bottom w:val="dashed" w:sz="4" w:space="0" w:color="BFBFBF"/>
              <w:right w:val="none" w:sz="4" w:space="0" w:color="6E6E6E"/>
            </w:tcBorders>
          </w:tcPr>
          <w:p w14:paraId="79963511" w14:textId="77777777" w:rsidR="00012F44" w:rsidRDefault="00C371CD">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7EB93A"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496DA"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BE630" w14:textId="77777777" w:rsidR="00012F44" w:rsidRDefault="00C371C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B6A93BB" w14:textId="77777777" w:rsidR="00012F44" w:rsidRDefault="00C371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5409"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B4B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82F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C15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A8A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24B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ACE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58FAF561" w14:textId="77777777">
        <w:tc>
          <w:tcPr>
            <w:tcW w:w="4160" w:type="dxa"/>
            <w:tcBorders>
              <w:top w:val="dashed" w:sz="4" w:space="0" w:color="BFBFBF"/>
              <w:left w:val="none" w:sz="4" w:space="0" w:color="6E6E6E"/>
              <w:bottom w:val="none" w:sz="4" w:space="0" w:color="BFBFBF"/>
              <w:right w:val="none" w:sz="4" w:space="0" w:color="6E6E6E"/>
            </w:tcBorders>
          </w:tcPr>
          <w:p w14:paraId="38F6F8E8" w14:textId="77777777" w:rsidR="00012F44" w:rsidRDefault="00C371CD">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B7A748" w14:textId="77777777" w:rsidR="00012F44" w:rsidRDefault="00012F4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996E8B" w14:textId="77777777" w:rsidR="00012F44" w:rsidRDefault="00012F4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3287DE" w14:textId="77777777" w:rsidR="00012F44" w:rsidRDefault="00C371C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B92FA0F" w14:textId="77777777" w:rsidR="00012F44" w:rsidRDefault="00C371C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E3F2"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943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62B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F04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99D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ED9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E38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EA478AF" w14:textId="77777777" w:rsidR="00012F44" w:rsidRDefault="00C371CD">
      <w:pPr>
        <w:pStyle w:val="ProductList-Offering1SubSection"/>
        <w:outlineLvl w:val="2"/>
      </w:pPr>
      <w:bookmarkStart w:id="63" w:name="_Sec604"/>
      <w:r>
        <w:t>2. Ürün Şartları</w:t>
      </w:r>
      <w:bookmarkEnd w:id="63"/>
    </w:p>
    <w:tbl>
      <w:tblPr>
        <w:tblStyle w:val="PURTable"/>
        <w:tblW w:w="0" w:type="dxa"/>
        <w:tblLook w:val="04A0" w:firstRow="1" w:lastRow="0" w:firstColumn="1" w:lastColumn="0" w:noHBand="0" w:noVBand="1"/>
      </w:tblPr>
      <w:tblGrid>
        <w:gridCol w:w="3664"/>
        <w:gridCol w:w="3630"/>
        <w:gridCol w:w="3622"/>
      </w:tblGrid>
      <w:tr w:rsidR="00012F44" w14:paraId="64156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6A15F" w14:textId="77777777" w:rsidR="00012F44" w:rsidRDefault="00C371C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5759A482"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8F7C1" w14:textId="77777777" w:rsidR="00012F44" w:rsidRDefault="00C371CD">
            <w:pPr>
              <w:pStyle w:val="ProductList-TableBody"/>
            </w:pPr>
            <w:r>
              <w:rPr>
                <w:color w:val="404040"/>
              </w:rPr>
              <w:t>Alt Basımlar: Geçerli Değil</w:t>
            </w:r>
          </w:p>
        </w:tc>
      </w:tr>
      <w:tr w:rsidR="00012F44" w14:paraId="5A9D6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2ACB"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78AC"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82550E6"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12F44" w14:paraId="223E9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990C"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599E"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F0B0" w14:textId="77777777" w:rsidR="00012F44" w:rsidRDefault="00C371CD">
            <w:pPr>
              <w:pStyle w:val="ProductList-TableBody"/>
            </w:pPr>
            <w:r>
              <w:rPr>
                <w:color w:val="404040"/>
              </w:rPr>
              <w:t>Uygun Azaltma: Geçerli Değil</w:t>
            </w:r>
          </w:p>
        </w:tc>
      </w:tr>
      <w:tr w:rsidR="00012F44" w14:paraId="33D44F24" w14:textId="77777777">
        <w:tc>
          <w:tcPr>
            <w:tcW w:w="4040" w:type="dxa"/>
            <w:tcBorders>
              <w:top w:val="single" w:sz="4" w:space="0" w:color="000000"/>
              <w:left w:val="single" w:sz="4" w:space="0" w:color="000000"/>
              <w:bottom w:val="single" w:sz="4" w:space="0" w:color="000000"/>
              <w:right w:val="single" w:sz="4" w:space="0" w:color="000000"/>
            </w:tcBorders>
          </w:tcPr>
          <w:p w14:paraId="57546DFE" w14:textId="77777777" w:rsidR="00012F44" w:rsidRDefault="00C371C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9804"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BD20" w14:textId="77777777" w:rsidR="00012F44" w:rsidRDefault="00C371CD">
            <w:pPr>
              <w:pStyle w:val="ProductList-TableBody"/>
            </w:pPr>
            <w:r>
              <w:rPr>
                <w:color w:val="404040"/>
              </w:rPr>
              <w:t>Uygun Adet Artırımı: Geçerli Değil</w:t>
            </w:r>
          </w:p>
        </w:tc>
      </w:tr>
      <w:tr w:rsidR="00012F44" w14:paraId="4A479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DBBC"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BC54"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8DE7" w14:textId="77777777" w:rsidR="00012F44" w:rsidRDefault="00012F44">
            <w:pPr>
              <w:pStyle w:val="ProductList-TableBody"/>
            </w:pPr>
          </w:p>
        </w:tc>
      </w:tr>
    </w:tbl>
    <w:p w14:paraId="368F2B1D" w14:textId="77777777" w:rsidR="00012F44" w:rsidRDefault="00012F44">
      <w:pPr>
        <w:pStyle w:val="ProductList-Body"/>
      </w:pPr>
    </w:p>
    <w:p w14:paraId="2D75C3AA" w14:textId="77777777" w:rsidR="00012F44" w:rsidRDefault="00C371CD">
      <w:pPr>
        <w:pStyle w:val="ProductList-ClauseHeading"/>
        <w:outlineLvl w:val="3"/>
      </w:pPr>
      <w:r>
        <w:t>2.1 CIS Suite Standard'a dahil Edilen Yazılım</w:t>
      </w:r>
    </w:p>
    <w:p w14:paraId="19E01937" w14:textId="77777777" w:rsidR="00012F44" w:rsidRDefault="00C371CD">
      <w:pPr>
        <w:pStyle w:val="ProductList-Body"/>
      </w:pPr>
      <w:r>
        <w:t>CIS Suite Standard; Müşterinin YG kapsamı sırasında kullanıma sunulan Windows Server Standard ve System Center Standard'ın en son sürümlerini içerir.</w:t>
      </w:r>
    </w:p>
    <w:p w14:paraId="45341F42" w14:textId="77777777" w:rsidR="00012F44" w:rsidRDefault="00012F44">
      <w:pPr>
        <w:pStyle w:val="ProductList-Body"/>
      </w:pPr>
    </w:p>
    <w:p w14:paraId="7B9FFD5E" w14:textId="77777777" w:rsidR="00012F44" w:rsidRDefault="00C371CD">
      <w:pPr>
        <w:pStyle w:val="ProductList-ClauseHeading"/>
        <w:outlineLvl w:val="3"/>
      </w:pPr>
      <w:r>
        <w:t>2.2 CIS Suite Datacenter'a dahil Edilen Yazılım</w:t>
      </w:r>
    </w:p>
    <w:p w14:paraId="43C7E98C" w14:textId="77777777" w:rsidR="00012F44" w:rsidRDefault="00C371CD">
      <w:pPr>
        <w:pStyle w:val="ProductList-Body"/>
      </w:pPr>
      <w:r>
        <w:t>CIS Suite Datacenter; Müşterinin YG kapsamı sırasında kullanıma sunulan Windows Server Datacenter ve System Center Datacenter'ın en son sürümlerini içerir.</w:t>
      </w:r>
    </w:p>
    <w:p w14:paraId="67577700" w14:textId="77777777" w:rsidR="00012F44" w:rsidRDefault="00C371CD">
      <w:pPr>
        <w:pStyle w:val="ProductList-Offering1SubSection"/>
        <w:outlineLvl w:val="2"/>
      </w:pPr>
      <w:bookmarkStart w:id="64" w:name="_Sec60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012F44" w14:paraId="19F76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D1E5B" w14:textId="77777777" w:rsidR="00012F44" w:rsidRDefault="00C371C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58025D5A"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42CCB" w14:textId="77777777" w:rsidR="00012F44" w:rsidRDefault="00C371CD">
            <w:pPr>
              <w:pStyle w:val="ProductList-TableBody"/>
            </w:pPr>
            <w:r>
              <w:rPr>
                <w:color w:val="404040"/>
              </w:rPr>
              <w:t>Ek Yazılımlar: Geçerli Değil</w:t>
            </w:r>
          </w:p>
        </w:tc>
      </w:tr>
      <w:tr w:rsidR="00012F44" w14:paraId="4D345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AB2A"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3509"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7EC0" w14:textId="77777777" w:rsidR="00012F44" w:rsidRDefault="00C371CD">
            <w:pPr>
              <w:pStyle w:val="ProductList-TableBody"/>
            </w:pPr>
            <w:r>
              <w:rPr>
                <w:color w:val="404040"/>
              </w:rPr>
              <w:t>Dâhil Edilen Teknolojiler: Geçerli Değil</w:t>
            </w:r>
          </w:p>
        </w:tc>
      </w:tr>
      <w:tr w:rsidR="00012F44" w14:paraId="524BD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1F54" w14:textId="77777777" w:rsidR="00012F44" w:rsidRDefault="00C371C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DCF1"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D41B" w14:textId="77777777" w:rsidR="00012F44" w:rsidRDefault="00012F44">
            <w:pPr>
              <w:pStyle w:val="ProductList-TableBody"/>
            </w:pPr>
          </w:p>
        </w:tc>
      </w:tr>
    </w:tbl>
    <w:p w14:paraId="43C588B2" w14:textId="77777777" w:rsidR="00012F44" w:rsidRDefault="00012F44">
      <w:pPr>
        <w:pStyle w:val="ProductList-Body"/>
      </w:pPr>
    </w:p>
    <w:p w14:paraId="0C19E331" w14:textId="77777777" w:rsidR="00012F44" w:rsidRDefault="00C371CD">
      <w:pPr>
        <w:pStyle w:val="ProductList-ClauseHeading"/>
        <w:outlineLvl w:val="3"/>
      </w:pPr>
      <w:r>
        <w:t>3.1 İlgili Kullanım Hakları</w:t>
      </w:r>
    </w:p>
    <w:p w14:paraId="582D9010" w14:textId="77777777" w:rsidR="00012F44" w:rsidRDefault="00C371CD">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66FC97AB" w14:textId="77777777" w:rsidR="00012F44" w:rsidRDefault="00012F44">
      <w:pPr>
        <w:pStyle w:val="ProductList-Body"/>
      </w:pPr>
    </w:p>
    <w:p w14:paraId="03535D82" w14:textId="77777777" w:rsidR="00012F44" w:rsidRDefault="00C371CD">
      <w:pPr>
        <w:pStyle w:val="ProductList-ClauseHeading"/>
        <w:outlineLvl w:val="3"/>
      </w:pPr>
      <w:r>
        <w:t>3.2 Sunucu Lisansı ve Yönetim Lisansı Ataması</w:t>
      </w:r>
    </w:p>
    <w:p w14:paraId="3036E44C" w14:textId="77777777" w:rsidR="00012F44" w:rsidRDefault="00C371CD">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44E1078F" w14:textId="77777777" w:rsidR="00012F44" w:rsidRDefault="00012F44">
      <w:pPr>
        <w:pStyle w:val="ProductList-Body"/>
      </w:pPr>
    </w:p>
    <w:p w14:paraId="07EBE287" w14:textId="77777777" w:rsidR="00012F44" w:rsidRDefault="00C371CD">
      <w:pPr>
        <w:pStyle w:val="ProductList-ClauseHeading"/>
        <w:outlineLvl w:val="3"/>
      </w:pPr>
      <w:r>
        <w:t>3.3 Ek Koşullar</w:t>
      </w:r>
    </w:p>
    <w:p w14:paraId="7F5E05E5" w14:textId="77777777" w:rsidR="00012F44" w:rsidRDefault="00C371CD">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55150C84" w14:textId="77777777" w:rsidR="00012F44" w:rsidRDefault="00012F44">
      <w:pPr>
        <w:pStyle w:val="ProductList-Body"/>
      </w:pPr>
    </w:p>
    <w:p w14:paraId="238DF434" w14:textId="77777777" w:rsidR="00012F44" w:rsidRDefault="00C371CD">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17DE36F9" w14:textId="77777777" w:rsidR="00012F44" w:rsidRDefault="00C371CD">
      <w:pPr>
        <w:pStyle w:val="ProductList-Offering1SubSection"/>
        <w:outlineLvl w:val="2"/>
      </w:pPr>
      <w:bookmarkStart w:id="65" w:name="_Sec60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012F44" w14:paraId="66098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FBE41"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262AE9D"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17F33" w14:textId="77777777" w:rsidR="00012F44" w:rsidRDefault="00C371CD">
            <w:pPr>
              <w:pStyle w:val="ProductList-TableBody"/>
            </w:pPr>
            <w:r>
              <w:rPr>
                <w:color w:val="404040"/>
              </w:rPr>
              <w:t>Yük Devretme Hakları: Geçerli Değil</w:t>
            </w:r>
          </w:p>
        </w:tc>
      </w:tr>
      <w:tr w:rsidR="00012F44" w14:paraId="52BAB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C44E"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A03A632"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BF67" w14:textId="77777777" w:rsidR="00012F44" w:rsidRDefault="00C371CD">
            <w:pPr>
              <w:pStyle w:val="ProductList-TableBody"/>
            </w:pPr>
            <w:r>
              <w:rPr>
                <w:color w:val="404040"/>
              </w:rPr>
              <w:t>Dolaşım Hakları: Geçerli Değil</w:t>
            </w:r>
          </w:p>
        </w:tc>
      </w:tr>
      <w:tr w:rsidR="00012F44" w14:paraId="00B3F829" w14:textId="77777777">
        <w:tc>
          <w:tcPr>
            <w:tcW w:w="4040" w:type="dxa"/>
            <w:tcBorders>
              <w:top w:val="single" w:sz="4" w:space="0" w:color="000000"/>
              <w:left w:val="single" w:sz="4" w:space="0" w:color="000000"/>
              <w:bottom w:val="single" w:sz="4" w:space="0" w:color="000000"/>
              <w:right w:val="single" w:sz="4" w:space="0" w:color="000000"/>
            </w:tcBorders>
          </w:tcPr>
          <w:p w14:paraId="608B9969" w14:textId="77777777" w:rsidR="00012F44" w:rsidRDefault="00C371CD">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6892A02" w14:textId="77777777" w:rsidR="00012F44" w:rsidRDefault="00C371C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78E7" w14:textId="77777777" w:rsidR="00012F44" w:rsidRDefault="00012F44">
            <w:pPr>
              <w:pStyle w:val="ProductList-TableBody"/>
            </w:pPr>
          </w:p>
        </w:tc>
      </w:tr>
    </w:tbl>
    <w:p w14:paraId="1343DFE4" w14:textId="77777777" w:rsidR="00012F44" w:rsidRDefault="00012F44">
      <w:pPr>
        <w:pStyle w:val="ProductList-Body"/>
      </w:pPr>
    </w:p>
    <w:p w14:paraId="2DF0DAA3" w14:textId="77777777" w:rsidR="00012F44" w:rsidRDefault="00C371CD">
      <w:pPr>
        <w:pStyle w:val="ProductList-ClauseHeading"/>
        <w:outlineLvl w:val="3"/>
      </w:pPr>
      <w:r>
        <w:t>Windows Server için 4.1 Microsoft Azure Hibrit Avantajı</w:t>
      </w:r>
    </w:p>
    <w:p w14:paraId="0C007606" w14:textId="77777777" w:rsidR="00012F44" w:rsidRDefault="00C371CD">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08BC7500" w14:textId="77777777" w:rsidR="00012F44" w:rsidRDefault="00012F44">
      <w:pPr>
        <w:pStyle w:val="ProductList-Body"/>
      </w:pPr>
    </w:p>
    <w:p w14:paraId="40E12E4B" w14:textId="77777777" w:rsidR="00012F44" w:rsidRDefault="00C371CD">
      <w:pPr>
        <w:pStyle w:val="ProductList-ClauseHeading"/>
        <w:outlineLvl w:val="3"/>
      </w:pPr>
      <w:r>
        <w:t>4.2 Altı Aylık Kanal Sürümleri</w:t>
      </w:r>
    </w:p>
    <w:p w14:paraId="19B9D8AA" w14:textId="77777777" w:rsidR="00012F44" w:rsidRDefault="00C371CD">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09B9B2A6" w14:textId="77777777" w:rsidR="00012F44" w:rsidRDefault="00012F44">
      <w:pPr>
        <w:pStyle w:val="ProductList-Body"/>
      </w:pPr>
    </w:p>
    <w:p w14:paraId="34074952" w14:textId="77777777" w:rsidR="00012F44" w:rsidRDefault="00C371CD">
      <w:pPr>
        <w:pStyle w:val="ProductList-ClauseHeading"/>
        <w:outlineLvl w:val="3"/>
      </w:pPr>
      <w:r>
        <w:t>4.3 System Center Configuration Manager Geçerli Dal Hakları</w:t>
      </w:r>
    </w:p>
    <w:p w14:paraId="16949F6A" w14:textId="77777777" w:rsidR="00012F44" w:rsidRDefault="00C371CD">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5EB46A11" w14:textId="77777777" w:rsidR="00012F44" w:rsidRDefault="00012F44">
      <w:pPr>
        <w:pStyle w:val="ProductList-Body"/>
      </w:pPr>
    </w:p>
    <w:p w14:paraId="4A55EFBB" w14:textId="77777777" w:rsidR="00012F44" w:rsidRDefault="00C371CD">
      <w:pPr>
        <w:pStyle w:val="ProductList-ClauseHeading"/>
        <w:outlineLvl w:val="3"/>
      </w:pPr>
      <w:r>
        <w:t>4.4 Üyelik Lisansları için Yazılım Güvencesi Hakları ve Avantajları</w:t>
      </w:r>
    </w:p>
    <w:p w14:paraId="5DDAC5CE" w14:textId="77777777" w:rsidR="00012F44" w:rsidRDefault="00C371CD">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2CE346C1" w14:textId="77777777" w:rsidR="00012F44" w:rsidRDefault="00012F44">
      <w:pPr>
        <w:pStyle w:val="ProductList-Body"/>
      </w:pPr>
    </w:p>
    <w:p w14:paraId="261E2891" w14:textId="77777777" w:rsidR="00012F44" w:rsidRDefault="00C371CD">
      <w:pPr>
        <w:pStyle w:val="ProductList-ClauseHeading"/>
        <w:outlineLvl w:val="3"/>
      </w:pPr>
      <w:r>
        <w:t>4.5 Sunucu ve Bulut Kayıt Anlaşması (SCE) - CIS Suite Lisansları kapsamında Microsoft Azure'daki OSE'leri yönetme hakkı</w:t>
      </w:r>
    </w:p>
    <w:p w14:paraId="6E06FCF8" w14:textId="77777777" w:rsidR="00012F44" w:rsidRDefault="00C371CD">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1D239C13" w14:textId="77777777" w:rsidR="00012F44" w:rsidRDefault="00C371CD">
      <w:pPr>
        <w:pStyle w:val="ProductList-Body"/>
        <w:ind w:left="720"/>
      </w:pPr>
      <w:r>
        <w:t>• Windows Server Virtual Machine Örnekleri (Azure HUB kapsamında dağıtılmış Örnekler dâhil)</w:t>
      </w:r>
    </w:p>
    <w:p w14:paraId="7A27409E" w14:textId="77777777" w:rsidR="00012F44" w:rsidRDefault="00C371CD">
      <w:pPr>
        <w:pStyle w:val="ProductList-Body"/>
        <w:ind w:left="720"/>
      </w:pPr>
      <w:r>
        <w:t>• Bulut Hizmeti örnekleri (Web rolü ve Çalışan rolü)</w:t>
      </w:r>
    </w:p>
    <w:p w14:paraId="4EE6E4AF" w14:textId="77777777" w:rsidR="00012F44" w:rsidRDefault="00C371CD">
      <w:pPr>
        <w:pStyle w:val="ProductList-Body"/>
        <w:ind w:left="720"/>
      </w:pPr>
      <w:r>
        <w:t>• Depolama Hesapları</w:t>
      </w:r>
    </w:p>
    <w:p w14:paraId="0ADFEE03" w14:textId="77777777" w:rsidR="00012F44" w:rsidRDefault="00C371CD">
      <w:pPr>
        <w:pStyle w:val="ProductList-Body"/>
        <w:ind w:left="720"/>
      </w:pPr>
      <w:r>
        <w:t>• SQL Veritabanları</w:t>
      </w:r>
    </w:p>
    <w:p w14:paraId="4BBA93CC" w14:textId="77777777" w:rsidR="00012F44" w:rsidRDefault="00C371CD">
      <w:pPr>
        <w:pStyle w:val="ProductList-Body"/>
        <w:ind w:left="720"/>
      </w:pPr>
      <w:r>
        <w:t>• Web sitesi örnekleri</w:t>
      </w:r>
    </w:p>
    <w:p w14:paraId="4FC4E77A" w14:textId="77777777" w:rsidR="00012F44" w:rsidRDefault="00012F44">
      <w:pPr>
        <w:pStyle w:val="ProductList-Body"/>
      </w:pPr>
    </w:p>
    <w:p w14:paraId="4FF12283" w14:textId="77777777" w:rsidR="00012F44" w:rsidRDefault="00C371CD">
      <w:pPr>
        <w:pStyle w:val="ProductList-ClauseHeading"/>
        <w:outlineLvl w:val="3"/>
      </w:pPr>
      <w:r>
        <w:t>4.6 Windows Server ve System Center için Yazılım Güvencesi Yenileme Teklifi</w:t>
      </w:r>
    </w:p>
    <w:p w14:paraId="70C5EAB5" w14:textId="77777777" w:rsidR="00012F44" w:rsidRDefault="00C371CD">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012F44" w14:paraId="532110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CA09E7" w14:textId="77777777" w:rsidR="00012F44" w:rsidRDefault="00C371CD">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EACF57" w14:textId="77777777" w:rsidR="00012F44" w:rsidRDefault="00C371CD">
            <w:pPr>
              <w:pStyle w:val="ProductList-TableBody"/>
            </w:pPr>
            <w:r>
              <w:rPr>
                <w:color w:val="FFFFFF"/>
              </w:rPr>
              <w:t>Sütun B</w:t>
            </w:r>
          </w:p>
        </w:tc>
      </w:tr>
      <w:tr w:rsidR="00012F44" w14:paraId="12476ACC" w14:textId="77777777">
        <w:tc>
          <w:tcPr>
            <w:tcW w:w="6120" w:type="dxa"/>
            <w:tcBorders>
              <w:top w:val="single" w:sz="4" w:space="0" w:color="000000"/>
              <w:left w:val="single" w:sz="4" w:space="0" w:color="000000"/>
              <w:bottom w:val="single" w:sz="4" w:space="0" w:color="000000"/>
              <w:right w:val="single" w:sz="4" w:space="0" w:color="000000"/>
            </w:tcBorders>
          </w:tcPr>
          <w:p w14:paraId="36756FF3" w14:textId="77777777" w:rsidR="00012F44" w:rsidRDefault="00C371CD">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549791" w14:textId="77777777" w:rsidR="00012F44" w:rsidRDefault="00C371CD">
            <w:pPr>
              <w:pStyle w:val="ProductList-TableBody"/>
            </w:pPr>
            <w:r>
              <w:t>Core Infrastructure Server Suite Standard (2 paket Çekirdek Lisansı)</w:t>
            </w:r>
          </w:p>
        </w:tc>
      </w:tr>
      <w:tr w:rsidR="00012F44" w14:paraId="4AB5CC67" w14:textId="77777777">
        <w:tc>
          <w:tcPr>
            <w:tcW w:w="6120" w:type="dxa"/>
            <w:tcBorders>
              <w:top w:val="single" w:sz="4" w:space="0" w:color="000000"/>
              <w:left w:val="single" w:sz="4" w:space="0" w:color="000000"/>
              <w:bottom w:val="single" w:sz="4" w:space="0" w:color="000000"/>
              <w:right w:val="single" w:sz="4" w:space="0" w:color="000000"/>
            </w:tcBorders>
          </w:tcPr>
          <w:p w14:paraId="58D8D4C5" w14:textId="77777777" w:rsidR="00012F44" w:rsidRDefault="00C371CD">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78068" w14:textId="77777777" w:rsidR="00012F44" w:rsidRDefault="00C371CD">
            <w:pPr>
              <w:pStyle w:val="ProductList-TableBody"/>
            </w:pPr>
            <w:r>
              <w:t>Core Infrastructure Server Suite Datacenter (2 paket Çekirdek Lisansı)</w:t>
            </w:r>
          </w:p>
        </w:tc>
      </w:tr>
    </w:tbl>
    <w:p w14:paraId="3B6F7538" w14:textId="77777777" w:rsidR="00012F44" w:rsidRDefault="00C371CD">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3DF0AB1A"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525A8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0E268"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516B92C" w14:textId="77777777" w:rsidR="00012F44" w:rsidRDefault="00012F44">
      <w:pPr>
        <w:pStyle w:val="ProductList-Body"/>
      </w:pPr>
    </w:p>
    <w:p w14:paraId="03CAD62F" w14:textId="77777777" w:rsidR="00012F44" w:rsidRDefault="00C371CD">
      <w:pPr>
        <w:pStyle w:val="ProductList-Offering1HeadingNoBorder"/>
        <w:outlineLvl w:val="1"/>
      </w:pPr>
      <w:bookmarkStart w:id="66" w:name="_Sec862"/>
      <w:r>
        <w:t>Forefront</w:t>
      </w:r>
      <w:bookmarkEnd w:id="66"/>
      <w:r>
        <w:fldChar w:fldCharType="begin"/>
      </w:r>
      <w:r>
        <w:instrText xml:space="preserve"> TC "</w:instrText>
      </w:r>
      <w:bookmarkStart w:id="67" w:name="_Toc25933859"/>
      <w:r>
        <w:instrText>Forefront</w:instrText>
      </w:r>
      <w:bookmarkEnd w:id="67"/>
      <w:r>
        <w:instrText>" \l 2</w:instrText>
      </w:r>
      <w:r>
        <w:fldChar w:fldCharType="end"/>
      </w:r>
    </w:p>
    <w:p w14:paraId="17876CAB" w14:textId="77777777" w:rsidR="00012F44" w:rsidRDefault="00C371CD">
      <w:pPr>
        <w:pStyle w:val="ProductList-Offering1SubSection"/>
        <w:outlineLvl w:val="2"/>
      </w:pPr>
      <w:bookmarkStart w:id="68" w:name="_Sec863"/>
      <w:r>
        <w:t>1. Program Kullanılabilirliği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12F44" w14:paraId="70DA6A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609A50"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CBFC3"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675E"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B5E95"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86760"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2A16C"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7404"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A97BF"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2925"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311A"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FA947"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6E0C4B"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4339C429" w14:textId="77777777">
        <w:tc>
          <w:tcPr>
            <w:tcW w:w="4160" w:type="dxa"/>
            <w:tcBorders>
              <w:top w:val="single" w:sz="6" w:space="0" w:color="FFFFFF"/>
              <w:left w:val="none" w:sz="4" w:space="0" w:color="BFBFBF"/>
              <w:bottom w:val="none" w:sz="4" w:space="0" w:color="BFBFBF"/>
              <w:right w:val="none" w:sz="4" w:space="0" w:color="6E6E6E"/>
            </w:tcBorders>
          </w:tcPr>
          <w:p w14:paraId="063BF327" w14:textId="77777777" w:rsidR="00012F44" w:rsidRDefault="00C371C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EBD38B" w14:textId="77777777" w:rsidR="00012F44" w:rsidRDefault="00C371C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61F5410" w14:textId="77777777" w:rsidR="00012F44" w:rsidRDefault="00C371C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E8B81D" w14:textId="77777777" w:rsidR="00012F44" w:rsidRDefault="00C371C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EC0341" w14:textId="77777777" w:rsidR="00012F44" w:rsidRDefault="00C371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C2D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46B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8C1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BE4E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98BF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945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BE7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A273150" w14:textId="77777777" w:rsidR="00012F44" w:rsidRDefault="00C371CD">
      <w:pPr>
        <w:pStyle w:val="ProductList-Offering1SubSection"/>
        <w:outlineLvl w:val="2"/>
      </w:pPr>
      <w:bookmarkStart w:id="69" w:name="_Sec864"/>
      <w:r>
        <w:t>2. Ürün Şartları</w:t>
      </w:r>
      <w:bookmarkEnd w:id="69"/>
    </w:p>
    <w:tbl>
      <w:tblPr>
        <w:tblStyle w:val="PURTable"/>
        <w:tblW w:w="0" w:type="dxa"/>
        <w:tblLook w:val="04A0" w:firstRow="1" w:lastRow="0" w:firstColumn="1" w:lastColumn="0" w:noHBand="0" w:noVBand="1"/>
      </w:tblPr>
      <w:tblGrid>
        <w:gridCol w:w="3664"/>
        <w:gridCol w:w="3630"/>
        <w:gridCol w:w="3622"/>
      </w:tblGrid>
      <w:tr w:rsidR="00012F44" w14:paraId="17542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B8A6C"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1A5290"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E2591" w14:textId="77777777" w:rsidR="00012F44" w:rsidRDefault="00C371CD">
            <w:pPr>
              <w:pStyle w:val="ProductList-TableBody"/>
            </w:pPr>
            <w:r>
              <w:rPr>
                <w:color w:val="404040"/>
              </w:rPr>
              <w:t>Alt Basımlar: Geçerli Değil</w:t>
            </w:r>
          </w:p>
        </w:tc>
      </w:tr>
      <w:tr w:rsidR="00012F44" w14:paraId="1CC3C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D99D"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1A14"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CE73408"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12F44" w14:paraId="76F5D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0DC0"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4CAC"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5F17" w14:textId="77777777" w:rsidR="00012F44" w:rsidRDefault="00C371CD">
            <w:pPr>
              <w:pStyle w:val="ProductList-TableBody"/>
            </w:pPr>
            <w:r>
              <w:rPr>
                <w:color w:val="404040"/>
              </w:rPr>
              <w:t>Uygun Azaltma: Geçerli Değil</w:t>
            </w:r>
          </w:p>
        </w:tc>
      </w:tr>
      <w:tr w:rsidR="00012F44" w14:paraId="1FCAB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FE2E"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0958"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5E9E" w14:textId="77777777" w:rsidR="00012F44" w:rsidRDefault="00C371CD">
            <w:pPr>
              <w:pStyle w:val="ProductList-TableBody"/>
            </w:pPr>
            <w:r>
              <w:rPr>
                <w:color w:val="404040"/>
              </w:rPr>
              <w:t>Uygun Adet Artırımı: Geçerli Değil</w:t>
            </w:r>
          </w:p>
        </w:tc>
      </w:tr>
      <w:tr w:rsidR="00012F44" w14:paraId="1F101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8755"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986D"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718E" w14:textId="77777777" w:rsidR="00012F44" w:rsidRDefault="00012F44">
            <w:pPr>
              <w:pStyle w:val="ProductList-TableBody"/>
            </w:pPr>
          </w:p>
        </w:tc>
      </w:tr>
    </w:tbl>
    <w:p w14:paraId="46D84B0D" w14:textId="77777777" w:rsidR="00012F44" w:rsidRDefault="00012F44">
      <w:pPr>
        <w:pStyle w:val="ProductList-Body"/>
      </w:pPr>
    </w:p>
    <w:p w14:paraId="72C40C29" w14:textId="77777777" w:rsidR="00012F44" w:rsidRDefault="00C371CD">
      <w:pPr>
        <w:pStyle w:val="ProductList-ClauseHeading"/>
        <w:outlineLvl w:val="3"/>
      </w:pPr>
      <w:r>
        <w:t>2.1 Forefront Identity Manager 2010 – Windows Live Edition</w:t>
      </w:r>
    </w:p>
    <w:p w14:paraId="661363F3" w14:textId="77777777" w:rsidR="00012F44" w:rsidRDefault="00C371CD">
      <w:pPr>
        <w:pStyle w:val="ProductList-Body"/>
      </w:pPr>
      <w:r>
        <w:t>Forefront Identity Manager 2010 – Windows Live Edition, Identity Lifecycle Manager 2007 – Windows Live Edition'ın sonraki sürümüdür.</w:t>
      </w:r>
    </w:p>
    <w:p w14:paraId="10EE4037" w14:textId="77777777" w:rsidR="00012F44" w:rsidRDefault="00C371CD">
      <w:pPr>
        <w:pStyle w:val="ProductList-Offering1SubSection"/>
        <w:outlineLvl w:val="2"/>
      </w:pPr>
      <w:bookmarkStart w:id="70" w:name="_Sec865"/>
      <w:r>
        <w:t>3. Kullanım Hakları</w:t>
      </w:r>
      <w:bookmarkEnd w:id="70"/>
    </w:p>
    <w:tbl>
      <w:tblPr>
        <w:tblStyle w:val="PURTable"/>
        <w:tblW w:w="0" w:type="dxa"/>
        <w:tblLook w:val="04A0" w:firstRow="1" w:lastRow="0" w:firstColumn="1" w:lastColumn="0" w:noHBand="0" w:noVBand="1"/>
      </w:tblPr>
      <w:tblGrid>
        <w:gridCol w:w="3646"/>
        <w:gridCol w:w="3647"/>
        <w:gridCol w:w="3623"/>
      </w:tblGrid>
      <w:tr w:rsidR="00012F44" w14:paraId="5214D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236C7" w14:textId="77777777" w:rsidR="00012F44" w:rsidRDefault="00C371C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7E9C3DFD"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B0320F9"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12F44" w14:paraId="3DDA4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7D6C"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38AE"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37A4" w14:textId="77777777" w:rsidR="00012F44" w:rsidRDefault="00C371CD">
            <w:pPr>
              <w:pStyle w:val="ProductList-TableBody"/>
            </w:pPr>
            <w:r>
              <w:rPr>
                <w:color w:val="404040"/>
              </w:rPr>
              <w:t>Dâhil Edilen Teknolojiler: Geçerli Değil</w:t>
            </w:r>
          </w:p>
        </w:tc>
      </w:tr>
      <w:tr w:rsidR="00012F44" w14:paraId="28D08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52A6" w14:textId="77777777" w:rsidR="00012F44" w:rsidRDefault="00C371C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A88F"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5255" w14:textId="77777777" w:rsidR="00012F44" w:rsidRDefault="00012F44">
            <w:pPr>
              <w:pStyle w:val="ProductList-TableBody"/>
            </w:pPr>
          </w:p>
        </w:tc>
      </w:tr>
    </w:tbl>
    <w:p w14:paraId="62A464C2" w14:textId="77777777" w:rsidR="00012F44" w:rsidRDefault="00012F44">
      <w:pPr>
        <w:pStyle w:val="ProductList-Body"/>
      </w:pPr>
    </w:p>
    <w:p w14:paraId="57BA4170" w14:textId="77777777" w:rsidR="00012F44" w:rsidRDefault="00C371CD">
      <w:pPr>
        <w:pStyle w:val="ProductList-ClauseHeading"/>
        <w:outlineLvl w:val="3"/>
      </w:pPr>
      <w:r>
        <w:t>3.1 Kimlik verilerini içeri aktarma: Forefront Identity Manager 2010 R2 Windows Live Edition</w:t>
      </w:r>
    </w:p>
    <w:p w14:paraId="1F6D5329" w14:textId="77777777" w:rsidR="00012F44" w:rsidRDefault="00C371CD">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401C0DD5" w14:textId="77777777" w:rsidR="00012F44" w:rsidRDefault="00012F44">
      <w:pPr>
        <w:pStyle w:val="ProductList-Body"/>
      </w:pPr>
    </w:p>
    <w:p w14:paraId="0F4B783A" w14:textId="77777777" w:rsidR="00012F44" w:rsidRDefault="00C371CD">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012F44" w14:paraId="0D7B9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0065C" w14:textId="77777777" w:rsidR="00012F44" w:rsidRDefault="00C371C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6210E796" w14:textId="77777777" w:rsidR="00012F44" w:rsidRDefault="00012F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916279" w14:textId="77777777" w:rsidR="00012F44" w:rsidRDefault="00012F44">
            <w:pPr>
              <w:pStyle w:val="ProductList-TableBody"/>
            </w:pPr>
          </w:p>
        </w:tc>
      </w:tr>
    </w:tbl>
    <w:p w14:paraId="590C0655" w14:textId="77777777" w:rsidR="00012F44" w:rsidRDefault="00C371CD">
      <w:pPr>
        <w:pStyle w:val="ProductList-Offering1SubSection"/>
        <w:outlineLvl w:val="2"/>
      </w:pPr>
      <w:bookmarkStart w:id="71" w:name="_Sec866"/>
      <w:r>
        <w:t>4. Yazılım Güvencesi</w:t>
      </w:r>
      <w:bookmarkEnd w:id="71"/>
    </w:p>
    <w:tbl>
      <w:tblPr>
        <w:tblStyle w:val="PURTable"/>
        <w:tblW w:w="0" w:type="dxa"/>
        <w:tblLook w:val="04A0" w:firstRow="1" w:lastRow="0" w:firstColumn="1" w:lastColumn="0" w:noHBand="0" w:noVBand="1"/>
      </w:tblPr>
      <w:tblGrid>
        <w:gridCol w:w="3649"/>
        <w:gridCol w:w="3639"/>
        <w:gridCol w:w="3628"/>
      </w:tblGrid>
      <w:tr w:rsidR="00012F44" w14:paraId="52A44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BCF5C"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EC628"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495D1" w14:textId="77777777" w:rsidR="00012F44" w:rsidRDefault="00C371CD">
            <w:pPr>
              <w:pStyle w:val="ProductList-TableBody"/>
            </w:pPr>
            <w:r>
              <w:rPr>
                <w:color w:val="404040"/>
              </w:rPr>
              <w:t>Yük Devretme Hakları: Geçerli Değil</w:t>
            </w:r>
          </w:p>
        </w:tc>
      </w:tr>
      <w:tr w:rsidR="00012F44" w14:paraId="2ADE0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6751"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5011"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5425" w14:textId="77777777" w:rsidR="00012F44" w:rsidRDefault="00C371CD">
            <w:pPr>
              <w:pStyle w:val="ProductList-TableBody"/>
            </w:pPr>
            <w:r>
              <w:rPr>
                <w:color w:val="404040"/>
              </w:rPr>
              <w:t>Dolaşım Hakları: Geçerli Değil</w:t>
            </w:r>
          </w:p>
        </w:tc>
      </w:tr>
      <w:tr w:rsidR="00012F44" w14:paraId="0BE30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3370"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0E06"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012E" w14:textId="77777777" w:rsidR="00012F44" w:rsidRDefault="00012F44">
            <w:pPr>
              <w:pStyle w:val="ProductList-TableBody"/>
            </w:pPr>
          </w:p>
        </w:tc>
      </w:tr>
    </w:tbl>
    <w:p w14:paraId="1F4668B2"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72EBF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B3061"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077251C" w14:textId="77777777" w:rsidR="00012F44" w:rsidRDefault="00012F44">
      <w:pPr>
        <w:pStyle w:val="ProductList-Body"/>
      </w:pPr>
    </w:p>
    <w:p w14:paraId="55D79AAE" w14:textId="77777777" w:rsidR="00012F44" w:rsidRDefault="00C371CD">
      <w:pPr>
        <w:pStyle w:val="ProductList-Offering1HeadingNoBorder"/>
        <w:outlineLvl w:val="1"/>
      </w:pPr>
      <w:bookmarkStart w:id="72" w:name="_Sec610"/>
      <w:r>
        <w:t>Microsoft Dynamics 365 Şirket İçi</w:t>
      </w:r>
      <w:bookmarkEnd w:id="72"/>
      <w:r>
        <w:fldChar w:fldCharType="begin"/>
      </w:r>
      <w:r>
        <w:instrText xml:space="preserve"> TC "</w:instrText>
      </w:r>
      <w:bookmarkStart w:id="73" w:name="_Toc25933860"/>
      <w:r>
        <w:instrText>Microsoft Dynamics 365 Şirket İçi</w:instrText>
      </w:r>
      <w:bookmarkEnd w:id="73"/>
      <w:r>
        <w:instrText>" \l 2</w:instrText>
      </w:r>
      <w:r>
        <w:fldChar w:fldCharType="end"/>
      </w:r>
    </w:p>
    <w:p w14:paraId="4B55FA8C" w14:textId="77777777" w:rsidR="00012F44" w:rsidRDefault="00C371CD">
      <w:pPr>
        <w:pStyle w:val="ProductList-Offering1SubSection"/>
        <w:outlineLvl w:val="2"/>
      </w:pPr>
      <w:bookmarkStart w:id="74" w:name="_Sec679"/>
      <w:r>
        <w:t>1. Program Kullanılabilirliği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12F44" w14:paraId="4EA3F0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9B7EF"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14F5"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AB946"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263BB"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8EAB4"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0D933"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6340"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1737A"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F85F"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02151"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ADADF"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B6A90"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02EFE1B3" w14:textId="77777777">
        <w:tc>
          <w:tcPr>
            <w:tcW w:w="4160" w:type="dxa"/>
            <w:tcBorders>
              <w:top w:val="single" w:sz="6" w:space="0" w:color="FFFFFF"/>
              <w:left w:val="none" w:sz="4" w:space="0" w:color="6E6E6E"/>
              <w:bottom w:val="dashed" w:sz="4" w:space="0" w:color="BFBFBF"/>
              <w:right w:val="none" w:sz="4" w:space="0" w:color="6E6E6E"/>
            </w:tcBorders>
          </w:tcPr>
          <w:p w14:paraId="023DF9F9" w14:textId="77777777" w:rsidR="00012F44" w:rsidRDefault="00C371CD">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1EAB7C9B" w14:textId="77777777" w:rsidR="00012F44" w:rsidRDefault="00C371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3D8142A" w14:textId="77777777" w:rsidR="00012F44" w:rsidRDefault="00C371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8A4F2D"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0C2280"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685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6B0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CF54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B996A"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367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A36E"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A20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2D9BF15B" w14:textId="77777777">
        <w:tc>
          <w:tcPr>
            <w:tcW w:w="4160" w:type="dxa"/>
            <w:tcBorders>
              <w:top w:val="dashed" w:sz="4" w:space="0" w:color="BFBFBF"/>
              <w:left w:val="none" w:sz="4" w:space="0" w:color="6E6E6E"/>
              <w:bottom w:val="dashed" w:sz="4" w:space="0" w:color="BFBFBF"/>
              <w:right w:val="none" w:sz="4" w:space="0" w:color="6E6E6E"/>
            </w:tcBorders>
          </w:tcPr>
          <w:p w14:paraId="47B241A1" w14:textId="77777777" w:rsidR="00012F44" w:rsidRDefault="00C371CD">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1C8CA0C6" w14:textId="77777777" w:rsidR="00012F44" w:rsidRDefault="00C371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A0089E5"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6F859"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624639" w14:textId="77777777" w:rsidR="00012F44" w:rsidRDefault="00C371C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D505"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F24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DF3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0F07"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4A2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508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1D0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56216EE5" w14:textId="77777777">
        <w:tc>
          <w:tcPr>
            <w:tcW w:w="4160" w:type="dxa"/>
            <w:tcBorders>
              <w:top w:val="dashed" w:sz="4" w:space="0" w:color="BFBFBF"/>
              <w:left w:val="none" w:sz="4" w:space="0" w:color="6E6E6E"/>
              <w:bottom w:val="dashed" w:sz="4" w:space="0" w:color="9F9F9F"/>
              <w:right w:val="none" w:sz="4" w:space="0" w:color="6E6E6E"/>
            </w:tcBorders>
          </w:tcPr>
          <w:p w14:paraId="5286EDCC" w14:textId="77777777" w:rsidR="00012F44" w:rsidRDefault="00C371CD">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1D5D9EBA" w14:textId="77777777" w:rsidR="00012F44" w:rsidRDefault="00C371C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B9F0376"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54A10F"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B37219"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050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65C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A91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86E3"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AC0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474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43D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77B06814" w14:textId="77777777">
        <w:tc>
          <w:tcPr>
            <w:tcW w:w="4160" w:type="dxa"/>
            <w:tcBorders>
              <w:top w:val="dashed" w:sz="4" w:space="0" w:color="9F9F9F"/>
              <w:left w:val="none" w:sz="4" w:space="0" w:color="6E6E6E"/>
              <w:bottom w:val="dashed" w:sz="4" w:space="0" w:color="BFBFBF"/>
              <w:right w:val="none" w:sz="4" w:space="0" w:color="6E6E6E"/>
            </w:tcBorders>
          </w:tcPr>
          <w:p w14:paraId="5BA82513" w14:textId="77777777" w:rsidR="00012F44" w:rsidRDefault="00C371CD">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5CA33A98" w14:textId="77777777" w:rsidR="00012F44" w:rsidRDefault="00C371C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0BBA3F" w14:textId="77777777" w:rsidR="00012F44" w:rsidRDefault="00C371C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5F50BB5" w14:textId="77777777" w:rsidR="00012F44" w:rsidRDefault="00012F4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CEEC4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C461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A1E2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3756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B522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46F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E05F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89D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012F44" w14:paraId="7CA609E8" w14:textId="77777777">
        <w:tc>
          <w:tcPr>
            <w:tcW w:w="4160" w:type="dxa"/>
            <w:tcBorders>
              <w:top w:val="dashed" w:sz="4" w:space="0" w:color="BFBFBF"/>
              <w:left w:val="none" w:sz="4" w:space="0" w:color="6E6E6E"/>
              <w:bottom w:val="dashed" w:sz="4" w:space="0" w:color="BFBFBF"/>
              <w:right w:val="none" w:sz="4" w:space="0" w:color="6E6E6E"/>
            </w:tcBorders>
          </w:tcPr>
          <w:p w14:paraId="4595B915" w14:textId="77777777" w:rsidR="00012F44" w:rsidRDefault="00C371CD">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1BEA312C" w14:textId="77777777" w:rsidR="00012F44" w:rsidRDefault="00C371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6D36F6" w14:textId="77777777" w:rsidR="00012F44" w:rsidRDefault="00C371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2E223E8"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88390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07F7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5A08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9D9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9F8E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CB1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44AC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9AF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012F44" w14:paraId="20A6CD85" w14:textId="77777777">
        <w:tc>
          <w:tcPr>
            <w:tcW w:w="4160" w:type="dxa"/>
            <w:tcBorders>
              <w:top w:val="dashed" w:sz="4" w:space="0" w:color="BFBFBF"/>
              <w:left w:val="none" w:sz="4" w:space="0" w:color="6E6E6E"/>
              <w:bottom w:val="dashed" w:sz="4" w:space="0" w:color="BFBFBF"/>
              <w:right w:val="none" w:sz="4" w:space="0" w:color="6E6E6E"/>
            </w:tcBorders>
          </w:tcPr>
          <w:p w14:paraId="08D6FAF3" w14:textId="77777777" w:rsidR="00012F44" w:rsidRDefault="00C371CD">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3A6604E2" w14:textId="77777777" w:rsidR="00012F44" w:rsidRDefault="00C371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D62C50" w14:textId="77777777" w:rsidR="00012F44" w:rsidRDefault="00C371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6EED94"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9D0B9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3D03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6C42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13DD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EBAE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CAB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DFC2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8CA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012F44" w14:paraId="21783E39" w14:textId="77777777">
        <w:tc>
          <w:tcPr>
            <w:tcW w:w="4160" w:type="dxa"/>
            <w:tcBorders>
              <w:top w:val="dashed" w:sz="4" w:space="0" w:color="BFBFBF"/>
              <w:left w:val="none" w:sz="4" w:space="0" w:color="6E6E6E"/>
              <w:bottom w:val="none" w:sz="4" w:space="0" w:color="BFBFBF"/>
              <w:right w:val="none" w:sz="4" w:space="0" w:color="6E6E6E"/>
            </w:tcBorders>
          </w:tcPr>
          <w:p w14:paraId="3A271B8B" w14:textId="77777777" w:rsidR="00012F44" w:rsidRDefault="00C371C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586E21" w14:textId="77777777" w:rsidR="00012F44" w:rsidRDefault="00C371C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85982B" w14:textId="77777777" w:rsidR="00012F44" w:rsidRDefault="00C371C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02B7B98"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31451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5740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0179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6C64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1EE7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D5B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4DE2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E7C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1CF7E4B4" w14:textId="77777777" w:rsidR="00012F44" w:rsidRDefault="00C371CD">
      <w:pPr>
        <w:pStyle w:val="ProductList-Offering1SubSection"/>
        <w:outlineLvl w:val="2"/>
      </w:pPr>
      <w:bookmarkStart w:id="75" w:name="_Sec735"/>
      <w:r>
        <w:t>2. Ürün Şartları</w:t>
      </w:r>
      <w:bookmarkEnd w:id="75"/>
    </w:p>
    <w:tbl>
      <w:tblPr>
        <w:tblStyle w:val="PURTable"/>
        <w:tblW w:w="0" w:type="dxa"/>
        <w:tblLook w:val="04A0" w:firstRow="1" w:lastRow="0" w:firstColumn="1" w:lastColumn="0" w:noHBand="0" w:noVBand="1"/>
      </w:tblPr>
      <w:tblGrid>
        <w:gridCol w:w="3664"/>
        <w:gridCol w:w="3630"/>
        <w:gridCol w:w="3622"/>
      </w:tblGrid>
      <w:tr w:rsidR="00012F44" w14:paraId="389A6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D989E"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A4CD53"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5C097" w14:textId="77777777" w:rsidR="00012F44" w:rsidRDefault="00C371CD">
            <w:pPr>
              <w:pStyle w:val="ProductList-TableBody"/>
            </w:pPr>
            <w:r>
              <w:rPr>
                <w:color w:val="404040"/>
              </w:rPr>
              <w:t>Alt Basımlar: Geçerli Değil</w:t>
            </w:r>
          </w:p>
        </w:tc>
      </w:tr>
      <w:tr w:rsidR="00012F44" w14:paraId="35384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EFF4"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33D0"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0E9A09"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12F44" w14:paraId="31A52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1CD8"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7684"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7CF2" w14:textId="77777777" w:rsidR="00012F44" w:rsidRDefault="00C371CD">
            <w:pPr>
              <w:pStyle w:val="ProductList-TableBody"/>
            </w:pPr>
            <w:r>
              <w:rPr>
                <w:color w:val="404040"/>
              </w:rPr>
              <w:t>Uygun Azaltma: Geçerli Değil</w:t>
            </w:r>
          </w:p>
        </w:tc>
      </w:tr>
      <w:tr w:rsidR="00012F44" w14:paraId="45866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0A6B"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6ADC"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5869" w14:textId="77777777" w:rsidR="00012F44" w:rsidRDefault="00C371CD">
            <w:pPr>
              <w:pStyle w:val="ProductList-TableBody"/>
            </w:pPr>
            <w:r>
              <w:rPr>
                <w:color w:val="404040"/>
              </w:rPr>
              <w:t>Uygun Adet Artırımı: Geçerli Değil</w:t>
            </w:r>
          </w:p>
        </w:tc>
      </w:tr>
      <w:tr w:rsidR="00012F44" w14:paraId="47D4E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ED33"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A2FB"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4EC6" w14:textId="77777777" w:rsidR="00012F44" w:rsidRDefault="00012F44">
            <w:pPr>
              <w:pStyle w:val="ProductList-TableBody"/>
            </w:pPr>
          </w:p>
        </w:tc>
      </w:tr>
    </w:tbl>
    <w:p w14:paraId="4DF12FDD" w14:textId="77777777" w:rsidR="00012F44" w:rsidRDefault="00C371CD">
      <w:pPr>
        <w:pStyle w:val="ProductList-Offering1SubSection"/>
        <w:outlineLvl w:val="2"/>
      </w:pPr>
      <w:bookmarkStart w:id="76" w:name="_Sec790"/>
      <w:r>
        <w:t>3. Kullanım Hakları</w:t>
      </w:r>
      <w:bookmarkEnd w:id="76"/>
    </w:p>
    <w:tbl>
      <w:tblPr>
        <w:tblStyle w:val="PURTable"/>
        <w:tblW w:w="0" w:type="dxa"/>
        <w:tblLook w:val="04A0" w:firstRow="1" w:lastRow="0" w:firstColumn="1" w:lastColumn="0" w:noHBand="0" w:noVBand="1"/>
      </w:tblPr>
      <w:tblGrid>
        <w:gridCol w:w="3646"/>
        <w:gridCol w:w="3647"/>
        <w:gridCol w:w="3623"/>
      </w:tblGrid>
      <w:tr w:rsidR="00012F44" w14:paraId="00D14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61AA3"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22F8A187"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759885E"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12F44" w14:paraId="03085612" w14:textId="77777777">
        <w:tc>
          <w:tcPr>
            <w:tcW w:w="4040" w:type="dxa"/>
            <w:tcBorders>
              <w:top w:val="single" w:sz="4" w:space="0" w:color="000000"/>
              <w:left w:val="single" w:sz="4" w:space="0" w:color="000000"/>
              <w:bottom w:val="single" w:sz="4" w:space="0" w:color="000000"/>
              <w:right w:val="single" w:sz="4" w:space="0" w:color="000000"/>
            </w:tcBorders>
          </w:tcPr>
          <w:p w14:paraId="788B6934" w14:textId="77777777" w:rsidR="00012F44" w:rsidRDefault="00C371C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74FDB44"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89F4" w14:textId="77777777" w:rsidR="00012F44" w:rsidRDefault="00C371CD">
            <w:pPr>
              <w:pStyle w:val="ProductList-TableBody"/>
            </w:pPr>
            <w:r>
              <w:rPr>
                <w:color w:val="404040"/>
              </w:rPr>
              <w:t>Dahil Edilen Teknolojiler: Geçerli Değil</w:t>
            </w:r>
          </w:p>
        </w:tc>
      </w:tr>
      <w:tr w:rsidR="00012F44" w14:paraId="799CCACB" w14:textId="77777777">
        <w:tc>
          <w:tcPr>
            <w:tcW w:w="4040" w:type="dxa"/>
            <w:tcBorders>
              <w:top w:val="single" w:sz="4" w:space="0" w:color="000000"/>
              <w:left w:val="single" w:sz="4" w:space="0" w:color="000000"/>
              <w:bottom w:val="single" w:sz="4" w:space="0" w:color="000000"/>
              <w:right w:val="single" w:sz="4" w:space="0" w:color="000000"/>
            </w:tcBorders>
          </w:tcPr>
          <w:p w14:paraId="71DAB0E6"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68E1"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844A" w14:textId="77777777" w:rsidR="00012F44" w:rsidRDefault="00012F44">
            <w:pPr>
              <w:pStyle w:val="ProductList-TableBody"/>
            </w:pPr>
          </w:p>
        </w:tc>
      </w:tr>
    </w:tbl>
    <w:p w14:paraId="0F1CCBA1" w14:textId="77777777" w:rsidR="00012F44" w:rsidRDefault="00012F44">
      <w:pPr>
        <w:pStyle w:val="ProductList-Body"/>
      </w:pPr>
    </w:p>
    <w:p w14:paraId="5EBC98F5" w14:textId="77777777" w:rsidR="00012F44" w:rsidRDefault="00C371CD">
      <w:pPr>
        <w:pStyle w:val="ProductList-ClauseHeading"/>
        <w:outlineLvl w:val="3"/>
      </w:pPr>
      <w:r>
        <w:t>3.1 Dynamics 365 Team Members On-premises CAL'ı Sunucu Yazılımı Erişimi</w:t>
      </w:r>
    </w:p>
    <w:p w14:paraId="0444D50F" w14:textId="77777777" w:rsidR="00012F44" w:rsidRDefault="00C371CD">
      <w:pPr>
        <w:pStyle w:val="ProductList-Body"/>
      </w:pPr>
      <w:r>
        <w:t>Cihaz CAL'larınin faaliyet işlevlerine erişim içermesi haricinde Team Members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012F44" w14:paraId="48B45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AE630F" w14:textId="77777777" w:rsidR="00012F44" w:rsidRDefault="00C371C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401B22A5" w14:textId="77777777" w:rsidR="00012F44" w:rsidRDefault="00C371CD">
            <w:pPr>
              <w:pStyle w:val="ProductList-TableBody"/>
            </w:pPr>
            <w:r>
              <w:t>Dynamics 365 Team Members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6C0CF8DE" w14:textId="77777777" w:rsidR="00012F44" w:rsidRDefault="00C371CD">
            <w:pPr>
              <w:pStyle w:val="ProductList-TableBody"/>
            </w:pPr>
            <w:r>
              <w:t>Dynamics 365 Team Members</w:t>
            </w:r>
            <w:r>
              <w:fldChar w:fldCharType="begin"/>
            </w:r>
            <w:r>
              <w:instrText xml:space="preserve"> XE "Dynamics 365 Team Members" </w:instrText>
            </w:r>
            <w:r>
              <w:fldChar w:fldCharType="end"/>
            </w:r>
            <w:r>
              <w:t xml:space="preserve"> (Kullanıcı SL'si)</w:t>
            </w:r>
          </w:p>
        </w:tc>
      </w:tr>
    </w:tbl>
    <w:p w14:paraId="48751EDF" w14:textId="77777777" w:rsidR="00012F44" w:rsidRDefault="00012F44">
      <w:pPr>
        <w:pStyle w:val="ProductList-Body"/>
      </w:pPr>
    </w:p>
    <w:p w14:paraId="502E3E42" w14:textId="77777777" w:rsidR="00012F44" w:rsidRDefault="00C371CD">
      <w:pPr>
        <w:pStyle w:val="ProductList-ClauseHeading"/>
        <w:outlineLvl w:val="3"/>
      </w:pPr>
      <w:r>
        <w:t>3.2 Dynamics 365 Sales On-premises CAL'ı Sunucu Yazılımı Erişimi</w:t>
      </w:r>
    </w:p>
    <w:p w14:paraId="19173D60" w14:textId="77777777" w:rsidR="00012F44" w:rsidRDefault="00C371CD">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012F44" w14:paraId="39336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9A45B9" w14:textId="77777777" w:rsidR="00012F44" w:rsidRDefault="00C371C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58718660" w14:textId="77777777" w:rsidR="00012F44" w:rsidRDefault="00C371CD">
            <w:pPr>
              <w:pStyle w:val="ProductList-TableBody"/>
            </w:pPr>
            <w:r>
              <w:t>Dynamics 365 Sales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163CE53F" w14:textId="77777777" w:rsidR="00012F44" w:rsidRDefault="00C371CD">
            <w:pPr>
              <w:pStyle w:val="ProductList-TableBody"/>
            </w:pPr>
            <w:r>
              <w:t>Dynamics 365 Sales</w:t>
            </w:r>
            <w:r>
              <w:fldChar w:fldCharType="begin"/>
            </w:r>
            <w:r>
              <w:instrText xml:space="preserve"> XE "Dynamics 365 Sales" </w:instrText>
            </w:r>
            <w:r>
              <w:fldChar w:fldCharType="end"/>
            </w:r>
            <w:r>
              <w:t xml:space="preserve"> (Kullanıcı SL'si)</w:t>
            </w:r>
          </w:p>
        </w:tc>
      </w:tr>
    </w:tbl>
    <w:p w14:paraId="0466BF8B" w14:textId="77777777" w:rsidR="00012F44" w:rsidRDefault="00012F44">
      <w:pPr>
        <w:pStyle w:val="ProductList-Body"/>
      </w:pPr>
    </w:p>
    <w:p w14:paraId="74CEEA5F" w14:textId="77777777" w:rsidR="00012F44" w:rsidRDefault="00C371CD">
      <w:pPr>
        <w:pStyle w:val="ProductList-ClauseHeading"/>
        <w:outlineLvl w:val="3"/>
      </w:pPr>
      <w:r>
        <w:t>3.3 Dynamics 365 Customer Service On-premises CAL'ı Sunucu Yazılımı Erişimi</w:t>
      </w:r>
    </w:p>
    <w:p w14:paraId="4102252A" w14:textId="77777777" w:rsidR="00012F44" w:rsidRDefault="00C371CD">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012F44" w14:paraId="271EE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589068" w14:textId="77777777" w:rsidR="00012F44" w:rsidRDefault="00C371C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2A89896" w14:textId="77777777" w:rsidR="00012F44" w:rsidRDefault="00C371CD">
            <w:pPr>
              <w:pStyle w:val="ProductList-TableBody"/>
            </w:pPr>
            <w:r>
              <w:t>Dynamics 365 Customer Service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18F26BD1" w14:textId="77777777" w:rsidR="00012F44" w:rsidRDefault="00C371CD">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r>
    </w:tbl>
    <w:p w14:paraId="66EB0F11" w14:textId="77777777" w:rsidR="00012F44" w:rsidRDefault="00012F44">
      <w:pPr>
        <w:pStyle w:val="ProductList-Body"/>
      </w:pPr>
    </w:p>
    <w:p w14:paraId="62ADE18E" w14:textId="77777777" w:rsidR="00012F44" w:rsidRDefault="00C371CD">
      <w:pPr>
        <w:pStyle w:val="ProductList-ClauseHeading"/>
        <w:outlineLvl w:val="3"/>
      </w:pPr>
      <w:r>
        <w:t>3.4 Dynamics 365 Operations On-premises CAL'ı Sunucu Yazılımı Erişimi</w:t>
      </w:r>
    </w:p>
    <w:p w14:paraId="43B2F162" w14:textId="77777777" w:rsidR="00012F44" w:rsidRDefault="00C371CD">
      <w:pPr>
        <w:pStyle w:val="ProductList-Body"/>
      </w:pPr>
      <w:r>
        <w:t>Operations kullanımı için sunucu yazılımına erişim.</w:t>
      </w:r>
    </w:p>
    <w:tbl>
      <w:tblPr>
        <w:tblStyle w:val="PURTable"/>
        <w:tblW w:w="0" w:type="dxa"/>
        <w:tblLook w:val="04A0" w:firstRow="1" w:lastRow="0" w:firstColumn="1" w:lastColumn="0" w:noHBand="0" w:noVBand="1"/>
      </w:tblPr>
      <w:tblGrid>
        <w:gridCol w:w="3608"/>
        <w:gridCol w:w="3645"/>
        <w:gridCol w:w="3663"/>
      </w:tblGrid>
      <w:tr w:rsidR="00012F44" w14:paraId="4D720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30C8D" w14:textId="77777777" w:rsidR="00012F44" w:rsidRDefault="00C371C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1B654FCC" w14:textId="77777777" w:rsidR="00012F44" w:rsidRDefault="00C371CD">
            <w:pPr>
              <w:pStyle w:val="ProductList-TableBody"/>
            </w:pPr>
            <w:r>
              <w:t>Dynamics 365 Operations On-premises CAL'ı (Kullanıcı)</w:t>
            </w:r>
          </w:p>
        </w:tc>
        <w:tc>
          <w:tcPr>
            <w:tcW w:w="4040" w:type="dxa"/>
            <w:tcBorders>
              <w:top w:val="single" w:sz="18" w:space="0" w:color="0072C6"/>
              <w:left w:val="none" w:sz="4" w:space="0" w:color="000000"/>
              <w:bottom w:val="single" w:sz="4" w:space="0" w:color="000000"/>
              <w:right w:val="single" w:sz="4" w:space="0" w:color="000000"/>
            </w:tcBorders>
          </w:tcPr>
          <w:p w14:paraId="18B2FF08" w14:textId="77777777" w:rsidR="00012F44" w:rsidRDefault="00C371CD">
            <w:pPr>
              <w:pStyle w:val="ProductList-TableBody"/>
            </w:pPr>
            <w:r>
              <w:t>Dynamics 365 Supply Chain Management (Kullanıcı SL'si)</w:t>
            </w:r>
          </w:p>
          <w:p w14:paraId="25EE990B" w14:textId="77777777" w:rsidR="00012F44" w:rsidRDefault="00C371CD">
            <w:pPr>
              <w:pStyle w:val="ProductList-TableBody"/>
            </w:pPr>
            <w:r>
              <w:t>Dynamics 365 Finance (Kullanıcı SL'si)</w:t>
            </w:r>
          </w:p>
        </w:tc>
      </w:tr>
    </w:tbl>
    <w:p w14:paraId="2B2637F8" w14:textId="77777777" w:rsidR="00012F44" w:rsidRDefault="00012F44">
      <w:pPr>
        <w:pStyle w:val="ProductList-Body"/>
      </w:pPr>
    </w:p>
    <w:p w14:paraId="743DF4E4" w14:textId="77777777" w:rsidR="00012F44" w:rsidRDefault="00C371CD">
      <w:pPr>
        <w:pStyle w:val="ProductList-ClauseHeading"/>
        <w:outlineLvl w:val="3"/>
      </w:pPr>
      <w:r>
        <w:t>3.5 Dynamics 365 Operations Activity On-premises CAL'ı Sunucu Yazılımı Erişimi</w:t>
      </w:r>
    </w:p>
    <w:p w14:paraId="07E8B9D4" w14:textId="77777777" w:rsidR="00012F44" w:rsidRDefault="00C371CD">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012F44" w14:paraId="11E37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DBC2E" w14:textId="77777777" w:rsidR="00012F44" w:rsidRDefault="00C371C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398F319" w14:textId="77777777" w:rsidR="00012F44" w:rsidRDefault="00C371CD">
            <w:pPr>
              <w:pStyle w:val="ProductList-TableBody"/>
            </w:pPr>
            <w:r>
              <w:t>Dynamics 365 Operations Activity On-premises CAL'ı (Kullanıcı)</w:t>
            </w:r>
          </w:p>
        </w:tc>
        <w:tc>
          <w:tcPr>
            <w:tcW w:w="4040" w:type="dxa"/>
            <w:tcBorders>
              <w:top w:val="single" w:sz="18" w:space="0" w:color="0072C6"/>
              <w:left w:val="none" w:sz="4" w:space="0" w:color="000000"/>
              <w:bottom w:val="single" w:sz="4" w:space="0" w:color="000000"/>
              <w:right w:val="single" w:sz="4" w:space="0" w:color="000000"/>
            </w:tcBorders>
          </w:tcPr>
          <w:p w14:paraId="3DB2DD60" w14:textId="77777777" w:rsidR="00012F44" w:rsidRDefault="00C371CD">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r>
    </w:tbl>
    <w:p w14:paraId="5E5188E3" w14:textId="77777777" w:rsidR="00012F44" w:rsidRDefault="00012F44">
      <w:pPr>
        <w:pStyle w:val="ProductList-Body"/>
      </w:pPr>
    </w:p>
    <w:p w14:paraId="78FD5450" w14:textId="77777777" w:rsidR="00012F44" w:rsidRDefault="00C371CD">
      <w:pPr>
        <w:pStyle w:val="ProductList-ClauseHeading"/>
        <w:outlineLvl w:val="3"/>
      </w:pPr>
      <w:r>
        <w:t>3.6 Dynamics 365 Operations Device On-premises CAL'ı Sunucu Yazılımı Erişimi</w:t>
      </w:r>
    </w:p>
    <w:p w14:paraId="299877D3" w14:textId="77777777" w:rsidR="00012F44" w:rsidRDefault="00C371CD">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012F44" w14:paraId="5C7A8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9AFBE" w14:textId="77777777" w:rsidR="00012F44" w:rsidRDefault="00C371C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151800EA" w14:textId="77777777" w:rsidR="00012F44" w:rsidRDefault="00C371CD">
            <w:pPr>
              <w:pStyle w:val="ProductList-TableBody"/>
            </w:pPr>
            <w:r>
              <w:t>Dynamics 365 Operations Device On-premises CAL'ı (Cihaz)</w:t>
            </w:r>
          </w:p>
        </w:tc>
        <w:tc>
          <w:tcPr>
            <w:tcW w:w="4040" w:type="dxa"/>
            <w:tcBorders>
              <w:top w:val="single" w:sz="18" w:space="0" w:color="0072C6"/>
              <w:left w:val="none" w:sz="4" w:space="0" w:color="000000"/>
              <w:bottom w:val="single" w:sz="4" w:space="0" w:color="000000"/>
              <w:right w:val="single" w:sz="4" w:space="0" w:color="000000"/>
            </w:tcBorders>
          </w:tcPr>
          <w:p w14:paraId="54E7D245" w14:textId="77777777" w:rsidR="00012F44" w:rsidRDefault="00C371CD">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r>
    </w:tbl>
    <w:p w14:paraId="62FD7A1D" w14:textId="77777777" w:rsidR="00012F44" w:rsidRDefault="00012F44">
      <w:pPr>
        <w:pStyle w:val="ProductList-ClauseHeading"/>
        <w:outlineLvl w:val="3"/>
      </w:pPr>
    </w:p>
    <w:p w14:paraId="31429755" w14:textId="77777777" w:rsidR="00012F44" w:rsidRDefault="00C371CD">
      <w:pPr>
        <w:pStyle w:val="ProductList-ClauseHeading"/>
        <w:outlineLvl w:val="3"/>
      </w:pPr>
      <w:r>
        <w:t>3.7 Dynamics 365 Operations Servers için kullanım hakları</w:t>
      </w:r>
    </w:p>
    <w:p w14:paraId="62B467D3" w14:textId="77777777" w:rsidR="00012F44" w:rsidRDefault="00C371CD">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3E000296" w14:textId="77777777" w:rsidR="00012F44" w:rsidRDefault="00012F44">
      <w:pPr>
        <w:pStyle w:val="ProductList-Body"/>
      </w:pPr>
    </w:p>
    <w:p w14:paraId="217014C7" w14:textId="77777777" w:rsidR="00012F44" w:rsidRDefault="00C371CD">
      <w:pPr>
        <w:pStyle w:val="ProductList-ClauseHeading"/>
        <w:outlineLvl w:val="3"/>
      </w:pPr>
      <w:r>
        <w:t>3.8 Dynamics 365 Şirket İçi kullanım hakları</w:t>
      </w:r>
    </w:p>
    <w:p w14:paraId="63D9D96D" w14:textId="77777777" w:rsidR="00012F44" w:rsidRDefault="00C371CD">
      <w:pPr>
        <w:pStyle w:val="ProductList-SubClauseHeading"/>
        <w:outlineLvl w:val="4"/>
      </w:pPr>
      <w:r>
        <w:t>3.8.1 Dynamics 365 CAL'ları için Sunucu Kullanım Hakları</w:t>
      </w:r>
    </w:p>
    <w:p w14:paraId="37772136" w14:textId="77777777" w:rsidR="00012F44" w:rsidRDefault="00C371CD">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Bu hak, Dynamics 365 Operations Server için geçerli değildir.</w:t>
      </w:r>
    </w:p>
    <w:p w14:paraId="7041DCB2" w14:textId="77777777" w:rsidR="00012F44" w:rsidRDefault="00012F44">
      <w:pPr>
        <w:pStyle w:val="ProductList-BodyIndented"/>
      </w:pPr>
    </w:p>
    <w:p w14:paraId="29BC8ED4" w14:textId="77777777" w:rsidR="00012F44" w:rsidRDefault="00C371CD">
      <w:pPr>
        <w:pStyle w:val="ProductList-SubClauseHeading"/>
        <w:outlineLvl w:val="4"/>
      </w:pPr>
      <w:r>
        <w:t>3.8.2 Nitelikli Teklifler için Uygunluk</w:t>
      </w:r>
    </w:p>
    <w:p w14:paraId="41C01FBA" w14:textId="77777777" w:rsidR="00012F44" w:rsidRDefault="00C371CD">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028DEBB4" w14:textId="77777777" w:rsidR="00012F44" w:rsidRDefault="00012F44">
      <w:pPr>
        <w:pStyle w:val="ProductList-BodyIndented"/>
      </w:pPr>
    </w:p>
    <w:p w14:paraId="199816A9" w14:textId="77777777" w:rsidR="00012F44" w:rsidRDefault="00C371CD">
      <w:pPr>
        <w:pStyle w:val="ProductList-SubClauseHeading"/>
        <w:outlineLvl w:val="4"/>
      </w:pPr>
      <w:r>
        <w:t>3.8.3 Dynamics 365 Team Members CAL'ı</w:t>
      </w:r>
    </w:p>
    <w:p w14:paraId="7AAA02B2" w14:textId="77777777" w:rsidR="00012F44" w:rsidRDefault="00C371CD">
      <w:pPr>
        <w:pStyle w:val="ProductList-BodyIndented"/>
      </w:pPr>
      <w:r>
        <w:t xml:space="preserve">1 Mayıs 2019'den önce alınan Team Members lisanslarına sahip mevcut müşteriler, var olan ve yeni alınan Dynamics 365 Team Members CAL'larıni, mevcut anlaşmaları süresince ve 31 Aralık 2020'den önce başlayan daha sonraki herhangi bir abonelik süresi boyunca </w:t>
      </w:r>
      <w:hyperlink r:id="rId42">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67366B6F" w14:textId="77777777" w:rsidR="00012F44" w:rsidRDefault="00012F44">
      <w:pPr>
        <w:pStyle w:val="ProductList-BodyIndented"/>
      </w:pPr>
    </w:p>
    <w:p w14:paraId="2DC47C6F" w14:textId="77777777" w:rsidR="00012F44" w:rsidRDefault="00C371CD">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012F44" w14:paraId="67862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E67282" w14:textId="77777777" w:rsidR="00012F44" w:rsidRDefault="00C371CD">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4C3CA4E" w14:textId="77777777" w:rsidR="00012F44" w:rsidRDefault="00C371CD">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7634ED72" w14:textId="77777777" w:rsidR="00012F44" w:rsidRDefault="00C371CD">
            <w:pPr>
              <w:pStyle w:val="ProductList-TableBody"/>
            </w:pPr>
            <w:r>
              <w:t>Microsoft Dynamics 365 için Microsoft Dynamics Reporting Extensions</w:t>
            </w:r>
          </w:p>
        </w:tc>
      </w:tr>
      <w:tr w:rsidR="00012F44" w14:paraId="6F786859" w14:textId="77777777">
        <w:tc>
          <w:tcPr>
            <w:tcW w:w="4040" w:type="dxa"/>
            <w:tcBorders>
              <w:top w:val="single" w:sz="4" w:space="0" w:color="000000"/>
              <w:left w:val="single" w:sz="4" w:space="0" w:color="000000"/>
              <w:bottom w:val="single" w:sz="4" w:space="0" w:color="000000"/>
              <w:right w:val="single" w:sz="4" w:space="0" w:color="000000"/>
            </w:tcBorders>
          </w:tcPr>
          <w:p w14:paraId="20FF3D6D" w14:textId="77777777" w:rsidR="00012F44" w:rsidRDefault="00C371C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AE433CB" w14:textId="77777777" w:rsidR="00012F44" w:rsidRDefault="00C371C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FA3F19A" w14:textId="77777777" w:rsidR="00012F44" w:rsidRDefault="00C371CD">
            <w:pPr>
              <w:pStyle w:val="ProductList-TableBody"/>
            </w:pPr>
            <w:r>
              <w:t>Desteklenen cihazlar için Microsoft Dynamics 365</w:t>
            </w:r>
          </w:p>
        </w:tc>
      </w:tr>
    </w:tbl>
    <w:p w14:paraId="79482281" w14:textId="77777777" w:rsidR="00012F44" w:rsidRDefault="00C371CD">
      <w:pPr>
        <w:pStyle w:val="ProductList-Offering1SubSection"/>
        <w:outlineLvl w:val="2"/>
      </w:pPr>
      <w:bookmarkStart w:id="77" w:name="_Sec818"/>
      <w:r>
        <w:t>4. Yazılım Güvencesi</w:t>
      </w:r>
      <w:bookmarkEnd w:id="77"/>
    </w:p>
    <w:tbl>
      <w:tblPr>
        <w:tblStyle w:val="PURTable"/>
        <w:tblW w:w="0" w:type="dxa"/>
        <w:tblLook w:val="04A0" w:firstRow="1" w:lastRow="0" w:firstColumn="1" w:lastColumn="0" w:noHBand="0" w:noVBand="1"/>
      </w:tblPr>
      <w:tblGrid>
        <w:gridCol w:w="3646"/>
        <w:gridCol w:w="3636"/>
        <w:gridCol w:w="3634"/>
      </w:tblGrid>
      <w:tr w:rsidR="00012F44" w14:paraId="63B15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609896"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17CA97B9"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22B56E4" w14:textId="77777777" w:rsidR="00012F44" w:rsidRDefault="00C371CD">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012F44" w14:paraId="491AE406" w14:textId="77777777">
        <w:tc>
          <w:tcPr>
            <w:tcW w:w="4040" w:type="dxa"/>
            <w:tcBorders>
              <w:top w:val="single" w:sz="4" w:space="0" w:color="000000"/>
              <w:left w:val="single" w:sz="4" w:space="0" w:color="000000"/>
              <w:bottom w:val="single" w:sz="4" w:space="0" w:color="000000"/>
              <w:right w:val="single" w:sz="4" w:space="0" w:color="000000"/>
            </w:tcBorders>
          </w:tcPr>
          <w:p w14:paraId="26230015"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7C6F32E"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057A" w14:textId="77777777" w:rsidR="00012F44" w:rsidRDefault="00C371CD">
            <w:pPr>
              <w:pStyle w:val="ProductList-TableBody"/>
            </w:pPr>
            <w:r>
              <w:rPr>
                <w:color w:val="404040"/>
              </w:rPr>
              <w:t>Dolaşım Hakları: Geçerli Değil</w:t>
            </w:r>
          </w:p>
        </w:tc>
      </w:tr>
      <w:tr w:rsidR="00012F44" w14:paraId="3DE061A2" w14:textId="77777777">
        <w:tc>
          <w:tcPr>
            <w:tcW w:w="4040" w:type="dxa"/>
            <w:tcBorders>
              <w:top w:val="single" w:sz="4" w:space="0" w:color="000000"/>
              <w:left w:val="single" w:sz="4" w:space="0" w:color="000000"/>
              <w:bottom w:val="single" w:sz="4" w:space="0" w:color="000000"/>
              <w:right w:val="single" w:sz="4" w:space="0" w:color="000000"/>
            </w:tcBorders>
          </w:tcPr>
          <w:p w14:paraId="27AA97B1"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2F26"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BA72" w14:textId="77777777" w:rsidR="00012F44" w:rsidRDefault="00012F44">
            <w:pPr>
              <w:pStyle w:val="ProductList-TableBody"/>
            </w:pPr>
          </w:p>
        </w:tc>
      </w:tr>
    </w:tbl>
    <w:p w14:paraId="640E62DC" w14:textId="77777777" w:rsidR="00012F44" w:rsidRDefault="00012F44">
      <w:pPr>
        <w:pStyle w:val="ProductList-Body"/>
      </w:pPr>
    </w:p>
    <w:p w14:paraId="16F3780D" w14:textId="77777777" w:rsidR="00012F44" w:rsidRDefault="00C371CD">
      <w:pPr>
        <w:pStyle w:val="ProductList-ClauseHeading"/>
        <w:outlineLvl w:val="3"/>
      </w:pPr>
      <w:r>
        <w:t>4.1 Dynamics 365 Server Hakları</w:t>
      </w:r>
    </w:p>
    <w:p w14:paraId="1551544E" w14:textId="77777777" w:rsidR="00012F44" w:rsidRDefault="00C371CD">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6C1BF60C" w14:textId="77777777" w:rsidR="00012F44" w:rsidRDefault="00012F44">
      <w:pPr>
        <w:pStyle w:val="ProductList-Body"/>
      </w:pPr>
    </w:p>
    <w:p w14:paraId="07BB0FAB" w14:textId="77777777" w:rsidR="00012F44" w:rsidRDefault="00C371CD">
      <w:pPr>
        <w:pStyle w:val="ProductList-ClauseHeading"/>
        <w:outlineLvl w:val="3"/>
      </w:pPr>
      <w:r>
        <w:t>4.2 Dynamics 365 Operations Server Hakları</w:t>
      </w:r>
    </w:p>
    <w:p w14:paraId="2E54B66A" w14:textId="77777777" w:rsidR="00012F44" w:rsidRDefault="00C371CD">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02E6C931" w14:textId="77777777" w:rsidR="00012F44" w:rsidRDefault="00012F44">
      <w:pPr>
        <w:pStyle w:val="ProductList-Body"/>
      </w:pPr>
    </w:p>
    <w:p w14:paraId="6AC1179E" w14:textId="77777777" w:rsidR="00012F44" w:rsidRDefault="00C371CD">
      <w:pPr>
        <w:pStyle w:val="ProductList-ClauseHeading"/>
        <w:outlineLvl w:val="3"/>
      </w:pPr>
      <w:r>
        <w:t>4.3 Dynamics 365 Operations Server Yük Devretme Hakları</w:t>
      </w:r>
    </w:p>
    <w:p w14:paraId="0CB3F8CC" w14:textId="77777777" w:rsidR="00012F44" w:rsidRDefault="00C371CD">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6F5C5FE8" w14:textId="77777777" w:rsidR="00012F44" w:rsidRDefault="00012F44">
      <w:pPr>
        <w:pStyle w:val="ProductList-Body"/>
      </w:pPr>
    </w:p>
    <w:p w14:paraId="45D83128" w14:textId="77777777" w:rsidR="00012F44" w:rsidRDefault="00C371CD">
      <w:pPr>
        <w:pStyle w:val="ProductList-ClauseHeading"/>
        <w:outlineLvl w:val="3"/>
      </w:pPr>
      <w:r>
        <w:t>4.4 Yerelleştirme ve Güncelleştirmeler</w:t>
      </w:r>
    </w:p>
    <w:p w14:paraId="11E29856" w14:textId="77777777" w:rsidR="00012F44" w:rsidRDefault="00C371CD">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3CFAD5B0" w14:textId="77777777" w:rsidR="00012F44" w:rsidRDefault="00012F44">
      <w:pPr>
        <w:pStyle w:val="ProductList-Body"/>
      </w:pPr>
    </w:p>
    <w:p w14:paraId="7DE48E7C" w14:textId="77777777" w:rsidR="00012F44" w:rsidRDefault="00C371CD">
      <w:pPr>
        <w:pStyle w:val="ProductList-ClauseHeading"/>
        <w:outlineLvl w:val="3"/>
      </w:pPr>
      <w:r>
        <w:t>4.5 Unified Service Desk (USD)</w:t>
      </w:r>
    </w:p>
    <w:p w14:paraId="443B2B2D" w14:textId="77777777" w:rsidR="00012F44" w:rsidRDefault="00C371CD">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2CF42834" w14:textId="77777777" w:rsidR="00012F44" w:rsidRDefault="00012F44">
      <w:pPr>
        <w:pStyle w:val="ProductList-Body"/>
      </w:pPr>
    </w:p>
    <w:p w14:paraId="2DB717FA" w14:textId="77777777" w:rsidR="00012F44" w:rsidRDefault="00C371CD">
      <w:pPr>
        <w:pStyle w:val="ProductList-ClauseHeading"/>
        <w:outlineLvl w:val="3"/>
      </w:pPr>
      <w:r>
        <w:t>4.6 Dynamics CustomerSource</w:t>
      </w:r>
    </w:p>
    <w:p w14:paraId="641F976D" w14:textId="77777777" w:rsidR="00012F44" w:rsidRDefault="00C371CD">
      <w:pPr>
        <w:pStyle w:val="ProductList-Body"/>
      </w:pPr>
      <w:r>
        <w:t xml:space="preserve">Etkin YG'ye sahip Dynamics 365 Şirket İçi CAL müşterilerinin CustomerSource'a erişimi olur. </w:t>
      </w:r>
    </w:p>
    <w:p w14:paraId="2B0126FC"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76B607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16B16"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03D4D0B" w14:textId="77777777" w:rsidR="00012F44" w:rsidRDefault="00012F44">
      <w:pPr>
        <w:pStyle w:val="ProductList-Body"/>
      </w:pPr>
    </w:p>
    <w:p w14:paraId="0AC16BCD" w14:textId="77777777" w:rsidR="00012F44" w:rsidRDefault="00C371CD">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3861"/>
      <w:r>
        <w:instrText>Microsoft Identity Manager</w:instrText>
      </w:r>
      <w:bookmarkEnd w:id="79"/>
      <w:r>
        <w:instrText>" \l 2</w:instrText>
      </w:r>
      <w:r>
        <w:fldChar w:fldCharType="end"/>
      </w:r>
    </w:p>
    <w:p w14:paraId="395151EB" w14:textId="77777777" w:rsidR="00012F44" w:rsidRDefault="00C371CD">
      <w:pPr>
        <w:pStyle w:val="ProductList-Offering1SubSection"/>
        <w:outlineLvl w:val="2"/>
      </w:pPr>
      <w:bookmarkStart w:id="80" w:name="_Sec677"/>
      <w:r>
        <w:t>1. Program Kullanılabilirliği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12F44" w14:paraId="44DF50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071EB"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4480"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3AD5A"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4125"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5EE0C"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A38C0"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FD0ED"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EF042"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3FDD9"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E6100"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F786"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637DD6"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6ED512FD" w14:textId="77777777">
        <w:tc>
          <w:tcPr>
            <w:tcW w:w="4160" w:type="dxa"/>
            <w:tcBorders>
              <w:top w:val="single" w:sz="6" w:space="0" w:color="FFFFFF"/>
              <w:left w:val="none" w:sz="4" w:space="0" w:color="BFBFBF"/>
              <w:bottom w:val="dashed" w:sz="4" w:space="0" w:color="BFBFBF"/>
              <w:right w:val="none" w:sz="4" w:space="0" w:color="6E6E6E"/>
            </w:tcBorders>
          </w:tcPr>
          <w:p w14:paraId="461BB10B" w14:textId="77777777" w:rsidR="00012F44" w:rsidRDefault="00C371CD">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2F63CCFC" w14:textId="77777777" w:rsidR="00012F44" w:rsidRDefault="00C371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BBBF28" w14:textId="77777777" w:rsidR="00012F44" w:rsidRDefault="00C371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A132AE"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220C30"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522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44F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697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5ECE"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F29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021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229F"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789D28F1" w14:textId="77777777">
        <w:tc>
          <w:tcPr>
            <w:tcW w:w="4160" w:type="dxa"/>
            <w:tcBorders>
              <w:top w:val="dashed" w:sz="4" w:space="0" w:color="BFBFBF"/>
              <w:left w:val="none" w:sz="4" w:space="0" w:color="BFBFBF"/>
              <w:bottom w:val="none" w:sz="4" w:space="0" w:color="BFBFBF"/>
              <w:right w:val="none" w:sz="4" w:space="0" w:color="6E6E6E"/>
            </w:tcBorders>
          </w:tcPr>
          <w:p w14:paraId="7F465D08" w14:textId="77777777" w:rsidR="00012F44" w:rsidRDefault="00C371CD">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6BF61D" w14:textId="77777777" w:rsidR="00012F44" w:rsidRDefault="00C371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CD9A44" w14:textId="77777777" w:rsidR="00012F44" w:rsidRDefault="00C371C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A3F379" w14:textId="77777777" w:rsidR="00012F44" w:rsidRDefault="00C371C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C061D2" w14:textId="77777777" w:rsidR="00012F44" w:rsidRDefault="00C371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683E"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D9C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B9D8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3603"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DAA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4A3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350B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0388DED" w14:textId="77777777" w:rsidR="00012F44" w:rsidRDefault="00C371CD">
      <w:pPr>
        <w:pStyle w:val="ProductList-Offering1SubSection"/>
        <w:outlineLvl w:val="2"/>
      </w:pPr>
      <w:bookmarkStart w:id="81" w:name="_Sec733"/>
      <w:r>
        <w:t>2. Ürün Şartları</w:t>
      </w:r>
      <w:bookmarkEnd w:id="81"/>
    </w:p>
    <w:tbl>
      <w:tblPr>
        <w:tblStyle w:val="PURTable"/>
        <w:tblW w:w="0" w:type="dxa"/>
        <w:tblLook w:val="04A0" w:firstRow="1" w:lastRow="0" w:firstColumn="1" w:lastColumn="0" w:noHBand="0" w:noVBand="1"/>
      </w:tblPr>
      <w:tblGrid>
        <w:gridCol w:w="3664"/>
        <w:gridCol w:w="3630"/>
        <w:gridCol w:w="3622"/>
      </w:tblGrid>
      <w:tr w:rsidR="00012F44" w14:paraId="51651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997FC"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938850D"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509C8" w14:textId="77777777" w:rsidR="00012F44" w:rsidRDefault="00C371CD">
            <w:pPr>
              <w:pStyle w:val="ProductList-TableBody"/>
            </w:pPr>
            <w:r>
              <w:rPr>
                <w:color w:val="404040"/>
              </w:rPr>
              <w:t>Alt Basımlar: Geçerli Değil</w:t>
            </w:r>
          </w:p>
        </w:tc>
      </w:tr>
      <w:tr w:rsidR="00012F44" w14:paraId="24491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DFCD"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99E2"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0D847D9"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12F44" w14:paraId="5FC06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C289"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B685"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E15C" w14:textId="77777777" w:rsidR="00012F44" w:rsidRDefault="00C371CD">
            <w:pPr>
              <w:pStyle w:val="ProductList-TableBody"/>
            </w:pPr>
            <w:r>
              <w:rPr>
                <w:color w:val="404040"/>
              </w:rPr>
              <w:t>Uygun Azaltma: Geçerli Değil</w:t>
            </w:r>
          </w:p>
        </w:tc>
      </w:tr>
      <w:tr w:rsidR="00012F44" w14:paraId="4B23A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5146"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ED67"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75BE" w14:textId="77777777" w:rsidR="00012F44" w:rsidRDefault="00C371CD">
            <w:pPr>
              <w:pStyle w:val="ProductList-TableBody"/>
            </w:pPr>
            <w:r>
              <w:rPr>
                <w:color w:val="404040"/>
              </w:rPr>
              <w:t>Uygun Adet Artırımı: Geçerli Değil</w:t>
            </w:r>
          </w:p>
        </w:tc>
      </w:tr>
      <w:tr w:rsidR="00012F44" w14:paraId="784A2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D823"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9581"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20B9" w14:textId="77777777" w:rsidR="00012F44" w:rsidRDefault="00012F44">
            <w:pPr>
              <w:pStyle w:val="ProductList-TableBody"/>
            </w:pPr>
          </w:p>
        </w:tc>
      </w:tr>
    </w:tbl>
    <w:p w14:paraId="50FFABC1" w14:textId="77777777" w:rsidR="00012F44" w:rsidRDefault="00C371CD">
      <w:pPr>
        <w:pStyle w:val="ProductList-Offering1SubSection"/>
        <w:outlineLvl w:val="2"/>
      </w:pPr>
      <w:bookmarkStart w:id="82" w:name="_Sec788"/>
      <w:r>
        <w:t>3. Kullanım Hakları</w:t>
      </w:r>
      <w:bookmarkEnd w:id="82"/>
    </w:p>
    <w:tbl>
      <w:tblPr>
        <w:tblStyle w:val="PURTable"/>
        <w:tblW w:w="0" w:type="dxa"/>
        <w:tblLook w:val="04A0" w:firstRow="1" w:lastRow="0" w:firstColumn="1" w:lastColumn="0" w:noHBand="0" w:noVBand="1"/>
      </w:tblPr>
      <w:tblGrid>
        <w:gridCol w:w="3646"/>
        <w:gridCol w:w="3647"/>
        <w:gridCol w:w="3623"/>
      </w:tblGrid>
      <w:tr w:rsidR="00012F44" w14:paraId="478AD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CFB21" w14:textId="77777777" w:rsidR="00012F44" w:rsidRDefault="00C371C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1EEB1009"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AD2E43D"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12F44" w14:paraId="7D72B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F3EE8"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179B"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8087" w14:textId="77777777" w:rsidR="00012F44" w:rsidRDefault="00C371CD">
            <w:pPr>
              <w:pStyle w:val="ProductList-TableBody"/>
            </w:pPr>
            <w:r>
              <w:rPr>
                <w:color w:val="404040"/>
              </w:rPr>
              <w:t>Dâhil Edilen Teknolojiler: Geçerli Değil</w:t>
            </w:r>
          </w:p>
        </w:tc>
      </w:tr>
      <w:tr w:rsidR="00012F44" w14:paraId="23556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D67F" w14:textId="77777777" w:rsidR="00012F44" w:rsidRDefault="00C371C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8634"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37FC" w14:textId="77777777" w:rsidR="00012F44" w:rsidRDefault="00012F44">
            <w:pPr>
              <w:pStyle w:val="ProductList-TableBody"/>
            </w:pPr>
          </w:p>
        </w:tc>
      </w:tr>
    </w:tbl>
    <w:p w14:paraId="1FADE5BC" w14:textId="77777777" w:rsidR="00012F44" w:rsidRDefault="00012F44">
      <w:pPr>
        <w:pStyle w:val="ProductList-Body"/>
      </w:pPr>
    </w:p>
    <w:p w14:paraId="6D5318DD" w14:textId="77777777" w:rsidR="00012F44" w:rsidRDefault="00C371CD">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012F44" w14:paraId="010C5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EDBFA3" w14:textId="77777777" w:rsidR="00012F44" w:rsidRDefault="00C371C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66DD92AD" w14:textId="77777777" w:rsidR="00012F44" w:rsidRDefault="00012F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50D51B" w14:textId="77777777" w:rsidR="00012F44" w:rsidRDefault="00012F44">
            <w:pPr>
              <w:pStyle w:val="ProductList-TableBody"/>
            </w:pPr>
          </w:p>
        </w:tc>
      </w:tr>
    </w:tbl>
    <w:p w14:paraId="51E4BE9C" w14:textId="77777777" w:rsidR="00012F44" w:rsidRDefault="00C371CD">
      <w:pPr>
        <w:pStyle w:val="ProductList-Offering1SubSection"/>
        <w:outlineLvl w:val="2"/>
      </w:pPr>
      <w:bookmarkStart w:id="83" w:name="_Sec815"/>
      <w:r>
        <w:t>4. Yazılım Güvencesi</w:t>
      </w:r>
      <w:bookmarkEnd w:id="83"/>
    </w:p>
    <w:tbl>
      <w:tblPr>
        <w:tblStyle w:val="PURTable"/>
        <w:tblW w:w="0" w:type="dxa"/>
        <w:tblLook w:val="04A0" w:firstRow="1" w:lastRow="0" w:firstColumn="1" w:lastColumn="0" w:noHBand="0" w:noVBand="1"/>
      </w:tblPr>
      <w:tblGrid>
        <w:gridCol w:w="3649"/>
        <w:gridCol w:w="3639"/>
        <w:gridCol w:w="3628"/>
      </w:tblGrid>
      <w:tr w:rsidR="00012F44" w14:paraId="6393F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14B00"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8572C9F"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79FA2" w14:textId="77777777" w:rsidR="00012F44" w:rsidRDefault="00C371CD">
            <w:pPr>
              <w:pStyle w:val="ProductList-TableBody"/>
            </w:pPr>
            <w:r>
              <w:rPr>
                <w:color w:val="404040"/>
              </w:rPr>
              <w:t>Yük Devretme Hakları: Geçerli Değil</w:t>
            </w:r>
          </w:p>
        </w:tc>
      </w:tr>
      <w:tr w:rsidR="00012F44" w14:paraId="299C4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6554"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30A4"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D758" w14:textId="77777777" w:rsidR="00012F44" w:rsidRDefault="00C371CD">
            <w:pPr>
              <w:pStyle w:val="ProductList-TableBody"/>
            </w:pPr>
            <w:r>
              <w:rPr>
                <w:color w:val="404040"/>
              </w:rPr>
              <w:t>Dolaşım Hakları: Geçerli Değil</w:t>
            </w:r>
          </w:p>
        </w:tc>
      </w:tr>
      <w:tr w:rsidR="00012F44" w14:paraId="15D8A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E3D0"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A623"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650E" w14:textId="77777777" w:rsidR="00012F44" w:rsidRDefault="00012F44">
            <w:pPr>
              <w:pStyle w:val="ProductList-TableBody"/>
            </w:pPr>
          </w:p>
        </w:tc>
      </w:tr>
    </w:tbl>
    <w:p w14:paraId="33F8A28E"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405D5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0E851"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7E8F456" w14:textId="77777777" w:rsidR="00012F44" w:rsidRDefault="00012F44">
      <w:pPr>
        <w:pStyle w:val="ProductList-Body"/>
      </w:pPr>
    </w:p>
    <w:p w14:paraId="1EF26907" w14:textId="77777777" w:rsidR="00012F44" w:rsidRDefault="00C371CD">
      <w:pPr>
        <w:pStyle w:val="ProductList-OfferingGroupHeading"/>
        <w:outlineLvl w:val="1"/>
      </w:pPr>
      <w:bookmarkStart w:id="84" w:name="_Sec611"/>
      <w:r>
        <w:t>Office Uygulamaları</w:t>
      </w:r>
      <w:bookmarkEnd w:id="84"/>
      <w:r>
        <w:fldChar w:fldCharType="begin"/>
      </w:r>
      <w:r>
        <w:instrText xml:space="preserve"> TC "</w:instrText>
      </w:r>
      <w:bookmarkStart w:id="85" w:name="_Toc25933862"/>
      <w:r>
        <w:instrText>Office Uygulamaları</w:instrText>
      </w:r>
      <w:bookmarkEnd w:id="85"/>
      <w:r>
        <w:instrText>" \l 2</w:instrText>
      </w:r>
      <w:r>
        <w:fldChar w:fldCharType="end"/>
      </w:r>
    </w:p>
    <w:p w14:paraId="54B3E697" w14:textId="77777777" w:rsidR="00012F44" w:rsidRDefault="00C371CD">
      <w:pPr>
        <w:pStyle w:val="ProductList-Offering2HeadingNoBorder"/>
        <w:outlineLvl w:val="2"/>
      </w:pPr>
      <w:bookmarkStart w:id="86" w:name="_Sec636"/>
      <w:r>
        <w:t>Office Masaüstü Uygulamaları</w:t>
      </w:r>
      <w:bookmarkEnd w:id="86"/>
      <w:r>
        <w:fldChar w:fldCharType="begin"/>
      </w:r>
      <w:r>
        <w:instrText xml:space="preserve"> TC "</w:instrText>
      </w:r>
      <w:bookmarkStart w:id="87" w:name="_Toc25933863"/>
      <w:r>
        <w:instrText>Office Masaüstü Uygulamaları</w:instrText>
      </w:r>
      <w:bookmarkEnd w:id="87"/>
      <w:r>
        <w:instrText>" \l 3</w:instrText>
      </w:r>
      <w:r>
        <w:fldChar w:fldCharType="end"/>
      </w:r>
    </w:p>
    <w:p w14:paraId="14A21FC6" w14:textId="77777777" w:rsidR="00012F44" w:rsidRDefault="00C371CD">
      <w:pPr>
        <w:pStyle w:val="ProductList-Offering1SubSection"/>
        <w:outlineLvl w:val="3"/>
      </w:pPr>
      <w:bookmarkStart w:id="88" w:name="_Sec681"/>
      <w:r>
        <w:t>1. Program Kullanılabilirliği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12F44" w14:paraId="132927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A9BE81"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E30F5"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8F587"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023AB"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538FB"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7B133"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5DE5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EEE61B"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E4605"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E7BD"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17CD"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8DAA8"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422C012A" w14:textId="77777777">
        <w:tc>
          <w:tcPr>
            <w:tcW w:w="4160" w:type="dxa"/>
            <w:tcBorders>
              <w:top w:val="single" w:sz="6" w:space="0" w:color="FFFFFF"/>
              <w:left w:val="none" w:sz="4" w:space="0" w:color="000000"/>
              <w:bottom w:val="dashed" w:sz="4" w:space="0" w:color="BFBFBF"/>
              <w:right w:val="single" w:sz="6" w:space="0" w:color="FFFFFF"/>
            </w:tcBorders>
          </w:tcPr>
          <w:p w14:paraId="2CEDF1EA" w14:textId="77777777" w:rsidR="00012F44" w:rsidRDefault="00C371C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F665BAD" w14:textId="77777777" w:rsidR="00012F44" w:rsidRDefault="00C371C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D7C221"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3F545C" w14:textId="77777777" w:rsidR="00012F44" w:rsidRDefault="00C371C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C944E99"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231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001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7D25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FE1F"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AB7E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5EE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AB3AE" w14:textId="77777777" w:rsidR="00012F44" w:rsidRDefault="00012F44">
            <w:pPr>
              <w:pStyle w:val="ProductList-TableBody"/>
              <w:jc w:val="center"/>
            </w:pPr>
          </w:p>
        </w:tc>
      </w:tr>
      <w:tr w:rsidR="00012F44" w14:paraId="700C136A" w14:textId="77777777">
        <w:tc>
          <w:tcPr>
            <w:tcW w:w="4160" w:type="dxa"/>
            <w:tcBorders>
              <w:top w:val="dashed" w:sz="4" w:space="0" w:color="BFBFBF"/>
              <w:left w:val="none" w:sz="4" w:space="0" w:color="000000"/>
              <w:bottom w:val="dashed" w:sz="4" w:space="0" w:color="BFBFBF"/>
              <w:right w:val="single" w:sz="6" w:space="0" w:color="FFFFFF"/>
            </w:tcBorders>
          </w:tcPr>
          <w:p w14:paraId="2D3571C4" w14:textId="77777777" w:rsidR="00012F44" w:rsidRDefault="00C371C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A26F2"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94FB56" w14:textId="77777777" w:rsidR="00012F44" w:rsidRDefault="00C371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7B01F6" w14:textId="77777777" w:rsidR="00012F44" w:rsidRDefault="00C371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070D9E"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124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251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76C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3187F"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F964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03D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DBF98" w14:textId="77777777" w:rsidR="00012F44" w:rsidRDefault="00012F44">
            <w:pPr>
              <w:pStyle w:val="ProductList-TableBody"/>
              <w:jc w:val="center"/>
            </w:pPr>
          </w:p>
        </w:tc>
      </w:tr>
      <w:tr w:rsidR="00012F44" w14:paraId="1AA6A65D" w14:textId="77777777">
        <w:tc>
          <w:tcPr>
            <w:tcW w:w="4160" w:type="dxa"/>
            <w:tcBorders>
              <w:top w:val="dashed" w:sz="4" w:space="0" w:color="BFBFBF"/>
              <w:left w:val="none" w:sz="4" w:space="0" w:color="000000"/>
              <w:bottom w:val="dashed" w:sz="4" w:space="0" w:color="BFBFBF"/>
              <w:right w:val="single" w:sz="6" w:space="0" w:color="FFFFFF"/>
            </w:tcBorders>
          </w:tcPr>
          <w:p w14:paraId="1A51CA9D" w14:textId="77777777" w:rsidR="00012F44" w:rsidRDefault="00C371C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D69B50"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112155" w14:textId="77777777" w:rsidR="00012F44" w:rsidRDefault="00C371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38887B" w14:textId="77777777" w:rsidR="00012F44" w:rsidRDefault="00C371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D89EE9"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54B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DFD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9E7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0C47"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AAE3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B986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28860" w14:textId="77777777" w:rsidR="00012F44" w:rsidRDefault="00012F44">
            <w:pPr>
              <w:pStyle w:val="ProductList-TableBody"/>
              <w:jc w:val="center"/>
            </w:pPr>
          </w:p>
        </w:tc>
      </w:tr>
      <w:tr w:rsidR="00012F44" w14:paraId="49A8571F" w14:textId="77777777">
        <w:tc>
          <w:tcPr>
            <w:tcW w:w="4160" w:type="dxa"/>
            <w:tcBorders>
              <w:top w:val="dashed" w:sz="4" w:space="0" w:color="BFBFBF"/>
              <w:left w:val="none" w:sz="4" w:space="0" w:color="000000"/>
              <w:bottom w:val="dashed" w:sz="4" w:space="0" w:color="BFBFBF"/>
              <w:right w:val="single" w:sz="6" w:space="0" w:color="FFFFFF"/>
            </w:tcBorders>
          </w:tcPr>
          <w:p w14:paraId="06490F50" w14:textId="77777777" w:rsidR="00012F44" w:rsidRDefault="00C371C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DD1527"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814FA3" w14:textId="77777777" w:rsidR="00012F44" w:rsidRDefault="00C371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D8EB38" w14:textId="77777777" w:rsidR="00012F44" w:rsidRDefault="00C371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C4965E" w14:textId="77777777" w:rsidR="00012F44" w:rsidRDefault="00C371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518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05B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831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FC7E"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3507"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43C8"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1B69" w14:textId="77777777" w:rsidR="00012F44" w:rsidRDefault="00C371CD">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4B6374A4" w14:textId="77777777">
        <w:tc>
          <w:tcPr>
            <w:tcW w:w="4160" w:type="dxa"/>
            <w:tcBorders>
              <w:top w:val="dashed" w:sz="4" w:space="0" w:color="BFBFBF"/>
              <w:left w:val="none" w:sz="4" w:space="0" w:color="000000"/>
              <w:bottom w:val="dashed" w:sz="4" w:space="0" w:color="BFBFBF"/>
              <w:right w:val="single" w:sz="6" w:space="0" w:color="FFFFFF"/>
            </w:tcBorders>
          </w:tcPr>
          <w:p w14:paraId="5A232125" w14:textId="77777777" w:rsidR="00012F44" w:rsidRDefault="00C371CD">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B5CF7" w14:textId="77777777" w:rsidR="00012F44" w:rsidRDefault="00C371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EA1F02" w14:textId="77777777" w:rsidR="00012F44" w:rsidRDefault="00C371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B4812A" w14:textId="77777777" w:rsidR="00012F44" w:rsidRDefault="00C371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CC28C4"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881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F6F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E09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87EB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1F53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A1F5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23CCE" w14:textId="77777777" w:rsidR="00012F44" w:rsidRDefault="00012F44">
            <w:pPr>
              <w:pStyle w:val="ProductList-TableBody"/>
              <w:jc w:val="center"/>
            </w:pPr>
          </w:p>
        </w:tc>
      </w:tr>
      <w:tr w:rsidR="00012F44" w14:paraId="3D812C6E" w14:textId="77777777">
        <w:tc>
          <w:tcPr>
            <w:tcW w:w="4160" w:type="dxa"/>
            <w:tcBorders>
              <w:top w:val="dashed" w:sz="4" w:space="0" w:color="BFBFBF"/>
              <w:left w:val="none" w:sz="4" w:space="0" w:color="000000"/>
              <w:bottom w:val="dashed" w:sz="4" w:space="0" w:color="BFBFBF"/>
              <w:right w:val="single" w:sz="6" w:space="0" w:color="FFFFFF"/>
            </w:tcBorders>
          </w:tcPr>
          <w:p w14:paraId="417E8E32" w14:textId="77777777" w:rsidR="00012F44" w:rsidRDefault="00C371CD">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21ED1B" w14:textId="77777777" w:rsidR="00012F44" w:rsidRDefault="00C371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91EF96" w14:textId="77777777" w:rsidR="00012F44" w:rsidRDefault="00C371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A131F8" w14:textId="77777777" w:rsidR="00012F44" w:rsidRDefault="00C371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06E730"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EC1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E50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147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E76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857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D8D7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8B053" w14:textId="77777777" w:rsidR="00012F44" w:rsidRDefault="00012F44">
            <w:pPr>
              <w:pStyle w:val="ProductList-TableBody"/>
              <w:jc w:val="center"/>
            </w:pPr>
          </w:p>
        </w:tc>
      </w:tr>
      <w:tr w:rsidR="00012F44" w14:paraId="06C5D146" w14:textId="77777777">
        <w:tc>
          <w:tcPr>
            <w:tcW w:w="4160" w:type="dxa"/>
            <w:tcBorders>
              <w:top w:val="dashed" w:sz="4" w:space="0" w:color="BFBFBF"/>
              <w:left w:val="none" w:sz="4" w:space="0" w:color="000000"/>
              <w:bottom w:val="dashed" w:sz="4" w:space="0" w:color="BFBFBF"/>
              <w:right w:val="single" w:sz="6" w:space="0" w:color="FFFFFF"/>
            </w:tcBorders>
          </w:tcPr>
          <w:p w14:paraId="1F924E5B" w14:textId="77777777" w:rsidR="00012F44" w:rsidRDefault="00C371C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4BD18"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6718DC" w14:textId="77777777" w:rsidR="00012F44" w:rsidRDefault="00C371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319347" w14:textId="77777777" w:rsidR="00012F44" w:rsidRDefault="00C371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EBDF16"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361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0E2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13C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E3A7"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3FE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A70A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FF063" w14:textId="77777777" w:rsidR="00012F44" w:rsidRDefault="00012F44">
            <w:pPr>
              <w:pStyle w:val="ProductList-TableBody"/>
              <w:jc w:val="center"/>
            </w:pPr>
          </w:p>
        </w:tc>
      </w:tr>
      <w:tr w:rsidR="00012F44" w14:paraId="5CBE365F" w14:textId="77777777">
        <w:tc>
          <w:tcPr>
            <w:tcW w:w="4160" w:type="dxa"/>
            <w:tcBorders>
              <w:top w:val="dashed" w:sz="4" w:space="0" w:color="BFBFBF"/>
              <w:left w:val="none" w:sz="4" w:space="0" w:color="000000"/>
              <w:bottom w:val="dashed" w:sz="4" w:space="0" w:color="BFBFBF"/>
              <w:right w:val="single" w:sz="6" w:space="0" w:color="FFFFFF"/>
            </w:tcBorders>
          </w:tcPr>
          <w:p w14:paraId="6DFA0C98" w14:textId="77777777" w:rsidR="00012F44" w:rsidRDefault="00C371C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21CD4"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8C35D" w14:textId="77777777" w:rsidR="00012F44" w:rsidRDefault="00C371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CB9229" w14:textId="77777777" w:rsidR="00012F44" w:rsidRDefault="00C371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B324C1"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F5A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C78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BCD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724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18A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DEEF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48990" w14:textId="77777777" w:rsidR="00012F44" w:rsidRDefault="00012F44">
            <w:pPr>
              <w:pStyle w:val="ProductList-TableBody"/>
              <w:jc w:val="center"/>
            </w:pPr>
          </w:p>
        </w:tc>
      </w:tr>
      <w:tr w:rsidR="00012F44" w14:paraId="2E18C5BB" w14:textId="77777777">
        <w:tc>
          <w:tcPr>
            <w:tcW w:w="4160" w:type="dxa"/>
            <w:tcBorders>
              <w:top w:val="dashed" w:sz="4" w:space="0" w:color="BFBFBF"/>
              <w:left w:val="none" w:sz="4" w:space="0" w:color="000000"/>
              <w:bottom w:val="dashed" w:sz="4" w:space="0" w:color="BFBFBF"/>
              <w:right w:val="single" w:sz="6" w:space="0" w:color="FFFFFF"/>
            </w:tcBorders>
          </w:tcPr>
          <w:p w14:paraId="0838CB48" w14:textId="77777777" w:rsidR="00012F44" w:rsidRDefault="00C371C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DB4ACC"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D12C15" w14:textId="77777777" w:rsidR="00012F44" w:rsidRDefault="00C371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94EF68" w14:textId="77777777" w:rsidR="00012F44" w:rsidRDefault="00C371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B13116" w14:textId="77777777" w:rsidR="00012F44" w:rsidRDefault="00C371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4FDB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744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714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CF2A"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3E1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715A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5A572" w14:textId="77777777" w:rsidR="00012F44" w:rsidRDefault="00012F44">
            <w:pPr>
              <w:pStyle w:val="ProductList-TableBody"/>
              <w:jc w:val="center"/>
            </w:pPr>
          </w:p>
        </w:tc>
      </w:tr>
      <w:tr w:rsidR="00012F44" w14:paraId="40CBA964" w14:textId="77777777">
        <w:tc>
          <w:tcPr>
            <w:tcW w:w="4160" w:type="dxa"/>
            <w:tcBorders>
              <w:top w:val="dashed" w:sz="4" w:space="0" w:color="BFBFBF"/>
              <w:left w:val="none" w:sz="4" w:space="0" w:color="000000"/>
              <w:bottom w:val="dashed" w:sz="4" w:space="0" w:color="BFBFBF"/>
              <w:right w:val="single" w:sz="6" w:space="0" w:color="FFFFFF"/>
            </w:tcBorders>
          </w:tcPr>
          <w:p w14:paraId="07665D12" w14:textId="77777777" w:rsidR="00012F44" w:rsidRDefault="00C371C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D2F9C"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E87D16" w14:textId="77777777" w:rsidR="00012F44" w:rsidRDefault="00C371C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B13BA4A" w14:textId="77777777" w:rsidR="00012F44" w:rsidRDefault="00C371C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DE881E" w14:textId="77777777" w:rsidR="00012F44" w:rsidRDefault="00C371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8BB9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8D4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DFD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2094E"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BE8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9FB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9C7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E3CE28A"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594C4FA3" w14:textId="77777777">
        <w:tc>
          <w:tcPr>
            <w:tcW w:w="4160" w:type="dxa"/>
            <w:tcBorders>
              <w:top w:val="dashed" w:sz="4" w:space="0" w:color="BFBFBF"/>
              <w:left w:val="none" w:sz="4" w:space="0" w:color="000000"/>
              <w:bottom w:val="dashed" w:sz="4" w:space="0" w:color="BFBFBF"/>
              <w:right w:val="single" w:sz="6" w:space="0" w:color="FFFFFF"/>
            </w:tcBorders>
          </w:tcPr>
          <w:p w14:paraId="602E3253" w14:textId="77777777" w:rsidR="00012F44" w:rsidRDefault="00C371C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4D818D"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6FF18A" w14:textId="77777777" w:rsidR="00012F44" w:rsidRDefault="00C371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920384" w14:textId="77777777" w:rsidR="00012F44" w:rsidRDefault="00C371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9DA443"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78D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2D3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980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5652"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B809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059B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FE620" w14:textId="77777777" w:rsidR="00012F44" w:rsidRDefault="00012F44">
            <w:pPr>
              <w:pStyle w:val="ProductList-TableBody"/>
              <w:jc w:val="center"/>
            </w:pPr>
          </w:p>
        </w:tc>
      </w:tr>
      <w:tr w:rsidR="00012F44" w14:paraId="7986E24D" w14:textId="77777777">
        <w:tc>
          <w:tcPr>
            <w:tcW w:w="4160" w:type="dxa"/>
            <w:tcBorders>
              <w:top w:val="dashed" w:sz="4" w:space="0" w:color="BFBFBF"/>
              <w:left w:val="none" w:sz="4" w:space="0" w:color="000000"/>
              <w:bottom w:val="dashed" w:sz="4" w:space="0" w:color="BFBFBF"/>
              <w:right w:val="single" w:sz="6" w:space="0" w:color="FFFFFF"/>
            </w:tcBorders>
          </w:tcPr>
          <w:p w14:paraId="5F97FD46" w14:textId="77777777" w:rsidR="00012F44" w:rsidRDefault="00C371CD">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DC5732"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0A0129" w14:textId="77777777" w:rsidR="00012F44" w:rsidRDefault="00C371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DB8698" w14:textId="77777777" w:rsidR="00012F44" w:rsidRDefault="00C371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C74313"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D8D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842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05E7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47E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58E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B7D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A0D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28BD568"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145AE0CE" w14:textId="77777777">
        <w:tc>
          <w:tcPr>
            <w:tcW w:w="4160" w:type="dxa"/>
            <w:tcBorders>
              <w:top w:val="dashed" w:sz="4" w:space="0" w:color="BFBFBF"/>
              <w:left w:val="none" w:sz="4" w:space="0" w:color="000000"/>
              <w:bottom w:val="dashed" w:sz="4" w:space="0" w:color="BFBFBF"/>
              <w:right w:val="single" w:sz="6" w:space="0" w:color="FFFFFF"/>
            </w:tcBorders>
          </w:tcPr>
          <w:p w14:paraId="46A496FD" w14:textId="77777777" w:rsidR="00012F44" w:rsidRDefault="00C371C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413ADB"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7BC051" w14:textId="77777777" w:rsidR="00012F44" w:rsidRDefault="00C371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8DDEAE" w14:textId="77777777" w:rsidR="00012F44" w:rsidRDefault="00C371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A4B1B2"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D67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C85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65F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6CF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5C8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0941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34C3" w14:textId="77777777" w:rsidR="00012F44" w:rsidRDefault="00012F44">
            <w:pPr>
              <w:pStyle w:val="ProductList-TableBody"/>
              <w:jc w:val="center"/>
            </w:pPr>
          </w:p>
        </w:tc>
      </w:tr>
      <w:tr w:rsidR="00012F44" w14:paraId="0F6D466C" w14:textId="77777777">
        <w:tc>
          <w:tcPr>
            <w:tcW w:w="4160" w:type="dxa"/>
            <w:tcBorders>
              <w:top w:val="dashed" w:sz="4" w:space="0" w:color="BFBFBF"/>
              <w:left w:val="none" w:sz="4" w:space="0" w:color="000000"/>
              <w:bottom w:val="dashed" w:sz="4" w:space="0" w:color="BFBFBF"/>
              <w:right w:val="single" w:sz="6" w:space="0" w:color="FFFFFF"/>
            </w:tcBorders>
          </w:tcPr>
          <w:p w14:paraId="7D6EE8A4" w14:textId="77777777" w:rsidR="00012F44" w:rsidRDefault="00C371C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DFE96B"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0A81DF" w14:textId="77777777" w:rsidR="00012F44" w:rsidRDefault="00C371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24ECE0" w14:textId="77777777" w:rsidR="00012F44" w:rsidRDefault="00C371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A0354E"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B95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2DC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DA3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D6B0"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DBD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2F3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B9F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1218EBA"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74D4DDB8" w14:textId="77777777">
        <w:tc>
          <w:tcPr>
            <w:tcW w:w="4160" w:type="dxa"/>
            <w:tcBorders>
              <w:top w:val="dashed" w:sz="4" w:space="0" w:color="BFBFBF"/>
              <w:left w:val="none" w:sz="4" w:space="0" w:color="000000"/>
              <w:bottom w:val="dashed" w:sz="4" w:space="0" w:color="BFBFBF"/>
              <w:right w:val="single" w:sz="6" w:space="0" w:color="FFFFFF"/>
            </w:tcBorders>
          </w:tcPr>
          <w:p w14:paraId="6E335055" w14:textId="77777777" w:rsidR="00012F44" w:rsidRDefault="00C371C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DC870"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1F3864" w14:textId="77777777" w:rsidR="00012F44" w:rsidRDefault="00C371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C34E04" w14:textId="77777777" w:rsidR="00012F44" w:rsidRDefault="00C371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94A255"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572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E09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D8A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5A0D"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F7C1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8504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B958B" w14:textId="77777777" w:rsidR="00012F44" w:rsidRDefault="00012F44">
            <w:pPr>
              <w:pStyle w:val="ProductList-TableBody"/>
              <w:jc w:val="center"/>
            </w:pPr>
          </w:p>
        </w:tc>
      </w:tr>
      <w:tr w:rsidR="00012F44" w14:paraId="0FC7AE70" w14:textId="77777777">
        <w:tc>
          <w:tcPr>
            <w:tcW w:w="4160" w:type="dxa"/>
            <w:tcBorders>
              <w:top w:val="dashed" w:sz="4" w:space="0" w:color="BFBFBF"/>
              <w:left w:val="none" w:sz="4" w:space="0" w:color="000000"/>
              <w:bottom w:val="dashed" w:sz="4" w:space="0" w:color="BFBFBF"/>
              <w:right w:val="single" w:sz="6" w:space="0" w:color="FFFFFF"/>
            </w:tcBorders>
          </w:tcPr>
          <w:p w14:paraId="254ACF29" w14:textId="77777777" w:rsidR="00012F44" w:rsidRDefault="00C371CD">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FA205A"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B7E8F9" w14:textId="77777777" w:rsidR="00012F44" w:rsidRDefault="00C371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716EDA" w14:textId="77777777" w:rsidR="00012F44" w:rsidRDefault="00012F4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7B6653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5F9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6DC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7FC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A8FA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6A9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2FAC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C077A" w14:textId="77777777" w:rsidR="00012F44" w:rsidRDefault="00012F44">
            <w:pPr>
              <w:pStyle w:val="ProductList-TableBody"/>
              <w:jc w:val="center"/>
            </w:pPr>
          </w:p>
        </w:tc>
      </w:tr>
      <w:tr w:rsidR="00012F44" w14:paraId="7C2E9FC0" w14:textId="77777777">
        <w:tc>
          <w:tcPr>
            <w:tcW w:w="4160" w:type="dxa"/>
            <w:tcBorders>
              <w:top w:val="dashed" w:sz="4" w:space="0" w:color="BFBFBF"/>
              <w:left w:val="none" w:sz="4" w:space="0" w:color="000000"/>
              <w:bottom w:val="none" w:sz="4" w:space="0" w:color="BFBFBF"/>
              <w:right w:val="single" w:sz="6" w:space="0" w:color="FFFFFF"/>
            </w:tcBorders>
          </w:tcPr>
          <w:p w14:paraId="7A7BAD5D" w14:textId="77777777" w:rsidR="00012F44" w:rsidRDefault="00C371CD">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5B6CF34" w14:textId="77777777" w:rsidR="00012F44" w:rsidRDefault="00C371C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37F901" w14:textId="77777777" w:rsidR="00012F44" w:rsidRDefault="00C371C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B583942" w14:textId="77777777" w:rsidR="00012F44" w:rsidRDefault="00012F4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99850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119A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4F9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82C3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5800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F63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E710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2D33C" w14:textId="77777777" w:rsidR="00012F44" w:rsidRDefault="00012F44">
            <w:pPr>
              <w:pStyle w:val="ProductList-TableBody"/>
              <w:jc w:val="center"/>
            </w:pPr>
          </w:p>
        </w:tc>
      </w:tr>
    </w:tbl>
    <w:p w14:paraId="23B38BCD" w14:textId="77777777" w:rsidR="00012F44" w:rsidRDefault="00C371CD">
      <w:pPr>
        <w:pStyle w:val="ProductList-Offering1SubSection"/>
        <w:outlineLvl w:val="3"/>
      </w:pPr>
      <w:bookmarkStart w:id="89" w:name="_Sec736"/>
      <w:r>
        <w:t>2. Ürün Şartları</w:t>
      </w:r>
      <w:bookmarkEnd w:id="89"/>
    </w:p>
    <w:tbl>
      <w:tblPr>
        <w:tblStyle w:val="PURTable"/>
        <w:tblW w:w="0" w:type="dxa"/>
        <w:tblLook w:val="04A0" w:firstRow="1" w:lastRow="0" w:firstColumn="1" w:lastColumn="0" w:noHBand="0" w:noVBand="1"/>
      </w:tblPr>
      <w:tblGrid>
        <w:gridCol w:w="3665"/>
        <w:gridCol w:w="3629"/>
        <w:gridCol w:w="3622"/>
      </w:tblGrid>
      <w:tr w:rsidR="00012F44" w14:paraId="79AD9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70579"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3A69D02B"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3D9F7" w14:textId="77777777" w:rsidR="00012F44" w:rsidRDefault="00C371CD">
            <w:pPr>
              <w:pStyle w:val="ProductList-TableBody"/>
            </w:pPr>
            <w:r>
              <w:rPr>
                <w:color w:val="404040"/>
              </w:rPr>
              <w:t>Alt Basımlar: Geçerli Değil</w:t>
            </w:r>
          </w:p>
        </w:tc>
      </w:tr>
      <w:tr w:rsidR="00012F44" w14:paraId="5D75F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B4B6"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BE070ED" w14:textId="77777777" w:rsidR="00012F44" w:rsidRDefault="00C371C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5C590086"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12F44" w14:paraId="0BA95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A3E3"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ECFF"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A895" w14:textId="77777777" w:rsidR="00012F44" w:rsidRDefault="00C371CD">
            <w:pPr>
              <w:pStyle w:val="ProductList-TableBody"/>
            </w:pPr>
            <w:r>
              <w:rPr>
                <w:color w:val="404040"/>
              </w:rPr>
              <w:t>Uygun Azaltma: Geçerli Değil</w:t>
            </w:r>
          </w:p>
        </w:tc>
      </w:tr>
      <w:tr w:rsidR="00012F44" w14:paraId="13D2B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091B"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549858BA"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C497" w14:textId="77777777" w:rsidR="00012F44" w:rsidRDefault="00C371CD">
            <w:pPr>
              <w:pStyle w:val="ProductList-TableBody"/>
            </w:pPr>
            <w:r>
              <w:rPr>
                <w:color w:val="404040"/>
              </w:rPr>
              <w:t>Uygun Adet Artırımı: Geçerli Değil</w:t>
            </w:r>
          </w:p>
        </w:tc>
      </w:tr>
      <w:tr w:rsidR="00012F44" w14:paraId="47D2D7AA" w14:textId="77777777">
        <w:tc>
          <w:tcPr>
            <w:tcW w:w="4040" w:type="dxa"/>
            <w:tcBorders>
              <w:top w:val="single" w:sz="4" w:space="0" w:color="000000"/>
              <w:left w:val="single" w:sz="4" w:space="0" w:color="000000"/>
              <w:bottom w:val="single" w:sz="4" w:space="0" w:color="000000"/>
              <w:right w:val="single" w:sz="4" w:space="0" w:color="000000"/>
            </w:tcBorders>
          </w:tcPr>
          <w:p w14:paraId="162B417A" w14:textId="77777777" w:rsidR="00012F44" w:rsidRDefault="00C371C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AE4E"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DA96AA" w14:textId="77777777" w:rsidR="00012F44" w:rsidRDefault="00C371CD">
            <w:pPr>
              <w:pStyle w:val="ProductList-TableBody"/>
            </w:pPr>
            <w:r>
              <w:t xml:space="preserve">Eklentiler ve YG'den Geçiş: </w:t>
            </w:r>
            <w:hyperlink w:anchor="_Sec1237">
              <w:r>
                <w:rPr>
                  <w:color w:val="00467F"/>
                  <w:u w:val="single"/>
                </w:rPr>
                <w:t>Bkz. Ek C</w:t>
              </w:r>
            </w:hyperlink>
          </w:p>
        </w:tc>
      </w:tr>
    </w:tbl>
    <w:p w14:paraId="7EA881C6" w14:textId="77777777" w:rsidR="00012F44" w:rsidRDefault="00012F44">
      <w:pPr>
        <w:pStyle w:val="ProductList-Body"/>
      </w:pPr>
    </w:p>
    <w:p w14:paraId="21879426" w14:textId="77777777" w:rsidR="00012F44" w:rsidRDefault="00C371CD">
      <w:pPr>
        <w:pStyle w:val="ProductList-ClauseHeading"/>
        <w:outlineLvl w:val="4"/>
      </w:pPr>
      <w:r>
        <w:t>2.1 Evden Çalışma</w:t>
      </w:r>
    </w:p>
    <w:p w14:paraId="694B3C29" w14:textId="77777777" w:rsidR="00012F44" w:rsidRDefault="00C371CD">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012F44" w14:paraId="425C3D1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64FE03E" w14:textId="77777777" w:rsidR="00012F44" w:rsidRDefault="00C371CD">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415A5ADA" w14:textId="77777777" w:rsidR="00012F44" w:rsidRDefault="00C371CD">
            <w:pPr>
              <w:pStyle w:val="ProductList-TableBody"/>
            </w:pPr>
            <w:r>
              <w:rPr>
                <w:color w:val="FFFFFF"/>
              </w:rPr>
              <w:t>Nitelikli Evden Çalışma Lisansı</w:t>
            </w:r>
          </w:p>
        </w:tc>
      </w:tr>
      <w:tr w:rsidR="00012F44" w14:paraId="0089B734" w14:textId="77777777">
        <w:tc>
          <w:tcPr>
            <w:tcW w:w="5880" w:type="dxa"/>
            <w:tcBorders>
              <w:left w:val="single" w:sz="4" w:space="0" w:color="6E6E6E"/>
              <w:bottom w:val="single" w:sz="4" w:space="0" w:color="6E6E6E"/>
              <w:right w:val="single" w:sz="4" w:space="0" w:color="6E6E6E"/>
            </w:tcBorders>
          </w:tcPr>
          <w:p w14:paraId="67A0FB77" w14:textId="77777777" w:rsidR="00012F44" w:rsidRDefault="00C371C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5DBE916" w14:textId="77777777" w:rsidR="00012F44" w:rsidRDefault="00C371CD">
            <w:pPr>
              <w:pStyle w:val="ProductList-TableBody"/>
            </w:pPr>
            <w:r>
              <w:t>Office Standard 2019 için Evden Çalışma</w:t>
            </w:r>
          </w:p>
        </w:tc>
      </w:tr>
      <w:tr w:rsidR="00012F44" w14:paraId="48C99019" w14:textId="77777777">
        <w:tc>
          <w:tcPr>
            <w:tcW w:w="5880" w:type="dxa"/>
            <w:tcBorders>
              <w:top w:val="single" w:sz="4" w:space="0" w:color="6E6E6E"/>
              <w:left w:val="single" w:sz="4" w:space="0" w:color="6E6E6E"/>
              <w:bottom w:val="single" w:sz="4" w:space="0" w:color="6E6E6E"/>
              <w:right w:val="single" w:sz="4" w:space="0" w:color="6E6E6E"/>
            </w:tcBorders>
          </w:tcPr>
          <w:p w14:paraId="3E4600EF" w14:textId="77777777" w:rsidR="00012F44" w:rsidRDefault="00C371C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E9EAFC3" w14:textId="77777777" w:rsidR="00012F44" w:rsidRDefault="00C371CD">
            <w:pPr>
              <w:pStyle w:val="ProductList-TableBody"/>
            </w:pPr>
            <w:r>
              <w:t>Office Professional Plus 2019 için Evden Çalışma</w:t>
            </w:r>
          </w:p>
        </w:tc>
      </w:tr>
    </w:tbl>
    <w:p w14:paraId="77A9FB20" w14:textId="77777777" w:rsidR="00012F44" w:rsidRDefault="00012F44">
      <w:pPr>
        <w:pStyle w:val="ProductList-Body"/>
      </w:pPr>
    </w:p>
    <w:p w14:paraId="4F13F7FB" w14:textId="77777777" w:rsidR="00012F44" w:rsidRDefault="00C371CD">
      <w:pPr>
        <w:pStyle w:val="ProductList-ClauseHeading"/>
        <w:outlineLvl w:val="4"/>
      </w:pPr>
      <w:r>
        <w:t>2.2 Platformdan Bağımsız</w:t>
      </w:r>
    </w:p>
    <w:p w14:paraId="4C1D2DAD" w14:textId="77777777" w:rsidR="00012F44" w:rsidRDefault="00C371CD">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166E295B" w14:textId="77777777" w:rsidR="00012F44" w:rsidRDefault="00012F44">
      <w:pPr>
        <w:pStyle w:val="ProductList-Body"/>
      </w:pPr>
    </w:p>
    <w:p w14:paraId="1B3543EE" w14:textId="77777777" w:rsidR="00012F44" w:rsidRDefault="00C371CD">
      <w:pPr>
        <w:pStyle w:val="ProductList-ClauseHeading"/>
        <w:outlineLvl w:val="4"/>
      </w:pPr>
      <w:r>
        <w:t>2.3 Office Online Server</w:t>
      </w:r>
    </w:p>
    <w:p w14:paraId="657BB9F4" w14:textId="77777777" w:rsidR="00012F44" w:rsidRDefault="00C371CD">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5699C432" w14:textId="77777777" w:rsidR="00012F44" w:rsidRDefault="00C371CD">
      <w:pPr>
        <w:pStyle w:val="ProductList-Offering1SubSection"/>
        <w:outlineLvl w:val="3"/>
      </w:pPr>
      <w:bookmarkStart w:id="90" w:name="_Sec791"/>
      <w:r>
        <w:t>3. Kullanım Hakları</w:t>
      </w:r>
      <w:bookmarkEnd w:id="90"/>
    </w:p>
    <w:tbl>
      <w:tblPr>
        <w:tblStyle w:val="PURTable"/>
        <w:tblW w:w="0" w:type="dxa"/>
        <w:tblLook w:val="04A0" w:firstRow="1" w:lastRow="0" w:firstColumn="1" w:lastColumn="0" w:noHBand="0" w:noVBand="1"/>
      </w:tblPr>
      <w:tblGrid>
        <w:gridCol w:w="3646"/>
        <w:gridCol w:w="3647"/>
        <w:gridCol w:w="3623"/>
      </w:tblGrid>
      <w:tr w:rsidR="00012F44" w14:paraId="07A63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883FC" w14:textId="77777777" w:rsidR="00012F44" w:rsidRDefault="00C371C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5BC41E0"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7F45C" w14:textId="77777777" w:rsidR="00012F44" w:rsidRDefault="00C371CD">
            <w:pPr>
              <w:pStyle w:val="ProductList-TableBody"/>
            </w:pPr>
            <w:r>
              <w:rPr>
                <w:color w:val="404040"/>
              </w:rPr>
              <w:t>Ek Yazılımlar: Geçerli Değil</w:t>
            </w:r>
          </w:p>
        </w:tc>
      </w:tr>
      <w:tr w:rsidR="00012F44" w14:paraId="7BCAB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FE09"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56F0"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94233D0" w14:textId="77777777" w:rsidR="00012F44" w:rsidRDefault="00C371C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012F44" w14:paraId="6E040FA3" w14:textId="77777777">
        <w:tc>
          <w:tcPr>
            <w:tcW w:w="4040" w:type="dxa"/>
            <w:tcBorders>
              <w:top w:val="single" w:sz="4" w:space="0" w:color="000000"/>
              <w:left w:val="single" w:sz="4" w:space="0" w:color="000000"/>
              <w:bottom w:val="single" w:sz="4" w:space="0" w:color="000000"/>
              <w:right w:val="single" w:sz="4" w:space="0" w:color="000000"/>
            </w:tcBorders>
          </w:tcPr>
          <w:p w14:paraId="2A109CC3" w14:textId="77777777" w:rsidR="00012F44" w:rsidRDefault="00C371C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B23D"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C059" w14:textId="77777777" w:rsidR="00012F44" w:rsidRDefault="00012F44">
            <w:pPr>
              <w:pStyle w:val="ProductList-TableBody"/>
            </w:pPr>
          </w:p>
        </w:tc>
      </w:tr>
    </w:tbl>
    <w:p w14:paraId="2CD8E357" w14:textId="77777777" w:rsidR="00012F44" w:rsidRDefault="00012F44">
      <w:pPr>
        <w:pStyle w:val="ProductList-Body"/>
      </w:pPr>
    </w:p>
    <w:p w14:paraId="179655A7" w14:textId="77777777" w:rsidR="00012F44" w:rsidRDefault="00C371CD">
      <w:pPr>
        <w:pStyle w:val="ProductList-ClauseHeading"/>
        <w:outlineLvl w:val="4"/>
      </w:pPr>
      <w:r>
        <w:t>3.1 Office Home ve Student 2013 RT Ticari Kullanım Hakları</w:t>
      </w:r>
    </w:p>
    <w:p w14:paraId="7D60A15C" w14:textId="77777777" w:rsidR="00012F44" w:rsidRDefault="00C371CD">
      <w:pPr>
        <w:pStyle w:val="ProductList-Body"/>
      </w:pPr>
      <w:r>
        <w:t>Aşağıdakiler için Office Home &amp; Student 2013 RT'ye yönelik ticari kullanım kısıtlamasından feragat edilir:</w:t>
      </w:r>
    </w:p>
    <w:p w14:paraId="7F1B4160" w14:textId="77777777" w:rsidR="00012F44" w:rsidRDefault="00C371CD" w:rsidP="00C371CD">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53A802EC" w14:textId="77777777" w:rsidR="00012F44" w:rsidRDefault="00C371CD" w:rsidP="00C371CD">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6F850C18" w14:textId="77777777" w:rsidR="00012F44" w:rsidRDefault="00C371CD">
      <w:pPr>
        <w:pStyle w:val="ProductList-Body"/>
      </w:pPr>
      <w:r>
        <w:t>Bu bölümde sunulan koşul haricinde, Office Home &amp; Student 2013 RT lisansı ile sunulan koşullar yürürlüktedir.</w:t>
      </w:r>
    </w:p>
    <w:p w14:paraId="5E2DF84B" w14:textId="77777777" w:rsidR="00012F44" w:rsidRDefault="00012F44">
      <w:pPr>
        <w:pStyle w:val="ProductList-Body"/>
      </w:pPr>
    </w:p>
    <w:p w14:paraId="249B2D97" w14:textId="77777777" w:rsidR="00012F44" w:rsidRDefault="00C371CD">
      <w:pPr>
        <w:pStyle w:val="ProductList-ClauseHeading"/>
        <w:outlineLvl w:val="4"/>
      </w:pPr>
      <w:r>
        <w:t>3.2 Akademik Programlar</w:t>
      </w:r>
    </w:p>
    <w:p w14:paraId="7030B33F" w14:textId="77777777" w:rsidR="00012F44" w:rsidRDefault="00C371CD">
      <w:pPr>
        <w:pStyle w:val="ProductList-Body"/>
      </w:pPr>
      <w:r>
        <w:t>Aşağıdakiler Akademik Toplu Lisanslama Programlarında yer alan müşteriler için geçerlidir.</w:t>
      </w:r>
    </w:p>
    <w:p w14:paraId="17597D56" w14:textId="77777777" w:rsidR="00012F44" w:rsidRDefault="00012F44">
      <w:pPr>
        <w:pStyle w:val="ProductList-Body"/>
      </w:pPr>
    </w:p>
    <w:p w14:paraId="5F2A130C" w14:textId="77777777" w:rsidR="00012F44" w:rsidRDefault="00C371CD">
      <w:pPr>
        <w:pStyle w:val="ProductList-SubClauseHeading"/>
        <w:outlineLvl w:val="5"/>
      </w:pPr>
      <w:r>
        <w:t>3.2.1 Office 365 ProPlus Genişletilmiş Kullanım Hakları</w:t>
      </w:r>
    </w:p>
    <w:p w14:paraId="6C29A626" w14:textId="77777777" w:rsidR="00012F44" w:rsidRDefault="00C371CD">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14D7E423" w14:textId="77777777" w:rsidR="00012F44" w:rsidRDefault="00012F44">
      <w:pPr>
        <w:pStyle w:val="ProductList-BodyIndented"/>
      </w:pPr>
    </w:p>
    <w:p w14:paraId="3957CE95" w14:textId="77777777" w:rsidR="00012F44" w:rsidRDefault="00C371CD">
      <w:pPr>
        <w:pStyle w:val="ProductList-SubClauseHeading"/>
        <w:outlineLvl w:val="5"/>
      </w:pPr>
      <w:r>
        <w:t>3.2.2 Mezuniyet Avantajı</w:t>
      </w:r>
    </w:p>
    <w:p w14:paraId="789D08FC" w14:textId="77777777" w:rsidR="00012F44" w:rsidRDefault="00C371CD">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3B6EAA1A" w14:textId="77777777" w:rsidR="00012F44" w:rsidRDefault="00C371CD">
      <w:pPr>
        <w:pStyle w:val="ProductList-Offering1SubSection"/>
        <w:outlineLvl w:val="3"/>
      </w:pPr>
      <w:bookmarkStart w:id="91" w:name="_Sec819"/>
      <w:r>
        <w:t>4. Yazılım Güvencesi</w:t>
      </w:r>
      <w:bookmarkEnd w:id="91"/>
    </w:p>
    <w:tbl>
      <w:tblPr>
        <w:tblStyle w:val="PURTable"/>
        <w:tblW w:w="0" w:type="dxa"/>
        <w:tblLook w:val="04A0" w:firstRow="1" w:lastRow="0" w:firstColumn="1" w:lastColumn="0" w:noHBand="0" w:noVBand="1"/>
      </w:tblPr>
      <w:tblGrid>
        <w:gridCol w:w="3649"/>
        <w:gridCol w:w="3639"/>
        <w:gridCol w:w="3628"/>
      </w:tblGrid>
      <w:tr w:rsidR="00012F44" w14:paraId="76429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07958"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BECE7"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C1BC8" w14:textId="77777777" w:rsidR="00012F44" w:rsidRDefault="00C371CD">
            <w:pPr>
              <w:pStyle w:val="ProductList-TableBody"/>
            </w:pPr>
            <w:r>
              <w:rPr>
                <w:color w:val="404040"/>
              </w:rPr>
              <w:t>Yük Devretme Hakları: Geçerli Değil</w:t>
            </w:r>
          </w:p>
        </w:tc>
      </w:tr>
      <w:tr w:rsidR="00012F44" w14:paraId="46ABF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0D2E"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48B8D94"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8C347F4" w14:textId="77777777" w:rsidR="00012F44" w:rsidRDefault="00C371C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012F44" w14:paraId="59103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3EDB"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4A7F"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DC67" w14:textId="77777777" w:rsidR="00012F44" w:rsidRDefault="00012F44">
            <w:pPr>
              <w:pStyle w:val="ProductList-TableBody"/>
            </w:pPr>
          </w:p>
        </w:tc>
      </w:tr>
    </w:tbl>
    <w:p w14:paraId="5DDAD685" w14:textId="77777777" w:rsidR="00012F44" w:rsidRDefault="00012F44">
      <w:pPr>
        <w:pStyle w:val="ProductList-Body"/>
      </w:pPr>
    </w:p>
    <w:p w14:paraId="2F648196" w14:textId="77777777" w:rsidR="00012F44" w:rsidRDefault="00C371CD">
      <w:pPr>
        <w:pStyle w:val="ProductList-ClauseHeading"/>
        <w:outlineLvl w:val="4"/>
      </w:pPr>
      <w:r>
        <w:t>4.1 Eylül 2019'dan sonra ama Ekim 2020'den önce YG'lerini yenileyen Müşterilere ilişkin Office Standard ve Office Professional Plus Dış Kaynaklı Yazılım Yönetimi Hakları</w:t>
      </w:r>
    </w:p>
    <w:p w14:paraId="3DCC2618" w14:textId="77777777" w:rsidR="00012F44" w:rsidRDefault="00C371CD">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5BDE2EF3"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480C9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BFE02"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26C396E5" w14:textId="77777777" w:rsidR="00012F44" w:rsidRDefault="00012F44">
      <w:pPr>
        <w:pStyle w:val="ProductList-Body"/>
      </w:pPr>
    </w:p>
    <w:p w14:paraId="38809879" w14:textId="77777777" w:rsidR="00012F44" w:rsidRDefault="00C371CD">
      <w:pPr>
        <w:pStyle w:val="ProductList-Offering2HeadingNoBorder"/>
        <w:outlineLvl w:val="2"/>
      </w:pPr>
      <w:bookmarkStart w:id="92" w:name="_Sec680"/>
      <w:r>
        <w:t>Mac için Office</w:t>
      </w:r>
      <w:bookmarkEnd w:id="92"/>
      <w:r>
        <w:fldChar w:fldCharType="begin"/>
      </w:r>
      <w:r>
        <w:instrText xml:space="preserve"> TC "</w:instrText>
      </w:r>
      <w:bookmarkStart w:id="93" w:name="_Toc25933864"/>
      <w:r>
        <w:instrText>Mac için Office</w:instrText>
      </w:r>
      <w:bookmarkEnd w:id="93"/>
      <w:r>
        <w:instrText>" \l 3</w:instrText>
      </w:r>
      <w:r>
        <w:fldChar w:fldCharType="end"/>
      </w:r>
    </w:p>
    <w:p w14:paraId="38662629" w14:textId="77777777" w:rsidR="00012F44" w:rsidRDefault="00C371CD">
      <w:pPr>
        <w:pStyle w:val="ProductList-Offering1SubSection"/>
        <w:outlineLvl w:val="3"/>
      </w:pPr>
      <w:bookmarkStart w:id="94" w:name="_Sec682"/>
      <w:r>
        <w:t>1. Program Kullanılabilirliği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12F44" w14:paraId="360387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2C252"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58BF2"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699AF"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28F17"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827E5"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F3B0F"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712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61885"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760C2"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7E664"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E6418"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2B76C"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06964B67" w14:textId="77777777">
        <w:tc>
          <w:tcPr>
            <w:tcW w:w="4160" w:type="dxa"/>
            <w:tcBorders>
              <w:top w:val="single" w:sz="6" w:space="0" w:color="FFFFFF"/>
              <w:left w:val="none" w:sz="4" w:space="0" w:color="6E6E6E"/>
              <w:bottom w:val="dashed" w:sz="4" w:space="0" w:color="BFBFBF"/>
              <w:right w:val="none" w:sz="4" w:space="0" w:color="6E6E6E"/>
            </w:tcBorders>
          </w:tcPr>
          <w:p w14:paraId="407B783D" w14:textId="77777777" w:rsidR="00012F44" w:rsidRDefault="00C371CD">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C08B6F" w14:textId="77777777" w:rsidR="00012F44" w:rsidRDefault="00C371C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4B201E9" w14:textId="77777777" w:rsidR="00012F44" w:rsidRDefault="00C371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00004A"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7FD02"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25A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F93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D87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3D3F"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E88E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7F3C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08AB6" w14:textId="77777777" w:rsidR="00012F44" w:rsidRDefault="00012F44">
            <w:pPr>
              <w:pStyle w:val="ProductList-TableBody"/>
              <w:jc w:val="center"/>
            </w:pPr>
          </w:p>
        </w:tc>
      </w:tr>
      <w:tr w:rsidR="00012F44" w14:paraId="698BC27A" w14:textId="77777777">
        <w:tc>
          <w:tcPr>
            <w:tcW w:w="4160" w:type="dxa"/>
            <w:tcBorders>
              <w:top w:val="dashed" w:sz="4" w:space="0" w:color="BFBFBF"/>
              <w:left w:val="none" w:sz="4" w:space="0" w:color="6E6E6E"/>
              <w:bottom w:val="dashed" w:sz="4" w:space="0" w:color="BFBFBF"/>
              <w:right w:val="none" w:sz="4" w:space="0" w:color="6E6E6E"/>
            </w:tcBorders>
          </w:tcPr>
          <w:p w14:paraId="4ED75561" w14:textId="77777777" w:rsidR="00012F44" w:rsidRDefault="00C371CD">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F35576" w14:textId="77777777" w:rsidR="00012F44" w:rsidRDefault="00C371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2266EF"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D3BB35"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C1DF08"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1CA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4DE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F1F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EF0C"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3502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6321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BB0D5" w14:textId="77777777" w:rsidR="00012F44" w:rsidRDefault="00012F44">
            <w:pPr>
              <w:pStyle w:val="ProductList-TableBody"/>
              <w:jc w:val="center"/>
            </w:pPr>
          </w:p>
        </w:tc>
      </w:tr>
      <w:tr w:rsidR="00012F44" w14:paraId="25FD614C" w14:textId="77777777">
        <w:tc>
          <w:tcPr>
            <w:tcW w:w="4160" w:type="dxa"/>
            <w:tcBorders>
              <w:top w:val="dashed" w:sz="4" w:space="0" w:color="BFBFBF"/>
              <w:left w:val="none" w:sz="4" w:space="0" w:color="6E6E6E"/>
              <w:bottom w:val="dashed" w:sz="4" w:space="0" w:color="BFBFBF"/>
              <w:right w:val="none" w:sz="4" w:space="0" w:color="6E6E6E"/>
            </w:tcBorders>
          </w:tcPr>
          <w:p w14:paraId="31B0C020" w14:textId="77777777" w:rsidR="00012F44" w:rsidRDefault="00C371CD">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C7647D" w14:textId="77777777" w:rsidR="00012F44" w:rsidRDefault="00C371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66F995" w14:textId="77777777" w:rsidR="00012F44" w:rsidRDefault="00C371C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981B1BB" w14:textId="77777777" w:rsidR="00012F44" w:rsidRDefault="00C371C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F8C1C4A"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160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E26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DED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712B"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550E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D259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858A4" w14:textId="77777777" w:rsidR="00012F44" w:rsidRDefault="00012F44">
            <w:pPr>
              <w:pStyle w:val="ProductList-TableBody"/>
              <w:jc w:val="center"/>
            </w:pPr>
          </w:p>
        </w:tc>
      </w:tr>
      <w:tr w:rsidR="00012F44" w14:paraId="067DAAC5" w14:textId="77777777">
        <w:tc>
          <w:tcPr>
            <w:tcW w:w="4160" w:type="dxa"/>
            <w:tcBorders>
              <w:top w:val="dashed" w:sz="4" w:space="0" w:color="BFBFBF"/>
              <w:left w:val="none" w:sz="4" w:space="0" w:color="6E6E6E"/>
              <w:bottom w:val="dashed" w:sz="4" w:space="0" w:color="BFBFBF"/>
              <w:right w:val="none" w:sz="4" w:space="0" w:color="6E6E6E"/>
            </w:tcBorders>
          </w:tcPr>
          <w:p w14:paraId="048A72A9" w14:textId="77777777" w:rsidR="00012F44" w:rsidRDefault="00C371CD">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D6CE6" w14:textId="77777777" w:rsidR="00012F44" w:rsidRDefault="00C371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279389"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53E2C3"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2F0D36"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973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5D6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75D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73C6"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6556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6845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0D5FB" w14:textId="77777777" w:rsidR="00012F44" w:rsidRDefault="00012F44">
            <w:pPr>
              <w:pStyle w:val="ProductList-TableBody"/>
              <w:jc w:val="center"/>
            </w:pPr>
          </w:p>
        </w:tc>
      </w:tr>
      <w:tr w:rsidR="00012F44" w14:paraId="3BA7B765" w14:textId="77777777">
        <w:tc>
          <w:tcPr>
            <w:tcW w:w="4160" w:type="dxa"/>
            <w:tcBorders>
              <w:top w:val="dashed" w:sz="4" w:space="0" w:color="BFBFBF"/>
              <w:left w:val="none" w:sz="4" w:space="0" w:color="6E6E6E"/>
              <w:bottom w:val="dashed" w:sz="4" w:space="0" w:color="BFBFBF"/>
              <w:right w:val="none" w:sz="4" w:space="0" w:color="6E6E6E"/>
            </w:tcBorders>
          </w:tcPr>
          <w:p w14:paraId="1E0CFDF8" w14:textId="77777777" w:rsidR="00012F44" w:rsidRDefault="00C371CD">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77D89D" w14:textId="77777777" w:rsidR="00012F44" w:rsidRDefault="00C371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BE0591"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E87DF1"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346078"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8DD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794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8DC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13B6"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0E47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A7DA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3DAA4" w14:textId="77777777" w:rsidR="00012F44" w:rsidRDefault="00012F44">
            <w:pPr>
              <w:pStyle w:val="ProductList-TableBody"/>
              <w:jc w:val="center"/>
            </w:pPr>
          </w:p>
        </w:tc>
      </w:tr>
      <w:tr w:rsidR="00012F44" w14:paraId="461933C2" w14:textId="77777777">
        <w:tc>
          <w:tcPr>
            <w:tcW w:w="4160" w:type="dxa"/>
            <w:tcBorders>
              <w:top w:val="dashed" w:sz="4" w:space="0" w:color="BFBFBF"/>
              <w:left w:val="none" w:sz="4" w:space="0" w:color="6E6E6E"/>
              <w:bottom w:val="dashed" w:sz="4" w:space="0" w:color="BFBFBF"/>
              <w:right w:val="none" w:sz="4" w:space="0" w:color="6E6E6E"/>
            </w:tcBorders>
          </w:tcPr>
          <w:p w14:paraId="2C33743C" w14:textId="77777777" w:rsidR="00012F44" w:rsidRDefault="00C371CD">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EF3C5" w14:textId="77777777" w:rsidR="00012F44" w:rsidRDefault="00C371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DA9B77"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8B0856"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CB987E"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FE0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2DB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3AF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31D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94D2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228E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76421" w14:textId="77777777" w:rsidR="00012F44" w:rsidRDefault="00012F44">
            <w:pPr>
              <w:pStyle w:val="ProductList-TableBody"/>
              <w:jc w:val="center"/>
            </w:pPr>
          </w:p>
        </w:tc>
      </w:tr>
      <w:tr w:rsidR="00012F44" w14:paraId="0FD3CAA8" w14:textId="77777777">
        <w:tc>
          <w:tcPr>
            <w:tcW w:w="4160" w:type="dxa"/>
            <w:tcBorders>
              <w:top w:val="dashed" w:sz="4" w:space="0" w:color="BFBFBF"/>
              <w:left w:val="none" w:sz="4" w:space="0" w:color="6E6E6E"/>
              <w:bottom w:val="none" w:sz="4" w:space="0" w:color="BFBFBF"/>
              <w:right w:val="none" w:sz="4" w:space="0" w:color="6E6E6E"/>
            </w:tcBorders>
          </w:tcPr>
          <w:p w14:paraId="4FE37749" w14:textId="77777777" w:rsidR="00012F44" w:rsidRDefault="00C371CD">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64153E" w14:textId="77777777" w:rsidR="00012F44" w:rsidRDefault="00C371C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E8FD0AD"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455EEE"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57A17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ECE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4D3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9BF2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0D0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8535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1A78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533DF" w14:textId="77777777" w:rsidR="00012F44" w:rsidRDefault="00012F44">
            <w:pPr>
              <w:pStyle w:val="ProductList-TableBody"/>
              <w:jc w:val="center"/>
            </w:pPr>
          </w:p>
        </w:tc>
      </w:tr>
    </w:tbl>
    <w:p w14:paraId="4B123DF0" w14:textId="77777777" w:rsidR="00012F44" w:rsidRDefault="00C371CD">
      <w:pPr>
        <w:pStyle w:val="ProductList-Offering1SubSection"/>
        <w:outlineLvl w:val="3"/>
      </w:pPr>
      <w:bookmarkStart w:id="95" w:name="_Sec737"/>
      <w:r>
        <w:t>2. Ürün Şartları</w:t>
      </w:r>
      <w:bookmarkEnd w:id="95"/>
    </w:p>
    <w:tbl>
      <w:tblPr>
        <w:tblStyle w:val="PURTable"/>
        <w:tblW w:w="0" w:type="dxa"/>
        <w:tblLook w:val="04A0" w:firstRow="1" w:lastRow="0" w:firstColumn="1" w:lastColumn="0" w:noHBand="0" w:noVBand="1"/>
      </w:tblPr>
      <w:tblGrid>
        <w:gridCol w:w="3664"/>
        <w:gridCol w:w="3630"/>
        <w:gridCol w:w="3622"/>
      </w:tblGrid>
      <w:tr w:rsidR="00012F44" w14:paraId="6FEB9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EEECA"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247B839E"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4FBC6" w14:textId="77777777" w:rsidR="00012F44" w:rsidRDefault="00C371CD">
            <w:pPr>
              <w:pStyle w:val="ProductList-TableBody"/>
            </w:pPr>
            <w:r>
              <w:rPr>
                <w:color w:val="404040"/>
              </w:rPr>
              <w:t>Alt Basımlar: Geçerli Değil</w:t>
            </w:r>
          </w:p>
        </w:tc>
      </w:tr>
      <w:tr w:rsidR="00012F44" w14:paraId="09F9F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0E10"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83D5D98"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553C6BA1"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12F44" w14:paraId="79C2A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955B"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9A27"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98B1" w14:textId="77777777" w:rsidR="00012F44" w:rsidRDefault="00C371CD">
            <w:pPr>
              <w:pStyle w:val="ProductList-TableBody"/>
            </w:pPr>
            <w:r>
              <w:rPr>
                <w:color w:val="404040"/>
              </w:rPr>
              <w:t>Uygun Azaltma: Geçerli Değil</w:t>
            </w:r>
          </w:p>
        </w:tc>
      </w:tr>
      <w:tr w:rsidR="00012F44" w14:paraId="6A109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56F4"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B12D"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B95B" w14:textId="77777777" w:rsidR="00012F44" w:rsidRDefault="00C371CD">
            <w:pPr>
              <w:pStyle w:val="ProductList-TableBody"/>
            </w:pPr>
            <w:r>
              <w:rPr>
                <w:color w:val="404040"/>
              </w:rPr>
              <w:t>Uygun Adet Artırımı: Geçerli Değil</w:t>
            </w:r>
          </w:p>
        </w:tc>
      </w:tr>
      <w:tr w:rsidR="00012F44" w14:paraId="6B3D7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F587"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EEEB"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9406" w14:textId="77777777" w:rsidR="00012F44" w:rsidRDefault="00012F44">
            <w:pPr>
              <w:pStyle w:val="ProductList-TableBody"/>
            </w:pPr>
          </w:p>
        </w:tc>
      </w:tr>
    </w:tbl>
    <w:p w14:paraId="311E4F94" w14:textId="77777777" w:rsidR="00012F44" w:rsidRDefault="00012F44">
      <w:pPr>
        <w:pStyle w:val="ProductList-Body"/>
      </w:pPr>
    </w:p>
    <w:p w14:paraId="72DFA253" w14:textId="77777777" w:rsidR="00012F44" w:rsidRDefault="00C371CD">
      <w:pPr>
        <w:pStyle w:val="ProductList-ClauseHeading"/>
        <w:outlineLvl w:val="4"/>
      </w:pPr>
      <w:r>
        <w:t>2.1 Evden Çalışma</w:t>
      </w:r>
    </w:p>
    <w:p w14:paraId="086347E3" w14:textId="77777777" w:rsidR="00012F44" w:rsidRDefault="00C371CD">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63C97B25" w14:textId="77777777" w:rsidR="00012F44" w:rsidRDefault="00012F44">
      <w:pPr>
        <w:pStyle w:val="ProductList-Body"/>
      </w:pPr>
    </w:p>
    <w:p w14:paraId="438636AC" w14:textId="77777777" w:rsidR="00012F44" w:rsidRDefault="00012F44">
      <w:pPr>
        <w:pStyle w:val="ProductList-Body"/>
      </w:pPr>
    </w:p>
    <w:p w14:paraId="0EEC4479" w14:textId="77777777" w:rsidR="00012F44" w:rsidRDefault="00C371CD">
      <w:pPr>
        <w:pStyle w:val="ProductList-ClauseHeading"/>
        <w:outlineLvl w:val="4"/>
      </w:pPr>
      <w:r>
        <w:t>2.2 Platformdan Bağımsız</w:t>
      </w:r>
    </w:p>
    <w:p w14:paraId="190B7D39" w14:textId="77777777" w:rsidR="00012F44" w:rsidRDefault="00C371CD">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68CFAE13" w14:textId="77777777" w:rsidR="00012F44" w:rsidRDefault="00012F44">
      <w:pPr>
        <w:pStyle w:val="ProductList-Body"/>
      </w:pPr>
    </w:p>
    <w:p w14:paraId="0255FBDA" w14:textId="77777777" w:rsidR="00012F44" w:rsidRDefault="00C371CD">
      <w:pPr>
        <w:pStyle w:val="ProductList-ClauseHeading"/>
        <w:outlineLvl w:val="4"/>
      </w:pPr>
      <w:r>
        <w:t>2.3 Office Online Server</w:t>
      </w:r>
    </w:p>
    <w:p w14:paraId="37AB91B8" w14:textId="77777777" w:rsidR="00012F44" w:rsidRDefault="00C371CD">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4C020A2D" w14:textId="77777777" w:rsidR="00012F44" w:rsidRDefault="00C371CD">
      <w:pPr>
        <w:pStyle w:val="ProductList-Offering1SubSection"/>
        <w:outlineLvl w:val="3"/>
      </w:pPr>
      <w:bookmarkStart w:id="96" w:name="_Sec792"/>
      <w:r>
        <w:t>3. Kullanım Hakları</w:t>
      </w:r>
      <w:bookmarkEnd w:id="96"/>
    </w:p>
    <w:tbl>
      <w:tblPr>
        <w:tblStyle w:val="PURTable"/>
        <w:tblW w:w="0" w:type="dxa"/>
        <w:tblLook w:val="04A0" w:firstRow="1" w:lastRow="0" w:firstColumn="1" w:lastColumn="0" w:noHBand="0" w:noVBand="1"/>
      </w:tblPr>
      <w:tblGrid>
        <w:gridCol w:w="3646"/>
        <w:gridCol w:w="3647"/>
        <w:gridCol w:w="3623"/>
      </w:tblGrid>
      <w:tr w:rsidR="00012F44" w14:paraId="1436B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D3206" w14:textId="77777777" w:rsidR="00012F44" w:rsidRDefault="00C371C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7D84C334"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1967A" w14:textId="77777777" w:rsidR="00012F44" w:rsidRDefault="00C371CD">
            <w:pPr>
              <w:pStyle w:val="ProductList-TableBody"/>
            </w:pPr>
            <w:r>
              <w:rPr>
                <w:color w:val="404040"/>
              </w:rPr>
              <w:t>Ek Yazılımlar: Geçerli Değil</w:t>
            </w:r>
          </w:p>
        </w:tc>
      </w:tr>
      <w:tr w:rsidR="00012F44" w14:paraId="708E2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6CAB"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96A3"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2BEE61A" w14:textId="77777777" w:rsidR="00012F44" w:rsidRDefault="00C371C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012F44" w14:paraId="63135307" w14:textId="77777777">
        <w:tc>
          <w:tcPr>
            <w:tcW w:w="4040" w:type="dxa"/>
            <w:tcBorders>
              <w:top w:val="single" w:sz="4" w:space="0" w:color="000000"/>
              <w:left w:val="single" w:sz="4" w:space="0" w:color="000000"/>
              <w:bottom w:val="single" w:sz="4" w:space="0" w:color="000000"/>
              <w:right w:val="single" w:sz="4" w:space="0" w:color="000000"/>
            </w:tcBorders>
          </w:tcPr>
          <w:p w14:paraId="17D704A7" w14:textId="77777777" w:rsidR="00012F44" w:rsidRDefault="00C371C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455F"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2B07" w14:textId="77777777" w:rsidR="00012F44" w:rsidRDefault="00012F44">
            <w:pPr>
              <w:pStyle w:val="ProductList-TableBody"/>
            </w:pPr>
          </w:p>
        </w:tc>
      </w:tr>
    </w:tbl>
    <w:p w14:paraId="7765292D" w14:textId="77777777" w:rsidR="00012F44" w:rsidRDefault="00012F44">
      <w:pPr>
        <w:pStyle w:val="ProductList-Body"/>
      </w:pPr>
    </w:p>
    <w:p w14:paraId="7EE9AA4A" w14:textId="77777777" w:rsidR="00012F44" w:rsidRDefault="00C371CD">
      <w:pPr>
        <w:pStyle w:val="ProductList-ClauseHeading"/>
        <w:outlineLvl w:val="4"/>
      </w:pPr>
      <w:r>
        <w:t>3.1 Office Ev ve Öğrenci 2013 RT Ticari Kullanım</w:t>
      </w:r>
    </w:p>
    <w:p w14:paraId="6536DE54" w14:textId="77777777" w:rsidR="00012F44" w:rsidRDefault="00C371CD">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04FC29B1" w14:textId="77777777" w:rsidR="00012F44" w:rsidRDefault="00C371CD">
      <w:pPr>
        <w:pStyle w:val="ProductList-Offering1SubSection"/>
        <w:outlineLvl w:val="3"/>
      </w:pPr>
      <w:bookmarkStart w:id="97" w:name="_Sec821"/>
      <w:r>
        <w:t>4. Yazılım Güvencesi</w:t>
      </w:r>
      <w:bookmarkEnd w:id="97"/>
    </w:p>
    <w:tbl>
      <w:tblPr>
        <w:tblStyle w:val="PURTable"/>
        <w:tblW w:w="0" w:type="dxa"/>
        <w:tblLook w:val="04A0" w:firstRow="1" w:lastRow="0" w:firstColumn="1" w:lastColumn="0" w:noHBand="0" w:noVBand="1"/>
      </w:tblPr>
      <w:tblGrid>
        <w:gridCol w:w="3637"/>
        <w:gridCol w:w="3663"/>
        <w:gridCol w:w="3616"/>
      </w:tblGrid>
      <w:tr w:rsidR="00012F44" w14:paraId="4E1A3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8115D"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F011C"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A97B0" w14:textId="77777777" w:rsidR="00012F44" w:rsidRDefault="00C371CD">
            <w:pPr>
              <w:pStyle w:val="ProductList-TableBody"/>
            </w:pPr>
            <w:r>
              <w:rPr>
                <w:color w:val="404040"/>
              </w:rPr>
              <w:t>Yük Devretme Hakları: Geçerli Değil</w:t>
            </w:r>
          </w:p>
        </w:tc>
      </w:tr>
      <w:tr w:rsidR="00012F44" w14:paraId="28F5E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A8DA"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358A2C4"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FE6F" w14:textId="77777777" w:rsidR="00012F44" w:rsidRDefault="00C371CD">
            <w:pPr>
              <w:pStyle w:val="ProductList-TableBody"/>
            </w:pPr>
            <w:r>
              <w:rPr>
                <w:color w:val="404040"/>
              </w:rPr>
              <w:t>Dolaşım Hakları: Geçerli Değil</w:t>
            </w:r>
          </w:p>
        </w:tc>
      </w:tr>
      <w:tr w:rsidR="00012F44" w14:paraId="5490D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DFA6"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EAEC"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573F" w14:textId="77777777" w:rsidR="00012F44" w:rsidRDefault="00012F44">
            <w:pPr>
              <w:pStyle w:val="ProductList-TableBody"/>
            </w:pPr>
          </w:p>
        </w:tc>
      </w:tr>
    </w:tbl>
    <w:p w14:paraId="542BF4DD"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65DBE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DADA9"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0D48C6A" w14:textId="77777777" w:rsidR="00012F44" w:rsidRDefault="00012F44">
      <w:pPr>
        <w:pStyle w:val="ProductList-Body"/>
      </w:pPr>
    </w:p>
    <w:p w14:paraId="351B97AC" w14:textId="77777777" w:rsidR="00012F44" w:rsidRDefault="00C371CD">
      <w:pPr>
        <w:pStyle w:val="ProductList-OfferingGroupHeading"/>
        <w:outlineLvl w:val="1"/>
      </w:pPr>
      <w:bookmarkStart w:id="98" w:name="_Sec612"/>
      <w:r>
        <w:t>Office Sunucuları</w:t>
      </w:r>
      <w:bookmarkEnd w:id="98"/>
      <w:r>
        <w:fldChar w:fldCharType="begin"/>
      </w:r>
      <w:r>
        <w:instrText xml:space="preserve"> TC "</w:instrText>
      </w:r>
      <w:bookmarkStart w:id="99" w:name="_Toc25933865"/>
      <w:r>
        <w:instrText>Office Sunucuları</w:instrText>
      </w:r>
      <w:bookmarkEnd w:id="99"/>
      <w:r>
        <w:instrText>" \l 2</w:instrText>
      </w:r>
      <w:r>
        <w:fldChar w:fldCharType="end"/>
      </w:r>
    </w:p>
    <w:p w14:paraId="7E96812A" w14:textId="77777777" w:rsidR="00012F44" w:rsidRDefault="00C371CD">
      <w:pPr>
        <w:pStyle w:val="ProductList-Offering2HeadingNoBorder"/>
        <w:outlineLvl w:val="2"/>
      </w:pPr>
      <w:bookmarkStart w:id="100" w:name="_Sec638"/>
      <w:r>
        <w:t>Exchange Server</w:t>
      </w:r>
      <w:bookmarkEnd w:id="100"/>
      <w:r>
        <w:fldChar w:fldCharType="begin"/>
      </w:r>
      <w:r>
        <w:instrText xml:space="preserve"> TC "</w:instrText>
      </w:r>
      <w:bookmarkStart w:id="101" w:name="_Toc25933866"/>
      <w:r>
        <w:instrText>Exchange Server</w:instrText>
      </w:r>
      <w:bookmarkEnd w:id="101"/>
      <w:r>
        <w:instrText>" \l 3</w:instrText>
      </w:r>
      <w:r>
        <w:fldChar w:fldCharType="end"/>
      </w:r>
    </w:p>
    <w:p w14:paraId="6EE626BC" w14:textId="77777777" w:rsidR="00012F44" w:rsidRDefault="00C371CD">
      <w:pPr>
        <w:pStyle w:val="ProductList-Offering1SubSection"/>
        <w:outlineLvl w:val="3"/>
      </w:pPr>
      <w:bookmarkStart w:id="102" w:name="_Sec683"/>
      <w:r>
        <w:t>1. Program Kullanılabilirliği</w:t>
      </w:r>
      <w:bookmarkEnd w:id="102"/>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12F44" w14:paraId="0662A6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8EB84"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EC1C"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E11C"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5E16F"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65F9B"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E6F97"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BA2C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FE172"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87448"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1CBE4"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7CC96"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5968"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333BBA1A" w14:textId="77777777">
        <w:tc>
          <w:tcPr>
            <w:tcW w:w="4160" w:type="dxa"/>
            <w:tcBorders>
              <w:top w:val="single" w:sz="6" w:space="0" w:color="FFFFFF"/>
              <w:left w:val="none" w:sz="4" w:space="0" w:color="6E6E6E"/>
              <w:bottom w:val="dashed" w:sz="4" w:space="0" w:color="BFBFBF"/>
              <w:right w:val="none" w:sz="4" w:space="0" w:color="6E6E6E"/>
            </w:tcBorders>
          </w:tcPr>
          <w:p w14:paraId="118BEE13" w14:textId="77777777" w:rsidR="00012F44" w:rsidRDefault="00C371CD">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38F737" w14:textId="77777777" w:rsidR="00012F44" w:rsidRDefault="00C371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70C82E" w14:textId="77777777" w:rsidR="00012F44" w:rsidRDefault="00C371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BC6653" w14:textId="77777777" w:rsidR="00012F44" w:rsidRDefault="00C371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AE6149" w14:textId="77777777" w:rsidR="00012F44" w:rsidRDefault="00C371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ECE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73B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3CB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A8D2"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5B8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133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89B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115758C6" w14:textId="77777777">
        <w:tc>
          <w:tcPr>
            <w:tcW w:w="4160" w:type="dxa"/>
            <w:tcBorders>
              <w:top w:val="dashed" w:sz="4" w:space="0" w:color="BFBFBF"/>
              <w:left w:val="none" w:sz="4" w:space="0" w:color="6E6E6E"/>
              <w:bottom w:val="dashed" w:sz="4" w:space="0" w:color="BFBFBF"/>
              <w:right w:val="none" w:sz="4" w:space="0" w:color="6E6E6E"/>
            </w:tcBorders>
          </w:tcPr>
          <w:p w14:paraId="155F350A" w14:textId="77777777" w:rsidR="00012F44" w:rsidRDefault="00C371CD">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0827FF4" w14:textId="77777777" w:rsidR="00012F44" w:rsidRDefault="00C371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735369"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53BD95"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9CEBAF"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85F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5C6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999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0CBE"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B04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C38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0DD52" w14:textId="77777777" w:rsidR="00012F44" w:rsidRDefault="00C371CD">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3A2633C6" w14:textId="77777777">
        <w:tc>
          <w:tcPr>
            <w:tcW w:w="4160" w:type="dxa"/>
            <w:tcBorders>
              <w:top w:val="dashed" w:sz="4" w:space="0" w:color="BFBFBF"/>
              <w:left w:val="none" w:sz="4" w:space="0" w:color="6E6E6E"/>
              <w:bottom w:val="dashed" w:sz="4" w:space="0" w:color="BFBFBF"/>
              <w:right w:val="none" w:sz="4" w:space="0" w:color="6E6E6E"/>
            </w:tcBorders>
          </w:tcPr>
          <w:p w14:paraId="5EF5706E" w14:textId="77777777" w:rsidR="00012F44" w:rsidRDefault="00C371CD">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E71743" w14:textId="77777777" w:rsidR="00012F44" w:rsidRDefault="00C371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741D03" w14:textId="77777777" w:rsidR="00012F44" w:rsidRDefault="00C371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89D45C" w14:textId="77777777" w:rsidR="00012F44" w:rsidRDefault="00C371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A47FD9" w14:textId="77777777" w:rsidR="00012F44" w:rsidRDefault="00C371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8B0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C4F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D0D4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24D4E"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C893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FC8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456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3E9C06ED" w14:textId="77777777">
        <w:tc>
          <w:tcPr>
            <w:tcW w:w="4160" w:type="dxa"/>
            <w:tcBorders>
              <w:top w:val="dashed" w:sz="4" w:space="0" w:color="BFBFBF"/>
              <w:left w:val="none" w:sz="4" w:space="0" w:color="6E6E6E"/>
              <w:bottom w:val="none" w:sz="4" w:space="0" w:color="BFBFBF"/>
              <w:right w:val="none" w:sz="4" w:space="0" w:color="6E6E6E"/>
            </w:tcBorders>
          </w:tcPr>
          <w:p w14:paraId="669D105D" w14:textId="77777777" w:rsidR="00012F44" w:rsidRDefault="00C371CD">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289AD08" w14:textId="77777777" w:rsidR="00012F44" w:rsidRDefault="00C371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BFDF4D"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E66D2E"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F7603E"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FEE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5EE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70F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FA8F"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9297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F10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619F" w14:textId="77777777" w:rsidR="00012F44" w:rsidRDefault="00C371CD">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2C276D0" w14:textId="77777777" w:rsidR="00012F44" w:rsidRDefault="00C371CD">
      <w:pPr>
        <w:pStyle w:val="ProductList-Offering1SubSection"/>
        <w:outlineLvl w:val="3"/>
      </w:pPr>
      <w:bookmarkStart w:id="103" w:name="_Sec738"/>
      <w:r>
        <w:t>2. Ürün Şartları</w:t>
      </w:r>
      <w:bookmarkEnd w:id="103"/>
    </w:p>
    <w:tbl>
      <w:tblPr>
        <w:tblStyle w:val="PURTable"/>
        <w:tblW w:w="0" w:type="dxa"/>
        <w:tblLook w:val="04A0" w:firstRow="1" w:lastRow="0" w:firstColumn="1" w:lastColumn="0" w:noHBand="0" w:noVBand="1"/>
      </w:tblPr>
      <w:tblGrid>
        <w:gridCol w:w="3653"/>
        <w:gridCol w:w="3617"/>
        <w:gridCol w:w="3646"/>
      </w:tblGrid>
      <w:tr w:rsidR="00012F44" w14:paraId="53BB5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4AC53"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063F726"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60D351C" w14:textId="77777777" w:rsidR="00012F44" w:rsidRDefault="00C371CD">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012F44" w14:paraId="03345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0B02"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3560"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8B2820F"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12F44" w14:paraId="12EC0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5A38"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D3F0"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7480" w14:textId="77777777" w:rsidR="00012F44" w:rsidRDefault="00C371CD">
            <w:pPr>
              <w:pStyle w:val="ProductList-TableBody"/>
            </w:pPr>
            <w:r>
              <w:rPr>
                <w:color w:val="404040"/>
              </w:rPr>
              <w:t>Uygun Azaltma: Geçerli Değil</w:t>
            </w:r>
          </w:p>
        </w:tc>
      </w:tr>
      <w:tr w:rsidR="00012F44" w14:paraId="413D5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1343"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956B"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022E" w14:textId="77777777" w:rsidR="00012F44" w:rsidRDefault="00C371CD">
            <w:pPr>
              <w:pStyle w:val="ProductList-TableBody"/>
            </w:pPr>
            <w:r>
              <w:rPr>
                <w:color w:val="404040"/>
              </w:rPr>
              <w:t>Uygun Adet Artırımı: Geçerli Değil</w:t>
            </w:r>
          </w:p>
        </w:tc>
      </w:tr>
      <w:tr w:rsidR="00012F44" w14:paraId="139B8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6260"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D97C"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575F" w14:textId="77777777" w:rsidR="00012F44" w:rsidRDefault="00012F44">
            <w:pPr>
              <w:pStyle w:val="ProductList-TableBody"/>
            </w:pPr>
          </w:p>
        </w:tc>
      </w:tr>
    </w:tbl>
    <w:p w14:paraId="5143FCAD" w14:textId="77777777" w:rsidR="00012F44" w:rsidRDefault="00C371CD">
      <w:pPr>
        <w:pStyle w:val="ProductList-Offering1SubSection"/>
        <w:outlineLvl w:val="3"/>
      </w:pPr>
      <w:bookmarkStart w:id="104" w:name="_Sec793"/>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012F44" w14:paraId="6E2F4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15BC1" w14:textId="77777777" w:rsidR="00012F44" w:rsidRDefault="00C371CD">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9CBF6" w14:textId="77777777" w:rsidR="00012F44" w:rsidRDefault="00C371CD">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BC275D4"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012F44" w14:paraId="13CBBBA3" w14:textId="77777777">
        <w:tc>
          <w:tcPr>
            <w:tcW w:w="4040" w:type="dxa"/>
            <w:tcBorders>
              <w:top w:val="single" w:sz="4" w:space="0" w:color="000000"/>
              <w:left w:val="single" w:sz="4" w:space="0" w:color="000000"/>
              <w:bottom w:val="single" w:sz="4" w:space="0" w:color="000000"/>
              <w:right w:val="single" w:sz="4" w:space="0" w:color="000000"/>
            </w:tcBorders>
          </w:tcPr>
          <w:p w14:paraId="25F36C1C" w14:textId="77777777" w:rsidR="00012F44" w:rsidRDefault="00C371C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06874192"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37E3" w14:textId="77777777" w:rsidR="00012F44" w:rsidRDefault="00C371CD">
            <w:pPr>
              <w:pStyle w:val="ProductList-TableBody"/>
            </w:pPr>
            <w:r>
              <w:rPr>
                <w:color w:val="404040"/>
              </w:rPr>
              <w:t>Dâhil Edilen Teknolojiler: Geçerli Değil</w:t>
            </w:r>
          </w:p>
        </w:tc>
      </w:tr>
      <w:tr w:rsidR="00012F44" w14:paraId="2E21F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0A39" w14:textId="77777777" w:rsidR="00012F44" w:rsidRDefault="00C371C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F469"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59D5" w14:textId="77777777" w:rsidR="00012F44" w:rsidRDefault="00012F44">
            <w:pPr>
              <w:pStyle w:val="ProductList-TableBody"/>
            </w:pPr>
          </w:p>
        </w:tc>
      </w:tr>
    </w:tbl>
    <w:p w14:paraId="677DEB43" w14:textId="77777777" w:rsidR="00012F44" w:rsidRDefault="00012F44">
      <w:pPr>
        <w:pStyle w:val="ProductList-Body"/>
      </w:pPr>
    </w:p>
    <w:p w14:paraId="64B763B2" w14:textId="77777777" w:rsidR="00012F44" w:rsidRDefault="00C371C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012F44" w14:paraId="1F66C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789541" w14:textId="77777777" w:rsidR="00012F44" w:rsidRDefault="00C371C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2F02C68A" w14:textId="77777777" w:rsidR="00012F44" w:rsidRDefault="00C371CD">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18877380" w14:textId="77777777" w:rsidR="00012F44" w:rsidRDefault="00C371CD">
            <w:pPr>
              <w:pStyle w:val="ProductList-TableBody"/>
            </w:pPr>
            <w:r>
              <w:t>Exchange Online (Plan 1/1G/2/2A/2G) Kullanıcı SL'si</w:t>
            </w:r>
          </w:p>
        </w:tc>
      </w:tr>
      <w:tr w:rsidR="00012F44" w14:paraId="2076689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FC5BFC"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61BAC6" w14:textId="77777777" w:rsidR="00012F44" w:rsidRDefault="00C371C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470ACE" w14:textId="77777777" w:rsidR="00012F44" w:rsidRDefault="00012F44">
            <w:pPr>
              <w:pStyle w:val="ProductList-TableBody"/>
            </w:pPr>
          </w:p>
        </w:tc>
      </w:tr>
    </w:tbl>
    <w:p w14:paraId="79981876" w14:textId="77777777" w:rsidR="00012F44" w:rsidRDefault="00012F44">
      <w:pPr>
        <w:pStyle w:val="ProductList-Body"/>
      </w:pPr>
    </w:p>
    <w:p w14:paraId="5AEF675E" w14:textId="77777777" w:rsidR="00012F44" w:rsidRDefault="00C371CD">
      <w:pPr>
        <w:pStyle w:val="ProductList-SubClauseHeading"/>
        <w:outlineLvl w:val="5"/>
      </w:pPr>
      <w:r>
        <w:t>3.1.1 Exchange Kurumsal CAL ile İlişkili Ek İşlevsellik</w:t>
      </w:r>
    </w:p>
    <w:p w14:paraId="2D5D6EC5" w14:textId="77777777" w:rsidR="00012F44" w:rsidRDefault="00C371CD">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012F44" w14:paraId="25285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6F4B70" w14:textId="77777777" w:rsidR="00012F44" w:rsidRDefault="00C371C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CADF9A7" w14:textId="77777777" w:rsidR="00012F44" w:rsidRDefault="00C371CD">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694F6025" w14:textId="77777777" w:rsidR="00012F44" w:rsidRDefault="00C371CD">
            <w:pPr>
              <w:pStyle w:val="ProductList-TableBody"/>
            </w:pPr>
            <w:r>
              <w:t>Exchange Online (Plan 2/2A/2G) Kullanıcı SL'si</w:t>
            </w:r>
          </w:p>
        </w:tc>
      </w:tr>
      <w:tr w:rsidR="00012F44" w14:paraId="6E4F8A7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4F464B"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485DD3" w14:textId="77777777" w:rsidR="00012F44" w:rsidRDefault="00C371C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44326E" w14:textId="77777777" w:rsidR="00012F44" w:rsidRDefault="00012F44">
            <w:pPr>
              <w:pStyle w:val="ProductList-TableBody"/>
            </w:pPr>
          </w:p>
        </w:tc>
      </w:tr>
    </w:tbl>
    <w:p w14:paraId="7C7EDAC7" w14:textId="77777777" w:rsidR="00012F44" w:rsidRDefault="00012F44">
      <w:pPr>
        <w:pStyle w:val="ProductList-BodyIndented"/>
      </w:pPr>
    </w:p>
    <w:p w14:paraId="299BFA4F" w14:textId="77777777" w:rsidR="00012F44" w:rsidRDefault="00C371CD">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012F44" w14:paraId="13BCF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DE5F78" w14:textId="77777777" w:rsidR="00012F44" w:rsidRDefault="00C371C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1017654" w14:textId="77777777" w:rsidR="00012F44" w:rsidRDefault="00012F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255865" w14:textId="77777777" w:rsidR="00012F44" w:rsidRDefault="00012F44">
            <w:pPr>
              <w:pStyle w:val="ProductList-TableBody"/>
            </w:pPr>
          </w:p>
        </w:tc>
      </w:tr>
    </w:tbl>
    <w:p w14:paraId="53BB8E8B" w14:textId="77777777" w:rsidR="00012F44" w:rsidRDefault="00012F44">
      <w:pPr>
        <w:pStyle w:val="ProductList-Body"/>
      </w:pPr>
    </w:p>
    <w:p w14:paraId="5D584070" w14:textId="77777777" w:rsidR="00012F44" w:rsidRDefault="00012F44">
      <w:pPr>
        <w:pStyle w:val="ProductList-Body"/>
      </w:pPr>
    </w:p>
    <w:p w14:paraId="1DACEFA4" w14:textId="77777777" w:rsidR="00012F44" w:rsidRDefault="00C371CD">
      <w:pPr>
        <w:pStyle w:val="ProductList-Offering1SubSection"/>
        <w:outlineLvl w:val="3"/>
      </w:pPr>
      <w:bookmarkStart w:id="105" w:name="_Sec824"/>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012F44" w14:paraId="2DF0C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23016"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DAB76BC"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6F3B9" w14:textId="77777777" w:rsidR="00012F44" w:rsidRDefault="00C371CD">
            <w:pPr>
              <w:pStyle w:val="ProductList-TableBody"/>
            </w:pPr>
            <w:r>
              <w:rPr>
                <w:color w:val="404040"/>
              </w:rPr>
              <w:t>Yük Devretme Hakları: Geçerli Değil</w:t>
            </w:r>
          </w:p>
        </w:tc>
      </w:tr>
      <w:tr w:rsidR="00012F44" w14:paraId="38573A06" w14:textId="77777777">
        <w:tc>
          <w:tcPr>
            <w:tcW w:w="4040" w:type="dxa"/>
            <w:tcBorders>
              <w:top w:val="single" w:sz="4" w:space="0" w:color="000000"/>
              <w:left w:val="single" w:sz="4" w:space="0" w:color="000000"/>
              <w:bottom w:val="single" w:sz="4" w:space="0" w:color="000000"/>
              <w:right w:val="single" w:sz="4" w:space="0" w:color="000000"/>
            </w:tcBorders>
          </w:tcPr>
          <w:p w14:paraId="096E8C9E"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1153275"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A106" w14:textId="77777777" w:rsidR="00012F44" w:rsidRDefault="00C371CD">
            <w:pPr>
              <w:pStyle w:val="ProductList-TableBody"/>
            </w:pPr>
            <w:r>
              <w:rPr>
                <w:color w:val="404040"/>
              </w:rPr>
              <w:t>Dolaşım Hakları: Geçerli Değil</w:t>
            </w:r>
          </w:p>
        </w:tc>
      </w:tr>
      <w:tr w:rsidR="00012F44" w14:paraId="4B187C05" w14:textId="77777777">
        <w:tc>
          <w:tcPr>
            <w:tcW w:w="4040" w:type="dxa"/>
            <w:tcBorders>
              <w:top w:val="single" w:sz="4" w:space="0" w:color="000000"/>
              <w:left w:val="single" w:sz="4" w:space="0" w:color="000000"/>
              <w:bottom w:val="single" w:sz="4" w:space="0" w:color="000000"/>
              <w:right w:val="single" w:sz="4" w:space="0" w:color="000000"/>
            </w:tcBorders>
          </w:tcPr>
          <w:p w14:paraId="0559BFAA"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9B2C"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CC97" w14:textId="77777777" w:rsidR="00012F44" w:rsidRDefault="00012F44">
            <w:pPr>
              <w:pStyle w:val="ProductList-TableBody"/>
            </w:pPr>
          </w:p>
        </w:tc>
      </w:tr>
    </w:tbl>
    <w:p w14:paraId="055AAA61" w14:textId="77777777" w:rsidR="00012F44" w:rsidRDefault="00012F44">
      <w:pPr>
        <w:pStyle w:val="ProductList-Body"/>
      </w:pPr>
    </w:p>
    <w:p w14:paraId="0247078F" w14:textId="77777777" w:rsidR="00012F44" w:rsidRDefault="00C371CD">
      <w:pPr>
        <w:pStyle w:val="ProductList-ClauseHeading"/>
        <w:outlineLvl w:val="4"/>
      </w:pPr>
      <w:r>
        <w:t>4.1 Exchange Kurumsal CAL with Services 2019 Ek Şart ve Koşulları</w:t>
      </w:r>
    </w:p>
    <w:p w14:paraId="79F9B4E3" w14:textId="77777777" w:rsidR="00012F44" w:rsidRDefault="00C371CD">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7B9D74A8" w14:textId="77777777" w:rsidR="00012F44" w:rsidRDefault="00012F44">
      <w:pPr>
        <w:pStyle w:val="ProductList-Body"/>
      </w:pPr>
    </w:p>
    <w:p w14:paraId="62913C1A" w14:textId="77777777" w:rsidR="00012F44" w:rsidRDefault="00C371CD">
      <w:pPr>
        <w:pStyle w:val="ProductList-ClauseHeading"/>
        <w:outlineLvl w:val="4"/>
      </w:pPr>
      <w:r>
        <w:t>4.2 Exchange Online Sesli Mesaj Hizmeti</w:t>
      </w:r>
    </w:p>
    <w:p w14:paraId="78BBA103" w14:textId="77777777" w:rsidR="00012F44" w:rsidRDefault="00C371CD">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511CDBB0" w14:textId="77777777" w:rsidR="00012F44" w:rsidRDefault="00012F44">
      <w:pPr>
        <w:pStyle w:val="ProductList-Body"/>
      </w:pPr>
    </w:p>
    <w:p w14:paraId="5B24C27B"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0E4F5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5D6D4"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5BB4E75" w14:textId="77777777" w:rsidR="00012F44" w:rsidRDefault="00012F44">
      <w:pPr>
        <w:pStyle w:val="ProductList-Body"/>
      </w:pPr>
    </w:p>
    <w:p w14:paraId="4DBD9F2B" w14:textId="77777777" w:rsidR="00012F44" w:rsidRDefault="00C371CD">
      <w:pPr>
        <w:pStyle w:val="ProductList-Offering2HeadingNoBorder"/>
        <w:outlineLvl w:val="2"/>
      </w:pPr>
      <w:bookmarkStart w:id="106" w:name="_Sec639"/>
      <w:r>
        <w:t>Project Server</w:t>
      </w:r>
      <w:bookmarkEnd w:id="106"/>
      <w:r>
        <w:fldChar w:fldCharType="begin"/>
      </w:r>
      <w:r>
        <w:instrText xml:space="preserve"> TC "</w:instrText>
      </w:r>
      <w:bookmarkStart w:id="107" w:name="_Toc25933867"/>
      <w:r>
        <w:instrText>Project Server</w:instrText>
      </w:r>
      <w:bookmarkEnd w:id="107"/>
      <w:r>
        <w:instrText>" \l 3</w:instrText>
      </w:r>
      <w:r>
        <w:fldChar w:fldCharType="end"/>
      </w:r>
    </w:p>
    <w:p w14:paraId="7E900517" w14:textId="77777777" w:rsidR="00012F44" w:rsidRDefault="00C371CD">
      <w:pPr>
        <w:pStyle w:val="ProductList-Offering1SubSection"/>
        <w:outlineLvl w:val="3"/>
      </w:pPr>
      <w:bookmarkStart w:id="108" w:name="_Sec684"/>
      <w:r>
        <w:t>1. Program Kullanılabilirliği</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12F44" w14:paraId="69B1C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046B4"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55144"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B6A81"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1B7AC"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00F09"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DA609"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71F8"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C3AF8"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F09F3"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D5830"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0A04"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40D3"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5E903015" w14:textId="77777777">
        <w:tc>
          <w:tcPr>
            <w:tcW w:w="4160" w:type="dxa"/>
            <w:tcBorders>
              <w:top w:val="single" w:sz="6" w:space="0" w:color="FFFFFF"/>
              <w:left w:val="none" w:sz="4" w:space="0" w:color="6E6E6E"/>
              <w:bottom w:val="dashed" w:sz="4" w:space="0" w:color="BFBFBF"/>
              <w:right w:val="none" w:sz="4" w:space="0" w:color="6E6E6E"/>
            </w:tcBorders>
          </w:tcPr>
          <w:p w14:paraId="63D6F64F" w14:textId="77777777" w:rsidR="00012F44" w:rsidRDefault="00C371C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B423BE" w14:textId="77777777" w:rsidR="00012F44" w:rsidRDefault="00C371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CC1135" w14:textId="77777777" w:rsidR="00012F44" w:rsidRDefault="00C371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BCE848" w14:textId="77777777" w:rsidR="00012F44" w:rsidRDefault="00C371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27FDAF" w14:textId="77777777" w:rsidR="00012F44" w:rsidRDefault="00C371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C8C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B94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FF6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61DF7"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620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689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A42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565B6BEF" w14:textId="77777777">
        <w:tc>
          <w:tcPr>
            <w:tcW w:w="4160" w:type="dxa"/>
            <w:tcBorders>
              <w:top w:val="dashed" w:sz="4" w:space="0" w:color="BFBFBF"/>
              <w:left w:val="none" w:sz="4" w:space="0" w:color="6E6E6E"/>
              <w:bottom w:val="none" w:sz="4" w:space="0" w:color="BFBFBF"/>
              <w:right w:val="none" w:sz="4" w:space="0" w:color="6E6E6E"/>
            </w:tcBorders>
          </w:tcPr>
          <w:p w14:paraId="5C917862" w14:textId="77777777" w:rsidR="00012F44" w:rsidRDefault="00C371CD">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53C430E0" w14:textId="77777777" w:rsidR="00012F44" w:rsidRDefault="00C371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93E315"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7B7113"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ADB494"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60F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BD5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BC1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F0D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0ED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4AD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C45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C488A1E" w14:textId="77777777" w:rsidR="00012F44" w:rsidRDefault="00C371CD">
      <w:pPr>
        <w:pStyle w:val="ProductList-Offering1SubSection"/>
        <w:outlineLvl w:val="3"/>
      </w:pPr>
      <w:bookmarkStart w:id="109" w:name="_Sec739"/>
      <w:r>
        <w:t>2. Ürün Şartları</w:t>
      </w:r>
      <w:bookmarkEnd w:id="109"/>
    </w:p>
    <w:tbl>
      <w:tblPr>
        <w:tblStyle w:val="PURTable"/>
        <w:tblW w:w="0" w:type="dxa"/>
        <w:tblLook w:val="04A0" w:firstRow="1" w:lastRow="0" w:firstColumn="1" w:lastColumn="0" w:noHBand="0" w:noVBand="1"/>
      </w:tblPr>
      <w:tblGrid>
        <w:gridCol w:w="3663"/>
        <w:gridCol w:w="3628"/>
        <w:gridCol w:w="3625"/>
      </w:tblGrid>
      <w:tr w:rsidR="00012F44" w14:paraId="78F52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E74FA7"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E7A0B2"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0C9D23" w14:textId="77777777" w:rsidR="00012F44" w:rsidRDefault="00C371CD">
            <w:pPr>
              <w:pStyle w:val="ProductList-TableBody"/>
            </w:pPr>
            <w:r>
              <w:rPr>
                <w:color w:val="404040"/>
              </w:rPr>
              <w:t>Alt Sürümler: Geçerli Değil</w:t>
            </w:r>
          </w:p>
        </w:tc>
      </w:tr>
      <w:tr w:rsidR="00012F44" w14:paraId="601B0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D0D3"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1AC6"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FBCFBF8"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12F44" w14:paraId="7886A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B16E"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85CD"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F632" w14:textId="77777777" w:rsidR="00012F44" w:rsidRDefault="00C371CD">
            <w:pPr>
              <w:pStyle w:val="ProductList-TableBody"/>
            </w:pPr>
            <w:r>
              <w:rPr>
                <w:color w:val="404040"/>
              </w:rPr>
              <w:t>Uygun Azaltma: Geçerli Değil</w:t>
            </w:r>
          </w:p>
        </w:tc>
      </w:tr>
      <w:tr w:rsidR="00012F44" w14:paraId="21F9A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3301"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894D"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23F2" w14:textId="77777777" w:rsidR="00012F44" w:rsidRDefault="00C371CD">
            <w:pPr>
              <w:pStyle w:val="ProductList-TableBody"/>
            </w:pPr>
            <w:r>
              <w:rPr>
                <w:color w:val="404040"/>
              </w:rPr>
              <w:t>Uygun Adet Artırımı: Geçerli Değil</w:t>
            </w:r>
          </w:p>
        </w:tc>
      </w:tr>
      <w:tr w:rsidR="00012F44" w14:paraId="6E8D9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454C"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2A7C"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A187" w14:textId="77777777" w:rsidR="00012F44" w:rsidRDefault="00012F44">
            <w:pPr>
              <w:pStyle w:val="ProductList-TableBody"/>
            </w:pPr>
          </w:p>
        </w:tc>
      </w:tr>
    </w:tbl>
    <w:p w14:paraId="48FFB2D1" w14:textId="77777777" w:rsidR="00012F44" w:rsidRDefault="00C371CD">
      <w:pPr>
        <w:pStyle w:val="ProductList-Offering1SubSection"/>
        <w:outlineLvl w:val="3"/>
      </w:pPr>
      <w:bookmarkStart w:id="110" w:name="_Sec795"/>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012F44" w14:paraId="01386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BCAFA"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6A47F" w14:textId="77777777" w:rsidR="00012F44" w:rsidRDefault="00C371CD">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1818783"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12F44" w14:paraId="549D50E1" w14:textId="77777777">
        <w:tc>
          <w:tcPr>
            <w:tcW w:w="4040" w:type="dxa"/>
            <w:tcBorders>
              <w:top w:val="single" w:sz="4" w:space="0" w:color="000000"/>
              <w:left w:val="single" w:sz="4" w:space="0" w:color="000000"/>
              <w:bottom w:val="single" w:sz="4" w:space="0" w:color="000000"/>
              <w:right w:val="single" w:sz="4" w:space="0" w:color="000000"/>
            </w:tcBorders>
          </w:tcPr>
          <w:p w14:paraId="6C796A72" w14:textId="77777777" w:rsidR="00012F44" w:rsidRDefault="00C371C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8F592D3"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6DF6" w14:textId="77777777" w:rsidR="00012F44" w:rsidRDefault="00C371CD">
            <w:pPr>
              <w:pStyle w:val="ProductList-TableBody"/>
            </w:pPr>
            <w:r>
              <w:rPr>
                <w:color w:val="404040"/>
              </w:rPr>
              <w:t>Dâhil Edilen Teknolojiler: Geçerli Değil</w:t>
            </w:r>
          </w:p>
        </w:tc>
      </w:tr>
      <w:tr w:rsidR="00012F44" w14:paraId="54CFA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B1C3" w14:textId="77777777" w:rsidR="00012F44" w:rsidRDefault="00C371C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6081"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0676" w14:textId="77777777" w:rsidR="00012F44" w:rsidRDefault="00012F44">
            <w:pPr>
              <w:pStyle w:val="ProductList-TableBody"/>
            </w:pPr>
          </w:p>
        </w:tc>
      </w:tr>
    </w:tbl>
    <w:p w14:paraId="3E847C3B" w14:textId="77777777" w:rsidR="00012F44" w:rsidRDefault="00012F44">
      <w:pPr>
        <w:pStyle w:val="ProductList-Body"/>
      </w:pPr>
    </w:p>
    <w:p w14:paraId="7B9EAECF" w14:textId="77777777" w:rsidR="00012F44" w:rsidRDefault="00C371C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012F44" w14:paraId="35D80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A53111" w14:textId="77777777" w:rsidR="00012F44" w:rsidRDefault="00C371C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9580204" w14:textId="77777777" w:rsidR="00012F44" w:rsidRDefault="00C371C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5206B5" w14:textId="77777777" w:rsidR="00012F44" w:rsidRDefault="00C371CD">
            <w:pPr>
              <w:pStyle w:val="ProductList-TableBody"/>
            </w:pPr>
            <w:r>
              <w:t>Project Online Essentials Kullanıcı SL'si</w:t>
            </w:r>
          </w:p>
        </w:tc>
      </w:tr>
      <w:tr w:rsidR="00012F44" w14:paraId="00F45E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187612" w14:textId="77777777" w:rsidR="00012F44" w:rsidRDefault="00012F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765DA5" w14:textId="77777777" w:rsidR="00012F44" w:rsidRDefault="00C371CD">
            <w:pPr>
              <w:pStyle w:val="ProductList-TableBody"/>
            </w:pPr>
            <w:r>
              <w:t>Project Plan 3 Kullanıcı SL'si</w:t>
            </w:r>
            <w:r>
              <w:fldChar w:fldCharType="begin"/>
            </w:r>
            <w:r>
              <w:instrText xml:space="preserve"> XE "Project Plan 3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4F332E6" w14:textId="77777777" w:rsidR="00012F44" w:rsidRDefault="00C371CD">
            <w:pPr>
              <w:pStyle w:val="ProductList-TableBody"/>
            </w:pPr>
            <w:r>
              <w:t>Project Plan 5 Kullanıcı SL'si</w:t>
            </w:r>
            <w:r>
              <w:fldChar w:fldCharType="begin"/>
            </w:r>
            <w:r>
              <w:instrText xml:space="preserve"> XE "Project Plan 5 Kullanıcı SL'si" </w:instrText>
            </w:r>
            <w:r>
              <w:fldChar w:fldCharType="end"/>
            </w:r>
          </w:p>
        </w:tc>
      </w:tr>
      <w:tr w:rsidR="00012F44" w14:paraId="6D276D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DED506"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9F2A2A" w14:textId="77777777" w:rsidR="00012F44" w:rsidRDefault="00C371C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9214A2C" w14:textId="77777777" w:rsidR="00012F44" w:rsidRDefault="00012F44">
            <w:pPr>
              <w:pStyle w:val="ProductList-TableBody"/>
            </w:pPr>
          </w:p>
        </w:tc>
      </w:tr>
    </w:tbl>
    <w:p w14:paraId="1CA74AB6" w14:textId="77777777" w:rsidR="00012F44" w:rsidRDefault="00012F44">
      <w:pPr>
        <w:pStyle w:val="ProductList-Body"/>
      </w:pPr>
    </w:p>
    <w:p w14:paraId="58E9D8E5" w14:textId="77777777" w:rsidR="00012F44" w:rsidRDefault="00C371CD">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012F44" w14:paraId="5EFC7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2AC8C" w14:textId="77777777" w:rsidR="00012F44" w:rsidRDefault="00C371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124B28" w14:textId="77777777" w:rsidR="00012F44" w:rsidRDefault="00012F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D9FE44" w14:textId="77777777" w:rsidR="00012F44" w:rsidRDefault="00012F44">
            <w:pPr>
              <w:pStyle w:val="ProductList-TableBody"/>
            </w:pPr>
          </w:p>
        </w:tc>
      </w:tr>
    </w:tbl>
    <w:p w14:paraId="160E782B" w14:textId="77777777" w:rsidR="00012F44" w:rsidRDefault="00C371CD">
      <w:pPr>
        <w:pStyle w:val="ProductList-Offering1SubSection"/>
        <w:outlineLvl w:val="3"/>
      </w:pPr>
      <w:bookmarkStart w:id="111" w:name="_Sec822"/>
      <w:r>
        <w:t>4. Yazılım Güvencesi</w:t>
      </w:r>
      <w:bookmarkEnd w:id="111"/>
    </w:p>
    <w:tbl>
      <w:tblPr>
        <w:tblStyle w:val="PURTable"/>
        <w:tblW w:w="0" w:type="dxa"/>
        <w:tblLook w:val="04A0" w:firstRow="1" w:lastRow="0" w:firstColumn="1" w:lastColumn="0" w:noHBand="0" w:noVBand="1"/>
      </w:tblPr>
      <w:tblGrid>
        <w:gridCol w:w="3649"/>
        <w:gridCol w:w="3639"/>
        <w:gridCol w:w="3628"/>
      </w:tblGrid>
      <w:tr w:rsidR="00012F44" w14:paraId="67F0E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4D466"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3F53188"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A1E81" w14:textId="77777777" w:rsidR="00012F44" w:rsidRDefault="00C371CD">
            <w:pPr>
              <w:pStyle w:val="ProductList-TableBody"/>
            </w:pPr>
            <w:r>
              <w:rPr>
                <w:color w:val="404040"/>
              </w:rPr>
              <w:t>Yük Devretme Hakları: Geçerli Değil</w:t>
            </w:r>
          </w:p>
        </w:tc>
      </w:tr>
      <w:tr w:rsidR="00012F44" w14:paraId="6CEEC3D0" w14:textId="77777777">
        <w:tc>
          <w:tcPr>
            <w:tcW w:w="4040" w:type="dxa"/>
            <w:tcBorders>
              <w:top w:val="single" w:sz="4" w:space="0" w:color="000000"/>
              <w:left w:val="single" w:sz="4" w:space="0" w:color="000000"/>
              <w:bottom w:val="single" w:sz="4" w:space="0" w:color="000000"/>
              <w:right w:val="single" w:sz="4" w:space="0" w:color="000000"/>
            </w:tcBorders>
          </w:tcPr>
          <w:p w14:paraId="1F6D62DE"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B484"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0BEF" w14:textId="77777777" w:rsidR="00012F44" w:rsidRDefault="00C371CD">
            <w:pPr>
              <w:pStyle w:val="ProductList-TableBody"/>
            </w:pPr>
            <w:r>
              <w:rPr>
                <w:color w:val="404040"/>
              </w:rPr>
              <w:t>Dolaşım Hakları: Geçerli Değil</w:t>
            </w:r>
          </w:p>
        </w:tc>
      </w:tr>
      <w:tr w:rsidR="00012F44" w14:paraId="073C3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E34C"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A144"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928F" w14:textId="77777777" w:rsidR="00012F44" w:rsidRDefault="00012F44">
            <w:pPr>
              <w:pStyle w:val="ProductList-TableBody"/>
            </w:pPr>
          </w:p>
        </w:tc>
      </w:tr>
    </w:tbl>
    <w:p w14:paraId="2D2965F1"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1BA48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88720"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31EEFF0" w14:textId="77777777" w:rsidR="00012F44" w:rsidRDefault="00012F44">
      <w:pPr>
        <w:pStyle w:val="ProductList-Body"/>
      </w:pPr>
    </w:p>
    <w:p w14:paraId="24E78B87" w14:textId="77777777" w:rsidR="00012F44" w:rsidRDefault="00C371CD">
      <w:pPr>
        <w:pStyle w:val="ProductList-Offering2HeadingNoBorder"/>
        <w:outlineLvl w:val="2"/>
      </w:pPr>
      <w:bookmarkStart w:id="112" w:name="_Sec640"/>
      <w:r>
        <w:t>SharePoint Server</w:t>
      </w:r>
      <w:bookmarkEnd w:id="112"/>
      <w:r>
        <w:fldChar w:fldCharType="begin"/>
      </w:r>
      <w:r>
        <w:instrText xml:space="preserve"> TC "</w:instrText>
      </w:r>
      <w:bookmarkStart w:id="113" w:name="_Toc25933868"/>
      <w:r>
        <w:instrText>SharePoint Server</w:instrText>
      </w:r>
      <w:bookmarkEnd w:id="113"/>
      <w:r>
        <w:instrText>" \l 3</w:instrText>
      </w:r>
      <w:r>
        <w:fldChar w:fldCharType="end"/>
      </w:r>
    </w:p>
    <w:p w14:paraId="61E07C81" w14:textId="77777777" w:rsidR="00012F44" w:rsidRDefault="00C371CD">
      <w:pPr>
        <w:pStyle w:val="ProductList-Offering1SubSection"/>
        <w:outlineLvl w:val="3"/>
      </w:pPr>
      <w:bookmarkStart w:id="114" w:name="_Sec685"/>
      <w:r>
        <w:t>1. Program Kullanılabilirliği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2F44" w14:paraId="737689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153F1F"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756E"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EFD4"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5CF2"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FB44F"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53968"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80440"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7F14D"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0FFF3"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7D31D"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ABE19"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B8A0"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4446FE78" w14:textId="77777777">
        <w:tc>
          <w:tcPr>
            <w:tcW w:w="4160" w:type="dxa"/>
            <w:tcBorders>
              <w:top w:val="single" w:sz="6" w:space="0" w:color="FFFFFF"/>
              <w:left w:val="none" w:sz="4" w:space="0" w:color="6E6E6E"/>
              <w:bottom w:val="dashed" w:sz="4" w:space="0" w:color="BFBFBF"/>
              <w:right w:val="none" w:sz="4" w:space="0" w:color="6E6E6E"/>
            </w:tcBorders>
          </w:tcPr>
          <w:p w14:paraId="257470AC" w14:textId="77777777" w:rsidR="00012F44" w:rsidRDefault="00C371C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132BC1" w14:textId="77777777" w:rsidR="00012F44" w:rsidRDefault="00C371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8290F0" w14:textId="77777777" w:rsidR="00012F44" w:rsidRDefault="00C371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FF0A8D" w14:textId="77777777" w:rsidR="00012F44" w:rsidRDefault="00C371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448203" w14:textId="77777777" w:rsidR="00012F44" w:rsidRDefault="00C371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8F2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5BE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B3B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448E"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C39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670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267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65E4FE54" w14:textId="77777777">
        <w:tc>
          <w:tcPr>
            <w:tcW w:w="4160" w:type="dxa"/>
            <w:tcBorders>
              <w:top w:val="dashed" w:sz="4" w:space="0" w:color="BFBFBF"/>
              <w:left w:val="none" w:sz="4" w:space="0" w:color="6E6E6E"/>
              <w:bottom w:val="dashed" w:sz="4" w:space="0" w:color="BFBFBF"/>
              <w:right w:val="none" w:sz="4" w:space="0" w:color="6E6E6E"/>
            </w:tcBorders>
          </w:tcPr>
          <w:p w14:paraId="729D2DDD" w14:textId="77777777" w:rsidR="00012F44" w:rsidRDefault="00C371CD">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2F5632F" w14:textId="77777777" w:rsidR="00012F44" w:rsidRDefault="00C371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EACB21"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7F8EA6"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90523E"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FE97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5FD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7A0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2E3E"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6A4A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F03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2C4B" w14:textId="77777777" w:rsidR="00012F44" w:rsidRDefault="00C371CD">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3038DCA3" w14:textId="77777777">
        <w:tc>
          <w:tcPr>
            <w:tcW w:w="4160" w:type="dxa"/>
            <w:tcBorders>
              <w:top w:val="dashed" w:sz="4" w:space="0" w:color="BFBFBF"/>
              <w:left w:val="none" w:sz="4" w:space="0" w:color="6E6E6E"/>
              <w:bottom w:val="none" w:sz="4" w:space="0" w:color="BFBFBF"/>
              <w:right w:val="none" w:sz="4" w:space="0" w:color="6E6E6E"/>
            </w:tcBorders>
          </w:tcPr>
          <w:p w14:paraId="1CFDC87D" w14:textId="77777777" w:rsidR="00012F44" w:rsidRDefault="00C371CD">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4F01336F" w14:textId="77777777" w:rsidR="00012F44" w:rsidRDefault="00C371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1F02DC"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BDB472"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C06371"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9A5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404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4FA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257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37F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1AF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F822" w14:textId="77777777" w:rsidR="00012F44" w:rsidRDefault="00C371CD">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0751A1B" w14:textId="77777777" w:rsidR="00012F44" w:rsidRDefault="00C371CD">
      <w:pPr>
        <w:pStyle w:val="ProductList-Offering1SubSection"/>
        <w:outlineLvl w:val="3"/>
      </w:pPr>
      <w:bookmarkStart w:id="115" w:name="_Sec740"/>
      <w:r>
        <w:t>2. Ürün Şartları</w:t>
      </w:r>
      <w:bookmarkEnd w:id="115"/>
    </w:p>
    <w:tbl>
      <w:tblPr>
        <w:tblStyle w:val="PURTable"/>
        <w:tblW w:w="0" w:type="dxa"/>
        <w:tblLook w:val="04A0" w:firstRow="1" w:lastRow="0" w:firstColumn="1" w:lastColumn="0" w:noHBand="0" w:noVBand="1"/>
      </w:tblPr>
      <w:tblGrid>
        <w:gridCol w:w="3663"/>
        <w:gridCol w:w="3628"/>
        <w:gridCol w:w="3625"/>
      </w:tblGrid>
      <w:tr w:rsidR="00012F44" w14:paraId="51157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773CD2"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4653B47"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9FD75B" w14:textId="77777777" w:rsidR="00012F44" w:rsidRDefault="00C371CD">
            <w:pPr>
              <w:pStyle w:val="ProductList-TableBody"/>
            </w:pPr>
            <w:r>
              <w:rPr>
                <w:color w:val="404040"/>
              </w:rPr>
              <w:t>Alt Sürümler: Geçerli Değil</w:t>
            </w:r>
          </w:p>
        </w:tc>
      </w:tr>
      <w:tr w:rsidR="00012F44" w14:paraId="6BDAC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791F"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712E"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FEAC028"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12F44" w14:paraId="56334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985A"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7E5A"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0B60" w14:textId="77777777" w:rsidR="00012F44" w:rsidRDefault="00C371CD">
            <w:pPr>
              <w:pStyle w:val="ProductList-TableBody"/>
            </w:pPr>
            <w:r>
              <w:rPr>
                <w:color w:val="404040"/>
              </w:rPr>
              <w:t>Uygun Azaltma: Geçerli Değil</w:t>
            </w:r>
          </w:p>
        </w:tc>
      </w:tr>
      <w:tr w:rsidR="00012F44" w14:paraId="21212244" w14:textId="77777777">
        <w:tc>
          <w:tcPr>
            <w:tcW w:w="4040" w:type="dxa"/>
            <w:tcBorders>
              <w:top w:val="single" w:sz="4" w:space="0" w:color="000000"/>
              <w:left w:val="single" w:sz="4" w:space="0" w:color="000000"/>
              <w:bottom w:val="single" w:sz="4" w:space="0" w:color="000000"/>
              <w:right w:val="single" w:sz="4" w:space="0" w:color="000000"/>
            </w:tcBorders>
          </w:tcPr>
          <w:p w14:paraId="07A0607B"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13D8"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120C" w14:textId="77777777" w:rsidR="00012F44" w:rsidRDefault="00C371CD">
            <w:pPr>
              <w:pStyle w:val="ProductList-TableBody"/>
            </w:pPr>
            <w:r>
              <w:rPr>
                <w:color w:val="404040"/>
              </w:rPr>
              <w:t>Uygun Adet Artırımı: Geçerli Değil</w:t>
            </w:r>
          </w:p>
        </w:tc>
      </w:tr>
      <w:tr w:rsidR="00012F44" w14:paraId="1DD4B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3E42"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1C41"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BEE2" w14:textId="77777777" w:rsidR="00012F44" w:rsidRDefault="00012F44">
            <w:pPr>
              <w:pStyle w:val="ProductList-TableBody"/>
            </w:pPr>
          </w:p>
        </w:tc>
      </w:tr>
    </w:tbl>
    <w:p w14:paraId="03D86BA0" w14:textId="77777777" w:rsidR="00012F44" w:rsidRDefault="00C371CD">
      <w:pPr>
        <w:pStyle w:val="ProductList-Offering1SubSection"/>
        <w:outlineLvl w:val="3"/>
      </w:pPr>
      <w:bookmarkStart w:id="116" w:name="_Sec798"/>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012F44" w14:paraId="15AF9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59080" w14:textId="77777777" w:rsidR="00012F44" w:rsidRDefault="00C371CD">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AA53AE5"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7FD12619"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12F44" w14:paraId="54175C0A" w14:textId="77777777">
        <w:tc>
          <w:tcPr>
            <w:tcW w:w="4040" w:type="dxa"/>
            <w:tcBorders>
              <w:top w:val="single" w:sz="4" w:space="0" w:color="000000"/>
              <w:left w:val="single" w:sz="4" w:space="0" w:color="000000"/>
              <w:bottom w:val="single" w:sz="4" w:space="0" w:color="000000"/>
              <w:right w:val="single" w:sz="4" w:space="0" w:color="000000"/>
            </w:tcBorders>
          </w:tcPr>
          <w:p w14:paraId="0BF9CD9E" w14:textId="77777777" w:rsidR="00012F44" w:rsidRDefault="00C371C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951CEB7"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EB52" w14:textId="77777777" w:rsidR="00012F44" w:rsidRDefault="00C371CD">
            <w:pPr>
              <w:pStyle w:val="ProductList-TableBody"/>
            </w:pPr>
            <w:r>
              <w:rPr>
                <w:color w:val="404040"/>
              </w:rPr>
              <w:t>Dâhil Edilen Teknolojiler: Geçerli Değil</w:t>
            </w:r>
          </w:p>
        </w:tc>
      </w:tr>
      <w:tr w:rsidR="00012F44" w14:paraId="24237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CEC4" w14:textId="77777777" w:rsidR="00012F44" w:rsidRDefault="00C371C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F497"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3851" w14:textId="77777777" w:rsidR="00012F44" w:rsidRDefault="00012F44">
            <w:pPr>
              <w:pStyle w:val="ProductList-TableBody"/>
            </w:pPr>
          </w:p>
        </w:tc>
      </w:tr>
    </w:tbl>
    <w:p w14:paraId="7FC6672E" w14:textId="77777777" w:rsidR="00012F44" w:rsidRDefault="00012F44">
      <w:pPr>
        <w:pStyle w:val="ProductList-Body"/>
      </w:pPr>
    </w:p>
    <w:p w14:paraId="7971542E" w14:textId="77777777" w:rsidR="00012F44" w:rsidRDefault="00C371CD">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012F44" w14:paraId="27541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B76E50" w14:textId="77777777" w:rsidR="00012F44" w:rsidRDefault="00C371C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70FA172" w14:textId="77777777" w:rsidR="00012F44" w:rsidRDefault="00C371CD">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4DB15699" w14:textId="77777777" w:rsidR="00012F44" w:rsidRDefault="00C371CD">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012F44" w14:paraId="6FD961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FFE81"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39646" w14:textId="77777777" w:rsidR="00012F44" w:rsidRDefault="00C371C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C8B520" w14:textId="77777777" w:rsidR="00012F44" w:rsidRDefault="00012F44">
            <w:pPr>
              <w:pStyle w:val="ProductList-TableBody"/>
            </w:pPr>
          </w:p>
        </w:tc>
      </w:tr>
    </w:tbl>
    <w:p w14:paraId="01737DF6" w14:textId="77777777" w:rsidR="00012F44" w:rsidRDefault="00012F44">
      <w:pPr>
        <w:pStyle w:val="ProductList-Body"/>
      </w:pPr>
    </w:p>
    <w:p w14:paraId="46B3E6F6" w14:textId="77777777" w:rsidR="00012F44" w:rsidRDefault="00C371CD">
      <w:pPr>
        <w:pStyle w:val="ProductList-SubClauseHeading"/>
        <w:outlineLvl w:val="5"/>
      </w:pPr>
      <w:r>
        <w:t>3.1.1 SharePoint Kurumsal CAL ile İlişkili Ek SharePoint Server İşlevselliği</w:t>
      </w:r>
    </w:p>
    <w:p w14:paraId="7EB045BA" w14:textId="77777777" w:rsidR="00012F44" w:rsidRDefault="00C371CD">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012F44" w14:paraId="36C3C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6FFE7C" w14:textId="77777777" w:rsidR="00012F44" w:rsidRDefault="00C371C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282B616" w14:textId="77777777" w:rsidR="00012F44" w:rsidRDefault="00C371CD">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0B903812" w14:textId="77777777" w:rsidR="00012F44" w:rsidRDefault="00C371CD">
            <w:pPr>
              <w:pStyle w:val="ProductList-TableBody"/>
            </w:pPr>
            <w:r>
              <w:t>SharePoint Online (Plan 2) Kullanıcı SL'si</w:t>
            </w:r>
          </w:p>
        </w:tc>
      </w:tr>
      <w:tr w:rsidR="00012F44" w14:paraId="4CCA24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EA1F48"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BEC6EE" w14:textId="77777777" w:rsidR="00012F44" w:rsidRDefault="00C371C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E24DA8" w14:textId="77777777" w:rsidR="00012F44" w:rsidRDefault="00012F44">
            <w:pPr>
              <w:pStyle w:val="ProductList-TableBody"/>
            </w:pPr>
          </w:p>
        </w:tc>
      </w:tr>
    </w:tbl>
    <w:p w14:paraId="01F5DFCD" w14:textId="77777777" w:rsidR="00012F44" w:rsidRDefault="00012F44">
      <w:pPr>
        <w:pStyle w:val="ProductList-BodyIndented"/>
      </w:pPr>
    </w:p>
    <w:p w14:paraId="50976BF3" w14:textId="77777777" w:rsidR="00012F44" w:rsidRDefault="00C371CD">
      <w:pPr>
        <w:pStyle w:val="ProductList-ClauseHeading"/>
        <w:outlineLvl w:val="4"/>
      </w:pPr>
      <w:r>
        <w:t>3.2 Kamusal Olarak Kullanılabilir İçeriğe Erişen Kullanıcılar için CAL Feragati</w:t>
      </w:r>
    </w:p>
    <w:p w14:paraId="5C153720" w14:textId="77777777" w:rsidR="00012F44" w:rsidRDefault="00C371CD">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34F09C0B" w14:textId="77777777" w:rsidR="00012F44" w:rsidRDefault="00012F44">
      <w:pPr>
        <w:pStyle w:val="ProductList-Body"/>
      </w:pPr>
    </w:p>
    <w:p w14:paraId="0D9F2E89" w14:textId="77777777" w:rsidR="00012F44" w:rsidRDefault="00C371CD">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012F44" w14:paraId="2E487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C8FDC2" w14:textId="77777777" w:rsidR="00012F44" w:rsidRDefault="00C371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BBD9F5" w14:textId="77777777" w:rsidR="00012F44" w:rsidRDefault="00012F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A58E15" w14:textId="77777777" w:rsidR="00012F44" w:rsidRDefault="00012F44">
            <w:pPr>
              <w:pStyle w:val="ProductList-TableBody"/>
            </w:pPr>
          </w:p>
        </w:tc>
      </w:tr>
    </w:tbl>
    <w:p w14:paraId="2DBE1AC1" w14:textId="77777777" w:rsidR="00012F44" w:rsidRDefault="00012F44">
      <w:pPr>
        <w:pStyle w:val="ProductList-Body"/>
      </w:pPr>
    </w:p>
    <w:p w14:paraId="711535B4" w14:textId="77777777" w:rsidR="00012F44" w:rsidRDefault="00012F44">
      <w:pPr>
        <w:pStyle w:val="ProductList-Body"/>
      </w:pPr>
    </w:p>
    <w:p w14:paraId="55BA2131" w14:textId="77777777" w:rsidR="00012F44" w:rsidRDefault="00C371CD">
      <w:pPr>
        <w:pStyle w:val="ProductList-Offering1SubSection"/>
        <w:outlineLvl w:val="3"/>
      </w:pPr>
      <w:bookmarkStart w:id="117" w:name="_Sec825"/>
      <w:r>
        <w:t>4. Yazılım Güvencesi</w:t>
      </w:r>
      <w:bookmarkEnd w:id="117"/>
    </w:p>
    <w:tbl>
      <w:tblPr>
        <w:tblStyle w:val="PURTable"/>
        <w:tblW w:w="0" w:type="dxa"/>
        <w:tblLook w:val="04A0" w:firstRow="1" w:lastRow="0" w:firstColumn="1" w:lastColumn="0" w:noHBand="0" w:noVBand="1"/>
      </w:tblPr>
      <w:tblGrid>
        <w:gridCol w:w="3648"/>
        <w:gridCol w:w="3641"/>
        <w:gridCol w:w="3627"/>
      </w:tblGrid>
      <w:tr w:rsidR="00012F44" w14:paraId="22F41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836BB"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A788D48"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0EBD6" w14:textId="77777777" w:rsidR="00012F44" w:rsidRDefault="00C371CD">
            <w:pPr>
              <w:pStyle w:val="ProductList-TableBody"/>
            </w:pPr>
            <w:r>
              <w:rPr>
                <w:color w:val="404040"/>
              </w:rPr>
              <w:t>Yük Devretme Hakları: Geçerli Değil</w:t>
            </w:r>
          </w:p>
        </w:tc>
      </w:tr>
      <w:tr w:rsidR="00012F44" w14:paraId="7D6D90A0" w14:textId="77777777">
        <w:tc>
          <w:tcPr>
            <w:tcW w:w="4040" w:type="dxa"/>
            <w:tcBorders>
              <w:top w:val="single" w:sz="4" w:space="0" w:color="000000"/>
              <w:left w:val="single" w:sz="4" w:space="0" w:color="000000"/>
              <w:bottom w:val="single" w:sz="4" w:space="0" w:color="000000"/>
              <w:right w:val="single" w:sz="4" w:space="0" w:color="000000"/>
            </w:tcBorders>
          </w:tcPr>
          <w:p w14:paraId="09B13A72"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6F1BCCBA"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E6F2" w14:textId="77777777" w:rsidR="00012F44" w:rsidRDefault="00C371CD">
            <w:pPr>
              <w:pStyle w:val="ProductList-TableBody"/>
            </w:pPr>
            <w:r>
              <w:rPr>
                <w:color w:val="404040"/>
              </w:rPr>
              <w:t>Dolaşım Hakları: Geçerli Değil</w:t>
            </w:r>
          </w:p>
        </w:tc>
      </w:tr>
      <w:tr w:rsidR="00012F44" w14:paraId="382A8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4B99"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27FD"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F50A" w14:textId="77777777" w:rsidR="00012F44" w:rsidRDefault="00012F44">
            <w:pPr>
              <w:pStyle w:val="ProductList-TableBody"/>
            </w:pPr>
          </w:p>
        </w:tc>
      </w:tr>
    </w:tbl>
    <w:p w14:paraId="51DF8070"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27E62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F3663"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310F0E5" w14:textId="77777777" w:rsidR="00012F44" w:rsidRDefault="00012F44">
      <w:pPr>
        <w:pStyle w:val="ProductList-Body"/>
      </w:pPr>
    </w:p>
    <w:p w14:paraId="7BF665F7" w14:textId="77777777" w:rsidR="00012F44" w:rsidRDefault="00C371CD">
      <w:pPr>
        <w:pStyle w:val="ProductList-Offering2HeadingNoBorder"/>
        <w:outlineLvl w:val="2"/>
      </w:pPr>
      <w:bookmarkStart w:id="118" w:name="_Sec641"/>
      <w:r>
        <w:t>Skype Kurumsal Sunucusu</w:t>
      </w:r>
      <w:bookmarkEnd w:id="118"/>
      <w:r>
        <w:fldChar w:fldCharType="begin"/>
      </w:r>
      <w:r>
        <w:instrText xml:space="preserve"> TC "</w:instrText>
      </w:r>
      <w:bookmarkStart w:id="119" w:name="_Toc25933869"/>
      <w:r>
        <w:instrText>Skype Kurumsal Sunucusu</w:instrText>
      </w:r>
      <w:bookmarkEnd w:id="119"/>
      <w:r>
        <w:instrText>" \l 3</w:instrText>
      </w:r>
      <w:r>
        <w:fldChar w:fldCharType="end"/>
      </w:r>
    </w:p>
    <w:p w14:paraId="36B2C0B3" w14:textId="77777777" w:rsidR="00012F44" w:rsidRDefault="00C371CD">
      <w:pPr>
        <w:pStyle w:val="ProductList-Offering1SubSection"/>
        <w:outlineLvl w:val="3"/>
      </w:pPr>
      <w:bookmarkStart w:id="120" w:name="_Sec686"/>
      <w:r>
        <w:t>1. Program Kullanılabilirliği</w:t>
      </w:r>
      <w:bookmarkEnd w:id="120"/>
    </w:p>
    <w:p w14:paraId="02975232" w14:textId="77777777" w:rsidR="00012F44" w:rsidRDefault="00012F4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012F44" w14:paraId="4D8581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9005D"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FAC1A"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A5AC0"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84CDE"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9C7AC"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2E0852"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0EC6"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DABBB"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EAB1"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56643"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E9A3"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FEF20"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34B22121" w14:textId="77777777">
        <w:tc>
          <w:tcPr>
            <w:tcW w:w="4160" w:type="dxa"/>
            <w:tcBorders>
              <w:top w:val="single" w:sz="6" w:space="0" w:color="FFFFFF"/>
              <w:left w:val="none" w:sz="4" w:space="0" w:color="6E6E6E"/>
              <w:bottom w:val="dashed" w:sz="4" w:space="0" w:color="BFBFBF"/>
              <w:right w:val="none" w:sz="4" w:space="0" w:color="6E6E6E"/>
            </w:tcBorders>
          </w:tcPr>
          <w:p w14:paraId="15C42F63" w14:textId="77777777" w:rsidR="00012F44" w:rsidRDefault="00C371CD">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5AA030" w14:textId="77777777" w:rsidR="00012F44" w:rsidRDefault="00C371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C02643" w14:textId="77777777" w:rsidR="00012F44" w:rsidRDefault="00C371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887D22" w14:textId="77777777" w:rsidR="00012F44" w:rsidRDefault="00C371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353BF2" w14:textId="77777777" w:rsidR="00012F44" w:rsidRDefault="00C371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8E6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D6F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A70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A7D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616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D69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92C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4CDC7B38" w14:textId="77777777">
        <w:tc>
          <w:tcPr>
            <w:tcW w:w="4160" w:type="dxa"/>
            <w:tcBorders>
              <w:top w:val="dashed" w:sz="4" w:space="0" w:color="BFBFBF"/>
              <w:left w:val="none" w:sz="4" w:space="0" w:color="6E6E6E"/>
              <w:bottom w:val="dashed" w:sz="4" w:space="0" w:color="BFBFBF"/>
              <w:right w:val="none" w:sz="4" w:space="0" w:color="6E6E6E"/>
            </w:tcBorders>
          </w:tcPr>
          <w:p w14:paraId="30ADCF59" w14:textId="77777777" w:rsidR="00012F44" w:rsidRDefault="00C371CD">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16F85370" w14:textId="77777777" w:rsidR="00012F44" w:rsidRDefault="00C371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A5BBD0"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230962"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2BC0E0"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4E2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327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B70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53EC"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87BA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4CE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D2DF" w14:textId="77777777" w:rsidR="00012F44" w:rsidRDefault="00C371CD">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1FC08FC7" w14:textId="77777777">
        <w:tc>
          <w:tcPr>
            <w:tcW w:w="4160" w:type="dxa"/>
            <w:tcBorders>
              <w:top w:val="dashed" w:sz="4" w:space="0" w:color="BFBFBF"/>
              <w:left w:val="none" w:sz="4" w:space="0" w:color="6E6E6E"/>
              <w:bottom w:val="dashed" w:sz="4" w:space="0" w:color="BFBFBF"/>
              <w:right w:val="none" w:sz="4" w:space="0" w:color="6E6E6E"/>
            </w:tcBorders>
          </w:tcPr>
          <w:p w14:paraId="416FF4C0" w14:textId="77777777" w:rsidR="00012F44" w:rsidRDefault="00C371CD">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F0D48AE" w14:textId="77777777" w:rsidR="00012F44" w:rsidRDefault="00C371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AA40BC"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823A27"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D9314"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46D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D1D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0B3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C660"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38F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A79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C8C9" w14:textId="77777777" w:rsidR="00012F44" w:rsidRDefault="00C371CD">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4A968075" w14:textId="77777777">
        <w:tc>
          <w:tcPr>
            <w:tcW w:w="4160" w:type="dxa"/>
            <w:tcBorders>
              <w:top w:val="dashed" w:sz="4" w:space="0" w:color="BFBFBF"/>
              <w:left w:val="none" w:sz="4" w:space="0" w:color="6E6E6E"/>
              <w:bottom w:val="dashed" w:sz="4" w:space="0" w:color="BFBFBF"/>
              <w:right w:val="none" w:sz="4" w:space="0" w:color="6E6E6E"/>
            </w:tcBorders>
          </w:tcPr>
          <w:p w14:paraId="39588715" w14:textId="77777777" w:rsidR="00012F44" w:rsidRDefault="00C371CD">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442F68A" w14:textId="77777777" w:rsidR="00012F44" w:rsidRDefault="00C371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F8D1AA"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90562D"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6DA01"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5A8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411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C4C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CD9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23E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122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455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78134241" w14:textId="77777777">
        <w:tc>
          <w:tcPr>
            <w:tcW w:w="4160" w:type="dxa"/>
            <w:tcBorders>
              <w:top w:val="dashed" w:sz="4" w:space="0" w:color="BFBFBF"/>
              <w:left w:val="none" w:sz="4" w:space="0" w:color="6E6E6E"/>
              <w:bottom w:val="none" w:sz="4" w:space="0" w:color="FFFFFF"/>
              <w:right w:val="none" w:sz="4" w:space="0" w:color="6E6E6E"/>
            </w:tcBorders>
          </w:tcPr>
          <w:p w14:paraId="0ACAD349" w14:textId="77777777" w:rsidR="00012F44" w:rsidRDefault="00C371CD">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221855A3"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9A17F2"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956E91"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3BF676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984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7C3C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2115"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F06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8E1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2C6B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794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5E1BC50" w14:textId="77777777" w:rsidR="00012F44" w:rsidRDefault="00C371CD">
      <w:pPr>
        <w:pStyle w:val="ProductList-Offering1SubSection"/>
        <w:outlineLvl w:val="3"/>
      </w:pPr>
      <w:bookmarkStart w:id="121" w:name="_Sec741"/>
      <w:r>
        <w:t>2. Ürün Şartları</w:t>
      </w:r>
      <w:bookmarkEnd w:id="121"/>
    </w:p>
    <w:tbl>
      <w:tblPr>
        <w:tblStyle w:val="PURTable"/>
        <w:tblW w:w="0" w:type="dxa"/>
        <w:tblLook w:val="04A0" w:firstRow="1" w:lastRow="0" w:firstColumn="1" w:lastColumn="0" w:noHBand="0" w:noVBand="1"/>
      </w:tblPr>
      <w:tblGrid>
        <w:gridCol w:w="3663"/>
        <w:gridCol w:w="3628"/>
        <w:gridCol w:w="3625"/>
      </w:tblGrid>
      <w:tr w:rsidR="00012F44" w14:paraId="5A2F4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216EB"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3B35DE48"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D50BE" w14:textId="77777777" w:rsidR="00012F44" w:rsidRDefault="00C371CD">
            <w:pPr>
              <w:pStyle w:val="ProductList-TableBody"/>
            </w:pPr>
            <w:r>
              <w:rPr>
                <w:color w:val="404040"/>
              </w:rPr>
              <w:t>Alt Sürümler: Geçerli Değil</w:t>
            </w:r>
          </w:p>
        </w:tc>
      </w:tr>
      <w:tr w:rsidR="00012F44" w14:paraId="5B963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233F"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17D4"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16F0817"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12F44" w14:paraId="1A55C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000D"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BB66"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3F99" w14:textId="77777777" w:rsidR="00012F44" w:rsidRDefault="00C371CD">
            <w:pPr>
              <w:pStyle w:val="ProductList-TableBody"/>
            </w:pPr>
            <w:r>
              <w:rPr>
                <w:color w:val="404040"/>
              </w:rPr>
              <w:t>Uygun Azaltma: Geçerli Değil</w:t>
            </w:r>
          </w:p>
        </w:tc>
      </w:tr>
      <w:tr w:rsidR="00012F44" w14:paraId="0D13F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DBD9"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02A7"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8CF2" w14:textId="77777777" w:rsidR="00012F44" w:rsidRDefault="00C371CD">
            <w:pPr>
              <w:pStyle w:val="ProductList-TableBody"/>
            </w:pPr>
            <w:r>
              <w:rPr>
                <w:color w:val="404040"/>
              </w:rPr>
              <w:t>Uygun Adet Artırımı: Geçerli Değil</w:t>
            </w:r>
          </w:p>
        </w:tc>
      </w:tr>
      <w:tr w:rsidR="00012F44" w14:paraId="56D92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F8BC"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1B71"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7B0C" w14:textId="77777777" w:rsidR="00012F44" w:rsidRDefault="00012F44">
            <w:pPr>
              <w:pStyle w:val="ProductList-TableBody"/>
            </w:pPr>
          </w:p>
        </w:tc>
      </w:tr>
    </w:tbl>
    <w:p w14:paraId="6411E2FC" w14:textId="77777777" w:rsidR="00012F44" w:rsidRDefault="00C371CD">
      <w:pPr>
        <w:pStyle w:val="ProductList-Offering1SubSection"/>
        <w:outlineLvl w:val="3"/>
      </w:pPr>
      <w:bookmarkStart w:id="122" w:name="_Sec799"/>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012F44" w14:paraId="79521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DC074" w14:textId="77777777" w:rsidR="00012F44" w:rsidRDefault="00C371CD">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CF2FC" w14:textId="77777777" w:rsidR="00012F44" w:rsidRDefault="00C371CD">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3CD2AD60"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12F44" w14:paraId="52808139" w14:textId="77777777">
        <w:tc>
          <w:tcPr>
            <w:tcW w:w="4040" w:type="dxa"/>
            <w:tcBorders>
              <w:top w:val="single" w:sz="4" w:space="0" w:color="000000"/>
              <w:left w:val="single" w:sz="4" w:space="0" w:color="000000"/>
              <w:bottom w:val="single" w:sz="4" w:space="0" w:color="000000"/>
              <w:right w:val="single" w:sz="4" w:space="0" w:color="000000"/>
            </w:tcBorders>
          </w:tcPr>
          <w:p w14:paraId="5C65A72B" w14:textId="77777777" w:rsidR="00012F44" w:rsidRDefault="00C371C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2CB0F56"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0318339B" w14:textId="77777777" w:rsidR="00012F44" w:rsidRDefault="00C371CD">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012F44" w14:paraId="0A8D2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A3F3A"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648C"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057C" w14:textId="77777777" w:rsidR="00012F44" w:rsidRDefault="00012F44">
            <w:pPr>
              <w:pStyle w:val="ProductList-TableBody"/>
            </w:pPr>
          </w:p>
        </w:tc>
      </w:tr>
    </w:tbl>
    <w:p w14:paraId="647D3FCE" w14:textId="77777777" w:rsidR="00012F44" w:rsidRDefault="00012F44">
      <w:pPr>
        <w:pStyle w:val="ProductList-Body"/>
      </w:pPr>
    </w:p>
    <w:p w14:paraId="34059FCC" w14:textId="77777777" w:rsidR="00012F44" w:rsidRDefault="00C371C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012F44" w14:paraId="4B394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D02668" w14:textId="77777777" w:rsidR="00012F44" w:rsidRDefault="00C371C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A5E40B2" w14:textId="77777777" w:rsidR="00012F44" w:rsidRDefault="00C371CD">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E4A921" w14:textId="77777777" w:rsidR="00012F44" w:rsidRDefault="00C371CD">
            <w:pPr>
              <w:pStyle w:val="ProductList-TableBody"/>
            </w:pPr>
            <w:r>
              <w:t>Skype Kurumsal Çevrimiçi Sürüm (Plan 1/1G/1A/2/2G/2A) Kullanıcı SL'leri</w:t>
            </w:r>
          </w:p>
        </w:tc>
      </w:tr>
      <w:tr w:rsidR="00012F44" w14:paraId="2F0603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6E8004"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214A2" w14:textId="77777777" w:rsidR="00012F44" w:rsidRDefault="00C371C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4E7C5F" w14:textId="77777777" w:rsidR="00012F44" w:rsidRDefault="00012F44">
            <w:pPr>
              <w:pStyle w:val="ProductList-TableBody"/>
            </w:pPr>
          </w:p>
        </w:tc>
      </w:tr>
    </w:tbl>
    <w:p w14:paraId="14B4DE2B" w14:textId="77777777" w:rsidR="00012F44" w:rsidRDefault="00012F44">
      <w:pPr>
        <w:pStyle w:val="ProductList-Body"/>
      </w:pPr>
    </w:p>
    <w:p w14:paraId="79BBE505" w14:textId="77777777" w:rsidR="00012F44" w:rsidRDefault="00C371CD">
      <w:pPr>
        <w:pStyle w:val="ProductList-SubClauseHeading"/>
        <w:outlineLvl w:val="5"/>
      </w:pPr>
      <w:r>
        <w:t>3.1.1 Skype Kurumsal Sunucu Kurumsal CAL ile İlişkili Ek İşlevsellik</w:t>
      </w:r>
    </w:p>
    <w:p w14:paraId="384DE302" w14:textId="77777777" w:rsidR="00012F44" w:rsidRDefault="00C371CD">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012F44" w14:paraId="3791C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0A96AD" w14:textId="77777777" w:rsidR="00012F44" w:rsidRDefault="00C371C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443213E" w14:textId="77777777" w:rsidR="00012F44" w:rsidRDefault="00C371CD">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5F42C8" w14:textId="77777777" w:rsidR="00012F44" w:rsidRDefault="00C371CD">
            <w:pPr>
              <w:pStyle w:val="ProductList-TableBody"/>
            </w:pPr>
            <w:r>
              <w:t>Skype Kurumsal Çevrimiçi Sürüm (Plan 2/2A/2G) Kullanıcı SL'si</w:t>
            </w:r>
          </w:p>
        </w:tc>
      </w:tr>
      <w:tr w:rsidR="00012F44" w14:paraId="3AF06B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39C2FF"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FAAEBE" w14:textId="77777777" w:rsidR="00012F44" w:rsidRDefault="00C371C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0E7D7A" w14:textId="77777777" w:rsidR="00012F44" w:rsidRDefault="00012F44">
            <w:pPr>
              <w:pStyle w:val="ProductList-TableBody"/>
            </w:pPr>
          </w:p>
        </w:tc>
      </w:tr>
    </w:tbl>
    <w:p w14:paraId="345D4C03" w14:textId="77777777" w:rsidR="00012F44" w:rsidRDefault="00012F44">
      <w:pPr>
        <w:pStyle w:val="ProductList-BodyIndented"/>
      </w:pPr>
    </w:p>
    <w:p w14:paraId="7A39F118" w14:textId="77777777" w:rsidR="00012F44" w:rsidRDefault="00C371CD">
      <w:pPr>
        <w:pStyle w:val="ProductList-SubClauseHeading"/>
        <w:outlineLvl w:val="5"/>
      </w:pPr>
      <w:r>
        <w:t>3.1.2 Skype Kurumsal Sunucu Plus CAL ile İlişkili Ek İşlevsellik</w:t>
      </w:r>
    </w:p>
    <w:p w14:paraId="1BE3160A" w14:textId="77777777" w:rsidR="00012F44" w:rsidRDefault="00C371CD">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012F44" w14:paraId="22A7E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D13BE5" w14:textId="77777777" w:rsidR="00012F44" w:rsidRDefault="00C371C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2F3BE3A" w14:textId="77777777" w:rsidR="00012F44" w:rsidRDefault="00C371CD">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5BD55843" w14:textId="77777777" w:rsidR="00012F44" w:rsidRDefault="00C371CD">
            <w:pPr>
              <w:pStyle w:val="ProductList-TableBody"/>
            </w:pPr>
            <w:r>
              <w:t xml:space="preserve">CAL Eşdeğer Lisansı (bkz. </w:t>
            </w:r>
            <w:hyperlink w:anchor="_Sec591">
              <w:r>
                <w:rPr>
                  <w:color w:val="00467F"/>
                  <w:u w:val="single"/>
                </w:rPr>
                <w:t>Ek A</w:t>
              </w:r>
            </w:hyperlink>
            <w:r>
              <w:t>)</w:t>
            </w:r>
          </w:p>
        </w:tc>
      </w:tr>
      <w:tr w:rsidR="00012F44" w14:paraId="0662D1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65BA7B"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AFB729" w14:textId="77777777" w:rsidR="00012F44" w:rsidRDefault="00C371CD">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1C125565" w14:textId="77777777" w:rsidR="00012F44" w:rsidRDefault="00C371CD">
            <w:pPr>
              <w:pStyle w:val="ProductList-TableBody"/>
            </w:pPr>
            <w:r>
              <w:t>Skype Kurumsal Plus CAL Kullanıcı SL'si</w:t>
            </w:r>
          </w:p>
        </w:tc>
      </w:tr>
    </w:tbl>
    <w:p w14:paraId="18135084" w14:textId="77777777" w:rsidR="00012F44" w:rsidRDefault="00012F44">
      <w:pPr>
        <w:pStyle w:val="ProductList-BodyIndented"/>
      </w:pPr>
    </w:p>
    <w:p w14:paraId="380489EE" w14:textId="77777777" w:rsidR="00012F44" w:rsidRDefault="00C371CD">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012F44" w14:paraId="20529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2C4F39" w14:textId="77777777" w:rsidR="00012F44" w:rsidRDefault="00C371CD">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3BE7F66E" w14:textId="77777777" w:rsidR="00012F44" w:rsidRDefault="00C371CD">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4CE5A0B1" w14:textId="77777777" w:rsidR="00012F44" w:rsidRDefault="00C371CD">
            <w:pPr>
              <w:pStyle w:val="ProductList-TableBody"/>
            </w:pPr>
            <w:r>
              <w:t>Sesli/Görüntülü Konferans Sunucusu Rolü</w:t>
            </w:r>
          </w:p>
        </w:tc>
      </w:tr>
      <w:tr w:rsidR="00012F44" w14:paraId="628750A5" w14:textId="77777777">
        <w:tc>
          <w:tcPr>
            <w:tcW w:w="4040" w:type="dxa"/>
            <w:tcBorders>
              <w:top w:val="single" w:sz="4" w:space="0" w:color="000000"/>
              <w:left w:val="single" w:sz="4" w:space="0" w:color="000000"/>
              <w:bottom w:val="single" w:sz="4" w:space="0" w:color="000000"/>
              <w:right w:val="single" w:sz="4" w:space="0" w:color="000000"/>
            </w:tcBorders>
          </w:tcPr>
          <w:p w14:paraId="1ABC97B7" w14:textId="77777777" w:rsidR="00012F44" w:rsidRDefault="00C371CD">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501502E6" w14:textId="77777777" w:rsidR="00012F44" w:rsidRDefault="00C371CD">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511D0CF7" w14:textId="77777777" w:rsidR="00012F44" w:rsidRDefault="00C371CD">
            <w:pPr>
              <w:pStyle w:val="ProductList-TableBody"/>
            </w:pPr>
            <w:r>
              <w:t>Yönetici Rolü</w:t>
            </w:r>
          </w:p>
        </w:tc>
      </w:tr>
      <w:tr w:rsidR="00012F44" w14:paraId="1DAA0A6B" w14:textId="77777777">
        <w:tc>
          <w:tcPr>
            <w:tcW w:w="4040" w:type="dxa"/>
            <w:tcBorders>
              <w:top w:val="single" w:sz="4" w:space="0" w:color="000000"/>
              <w:left w:val="single" w:sz="4" w:space="0" w:color="000000"/>
              <w:bottom w:val="single" w:sz="4" w:space="0" w:color="000000"/>
              <w:right w:val="single" w:sz="4" w:space="0" w:color="000000"/>
            </w:tcBorders>
          </w:tcPr>
          <w:p w14:paraId="7C2DBFE0" w14:textId="77777777" w:rsidR="00012F44" w:rsidRDefault="00C371CD">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0226F0D6" w14:textId="77777777" w:rsidR="00012F44" w:rsidRDefault="00C371CD">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2AF1E9FB" w14:textId="77777777" w:rsidR="00012F44" w:rsidRDefault="00C371CD">
            <w:pPr>
              <w:pStyle w:val="ProductList-TableBody"/>
            </w:pPr>
            <w:r>
              <w:t>Ara Sunucu Rolü</w:t>
            </w:r>
          </w:p>
        </w:tc>
      </w:tr>
      <w:tr w:rsidR="00012F44" w14:paraId="3C1A1422" w14:textId="77777777">
        <w:tc>
          <w:tcPr>
            <w:tcW w:w="4040" w:type="dxa"/>
            <w:tcBorders>
              <w:top w:val="single" w:sz="4" w:space="0" w:color="000000"/>
              <w:left w:val="single" w:sz="4" w:space="0" w:color="000000"/>
              <w:bottom w:val="single" w:sz="4" w:space="0" w:color="000000"/>
              <w:right w:val="single" w:sz="4" w:space="0" w:color="000000"/>
            </w:tcBorders>
          </w:tcPr>
          <w:p w14:paraId="1F5E7940" w14:textId="77777777" w:rsidR="00012F44" w:rsidRDefault="00C371CD">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065E3F94" w14:textId="77777777" w:rsidR="00012F44" w:rsidRDefault="00C371CD">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68B9D480" w14:textId="77777777" w:rsidR="00012F44" w:rsidRDefault="00C371CD">
            <w:pPr>
              <w:pStyle w:val="ProductList-TableBody"/>
            </w:pPr>
            <w:r>
              <w:t>PowerShell Ek Bileşeni</w:t>
            </w:r>
          </w:p>
        </w:tc>
      </w:tr>
      <w:tr w:rsidR="00012F44" w14:paraId="3C46E11A" w14:textId="77777777">
        <w:tc>
          <w:tcPr>
            <w:tcW w:w="4040" w:type="dxa"/>
            <w:tcBorders>
              <w:top w:val="single" w:sz="4" w:space="0" w:color="000000"/>
              <w:left w:val="single" w:sz="4" w:space="0" w:color="000000"/>
              <w:bottom w:val="single" w:sz="4" w:space="0" w:color="000000"/>
              <w:right w:val="single" w:sz="4" w:space="0" w:color="000000"/>
            </w:tcBorders>
          </w:tcPr>
          <w:p w14:paraId="4F8329D4" w14:textId="77777777" w:rsidR="00012F44" w:rsidRDefault="00C371CD">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75E87CCF" w14:textId="77777777" w:rsidR="00012F44" w:rsidRDefault="00C371CD">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73090662" w14:textId="77777777" w:rsidR="00012F44" w:rsidRDefault="00C371CD">
            <w:pPr>
              <w:pStyle w:val="ProductList-TableBody"/>
            </w:pPr>
            <w:r>
              <w:t>Video Birlikte Çalışma Sunucu Rolü</w:t>
            </w:r>
          </w:p>
        </w:tc>
      </w:tr>
      <w:tr w:rsidR="00012F44" w14:paraId="711E9A63" w14:textId="77777777">
        <w:tc>
          <w:tcPr>
            <w:tcW w:w="4040" w:type="dxa"/>
            <w:tcBorders>
              <w:top w:val="single" w:sz="4" w:space="0" w:color="000000"/>
              <w:left w:val="single" w:sz="4" w:space="0" w:color="000000"/>
              <w:bottom w:val="single" w:sz="4" w:space="0" w:color="000000"/>
              <w:right w:val="single" w:sz="4" w:space="0" w:color="000000"/>
            </w:tcBorders>
          </w:tcPr>
          <w:p w14:paraId="063673E5" w14:textId="77777777" w:rsidR="00012F44" w:rsidRDefault="00C371C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208DCAC" w14:textId="77777777" w:rsidR="00012F44" w:rsidRDefault="00C371CD">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5906B36F" w14:textId="77777777" w:rsidR="00012F44" w:rsidRDefault="00012F44">
            <w:pPr>
              <w:pStyle w:val="ProductList-TableBody"/>
            </w:pPr>
          </w:p>
        </w:tc>
      </w:tr>
      <w:tr w:rsidR="00012F44" w14:paraId="32081660" w14:textId="77777777">
        <w:tc>
          <w:tcPr>
            <w:tcW w:w="4040" w:type="dxa"/>
            <w:tcBorders>
              <w:top w:val="single" w:sz="4" w:space="0" w:color="000000"/>
              <w:left w:val="single" w:sz="4" w:space="0" w:color="000000"/>
              <w:bottom w:val="single" w:sz="4" w:space="0" w:color="000000"/>
              <w:right w:val="single" w:sz="4" w:space="0" w:color="000000"/>
            </w:tcBorders>
          </w:tcPr>
          <w:p w14:paraId="3E15CBD7" w14:textId="77777777" w:rsidR="00012F44" w:rsidRDefault="00C371CD">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6539C4F4" w14:textId="77777777" w:rsidR="00012F44" w:rsidRDefault="00C371CD">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7445BA46" w14:textId="77777777" w:rsidR="00012F44" w:rsidRDefault="00012F44">
            <w:pPr>
              <w:pStyle w:val="ProductList-TableBody"/>
            </w:pPr>
          </w:p>
        </w:tc>
      </w:tr>
    </w:tbl>
    <w:p w14:paraId="7B4F3FF5" w14:textId="77777777" w:rsidR="00012F44" w:rsidRDefault="00012F44">
      <w:pPr>
        <w:pStyle w:val="ProductList-Body"/>
      </w:pPr>
    </w:p>
    <w:p w14:paraId="2A55871A" w14:textId="77777777" w:rsidR="00012F44" w:rsidRDefault="00C371CD">
      <w:pPr>
        <w:pStyle w:val="ProductList-Offering1SubSection"/>
        <w:outlineLvl w:val="3"/>
      </w:pPr>
      <w:bookmarkStart w:id="123" w:name="_Sec820"/>
      <w:r>
        <w:t>4. Yazılım Güvencesi</w:t>
      </w:r>
      <w:bookmarkEnd w:id="123"/>
    </w:p>
    <w:tbl>
      <w:tblPr>
        <w:tblStyle w:val="PURTable"/>
        <w:tblW w:w="0" w:type="dxa"/>
        <w:tblLook w:val="04A0" w:firstRow="1" w:lastRow="0" w:firstColumn="1" w:lastColumn="0" w:noHBand="0" w:noVBand="1"/>
      </w:tblPr>
      <w:tblGrid>
        <w:gridCol w:w="3649"/>
        <w:gridCol w:w="3639"/>
        <w:gridCol w:w="3628"/>
      </w:tblGrid>
      <w:tr w:rsidR="00012F44" w14:paraId="602BF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CB5E8"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44B475F"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DC2EE" w14:textId="77777777" w:rsidR="00012F44" w:rsidRDefault="00C371CD">
            <w:pPr>
              <w:pStyle w:val="ProductList-TableBody"/>
            </w:pPr>
            <w:r>
              <w:rPr>
                <w:color w:val="404040"/>
              </w:rPr>
              <w:t>Yük Devretme Hakları: Geçerli Değil</w:t>
            </w:r>
          </w:p>
        </w:tc>
      </w:tr>
      <w:tr w:rsidR="00012F44" w14:paraId="0AE19150" w14:textId="77777777">
        <w:tc>
          <w:tcPr>
            <w:tcW w:w="4040" w:type="dxa"/>
            <w:tcBorders>
              <w:top w:val="single" w:sz="4" w:space="0" w:color="000000"/>
              <w:left w:val="single" w:sz="4" w:space="0" w:color="000000"/>
              <w:bottom w:val="single" w:sz="4" w:space="0" w:color="000000"/>
              <w:right w:val="single" w:sz="4" w:space="0" w:color="000000"/>
            </w:tcBorders>
          </w:tcPr>
          <w:p w14:paraId="1303FEEF"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B57C00A"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EF5E" w14:textId="77777777" w:rsidR="00012F44" w:rsidRDefault="00C371CD">
            <w:pPr>
              <w:pStyle w:val="ProductList-TableBody"/>
            </w:pPr>
            <w:r>
              <w:rPr>
                <w:color w:val="404040"/>
              </w:rPr>
              <w:t>Dolaşım Hakları: Geçerli Değil</w:t>
            </w:r>
          </w:p>
        </w:tc>
      </w:tr>
      <w:tr w:rsidR="00012F44" w14:paraId="43AA8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6B54"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3102"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FC1B" w14:textId="77777777" w:rsidR="00012F44" w:rsidRDefault="00012F44">
            <w:pPr>
              <w:pStyle w:val="ProductList-TableBody"/>
            </w:pPr>
          </w:p>
        </w:tc>
      </w:tr>
    </w:tbl>
    <w:p w14:paraId="7FADFE41"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07886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FFC8C"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6EF7952" w14:textId="77777777" w:rsidR="00012F44" w:rsidRDefault="00012F44">
      <w:pPr>
        <w:pStyle w:val="ProductList-Body"/>
      </w:pPr>
    </w:p>
    <w:p w14:paraId="7C0E06CB" w14:textId="77777777" w:rsidR="00012F44" w:rsidRDefault="00C371CD">
      <w:pPr>
        <w:pStyle w:val="ProductList-Offering1HeadingNoBorder"/>
        <w:outlineLvl w:val="1"/>
      </w:pPr>
      <w:bookmarkStart w:id="124" w:name="_Sec614"/>
      <w:r>
        <w:t>SQL Server</w:t>
      </w:r>
      <w:bookmarkEnd w:id="124"/>
      <w:r>
        <w:fldChar w:fldCharType="begin"/>
      </w:r>
      <w:r>
        <w:instrText xml:space="preserve"> TC "</w:instrText>
      </w:r>
      <w:bookmarkStart w:id="125" w:name="_Toc25933870"/>
      <w:r>
        <w:instrText>SQL Server</w:instrText>
      </w:r>
      <w:bookmarkEnd w:id="125"/>
      <w:r>
        <w:instrText>" \l 2</w:instrText>
      </w:r>
      <w:r>
        <w:fldChar w:fldCharType="end"/>
      </w:r>
    </w:p>
    <w:p w14:paraId="412788F1" w14:textId="77777777" w:rsidR="00012F44" w:rsidRDefault="00C371CD">
      <w:pPr>
        <w:pStyle w:val="ProductList-Offering1SubSection"/>
        <w:outlineLvl w:val="2"/>
      </w:pPr>
      <w:bookmarkStart w:id="126" w:name="_Sec688"/>
      <w:r>
        <w:t>1. Program Kullanılabilirliği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12F44" w14:paraId="5D2A2C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D4E4F"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1EE7D"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F751"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ACA52"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9B35"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1DEA"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B75CC"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2DA25"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77868"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32C1D"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01173"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A5C77"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1094FCF0" w14:textId="77777777">
        <w:tc>
          <w:tcPr>
            <w:tcW w:w="4160" w:type="dxa"/>
            <w:tcBorders>
              <w:top w:val="single" w:sz="6" w:space="0" w:color="FFFFFF"/>
              <w:left w:val="none" w:sz="4" w:space="0" w:color="6E6E6E"/>
              <w:bottom w:val="dashed" w:sz="4" w:space="0" w:color="BFBFBF"/>
              <w:right w:val="none" w:sz="4" w:space="0" w:color="6E6E6E"/>
            </w:tcBorders>
          </w:tcPr>
          <w:p w14:paraId="35F83548" w14:textId="77777777" w:rsidR="00012F44" w:rsidRDefault="00C371C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20EE84" w14:textId="77777777" w:rsidR="00012F44" w:rsidRDefault="00C371C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06AEBE3" w14:textId="77777777" w:rsidR="00012F44" w:rsidRDefault="00C371C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0E82434" w14:textId="77777777" w:rsidR="00012F44" w:rsidRDefault="00C371C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4C1B655" w14:textId="77777777" w:rsidR="00012F44" w:rsidRDefault="00C371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B3B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6A3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E8C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708F"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F12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149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E48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012F44" w14:paraId="15828F09" w14:textId="77777777">
        <w:tc>
          <w:tcPr>
            <w:tcW w:w="4160" w:type="dxa"/>
            <w:tcBorders>
              <w:top w:val="dashed" w:sz="4" w:space="0" w:color="BFBFBF"/>
              <w:left w:val="none" w:sz="4" w:space="0" w:color="6E6E6E"/>
              <w:bottom w:val="dashed" w:sz="4" w:space="0" w:color="BFBFBF"/>
              <w:right w:val="none" w:sz="4" w:space="0" w:color="6E6E6E"/>
            </w:tcBorders>
          </w:tcPr>
          <w:p w14:paraId="3EB82F05" w14:textId="77777777" w:rsidR="00012F44" w:rsidRDefault="00C371CD">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3AF0B69F" w14:textId="77777777" w:rsidR="00012F44" w:rsidRDefault="00C371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9AC981" w14:textId="77777777" w:rsidR="00012F44" w:rsidRDefault="00C371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31283D" w14:textId="77777777" w:rsidR="00012F44" w:rsidRDefault="00C371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E185D9" w14:textId="77777777" w:rsidR="00012F44" w:rsidRDefault="00C371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BFEF"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EF1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393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05F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7D4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7DC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3B7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012F44" w14:paraId="25AE1C8B" w14:textId="77777777">
        <w:tc>
          <w:tcPr>
            <w:tcW w:w="4160" w:type="dxa"/>
            <w:tcBorders>
              <w:top w:val="dashed" w:sz="4" w:space="0" w:color="BFBFBF"/>
              <w:left w:val="none" w:sz="4" w:space="0" w:color="6E6E6E"/>
              <w:bottom w:val="dashed" w:sz="4" w:space="0" w:color="BFBFBF"/>
              <w:right w:val="none" w:sz="4" w:space="0" w:color="6E6E6E"/>
            </w:tcBorders>
          </w:tcPr>
          <w:p w14:paraId="4CB60118" w14:textId="77777777" w:rsidR="00012F44" w:rsidRDefault="00C371C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54D1BA" w14:textId="77777777" w:rsidR="00012F44" w:rsidRDefault="00C371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FECEDF"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3160D"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81F725" w14:textId="77777777" w:rsidR="00012F44" w:rsidRDefault="00C371C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1B2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C49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ECD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7CF3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6C6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F20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A4C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012F44" w14:paraId="7E5DE3B1" w14:textId="77777777">
        <w:tc>
          <w:tcPr>
            <w:tcW w:w="4160" w:type="dxa"/>
            <w:tcBorders>
              <w:top w:val="dashed" w:sz="4" w:space="0" w:color="BFBFBF"/>
              <w:left w:val="none" w:sz="4" w:space="0" w:color="6E6E6E"/>
              <w:bottom w:val="dashed" w:sz="4" w:space="0" w:color="BFBFBF"/>
              <w:right w:val="none" w:sz="4" w:space="0" w:color="6E6E6E"/>
            </w:tcBorders>
          </w:tcPr>
          <w:p w14:paraId="2389C775" w14:textId="77777777" w:rsidR="00012F44" w:rsidRDefault="00C371CD">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77B58780" w14:textId="77777777" w:rsidR="00012F44" w:rsidRDefault="00C371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1C3BF4" w14:textId="77777777" w:rsidR="00012F44" w:rsidRDefault="00C371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834BC41" w14:textId="77777777" w:rsidR="00012F44" w:rsidRDefault="00C371C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2707CC" w14:textId="77777777" w:rsidR="00012F44" w:rsidRDefault="00C371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CC1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63E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3F3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B271"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58E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F36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8DD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012F44" w14:paraId="0CF45339" w14:textId="77777777">
        <w:tc>
          <w:tcPr>
            <w:tcW w:w="4160" w:type="dxa"/>
            <w:tcBorders>
              <w:top w:val="dashed" w:sz="4" w:space="0" w:color="BFBFBF"/>
              <w:left w:val="none" w:sz="4" w:space="0" w:color="6E6E6E"/>
              <w:bottom w:val="dashed" w:sz="4" w:space="0" w:color="B2B2B2"/>
              <w:right w:val="none" w:sz="4" w:space="0" w:color="6E6E6E"/>
            </w:tcBorders>
          </w:tcPr>
          <w:p w14:paraId="72F4E9CB" w14:textId="77777777" w:rsidR="00012F44" w:rsidRDefault="00C371C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8BA118C" w14:textId="77777777" w:rsidR="00012F44" w:rsidRDefault="00C371C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5400AFD"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4F271AA"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FF53DC"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F53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089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641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B5E1"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50A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0CC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E5EB" w14:textId="77777777" w:rsidR="00012F44" w:rsidRDefault="00C371CD">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43F5BB63" w14:textId="77777777">
        <w:tc>
          <w:tcPr>
            <w:tcW w:w="4160" w:type="dxa"/>
            <w:tcBorders>
              <w:top w:val="dashed" w:sz="4" w:space="0" w:color="B2B2B2"/>
              <w:left w:val="none" w:sz="4" w:space="0" w:color="6E6E6E"/>
              <w:bottom w:val="dashed" w:sz="4" w:space="0" w:color="B2B2B2"/>
              <w:right w:val="none" w:sz="4" w:space="0" w:color="6E6E6E"/>
            </w:tcBorders>
          </w:tcPr>
          <w:p w14:paraId="142965EF" w14:textId="77777777" w:rsidR="00012F44" w:rsidRDefault="00C371CD">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3384C75" w14:textId="77777777" w:rsidR="00012F44" w:rsidRDefault="00012F4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D9D4AE" w14:textId="77777777" w:rsidR="00012F44" w:rsidRDefault="00012F4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C10F8C" w14:textId="77777777" w:rsidR="00012F44" w:rsidRDefault="00012F4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57E3CE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3825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B6F2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45CF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F97A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970F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F1C9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2EB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012F44" w14:paraId="1B80B94A" w14:textId="77777777">
        <w:tc>
          <w:tcPr>
            <w:tcW w:w="4160" w:type="dxa"/>
            <w:tcBorders>
              <w:top w:val="dashed" w:sz="4" w:space="0" w:color="B2B2B2"/>
              <w:left w:val="none" w:sz="4" w:space="0" w:color="6E6E6E"/>
              <w:bottom w:val="single" w:sz="4" w:space="0" w:color="FFFFFF"/>
              <w:right w:val="none" w:sz="4" w:space="0" w:color="6E6E6E"/>
            </w:tcBorders>
          </w:tcPr>
          <w:p w14:paraId="45229DAE" w14:textId="77777777" w:rsidR="00012F44" w:rsidRDefault="00C371CD">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C07F872" w14:textId="77777777" w:rsidR="00012F44" w:rsidRDefault="00C371C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8D31E42" w14:textId="77777777" w:rsidR="00012F44" w:rsidRDefault="00012F4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63C9296" w14:textId="77777777" w:rsidR="00012F44" w:rsidRDefault="00012F4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CD0385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561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A80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DA47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FD0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41C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E8B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F57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3451044E" w14:textId="77777777" w:rsidR="00012F44" w:rsidRDefault="00C371CD">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231EF58F" w14:textId="77777777" w:rsidR="00012F44" w:rsidRDefault="00C371CD">
      <w:pPr>
        <w:pStyle w:val="ProductList-Offering1SubSection"/>
        <w:outlineLvl w:val="2"/>
      </w:pPr>
      <w:bookmarkStart w:id="127" w:name="_Sec743"/>
      <w:r>
        <w:t>2. Ürün Koşulları</w:t>
      </w:r>
      <w:bookmarkEnd w:id="127"/>
    </w:p>
    <w:tbl>
      <w:tblPr>
        <w:tblStyle w:val="PURTable"/>
        <w:tblW w:w="0" w:type="dxa"/>
        <w:tblLook w:val="04A0" w:firstRow="1" w:lastRow="0" w:firstColumn="1" w:lastColumn="0" w:noHBand="0" w:noVBand="1"/>
      </w:tblPr>
      <w:tblGrid>
        <w:gridCol w:w="3654"/>
        <w:gridCol w:w="3617"/>
        <w:gridCol w:w="3645"/>
      </w:tblGrid>
      <w:tr w:rsidR="00012F44" w14:paraId="5ECAE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BF44E4"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5C2C5C8"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5C2A534F" w14:textId="77777777" w:rsidR="00012F44" w:rsidRDefault="00C371CD">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012F44" w14:paraId="1AB4E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1635"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E05B948"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6CA1EAAD"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12F44" w14:paraId="4F11F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AE3C"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DADEA32"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5510" w14:textId="77777777" w:rsidR="00012F44" w:rsidRDefault="00C371CD">
            <w:pPr>
              <w:pStyle w:val="ProductList-TableBody"/>
            </w:pPr>
            <w:r>
              <w:rPr>
                <w:color w:val="404040"/>
              </w:rPr>
              <w:t>Uygun Azaltma: Geçerli Değil</w:t>
            </w:r>
          </w:p>
        </w:tc>
      </w:tr>
      <w:tr w:rsidR="00012F44" w14:paraId="1D4483DA" w14:textId="77777777">
        <w:tc>
          <w:tcPr>
            <w:tcW w:w="4040" w:type="dxa"/>
            <w:tcBorders>
              <w:top w:val="single" w:sz="4" w:space="0" w:color="000000"/>
              <w:left w:val="single" w:sz="4" w:space="0" w:color="000000"/>
              <w:bottom w:val="single" w:sz="4" w:space="0" w:color="000000"/>
              <w:right w:val="single" w:sz="4" w:space="0" w:color="000000"/>
            </w:tcBorders>
          </w:tcPr>
          <w:p w14:paraId="7E93A7DF"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183E"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AA4F" w14:textId="77777777" w:rsidR="00012F44" w:rsidRDefault="00C371CD">
            <w:pPr>
              <w:pStyle w:val="ProductList-TableBody"/>
            </w:pPr>
            <w:r>
              <w:rPr>
                <w:color w:val="404040"/>
              </w:rPr>
              <w:t>Uygun Adet Artırımı: Geçerli Değil</w:t>
            </w:r>
          </w:p>
        </w:tc>
      </w:tr>
      <w:tr w:rsidR="00012F44" w14:paraId="09499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F764"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B630"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F068" w14:textId="77777777" w:rsidR="00012F44" w:rsidRDefault="00012F44">
            <w:pPr>
              <w:pStyle w:val="ProductList-TableBody"/>
            </w:pPr>
          </w:p>
        </w:tc>
      </w:tr>
    </w:tbl>
    <w:p w14:paraId="680A6D9B" w14:textId="77777777" w:rsidR="00012F44" w:rsidRDefault="00012F44">
      <w:pPr>
        <w:pStyle w:val="ProductList-Body"/>
      </w:pPr>
    </w:p>
    <w:p w14:paraId="731BB816" w14:textId="77777777" w:rsidR="00012F44" w:rsidRDefault="00C371CD">
      <w:pPr>
        <w:pStyle w:val="ProductList-ClauseHeading"/>
        <w:outlineLvl w:val="3"/>
      </w:pPr>
      <w:r>
        <w:t>2.1 SQL Server Enterprise (Server/CAL)</w:t>
      </w:r>
    </w:p>
    <w:p w14:paraId="09720999" w14:textId="77777777" w:rsidR="00012F44" w:rsidRDefault="00C371CD">
      <w:pPr>
        <w:pStyle w:val="ProductList-Body"/>
      </w:pPr>
      <w:r>
        <w:t>Mevcut SQL Server Enterprise (Server/CAL) müşterileri, o Lisans Modeli kapsamında edinilen Sunucu Lisansları ile ilgili YG'lerini yenileyebilirler, ancak SQL Server Enterprise (Server/CAL) için yeni Sunucu Lisansları artık mevcut değildir.</w:t>
      </w:r>
    </w:p>
    <w:p w14:paraId="76E6F1BE" w14:textId="77777777" w:rsidR="00012F44" w:rsidRDefault="00012F44">
      <w:pPr>
        <w:pStyle w:val="ProductList-Body"/>
      </w:pPr>
    </w:p>
    <w:p w14:paraId="14D50AF3" w14:textId="77777777" w:rsidR="00012F44" w:rsidRDefault="00C371CD">
      <w:pPr>
        <w:pStyle w:val="ProductList-ClauseHeading"/>
        <w:outlineLvl w:val="3"/>
      </w:pPr>
      <w:r>
        <w:t>2.2 SQL Server Paralel Veri Ambarı</w:t>
      </w:r>
    </w:p>
    <w:p w14:paraId="4C11C8BE" w14:textId="77777777" w:rsidR="00012F44" w:rsidRDefault="00C371CD">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614F1144" w14:textId="77777777" w:rsidR="00012F44" w:rsidRDefault="00012F44">
      <w:pPr>
        <w:pStyle w:val="ProductList-Body"/>
      </w:pPr>
    </w:p>
    <w:p w14:paraId="31563B4A" w14:textId="77777777" w:rsidR="00012F44" w:rsidRDefault="00C371CD">
      <w:pPr>
        <w:pStyle w:val="ProductList-Offering1SubSection"/>
        <w:outlineLvl w:val="2"/>
      </w:pPr>
      <w:bookmarkStart w:id="128" w:name="_Sec794"/>
      <w:r>
        <w:t>3. Kullanım Hakları</w:t>
      </w:r>
      <w:bookmarkEnd w:id="128"/>
    </w:p>
    <w:tbl>
      <w:tblPr>
        <w:tblStyle w:val="PURTable"/>
        <w:tblW w:w="0" w:type="dxa"/>
        <w:tblLook w:val="04A0" w:firstRow="1" w:lastRow="0" w:firstColumn="1" w:lastColumn="0" w:noHBand="0" w:noVBand="1"/>
      </w:tblPr>
      <w:tblGrid>
        <w:gridCol w:w="3646"/>
        <w:gridCol w:w="3647"/>
        <w:gridCol w:w="3623"/>
      </w:tblGrid>
      <w:tr w:rsidR="00012F44" w14:paraId="225AA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D5AB3"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6AFD768B"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8B99375"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12F44" w14:paraId="27DA8B79" w14:textId="77777777">
        <w:tc>
          <w:tcPr>
            <w:tcW w:w="4040" w:type="dxa"/>
            <w:tcBorders>
              <w:top w:val="single" w:sz="4" w:space="0" w:color="000000"/>
              <w:left w:val="single" w:sz="4" w:space="0" w:color="000000"/>
              <w:bottom w:val="single" w:sz="4" w:space="0" w:color="000000"/>
              <w:right w:val="single" w:sz="4" w:space="0" w:color="000000"/>
            </w:tcBorders>
          </w:tcPr>
          <w:p w14:paraId="0A7045C1" w14:textId="77777777" w:rsidR="00012F44" w:rsidRDefault="00C371C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1030C054"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394F075F" w14:textId="77777777" w:rsidR="00012F44" w:rsidRDefault="00C371C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Windows Yazılım Bileşenleri</w:t>
            </w:r>
          </w:p>
        </w:tc>
      </w:tr>
      <w:tr w:rsidR="00012F44" w14:paraId="5987976D" w14:textId="77777777">
        <w:tc>
          <w:tcPr>
            <w:tcW w:w="4040" w:type="dxa"/>
            <w:tcBorders>
              <w:top w:val="single" w:sz="4" w:space="0" w:color="000000"/>
              <w:left w:val="single" w:sz="4" w:space="0" w:color="000000"/>
              <w:bottom w:val="single" w:sz="4" w:space="0" w:color="000000"/>
              <w:right w:val="single" w:sz="4" w:space="0" w:color="000000"/>
            </w:tcBorders>
          </w:tcPr>
          <w:p w14:paraId="06257122"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E676"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3726" w14:textId="77777777" w:rsidR="00012F44" w:rsidRDefault="00012F44">
            <w:pPr>
              <w:pStyle w:val="ProductList-TableBody"/>
            </w:pPr>
          </w:p>
        </w:tc>
      </w:tr>
    </w:tbl>
    <w:p w14:paraId="41C91CA5" w14:textId="77777777" w:rsidR="00012F44" w:rsidRDefault="00012F44">
      <w:pPr>
        <w:pStyle w:val="ProductList-Body"/>
      </w:pPr>
    </w:p>
    <w:p w14:paraId="5B5CBCEF" w14:textId="77777777" w:rsidR="00012F44" w:rsidRDefault="00C371CD">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012F44" w14:paraId="29566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FC8F23F" w14:textId="77777777" w:rsidR="00012F44" w:rsidRDefault="00C371C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B021110" w14:textId="77777777" w:rsidR="00012F44" w:rsidRDefault="00C371C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95552CE" w14:textId="77777777" w:rsidR="00012F44" w:rsidRDefault="00012F44">
            <w:pPr>
              <w:pStyle w:val="ProductList-TableBody"/>
            </w:pPr>
          </w:p>
        </w:tc>
      </w:tr>
    </w:tbl>
    <w:p w14:paraId="71D272B7" w14:textId="77777777" w:rsidR="00012F44" w:rsidRDefault="00012F44">
      <w:pPr>
        <w:pStyle w:val="ProductList-Body"/>
      </w:pPr>
    </w:p>
    <w:p w14:paraId="3187BCE9" w14:textId="77777777" w:rsidR="00012F44" w:rsidRDefault="00C371CD">
      <w:pPr>
        <w:pStyle w:val="ProductList-ClauseHeading"/>
        <w:outlineLvl w:val="3"/>
      </w:pPr>
      <w:r>
        <w:t>3.2 SQL Server'ın Önceki Sürümlerine İlişkin Otomatik Güncellemeler</w:t>
      </w:r>
    </w:p>
    <w:p w14:paraId="3F66F5CF" w14:textId="77777777" w:rsidR="00012F44" w:rsidRDefault="00C371CD">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6BF0E4C2" w14:textId="77777777" w:rsidR="00012F44" w:rsidRDefault="00012F44">
      <w:pPr>
        <w:pStyle w:val="ProductList-Body"/>
      </w:pPr>
    </w:p>
    <w:p w14:paraId="1384C929" w14:textId="77777777" w:rsidR="00012F44" w:rsidRDefault="00C371CD">
      <w:pPr>
        <w:pStyle w:val="ProductList-ClauseHeading"/>
        <w:outlineLvl w:val="3"/>
      </w:pPr>
      <w:r>
        <w:t>3.3 SQL Server Platformu Seçimi</w:t>
      </w:r>
    </w:p>
    <w:p w14:paraId="6825E5E9" w14:textId="77777777" w:rsidR="00012F44" w:rsidRDefault="00C371CD">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10F20872" w14:textId="77777777" w:rsidR="00012F44" w:rsidRDefault="00012F44">
      <w:pPr>
        <w:pStyle w:val="ProductList-Body"/>
      </w:pPr>
    </w:p>
    <w:p w14:paraId="303AA700" w14:textId="77777777" w:rsidR="00012F44" w:rsidRDefault="00C371CD">
      <w:pPr>
        <w:pStyle w:val="ProductList-ClauseHeading"/>
        <w:outlineLvl w:val="3"/>
      </w:pPr>
      <w:r>
        <w:t>3.4 Standard Edition için Çalışan Örnekler</w:t>
      </w:r>
    </w:p>
    <w:p w14:paraId="55257D92" w14:textId="77777777" w:rsidR="00012F44" w:rsidRDefault="00C371CD">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1A4F2A53" w14:textId="77777777" w:rsidR="00012F44" w:rsidRDefault="00012F44">
      <w:pPr>
        <w:pStyle w:val="ProductList-Body"/>
      </w:pPr>
    </w:p>
    <w:p w14:paraId="6A177549" w14:textId="77777777" w:rsidR="00012F44" w:rsidRDefault="00C371CD">
      <w:pPr>
        <w:pStyle w:val="ProductList-ClauseHeading"/>
        <w:outlineLvl w:val="3"/>
      </w:pPr>
      <w:r>
        <w:t>3.5 SQL Server Big Data Node'ları</w:t>
      </w:r>
    </w:p>
    <w:p w14:paraId="20FB6822" w14:textId="77777777" w:rsidR="00012F44" w:rsidRDefault="00C371CD">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67D6A86E" w14:textId="77777777" w:rsidR="00012F44" w:rsidRDefault="00012F44">
      <w:pPr>
        <w:pStyle w:val="ProductList-Body"/>
      </w:pPr>
    </w:p>
    <w:p w14:paraId="31087A20" w14:textId="77777777" w:rsidR="00012F44" w:rsidRDefault="00C371CD">
      <w:pPr>
        <w:pStyle w:val="ProductList-ClauseHeading"/>
        <w:outlineLvl w:val="3"/>
      </w:pPr>
      <w:r>
        <w:t>3.6 SQL Server 2019 Enterprise için Çalışan Örnekler (Sunucu/CAL)</w:t>
      </w:r>
    </w:p>
    <w:p w14:paraId="2D41E243" w14:textId="77777777" w:rsidR="00012F44" w:rsidRDefault="00C371CD">
      <w:pPr>
        <w:pStyle w:val="ProductList-Body"/>
      </w:pPr>
      <w:r>
        <w:t xml:space="preserve">Müşteri sunucu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tek seferde, Lisanslı Sunucu üzerindeki en fazla dört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Müşterinin sunucu yazılımını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çalıştırması durumunda,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herhangi bir zamanda en fazla 20 </w:t>
      </w:r>
      <w:r>
        <w:fldChar w:fldCharType="begin"/>
      </w:r>
      <w:r>
        <w:instrText xml:space="preserve"> AutoTextList   \s NoStyle \t "Fiziksel Çekirdek, Fiziksel İşlemcideki çekirdek anlamına gelir." </w:instrText>
      </w:r>
      <w:r>
        <w:fldChar w:fldCharType="separate"/>
      </w:r>
      <w:r>
        <w:rPr>
          <w:color w:val="0563C1"/>
        </w:rPr>
        <w:t>Fiziksel Çekirdeğe</w:t>
      </w:r>
      <w:r>
        <w:fldChar w:fldCharType="end"/>
      </w:r>
      <w:r>
        <w:t xml:space="preserve"> erişebilir. Müşterinin sunucu yazılımını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çalıştırması durumunda, söz konusu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seti herhangi bir zamanda en fazla 20 Donanım İş Parçacığına erişebilir. Müşteri, atanan her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 dört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aynı sınırlamalara tabi olarak çalıştırabilir.</w:t>
      </w:r>
    </w:p>
    <w:p w14:paraId="5391E680" w14:textId="77777777" w:rsidR="00012F44" w:rsidRDefault="00012F44">
      <w:pPr>
        <w:pStyle w:val="ProductList-Body"/>
      </w:pPr>
    </w:p>
    <w:p w14:paraId="1F44A541" w14:textId="77777777" w:rsidR="00012F44" w:rsidRDefault="00C371CD">
      <w:pPr>
        <w:pStyle w:val="ProductList-ClauseHeading"/>
        <w:outlineLvl w:val="3"/>
      </w:pPr>
      <w:r>
        <w:t>3.7 Paralel Veri Ambarı (PDW) için Yük Devretme Sunucuları</w:t>
      </w:r>
    </w:p>
    <w:p w14:paraId="27845F8B" w14:textId="77777777" w:rsidR="00012F44" w:rsidRDefault="00C371CD">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1C52226D" w14:textId="77777777" w:rsidR="00012F44" w:rsidRDefault="00012F44">
      <w:pPr>
        <w:pStyle w:val="ProductList-Body"/>
      </w:pPr>
    </w:p>
    <w:p w14:paraId="15FF7BA7" w14:textId="77777777" w:rsidR="00012F44" w:rsidRDefault="00C371CD">
      <w:pPr>
        <w:pStyle w:val="ProductList-ClauseHeading"/>
        <w:outlineLvl w:val="3"/>
      </w:pPr>
      <w:r>
        <w:t>3.8 Ek Yazılımlar</w:t>
      </w:r>
    </w:p>
    <w:p w14:paraId="05377729" w14:textId="77777777" w:rsidR="00012F44" w:rsidRDefault="00C371CD">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012F44" w14:paraId="347C5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E309EE" w14:textId="77777777" w:rsidR="00012F44" w:rsidRDefault="00C371CD">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1000C57B" w14:textId="77777777" w:rsidR="00012F44" w:rsidRDefault="00C371CD">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8A4C73E" w14:textId="77777777" w:rsidR="00012F44" w:rsidRDefault="00C371CD">
            <w:pPr>
              <w:pStyle w:val="ProductList-TableBody"/>
            </w:pPr>
            <w:r>
              <w:t>İstemci Araçları Bağlantısı</w:t>
            </w:r>
          </w:p>
        </w:tc>
      </w:tr>
      <w:tr w:rsidR="00012F44" w14:paraId="4B53F8E3" w14:textId="77777777">
        <w:tc>
          <w:tcPr>
            <w:tcW w:w="4040" w:type="dxa"/>
            <w:tcBorders>
              <w:top w:val="single" w:sz="4" w:space="0" w:color="000000"/>
              <w:left w:val="single" w:sz="4" w:space="0" w:color="000000"/>
              <w:bottom w:val="single" w:sz="4" w:space="0" w:color="000000"/>
              <w:right w:val="single" w:sz="4" w:space="0" w:color="000000"/>
            </w:tcBorders>
          </w:tcPr>
          <w:p w14:paraId="21B857C4" w14:textId="77777777" w:rsidR="00012F44" w:rsidRDefault="00C371CD">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380BB9BE" w14:textId="77777777" w:rsidR="00012F44" w:rsidRDefault="00C371CD">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34E18910" w14:textId="77777777" w:rsidR="00012F44" w:rsidRDefault="00C371CD">
            <w:pPr>
              <w:pStyle w:val="ProductList-TableBody"/>
            </w:pPr>
            <w:r>
              <w:t>Dağıtılan Yeniden Oynatma İstemcisi</w:t>
            </w:r>
          </w:p>
        </w:tc>
      </w:tr>
      <w:tr w:rsidR="00012F44" w14:paraId="6D87371A" w14:textId="77777777">
        <w:tc>
          <w:tcPr>
            <w:tcW w:w="4040" w:type="dxa"/>
            <w:tcBorders>
              <w:top w:val="single" w:sz="4" w:space="0" w:color="000000"/>
              <w:left w:val="single" w:sz="4" w:space="0" w:color="000000"/>
              <w:bottom w:val="single" w:sz="4" w:space="0" w:color="000000"/>
              <w:right w:val="single" w:sz="4" w:space="0" w:color="000000"/>
            </w:tcBorders>
          </w:tcPr>
          <w:p w14:paraId="6F8000A4" w14:textId="77777777" w:rsidR="00012F44" w:rsidRDefault="00C371CD">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1CA58E2A" w14:textId="77777777" w:rsidR="00012F44" w:rsidRDefault="00C371CD">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164B9B08" w14:textId="77777777" w:rsidR="00012F44" w:rsidRDefault="00C371CD">
            <w:pPr>
              <w:pStyle w:val="ProductList-TableBody"/>
            </w:pPr>
            <w:r>
              <w:t>Yönetim Araçları - Tam</w:t>
            </w:r>
          </w:p>
        </w:tc>
      </w:tr>
      <w:tr w:rsidR="00012F44" w14:paraId="062DF4F5" w14:textId="77777777">
        <w:tc>
          <w:tcPr>
            <w:tcW w:w="4040" w:type="dxa"/>
            <w:tcBorders>
              <w:top w:val="single" w:sz="4" w:space="0" w:color="000000"/>
              <w:left w:val="single" w:sz="4" w:space="0" w:color="000000"/>
              <w:bottom w:val="single" w:sz="4" w:space="0" w:color="000000"/>
              <w:right w:val="single" w:sz="4" w:space="0" w:color="000000"/>
            </w:tcBorders>
          </w:tcPr>
          <w:p w14:paraId="7759DF4C" w14:textId="77777777" w:rsidR="00012F44" w:rsidRDefault="00C371CD">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4DD85461" w14:textId="77777777" w:rsidR="00012F44" w:rsidRDefault="00C371CD">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7F29EB1F" w14:textId="77777777" w:rsidR="00012F44" w:rsidRDefault="00012F44">
            <w:pPr>
              <w:pStyle w:val="ProductList-TableBody"/>
            </w:pPr>
          </w:p>
        </w:tc>
      </w:tr>
    </w:tbl>
    <w:p w14:paraId="2C1B15AD" w14:textId="77777777" w:rsidR="00012F44" w:rsidRDefault="00012F44">
      <w:pPr>
        <w:pStyle w:val="ProductList-BodyIndented"/>
      </w:pPr>
    </w:p>
    <w:p w14:paraId="261B49F1" w14:textId="77777777" w:rsidR="00012F44" w:rsidRDefault="00C371CD">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012F44" w14:paraId="49FDC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F06FF3" w14:textId="77777777" w:rsidR="00012F44" w:rsidRDefault="00C371CD">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4603AF78" w14:textId="77777777" w:rsidR="00012F44" w:rsidRDefault="00012F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6F618B" w14:textId="77777777" w:rsidR="00012F44" w:rsidRDefault="00012F44">
            <w:pPr>
              <w:pStyle w:val="ProductList-TableBody"/>
            </w:pPr>
          </w:p>
        </w:tc>
      </w:tr>
    </w:tbl>
    <w:p w14:paraId="27EA7116" w14:textId="77777777" w:rsidR="00012F44" w:rsidRDefault="00C371CD">
      <w:pPr>
        <w:pStyle w:val="ProductList-Offering1SubSection"/>
        <w:outlineLvl w:val="2"/>
      </w:pPr>
      <w:bookmarkStart w:id="129" w:name="_Sec826"/>
      <w:r>
        <w:t>4. Yazılım Güvencesi</w:t>
      </w:r>
      <w:bookmarkEnd w:id="129"/>
    </w:p>
    <w:tbl>
      <w:tblPr>
        <w:tblStyle w:val="PURTable"/>
        <w:tblW w:w="0" w:type="dxa"/>
        <w:tblLook w:val="04A0" w:firstRow="1" w:lastRow="0" w:firstColumn="1" w:lastColumn="0" w:noHBand="0" w:noVBand="1"/>
      </w:tblPr>
      <w:tblGrid>
        <w:gridCol w:w="3646"/>
        <w:gridCol w:w="3636"/>
        <w:gridCol w:w="3634"/>
      </w:tblGrid>
      <w:tr w:rsidR="00012F44" w14:paraId="5BC45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12B1D"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FDFD460"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18E31C60" w14:textId="77777777" w:rsidR="00012F44" w:rsidRDefault="00C371CD">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012F44" w14:paraId="14EA80CD" w14:textId="77777777">
        <w:tc>
          <w:tcPr>
            <w:tcW w:w="4040" w:type="dxa"/>
            <w:tcBorders>
              <w:top w:val="single" w:sz="4" w:space="0" w:color="000000"/>
              <w:left w:val="single" w:sz="4" w:space="0" w:color="000000"/>
              <w:bottom w:val="single" w:sz="4" w:space="0" w:color="000000"/>
              <w:right w:val="single" w:sz="4" w:space="0" w:color="000000"/>
            </w:tcBorders>
          </w:tcPr>
          <w:p w14:paraId="172BDA97"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086D84D6"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1">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BF23" w14:textId="77777777" w:rsidR="00012F44" w:rsidRDefault="00C371CD">
            <w:pPr>
              <w:pStyle w:val="ProductList-TableBody"/>
            </w:pPr>
            <w:r>
              <w:rPr>
                <w:color w:val="404040"/>
              </w:rPr>
              <w:t>Dolaşım Hakları: Geçerli Değil</w:t>
            </w:r>
          </w:p>
        </w:tc>
      </w:tr>
      <w:tr w:rsidR="00012F44" w14:paraId="678083BC" w14:textId="77777777">
        <w:tc>
          <w:tcPr>
            <w:tcW w:w="4040" w:type="dxa"/>
            <w:tcBorders>
              <w:top w:val="single" w:sz="4" w:space="0" w:color="000000"/>
              <w:left w:val="single" w:sz="4" w:space="0" w:color="000000"/>
              <w:bottom w:val="single" w:sz="4" w:space="0" w:color="000000"/>
              <w:right w:val="single" w:sz="4" w:space="0" w:color="000000"/>
            </w:tcBorders>
          </w:tcPr>
          <w:p w14:paraId="035BFF49" w14:textId="77777777" w:rsidR="00012F44" w:rsidRDefault="00C371CD">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B5D3994" w14:textId="77777777" w:rsidR="00012F44" w:rsidRDefault="00C371C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ED75" w14:textId="77777777" w:rsidR="00012F44" w:rsidRDefault="00012F44">
            <w:pPr>
              <w:pStyle w:val="ProductList-TableBody"/>
            </w:pPr>
          </w:p>
        </w:tc>
      </w:tr>
    </w:tbl>
    <w:p w14:paraId="484AA228" w14:textId="77777777" w:rsidR="00012F44" w:rsidRDefault="00012F44">
      <w:pPr>
        <w:pStyle w:val="PURBreadcrumb"/>
      </w:pPr>
    </w:p>
    <w:p w14:paraId="723BB0B8" w14:textId="77777777" w:rsidR="00012F44" w:rsidRDefault="00C371CD">
      <w:pPr>
        <w:pStyle w:val="ProductList-ClauseHeading"/>
        <w:outlineLvl w:val="3"/>
      </w:pPr>
      <w:r>
        <w:t>4.1 SQL Server 2019 Enterprise Core - Sınırsız Sanallaştırma</w:t>
      </w:r>
    </w:p>
    <w:p w14:paraId="76F77B07" w14:textId="77777777" w:rsidR="00012F44" w:rsidRDefault="00C371CD">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0F37A2DF" w14:textId="77777777" w:rsidR="00012F44" w:rsidRDefault="00012F44">
      <w:pPr>
        <w:pStyle w:val="ProductList-Body"/>
      </w:pPr>
    </w:p>
    <w:p w14:paraId="64700B11" w14:textId="77777777" w:rsidR="00012F44" w:rsidRDefault="00C371CD">
      <w:pPr>
        <w:pStyle w:val="ProductList-ClauseHeading"/>
        <w:outlineLvl w:val="3"/>
      </w:pPr>
      <w:r>
        <w:t>4.2 SQL Server 2019 - Yük Devretme Hakları</w:t>
      </w:r>
    </w:p>
    <w:p w14:paraId="39658503" w14:textId="77777777" w:rsidR="00012F44" w:rsidRDefault="00C371CD">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06AC84E8" w14:textId="77777777" w:rsidR="00012F44" w:rsidRDefault="00C371CD" w:rsidP="00C371CD">
      <w:pPr>
        <w:pStyle w:val="ProductList-Bullet"/>
        <w:numPr>
          <w:ilvl w:val="0"/>
          <w:numId w:val="21"/>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23737054" w14:textId="77777777" w:rsidR="00012F44" w:rsidRDefault="00C371CD" w:rsidP="00C371CD">
      <w:pPr>
        <w:pStyle w:val="ProductList-Bullet"/>
        <w:numPr>
          <w:ilvl w:val="0"/>
          <w:numId w:val="21"/>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1EA91B43" w14:textId="77777777" w:rsidR="00012F44" w:rsidRDefault="00C371CD" w:rsidP="00C371CD">
      <w:pPr>
        <w:pStyle w:val="ProductList-Bullet"/>
        <w:numPr>
          <w:ilvl w:val="1"/>
          <w:numId w:val="21"/>
        </w:numPr>
      </w:pPr>
      <w:r>
        <w:t>Müşterinin kullanımına ayrılmış (</w:t>
      </w:r>
      <w:hyperlink w:anchor="_Sec537">
        <w:r>
          <w:rPr>
            <w:color w:val="00467F"/>
            <w:u w:val="single"/>
          </w:rPr>
          <w:t>Dış Kaynaklı Yazılım Yönetimi</w:t>
        </w:r>
      </w:hyperlink>
      <w:r>
        <w:t xml:space="preserve"> ibaresine tabi olarak) herhangi bir Sunucu üzerinde bir adet ve </w:t>
      </w:r>
    </w:p>
    <w:p w14:paraId="58879D86" w14:textId="77777777" w:rsidR="00012F44" w:rsidRDefault="00C371CD" w:rsidP="00C371CD">
      <w:pPr>
        <w:pStyle w:val="ProductList-Bullet"/>
        <w:numPr>
          <w:ilvl w:val="1"/>
          <w:numId w:val="21"/>
        </w:numPr>
      </w:pPr>
      <w:r>
        <w:t xml:space="preserve">Microsoft Azure sunucuları üzerinde bir adet </w:t>
      </w:r>
    </w:p>
    <w:p w14:paraId="65B302C2" w14:textId="77777777" w:rsidR="00012F44" w:rsidRDefault="00012F44">
      <w:pPr>
        <w:pStyle w:val="ProductList-Body"/>
      </w:pPr>
    </w:p>
    <w:p w14:paraId="1F7DA797" w14:textId="77777777" w:rsidR="00012F44" w:rsidRDefault="00C371CD">
      <w:pPr>
        <w:pStyle w:val="ProductList-Body"/>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329320E6" w14:textId="77777777" w:rsidR="00012F44" w:rsidRDefault="00C371CD" w:rsidP="00C371CD">
      <w:pPr>
        <w:pStyle w:val="ProductList-Bullet"/>
        <w:numPr>
          <w:ilvl w:val="0"/>
          <w:numId w:val="22"/>
        </w:numPr>
      </w:pPr>
      <w:r>
        <w:t>Veritabanı tutarlılığı kontrolleri veya Checkdb</w:t>
      </w:r>
    </w:p>
    <w:p w14:paraId="5161F79D" w14:textId="77777777" w:rsidR="00012F44" w:rsidRDefault="00C371CD" w:rsidP="00C371CD">
      <w:pPr>
        <w:pStyle w:val="ProductList-Bullet"/>
        <w:numPr>
          <w:ilvl w:val="0"/>
          <w:numId w:val="22"/>
        </w:numPr>
      </w:pPr>
      <w:r>
        <w:t>Günlük Yedeklemeleri</w:t>
      </w:r>
    </w:p>
    <w:p w14:paraId="366516A1" w14:textId="77777777" w:rsidR="00012F44" w:rsidRDefault="00C371CD" w:rsidP="00C371CD">
      <w:pPr>
        <w:pStyle w:val="ProductList-Bullet"/>
        <w:numPr>
          <w:ilvl w:val="0"/>
          <w:numId w:val="22"/>
        </w:numPr>
      </w:pPr>
      <w:r>
        <w:t>Tam Yedeklemeler</w:t>
      </w:r>
    </w:p>
    <w:p w14:paraId="5F21FB19" w14:textId="77777777" w:rsidR="00012F44" w:rsidRDefault="00C371CD" w:rsidP="00C371CD">
      <w:pPr>
        <w:pStyle w:val="ProductList-Bullet"/>
        <w:numPr>
          <w:ilvl w:val="0"/>
          <w:numId w:val="22"/>
        </w:numPr>
      </w:pPr>
      <w:r>
        <w:t>Kaynak kullanım verilerini izleme</w:t>
      </w:r>
    </w:p>
    <w:p w14:paraId="35AADB67" w14:textId="77777777" w:rsidR="00012F44" w:rsidRDefault="00012F44">
      <w:pPr>
        <w:pStyle w:val="ProductList-Body"/>
      </w:pPr>
    </w:p>
    <w:p w14:paraId="76AFD8C7" w14:textId="77777777" w:rsidR="00012F44" w:rsidRDefault="00C371CD">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531C4CBE" w14:textId="77777777" w:rsidR="00012F44" w:rsidRDefault="00012F44">
      <w:pPr>
        <w:pStyle w:val="ProductList-Body"/>
      </w:pPr>
    </w:p>
    <w:p w14:paraId="7FB8F800" w14:textId="77777777" w:rsidR="00012F44" w:rsidRDefault="00C371CD">
      <w:pPr>
        <w:pStyle w:val="ProductList-ClauseHeading"/>
        <w:outlineLvl w:val="3"/>
      </w:pPr>
      <w:r>
        <w:t>4.3 SQL Server YG Müşterileri için SQL Server Big Data Node Lisansı Verilmesi</w:t>
      </w:r>
    </w:p>
    <w:p w14:paraId="760F162D" w14:textId="77777777" w:rsidR="00012F44" w:rsidRDefault="00C371CD">
      <w:pPr>
        <w:pStyle w:val="ProductList-Body"/>
      </w:pPr>
      <w:r>
        <w:t>Müşteri, Ana Düğümlerinden birine atanmış YG'ye veya eşdeğer abonelik hakkına sahip her bir SQL Server Enterprise Core Lisansı için sekiz adet SQL Server Big Data Node</w:t>
      </w:r>
      <w:r>
        <w:fldChar w:fldCharType="begin"/>
      </w:r>
      <w:r>
        <w:instrText xml:space="preserve"> XE "SQL Server Big Data Node" </w:instrText>
      </w:r>
      <w:r>
        <w:fldChar w:fldCharType="end"/>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3BD2B80E" w14:textId="77777777" w:rsidR="00012F44" w:rsidRDefault="00012F44">
      <w:pPr>
        <w:pStyle w:val="ProductList-Body"/>
      </w:pPr>
    </w:p>
    <w:p w14:paraId="1DEBC6BB" w14:textId="77777777" w:rsidR="00012F44" w:rsidRDefault="00C371CD">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7933BF02" w14:textId="77777777" w:rsidR="00012F44" w:rsidRDefault="00012F44">
      <w:pPr>
        <w:pStyle w:val="ProductList-Body"/>
      </w:pPr>
    </w:p>
    <w:p w14:paraId="5133B014" w14:textId="77777777" w:rsidR="00012F44" w:rsidRDefault="00C371CD">
      <w:pPr>
        <w:pStyle w:val="ProductList-Body"/>
      </w:pPr>
      <w:r>
        <w:t>Müşteri, ihtiyaç olan adette ek SQL Server Big Data Node Lisansı siparişi verebilir.</w:t>
      </w:r>
    </w:p>
    <w:p w14:paraId="46F6CEF3" w14:textId="77777777" w:rsidR="00012F44" w:rsidRDefault="00012F44">
      <w:pPr>
        <w:pStyle w:val="ProductList-Body"/>
      </w:pPr>
    </w:p>
    <w:p w14:paraId="056E1866" w14:textId="77777777" w:rsidR="00012F44" w:rsidRDefault="00C371CD">
      <w:pPr>
        <w:pStyle w:val="ProductList-ClauseHeading"/>
        <w:outlineLvl w:val="3"/>
      </w:pPr>
      <w:r>
        <w:t>4.4 SQL Server Enterprise Core ve SQL Server Enterprise - Windows için Machine Learning Server ve Linux için Machine Learning Server</w:t>
      </w:r>
    </w:p>
    <w:p w14:paraId="6BAAA58B" w14:textId="77777777" w:rsidR="00012F44" w:rsidRDefault="00C371CD">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0C9DB0F2" w14:textId="77777777" w:rsidR="00012F44" w:rsidRDefault="00012F44">
      <w:pPr>
        <w:pStyle w:val="ProductList-Body"/>
      </w:pPr>
    </w:p>
    <w:p w14:paraId="1899F9AD" w14:textId="77777777" w:rsidR="00012F44" w:rsidRDefault="00C371CD">
      <w:pPr>
        <w:pStyle w:val="ProductList-ClauseHeading"/>
        <w:outlineLvl w:val="3"/>
      </w:pPr>
      <w:r>
        <w:t>4.5 SQL Enterprise Core - Hadoop için Machine Learning Server'ın Çalıştırılması</w:t>
      </w:r>
    </w:p>
    <w:p w14:paraId="660C1971" w14:textId="77777777" w:rsidR="00012F44" w:rsidRDefault="00C371CD">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7938FBB5" w14:textId="77777777" w:rsidR="00012F44" w:rsidRDefault="00012F44">
      <w:pPr>
        <w:pStyle w:val="ProductList-Body"/>
      </w:pPr>
    </w:p>
    <w:p w14:paraId="1A1D5208" w14:textId="77777777" w:rsidR="00012F44" w:rsidRDefault="00C371CD">
      <w:pPr>
        <w:pStyle w:val="ProductList-ClauseHeading"/>
        <w:outlineLvl w:val="3"/>
      </w:pPr>
      <w:r>
        <w:t>4.6 Power BI Report Server'ın Kullanımı - SQL Server Enterprise Edition</w:t>
      </w:r>
    </w:p>
    <w:p w14:paraId="71E0B95F" w14:textId="77777777" w:rsidR="00012F44" w:rsidRDefault="00C371CD">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553461C1" w14:textId="77777777" w:rsidR="00012F44" w:rsidRDefault="00012F44">
      <w:pPr>
        <w:pStyle w:val="ProductList-Body"/>
      </w:pPr>
    </w:p>
    <w:p w14:paraId="559706D9" w14:textId="77777777" w:rsidR="00012F44" w:rsidRDefault="00C371CD">
      <w:pPr>
        <w:pStyle w:val="ProductList-ClauseHeading"/>
        <w:outlineLvl w:val="3"/>
      </w:pPr>
      <w:r>
        <w:t>4.7 Genişletilmiş Güvenlik Güncelleştirmeleri</w:t>
      </w:r>
    </w:p>
    <w:p w14:paraId="1DEE9597" w14:textId="77777777" w:rsidR="00012F44" w:rsidRDefault="00C371CD">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maddesine bakın.</w:t>
      </w:r>
    </w:p>
    <w:p w14:paraId="64ED84C4" w14:textId="77777777" w:rsidR="00012F44" w:rsidRDefault="00012F44">
      <w:pPr>
        <w:pStyle w:val="ProductList-Body"/>
      </w:pPr>
    </w:p>
    <w:p w14:paraId="070B34EA" w14:textId="77777777" w:rsidR="00012F44" w:rsidRDefault="00C371CD">
      <w:pPr>
        <w:pStyle w:val="ProductList-ClauseHeading"/>
        <w:outlineLvl w:val="3"/>
      </w:pPr>
      <w:r>
        <w:t>4.8 SQL Server 2019 Enterprise Core - Paralel Veri Ambarı Özellik Güncelleştirmeleri</w:t>
      </w:r>
    </w:p>
    <w:p w14:paraId="53F9A316" w14:textId="77777777" w:rsidR="00012F44" w:rsidRDefault="00C371CD">
      <w:pPr>
        <w:pStyle w:val="ProductList-Body"/>
      </w:pPr>
      <w:r>
        <w:t>YG kapsamına sahip müşteriler, birincil ürün sürümleri arasında sunulan Paralel Veri Ambarı özellik sürümlerine (örn. gereç güncelleştirmeleri) hak kazanır.</w:t>
      </w:r>
    </w:p>
    <w:p w14:paraId="2AF27808" w14:textId="77777777" w:rsidR="00012F44" w:rsidRDefault="00012F44">
      <w:pPr>
        <w:pStyle w:val="ProductList-Body"/>
      </w:pPr>
    </w:p>
    <w:p w14:paraId="32F39A1B" w14:textId="77777777" w:rsidR="00012F44" w:rsidRDefault="00C371CD">
      <w:pPr>
        <w:pStyle w:val="ProductList-ClauseHeading"/>
        <w:outlineLvl w:val="3"/>
      </w:pPr>
      <w:r>
        <w:t>4.9 Uygulama Platformu İçin Kayıt Anlaşması EAP kapsamında SQL Server Satın Alma Seçeneği</w:t>
      </w:r>
    </w:p>
    <w:p w14:paraId="466BD76C" w14:textId="77777777" w:rsidR="00012F44" w:rsidRDefault="00C371CD">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32342D5E"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72AF3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D2E8A"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600A11D" w14:textId="77777777" w:rsidR="00012F44" w:rsidRDefault="00012F44">
      <w:pPr>
        <w:pStyle w:val="ProductList-Body"/>
      </w:pPr>
    </w:p>
    <w:p w14:paraId="2131B8F8" w14:textId="77777777" w:rsidR="00012F44" w:rsidRDefault="00C371CD">
      <w:pPr>
        <w:pStyle w:val="ProductList-OfferingGroupHeading"/>
        <w:outlineLvl w:val="1"/>
      </w:pPr>
      <w:bookmarkStart w:id="130" w:name="_Sec615"/>
      <w:r>
        <w:t>System Center</w:t>
      </w:r>
      <w:bookmarkEnd w:id="130"/>
      <w:r>
        <w:fldChar w:fldCharType="begin"/>
      </w:r>
      <w:r>
        <w:instrText xml:space="preserve"> TC "</w:instrText>
      </w:r>
      <w:bookmarkStart w:id="131" w:name="_Toc25933871"/>
      <w:r>
        <w:instrText>System Center</w:instrText>
      </w:r>
      <w:bookmarkEnd w:id="131"/>
      <w:r>
        <w:instrText>" \l 2</w:instrText>
      </w:r>
      <w:r>
        <w:fldChar w:fldCharType="end"/>
      </w:r>
    </w:p>
    <w:p w14:paraId="0B91B6FF" w14:textId="77777777" w:rsidR="00012F44" w:rsidRDefault="00C371CD">
      <w:pPr>
        <w:pStyle w:val="ProductList-Offering2HeadingNoBorder"/>
        <w:outlineLvl w:val="2"/>
      </w:pPr>
      <w:bookmarkStart w:id="132" w:name="_Sec642"/>
      <w:r>
        <w:t>System Center Server</w:t>
      </w:r>
      <w:bookmarkEnd w:id="132"/>
      <w:r>
        <w:fldChar w:fldCharType="begin"/>
      </w:r>
      <w:r>
        <w:instrText xml:space="preserve"> TC "</w:instrText>
      </w:r>
      <w:bookmarkStart w:id="133" w:name="_Toc25933872"/>
      <w:r>
        <w:instrText>System Center Server</w:instrText>
      </w:r>
      <w:bookmarkEnd w:id="133"/>
      <w:r>
        <w:instrText>" \l 3</w:instrText>
      </w:r>
      <w:r>
        <w:fldChar w:fldCharType="end"/>
      </w:r>
    </w:p>
    <w:p w14:paraId="70261140" w14:textId="77777777" w:rsidR="00012F44" w:rsidRDefault="00C371CD">
      <w:pPr>
        <w:pStyle w:val="ProductList-Offering1SubSection"/>
        <w:outlineLvl w:val="3"/>
      </w:pPr>
      <w:bookmarkStart w:id="134" w:name="_Sec689"/>
      <w:r>
        <w:t>1. Program Kullanılabilirliği</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12F44" w14:paraId="7EC3C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0C26D"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FCB4E"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744FA"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1C42"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F1054"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4634"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BEAB8"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66AB"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76F15"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D64FB"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977A"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ACFD4"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280C3EF6" w14:textId="77777777">
        <w:tc>
          <w:tcPr>
            <w:tcW w:w="4160" w:type="dxa"/>
            <w:tcBorders>
              <w:top w:val="single" w:sz="6" w:space="0" w:color="FFFFFF"/>
              <w:left w:val="none" w:sz="4" w:space="0" w:color="6E6E6E"/>
              <w:bottom w:val="dashed" w:sz="4" w:space="0" w:color="BFBFBF"/>
              <w:right w:val="none" w:sz="4" w:space="0" w:color="6E6E6E"/>
            </w:tcBorders>
          </w:tcPr>
          <w:p w14:paraId="38BB6E38" w14:textId="77777777" w:rsidR="00012F44" w:rsidRDefault="00C371CD">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80231A" w14:textId="77777777" w:rsidR="00012F44" w:rsidRDefault="00C371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CF5E3C"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5EE9B5" w14:textId="77777777" w:rsidR="00012F44" w:rsidRDefault="00C371C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5388A49" w14:textId="77777777" w:rsidR="00012F44" w:rsidRDefault="00C371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01F1"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31E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0D7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5DAF"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E44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729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4C9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7693A1C4" w14:textId="77777777">
        <w:tc>
          <w:tcPr>
            <w:tcW w:w="4160" w:type="dxa"/>
            <w:tcBorders>
              <w:top w:val="dashed" w:sz="4" w:space="0" w:color="BFBFBF"/>
              <w:left w:val="none" w:sz="4" w:space="0" w:color="6E6E6E"/>
              <w:bottom w:val="dashed" w:sz="4" w:space="0" w:color="BFBFBF"/>
              <w:right w:val="none" w:sz="4" w:space="0" w:color="6E6E6E"/>
            </w:tcBorders>
          </w:tcPr>
          <w:p w14:paraId="78D83CFA" w14:textId="77777777" w:rsidR="00012F44" w:rsidRDefault="00C371CD">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A84C51"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847EE4"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4C4E7" w14:textId="77777777" w:rsidR="00012F44" w:rsidRDefault="00C371C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D027DC0" w14:textId="77777777" w:rsidR="00012F44" w:rsidRDefault="00C371C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128E"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7A95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C9E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0984"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F72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6F3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CD6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011208A2" w14:textId="77777777">
        <w:tc>
          <w:tcPr>
            <w:tcW w:w="4160" w:type="dxa"/>
            <w:tcBorders>
              <w:top w:val="dashed" w:sz="4" w:space="0" w:color="BFBFBF"/>
              <w:left w:val="none" w:sz="4" w:space="0" w:color="6E6E6E"/>
              <w:bottom w:val="dashed" w:sz="4" w:space="0" w:color="BFBFBF"/>
              <w:right w:val="none" w:sz="4" w:space="0" w:color="6E6E6E"/>
            </w:tcBorders>
          </w:tcPr>
          <w:p w14:paraId="18B1CDDF" w14:textId="77777777" w:rsidR="00012F44" w:rsidRDefault="00C371CD">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33AC9D"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72039C"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16C30" w14:textId="77777777" w:rsidR="00012F44" w:rsidRDefault="00C371C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7A0324C" w14:textId="77777777" w:rsidR="00012F44" w:rsidRDefault="00C371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664A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1D3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5F3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8159"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E7E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82E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CCD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23026B71" w14:textId="77777777">
        <w:tc>
          <w:tcPr>
            <w:tcW w:w="4160" w:type="dxa"/>
            <w:tcBorders>
              <w:top w:val="dashed" w:sz="4" w:space="0" w:color="BFBFBF"/>
              <w:left w:val="none" w:sz="4" w:space="0" w:color="6E6E6E"/>
              <w:bottom w:val="none" w:sz="4" w:space="0" w:color="BFBFBF"/>
              <w:right w:val="none" w:sz="4" w:space="0" w:color="6E6E6E"/>
            </w:tcBorders>
          </w:tcPr>
          <w:p w14:paraId="2BE1EEFE" w14:textId="77777777" w:rsidR="00012F44" w:rsidRDefault="00C371CD">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9A4C56" w14:textId="77777777" w:rsidR="00012F44" w:rsidRDefault="00C371C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B6F37D9"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E75A8" w14:textId="77777777" w:rsidR="00012F44" w:rsidRDefault="00C371C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9B48CE4" w14:textId="77777777" w:rsidR="00012F44" w:rsidRDefault="00C371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DF0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94A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0188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528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E52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112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1FC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EE08679" w14:textId="77777777" w:rsidR="00012F44" w:rsidRDefault="00C371CD">
      <w:pPr>
        <w:pStyle w:val="ProductList-Offering1SubSection"/>
        <w:outlineLvl w:val="3"/>
      </w:pPr>
      <w:bookmarkStart w:id="135" w:name="_Sec744"/>
      <w:r>
        <w:t>2. Ürün Şartları</w:t>
      </w:r>
      <w:bookmarkEnd w:id="135"/>
    </w:p>
    <w:tbl>
      <w:tblPr>
        <w:tblStyle w:val="PURTable"/>
        <w:tblW w:w="0" w:type="dxa"/>
        <w:tblLook w:val="04A0" w:firstRow="1" w:lastRow="0" w:firstColumn="1" w:lastColumn="0" w:noHBand="0" w:noVBand="1"/>
      </w:tblPr>
      <w:tblGrid>
        <w:gridCol w:w="3663"/>
        <w:gridCol w:w="3628"/>
        <w:gridCol w:w="3625"/>
      </w:tblGrid>
      <w:tr w:rsidR="00012F44" w14:paraId="0B95C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93A12D"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89B37A8"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B2E8B3" w14:textId="77777777" w:rsidR="00012F44" w:rsidRDefault="00C371CD">
            <w:pPr>
              <w:pStyle w:val="ProductList-TableBody"/>
            </w:pPr>
            <w:r>
              <w:rPr>
                <w:color w:val="404040"/>
              </w:rPr>
              <w:t>Alt Sürümler: Geçerli Değil</w:t>
            </w:r>
          </w:p>
        </w:tc>
      </w:tr>
      <w:tr w:rsidR="00012F44" w14:paraId="47CEA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ACB4"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38D3"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D7EE2C6"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12F44" w14:paraId="21FB4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3320"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2F8A"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7D9A" w14:textId="77777777" w:rsidR="00012F44" w:rsidRDefault="00C371CD">
            <w:pPr>
              <w:pStyle w:val="ProductList-TableBody"/>
            </w:pPr>
            <w:r>
              <w:rPr>
                <w:color w:val="404040"/>
              </w:rPr>
              <w:t>Uygun Azaltma: Geçerli Değil</w:t>
            </w:r>
          </w:p>
        </w:tc>
      </w:tr>
      <w:tr w:rsidR="00012F44" w14:paraId="08D9C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F5B4"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C732"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839B" w14:textId="77777777" w:rsidR="00012F44" w:rsidRDefault="00C371CD">
            <w:pPr>
              <w:pStyle w:val="ProductList-TableBody"/>
            </w:pPr>
            <w:r>
              <w:rPr>
                <w:color w:val="404040"/>
              </w:rPr>
              <w:t>Uygun Adet Artırımı: Geçerli Değil</w:t>
            </w:r>
          </w:p>
        </w:tc>
      </w:tr>
      <w:tr w:rsidR="00012F44" w14:paraId="777EA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0116"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799D"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66F6" w14:textId="77777777" w:rsidR="00012F44" w:rsidRDefault="00012F44">
            <w:pPr>
              <w:pStyle w:val="ProductList-TableBody"/>
            </w:pPr>
          </w:p>
        </w:tc>
      </w:tr>
    </w:tbl>
    <w:p w14:paraId="50C8A8D2" w14:textId="77777777" w:rsidR="00012F44" w:rsidRDefault="00012F44">
      <w:pPr>
        <w:pStyle w:val="ProductList-Body"/>
      </w:pPr>
    </w:p>
    <w:p w14:paraId="3D015748" w14:textId="77777777" w:rsidR="00012F44" w:rsidRDefault="00C371CD">
      <w:pPr>
        <w:pStyle w:val="ProductList-Offering1SubSection"/>
        <w:outlineLvl w:val="3"/>
      </w:pPr>
      <w:bookmarkStart w:id="136" w:name="_Sec797"/>
      <w:r>
        <w:t>3. Kullanım Hakları</w:t>
      </w:r>
      <w:bookmarkEnd w:id="136"/>
    </w:p>
    <w:tbl>
      <w:tblPr>
        <w:tblStyle w:val="PURTable"/>
        <w:tblW w:w="0" w:type="dxa"/>
        <w:tblLook w:val="04A0" w:firstRow="1" w:lastRow="0" w:firstColumn="1" w:lastColumn="0" w:noHBand="0" w:noVBand="1"/>
      </w:tblPr>
      <w:tblGrid>
        <w:gridCol w:w="3646"/>
        <w:gridCol w:w="3647"/>
        <w:gridCol w:w="3623"/>
      </w:tblGrid>
      <w:tr w:rsidR="00012F44" w14:paraId="6A751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E3A92"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099F5F0"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CDE9D" w14:textId="77777777" w:rsidR="00012F44" w:rsidRDefault="00C371CD">
            <w:pPr>
              <w:pStyle w:val="ProductList-TableBody"/>
            </w:pPr>
            <w:r>
              <w:rPr>
                <w:color w:val="404040"/>
              </w:rPr>
              <w:t>Ek Yazılımlar: Geçerli Değil</w:t>
            </w:r>
          </w:p>
        </w:tc>
      </w:tr>
      <w:tr w:rsidR="00012F44" w14:paraId="759E1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1D27"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2F8C"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E36C12F" w14:textId="77777777" w:rsidR="00012F44" w:rsidRDefault="00C371C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012F44" w14:paraId="67F5FDB3" w14:textId="77777777">
        <w:tc>
          <w:tcPr>
            <w:tcW w:w="4040" w:type="dxa"/>
            <w:tcBorders>
              <w:top w:val="single" w:sz="4" w:space="0" w:color="000000"/>
              <w:left w:val="single" w:sz="4" w:space="0" w:color="000000"/>
              <w:bottom w:val="single" w:sz="4" w:space="0" w:color="000000"/>
              <w:right w:val="single" w:sz="4" w:space="0" w:color="000000"/>
            </w:tcBorders>
          </w:tcPr>
          <w:p w14:paraId="4C2C039E"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91F3"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F10A" w14:textId="77777777" w:rsidR="00012F44" w:rsidRDefault="00012F44">
            <w:pPr>
              <w:pStyle w:val="ProductList-TableBody"/>
            </w:pPr>
          </w:p>
        </w:tc>
      </w:tr>
    </w:tbl>
    <w:p w14:paraId="6312999C" w14:textId="77777777" w:rsidR="00012F44" w:rsidRDefault="00012F44">
      <w:pPr>
        <w:pStyle w:val="ProductList-Body"/>
      </w:pPr>
    </w:p>
    <w:p w14:paraId="5B9BF0DA" w14:textId="77777777" w:rsidR="00012F44" w:rsidRDefault="00C371CD">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012F44" w14:paraId="1A7CC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73CCB7" w14:textId="77777777" w:rsidR="00012F44" w:rsidRDefault="00C371C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5D814313" w14:textId="77777777" w:rsidR="00012F44" w:rsidRDefault="00C371CD">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42F70B64" w14:textId="77777777" w:rsidR="00012F44" w:rsidRDefault="00012F44">
            <w:pPr>
              <w:pStyle w:val="ProductList-TableBody"/>
            </w:pPr>
          </w:p>
        </w:tc>
      </w:tr>
    </w:tbl>
    <w:p w14:paraId="40CB92A6" w14:textId="77777777" w:rsidR="00012F44" w:rsidRDefault="00012F44">
      <w:pPr>
        <w:pStyle w:val="ProductList-Body"/>
      </w:pPr>
    </w:p>
    <w:p w14:paraId="5CC5C0C5" w14:textId="77777777" w:rsidR="00012F44" w:rsidRDefault="00C371CD">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012F44" w14:paraId="548E7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136EF" w14:textId="77777777" w:rsidR="00012F44" w:rsidRDefault="00C371C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5D2541D8" w14:textId="77777777" w:rsidR="00012F44" w:rsidRDefault="00C371CD">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795BDF32" w14:textId="77777777" w:rsidR="00012F44" w:rsidRDefault="00012F44">
            <w:pPr>
              <w:pStyle w:val="ProductList-TableBody"/>
            </w:pPr>
          </w:p>
        </w:tc>
      </w:tr>
    </w:tbl>
    <w:p w14:paraId="78A9F49E" w14:textId="77777777" w:rsidR="00012F44" w:rsidRDefault="00012F44">
      <w:pPr>
        <w:pStyle w:val="ProductList-Body"/>
      </w:pPr>
    </w:p>
    <w:p w14:paraId="2B1A38A7" w14:textId="77777777" w:rsidR="00012F44" w:rsidRDefault="00C371CD">
      <w:pPr>
        <w:pStyle w:val="ProductList-ClauseHeading"/>
        <w:outlineLvl w:val="4"/>
      </w:pPr>
      <w:r>
        <w:t>3.3 Azure Güvenlik Merkezi'yle System Center Uç Nokta Koruma Kullanımı</w:t>
      </w:r>
    </w:p>
    <w:p w14:paraId="27FC1DD6" w14:textId="77777777" w:rsidR="00012F44" w:rsidRDefault="00C371CD">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0E1152F1" w14:textId="77777777" w:rsidR="00012F44" w:rsidRDefault="00012F44">
      <w:pPr>
        <w:pStyle w:val="ProductList-Body"/>
      </w:pPr>
    </w:p>
    <w:p w14:paraId="49A7A3DE" w14:textId="77777777" w:rsidR="00012F44" w:rsidRDefault="00C371CD">
      <w:pPr>
        <w:pStyle w:val="ProductList-ClauseHeading"/>
        <w:outlineLvl w:val="4"/>
      </w:pPr>
      <w:r>
        <w:t>3.4 SQL Server Teknolojisi</w:t>
      </w:r>
    </w:p>
    <w:p w14:paraId="3F465DF4" w14:textId="77777777" w:rsidR="00012F44" w:rsidRDefault="00C371CD">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098F3F79" w14:textId="77777777" w:rsidR="00012F44" w:rsidRDefault="00012F44">
      <w:pPr>
        <w:pStyle w:val="ProductList-Body"/>
      </w:pPr>
    </w:p>
    <w:p w14:paraId="5782B2AA" w14:textId="77777777" w:rsidR="00012F44" w:rsidRDefault="00C371CD">
      <w:pPr>
        <w:pStyle w:val="ProductList-ClauseHeading"/>
        <w:outlineLvl w:val="4"/>
      </w:pPr>
      <w:r>
        <w:t>3.5 Windows Server Kapsayıcılar</w:t>
      </w:r>
    </w:p>
    <w:p w14:paraId="4C0CF5F4" w14:textId="77777777" w:rsidR="00012F44" w:rsidRDefault="00C371CD">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28447572" w14:textId="77777777" w:rsidR="00012F44" w:rsidRDefault="00C371CD">
      <w:pPr>
        <w:pStyle w:val="ProductList-Offering1SubSection"/>
        <w:outlineLvl w:val="3"/>
      </w:pPr>
      <w:bookmarkStart w:id="137" w:name="_Sec86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012F44" w14:paraId="2DDE6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A6E27"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940C2E8"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217F9" w14:textId="77777777" w:rsidR="00012F44" w:rsidRDefault="00C371CD">
            <w:pPr>
              <w:pStyle w:val="ProductList-TableBody"/>
            </w:pPr>
            <w:r>
              <w:rPr>
                <w:color w:val="404040"/>
              </w:rPr>
              <w:t>Yük Devretme Hakları: Geçerli Değil</w:t>
            </w:r>
          </w:p>
        </w:tc>
      </w:tr>
      <w:tr w:rsidR="00012F44" w14:paraId="66C887F7" w14:textId="77777777">
        <w:tc>
          <w:tcPr>
            <w:tcW w:w="4040" w:type="dxa"/>
            <w:tcBorders>
              <w:top w:val="single" w:sz="4" w:space="0" w:color="000000"/>
              <w:left w:val="single" w:sz="4" w:space="0" w:color="000000"/>
              <w:bottom w:val="single" w:sz="4" w:space="0" w:color="000000"/>
              <w:right w:val="single" w:sz="4" w:space="0" w:color="000000"/>
            </w:tcBorders>
          </w:tcPr>
          <w:p w14:paraId="495C8C6F"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7E844BCC"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Ekim 2013</w:t>
              </w:r>
            </w:hyperlink>
            <w:r>
              <w:t xml:space="preserve">, </w:t>
            </w:r>
            <w:hyperlink r:id="rId53">
              <w:r>
                <w:rPr>
                  <w:color w:val="00467F"/>
                  <w:u w:val="single"/>
                </w:rPr>
                <w:t>Ürün Koşulları - Ekim 2016</w:t>
              </w:r>
            </w:hyperlink>
            <w:r>
              <w:t xml:space="preserve"> ve </w:t>
            </w:r>
            <w:hyperlink r:id="rId54">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CA45" w14:textId="77777777" w:rsidR="00012F44" w:rsidRDefault="00C371CD">
            <w:pPr>
              <w:pStyle w:val="ProductList-TableBody"/>
            </w:pPr>
            <w:r>
              <w:rPr>
                <w:color w:val="404040"/>
              </w:rPr>
              <w:t>Dolaşım Hakları: Geçerli Değil</w:t>
            </w:r>
          </w:p>
        </w:tc>
      </w:tr>
      <w:tr w:rsidR="00012F44" w14:paraId="0674C23C" w14:textId="77777777">
        <w:tc>
          <w:tcPr>
            <w:tcW w:w="4040" w:type="dxa"/>
            <w:tcBorders>
              <w:top w:val="single" w:sz="4" w:space="0" w:color="000000"/>
              <w:left w:val="single" w:sz="4" w:space="0" w:color="000000"/>
              <w:bottom w:val="single" w:sz="4" w:space="0" w:color="000000"/>
              <w:right w:val="single" w:sz="4" w:space="0" w:color="000000"/>
            </w:tcBorders>
          </w:tcPr>
          <w:p w14:paraId="3614F2D6"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C8FE"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9C88" w14:textId="77777777" w:rsidR="00012F44" w:rsidRDefault="00012F44">
            <w:pPr>
              <w:pStyle w:val="ProductList-TableBody"/>
            </w:pPr>
          </w:p>
        </w:tc>
      </w:tr>
    </w:tbl>
    <w:p w14:paraId="484C2D72" w14:textId="77777777" w:rsidR="00012F44" w:rsidRDefault="00012F44">
      <w:pPr>
        <w:pStyle w:val="ProductList-Body"/>
      </w:pPr>
    </w:p>
    <w:p w14:paraId="2D784A5A"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13CFD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933A9"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27E532A0" w14:textId="77777777" w:rsidR="00012F44" w:rsidRDefault="00012F44">
      <w:pPr>
        <w:pStyle w:val="ProductList-Body"/>
      </w:pPr>
    </w:p>
    <w:p w14:paraId="1ED3E0F8" w14:textId="77777777" w:rsidR="00012F44" w:rsidRDefault="00C371C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3873"/>
      <w:r>
        <w:instrText>System Center Configuration Manager</w:instrText>
      </w:r>
      <w:bookmarkEnd w:id="139"/>
      <w:r>
        <w:instrText>" \l 3</w:instrText>
      </w:r>
      <w:r>
        <w:fldChar w:fldCharType="end"/>
      </w:r>
    </w:p>
    <w:p w14:paraId="416A5074" w14:textId="77777777" w:rsidR="00012F44" w:rsidRDefault="00C371CD">
      <w:pPr>
        <w:pStyle w:val="ProductList-Offering1SubSection"/>
        <w:outlineLvl w:val="3"/>
      </w:pPr>
      <w:bookmarkStart w:id="140" w:name="_Sec691"/>
      <w:r>
        <w:t>1. Program Kullanılabilirliği</w:t>
      </w:r>
      <w:bookmarkEnd w:id="140"/>
    </w:p>
    <w:p w14:paraId="269D3B1F" w14:textId="77777777" w:rsidR="00012F44" w:rsidRDefault="00012F4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12F44" w14:paraId="00FAE2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F1EAF3"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F728C"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A51E0"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409AB"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3B25F"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ECAC3"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59C64"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D846A"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B969"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EE85B"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4C485"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1DDF"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2CED1248" w14:textId="77777777">
        <w:tc>
          <w:tcPr>
            <w:tcW w:w="4160" w:type="dxa"/>
            <w:tcBorders>
              <w:top w:val="single" w:sz="6" w:space="0" w:color="FFFFFF"/>
              <w:left w:val="none" w:sz="4" w:space="0" w:color="6E6E6E"/>
              <w:bottom w:val="dashed" w:sz="4" w:space="0" w:color="BFBFBF"/>
              <w:right w:val="none" w:sz="4" w:space="0" w:color="6E6E6E"/>
            </w:tcBorders>
          </w:tcPr>
          <w:p w14:paraId="33C012F3" w14:textId="77777777" w:rsidR="00012F44" w:rsidRDefault="00C371CD">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6AA3CD84" w14:textId="77777777" w:rsidR="00012F44" w:rsidRDefault="00C371C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910331C"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857569"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63ED9"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CE7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927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A44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56F1"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C2DE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9BF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EF52"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4F423C1C" w14:textId="77777777">
        <w:tc>
          <w:tcPr>
            <w:tcW w:w="4160" w:type="dxa"/>
            <w:tcBorders>
              <w:top w:val="dashed" w:sz="4" w:space="0" w:color="BFBFBF"/>
              <w:left w:val="none" w:sz="4" w:space="0" w:color="6E6E6E"/>
              <w:bottom w:val="dashed" w:sz="4" w:space="0" w:color="BFBFBF"/>
              <w:right w:val="none" w:sz="4" w:space="0" w:color="6E6E6E"/>
            </w:tcBorders>
          </w:tcPr>
          <w:p w14:paraId="1DE31772" w14:textId="77777777" w:rsidR="00012F44" w:rsidRDefault="00C371CD">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2C07283D" w14:textId="77777777" w:rsidR="00012F44" w:rsidRDefault="00C371C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99F6C00" w14:textId="77777777" w:rsidR="00012F44" w:rsidRDefault="00012F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F0C8C"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913AD0"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233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C7A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527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A8A7"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0C73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4E5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16D7E" w14:textId="77777777" w:rsidR="00012F44" w:rsidRDefault="00012F44">
            <w:pPr>
              <w:pStyle w:val="ProductList-TableBody"/>
              <w:jc w:val="center"/>
            </w:pPr>
          </w:p>
        </w:tc>
      </w:tr>
      <w:tr w:rsidR="00012F44" w14:paraId="3B6BA6B4" w14:textId="77777777">
        <w:tc>
          <w:tcPr>
            <w:tcW w:w="4160" w:type="dxa"/>
            <w:tcBorders>
              <w:top w:val="dashed" w:sz="4" w:space="0" w:color="BFBFBF"/>
              <w:left w:val="none" w:sz="4" w:space="0" w:color="6E6E6E"/>
              <w:bottom w:val="none" w:sz="4" w:space="0" w:color="BFBFBF"/>
              <w:right w:val="none" w:sz="4" w:space="0" w:color="6E6E6E"/>
            </w:tcBorders>
          </w:tcPr>
          <w:p w14:paraId="3B08E6FF" w14:textId="77777777" w:rsidR="00012F44" w:rsidRDefault="00C371CD">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5F92A2E5" w14:textId="77777777" w:rsidR="00012F44" w:rsidRDefault="00C371C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780185D"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337437"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FE1FF2"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691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AF6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1EB4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BADE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A553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4464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99C3E" w14:textId="77777777" w:rsidR="00012F44" w:rsidRDefault="00012F44">
            <w:pPr>
              <w:pStyle w:val="ProductList-TableBody"/>
              <w:jc w:val="center"/>
            </w:pPr>
          </w:p>
        </w:tc>
      </w:tr>
    </w:tbl>
    <w:p w14:paraId="2BE7195D" w14:textId="77777777" w:rsidR="00012F44" w:rsidRDefault="00C371CD">
      <w:pPr>
        <w:pStyle w:val="ProductList-Offering1SubSection"/>
        <w:outlineLvl w:val="3"/>
      </w:pPr>
      <w:bookmarkStart w:id="141" w:name="_Sec746"/>
      <w:r>
        <w:t>2. Ürün Şartları</w:t>
      </w:r>
      <w:bookmarkEnd w:id="141"/>
    </w:p>
    <w:tbl>
      <w:tblPr>
        <w:tblStyle w:val="PURTable"/>
        <w:tblW w:w="0" w:type="dxa"/>
        <w:tblLook w:val="04A0" w:firstRow="1" w:lastRow="0" w:firstColumn="1" w:lastColumn="0" w:noHBand="0" w:noVBand="1"/>
      </w:tblPr>
      <w:tblGrid>
        <w:gridCol w:w="3665"/>
        <w:gridCol w:w="3630"/>
        <w:gridCol w:w="3621"/>
      </w:tblGrid>
      <w:tr w:rsidR="00012F44" w14:paraId="0B4CD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C4D3AF"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F9C4AE"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B1477" w14:textId="77777777" w:rsidR="00012F44" w:rsidRDefault="00C371CD">
            <w:pPr>
              <w:pStyle w:val="ProductList-TableBody"/>
            </w:pPr>
            <w:r>
              <w:rPr>
                <w:color w:val="404040"/>
              </w:rPr>
              <w:t>Uygun Uzatılmış Dönem: Geçerli Değil</w:t>
            </w:r>
          </w:p>
        </w:tc>
      </w:tr>
      <w:tr w:rsidR="00012F44" w14:paraId="42D93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9B74" w14:textId="77777777" w:rsidR="00012F44" w:rsidRDefault="00C371C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66CB"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92F53"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12F44" w14:paraId="266E0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B892"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6B65"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B791" w14:textId="77777777" w:rsidR="00012F44" w:rsidRDefault="00C371CD">
            <w:pPr>
              <w:pStyle w:val="ProductList-TableBody"/>
            </w:pPr>
            <w:r>
              <w:rPr>
                <w:color w:val="404040"/>
              </w:rPr>
              <w:t>Uygun Azaltma: Geçerli Değil</w:t>
            </w:r>
          </w:p>
        </w:tc>
      </w:tr>
      <w:tr w:rsidR="00012F44" w14:paraId="0C209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C723"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63EE"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6F9C" w14:textId="77777777" w:rsidR="00012F44" w:rsidRDefault="00C371CD">
            <w:pPr>
              <w:pStyle w:val="ProductList-TableBody"/>
            </w:pPr>
            <w:r>
              <w:rPr>
                <w:color w:val="404040"/>
              </w:rPr>
              <w:t>Uygun Adet Artırımı: Geçerli Değil</w:t>
            </w:r>
          </w:p>
        </w:tc>
      </w:tr>
      <w:tr w:rsidR="00012F44" w14:paraId="54D9E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AE63" w14:textId="77777777" w:rsidR="00012F44" w:rsidRDefault="00C371CD">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EC7A"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B5FF" w14:textId="77777777" w:rsidR="00012F44" w:rsidRDefault="00012F44">
            <w:pPr>
              <w:pStyle w:val="ProductList-TableBody"/>
            </w:pPr>
          </w:p>
        </w:tc>
      </w:tr>
    </w:tbl>
    <w:p w14:paraId="45BB8AAB" w14:textId="77777777" w:rsidR="00012F44" w:rsidRDefault="00012F44">
      <w:pPr>
        <w:pStyle w:val="ProductList-Body"/>
      </w:pPr>
    </w:p>
    <w:p w14:paraId="46C3ADB8" w14:textId="77777777" w:rsidR="00012F44" w:rsidRDefault="00C371CD">
      <w:pPr>
        <w:pStyle w:val="ProductList-ClauseHeading"/>
        <w:outlineLvl w:val="4"/>
      </w:pPr>
      <w:r>
        <w:t>2.1 Akademik Müşteriler</w:t>
      </w:r>
    </w:p>
    <w:p w14:paraId="5BEC3F63" w14:textId="77777777" w:rsidR="00012F44" w:rsidRDefault="00C371CD">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148A71D" w14:textId="77777777" w:rsidR="00012F44" w:rsidRDefault="00C371CD">
      <w:pPr>
        <w:pStyle w:val="ProductList-Offering1SubSection"/>
        <w:outlineLvl w:val="3"/>
      </w:pPr>
      <w:bookmarkStart w:id="142" w:name="_Sec802"/>
      <w:r>
        <w:t>3. Kullanım Hakları</w:t>
      </w:r>
      <w:bookmarkEnd w:id="142"/>
    </w:p>
    <w:tbl>
      <w:tblPr>
        <w:tblStyle w:val="PURTable"/>
        <w:tblW w:w="0" w:type="dxa"/>
        <w:tblLook w:val="04A0" w:firstRow="1" w:lastRow="0" w:firstColumn="1" w:lastColumn="0" w:noHBand="0" w:noVBand="1"/>
      </w:tblPr>
      <w:tblGrid>
        <w:gridCol w:w="3631"/>
        <w:gridCol w:w="3654"/>
        <w:gridCol w:w="3631"/>
      </w:tblGrid>
      <w:tr w:rsidR="00012F44" w14:paraId="04A90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FB776"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66DFEFC"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BF094" w14:textId="77777777" w:rsidR="00012F44" w:rsidRDefault="00C371CD">
            <w:pPr>
              <w:pStyle w:val="ProductList-TableBody"/>
            </w:pPr>
            <w:r>
              <w:rPr>
                <w:color w:val="404040"/>
              </w:rPr>
              <w:t>Ek Yazılımlar: Geçerli Değil</w:t>
            </w:r>
          </w:p>
        </w:tc>
      </w:tr>
      <w:tr w:rsidR="00012F44" w14:paraId="4E822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F95C" w14:textId="77777777" w:rsidR="00012F44" w:rsidRDefault="00C371C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0B2E2839"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C9D878" w14:textId="77777777" w:rsidR="00012F44" w:rsidRDefault="00C371C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012F44" w14:paraId="1E1CB7B1" w14:textId="77777777">
        <w:tc>
          <w:tcPr>
            <w:tcW w:w="4040" w:type="dxa"/>
            <w:tcBorders>
              <w:top w:val="single" w:sz="4" w:space="0" w:color="000000"/>
              <w:left w:val="single" w:sz="4" w:space="0" w:color="000000"/>
              <w:bottom w:val="single" w:sz="4" w:space="0" w:color="000000"/>
              <w:right w:val="single" w:sz="4" w:space="0" w:color="000000"/>
            </w:tcBorders>
          </w:tcPr>
          <w:p w14:paraId="72BFC818"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43FE"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4A1A" w14:textId="77777777" w:rsidR="00012F44" w:rsidRDefault="00012F44">
            <w:pPr>
              <w:pStyle w:val="ProductList-TableBody"/>
            </w:pPr>
          </w:p>
        </w:tc>
      </w:tr>
    </w:tbl>
    <w:p w14:paraId="4EBFB886" w14:textId="77777777" w:rsidR="00012F44" w:rsidRDefault="00012F44">
      <w:pPr>
        <w:pStyle w:val="ProductList-Body"/>
      </w:pPr>
    </w:p>
    <w:p w14:paraId="2C16C180" w14:textId="77777777" w:rsidR="00012F44" w:rsidRDefault="00C371CD">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012F44" w14:paraId="17D39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0A16A8" w14:textId="77777777" w:rsidR="00012F44" w:rsidRDefault="00C371C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1E13E5A1" w14:textId="77777777" w:rsidR="00012F44" w:rsidRDefault="00C371CD">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7C5D069C" w14:textId="77777777" w:rsidR="00012F44" w:rsidRDefault="00C371CD">
            <w:pPr>
              <w:pStyle w:val="ProductList-TableBody"/>
            </w:pPr>
            <w:r>
              <w:t>Microsoft 365 F1</w:t>
            </w:r>
            <w:r>
              <w:fldChar w:fldCharType="begin"/>
            </w:r>
            <w:r>
              <w:instrText xml:space="preserve"> XE "Microsoft 365 F1" </w:instrText>
            </w:r>
            <w:r>
              <w:fldChar w:fldCharType="end"/>
            </w:r>
            <w:r>
              <w:t xml:space="preserve"> (Kullanıcı SL'si)</w:t>
            </w:r>
          </w:p>
        </w:tc>
      </w:tr>
      <w:tr w:rsidR="00012F44" w14:paraId="5BBC6F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E91004" w14:textId="77777777" w:rsidR="00012F44" w:rsidRDefault="00012F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1838BA" w14:textId="77777777" w:rsidR="00012F44" w:rsidRDefault="00C371CD">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1E451828" w14:textId="77777777" w:rsidR="00012F44" w:rsidRDefault="00C371CD">
            <w:pPr>
              <w:pStyle w:val="ProductList-TableBody"/>
            </w:pPr>
            <w:r>
              <w:t xml:space="preserve">Yönetim Lisansı Eşdeğer Lisansı (bkz. </w:t>
            </w:r>
            <w:hyperlink r:id="rId55">
              <w:r>
                <w:rPr>
                  <w:color w:val="00467F"/>
                  <w:u w:val="single"/>
                </w:rPr>
                <w:t>Ek A</w:t>
              </w:r>
            </w:hyperlink>
            <w:r>
              <w:t>)</w:t>
            </w:r>
          </w:p>
        </w:tc>
      </w:tr>
      <w:tr w:rsidR="00012F44" w14:paraId="0E67B4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01F779"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FCCE6" w14:textId="77777777" w:rsidR="00012F44" w:rsidRDefault="00C371CD">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EE47BA2" w14:textId="77777777" w:rsidR="00012F44" w:rsidRDefault="00012F44">
            <w:pPr>
              <w:pStyle w:val="ProductList-TableBody"/>
            </w:pPr>
          </w:p>
        </w:tc>
      </w:tr>
    </w:tbl>
    <w:p w14:paraId="3B8F9967" w14:textId="77777777" w:rsidR="00012F44" w:rsidRDefault="00012F44">
      <w:pPr>
        <w:pStyle w:val="ProductList-Body"/>
      </w:pPr>
    </w:p>
    <w:p w14:paraId="0EFCCD1A" w14:textId="77777777" w:rsidR="00012F44" w:rsidRDefault="00C371CD">
      <w:pPr>
        <w:pStyle w:val="ProductList-ClauseHeading"/>
        <w:outlineLvl w:val="4"/>
      </w:pPr>
      <w:r>
        <w:t>3.2 SQL Server Teknolojisi</w:t>
      </w:r>
    </w:p>
    <w:p w14:paraId="13551944" w14:textId="77777777" w:rsidR="00012F44" w:rsidRDefault="00C371CD">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2B70FBC" w14:textId="77777777" w:rsidR="00012F44" w:rsidRDefault="00C371CD">
      <w:pPr>
        <w:pStyle w:val="ProductList-Offering1SubSection"/>
        <w:outlineLvl w:val="3"/>
      </w:pPr>
      <w:bookmarkStart w:id="143" w:name="_Sec839"/>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012F44" w14:paraId="0DD47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36476"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591A915"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05689" w14:textId="77777777" w:rsidR="00012F44" w:rsidRDefault="00C371CD">
            <w:pPr>
              <w:pStyle w:val="ProductList-TableBody"/>
            </w:pPr>
            <w:r>
              <w:rPr>
                <w:color w:val="404040"/>
              </w:rPr>
              <w:t>Yük Devretme Hakları: Geçerli Değil</w:t>
            </w:r>
          </w:p>
        </w:tc>
      </w:tr>
      <w:tr w:rsidR="00012F44" w14:paraId="1F34A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176F"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E72B9E3"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0273" w14:textId="77777777" w:rsidR="00012F44" w:rsidRDefault="00C371CD">
            <w:pPr>
              <w:pStyle w:val="ProductList-TableBody"/>
            </w:pPr>
            <w:r>
              <w:rPr>
                <w:color w:val="404040"/>
              </w:rPr>
              <w:t>Dolaşım Hakları: Geçerli Değil</w:t>
            </w:r>
          </w:p>
        </w:tc>
      </w:tr>
      <w:tr w:rsidR="00012F44" w14:paraId="53194AB3" w14:textId="77777777">
        <w:tc>
          <w:tcPr>
            <w:tcW w:w="4040" w:type="dxa"/>
            <w:tcBorders>
              <w:top w:val="single" w:sz="4" w:space="0" w:color="000000"/>
              <w:left w:val="single" w:sz="4" w:space="0" w:color="000000"/>
              <w:bottom w:val="single" w:sz="4" w:space="0" w:color="000000"/>
              <w:right w:val="single" w:sz="4" w:space="0" w:color="000000"/>
            </w:tcBorders>
          </w:tcPr>
          <w:p w14:paraId="41D539B8"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2581"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A1A7" w14:textId="77777777" w:rsidR="00012F44" w:rsidRDefault="00012F44">
            <w:pPr>
              <w:pStyle w:val="ProductList-TableBody"/>
            </w:pPr>
          </w:p>
        </w:tc>
      </w:tr>
    </w:tbl>
    <w:p w14:paraId="0C53965D" w14:textId="77777777" w:rsidR="00012F44" w:rsidRDefault="00012F44">
      <w:pPr>
        <w:pStyle w:val="ProductList-Body"/>
      </w:pPr>
    </w:p>
    <w:p w14:paraId="7DBC1F62" w14:textId="77777777" w:rsidR="00012F44" w:rsidRDefault="00C371CD">
      <w:pPr>
        <w:pStyle w:val="ProductList-ClauseHeading"/>
        <w:outlineLvl w:val="4"/>
      </w:pPr>
      <w:r>
        <w:t>4.1 System Center Configuration Manager – VDI Hakları</w:t>
      </w:r>
    </w:p>
    <w:p w14:paraId="350CFC3F" w14:textId="77777777" w:rsidR="00012F44" w:rsidRDefault="00C371CD">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4E35CA49" w14:textId="77777777" w:rsidR="00012F44" w:rsidRDefault="00012F44">
      <w:pPr>
        <w:pStyle w:val="ProductList-Body"/>
      </w:pPr>
    </w:p>
    <w:p w14:paraId="009E44B7" w14:textId="77777777" w:rsidR="00012F44" w:rsidRDefault="00C371CD">
      <w:pPr>
        <w:pStyle w:val="ProductList-ClauseHeading"/>
        <w:outlineLvl w:val="4"/>
      </w:pPr>
      <w:r>
        <w:t>4.2 System Center Configuration Manager Geçerli Dal Hakları</w:t>
      </w:r>
    </w:p>
    <w:p w14:paraId="52BECD10" w14:textId="77777777" w:rsidR="00012F44" w:rsidRDefault="00C371CD">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System Center Configuration Manager'ın Geçerli Dal seçeneğini yükleyebilir ve kullanabilir.</w:t>
      </w:r>
    </w:p>
    <w:p w14:paraId="7CCDBB92" w14:textId="77777777" w:rsidR="00012F44" w:rsidRDefault="00012F44">
      <w:pPr>
        <w:pStyle w:val="ProductList-Body"/>
      </w:pPr>
    </w:p>
    <w:p w14:paraId="7BA1D6C2" w14:textId="77777777" w:rsidR="00012F44" w:rsidRDefault="00C371CD">
      <w:pPr>
        <w:pStyle w:val="ProductList-ClauseHeading"/>
        <w:outlineLvl w:val="4"/>
      </w:pPr>
      <w:r>
        <w:t>4.3 Intune Erişimi</w:t>
      </w:r>
    </w:p>
    <w:p w14:paraId="0AB8C119" w14:textId="77777777" w:rsidR="00012F44" w:rsidRDefault="00C371CD">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bilgisayarlarının ortak yönetimi için System Center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7">
        <w:r>
          <w:rPr>
            <w:color w:val="00467F"/>
            <w:u w:val="single"/>
          </w:rPr>
          <w:t>Çevrimiçi Hizmet Şartlarında</w:t>
        </w:r>
      </w:hyperlink>
      <w:r>
        <w:t xml:space="preserve"> belirtilen Intune Lisans Şartlarına tabidir.</w:t>
      </w:r>
    </w:p>
    <w:p w14:paraId="6CD48FDB"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56807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FB21B"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A8FC1F3" w14:textId="77777777" w:rsidR="00012F44" w:rsidRDefault="00012F44">
      <w:pPr>
        <w:pStyle w:val="ProductList-Body"/>
      </w:pPr>
    </w:p>
    <w:p w14:paraId="18103CB4" w14:textId="77777777" w:rsidR="00012F44" w:rsidRDefault="00C371C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3874"/>
      <w:r>
        <w:instrText>System Center Data Protection Manager</w:instrText>
      </w:r>
      <w:bookmarkEnd w:id="145"/>
      <w:r>
        <w:instrText>" \l 3</w:instrText>
      </w:r>
      <w:r>
        <w:fldChar w:fldCharType="end"/>
      </w:r>
    </w:p>
    <w:p w14:paraId="41F58C6C" w14:textId="77777777" w:rsidR="00012F44" w:rsidRDefault="00C371CD">
      <w:pPr>
        <w:pStyle w:val="ProductList-Offering1SubSection"/>
        <w:outlineLvl w:val="3"/>
      </w:pPr>
      <w:bookmarkStart w:id="146" w:name="_Sec690"/>
      <w:r>
        <w:t>1. Program Kullanılabilirliği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12F44" w14:paraId="6641A5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8EC92"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84EA4"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DCCDC"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E13F"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6191D"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E1E3D"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AE68D"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B6146"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A127"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6567E"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10D66"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BAB92"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05B84C80" w14:textId="77777777">
        <w:tc>
          <w:tcPr>
            <w:tcW w:w="4160" w:type="dxa"/>
            <w:tcBorders>
              <w:top w:val="single" w:sz="6" w:space="0" w:color="FFFFFF"/>
              <w:left w:val="none" w:sz="4" w:space="0" w:color="6E6E6E"/>
              <w:bottom w:val="dashed" w:sz="4" w:space="0" w:color="BFBFBF"/>
              <w:right w:val="none" w:sz="4" w:space="0" w:color="6E6E6E"/>
            </w:tcBorders>
          </w:tcPr>
          <w:p w14:paraId="7F6E7932" w14:textId="77777777" w:rsidR="00012F44" w:rsidRDefault="00C371CD">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C2C67C1" w14:textId="77777777" w:rsidR="00012F44" w:rsidRDefault="00C371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9522DD" w14:textId="77777777" w:rsidR="00012F44" w:rsidRDefault="00C371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676AA1"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725D03"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EA4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488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547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F330"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B3F9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7FA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92D8"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6AAFCBA6" w14:textId="77777777">
        <w:tc>
          <w:tcPr>
            <w:tcW w:w="4160" w:type="dxa"/>
            <w:tcBorders>
              <w:top w:val="dashed" w:sz="4" w:space="0" w:color="BFBFBF"/>
              <w:left w:val="none" w:sz="4" w:space="0" w:color="6E6E6E"/>
              <w:bottom w:val="none" w:sz="4" w:space="0" w:color="BFBFBF"/>
              <w:right w:val="none" w:sz="4" w:space="0" w:color="6E6E6E"/>
            </w:tcBorders>
          </w:tcPr>
          <w:p w14:paraId="0A5B90C9" w14:textId="77777777" w:rsidR="00012F44" w:rsidRDefault="00C371CD">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75CE3107"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3BDAB9"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42A460"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A8E76C"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DDF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54B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310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6C2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9095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C53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1E089" w14:textId="77777777" w:rsidR="00012F44" w:rsidRDefault="00012F44">
            <w:pPr>
              <w:pStyle w:val="ProductList-TableBody"/>
              <w:jc w:val="center"/>
            </w:pPr>
          </w:p>
        </w:tc>
      </w:tr>
    </w:tbl>
    <w:p w14:paraId="75247E16" w14:textId="77777777" w:rsidR="00012F44" w:rsidRDefault="00C371CD">
      <w:pPr>
        <w:pStyle w:val="ProductList-Offering1SubSection"/>
        <w:outlineLvl w:val="3"/>
      </w:pPr>
      <w:bookmarkStart w:id="147" w:name="_Sec745"/>
      <w:r>
        <w:t>2. Ürün Şartları</w:t>
      </w:r>
      <w:bookmarkEnd w:id="147"/>
    </w:p>
    <w:tbl>
      <w:tblPr>
        <w:tblStyle w:val="PURTable"/>
        <w:tblW w:w="0" w:type="dxa"/>
        <w:tblLook w:val="04A0" w:firstRow="1" w:lastRow="0" w:firstColumn="1" w:lastColumn="0" w:noHBand="0" w:noVBand="1"/>
      </w:tblPr>
      <w:tblGrid>
        <w:gridCol w:w="3663"/>
        <w:gridCol w:w="3628"/>
        <w:gridCol w:w="3625"/>
      </w:tblGrid>
      <w:tr w:rsidR="00012F44" w14:paraId="54709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60995"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6AA48B5"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42EB5" w14:textId="77777777" w:rsidR="00012F44" w:rsidRDefault="00C371CD">
            <w:pPr>
              <w:pStyle w:val="ProductList-TableBody"/>
            </w:pPr>
            <w:r>
              <w:rPr>
                <w:color w:val="404040"/>
              </w:rPr>
              <w:t>Alt Sürümler: Geçerli Değil</w:t>
            </w:r>
          </w:p>
        </w:tc>
      </w:tr>
      <w:tr w:rsidR="00012F44" w14:paraId="41054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8814"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770D"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0DB1D72"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12F44" w14:paraId="1A341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9504"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5CA0"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1302" w14:textId="77777777" w:rsidR="00012F44" w:rsidRDefault="00C371CD">
            <w:pPr>
              <w:pStyle w:val="ProductList-TableBody"/>
            </w:pPr>
            <w:r>
              <w:rPr>
                <w:color w:val="404040"/>
              </w:rPr>
              <w:t>Uygun Azaltma: Geçerli Değil</w:t>
            </w:r>
          </w:p>
        </w:tc>
      </w:tr>
      <w:tr w:rsidR="00012F44" w14:paraId="0C454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0EB1"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9502"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5F78" w14:textId="77777777" w:rsidR="00012F44" w:rsidRDefault="00C371CD">
            <w:pPr>
              <w:pStyle w:val="ProductList-TableBody"/>
            </w:pPr>
            <w:r>
              <w:rPr>
                <w:color w:val="404040"/>
              </w:rPr>
              <w:t>Uygun Adet Artırımı: Geçerli Değil</w:t>
            </w:r>
          </w:p>
        </w:tc>
      </w:tr>
      <w:tr w:rsidR="00012F44" w14:paraId="3373C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7D95"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ADE6"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1232" w14:textId="77777777" w:rsidR="00012F44" w:rsidRDefault="00012F44">
            <w:pPr>
              <w:pStyle w:val="ProductList-TableBody"/>
            </w:pPr>
          </w:p>
        </w:tc>
      </w:tr>
    </w:tbl>
    <w:p w14:paraId="7A9ECC7D" w14:textId="77777777" w:rsidR="00012F44" w:rsidRDefault="00012F44">
      <w:pPr>
        <w:pStyle w:val="ProductList-Body"/>
      </w:pPr>
    </w:p>
    <w:p w14:paraId="3917C614" w14:textId="77777777" w:rsidR="00012F44" w:rsidRDefault="00C371CD">
      <w:pPr>
        <w:pStyle w:val="ProductList-ClauseHeading"/>
        <w:outlineLvl w:val="4"/>
      </w:pPr>
      <w:r>
        <w:t>2.1 Akademik Müşteriler</w:t>
      </w:r>
    </w:p>
    <w:p w14:paraId="6016D20B" w14:textId="77777777" w:rsidR="00012F44" w:rsidRDefault="00C371CD">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684D599" w14:textId="77777777" w:rsidR="00012F44" w:rsidRDefault="00C371CD">
      <w:pPr>
        <w:pStyle w:val="ProductList-Offering1SubSection"/>
        <w:outlineLvl w:val="3"/>
      </w:pPr>
      <w:bookmarkStart w:id="148" w:name="_Sec801"/>
      <w:r>
        <w:t>3. Kullanım Hakları</w:t>
      </w:r>
      <w:bookmarkEnd w:id="148"/>
    </w:p>
    <w:tbl>
      <w:tblPr>
        <w:tblStyle w:val="PURTable"/>
        <w:tblW w:w="0" w:type="dxa"/>
        <w:tblLook w:val="04A0" w:firstRow="1" w:lastRow="0" w:firstColumn="1" w:lastColumn="0" w:noHBand="0" w:noVBand="1"/>
      </w:tblPr>
      <w:tblGrid>
        <w:gridCol w:w="3646"/>
        <w:gridCol w:w="3647"/>
        <w:gridCol w:w="3623"/>
      </w:tblGrid>
      <w:tr w:rsidR="00012F44" w14:paraId="06564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3341D"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2F2F4BB"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38C9C" w14:textId="77777777" w:rsidR="00012F44" w:rsidRDefault="00C371CD">
            <w:pPr>
              <w:pStyle w:val="ProductList-TableBody"/>
            </w:pPr>
            <w:r>
              <w:rPr>
                <w:color w:val="404040"/>
              </w:rPr>
              <w:t>Ek Yazılımlar: Geçerli Değil</w:t>
            </w:r>
          </w:p>
        </w:tc>
      </w:tr>
      <w:tr w:rsidR="00012F44" w14:paraId="78393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006F"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07664"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BAD2E2" w14:textId="77777777" w:rsidR="00012F44" w:rsidRDefault="00C371C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012F44" w14:paraId="30B90DEB" w14:textId="77777777">
        <w:tc>
          <w:tcPr>
            <w:tcW w:w="4040" w:type="dxa"/>
            <w:tcBorders>
              <w:top w:val="single" w:sz="4" w:space="0" w:color="000000"/>
              <w:left w:val="single" w:sz="4" w:space="0" w:color="000000"/>
              <w:bottom w:val="single" w:sz="4" w:space="0" w:color="000000"/>
              <w:right w:val="single" w:sz="4" w:space="0" w:color="000000"/>
            </w:tcBorders>
          </w:tcPr>
          <w:p w14:paraId="454D38C1"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1569"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3A0E" w14:textId="77777777" w:rsidR="00012F44" w:rsidRDefault="00012F44">
            <w:pPr>
              <w:pStyle w:val="ProductList-TableBody"/>
            </w:pPr>
          </w:p>
        </w:tc>
      </w:tr>
    </w:tbl>
    <w:p w14:paraId="4657BA40" w14:textId="77777777" w:rsidR="00012F44" w:rsidRDefault="00012F44">
      <w:pPr>
        <w:pStyle w:val="ProductList-Body"/>
      </w:pPr>
    </w:p>
    <w:p w14:paraId="2E9106D6" w14:textId="77777777" w:rsidR="00012F44" w:rsidRDefault="00C371CD">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012F44" w14:paraId="5EC02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01491" w14:textId="77777777" w:rsidR="00012F44" w:rsidRDefault="00C371C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FE1A377" w14:textId="77777777" w:rsidR="00012F44" w:rsidRDefault="00C371CD">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4E48ED30" w14:textId="77777777" w:rsidR="00012F44" w:rsidRDefault="00012F44">
            <w:pPr>
              <w:pStyle w:val="ProductList-TableBody"/>
            </w:pPr>
          </w:p>
        </w:tc>
      </w:tr>
    </w:tbl>
    <w:p w14:paraId="0C7BC6A0" w14:textId="77777777" w:rsidR="00012F44" w:rsidRDefault="00012F44">
      <w:pPr>
        <w:pStyle w:val="ProductList-Body"/>
      </w:pPr>
    </w:p>
    <w:p w14:paraId="037F8D38" w14:textId="77777777" w:rsidR="00012F44" w:rsidRDefault="00C371CD">
      <w:pPr>
        <w:pStyle w:val="ProductList-ClauseHeading"/>
        <w:outlineLvl w:val="4"/>
      </w:pPr>
      <w:r>
        <w:t>3.2 SQL Server Teknolojisi</w:t>
      </w:r>
    </w:p>
    <w:p w14:paraId="4F594D72" w14:textId="77777777" w:rsidR="00012F44" w:rsidRDefault="00C371CD">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FFCFFC8" w14:textId="77777777" w:rsidR="00012F44" w:rsidRDefault="00C371CD">
      <w:pPr>
        <w:pStyle w:val="ProductList-Offering1SubSection"/>
        <w:outlineLvl w:val="3"/>
      </w:pPr>
      <w:bookmarkStart w:id="149" w:name="_Sec927"/>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012F44" w14:paraId="71283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D6EAE"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BC695"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DEC89" w14:textId="77777777" w:rsidR="00012F44" w:rsidRDefault="00C371CD">
            <w:pPr>
              <w:pStyle w:val="ProductList-TableBody"/>
            </w:pPr>
            <w:r>
              <w:rPr>
                <w:color w:val="404040"/>
              </w:rPr>
              <w:t>Yük Devretme Hakları: Geçerli Değil</w:t>
            </w:r>
          </w:p>
        </w:tc>
      </w:tr>
      <w:tr w:rsidR="00012F44" w14:paraId="7F9A8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C5CE"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5733718"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r>
              <w:t xml:space="preserve">, </w:t>
            </w:r>
            <w:hyperlink r:id="rId5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6397" w14:textId="77777777" w:rsidR="00012F44" w:rsidRDefault="00C371CD">
            <w:pPr>
              <w:pStyle w:val="ProductList-TableBody"/>
            </w:pPr>
            <w:r>
              <w:rPr>
                <w:color w:val="404040"/>
              </w:rPr>
              <w:t>Dolaşım Hakları: Geçerli Değil</w:t>
            </w:r>
          </w:p>
        </w:tc>
      </w:tr>
      <w:tr w:rsidR="00012F44" w14:paraId="784B5DED" w14:textId="77777777">
        <w:tc>
          <w:tcPr>
            <w:tcW w:w="4040" w:type="dxa"/>
            <w:tcBorders>
              <w:top w:val="single" w:sz="4" w:space="0" w:color="000000"/>
              <w:left w:val="single" w:sz="4" w:space="0" w:color="000000"/>
              <w:bottom w:val="single" w:sz="4" w:space="0" w:color="000000"/>
              <w:right w:val="single" w:sz="4" w:space="0" w:color="000000"/>
            </w:tcBorders>
          </w:tcPr>
          <w:p w14:paraId="66A621C4"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4C60"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AF22" w14:textId="77777777" w:rsidR="00012F44" w:rsidRDefault="00012F44">
            <w:pPr>
              <w:pStyle w:val="ProductList-TableBody"/>
            </w:pPr>
          </w:p>
        </w:tc>
      </w:tr>
    </w:tbl>
    <w:p w14:paraId="7E5F3E3C" w14:textId="77777777" w:rsidR="00012F44" w:rsidRDefault="00012F44">
      <w:pPr>
        <w:pStyle w:val="ProductList-Body"/>
      </w:pPr>
    </w:p>
    <w:p w14:paraId="26E38ECA" w14:textId="77777777" w:rsidR="00012F44" w:rsidRDefault="00C371CD">
      <w:pPr>
        <w:pStyle w:val="ProductList-ClauseHeading"/>
        <w:outlineLvl w:val="4"/>
      </w:pPr>
      <w:r>
        <w:t>4.1 System Center Data Protection Manager Geçerli Dal Hakları</w:t>
      </w:r>
    </w:p>
    <w:p w14:paraId="02E9B321" w14:textId="77777777" w:rsidR="00012F44" w:rsidRDefault="00C371CD">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5A89A100"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27F49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256B0"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E861B45" w14:textId="77777777" w:rsidR="00012F44" w:rsidRDefault="00012F44">
      <w:pPr>
        <w:pStyle w:val="ProductList-Body"/>
      </w:pPr>
    </w:p>
    <w:p w14:paraId="29D121B3" w14:textId="77777777" w:rsidR="00012F44" w:rsidRDefault="00C371C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3875"/>
      <w:r>
        <w:instrText>System Center Endpoint Protection</w:instrText>
      </w:r>
      <w:bookmarkEnd w:id="151"/>
      <w:r>
        <w:instrText>" \l 3</w:instrText>
      </w:r>
      <w:r>
        <w:fldChar w:fldCharType="end"/>
      </w:r>
    </w:p>
    <w:p w14:paraId="57069EC7" w14:textId="77777777" w:rsidR="00012F44" w:rsidRDefault="00C371CD">
      <w:pPr>
        <w:pStyle w:val="ProductList-Offering1SubSection"/>
        <w:outlineLvl w:val="3"/>
      </w:pPr>
      <w:bookmarkStart w:id="152" w:name="_Sec892"/>
      <w:r>
        <w:t>1. Program Kullanılabilirliği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12F44" w14:paraId="7BA1A1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060E76"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59A5C"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F9EED"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0CC55"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9160"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4E812"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7B177"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FDB2E"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828FB"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92B02"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3AF15"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0C425"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1DA788E0" w14:textId="77777777">
        <w:tc>
          <w:tcPr>
            <w:tcW w:w="4160" w:type="dxa"/>
            <w:tcBorders>
              <w:top w:val="single" w:sz="6" w:space="0" w:color="FFFFFF"/>
              <w:left w:val="none" w:sz="4" w:space="0" w:color="6E6E6E"/>
              <w:bottom w:val="none" w:sz="4" w:space="0" w:color="BFBFBF"/>
              <w:right w:val="none" w:sz="4" w:space="0" w:color="6E6E6E"/>
            </w:tcBorders>
          </w:tcPr>
          <w:p w14:paraId="02C42259" w14:textId="77777777" w:rsidR="00012F44" w:rsidRDefault="00C371CD">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3966624F" w14:textId="77777777" w:rsidR="00012F44" w:rsidRDefault="00C371C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D65076" w14:textId="77777777" w:rsidR="00012F44" w:rsidRDefault="00C371C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3D98E97" w14:textId="77777777" w:rsidR="00012F44" w:rsidRDefault="00012F4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C401AE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43CC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53C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3AA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F834"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DAD11"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5EA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578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F3ACC52" w14:textId="77777777" w:rsidR="00012F44" w:rsidRDefault="00C371CD">
      <w:pPr>
        <w:pStyle w:val="ProductList-Offering1SubSection"/>
        <w:outlineLvl w:val="3"/>
      </w:pPr>
      <w:bookmarkStart w:id="153" w:name="_Sec893"/>
      <w:r>
        <w:t>2. Ürün Şartları</w:t>
      </w:r>
      <w:bookmarkEnd w:id="153"/>
    </w:p>
    <w:tbl>
      <w:tblPr>
        <w:tblStyle w:val="PURTable"/>
        <w:tblW w:w="0" w:type="dxa"/>
        <w:tblLook w:val="04A0" w:firstRow="1" w:lastRow="0" w:firstColumn="1" w:lastColumn="0" w:noHBand="0" w:noVBand="1"/>
      </w:tblPr>
      <w:tblGrid>
        <w:gridCol w:w="3665"/>
        <w:gridCol w:w="3630"/>
        <w:gridCol w:w="3621"/>
      </w:tblGrid>
      <w:tr w:rsidR="00012F44" w14:paraId="32E87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D428D"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AEF01D"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E8106" w14:textId="77777777" w:rsidR="00012F44" w:rsidRDefault="00C371CD">
            <w:pPr>
              <w:pStyle w:val="ProductList-TableBody"/>
            </w:pPr>
            <w:r>
              <w:rPr>
                <w:color w:val="404040"/>
              </w:rPr>
              <w:t>Uygun Uzatılmış Dönem: Geçerli Değil</w:t>
            </w:r>
          </w:p>
        </w:tc>
      </w:tr>
      <w:tr w:rsidR="00012F44" w14:paraId="686D6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D789" w14:textId="77777777" w:rsidR="00012F44" w:rsidRDefault="00C371C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6168"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CD4A" w14:textId="77777777" w:rsidR="00012F44" w:rsidRDefault="00C371CD">
            <w:pPr>
              <w:pStyle w:val="ProductList-TableBody"/>
            </w:pPr>
            <w:r>
              <w:rPr>
                <w:color w:val="404040"/>
              </w:rPr>
              <w:t>Önkoşul (YG): Geçerli Değil</w:t>
            </w:r>
          </w:p>
        </w:tc>
      </w:tr>
      <w:tr w:rsidR="00012F44" w14:paraId="1DCA5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B0EA"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D501"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5298" w14:textId="77777777" w:rsidR="00012F44" w:rsidRDefault="00C371CD">
            <w:pPr>
              <w:pStyle w:val="ProductList-TableBody"/>
            </w:pPr>
            <w:r>
              <w:rPr>
                <w:color w:val="404040"/>
              </w:rPr>
              <w:t>Uygun Azaltma: Geçerli Değil</w:t>
            </w:r>
          </w:p>
        </w:tc>
      </w:tr>
      <w:tr w:rsidR="00012F44" w14:paraId="517B0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9A05"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AA14"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8945" w14:textId="77777777" w:rsidR="00012F44" w:rsidRDefault="00C371CD">
            <w:pPr>
              <w:pStyle w:val="ProductList-TableBody"/>
            </w:pPr>
            <w:r>
              <w:rPr>
                <w:color w:val="404040"/>
              </w:rPr>
              <w:t>Uygun Adet Artırımı: Geçerli Değil</w:t>
            </w:r>
          </w:p>
        </w:tc>
      </w:tr>
      <w:tr w:rsidR="00012F44" w14:paraId="70BCE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D218" w14:textId="77777777" w:rsidR="00012F44" w:rsidRDefault="00C371CD">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CADE"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9312" w14:textId="77777777" w:rsidR="00012F44" w:rsidRDefault="00012F44">
            <w:pPr>
              <w:pStyle w:val="ProductList-TableBody"/>
            </w:pPr>
          </w:p>
        </w:tc>
      </w:tr>
    </w:tbl>
    <w:p w14:paraId="1ADD4CE8" w14:textId="77777777" w:rsidR="00012F44" w:rsidRDefault="00C371CD">
      <w:pPr>
        <w:pStyle w:val="ProductList-Offering1SubSection"/>
        <w:outlineLvl w:val="3"/>
      </w:pPr>
      <w:bookmarkStart w:id="154" w:name="_Sec894"/>
      <w:r>
        <w:t>3. Kullanım Hakları</w:t>
      </w:r>
      <w:bookmarkEnd w:id="154"/>
    </w:p>
    <w:tbl>
      <w:tblPr>
        <w:tblStyle w:val="PURTable"/>
        <w:tblW w:w="0" w:type="dxa"/>
        <w:tblLook w:val="04A0" w:firstRow="1" w:lastRow="0" w:firstColumn="1" w:lastColumn="0" w:noHBand="0" w:noVBand="1"/>
      </w:tblPr>
      <w:tblGrid>
        <w:gridCol w:w="3631"/>
        <w:gridCol w:w="3654"/>
        <w:gridCol w:w="3631"/>
      </w:tblGrid>
      <w:tr w:rsidR="00012F44" w14:paraId="054A9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C1867" w14:textId="77777777" w:rsidR="00012F44" w:rsidRDefault="00C371C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4A10322"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1EF6B" w14:textId="77777777" w:rsidR="00012F44" w:rsidRDefault="00C371CD">
            <w:pPr>
              <w:pStyle w:val="ProductList-TableBody"/>
            </w:pPr>
            <w:r>
              <w:rPr>
                <w:color w:val="404040"/>
              </w:rPr>
              <w:t>Ek Yazılımlar: Geçerli Değil</w:t>
            </w:r>
          </w:p>
        </w:tc>
      </w:tr>
      <w:tr w:rsidR="00012F44" w14:paraId="64E28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A6F6" w14:textId="77777777" w:rsidR="00012F44" w:rsidRDefault="00C371C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7E3CEBCD"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1FC5" w14:textId="77777777" w:rsidR="00012F44" w:rsidRDefault="00C371CD">
            <w:pPr>
              <w:pStyle w:val="ProductList-TableBody"/>
            </w:pPr>
            <w:r>
              <w:rPr>
                <w:color w:val="404040"/>
              </w:rPr>
              <w:t>Dâhil Edilen Teknolojiler: Geçerli Değil</w:t>
            </w:r>
          </w:p>
        </w:tc>
      </w:tr>
      <w:tr w:rsidR="00012F44" w14:paraId="4D23F9DD" w14:textId="77777777">
        <w:tc>
          <w:tcPr>
            <w:tcW w:w="4040" w:type="dxa"/>
            <w:tcBorders>
              <w:top w:val="single" w:sz="4" w:space="0" w:color="000000"/>
              <w:left w:val="single" w:sz="4" w:space="0" w:color="000000"/>
              <w:bottom w:val="single" w:sz="4" w:space="0" w:color="000000"/>
              <w:right w:val="single" w:sz="4" w:space="0" w:color="000000"/>
            </w:tcBorders>
          </w:tcPr>
          <w:p w14:paraId="621368C5" w14:textId="77777777" w:rsidR="00012F44" w:rsidRDefault="00C371C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30C6"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E24A" w14:textId="77777777" w:rsidR="00012F44" w:rsidRDefault="00012F44">
            <w:pPr>
              <w:pStyle w:val="ProductList-TableBody"/>
            </w:pPr>
          </w:p>
        </w:tc>
      </w:tr>
    </w:tbl>
    <w:p w14:paraId="783569F9" w14:textId="77777777" w:rsidR="00012F44" w:rsidRDefault="00012F44">
      <w:pPr>
        <w:pStyle w:val="ProductList-Body"/>
      </w:pPr>
    </w:p>
    <w:p w14:paraId="342F7BBB" w14:textId="77777777" w:rsidR="00012F44" w:rsidRDefault="00C371CD">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012F44" w14:paraId="4DEE8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CAA7B98" w14:textId="77777777" w:rsidR="00012F44" w:rsidRDefault="00C371CD">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535434B5" w14:textId="77777777" w:rsidR="00012F44" w:rsidRDefault="00C371CD">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6076F053" w14:textId="77777777" w:rsidR="00012F44" w:rsidRDefault="00C371CD">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012F44" w14:paraId="5F50115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1ED29E2" w14:textId="77777777" w:rsidR="00012F44" w:rsidRDefault="00012F4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26CA243" w14:textId="77777777" w:rsidR="00012F44" w:rsidRDefault="00C371CD">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6C99B20A" w14:textId="77777777" w:rsidR="00012F44" w:rsidRDefault="00C371CD">
            <w:pPr>
              <w:pStyle w:val="ProductList-TableBody"/>
            </w:pPr>
            <w:r>
              <w:t>Windows VDA E5</w:t>
            </w:r>
            <w:r>
              <w:fldChar w:fldCharType="begin"/>
            </w:r>
            <w:r>
              <w:instrText xml:space="preserve"> XE "Windows VDA E5" </w:instrText>
            </w:r>
            <w:r>
              <w:fldChar w:fldCharType="end"/>
            </w:r>
            <w:r>
              <w:t xml:space="preserve"> (Kullanıcı SL'si)</w:t>
            </w:r>
          </w:p>
        </w:tc>
      </w:tr>
      <w:tr w:rsidR="00012F44" w14:paraId="6FE876B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DB5D2B5" w14:textId="77777777" w:rsidR="00012F44" w:rsidRDefault="00012F4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36121A6" w14:textId="77777777" w:rsidR="00012F44" w:rsidRDefault="00C371CD">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2054CA7A" w14:textId="77777777" w:rsidR="00012F44" w:rsidRDefault="00C371CD">
            <w:pPr>
              <w:pStyle w:val="ProductList-TableBody"/>
            </w:pPr>
            <w:r>
              <w:t>M365 E5 Security</w:t>
            </w:r>
            <w:r>
              <w:fldChar w:fldCharType="begin"/>
            </w:r>
            <w:r>
              <w:instrText xml:space="preserve"> XE "M365 E5 Security" </w:instrText>
            </w:r>
            <w:r>
              <w:fldChar w:fldCharType="end"/>
            </w:r>
            <w:r>
              <w:t xml:space="preserve"> (Kullanıcı SL'si)</w:t>
            </w:r>
          </w:p>
        </w:tc>
      </w:tr>
    </w:tbl>
    <w:p w14:paraId="442061B7" w14:textId="77777777" w:rsidR="00012F44" w:rsidRDefault="00012F44">
      <w:pPr>
        <w:pStyle w:val="ProductList-Body"/>
      </w:pPr>
    </w:p>
    <w:p w14:paraId="29518BB7" w14:textId="77777777" w:rsidR="00012F44" w:rsidRDefault="00C371CD">
      <w:pPr>
        <w:pStyle w:val="ProductList-ClauseHeading"/>
        <w:outlineLvl w:val="4"/>
      </w:pPr>
      <w:r>
        <w:t>3.2 Sunucu Yönetimi SL'leri</w:t>
      </w:r>
    </w:p>
    <w:p w14:paraId="3869A3FA" w14:textId="77777777" w:rsidR="00012F44" w:rsidRDefault="00C371CD">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47C48603" w14:textId="77777777" w:rsidR="00012F44" w:rsidRDefault="00012F44">
      <w:pPr>
        <w:pStyle w:val="ProductList-Body"/>
      </w:pPr>
    </w:p>
    <w:p w14:paraId="5955F2E9" w14:textId="77777777" w:rsidR="00012F44" w:rsidRDefault="00C371CD">
      <w:pPr>
        <w:pStyle w:val="ProductList-ClauseHeading"/>
        <w:outlineLvl w:val="4"/>
      </w:pPr>
      <w:r>
        <w:t>3.3 Tarama Motorlarının Değiştirilmesi</w:t>
      </w:r>
    </w:p>
    <w:p w14:paraId="5154BBF8" w14:textId="77777777" w:rsidR="00012F44" w:rsidRDefault="00C371CD">
      <w:pPr>
        <w:pStyle w:val="ProductList-Body"/>
      </w:pPr>
      <w:r>
        <w:t>Microsoft, Çevrimiçi Hizmetin aşağıdaki bileşenlerini, onlara denk sayılabilecek yazılım ve dosyalar ile değiştirebilir:</w:t>
      </w:r>
    </w:p>
    <w:p w14:paraId="3ABC0571" w14:textId="77777777" w:rsidR="00012F44" w:rsidRDefault="00C371CD" w:rsidP="00C371CD">
      <w:pPr>
        <w:pStyle w:val="ProductList-Bullet"/>
        <w:numPr>
          <w:ilvl w:val="0"/>
          <w:numId w:val="23"/>
        </w:numPr>
      </w:pPr>
      <w:r>
        <w:t>virüslere ve istenemeyen postalara karşı koruma yazılımları ve</w:t>
      </w:r>
    </w:p>
    <w:p w14:paraId="5A298C8D" w14:textId="77777777" w:rsidR="00012F44" w:rsidRDefault="00C371CD" w:rsidP="00C371CD">
      <w:pPr>
        <w:pStyle w:val="ProductList-Bullet"/>
        <w:numPr>
          <w:ilvl w:val="0"/>
          <w:numId w:val="23"/>
        </w:numPr>
      </w:pPr>
      <w:r>
        <w:t>imza dosyaları ve içerik filtreleme veri dosyaları.</w:t>
      </w:r>
    </w:p>
    <w:p w14:paraId="0701E886" w14:textId="77777777" w:rsidR="00012F44" w:rsidRDefault="00C371CD">
      <w:pPr>
        <w:pStyle w:val="ProductList-Offering1SubSection"/>
        <w:outlineLvl w:val="3"/>
      </w:pPr>
      <w:bookmarkStart w:id="155" w:name="_Sec895"/>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012F44" w14:paraId="08C61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21459" w14:textId="77777777" w:rsidR="00012F44" w:rsidRDefault="00C371CD">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398F6"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FEE4E" w14:textId="77777777" w:rsidR="00012F44" w:rsidRDefault="00C371CD">
            <w:pPr>
              <w:pStyle w:val="ProductList-TableBody"/>
            </w:pPr>
            <w:r>
              <w:rPr>
                <w:color w:val="404040"/>
              </w:rPr>
              <w:t>Yük Devretme Hakları: Geçerli Değil</w:t>
            </w:r>
          </w:p>
        </w:tc>
      </w:tr>
      <w:tr w:rsidR="00012F44" w14:paraId="5C2AD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87F3"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18F4CF1"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A752" w14:textId="77777777" w:rsidR="00012F44" w:rsidRDefault="00C371CD">
            <w:pPr>
              <w:pStyle w:val="ProductList-TableBody"/>
            </w:pPr>
            <w:r>
              <w:rPr>
                <w:color w:val="404040"/>
              </w:rPr>
              <w:t>Dolaşım Hakları: Geçerli Değil</w:t>
            </w:r>
          </w:p>
        </w:tc>
      </w:tr>
      <w:tr w:rsidR="00012F44" w14:paraId="345C1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214E"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927D"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A7A5" w14:textId="77777777" w:rsidR="00012F44" w:rsidRDefault="00012F44">
            <w:pPr>
              <w:pStyle w:val="ProductList-TableBody"/>
            </w:pPr>
          </w:p>
        </w:tc>
      </w:tr>
    </w:tbl>
    <w:p w14:paraId="4CE509C0" w14:textId="77777777" w:rsidR="00012F44" w:rsidRDefault="00012F44">
      <w:pPr>
        <w:pStyle w:val="ProductList-Body"/>
      </w:pPr>
    </w:p>
    <w:p w14:paraId="09B3D874" w14:textId="77777777" w:rsidR="00012F44" w:rsidRDefault="00C371CD">
      <w:pPr>
        <w:pStyle w:val="ProductList-ClauseHeading"/>
        <w:outlineLvl w:val="4"/>
      </w:pPr>
      <w:r>
        <w:t>4.1 System Center Endpoint Protection Geçerli Dal Hakları</w:t>
      </w:r>
    </w:p>
    <w:p w14:paraId="53839B7A" w14:textId="77777777" w:rsidR="00012F44" w:rsidRDefault="00C371CD">
      <w:pPr>
        <w:pStyle w:val="ProductList-Body"/>
      </w:pPr>
      <w:r>
        <w:t>System Center Endpoint Protection Lisanslarına ilişkin etkin YG'ye veya ML eşdeğer Lisansına sahip müşteriler, System Center Endpoint Protection'ın Geçerli Dal seçeneğini yükleyebilir ve kullanabilir.</w:t>
      </w:r>
    </w:p>
    <w:p w14:paraId="7AF08024"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41C26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0E9B3"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9B6E1C5" w14:textId="77777777" w:rsidR="00012F44" w:rsidRDefault="00012F44">
      <w:pPr>
        <w:pStyle w:val="ProductList-Body"/>
      </w:pPr>
    </w:p>
    <w:p w14:paraId="5800259F" w14:textId="77777777" w:rsidR="00012F44" w:rsidRDefault="00C371C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3876"/>
      <w:r>
        <w:instrText>System Center Operations Manager</w:instrText>
      </w:r>
      <w:bookmarkEnd w:id="157"/>
      <w:r>
        <w:instrText>" \l 3</w:instrText>
      </w:r>
      <w:r>
        <w:fldChar w:fldCharType="end"/>
      </w:r>
    </w:p>
    <w:p w14:paraId="18B0238C" w14:textId="77777777" w:rsidR="00012F44" w:rsidRDefault="00C371CD">
      <w:pPr>
        <w:pStyle w:val="ProductList-Offering1SubSection"/>
        <w:outlineLvl w:val="3"/>
      </w:pPr>
      <w:bookmarkStart w:id="158" w:name="_Sec1181"/>
      <w:r>
        <w:t>1. Program Kullanılabilirliği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12F44" w14:paraId="61A776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508315"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19293"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0D1FE"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4C6C7"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AA167"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3EAF7C"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CAF8"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D31EF"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16D40"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F869"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848D"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FD5BC"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43D1C6DB" w14:textId="77777777">
        <w:tc>
          <w:tcPr>
            <w:tcW w:w="4160" w:type="dxa"/>
            <w:tcBorders>
              <w:top w:val="single" w:sz="6" w:space="0" w:color="FFFFFF"/>
              <w:left w:val="none" w:sz="4" w:space="0" w:color="6E6E6E"/>
              <w:bottom w:val="dashed" w:sz="4" w:space="0" w:color="BFBFBF"/>
              <w:right w:val="none" w:sz="4" w:space="0" w:color="6E6E6E"/>
            </w:tcBorders>
          </w:tcPr>
          <w:p w14:paraId="706E4164" w14:textId="77777777" w:rsidR="00012F44" w:rsidRDefault="00C371CD">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50CF8260" w14:textId="77777777" w:rsidR="00012F44" w:rsidRDefault="00C371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C99031" w14:textId="77777777" w:rsidR="00012F44" w:rsidRDefault="00C371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AD702F"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B58061"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0A1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E48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1C9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84A1"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0D4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08C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85BE"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111455FD" w14:textId="77777777">
        <w:tc>
          <w:tcPr>
            <w:tcW w:w="4160" w:type="dxa"/>
            <w:tcBorders>
              <w:top w:val="dashed" w:sz="4" w:space="0" w:color="BFBFBF"/>
              <w:left w:val="none" w:sz="4" w:space="0" w:color="6E6E6E"/>
              <w:bottom w:val="none" w:sz="4" w:space="0" w:color="BFBFBF"/>
              <w:right w:val="none" w:sz="4" w:space="0" w:color="6E6E6E"/>
            </w:tcBorders>
          </w:tcPr>
          <w:p w14:paraId="61C68A8F" w14:textId="77777777" w:rsidR="00012F44" w:rsidRDefault="00C371CD">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8BE8956"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A7659B"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F1E273"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8901E9"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B20F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449F"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17E0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919A"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A55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307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8CC59" w14:textId="77777777" w:rsidR="00012F44" w:rsidRDefault="00012F44">
            <w:pPr>
              <w:pStyle w:val="ProductList-TableBody"/>
              <w:jc w:val="center"/>
            </w:pPr>
          </w:p>
        </w:tc>
      </w:tr>
    </w:tbl>
    <w:p w14:paraId="543394DD" w14:textId="77777777" w:rsidR="00012F44" w:rsidRDefault="00C371CD">
      <w:pPr>
        <w:pStyle w:val="ProductList-Offering1SubSection"/>
        <w:outlineLvl w:val="3"/>
      </w:pPr>
      <w:bookmarkStart w:id="159" w:name="_Sec1182"/>
      <w:r>
        <w:t>2. Ürün Şartları</w:t>
      </w:r>
      <w:bookmarkEnd w:id="159"/>
    </w:p>
    <w:tbl>
      <w:tblPr>
        <w:tblStyle w:val="PURTable"/>
        <w:tblW w:w="0" w:type="dxa"/>
        <w:tblLook w:val="04A0" w:firstRow="1" w:lastRow="0" w:firstColumn="1" w:lastColumn="0" w:noHBand="0" w:noVBand="1"/>
      </w:tblPr>
      <w:tblGrid>
        <w:gridCol w:w="3663"/>
        <w:gridCol w:w="3628"/>
        <w:gridCol w:w="3625"/>
      </w:tblGrid>
      <w:tr w:rsidR="00012F44" w14:paraId="2094B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2C6D6"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BF2F6CD"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3085D" w14:textId="77777777" w:rsidR="00012F44" w:rsidRDefault="00C371CD">
            <w:pPr>
              <w:pStyle w:val="ProductList-TableBody"/>
            </w:pPr>
            <w:r>
              <w:rPr>
                <w:color w:val="404040"/>
              </w:rPr>
              <w:t>Alt Sürümler: Geçerli Değil</w:t>
            </w:r>
          </w:p>
        </w:tc>
      </w:tr>
      <w:tr w:rsidR="00012F44" w14:paraId="4F591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1298"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FE41"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908BD76"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1">
              <w:r>
                <w:rPr>
                  <w:color w:val="00467F"/>
                  <w:u w:val="single"/>
                </w:rPr>
                <w:t>Ek B</w:t>
              </w:r>
            </w:hyperlink>
          </w:p>
        </w:tc>
      </w:tr>
      <w:tr w:rsidR="00012F44" w14:paraId="13789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71A4"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684A"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8BD6" w14:textId="77777777" w:rsidR="00012F44" w:rsidRDefault="00C371CD">
            <w:pPr>
              <w:pStyle w:val="ProductList-TableBody"/>
            </w:pPr>
            <w:r>
              <w:rPr>
                <w:color w:val="404040"/>
              </w:rPr>
              <w:t>Uygun Azaltma: Geçerli Değil</w:t>
            </w:r>
          </w:p>
        </w:tc>
      </w:tr>
      <w:tr w:rsidR="00012F44" w14:paraId="1D999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66B3"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95A1"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0899" w14:textId="77777777" w:rsidR="00012F44" w:rsidRDefault="00C371CD">
            <w:pPr>
              <w:pStyle w:val="ProductList-TableBody"/>
            </w:pPr>
            <w:r>
              <w:rPr>
                <w:color w:val="404040"/>
              </w:rPr>
              <w:t>Uygun Adet Artırımı: Geçerli Değil</w:t>
            </w:r>
          </w:p>
        </w:tc>
      </w:tr>
      <w:tr w:rsidR="00012F44" w14:paraId="21749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9D2A"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118D"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1808" w14:textId="77777777" w:rsidR="00012F44" w:rsidRDefault="00012F44">
            <w:pPr>
              <w:pStyle w:val="ProductList-TableBody"/>
            </w:pPr>
          </w:p>
        </w:tc>
      </w:tr>
    </w:tbl>
    <w:p w14:paraId="11714CD6" w14:textId="77777777" w:rsidR="00012F44" w:rsidRDefault="00012F44">
      <w:pPr>
        <w:pStyle w:val="ProductList-Body"/>
      </w:pPr>
    </w:p>
    <w:p w14:paraId="429D7885" w14:textId="77777777" w:rsidR="00012F44" w:rsidRDefault="00C371CD">
      <w:pPr>
        <w:pStyle w:val="ProductList-ClauseHeading"/>
        <w:outlineLvl w:val="4"/>
      </w:pPr>
      <w:r>
        <w:t>2.1 Akademik Müşteriler</w:t>
      </w:r>
    </w:p>
    <w:p w14:paraId="2E256ACC" w14:textId="77777777" w:rsidR="00012F44" w:rsidRDefault="00C371CD">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C7EDDD6" w14:textId="77777777" w:rsidR="00012F44" w:rsidRDefault="00C371CD">
      <w:pPr>
        <w:pStyle w:val="ProductList-Offering1SubSection"/>
        <w:outlineLvl w:val="3"/>
      </w:pPr>
      <w:bookmarkStart w:id="160" w:name="_Sec1183"/>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012F44" w14:paraId="22C2E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150C1"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2">
              <w:r>
                <w:rPr>
                  <w:color w:val="00467F"/>
                  <w:u w:val="single"/>
                </w:rPr>
                <w:t>Evrensel</w:t>
              </w:r>
            </w:hyperlink>
            <w:r>
              <w:t xml:space="preserve">; </w:t>
            </w:r>
            <w:hyperlink r:id="rId63">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553D93F"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23D9F" w14:textId="77777777" w:rsidR="00012F44" w:rsidRDefault="00C371CD">
            <w:pPr>
              <w:pStyle w:val="ProductList-TableBody"/>
            </w:pPr>
            <w:r>
              <w:rPr>
                <w:color w:val="404040"/>
              </w:rPr>
              <w:t>Ek Yazılımlar: Geçerli Değil</w:t>
            </w:r>
          </w:p>
        </w:tc>
      </w:tr>
      <w:tr w:rsidR="00012F44" w14:paraId="6E2E3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D24A"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1002B23"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83B7C8" w14:textId="77777777" w:rsidR="00012F44" w:rsidRDefault="00C371C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012F44" w14:paraId="31D2D40F" w14:textId="77777777">
        <w:tc>
          <w:tcPr>
            <w:tcW w:w="4040" w:type="dxa"/>
            <w:tcBorders>
              <w:top w:val="single" w:sz="4" w:space="0" w:color="000000"/>
              <w:left w:val="single" w:sz="4" w:space="0" w:color="000000"/>
              <w:bottom w:val="single" w:sz="4" w:space="0" w:color="000000"/>
              <w:right w:val="single" w:sz="4" w:space="0" w:color="000000"/>
            </w:tcBorders>
          </w:tcPr>
          <w:p w14:paraId="7D88BF09"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4">
              <w:r>
                <w:rPr>
                  <w:color w:val="00467F"/>
                  <w:u w:val="single"/>
                </w:rPr>
                <w:t>İnternet Tabanlı Özellikler</w:t>
              </w:r>
            </w:hyperlink>
            <w:r>
              <w:t xml:space="preserve">, </w:t>
            </w:r>
            <w:hyperlink r:id="rId65">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B1FC"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D1D0" w14:textId="77777777" w:rsidR="00012F44" w:rsidRDefault="00012F44">
            <w:pPr>
              <w:pStyle w:val="ProductList-TableBody"/>
            </w:pPr>
          </w:p>
        </w:tc>
      </w:tr>
    </w:tbl>
    <w:p w14:paraId="001E1679" w14:textId="77777777" w:rsidR="00012F44" w:rsidRDefault="00012F44">
      <w:pPr>
        <w:pStyle w:val="ProductList-Body"/>
      </w:pPr>
    </w:p>
    <w:p w14:paraId="1D50DD53" w14:textId="77777777" w:rsidR="00012F44" w:rsidRDefault="00C371CD">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012F44" w14:paraId="41810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4789ED" w14:textId="77777777" w:rsidR="00012F44" w:rsidRDefault="00C371C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D8329FB" w14:textId="77777777" w:rsidR="00012F44" w:rsidRDefault="00C371CD">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BEE56B4" w14:textId="77777777" w:rsidR="00012F44" w:rsidRDefault="00012F44">
            <w:pPr>
              <w:pStyle w:val="ProductList-TableBody"/>
            </w:pPr>
          </w:p>
        </w:tc>
      </w:tr>
    </w:tbl>
    <w:p w14:paraId="0EDDDD5A" w14:textId="77777777" w:rsidR="00012F44" w:rsidRDefault="00012F44">
      <w:pPr>
        <w:pStyle w:val="ProductList-Body"/>
      </w:pPr>
    </w:p>
    <w:p w14:paraId="70817951" w14:textId="77777777" w:rsidR="00012F44" w:rsidRDefault="00C371CD">
      <w:pPr>
        <w:pStyle w:val="ProductList-ClauseHeading"/>
        <w:outlineLvl w:val="4"/>
      </w:pPr>
      <w:r>
        <w:t>3.2 SQL Server Teknolojisi</w:t>
      </w:r>
    </w:p>
    <w:p w14:paraId="32181E66" w14:textId="77777777" w:rsidR="00012F44" w:rsidRDefault="00C371CD">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62530033" w14:textId="77777777" w:rsidR="00012F44" w:rsidRDefault="00C371CD">
      <w:pPr>
        <w:pStyle w:val="ProductList-Offering1SubSection"/>
        <w:outlineLvl w:val="3"/>
      </w:pPr>
      <w:bookmarkStart w:id="161" w:name="_Sec1184"/>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012F44" w14:paraId="54F11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B99DE"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A9E5B"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9F88E" w14:textId="77777777" w:rsidR="00012F44" w:rsidRDefault="00C371CD">
            <w:pPr>
              <w:pStyle w:val="ProductList-TableBody"/>
            </w:pPr>
            <w:r>
              <w:rPr>
                <w:color w:val="404040"/>
              </w:rPr>
              <w:t>Yük Devretme Hakları: Geçerli Değil</w:t>
            </w:r>
          </w:p>
        </w:tc>
      </w:tr>
      <w:tr w:rsidR="00012F44" w14:paraId="1C497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0BDD"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2BAE4B2"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r>
              <w:t xml:space="preserve">; </w:t>
            </w:r>
            <w:hyperlink r:id="rId6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381D" w14:textId="77777777" w:rsidR="00012F44" w:rsidRDefault="00C371CD">
            <w:pPr>
              <w:pStyle w:val="ProductList-TableBody"/>
            </w:pPr>
            <w:r>
              <w:rPr>
                <w:color w:val="404040"/>
              </w:rPr>
              <w:t>Dolaşım Hakları: Geçerli Değil</w:t>
            </w:r>
          </w:p>
        </w:tc>
      </w:tr>
      <w:tr w:rsidR="00012F44" w14:paraId="068E8461" w14:textId="77777777">
        <w:tc>
          <w:tcPr>
            <w:tcW w:w="4040" w:type="dxa"/>
            <w:tcBorders>
              <w:top w:val="single" w:sz="4" w:space="0" w:color="000000"/>
              <w:left w:val="single" w:sz="4" w:space="0" w:color="000000"/>
              <w:bottom w:val="single" w:sz="4" w:space="0" w:color="000000"/>
              <w:right w:val="single" w:sz="4" w:space="0" w:color="000000"/>
            </w:tcBorders>
          </w:tcPr>
          <w:p w14:paraId="48EFFD58"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FB0D"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F2A6" w14:textId="77777777" w:rsidR="00012F44" w:rsidRDefault="00012F44">
            <w:pPr>
              <w:pStyle w:val="ProductList-TableBody"/>
            </w:pPr>
          </w:p>
        </w:tc>
      </w:tr>
    </w:tbl>
    <w:p w14:paraId="247927F3" w14:textId="77777777" w:rsidR="00012F44" w:rsidRDefault="00012F44">
      <w:pPr>
        <w:pStyle w:val="ProductList-Body"/>
      </w:pPr>
    </w:p>
    <w:p w14:paraId="56FE5D48" w14:textId="77777777" w:rsidR="00012F44" w:rsidRDefault="00C371CD">
      <w:pPr>
        <w:pStyle w:val="ProductList-ClauseHeading"/>
        <w:outlineLvl w:val="4"/>
      </w:pPr>
      <w:r>
        <w:t>4.1 System Center Operations Manager Geçerli Dal Hakları</w:t>
      </w:r>
    </w:p>
    <w:p w14:paraId="774D8259" w14:textId="77777777" w:rsidR="00012F44" w:rsidRDefault="00C371CD">
      <w:pPr>
        <w:pStyle w:val="ProductList-Body"/>
      </w:pPr>
      <w:r>
        <w:t>System Center Operations Manager Lisanslarına ilişkin etkin YG'ye veya ML eşdeğer Lisansına sahip müşteriler, System Center Operations Manager'ın Geçerli Dal seçeneğini yükleyebilir ve kullanabilir.</w:t>
      </w:r>
    </w:p>
    <w:p w14:paraId="738E7F73"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1DFCB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C4701"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041DF1CF" w14:textId="77777777" w:rsidR="00012F44" w:rsidRDefault="00012F44">
      <w:pPr>
        <w:pStyle w:val="ProductList-Body"/>
      </w:pPr>
    </w:p>
    <w:p w14:paraId="0BD25783" w14:textId="77777777" w:rsidR="00012F44" w:rsidRDefault="00C371C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3877"/>
      <w:r>
        <w:instrText>System Center Orchestrator</w:instrText>
      </w:r>
      <w:bookmarkEnd w:id="163"/>
      <w:r>
        <w:instrText>" \l 3</w:instrText>
      </w:r>
      <w:r>
        <w:fldChar w:fldCharType="end"/>
      </w:r>
    </w:p>
    <w:p w14:paraId="1F73F0BE" w14:textId="77777777" w:rsidR="00012F44" w:rsidRDefault="00C371CD">
      <w:pPr>
        <w:pStyle w:val="ProductList-Offering1SubSection"/>
        <w:outlineLvl w:val="3"/>
      </w:pPr>
      <w:bookmarkStart w:id="164" w:name="_Sec1186"/>
      <w:r>
        <w:t>1. Program Kullanılabilirliği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12F44" w14:paraId="7353BC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76CAF"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1503C"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05C2"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B5F9"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EAC6"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09752F"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18250"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102D0"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D7E8"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899F3"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6E1BC"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EB6B2"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2DD7EFF9" w14:textId="77777777">
        <w:tc>
          <w:tcPr>
            <w:tcW w:w="4160" w:type="dxa"/>
            <w:tcBorders>
              <w:top w:val="single" w:sz="6" w:space="0" w:color="FFFFFF"/>
              <w:left w:val="none" w:sz="4" w:space="0" w:color="6E6E6E"/>
              <w:bottom w:val="dashed" w:sz="4" w:space="0" w:color="BFBFBF"/>
              <w:right w:val="none" w:sz="4" w:space="0" w:color="6E6E6E"/>
            </w:tcBorders>
          </w:tcPr>
          <w:p w14:paraId="6E80F080" w14:textId="77777777" w:rsidR="00012F44" w:rsidRDefault="00C371CD">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639761B3" w14:textId="77777777" w:rsidR="00012F44" w:rsidRDefault="00C371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8BEBF7" w14:textId="77777777" w:rsidR="00012F44" w:rsidRDefault="00C371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E837B3"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ADA71D"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029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1D4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D0F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2320"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325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9B9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8AC2"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17262746" w14:textId="77777777">
        <w:tc>
          <w:tcPr>
            <w:tcW w:w="4160" w:type="dxa"/>
            <w:tcBorders>
              <w:top w:val="dashed" w:sz="4" w:space="0" w:color="BFBFBF"/>
              <w:left w:val="none" w:sz="4" w:space="0" w:color="6E6E6E"/>
              <w:bottom w:val="none" w:sz="4" w:space="0" w:color="BFBFBF"/>
              <w:right w:val="none" w:sz="4" w:space="0" w:color="6E6E6E"/>
            </w:tcBorders>
          </w:tcPr>
          <w:p w14:paraId="501DDF79" w14:textId="77777777" w:rsidR="00012F44" w:rsidRDefault="00C371CD">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51311C1"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9CE90F"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A5DD63"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2AD8E3"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3F9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C73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915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CD8F"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A77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42C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949EE" w14:textId="77777777" w:rsidR="00012F44" w:rsidRDefault="00012F44">
            <w:pPr>
              <w:pStyle w:val="ProductList-TableBody"/>
              <w:jc w:val="center"/>
            </w:pPr>
          </w:p>
        </w:tc>
      </w:tr>
    </w:tbl>
    <w:p w14:paraId="2DBD6CFE" w14:textId="77777777" w:rsidR="00012F44" w:rsidRDefault="00C371CD">
      <w:pPr>
        <w:pStyle w:val="ProductList-Offering1SubSection"/>
        <w:outlineLvl w:val="3"/>
      </w:pPr>
      <w:bookmarkStart w:id="165" w:name="_Sec1187"/>
      <w:r>
        <w:t>2. Ürün Şartları</w:t>
      </w:r>
      <w:bookmarkEnd w:id="165"/>
    </w:p>
    <w:tbl>
      <w:tblPr>
        <w:tblStyle w:val="PURTable"/>
        <w:tblW w:w="0" w:type="dxa"/>
        <w:tblLook w:val="04A0" w:firstRow="1" w:lastRow="0" w:firstColumn="1" w:lastColumn="0" w:noHBand="0" w:noVBand="1"/>
      </w:tblPr>
      <w:tblGrid>
        <w:gridCol w:w="3663"/>
        <w:gridCol w:w="3628"/>
        <w:gridCol w:w="3625"/>
      </w:tblGrid>
      <w:tr w:rsidR="00012F44" w14:paraId="40267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B0777"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2A4D1A"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CB55D" w14:textId="77777777" w:rsidR="00012F44" w:rsidRDefault="00C371CD">
            <w:pPr>
              <w:pStyle w:val="ProductList-TableBody"/>
            </w:pPr>
            <w:r>
              <w:rPr>
                <w:color w:val="404040"/>
              </w:rPr>
              <w:t>Alt Sürümler: Geçerli Değil</w:t>
            </w:r>
          </w:p>
        </w:tc>
      </w:tr>
      <w:tr w:rsidR="00012F44" w14:paraId="3611F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0175"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A51E"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FCB51E7"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8">
              <w:r>
                <w:rPr>
                  <w:color w:val="00467F"/>
                  <w:u w:val="single"/>
                </w:rPr>
                <w:t>Ek B</w:t>
              </w:r>
            </w:hyperlink>
          </w:p>
        </w:tc>
      </w:tr>
      <w:tr w:rsidR="00012F44" w14:paraId="69089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116C"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5A44"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AA42" w14:textId="77777777" w:rsidR="00012F44" w:rsidRDefault="00C371CD">
            <w:pPr>
              <w:pStyle w:val="ProductList-TableBody"/>
            </w:pPr>
            <w:r>
              <w:rPr>
                <w:color w:val="404040"/>
              </w:rPr>
              <w:t>Uygun Azaltma: Geçerli Değil</w:t>
            </w:r>
          </w:p>
        </w:tc>
      </w:tr>
      <w:tr w:rsidR="00012F44" w14:paraId="767AD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47B1"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10D6"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E325" w14:textId="77777777" w:rsidR="00012F44" w:rsidRDefault="00C371CD">
            <w:pPr>
              <w:pStyle w:val="ProductList-TableBody"/>
            </w:pPr>
            <w:r>
              <w:rPr>
                <w:color w:val="404040"/>
              </w:rPr>
              <w:t>Uygun Adet Artırımı: Geçerli Değil</w:t>
            </w:r>
          </w:p>
        </w:tc>
      </w:tr>
      <w:tr w:rsidR="00012F44" w14:paraId="08CCB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1C00"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229D"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A91F" w14:textId="77777777" w:rsidR="00012F44" w:rsidRDefault="00012F44">
            <w:pPr>
              <w:pStyle w:val="ProductList-TableBody"/>
            </w:pPr>
          </w:p>
        </w:tc>
      </w:tr>
    </w:tbl>
    <w:p w14:paraId="30169EAA" w14:textId="77777777" w:rsidR="00012F44" w:rsidRDefault="00012F44">
      <w:pPr>
        <w:pStyle w:val="ProductList-Body"/>
      </w:pPr>
    </w:p>
    <w:p w14:paraId="6ED1A1EB" w14:textId="77777777" w:rsidR="00012F44" w:rsidRDefault="00C371CD">
      <w:pPr>
        <w:pStyle w:val="ProductList-ClauseHeading"/>
        <w:outlineLvl w:val="4"/>
      </w:pPr>
      <w:r>
        <w:t>2.1 Akademik Müşteriler</w:t>
      </w:r>
    </w:p>
    <w:p w14:paraId="7B3D9D1E" w14:textId="77777777" w:rsidR="00012F44" w:rsidRDefault="00C371CD">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5C185B5" w14:textId="77777777" w:rsidR="00012F44" w:rsidRDefault="00C371CD">
      <w:pPr>
        <w:pStyle w:val="ProductList-Offering1SubSection"/>
        <w:outlineLvl w:val="3"/>
      </w:pPr>
      <w:bookmarkStart w:id="166" w:name="_Sec1188"/>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012F44" w14:paraId="608E0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32354"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9">
              <w:r>
                <w:rPr>
                  <w:color w:val="00467F"/>
                  <w:u w:val="single"/>
                </w:rPr>
                <w:t>Evrensel</w:t>
              </w:r>
            </w:hyperlink>
            <w:r>
              <w:t xml:space="preserve">; </w:t>
            </w:r>
            <w:hyperlink r:id="rId70">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0DF3EA9"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397AA" w14:textId="77777777" w:rsidR="00012F44" w:rsidRDefault="00C371CD">
            <w:pPr>
              <w:pStyle w:val="ProductList-TableBody"/>
            </w:pPr>
            <w:r>
              <w:rPr>
                <w:color w:val="404040"/>
              </w:rPr>
              <w:t>Ek Yazılımlar: Geçerli Değil</w:t>
            </w:r>
          </w:p>
        </w:tc>
      </w:tr>
      <w:tr w:rsidR="00012F44" w14:paraId="10461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66B9"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5F08D57"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6B1D0C" w14:textId="77777777" w:rsidR="00012F44" w:rsidRDefault="00C371C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012F44" w14:paraId="5C1719CB" w14:textId="77777777">
        <w:tc>
          <w:tcPr>
            <w:tcW w:w="4040" w:type="dxa"/>
            <w:tcBorders>
              <w:top w:val="single" w:sz="4" w:space="0" w:color="000000"/>
              <w:left w:val="single" w:sz="4" w:space="0" w:color="000000"/>
              <w:bottom w:val="single" w:sz="4" w:space="0" w:color="000000"/>
              <w:right w:val="single" w:sz="4" w:space="0" w:color="000000"/>
            </w:tcBorders>
          </w:tcPr>
          <w:p w14:paraId="6B2F5B81"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1">
              <w:r>
                <w:rPr>
                  <w:color w:val="00467F"/>
                  <w:u w:val="single"/>
                </w:rPr>
                <w:t>İnternet Tabanlı Özellikler</w:t>
              </w:r>
            </w:hyperlink>
            <w:r>
              <w:t xml:space="preserve">, </w:t>
            </w:r>
            <w:hyperlink r:id="rId72">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5B74"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20B8" w14:textId="77777777" w:rsidR="00012F44" w:rsidRDefault="00012F44">
            <w:pPr>
              <w:pStyle w:val="ProductList-TableBody"/>
            </w:pPr>
          </w:p>
        </w:tc>
      </w:tr>
    </w:tbl>
    <w:p w14:paraId="7D45709C" w14:textId="77777777" w:rsidR="00012F44" w:rsidRDefault="00012F44">
      <w:pPr>
        <w:pStyle w:val="ProductList-Body"/>
      </w:pPr>
    </w:p>
    <w:p w14:paraId="6BFE1824" w14:textId="77777777" w:rsidR="00012F44" w:rsidRDefault="00C371CD">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012F44" w14:paraId="00C23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10681" w14:textId="77777777" w:rsidR="00012F44" w:rsidRDefault="00C371C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72934C37" w14:textId="77777777" w:rsidR="00012F44" w:rsidRDefault="00C371CD">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17DFD384" w14:textId="77777777" w:rsidR="00012F44" w:rsidRDefault="00012F44">
            <w:pPr>
              <w:pStyle w:val="ProductList-TableBody"/>
            </w:pPr>
          </w:p>
        </w:tc>
      </w:tr>
    </w:tbl>
    <w:p w14:paraId="36477E40" w14:textId="77777777" w:rsidR="00012F44" w:rsidRDefault="00012F44">
      <w:pPr>
        <w:pStyle w:val="ProductList-Body"/>
      </w:pPr>
    </w:p>
    <w:p w14:paraId="6FC32840" w14:textId="77777777" w:rsidR="00012F44" w:rsidRDefault="00C371CD">
      <w:pPr>
        <w:pStyle w:val="ProductList-ClauseHeading"/>
        <w:outlineLvl w:val="4"/>
      </w:pPr>
      <w:r>
        <w:t>3.2 SQL Server Teknolojisi</w:t>
      </w:r>
    </w:p>
    <w:p w14:paraId="2CEC2419" w14:textId="77777777" w:rsidR="00012F44" w:rsidRDefault="00C371CD">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A31AEDE" w14:textId="77777777" w:rsidR="00012F44" w:rsidRDefault="00C371CD">
      <w:pPr>
        <w:pStyle w:val="ProductList-Offering1SubSection"/>
        <w:outlineLvl w:val="3"/>
      </w:pPr>
      <w:bookmarkStart w:id="167" w:name="_Sec1189"/>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012F44" w14:paraId="3F4B4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E680B"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A4F54"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2217B" w14:textId="77777777" w:rsidR="00012F44" w:rsidRDefault="00C371CD">
            <w:pPr>
              <w:pStyle w:val="ProductList-TableBody"/>
            </w:pPr>
            <w:r>
              <w:rPr>
                <w:color w:val="404040"/>
              </w:rPr>
              <w:t>Yük Devretme Hakları: Geçerli Değil</w:t>
            </w:r>
          </w:p>
        </w:tc>
      </w:tr>
      <w:tr w:rsidR="00012F44" w14:paraId="5FF74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2722"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DE70F2D"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3">
              <w:r>
                <w:rPr>
                  <w:color w:val="00467F"/>
                  <w:u w:val="single"/>
                </w:rPr>
                <w:t>Ürün Listesi - Ekim 2013</w:t>
              </w:r>
            </w:hyperlink>
            <w:r>
              <w:t xml:space="preserve">; </w:t>
            </w:r>
            <w:hyperlink r:id="rId7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2AA9" w14:textId="77777777" w:rsidR="00012F44" w:rsidRDefault="00C371CD">
            <w:pPr>
              <w:pStyle w:val="ProductList-TableBody"/>
            </w:pPr>
            <w:r>
              <w:rPr>
                <w:color w:val="404040"/>
              </w:rPr>
              <w:t>Dolaşım Hakları: Geçerli Değil</w:t>
            </w:r>
          </w:p>
        </w:tc>
      </w:tr>
      <w:tr w:rsidR="00012F44" w14:paraId="6D695525" w14:textId="77777777">
        <w:tc>
          <w:tcPr>
            <w:tcW w:w="4040" w:type="dxa"/>
            <w:tcBorders>
              <w:top w:val="single" w:sz="4" w:space="0" w:color="000000"/>
              <w:left w:val="single" w:sz="4" w:space="0" w:color="000000"/>
              <w:bottom w:val="single" w:sz="4" w:space="0" w:color="000000"/>
              <w:right w:val="single" w:sz="4" w:space="0" w:color="000000"/>
            </w:tcBorders>
          </w:tcPr>
          <w:p w14:paraId="2D237FA4"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88B3"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17DC" w14:textId="77777777" w:rsidR="00012F44" w:rsidRDefault="00012F44">
            <w:pPr>
              <w:pStyle w:val="ProductList-TableBody"/>
            </w:pPr>
          </w:p>
        </w:tc>
      </w:tr>
    </w:tbl>
    <w:p w14:paraId="7CF460F4"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7B290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85BDD"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F9BACF3" w14:textId="77777777" w:rsidR="00012F44" w:rsidRDefault="00012F44">
      <w:pPr>
        <w:pStyle w:val="ProductList-Body"/>
      </w:pPr>
    </w:p>
    <w:p w14:paraId="4246E116" w14:textId="77777777" w:rsidR="00012F44" w:rsidRDefault="00C371C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3878"/>
      <w:r>
        <w:instrText>System Center Service Manager</w:instrText>
      </w:r>
      <w:bookmarkEnd w:id="169"/>
      <w:r>
        <w:instrText>" \l 3</w:instrText>
      </w:r>
      <w:r>
        <w:fldChar w:fldCharType="end"/>
      </w:r>
    </w:p>
    <w:p w14:paraId="3435D7BE" w14:textId="77777777" w:rsidR="00012F44" w:rsidRDefault="00C371CD">
      <w:pPr>
        <w:pStyle w:val="ProductList-Offering1SubSection"/>
        <w:outlineLvl w:val="3"/>
      </w:pPr>
      <w:bookmarkStart w:id="170" w:name="_Sec1191"/>
      <w:r>
        <w:t>1. Program Kullanılabilirliği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12F44" w14:paraId="0B5DB2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26A32"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AF4B"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B3BF"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AEFB"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AB21F"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0080E"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1F526"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69A94"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50F8F"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2BB16"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0288A"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FFF30"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0FAB8B3A" w14:textId="77777777">
        <w:tc>
          <w:tcPr>
            <w:tcW w:w="4160" w:type="dxa"/>
            <w:tcBorders>
              <w:top w:val="single" w:sz="6" w:space="0" w:color="FFFFFF"/>
              <w:left w:val="none" w:sz="4" w:space="0" w:color="6E6E6E"/>
              <w:bottom w:val="dashed" w:sz="4" w:space="0" w:color="BFBFBF"/>
              <w:right w:val="none" w:sz="4" w:space="0" w:color="6E6E6E"/>
            </w:tcBorders>
          </w:tcPr>
          <w:p w14:paraId="248644DF" w14:textId="77777777" w:rsidR="00012F44" w:rsidRDefault="00C371CD">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E0CE60B" w14:textId="77777777" w:rsidR="00012F44" w:rsidRDefault="00C371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E21554" w14:textId="77777777" w:rsidR="00012F44" w:rsidRDefault="00C371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590F7A"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B3C4F7"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052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B52E"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78A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A1CC"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BDA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0EB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C5DD"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18B596EB" w14:textId="77777777">
        <w:tc>
          <w:tcPr>
            <w:tcW w:w="4160" w:type="dxa"/>
            <w:tcBorders>
              <w:top w:val="dashed" w:sz="4" w:space="0" w:color="BFBFBF"/>
              <w:left w:val="none" w:sz="4" w:space="0" w:color="6E6E6E"/>
              <w:bottom w:val="none" w:sz="4" w:space="0" w:color="BFBFBF"/>
              <w:right w:val="none" w:sz="4" w:space="0" w:color="6E6E6E"/>
            </w:tcBorders>
          </w:tcPr>
          <w:p w14:paraId="4308DEAD" w14:textId="77777777" w:rsidR="00012F44" w:rsidRDefault="00C371CD">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46536BF0"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60AEE8"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22B027"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CCB903"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70B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36E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23E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A6AF"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850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53E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84E8" w14:textId="77777777" w:rsidR="00012F44" w:rsidRDefault="00012F44">
            <w:pPr>
              <w:pStyle w:val="ProductList-TableBody"/>
              <w:jc w:val="center"/>
            </w:pPr>
          </w:p>
        </w:tc>
      </w:tr>
    </w:tbl>
    <w:p w14:paraId="096B78A9" w14:textId="77777777" w:rsidR="00012F44" w:rsidRDefault="00C371CD">
      <w:pPr>
        <w:pStyle w:val="ProductList-Offering1SubSection"/>
        <w:outlineLvl w:val="3"/>
      </w:pPr>
      <w:bookmarkStart w:id="171" w:name="_Sec1192"/>
      <w:r>
        <w:t>2. Ürün Şartları</w:t>
      </w:r>
      <w:bookmarkEnd w:id="171"/>
    </w:p>
    <w:tbl>
      <w:tblPr>
        <w:tblStyle w:val="PURTable"/>
        <w:tblW w:w="0" w:type="dxa"/>
        <w:tblLook w:val="04A0" w:firstRow="1" w:lastRow="0" w:firstColumn="1" w:lastColumn="0" w:noHBand="0" w:noVBand="1"/>
      </w:tblPr>
      <w:tblGrid>
        <w:gridCol w:w="3663"/>
        <w:gridCol w:w="3628"/>
        <w:gridCol w:w="3625"/>
      </w:tblGrid>
      <w:tr w:rsidR="00012F44" w14:paraId="5E65B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0A336"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2825B2E"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0EA9F" w14:textId="77777777" w:rsidR="00012F44" w:rsidRDefault="00C371CD">
            <w:pPr>
              <w:pStyle w:val="ProductList-TableBody"/>
            </w:pPr>
            <w:r>
              <w:rPr>
                <w:color w:val="404040"/>
              </w:rPr>
              <w:t>Alt Sürümler: Geçerli Değil</w:t>
            </w:r>
          </w:p>
        </w:tc>
      </w:tr>
      <w:tr w:rsidR="00012F44" w14:paraId="4A113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8728"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F607"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08644FB" w14:textId="77777777" w:rsidR="00012F44" w:rsidRDefault="00C371C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5">
              <w:r>
                <w:rPr>
                  <w:color w:val="00467F"/>
                  <w:u w:val="single"/>
                </w:rPr>
                <w:t>Ek B</w:t>
              </w:r>
            </w:hyperlink>
          </w:p>
        </w:tc>
      </w:tr>
      <w:tr w:rsidR="00012F44" w14:paraId="23AF5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E6F3"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A323"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4BA9" w14:textId="77777777" w:rsidR="00012F44" w:rsidRDefault="00C371CD">
            <w:pPr>
              <w:pStyle w:val="ProductList-TableBody"/>
            </w:pPr>
            <w:r>
              <w:rPr>
                <w:color w:val="404040"/>
              </w:rPr>
              <w:t>Uygun Azaltma: Geçerli Değil</w:t>
            </w:r>
          </w:p>
        </w:tc>
      </w:tr>
      <w:tr w:rsidR="00012F44" w14:paraId="62DC4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570E"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6ED5"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A471" w14:textId="77777777" w:rsidR="00012F44" w:rsidRDefault="00C371CD">
            <w:pPr>
              <w:pStyle w:val="ProductList-TableBody"/>
            </w:pPr>
            <w:r>
              <w:rPr>
                <w:color w:val="404040"/>
              </w:rPr>
              <w:t>Uygun Adet Artırımı: Geçerli Değil</w:t>
            </w:r>
          </w:p>
        </w:tc>
      </w:tr>
      <w:tr w:rsidR="00012F44" w14:paraId="3541F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2515"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660E"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EF3E" w14:textId="77777777" w:rsidR="00012F44" w:rsidRDefault="00012F44">
            <w:pPr>
              <w:pStyle w:val="ProductList-TableBody"/>
            </w:pPr>
          </w:p>
        </w:tc>
      </w:tr>
    </w:tbl>
    <w:p w14:paraId="3E45A1C3" w14:textId="77777777" w:rsidR="00012F44" w:rsidRDefault="00012F44">
      <w:pPr>
        <w:pStyle w:val="ProductList-Body"/>
      </w:pPr>
    </w:p>
    <w:p w14:paraId="105B7861" w14:textId="77777777" w:rsidR="00012F44" w:rsidRDefault="00C371CD">
      <w:pPr>
        <w:pStyle w:val="ProductList-ClauseHeading"/>
        <w:outlineLvl w:val="4"/>
      </w:pPr>
      <w:r>
        <w:t>2.1 Akademik Müşteriler</w:t>
      </w:r>
    </w:p>
    <w:p w14:paraId="2025E01B" w14:textId="77777777" w:rsidR="00012F44" w:rsidRDefault="00C371CD">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8132E7E" w14:textId="77777777" w:rsidR="00012F44" w:rsidRDefault="00C371CD">
      <w:pPr>
        <w:pStyle w:val="ProductList-Offering1SubSection"/>
        <w:outlineLvl w:val="3"/>
      </w:pPr>
      <w:bookmarkStart w:id="172" w:name="_Sec1193"/>
      <w:r>
        <w:t>3. Kullanım Hakları</w:t>
      </w:r>
      <w:bookmarkEnd w:id="172"/>
    </w:p>
    <w:tbl>
      <w:tblPr>
        <w:tblStyle w:val="PURTable"/>
        <w:tblW w:w="0" w:type="dxa"/>
        <w:tblLook w:val="04A0" w:firstRow="1" w:lastRow="0" w:firstColumn="1" w:lastColumn="0" w:noHBand="0" w:noVBand="1"/>
      </w:tblPr>
      <w:tblGrid>
        <w:gridCol w:w="3646"/>
        <w:gridCol w:w="3647"/>
        <w:gridCol w:w="3623"/>
      </w:tblGrid>
      <w:tr w:rsidR="00012F44" w14:paraId="70B20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B8AF0"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6">
              <w:r>
                <w:rPr>
                  <w:color w:val="00467F"/>
                  <w:u w:val="single"/>
                </w:rPr>
                <w:t>Evrensel</w:t>
              </w:r>
            </w:hyperlink>
            <w:r>
              <w:t xml:space="preserve">; </w:t>
            </w:r>
            <w:hyperlink r:id="rId7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13DF9FE"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C7931" w14:textId="77777777" w:rsidR="00012F44" w:rsidRDefault="00C371CD">
            <w:pPr>
              <w:pStyle w:val="ProductList-TableBody"/>
            </w:pPr>
            <w:r>
              <w:rPr>
                <w:color w:val="404040"/>
              </w:rPr>
              <w:t>Ek Yazılımlar: Geçerli Değil</w:t>
            </w:r>
          </w:p>
        </w:tc>
      </w:tr>
      <w:tr w:rsidR="00012F44" w14:paraId="7BCB8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9597"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57DC5CD"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1A44BB" w14:textId="77777777" w:rsidR="00012F44" w:rsidRDefault="00C371C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012F44" w14:paraId="494C603B" w14:textId="77777777">
        <w:tc>
          <w:tcPr>
            <w:tcW w:w="4040" w:type="dxa"/>
            <w:tcBorders>
              <w:top w:val="single" w:sz="4" w:space="0" w:color="000000"/>
              <w:left w:val="single" w:sz="4" w:space="0" w:color="000000"/>
              <w:bottom w:val="single" w:sz="4" w:space="0" w:color="000000"/>
              <w:right w:val="single" w:sz="4" w:space="0" w:color="000000"/>
            </w:tcBorders>
          </w:tcPr>
          <w:p w14:paraId="4AC8D1EC"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8">
              <w:r>
                <w:rPr>
                  <w:color w:val="00467F"/>
                  <w:u w:val="single"/>
                </w:rPr>
                <w:t>İnternet Tabanlı Özellikler</w:t>
              </w:r>
            </w:hyperlink>
            <w:r>
              <w:t xml:space="preserve">, </w:t>
            </w:r>
            <w:hyperlink r:id="rId7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26AD"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6975" w14:textId="77777777" w:rsidR="00012F44" w:rsidRDefault="00012F44">
            <w:pPr>
              <w:pStyle w:val="ProductList-TableBody"/>
            </w:pPr>
          </w:p>
        </w:tc>
      </w:tr>
    </w:tbl>
    <w:p w14:paraId="12149027" w14:textId="77777777" w:rsidR="00012F44" w:rsidRDefault="00012F44">
      <w:pPr>
        <w:pStyle w:val="ProductList-Body"/>
      </w:pPr>
    </w:p>
    <w:p w14:paraId="39EADE0B" w14:textId="77777777" w:rsidR="00012F44" w:rsidRDefault="00C371CD">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012F44" w14:paraId="7AAC0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5167B" w14:textId="77777777" w:rsidR="00012F44" w:rsidRDefault="00C371C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154C0EEE" w14:textId="77777777" w:rsidR="00012F44" w:rsidRDefault="00C371CD">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21E57451" w14:textId="77777777" w:rsidR="00012F44" w:rsidRDefault="00C371CD">
            <w:pPr>
              <w:pStyle w:val="ProductList-TableBody"/>
            </w:pPr>
            <w:r>
              <w:t>Microsoft Identity Manager 2016 CAL (Kullanıcı)</w:t>
            </w:r>
          </w:p>
        </w:tc>
      </w:tr>
      <w:tr w:rsidR="00012F44" w14:paraId="483488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774E10"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FA8CCF" w14:textId="77777777" w:rsidR="00012F44" w:rsidRDefault="00C371CD">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29F8C89A" w14:textId="77777777" w:rsidR="00012F44" w:rsidRDefault="00012F44">
            <w:pPr>
              <w:pStyle w:val="ProductList-TableBody"/>
            </w:pPr>
          </w:p>
        </w:tc>
      </w:tr>
    </w:tbl>
    <w:p w14:paraId="2274A7F0" w14:textId="77777777" w:rsidR="00012F44" w:rsidRDefault="00012F44">
      <w:pPr>
        <w:pStyle w:val="ProductList-Body"/>
      </w:pPr>
    </w:p>
    <w:p w14:paraId="705B677E" w14:textId="77777777" w:rsidR="00012F44" w:rsidRDefault="00C371CD">
      <w:pPr>
        <w:pStyle w:val="ProductList-ClauseHeading"/>
        <w:outlineLvl w:val="4"/>
      </w:pPr>
      <w:r>
        <w:t>3.2 SQL Server Teknolojisi</w:t>
      </w:r>
    </w:p>
    <w:p w14:paraId="7D9E4DA6" w14:textId="77777777" w:rsidR="00012F44" w:rsidRDefault="00C371CD">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D15C354" w14:textId="77777777" w:rsidR="00012F44" w:rsidRDefault="00C371CD">
      <w:pPr>
        <w:pStyle w:val="ProductList-Offering1SubSection"/>
        <w:outlineLvl w:val="3"/>
      </w:pPr>
      <w:bookmarkStart w:id="173" w:name="_Sec1194"/>
      <w:r>
        <w:t>4. Yazılım Güvencesi</w:t>
      </w:r>
      <w:bookmarkEnd w:id="173"/>
    </w:p>
    <w:tbl>
      <w:tblPr>
        <w:tblStyle w:val="PURTable"/>
        <w:tblW w:w="0" w:type="dxa"/>
        <w:tblLook w:val="04A0" w:firstRow="1" w:lastRow="0" w:firstColumn="1" w:lastColumn="0" w:noHBand="0" w:noVBand="1"/>
      </w:tblPr>
      <w:tblGrid>
        <w:gridCol w:w="3649"/>
        <w:gridCol w:w="3639"/>
        <w:gridCol w:w="3628"/>
      </w:tblGrid>
      <w:tr w:rsidR="00012F44" w14:paraId="44417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34842"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7BE2E"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7B904" w14:textId="77777777" w:rsidR="00012F44" w:rsidRDefault="00C371CD">
            <w:pPr>
              <w:pStyle w:val="ProductList-TableBody"/>
            </w:pPr>
            <w:r>
              <w:rPr>
                <w:color w:val="404040"/>
              </w:rPr>
              <w:t>Yük Devretme Hakları: Geçerli Değil</w:t>
            </w:r>
          </w:p>
        </w:tc>
      </w:tr>
      <w:tr w:rsidR="00012F44" w14:paraId="4426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456C"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4A0FB20"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Ürün Listesi - Ekim 2013</w:t>
              </w:r>
            </w:hyperlink>
            <w:r>
              <w:t xml:space="preserve">; </w:t>
            </w:r>
            <w:hyperlink r:id="rId8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F1FC" w14:textId="77777777" w:rsidR="00012F44" w:rsidRDefault="00C371CD">
            <w:pPr>
              <w:pStyle w:val="ProductList-TableBody"/>
            </w:pPr>
            <w:r>
              <w:rPr>
                <w:color w:val="404040"/>
              </w:rPr>
              <w:t>Dolaşım Hakları: Geçerli Değil</w:t>
            </w:r>
          </w:p>
        </w:tc>
      </w:tr>
      <w:tr w:rsidR="00012F44" w14:paraId="1AC3DBD5" w14:textId="77777777">
        <w:tc>
          <w:tcPr>
            <w:tcW w:w="4040" w:type="dxa"/>
            <w:tcBorders>
              <w:top w:val="single" w:sz="4" w:space="0" w:color="000000"/>
              <w:left w:val="single" w:sz="4" w:space="0" w:color="000000"/>
              <w:bottom w:val="single" w:sz="4" w:space="0" w:color="000000"/>
              <w:right w:val="single" w:sz="4" w:space="0" w:color="000000"/>
            </w:tcBorders>
          </w:tcPr>
          <w:p w14:paraId="0940121A"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33B4"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36C6F" w14:textId="77777777" w:rsidR="00012F44" w:rsidRDefault="00012F44">
            <w:pPr>
              <w:pStyle w:val="ProductList-TableBody"/>
            </w:pPr>
          </w:p>
        </w:tc>
      </w:tr>
    </w:tbl>
    <w:p w14:paraId="66D5375E" w14:textId="77777777" w:rsidR="00012F44" w:rsidRDefault="00012F44">
      <w:pPr>
        <w:pStyle w:val="ProductList-Body"/>
      </w:pPr>
    </w:p>
    <w:p w14:paraId="1CBA0BCF" w14:textId="77777777" w:rsidR="00012F44" w:rsidRDefault="00C371CD">
      <w:pPr>
        <w:pStyle w:val="ProductList-ClauseHeading"/>
        <w:outlineLvl w:val="4"/>
      </w:pPr>
      <w:r>
        <w:t>4.1 System Center Service Manager Geçerli Dal Hakları</w:t>
      </w:r>
    </w:p>
    <w:p w14:paraId="2863C4F0" w14:textId="77777777" w:rsidR="00012F44" w:rsidRDefault="00C371CD">
      <w:pPr>
        <w:pStyle w:val="ProductList-Body"/>
      </w:pPr>
      <w:r>
        <w:t>System Center Service Manager Lisanslarına ilişkin etkin YG'ye veya ML eşdeğer Lisansına sahip müşteriler, System Center Service Manager'ın Geçerli Dal seçeneğini yükleyebilir ve kullanabilir.</w:t>
      </w:r>
    </w:p>
    <w:p w14:paraId="168702A2"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4EF96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CB35A"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1F8C63F" w14:textId="77777777" w:rsidR="00012F44" w:rsidRDefault="00012F44">
      <w:pPr>
        <w:pStyle w:val="ProductList-Body"/>
      </w:pPr>
    </w:p>
    <w:p w14:paraId="4FDA4E9B" w14:textId="77777777" w:rsidR="00012F44" w:rsidRDefault="00C371C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3879"/>
      <w:r>
        <w:instrText>Virtual Desktop Infrastructure (VDI) Suite</w:instrText>
      </w:r>
      <w:bookmarkEnd w:id="175"/>
      <w:r>
        <w:instrText>" \l 2</w:instrText>
      </w:r>
      <w:r>
        <w:fldChar w:fldCharType="end"/>
      </w:r>
    </w:p>
    <w:p w14:paraId="0506637C" w14:textId="77777777" w:rsidR="00012F44" w:rsidRDefault="00C371CD">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2">
        <w:r>
          <w:rPr>
            <w:color w:val="00467F"/>
            <w:u w:val="single"/>
          </w:rPr>
          <w:t>http://go.microsoft.com/?linkid=9839206</w:t>
        </w:r>
      </w:hyperlink>
      <w:r>
        <w:t xml:space="preserve"> ve Haziran 2015 Ürün Listesine </w:t>
      </w:r>
      <w:hyperlink r:id="rId83">
        <w:r>
          <w:rPr>
            <w:color w:val="00467F"/>
            <w:u w:val="single"/>
          </w:rPr>
          <w:t>http://go.microsoft.com/?linkid=9839207</w:t>
        </w:r>
      </w:hyperlink>
      <w:r>
        <w:t xml:space="preserve"> bakmalıdır.</w:t>
      </w:r>
    </w:p>
    <w:p w14:paraId="612330FC"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12051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B2271"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91B61E1" w14:textId="77777777" w:rsidR="00012F44" w:rsidRDefault="00012F44">
      <w:pPr>
        <w:pStyle w:val="ProductList-Body"/>
      </w:pPr>
    </w:p>
    <w:p w14:paraId="5A86DF83" w14:textId="77777777" w:rsidR="00012F44" w:rsidRDefault="00C371CD">
      <w:pPr>
        <w:pStyle w:val="ProductList-OfferingGroupHeading"/>
        <w:outlineLvl w:val="1"/>
      </w:pPr>
      <w:bookmarkStart w:id="176" w:name="_Sec617"/>
      <w:r>
        <w:t>Visual Studio</w:t>
      </w:r>
      <w:bookmarkEnd w:id="176"/>
      <w:r>
        <w:fldChar w:fldCharType="begin"/>
      </w:r>
      <w:r>
        <w:instrText xml:space="preserve"> TC "</w:instrText>
      </w:r>
      <w:bookmarkStart w:id="177" w:name="_Toc25933880"/>
      <w:r>
        <w:instrText>Visual Studio</w:instrText>
      </w:r>
      <w:bookmarkEnd w:id="177"/>
      <w:r>
        <w:instrText>" \l 2</w:instrText>
      </w:r>
      <w:r>
        <w:fldChar w:fldCharType="end"/>
      </w:r>
    </w:p>
    <w:p w14:paraId="03397837" w14:textId="77777777" w:rsidR="00012F44" w:rsidRDefault="00C371CD">
      <w:pPr>
        <w:pStyle w:val="ProductList-Offering2HeadingNoBorder"/>
        <w:outlineLvl w:val="2"/>
      </w:pPr>
      <w:bookmarkStart w:id="178" w:name="_Sec649"/>
      <w:r>
        <w:t>Visual Studio</w:t>
      </w:r>
      <w:bookmarkEnd w:id="178"/>
      <w:r>
        <w:fldChar w:fldCharType="begin"/>
      </w:r>
      <w:r>
        <w:instrText xml:space="preserve"> TC "</w:instrText>
      </w:r>
      <w:bookmarkStart w:id="179" w:name="_Toc25933881"/>
      <w:r>
        <w:instrText>Visual Studio</w:instrText>
      </w:r>
      <w:bookmarkEnd w:id="179"/>
      <w:r>
        <w:instrText>" \l 3</w:instrText>
      </w:r>
      <w:r>
        <w:fldChar w:fldCharType="end"/>
      </w:r>
    </w:p>
    <w:p w14:paraId="4EC57E5E" w14:textId="77777777" w:rsidR="00012F44" w:rsidRDefault="00C371CD">
      <w:pPr>
        <w:pStyle w:val="ProductList-Offering1SubSection"/>
        <w:outlineLvl w:val="3"/>
      </w:pPr>
      <w:bookmarkStart w:id="180" w:name="_Sec697"/>
      <w:r>
        <w:t>1. Program Kullanılabilirliği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12F44" w14:paraId="400C04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DB252"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EB9ED"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F6D2D"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140A"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9A26C"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8B418"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1D2AA"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B8459"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113D6"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D9D9"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4342"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D0455"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77E43739" w14:textId="77777777">
        <w:tc>
          <w:tcPr>
            <w:tcW w:w="4160" w:type="dxa"/>
            <w:tcBorders>
              <w:top w:val="single" w:sz="6" w:space="0" w:color="FFFFFF"/>
              <w:left w:val="none" w:sz="4" w:space="0" w:color="6E6E6E"/>
              <w:bottom w:val="dashed" w:sz="4" w:space="0" w:color="BFBFBF"/>
              <w:right w:val="none" w:sz="4" w:space="0" w:color="6E6E6E"/>
            </w:tcBorders>
          </w:tcPr>
          <w:p w14:paraId="28043207" w14:textId="77777777" w:rsidR="00012F44" w:rsidRDefault="00C371C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FFFF13" w14:textId="77777777" w:rsidR="00012F44" w:rsidRDefault="00C371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E94F26" w14:textId="77777777" w:rsidR="00012F44" w:rsidRDefault="00C371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78E3713"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E3BEA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C67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B859"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DE2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ABA3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666C2"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102B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B89D" w14:textId="77777777" w:rsidR="00012F44" w:rsidRDefault="00012F44">
            <w:pPr>
              <w:pStyle w:val="ProductList-TableBody"/>
              <w:jc w:val="center"/>
            </w:pPr>
          </w:p>
        </w:tc>
      </w:tr>
      <w:tr w:rsidR="00012F44" w14:paraId="4F2DB28B" w14:textId="77777777">
        <w:tc>
          <w:tcPr>
            <w:tcW w:w="4160" w:type="dxa"/>
            <w:tcBorders>
              <w:top w:val="dashed" w:sz="4" w:space="0" w:color="BFBFBF"/>
              <w:left w:val="none" w:sz="4" w:space="0" w:color="6E6E6E"/>
              <w:bottom w:val="dashed" w:sz="4" w:space="0" w:color="BFBFBF"/>
              <w:right w:val="none" w:sz="4" w:space="0" w:color="6E6E6E"/>
            </w:tcBorders>
          </w:tcPr>
          <w:p w14:paraId="09277DE5" w14:textId="77777777" w:rsidR="00012F44" w:rsidRDefault="00C371CD">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157B27"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227384"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B65B74" w14:textId="77777777" w:rsidR="00012F44" w:rsidRDefault="00C371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DF5C70" w14:textId="77777777" w:rsidR="00012F44" w:rsidRDefault="00C371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12B9"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1B7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C9C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87AB"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787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98A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7C4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1C6D56FF" w14:textId="77777777">
        <w:tc>
          <w:tcPr>
            <w:tcW w:w="4160" w:type="dxa"/>
            <w:tcBorders>
              <w:top w:val="dashed" w:sz="4" w:space="0" w:color="BFBFBF"/>
              <w:left w:val="none" w:sz="4" w:space="0" w:color="6E6E6E"/>
              <w:bottom w:val="dashed" w:sz="4" w:space="0" w:color="BFBFBF"/>
              <w:right w:val="none" w:sz="4" w:space="0" w:color="6E6E6E"/>
            </w:tcBorders>
          </w:tcPr>
          <w:p w14:paraId="272756FD" w14:textId="77777777" w:rsidR="00012F44" w:rsidRDefault="00C371CD">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0EF3E"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26F45D"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7981A1" w14:textId="77777777" w:rsidR="00012F44" w:rsidRDefault="00C371C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A6EE26B" w14:textId="77777777" w:rsidR="00012F44" w:rsidRDefault="00C371C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F01F"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B98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D82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B917"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834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A93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7C3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7B005335" w14:textId="77777777">
        <w:tc>
          <w:tcPr>
            <w:tcW w:w="4160" w:type="dxa"/>
            <w:tcBorders>
              <w:top w:val="dashed" w:sz="4" w:space="0" w:color="BFBFBF"/>
              <w:left w:val="none" w:sz="4" w:space="0" w:color="6E6E6E"/>
              <w:bottom w:val="dashed" w:sz="4" w:space="0" w:color="BFBFBF"/>
              <w:right w:val="none" w:sz="4" w:space="0" w:color="6E6E6E"/>
            </w:tcBorders>
          </w:tcPr>
          <w:p w14:paraId="29AF48A2" w14:textId="77777777" w:rsidR="00012F44" w:rsidRDefault="00C371CD">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23A14"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FAF931"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36A42C" w14:textId="77777777" w:rsidR="00012F44" w:rsidRDefault="00C371C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844D785" w14:textId="77777777" w:rsidR="00012F44" w:rsidRDefault="00C371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D13F"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519D"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CFAC"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D8F1"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7F1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6C5D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B36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305F746F" w14:textId="77777777">
        <w:tc>
          <w:tcPr>
            <w:tcW w:w="4160" w:type="dxa"/>
            <w:tcBorders>
              <w:top w:val="dashed" w:sz="4" w:space="0" w:color="BFBFBF"/>
              <w:left w:val="none" w:sz="4" w:space="0" w:color="6E6E6E"/>
              <w:bottom w:val="none" w:sz="4" w:space="0" w:color="BFBFBF"/>
              <w:right w:val="none" w:sz="4" w:space="0" w:color="6E6E6E"/>
            </w:tcBorders>
          </w:tcPr>
          <w:p w14:paraId="568506B2" w14:textId="77777777" w:rsidR="00012F44" w:rsidRDefault="00C371CD">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5ED0FA" w14:textId="77777777" w:rsidR="00012F44" w:rsidRDefault="00C371C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83D963" w14:textId="77777777" w:rsidR="00012F44" w:rsidRDefault="00C371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37B19C" w14:textId="77777777" w:rsidR="00012F44" w:rsidRDefault="00C371C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A5973E" w14:textId="77777777" w:rsidR="00012F44" w:rsidRDefault="00C371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8232E"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66B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4D8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0B3B"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A73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6EC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951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9029632" w14:textId="77777777" w:rsidR="00012F44" w:rsidRDefault="00C371CD">
      <w:pPr>
        <w:pStyle w:val="ProductList-Offering1SubSection"/>
        <w:outlineLvl w:val="3"/>
      </w:pPr>
      <w:bookmarkStart w:id="181" w:name="_Sec752"/>
      <w:r>
        <w:t>2. Ürün Şartları</w:t>
      </w:r>
      <w:bookmarkEnd w:id="181"/>
    </w:p>
    <w:tbl>
      <w:tblPr>
        <w:tblStyle w:val="PURTable"/>
        <w:tblW w:w="0" w:type="dxa"/>
        <w:tblLook w:val="04A0" w:firstRow="1" w:lastRow="0" w:firstColumn="1" w:lastColumn="0" w:noHBand="0" w:noVBand="1"/>
      </w:tblPr>
      <w:tblGrid>
        <w:gridCol w:w="3647"/>
        <w:gridCol w:w="3630"/>
        <w:gridCol w:w="3639"/>
      </w:tblGrid>
      <w:tr w:rsidR="00012F44" w14:paraId="729A1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8EE21"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FE44C65"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64538173" w14:textId="77777777" w:rsidR="00012F44" w:rsidRDefault="00C371CD">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012F44" w14:paraId="2A71F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5155"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F7E1"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24FF3"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012F44" w14:paraId="5FFE2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8E27"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739E"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3B36" w14:textId="77777777" w:rsidR="00012F44" w:rsidRDefault="00C371CD">
            <w:pPr>
              <w:pStyle w:val="ProductList-TableBody"/>
            </w:pPr>
            <w:r>
              <w:rPr>
                <w:color w:val="404040"/>
              </w:rPr>
              <w:t>Uygun Azaltma: Geçerli Değil</w:t>
            </w:r>
          </w:p>
        </w:tc>
      </w:tr>
      <w:tr w:rsidR="00012F44" w14:paraId="34CACD3E" w14:textId="77777777">
        <w:tc>
          <w:tcPr>
            <w:tcW w:w="4040" w:type="dxa"/>
            <w:tcBorders>
              <w:top w:val="single" w:sz="4" w:space="0" w:color="000000"/>
              <w:left w:val="single" w:sz="4" w:space="0" w:color="000000"/>
              <w:bottom w:val="single" w:sz="4" w:space="0" w:color="000000"/>
              <w:right w:val="single" w:sz="4" w:space="0" w:color="000000"/>
            </w:tcBorders>
          </w:tcPr>
          <w:p w14:paraId="3504F38A"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D74B"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09C7" w14:textId="77777777" w:rsidR="00012F44" w:rsidRDefault="00C371CD">
            <w:pPr>
              <w:pStyle w:val="ProductList-TableBody"/>
            </w:pPr>
            <w:r>
              <w:rPr>
                <w:color w:val="404040"/>
              </w:rPr>
              <w:t>Uygun Adet Artırımı: Geçerli Değil</w:t>
            </w:r>
          </w:p>
        </w:tc>
      </w:tr>
      <w:tr w:rsidR="00012F44" w14:paraId="5F54D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94F8"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D8F1"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7024" w14:textId="77777777" w:rsidR="00012F44" w:rsidRDefault="00012F44">
            <w:pPr>
              <w:pStyle w:val="ProductList-TableBody"/>
            </w:pPr>
          </w:p>
        </w:tc>
      </w:tr>
    </w:tbl>
    <w:p w14:paraId="5616F94C" w14:textId="77777777" w:rsidR="00012F44" w:rsidRDefault="00012F44">
      <w:pPr>
        <w:pStyle w:val="ProductList-Body"/>
      </w:pPr>
    </w:p>
    <w:p w14:paraId="4A66AA95" w14:textId="77777777" w:rsidR="00012F44" w:rsidRDefault="00C371CD">
      <w:pPr>
        <w:pStyle w:val="ProductList-ClauseHeading"/>
        <w:outlineLvl w:val="4"/>
      </w:pPr>
      <w:r>
        <w:t>2.1 SQL Server Paralel Veri Ambarı Geliştirici için Lisans Verilmesi</w:t>
      </w:r>
    </w:p>
    <w:p w14:paraId="5FAAE507" w14:textId="77777777" w:rsidR="00012F44" w:rsidRDefault="00C371CD">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3A2121A6" w14:textId="77777777" w:rsidR="00012F44" w:rsidRDefault="00012F44">
      <w:pPr>
        <w:pStyle w:val="ProductList-Body"/>
      </w:pPr>
    </w:p>
    <w:p w14:paraId="2414AA8F" w14:textId="77777777" w:rsidR="00012F44" w:rsidRDefault="00C371CD">
      <w:pPr>
        <w:pStyle w:val="ProductList-ClauseHeading"/>
        <w:outlineLvl w:val="4"/>
      </w:pPr>
      <w:r>
        <w:t>2.2 Azure DevOps Server 2019 İçin Lisans Verilmesi</w:t>
      </w:r>
    </w:p>
    <w:p w14:paraId="47DFEDD7" w14:textId="77777777" w:rsidR="00012F44" w:rsidRDefault="00C371CD">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74B42C4A" w14:textId="77777777" w:rsidR="00012F44" w:rsidRDefault="00012F44">
      <w:pPr>
        <w:pStyle w:val="ProductList-Body"/>
      </w:pPr>
    </w:p>
    <w:p w14:paraId="3F141542" w14:textId="77777777" w:rsidR="00012F44" w:rsidRDefault="00C371CD">
      <w:pPr>
        <w:pStyle w:val="ProductList-ClauseHeading"/>
        <w:outlineLvl w:val="4"/>
      </w:pPr>
      <w:r>
        <w:t>2.3 Microsoft Azure Hizmetleri</w:t>
      </w:r>
    </w:p>
    <w:p w14:paraId="008060EB" w14:textId="77777777" w:rsidR="00012F44" w:rsidRDefault="00C371CD">
      <w:pPr>
        <w:pStyle w:val="ProductList-Body"/>
      </w:pPr>
      <w:r>
        <w:t>Microsoft Azure avantajları, birden çok Visual Studio Aboneliğinden veya MSDN Platformundan alınıp tek bir Microsoft Azure hesabında birleştirilemez.</w:t>
      </w:r>
    </w:p>
    <w:p w14:paraId="5812C5FA" w14:textId="77777777" w:rsidR="00012F44" w:rsidRDefault="00C371CD">
      <w:pPr>
        <w:pStyle w:val="ProductList-Offering1SubSection"/>
        <w:outlineLvl w:val="3"/>
      </w:pPr>
      <w:bookmarkStart w:id="182" w:name="_Sec810"/>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012F44" w14:paraId="7027D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1E0E9"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5E2ED2"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728DF" w14:textId="77777777" w:rsidR="00012F44" w:rsidRDefault="00C371CD">
            <w:pPr>
              <w:pStyle w:val="ProductList-TableBody"/>
            </w:pPr>
            <w:r>
              <w:rPr>
                <w:color w:val="404040"/>
              </w:rPr>
              <w:t>Ek Yazılımlar: Geçerli Değil</w:t>
            </w:r>
          </w:p>
        </w:tc>
      </w:tr>
      <w:tr w:rsidR="00012F44" w14:paraId="35D1C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0E01"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1502"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3BC9CA2" w14:textId="77777777" w:rsidR="00012F44" w:rsidRDefault="00C371C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012F44" w14:paraId="1E5970DB" w14:textId="77777777">
        <w:tc>
          <w:tcPr>
            <w:tcW w:w="4040" w:type="dxa"/>
            <w:tcBorders>
              <w:top w:val="single" w:sz="4" w:space="0" w:color="000000"/>
              <w:left w:val="single" w:sz="4" w:space="0" w:color="000000"/>
              <w:bottom w:val="single" w:sz="4" w:space="0" w:color="000000"/>
              <w:right w:val="single" w:sz="4" w:space="0" w:color="000000"/>
            </w:tcBorders>
          </w:tcPr>
          <w:p w14:paraId="4AF7475F"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E540"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84A4" w14:textId="77777777" w:rsidR="00012F44" w:rsidRDefault="00012F44">
            <w:pPr>
              <w:pStyle w:val="ProductList-TableBody"/>
            </w:pPr>
          </w:p>
        </w:tc>
      </w:tr>
    </w:tbl>
    <w:p w14:paraId="684B3CE6" w14:textId="77777777" w:rsidR="00012F44" w:rsidRDefault="00012F44">
      <w:pPr>
        <w:pStyle w:val="ProductList-Body"/>
      </w:pPr>
    </w:p>
    <w:p w14:paraId="296C3E5D" w14:textId="77777777" w:rsidR="00012F44" w:rsidRDefault="00C371CD">
      <w:pPr>
        <w:pStyle w:val="ProductList-ClauseHeading"/>
        <w:outlineLvl w:val="4"/>
      </w:pPr>
      <w:r>
        <w:t>3.1 Derleme Cihazları ve Visual Studio Derleme Araçları</w:t>
      </w:r>
    </w:p>
    <w:p w14:paraId="38A14476" w14:textId="77777777" w:rsidR="00012F44" w:rsidRDefault="00C371CD">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1DCC3212" w14:textId="77777777" w:rsidR="00012F44" w:rsidRDefault="00012F44">
      <w:pPr>
        <w:pStyle w:val="ProductList-Body"/>
      </w:pPr>
    </w:p>
    <w:p w14:paraId="3DA98FCA" w14:textId="77777777" w:rsidR="00012F44" w:rsidRDefault="00C371CD">
      <w:pPr>
        <w:pStyle w:val="ProductList-ClauseHeading"/>
        <w:outlineLvl w:val="4"/>
      </w:pPr>
      <w:r>
        <w:t>3.2 Yardımcı Programlar</w:t>
      </w:r>
    </w:p>
    <w:p w14:paraId="2CFE1B84" w14:textId="77777777" w:rsidR="00012F44" w:rsidRDefault="00C371CD">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4">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2B725658" w14:textId="77777777" w:rsidR="00012F44" w:rsidRDefault="00012F44">
      <w:pPr>
        <w:pStyle w:val="ProductList-Body"/>
      </w:pPr>
    </w:p>
    <w:p w14:paraId="5C673B12" w14:textId="77777777" w:rsidR="00012F44" w:rsidRDefault="00C371CD">
      <w:pPr>
        <w:pStyle w:val="ProductList-ClauseHeading"/>
        <w:outlineLvl w:val="4"/>
      </w:pPr>
      <w:r>
        <w:t>3.3 Uzantıların Geliştirilmesi</w:t>
      </w:r>
    </w:p>
    <w:p w14:paraId="7F51F7DA" w14:textId="77777777" w:rsidR="00012F44" w:rsidRDefault="00C371CD">
      <w:pPr>
        <w:pStyle w:val="ProductList-SubClauseHeading"/>
        <w:outlineLvl w:val="5"/>
      </w:pPr>
      <w:r>
        <w:t>3.3.1 Uzantılarda Sınırlamalar.</w:t>
      </w:r>
    </w:p>
    <w:p w14:paraId="069E6FFE" w14:textId="77777777" w:rsidR="00012F44" w:rsidRDefault="00C371CD">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073B1840" w14:textId="77777777" w:rsidR="00012F44" w:rsidRDefault="00012F44">
      <w:pPr>
        <w:pStyle w:val="ProductList-BodyIndented"/>
      </w:pPr>
    </w:p>
    <w:p w14:paraId="011E12D7" w14:textId="77777777" w:rsidR="00012F44" w:rsidRDefault="00C371CD">
      <w:pPr>
        <w:pStyle w:val="ProductList-SubClauseHeading"/>
        <w:outlineLvl w:val="5"/>
      </w:pPr>
      <w:r>
        <w:t>3.3.2 Yazılımın Bozulmaması.</w:t>
      </w:r>
    </w:p>
    <w:p w14:paraId="79C56F6F" w14:textId="77777777" w:rsidR="00012F44" w:rsidRDefault="00C371CD">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2650F169" w14:textId="77777777" w:rsidR="00012F44" w:rsidRDefault="00012F44">
      <w:pPr>
        <w:pStyle w:val="ProductList-BodyIndented"/>
      </w:pPr>
    </w:p>
    <w:p w14:paraId="0A4A005F" w14:textId="77777777" w:rsidR="00012F44" w:rsidRDefault="00C371CD">
      <w:pPr>
        <w:pStyle w:val="ProductList-ClauseHeading"/>
        <w:outlineLvl w:val="4"/>
      </w:pPr>
      <w:r>
        <w:t>3.4 Dağıtılabilir Kod</w:t>
      </w:r>
    </w:p>
    <w:p w14:paraId="53FCEAF7" w14:textId="77777777" w:rsidR="00012F44" w:rsidRDefault="00C371CD">
      <w:pPr>
        <w:pStyle w:val="ProductList-Body"/>
      </w:pPr>
      <w:r>
        <w:t>Visual Studio Professional ve Visual Studio Enterprise, Müşteri'nin söz konusu yazılımı kullanırken geliştirdiği programlarda dağıtmasına izin verilen kod ve metin dosyaları içerir.</w:t>
      </w:r>
    </w:p>
    <w:p w14:paraId="28CEF740" w14:textId="77777777" w:rsidR="00012F44" w:rsidRDefault="00012F44">
      <w:pPr>
        <w:pStyle w:val="ProductList-Body"/>
      </w:pPr>
    </w:p>
    <w:p w14:paraId="26F00CD9" w14:textId="77777777" w:rsidR="00012F44" w:rsidRDefault="00C371CD">
      <w:pPr>
        <w:pStyle w:val="ProductList-SubClauseHeading"/>
        <w:outlineLvl w:val="5"/>
      </w:pPr>
      <w:r>
        <w:t>3.4.1 Kullanım ve Dağıtım Hakkı.</w:t>
      </w:r>
    </w:p>
    <w:p w14:paraId="622995F4" w14:textId="77777777" w:rsidR="00012F44" w:rsidRDefault="00C371CD">
      <w:pPr>
        <w:pStyle w:val="ProductList-BodyIndented"/>
      </w:pPr>
      <w:r>
        <w:t>Aşağıda listesi verilen kod ve metin dosyaları "Dağıtılabilir Kod"dur.</w:t>
      </w:r>
    </w:p>
    <w:p w14:paraId="706AA986" w14:textId="77777777" w:rsidR="00012F44" w:rsidRDefault="00C371CD" w:rsidP="00C371CD">
      <w:pPr>
        <w:pStyle w:val="ProductList-Bullet"/>
        <w:numPr>
          <w:ilvl w:val="1"/>
          <w:numId w:val="24"/>
        </w:numPr>
      </w:pPr>
      <w:r>
        <w:rPr>
          <w:b/>
        </w:rPr>
        <w:t>Dağıtılabilir Liste</w:t>
      </w:r>
      <w:r>
        <w:t xml:space="preserve">. Müşteri </w:t>
      </w:r>
      <w:hyperlink r:id="rId85">
        <w:r>
          <w:rPr>
            <w:color w:val="00467F"/>
            <w:u w:val="single"/>
          </w:rPr>
          <w:t>https://aka.ms/vs/16/redistribution</w:t>
        </w:r>
      </w:hyperlink>
      <w:r>
        <w:t xml:space="preserve"> konumundaki Dağıtılabilir Listede bulunan kodun nesne kodu biçimini kopyalayabilir ve dağıtabilir. </w:t>
      </w:r>
    </w:p>
    <w:p w14:paraId="46F66B7F" w14:textId="77777777" w:rsidR="00012F44" w:rsidRDefault="00C371CD" w:rsidP="00C371CD">
      <w:pPr>
        <w:pStyle w:val="ProductList-Bullet"/>
        <w:numPr>
          <w:ilvl w:val="1"/>
          <w:numId w:val="24"/>
        </w:numPr>
      </w:pPr>
      <w:r>
        <w:rPr>
          <w:b/>
        </w:rPr>
        <w:t>Örnek Kod, Şablonlar ve Stiller</w:t>
      </w:r>
      <w:r>
        <w:t>. Müşteri, "örnek", "şablon", "basit stiller" ve "taslak stiller" olarak adlandırılmış kodun kaynak ve nesne kodu biçimini kopyalayabilir, değiştirebilir ve dağıtabilir.</w:t>
      </w:r>
    </w:p>
    <w:p w14:paraId="7686BDAD" w14:textId="77777777" w:rsidR="00012F44" w:rsidRDefault="00C371CD" w:rsidP="00C371CD">
      <w:pPr>
        <w:pStyle w:val="ProductList-Bullet"/>
        <w:numPr>
          <w:ilvl w:val="1"/>
          <w:numId w:val="24"/>
        </w:numPr>
      </w:pPr>
      <w:r>
        <w:rPr>
          <w:b/>
        </w:rPr>
        <w:t>Üçüncü Kişilere Dağıtım</w:t>
      </w:r>
      <w:r>
        <w:t>. Müşteri, programlarının dağıtımcılarının, söz konusu programların bir parçası olarak Dağıtılabilir Kodu kopyalamalarına ve dağıtmalarına izin verebilir.</w:t>
      </w:r>
    </w:p>
    <w:p w14:paraId="2A278E2F" w14:textId="77777777" w:rsidR="00012F44" w:rsidRDefault="00012F44">
      <w:pPr>
        <w:pStyle w:val="ProductList-BodyIndented"/>
      </w:pPr>
    </w:p>
    <w:p w14:paraId="4A867020" w14:textId="77777777" w:rsidR="00012F44" w:rsidRDefault="00C371CD">
      <w:pPr>
        <w:pStyle w:val="ProductList-ClauseHeading"/>
        <w:outlineLvl w:val="4"/>
      </w:pPr>
      <w:r>
        <w:t>3.5 Office Professional Plus 2016 - Visual Studio Enterprise Üyeliği</w:t>
      </w:r>
    </w:p>
    <w:p w14:paraId="2288474E" w14:textId="77777777" w:rsidR="00012F44" w:rsidRDefault="00C371CD">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61244058" w14:textId="77777777" w:rsidR="00012F44" w:rsidRDefault="00012F44">
      <w:pPr>
        <w:pStyle w:val="ProductList-Body"/>
      </w:pPr>
    </w:p>
    <w:p w14:paraId="46C554F9" w14:textId="77777777" w:rsidR="00012F44" w:rsidRDefault="00C371CD">
      <w:pPr>
        <w:pStyle w:val="ProductList-ClauseHeading"/>
        <w:outlineLvl w:val="4"/>
      </w:pPr>
      <w:r>
        <w:t>3.6 Açık Kaynak Bileşenleri için Üçüncü Kişi Lisanslama Şartları</w:t>
      </w:r>
    </w:p>
    <w:p w14:paraId="1B59A89B" w14:textId="77777777" w:rsidR="00012F44" w:rsidRDefault="00C371CD">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59A5F51C" w14:textId="77777777" w:rsidR="00012F44" w:rsidRDefault="00C371CD">
      <w:pPr>
        <w:pStyle w:val="ProductList-Offering1SubSection"/>
        <w:outlineLvl w:val="3"/>
      </w:pPr>
      <w:bookmarkStart w:id="183" w:name="_Sec834"/>
      <w:r>
        <w:t>4. Yazılım Güvencesi</w:t>
      </w:r>
      <w:bookmarkEnd w:id="183"/>
    </w:p>
    <w:tbl>
      <w:tblPr>
        <w:tblStyle w:val="PURTable"/>
        <w:tblW w:w="0" w:type="dxa"/>
        <w:tblLook w:val="04A0" w:firstRow="1" w:lastRow="0" w:firstColumn="1" w:lastColumn="0" w:noHBand="0" w:noVBand="1"/>
      </w:tblPr>
      <w:tblGrid>
        <w:gridCol w:w="3649"/>
        <w:gridCol w:w="3639"/>
        <w:gridCol w:w="3628"/>
      </w:tblGrid>
      <w:tr w:rsidR="00012F44" w14:paraId="50AE4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912DB"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533AD"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C3EB4" w14:textId="77777777" w:rsidR="00012F44" w:rsidRDefault="00C371CD">
            <w:pPr>
              <w:pStyle w:val="ProductList-TableBody"/>
            </w:pPr>
            <w:r>
              <w:rPr>
                <w:color w:val="404040"/>
              </w:rPr>
              <w:t>Yük Devretme Hakları: Geçerli Değil</w:t>
            </w:r>
          </w:p>
        </w:tc>
      </w:tr>
      <w:tr w:rsidR="00012F44" w14:paraId="4568D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C1EE"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E6D977C"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6">
              <w:r>
                <w:rPr>
                  <w:color w:val="00467F"/>
                  <w:u w:val="single"/>
                </w:rPr>
                <w:t>Ürün Listesi - Mart 2014</w:t>
              </w:r>
            </w:hyperlink>
            <w:r>
              <w:t xml:space="preserve"> ve </w:t>
            </w:r>
            <w:hyperlink r:id="rId87">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4996" w14:textId="77777777" w:rsidR="00012F44" w:rsidRDefault="00C371CD">
            <w:pPr>
              <w:pStyle w:val="ProductList-TableBody"/>
            </w:pPr>
            <w:r>
              <w:rPr>
                <w:color w:val="404040"/>
              </w:rPr>
              <w:t>Dolaşım Hakları: Geçerli Değil</w:t>
            </w:r>
          </w:p>
        </w:tc>
      </w:tr>
      <w:tr w:rsidR="00012F44" w14:paraId="14F90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7F8A"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678CC438" w14:textId="77777777" w:rsidR="00012F44" w:rsidRDefault="00C371C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988C" w14:textId="77777777" w:rsidR="00012F44" w:rsidRDefault="00012F44">
            <w:pPr>
              <w:pStyle w:val="ProductList-TableBody"/>
            </w:pPr>
          </w:p>
        </w:tc>
      </w:tr>
    </w:tbl>
    <w:p w14:paraId="302FAECC" w14:textId="77777777" w:rsidR="00012F44" w:rsidRDefault="00012F44">
      <w:pPr>
        <w:pStyle w:val="ProductList-Body"/>
      </w:pPr>
    </w:p>
    <w:p w14:paraId="30519656" w14:textId="77777777" w:rsidR="00012F44" w:rsidRDefault="00C371CD">
      <w:pPr>
        <w:pStyle w:val="ProductList-ClauseHeading"/>
        <w:outlineLvl w:val="4"/>
      </w:pPr>
      <w:r>
        <w:t>4.1 Yazılım Güvencesi Uygunluğu</w:t>
      </w:r>
    </w:p>
    <w:p w14:paraId="45012CFF" w14:textId="77777777" w:rsidR="00012F44" w:rsidRDefault="00C371CD">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5927FE9D" w14:textId="77777777" w:rsidR="00012F44" w:rsidRDefault="00012F44">
      <w:pPr>
        <w:pStyle w:val="ProductList-Body"/>
      </w:pPr>
    </w:p>
    <w:p w14:paraId="6E5FADEA" w14:textId="77777777" w:rsidR="00012F44" w:rsidRDefault="00C371CD">
      <w:pPr>
        <w:pStyle w:val="ProductList-ClauseHeading"/>
        <w:outlineLvl w:val="4"/>
      </w:pPr>
      <w:r>
        <w:t>4.2 Visual Studio Üyeliğine İlişkin Kalıcı Haklar</w:t>
      </w:r>
    </w:p>
    <w:p w14:paraId="679FE4E3" w14:textId="77777777" w:rsidR="00012F44" w:rsidRDefault="00C371CD">
      <w:pPr>
        <w:pStyle w:val="ProductList-Body"/>
      </w:pPr>
      <w:r>
        <w:t>Müşterinin Visual Studio kullanım hakkı kalıcı olduğunda, Visual Studio Üyeliği aracılığıyla lisanslanmış herhangi bir yazılımı kullanım hakkı da kalıcı olur.</w:t>
      </w:r>
    </w:p>
    <w:p w14:paraId="7C1CD478"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739EC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FF108"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2C484367" w14:textId="77777777" w:rsidR="00012F44" w:rsidRDefault="00012F44">
      <w:pPr>
        <w:pStyle w:val="ProductList-Body"/>
      </w:pPr>
    </w:p>
    <w:p w14:paraId="6B4E965D" w14:textId="77777777" w:rsidR="00012F44" w:rsidRDefault="00C371CD">
      <w:pPr>
        <w:pStyle w:val="ProductList-Offering2HeadingNoBorder"/>
        <w:outlineLvl w:val="2"/>
      </w:pPr>
      <w:bookmarkStart w:id="184" w:name="_Sec650"/>
      <w:r>
        <w:t>Azure DevOps Server</w:t>
      </w:r>
      <w:bookmarkEnd w:id="184"/>
      <w:r>
        <w:fldChar w:fldCharType="begin"/>
      </w:r>
      <w:r>
        <w:instrText xml:space="preserve"> TC "</w:instrText>
      </w:r>
      <w:bookmarkStart w:id="185" w:name="_Toc25933882"/>
      <w:r>
        <w:instrText>Azure DevOps Server</w:instrText>
      </w:r>
      <w:bookmarkEnd w:id="185"/>
      <w:r>
        <w:instrText>" \l 3</w:instrText>
      </w:r>
      <w:r>
        <w:fldChar w:fldCharType="end"/>
      </w:r>
    </w:p>
    <w:p w14:paraId="40EB66B8" w14:textId="77777777" w:rsidR="00012F44" w:rsidRDefault="00C371CD">
      <w:pPr>
        <w:pStyle w:val="ProductList-Offering1SubSection"/>
        <w:outlineLvl w:val="3"/>
      </w:pPr>
      <w:bookmarkStart w:id="186" w:name="_Sec698"/>
      <w:r>
        <w:t>1. Program Kullanılabilirliği</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12F44" w14:paraId="64F442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08147" w14:textId="77777777" w:rsidR="00012F44" w:rsidRDefault="00C371C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C51DD"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79A8"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EADC"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EE90A"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0CC8"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A411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F6FD0"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14658"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47843"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5119"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1ECBF"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35EF3D73" w14:textId="77777777">
        <w:tc>
          <w:tcPr>
            <w:tcW w:w="4160" w:type="dxa"/>
            <w:tcBorders>
              <w:top w:val="single" w:sz="6" w:space="0" w:color="FFFFFF"/>
              <w:left w:val="none" w:sz="4" w:space="0" w:color="6E6E6E"/>
              <w:bottom w:val="dashed" w:sz="4" w:space="0" w:color="BFBFBF"/>
              <w:right w:val="none" w:sz="4" w:space="0" w:color="6E6E6E"/>
            </w:tcBorders>
          </w:tcPr>
          <w:p w14:paraId="09B5EC35" w14:textId="77777777" w:rsidR="00012F44" w:rsidRDefault="00C371CD">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37184" w14:textId="77777777" w:rsidR="00012F44" w:rsidRDefault="00C371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969AA4" w14:textId="77777777" w:rsidR="00012F44" w:rsidRDefault="00012F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B73635" w14:textId="77777777" w:rsidR="00012F44" w:rsidRDefault="00C371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A764AD" w14:textId="77777777" w:rsidR="00012F44" w:rsidRDefault="00C371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F70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612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8D1B"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2086"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74B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827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59E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1905A447" w14:textId="77777777">
        <w:tc>
          <w:tcPr>
            <w:tcW w:w="4160" w:type="dxa"/>
            <w:tcBorders>
              <w:top w:val="dashed" w:sz="4" w:space="0" w:color="BFBFBF"/>
              <w:left w:val="none" w:sz="4" w:space="0" w:color="6E6E6E"/>
              <w:bottom w:val="none" w:sz="4" w:space="0" w:color="BFBFBF"/>
              <w:right w:val="none" w:sz="4" w:space="0" w:color="6E6E6E"/>
            </w:tcBorders>
          </w:tcPr>
          <w:p w14:paraId="36153DB8" w14:textId="77777777" w:rsidR="00012F44" w:rsidRDefault="00C371CD">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67ED869F" w14:textId="77777777" w:rsidR="00012F44" w:rsidRDefault="00C371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52663E" w14:textId="77777777" w:rsidR="00012F44" w:rsidRDefault="00012F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292240" w14:textId="77777777" w:rsidR="00012F44" w:rsidRDefault="00C371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713E742" w14:textId="77777777" w:rsidR="00012F44" w:rsidRDefault="00C371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D266"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83F8"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B707"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83FF"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C29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564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B9F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87BFB15" w14:textId="77777777" w:rsidR="00012F44" w:rsidRDefault="00C371CD">
      <w:pPr>
        <w:pStyle w:val="ProductList-Offering1SubSection"/>
        <w:outlineLvl w:val="3"/>
      </w:pPr>
      <w:bookmarkStart w:id="187" w:name="_Sec753"/>
      <w:r>
        <w:t>2. Ürün Şartları</w:t>
      </w:r>
      <w:bookmarkEnd w:id="187"/>
    </w:p>
    <w:tbl>
      <w:tblPr>
        <w:tblStyle w:val="PURTable"/>
        <w:tblW w:w="0" w:type="dxa"/>
        <w:tblLook w:val="04A0" w:firstRow="1" w:lastRow="0" w:firstColumn="1" w:lastColumn="0" w:noHBand="0" w:noVBand="1"/>
      </w:tblPr>
      <w:tblGrid>
        <w:gridCol w:w="3663"/>
        <w:gridCol w:w="3628"/>
        <w:gridCol w:w="3625"/>
      </w:tblGrid>
      <w:tr w:rsidR="00012F44" w14:paraId="62D9A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C0C74"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1567DFB"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BD6BC" w14:textId="77777777" w:rsidR="00012F44" w:rsidRDefault="00C371CD">
            <w:pPr>
              <w:pStyle w:val="ProductList-TableBody"/>
            </w:pPr>
            <w:r>
              <w:rPr>
                <w:color w:val="404040"/>
              </w:rPr>
              <w:t>Alt Sürümler: Geçerli Değil</w:t>
            </w:r>
          </w:p>
        </w:tc>
      </w:tr>
      <w:tr w:rsidR="00012F44" w14:paraId="0D0A5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9524"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8087293" w14:textId="77777777" w:rsidR="00012F44" w:rsidRDefault="00C371C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7204BD7"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12F44" w14:paraId="62D93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B5AD"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A56F"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6944" w14:textId="77777777" w:rsidR="00012F44" w:rsidRDefault="00C371CD">
            <w:pPr>
              <w:pStyle w:val="ProductList-TableBody"/>
            </w:pPr>
            <w:r>
              <w:rPr>
                <w:color w:val="404040"/>
              </w:rPr>
              <w:t>Uygun Azaltma: Geçerli Değil</w:t>
            </w:r>
          </w:p>
        </w:tc>
      </w:tr>
      <w:tr w:rsidR="00012F44" w14:paraId="7C9845C0" w14:textId="77777777">
        <w:tc>
          <w:tcPr>
            <w:tcW w:w="4040" w:type="dxa"/>
            <w:tcBorders>
              <w:top w:val="single" w:sz="4" w:space="0" w:color="000000"/>
              <w:left w:val="single" w:sz="4" w:space="0" w:color="000000"/>
              <w:bottom w:val="single" w:sz="4" w:space="0" w:color="000000"/>
              <w:right w:val="single" w:sz="4" w:space="0" w:color="000000"/>
            </w:tcBorders>
          </w:tcPr>
          <w:p w14:paraId="42F8C289"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E2E0"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94CC" w14:textId="77777777" w:rsidR="00012F44" w:rsidRDefault="00C371CD">
            <w:pPr>
              <w:pStyle w:val="ProductList-TableBody"/>
            </w:pPr>
            <w:r>
              <w:rPr>
                <w:color w:val="404040"/>
              </w:rPr>
              <w:t>Uygun Adet Artırımı: Geçerli Değil</w:t>
            </w:r>
          </w:p>
        </w:tc>
      </w:tr>
      <w:tr w:rsidR="00012F44" w14:paraId="4ADC5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C950"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F7EC"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0E4C" w14:textId="77777777" w:rsidR="00012F44" w:rsidRDefault="00012F44">
            <w:pPr>
              <w:pStyle w:val="ProductList-TableBody"/>
            </w:pPr>
          </w:p>
        </w:tc>
      </w:tr>
    </w:tbl>
    <w:p w14:paraId="017194D7" w14:textId="77777777" w:rsidR="00012F44" w:rsidRDefault="00C371CD">
      <w:pPr>
        <w:pStyle w:val="ProductList-Offering1SubSection"/>
        <w:outlineLvl w:val="3"/>
      </w:pPr>
      <w:bookmarkStart w:id="188" w:name="_Sec811"/>
      <w:r>
        <w:t>3. Kullanım Hakları</w:t>
      </w:r>
      <w:bookmarkEnd w:id="188"/>
    </w:p>
    <w:tbl>
      <w:tblPr>
        <w:tblStyle w:val="PURTable"/>
        <w:tblW w:w="0" w:type="dxa"/>
        <w:tblLook w:val="04A0" w:firstRow="1" w:lastRow="0" w:firstColumn="1" w:lastColumn="0" w:noHBand="0" w:noVBand="1"/>
      </w:tblPr>
      <w:tblGrid>
        <w:gridCol w:w="3646"/>
        <w:gridCol w:w="3647"/>
        <w:gridCol w:w="3623"/>
      </w:tblGrid>
      <w:tr w:rsidR="00012F44" w14:paraId="0C526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7BB7E"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F90C43E"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3FC53A17"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012F44" w14:paraId="3EC778E7" w14:textId="77777777">
        <w:tc>
          <w:tcPr>
            <w:tcW w:w="4040" w:type="dxa"/>
            <w:tcBorders>
              <w:top w:val="single" w:sz="4" w:space="0" w:color="000000"/>
              <w:left w:val="single" w:sz="4" w:space="0" w:color="000000"/>
              <w:bottom w:val="single" w:sz="4" w:space="0" w:color="000000"/>
              <w:right w:val="single" w:sz="4" w:space="0" w:color="000000"/>
            </w:tcBorders>
          </w:tcPr>
          <w:p w14:paraId="51477B11" w14:textId="77777777" w:rsidR="00012F44" w:rsidRDefault="00C371C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E490B80"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134AFC8D" w14:textId="77777777" w:rsidR="00012F44" w:rsidRDefault="00C371C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012F44" w14:paraId="2DD20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FAEE" w14:textId="77777777" w:rsidR="00012F44" w:rsidRDefault="00C371C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3B1B"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2898" w14:textId="77777777" w:rsidR="00012F44" w:rsidRDefault="00012F44">
            <w:pPr>
              <w:pStyle w:val="ProductList-TableBody"/>
            </w:pPr>
          </w:p>
        </w:tc>
      </w:tr>
    </w:tbl>
    <w:p w14:paraId="6CA4597F" w14:textId="77777777" w:rsidR="00012F44" w:rsidRDefault="00012F44">
      <w:pPr>
        <w:pStyle w:val="ProductList-Body"/>
      </w:pPr>
    </w:p>
    <w:p w14:paraId="780A5B9D" w14:textId="77777777" w:rsidR="00012F44" w:rsidRDefault="00C371C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012F44" w14:paraId="208B9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698741" w14:textId="77777777" w:rsidR="00012F44" w:rsidRDefault="00C371C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B768DC6" w14:textId="77777777" w:rsidR="00012F44" w:rsidRDefault="00C371C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E29B181" w14:textId="77777777" w:rsidR="00012F44" w:rsidRDefault="00C371CD">
            <w:pPr>
              <w:pStyle w:val="ProductList-TableBody"/>
            </w:pPr>
            <w:r>
              <w:t>Azure DevOps Services ücretli kullanıcısı</w:t>
            </w:r>
          </w:p>
        </w:tc>
      </w:tr>
    </w:tbl>
    <w:p w14:paraId="25BE8FFB" w14:textId="77777777" w:rsidR="00012F44" w:rsidRDefault="00012F44">
      <w:pPr>
        <w:pStyle w:val="ProductList-Body"/>
      </w:pPr>
    </w:p>
    <w:p w14:paraId="1AA6496E" w14:textId="77777777" w:rsidR="00012F44" w:rsidRDefault="00C371CD">
      <w:pPr>
        <w:pStyle w:val="ProductList-SubClauseHeading"/>
        <w:outlineLvl w:val="5"/>
      </w:pPr>
      <w:r>
        <w:t>3.1.1 Ek İşlevsellik</w:t>
      </w:r>
    </w:p>
    <w:p w14:paraId="785BD21B" w14:textId="77777777" w:rsidR="00012F44" w:rsidRDefault="00C371CD">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012F44" w14:paraId="2C288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984B25" w14:textId="77777777" w:rsidR="00012F44" w:rsidRDefault="00C371C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E87B5A9" w14:textId="77777777" w:rsidR="00012F44" w:rsidRDefault="00C371CD">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675111E6" w14:textId="77777777" w:rsidR="00012F44" w:rsidRDefault="00C371CD">
            <w:pPr>
              <w:pStyle w:val="ProductList-TableBody"/>
            </w:pPr>
            <w:r>
              <w:t>Visual Studio Enterprise Üyeliği</w:t>
            </w:r>
          </w:p>
        </w:tc>
      </w:tr>
      <w:tr w:rsidR="00012F44" w14:paraId="3FC9D1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F5A9D0"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804D2E" w14:textId="77777777" w:rsidR="00012F44" w:rsidRDefault="00C371CD">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651DB586" w14:textId="77777777" w:rsidR="00012F44" w:rsidRDefault="00C371CD">
            <w:pPr>
              <w:pStyle w:val="ProductList-TableBody"/>
            </w:pPr>
            <w:r>
              <w:t>Azure DevOps Services Test Manager ücretli kullanıcısı</w:t>
            </w:r>
          </w:p>
        </w:tc>
      </w:tr>
    </w:tbl>
    <w:p w14:paraId="3C729889" w14:textId="77777777" w:rsidR="00012F44" w:rsidRDefault="00012F44">
      <w:pPr>
        <w:pStyle w:val="ProductList-BodyIndented"/>
      </w:pPr>
    </w:p>
    <w:p w14:paraId="135283E2" w14:textId="77777777" w:rsidR="00012F44" w:rsidRDefault="00012F44">
      <w:pPr>
        <w:pStyle w:val="ProductList-BodyIndented"/>
      </w:pPr>
    </w:p>
    <w:p w14:paraId="5F9A2CD9" w14:textId="77777777" w:rsidR="00012F44" w:rsidRDefault="00C371CD">
      <w:pPr>
        <w:pStyle w:val="ProductList-ClauseHeading"/>
        <w:outlineLvl w:val="4"/>
      </w:pPr>
      <w:r>
        <w:t>3.2 CAL Gerektirmeyen Kullanım</w:t>
      </w:r>
    </w:p>
    <w:p w14:paraId="38B76011" w14:textId="77777777" w:rsidR="00012F44" w:rsidRDefault="00C371CD">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6DED40D8" w14:textId="77777777" w:rsidR="00012F44" w:rsidRDefault="00012F44">
      <w:pPr>
        <w:pStyle w:val="ProductList-Body"/>
      </w:pPr>
    </w:p>
    <w:p w14:paraId="41DD820C" w14:textId="77777777" w:rsidR="00012F44" w:rsidRDefault="00C371CD">
      <w:pPr>
        <w:pStyle w:val="ProductList-ClauseHeading"/>
        <w:outlineLvl w:val="4"/>
      </w:pPr>
      <w:r>
        <w:t>3.3 SQL Server Teknolojisi</w:t>
      </w:r>
    </w:p>
    <w:p w14:paraId="69D2EFA2" w14:textId="77777777" w:rsidR="00012F44" w:rsidRDefault="00C371CD">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5C3FFB8F" w14:textId="77777777" w:rsidR="00012F44" w:rsidRDefault="00012F44">
      <w:pPr>
        <w:pStyle w:val="ProductList-Body"/>
      </w:pPr>
    </w:p>
    <w:p w14:paraId="1DA27165" w14:textId="77777777" w:rsidR="00012F44" w:rsidRDefault="00C371CD">
      <w:pPr>
        <w:pStyle w:val="ProductList-ClauseHeading"/>
        <w:outlineLvl w:val="4"/>
      </w:pPr>
      <w:r>
        <w:t>3.4 Açık Kaynak Bileşenleri için Üçüncü Kişi Lisanslama Şartları</w:t>
      </w:r>
    </w:p>
    <w:p w14:paraId="7BE4FE5D" w14:textId="77777777" w:rsidR="00012F44" w:rsidRDefault="00C371CD">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AFF2B5A" w14:textId="77777777" w:rsidR="00012F44" w:rsidRDefault="00012F44">
      <w:pPr>
        <w:pStyle w:val="ProductList-Body"/>
      </w:pPr>
    </w:p>
    <w:p w14:paraId="4A2ECF05" w14:textId="77777777" w:rsidR="00012F44" w:rsidRDefault="00C371CD">
      <w:pPr>
        <w:pStyle w:val="ProductList-ClauseHeading"/>
        <w:outlineLvl w:val="4"/>
      </w:pPr>
      <w:r>
        <w:t>3.5 Azure DevOps Server Derleme Hizmetleri</w:t>
      </w:r>
    </w:p>
    <w:p w14:paraId="00C8DCEB" w14:textId="77777777" w:rsidR="00012F44" w:rsidRDefault="00C371CD">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34CFDEA4" w14:textId="77777777" w:rsidR="00012F44" w:rsidRDefault="00012F44">
      <w:pPr>
        <w:pStyle w:val="ProductList-Body"/>
      </w:pPr>
    </w:p>
    <w:p w14:paraId="259D070F" w14:textId="77777777" w:rsidR="00012F44" w:rsidRDefault="00C371CD">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012F44" w14:paraId="27D87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248263" w14:textId="77777777" w:rsidR="00012F44" w:rsidRDefault="00C371CD">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57AAC713" w14:textId="77777777" w:rsidR="00012F44" w:rsidRDefault="00012F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A40173" w14:textId="77777777" w:rsidR="00012F44" w:rsidRDefault="00012F44">
            <w:pPr>
              <w:pStyle w:val="ProductList-TableBody"/>
            </w:pPr>
          </w:p>
        </w:tc>
      </w:tr>
    </w:tbl>
    <w:p w14:paraId="374CF694" w14:textId="77777777" w:rsidR="00012F44" w:rsidRDefault="00C371CD">
      <w:pPr>
        <w:pStyle w:val="ProductList-Offering1SubSection"/>
        <w:outlineLvl w:val="3"/>
      </w:pPr>
      <w:bookmarkStart w:id="189" w:name="_Sec837"/>
      <w:r>
        <w:t>4. Yazılım Güvencesi</w:t>
      </w:r>
      <w:bookmarkEnd w:id="189"/>
    </w:p>
    <w:tbl>
      <w:tblPr>
        <w:tblStyle w:val="PURTable"/>
        <w:tblW w:w="0" w:type="dxa"/>
        <w:tblLook w:val="04A0" w:firstRow="1" w:lastRow="0" w:firstColumn="1" w:lastColumn="0" w:noHBand="0" w:noVBand="1"/>
      </w:tblPr>
      <w:tblGrid>
        <w:gridCol w:w="3685"/>
        <w:gridCol w:w="3603"/>
        <w:gridCol w:w="3536"/>
        <w:gridCol w:w="92"/>
      </w:tblGrid>
      <w:tr w:rsidR="00012F44" w14:paraId="2B6D790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E9C574C"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ECDB5AE"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FC174" w14:textId="77777777" w:rsidR="00012F44" w:rsidRDefault="00C371CD">
            <w:pPr>
              <w:pStyle w:val="ProductList-TableBody"/>
            </w:pPr>
            <w:r>
              <w:rPr>
                <w:color w:val="404040"/>
              </w:rPr>
              <w:t>Yük Devretme Hakları: Geçerli Değil</w:t>
            </w:r>
          </w:p>
        </w:tc>
      </w:tr>
      <w:tr w:rsidR="00012F44" w14:paraId="4D2F02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C9AF82"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515EC227"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B274A" w14:textId="77777777" w:rsidR="00012F44" w:rsidRDefault="00C371CD">
            <w:pPr>
              <w:pStyle w:val="ProductList-TableBody"/>
            </w:pPr>
            <w:r>
              <w:rPr>
                <w:color w:val="404040"/>
              </w:rPr>
              <w:t>Dolaşım Hakları: Geçerli Değil</w:t>
            </w:r>
          </w:p>
        </w:tc>
      </w:tr>
      <w:tr w:rsidR="00012F44" w14:paraId="1076B3C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818556"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EADD"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0A15" w14:textId="77777777" w:rsidR="00012F44" w:rsidRDefault="00012F44">
            <w:pPr>
              <w:pStyle w:val="ProductList-TableBody"/>
            </w:pPr>
          </w:p>
        </w:tc>
      </w:tr>
      <w:tr w:rsidR="00012F44" w14:paraId="72CB5644" w14:textId="77777777">
        <w:tc>
          <w:tcPr>
            <w:tcW w:w="12240" w:type="dxa"/>
            <w:gridSpan w:val="4"/>
            <w:tcBorders>
              <w:top w:val="none" w:sz="4" w:space="0" w:color="6E6E6E"/>
              <w:left w:val="none" w:sz="4" w:space="0" w:color="6E6E6E"/>
              <w:bottom w:val="none" w:sz="4" w:space="0" w:color="6E6E6E"/>
              <w:right w:val="none" w:sz="4" w:space="0" w:color="6E6E6E"/>
            </w:tcBorders>
          </w:tcPr>
          <w:p w14:paraId="34DAAAB6" w14:textId="77777777" w:rsidR="00012F44" w:rsidRDefault="00012F44">
            <w:pPr>
              <w:pStyle w:val="PURBreadcrumb"/>
            </w:pPr>
          </w:p>
          <w:tbl>
            <w:tblPr>
              <w:tblW w:w="0" w:type="dxa"/>
              <w:tblLook w:val="04A0" w:firstRow="1" w:lastRow="0" w:firstColumn="1" w:lastColumn="0" w:noHBand="0" w:noVBand="1"/>
            </w:tblPr>
            <w:tblGrid>
              <w:gridCol w:w="10800"/>
            </w:tblGrid>
            <w:tr w:rsidR="00012F44" w14:paraId="3148946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3D96A"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872AFB4" w14:textId="77777777" w:rsidR="00012F44" w:rsidRDefault="00012F44">
            <w:pPr>
              <w:pStyle w:val="ProductList-TableBody"/>
            </w:pPr>
          </w:p>
        </w:tc>
      </w:tr>
    </w:tbl>
    <w:p w14:paraId="7DB972A6" w14:textId="77777777" w:rsidR="00012F44" w:rsidRDefault="00012F44">
      <w:pPr>
        <w:pStyle w:val="ProductList-Body"/>
      </w:pPr>
    </w:p>
    <w:p w14:paraId="4E704590" w14:textId="77777777" w:rsidR="00012F44" w:rsidRDefault="00C371CD">
      <w:pPr>
        <w:pStyle w:val="ProductList-OfferingGroupHeading"/>
        <w:outlineLvl w:val="1"/>
      </w:pPr>
      <w:bookmarkStart w:id="190" w:name="_Sec618"/>
      <w:r>
        <w:t>Windows</w:t>
      </w:r>
      <w:bookmarkEnd w:id="190"/>
      <w:r>
        <w:fldChar w:fldCharType="begin"/>
      </w:r>
      <w:r>
        <w:instrText xml:space="preserve"> TC "</w:instrText>
      </w:r>
      <w:bookmarkStart w:id="191" w:name="_Toc25933883"/>
      <w:r>
        <w:instrText>Windows</w:instrText>
      </w:r>
      <w:bookmarkEnd w:id="191"/>
      <w:r>
        <w:instrText>" \l 2</w:instrText>
      </w:r>
      <w:r>
        <w:fldChar w:fldCharType="end"/>
      </w:r>
    </w:p>
    <w:p w14:paraId="44297782" w14:textId="77777777" w:rsidR="00012F44" w:rsidRDefault="00C371CD">
      <w:pPr>
        <w:pStyle w:val="ProductList-Offering2HeadingNoBorder"/>
        <w:outlineLvl w:val="2"/>
      </w:pPr>
      <w:bookmarkStart w:id="192" w:name="_Sec652"/>
      <w:r>
        <w:t>Windows Masaüstü Bilgisayar İşletim Sistemi</w:t>
      </w:r>
      <w:bookmarkEnd w:id="192"/>
      <w:r>
        <w:fldChar w:fldCharType="begin"/>
      </w:r>
      <w:r>
        <w:instrText xml:space="preserve"> TC "</w:instrText>
      </w:r>
      <w:bookmarkStart w:id="193" w:name="_Toc25933884"/>
      <w:r>
        <w:instrText>Windows Masaüstü Bilgisayar İşletim Sistemi</w:instrText>
      </w:r>
      <w:bookmarkEnd w:id="193"/>
      <w:r>
        <w:instrText>" \l 3</w:instrText>
      </w:r>
      <w:r>
        <w:fldChar w:fldCharType="end"/>
      </w:r>
    </w:p>
    <w:p w14:paraId="05DA9A09" w14:textId="77777777" w:rsidR="00012F44" w:rsidRDefault="00C371CD">
      <w:pPr>
        <w:pStyle w:val="ProductList-Offering1SubSection"/>
        <w:outlineLvl w:val="3"/>
      </w:pPr>
      <w:bookmarkStart w:id="194" w:name="_Sec700"/>
      <w:r>
        <w:t>1. Program Kullanılabilirliği</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012F44" w14:paraId="3AB7EA9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E53FCA6" w14:textId="77777777" w:rsidR="00012F44" w:rsidRDefault="00C371C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03AAD"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7FEE6"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AA7A7"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E934D"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5BE86"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AF47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0841E"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95068"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E99FF"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69AFC"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49D19"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BA2F8"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7A136DF4" w14:textId="77777777">
        <w:tc>
          <w:tcPr>
            <w:tcW w:w="3920" w:type="dxa"/>
            <w:tcBorders>
              <w:top w:val="single" w:sz="9" w:space="0" w:color="FFFFFF"/>
              <w:left w:val="single" w:sz="9" w:space="0" w:color="FFFFFF"/>
              <w:bottom w:val="dashed" w:sz="4" w:space="0" w:color="BFBFBF"/>
              <w:right w:val="single" w:sz="9" w:space="0" w:color="FFFFFF"/>
            </w:tcBorders>
          </w:tcPr>
          <w:p w14:paraId="3CAFB5A4" w14:textId="77777777" w:rsidR="00012F44" w:rsidRDefault="00C371CD">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3BD8280C" w14:textId="77777777" w:rsidR="00012F44" w:rsidRDefault="00C371C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E853B88" w14:textId="77777777" w:rsidR="00012F44" w:rsidRDefault="00C371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49D52F" w14:textId="77777777" w:rsidR="00012F44" w:rsidRDefault="00012F4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841A75"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7BEB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B4B0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9B39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A96B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4F0E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AA28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9584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C69CB" w14:textId="77777777" w:rsidR="00012F44" w:rsidRDefault="00012F44">
            <w:pPr>
              <w:pStyle w:val="ProductList-TableBody"/>
              <w:jc w:val="center"/>
            </w:pPr>
          </w:p>
        </w:tc>
      </w:tr>
      <w:tr w:rsidR="00012F44" w14:paraId="1D5996F0" w14:textId="77777777">
        <w:tc>
          <w:tcPr>
            <w:tcW w:w="3920" w:type="dxa"/>
            <w:tcBorders>
              <w:top w:val="dashed" w:sz="4" w:space="0" w:color="BFBFBF"/>
              <w:left w:val="single" w:sz="9" w:space="0" w:color="FFFFFF"/>
              <w:bottom w:val="dashed" w:sz="4" w:space="0" w:color="BFBFBF"/>
              <w:right w:val="single" w:sz="9" w:space="0" w:color="FFFFFF"/>
            </w:tcBorders>
          </w:tcPr>
          <w:p w14:paraId="566E2858" w14:textId="77777777" w:rsidR="00012F44" w:rsidRDefault="00C371CD">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0E97CD" w14:textId="77777777" w:rsidR="00012F44" w:rsidRDefault="00C371C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E27986"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5CF2A7"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D5DCD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6EF3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3DE2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E81F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CCDF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6C33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BF53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A14F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34277" w14:textId="77777777" w:rsidR="00012F44" w:rsidRDefault="00012F44">
            <w:pPr>
              <w:pStyle w:val="ProductList-TableBody"/>
              <w:jc w:val="center"/>
            </w:pPr>
          </w:p>
        </w:tc>
      </w:tr>
      <w:tr w:rsidR="00012F44" w14:paraId="7B24A87E" w14:textId="77777777">
        <w:tc>
          <w:tcPr>
            <w:tcW w:w="3920" w:type="dxa"/>
            <w:tcBorders>
              <w:top w:val="dashed" w:sz="4" w:space="0" w:color="BFBFBF"/>
              <w:left w:val="single" w:sz="9" w:space="0" w:color="FFFFFF"/>
              <w:bottom w:val="dashed" w:sz="4" w:space="0" w:color="BFBFBF"/>
              <w:right w:val="single" w:sz="9" w:space="0" w:color="FFFFFF"/>
            </w:tcBorders>
          </w:tcPr>
          <w:p w14:paraId="11004883" w14:textId="77777777" w:rsidR="00012F44" w:rsidRDefault="00C371CD">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EA7C77" w14:textId="77777777" w:rsidR="00012F44" w:rsidRDefault="00C371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B5C7E3"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C1FD19"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7734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F85A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6229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8ED8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DB14E"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7E603"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FD16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19E8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C9FA1" w14:textId="77777777" w:rsidR="00012F44" w:rsidRDefault="00012F44">
            <w:pPr>
              <w:pStyle w:val="ProductList-TableBody"/>
              <w:jc w:val="center"/>
            </w:pPr>
          </w:p>
        </w:tc>
      </w:tr>
      <w:tr w:rsidR="00012F44" w14:paraId="56B75DAD" w14:textId="77777777">
        <w:tc>
          <w:tcPr>
            <w:tcW w:w="3920" w:type="dxa"/>
            <w:tcBorders>
              <w:top w:val="dashed" w:sz="4" w:space="0" w:color="BFBFBF"/>
              <w:left w:val="single" w:sz="9" w:space="0" w:color="FFFFFF"/>
              <w:bottom w:val="dashed" w:sz="4" w:space="0" w:color="BFBFBF"/>
              <w:right w:val="single" w:sz="9" w:space="0" w:color="FFFFFF"/>
            </w:tcBorders>
          </w:tcPr>
          <w:p w14:paraId="4860F524" w14:textId="77777777" w:rsidR="00012F44" w:rsidRDefault="00C371C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A93A39" w14:textId="77777777" w:rsidR="00012F44" w:rsidRDefault="00C371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2B75DF"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5CBB1"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7443C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91A83"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AD8A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72A7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49A8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90696"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E5E4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426C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FAD47" w14:textId="77777777" w:rsidR="00012F44" w:rsidRDefault="00012F44">
            <w:pPr>
              <w:pStyle w:val="ProductList-TableBody"/>
              <w:jc w:val="center"/>
            </w:pPr>
          </w:p>
        </w:tc>
      </w:tr>
      <w:tr w:rsidR="00012F44" w14:paraId="7DE63FCC" w14:textId="77777777">
        <w:tc>
          <w:tcPr>
            <w:tcW w:w="3920" w:type="dxa"/>
            <w:tcBorders>
              <w:top w:val="dashed" w:sz="4" w:space="0" w:color="BFBFBF"/>
              <w:left w:val="single" w:sz="9" w:space="0" w:color="FFFFFF"/>
              <w:bottom w:val="dashed" w:sz="4" w:space="0" w:color="BFBFBF"/>
              <w:right w:val="single" w:sz="9" w:space="0" w:color="FFFFFF"/>
            </w:tcBorders>
          </w:tcPr>
          <w:p w14:paraId="53918A5E" w14:textId="77777777" w:rsidR="00012F44" w:rsidRDefault="00C371CD">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760DCB" w14:textId="77777777" w:rsidR="00012F44" w:rsidRDefault="00C371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FBEFD2"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2C4BA3"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EB243"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98C8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10F3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20B65"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C0E0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36222"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89DA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4C75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02CDF" w14:textId="77777777" w:rsidR="00012F44" w:rsidRDefault="00012F44">
            <w:pPr>
              <w:pStyle w:val="ProductList-TableBody"/>
              <w:jc w:val="center"/>
            </w:pPr>
          </w:p>
        </w:tc>
      </w:tr>
      <w:tr w:rsidR="00012F44" w14:paraId="4F70F997" w14:textId="77777777">
        <w:tc>
          <w:tcPr>
            <w:tcW w:w="3920" w:type="dxa"/>
            <w:tcBorders>
              <w:top w:val="dashed" w:sz="4" w:space="0" w:color="BFBFBF"/>
              <w:left w:val="single" w:sz="9" w:space="0" w:color="FFFFFF"/>
              <w:bottom w:val="dashed" w:sz="4" w:space="0" w:color="BFBFBF"/>
              <w:right w:val="single" w:sz="9" w:space="0" w:color="FFFFFF"/>
            </w:tcBorders>
          </w:tcPr>
          <w:p w14:paraId="052A7EAE" w14:textId="77777777" w:rsidR="00012F44" w:rsidRDefault="00C371C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4A9F91" w14:textId="77777777" w:rsidR="00012F44" w:rsidRDefault="00C371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D86D05"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DB2F83"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A6E2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FFB5F" w14:textId="77777777" w:rsidR="00012F44" w:rsidRDefault="00012F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B507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9CC3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CAA8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6042F"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597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2F9C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503D7" w14:textId="77777777" w:rsidR="00012F44" w:rsidRDefault="00012F44">
            <w:pPr>
              <w:pStyle w:val="ProductList-TableBody"/>
              <w:jc w:val="center"/>
            </w:pPr>
          </w:p>
        </w:tc>
      </w:tr>
      <w:tr w:rsidR="00012F44" w14:paraId="78266CDE" w14:textId="77777777">
        <w:tc>
          <w:tcPr>
            <w:tcW w:w="3920" w:type="dxa"/>
            <w:tcBorders>
              <w:top w:val="dashed" w:sz="4" w:space="0" w:color="BFBFBF"/>
              <w:left w:val="single" w:sz="9" w:space="0" w:color="FFFFFF"/>
              <w:bottom w:val="dashed" w:sz="4" w:space="0" w:color="BFBFBF"/>
              <w:right w:val="single" w:sz="9" w:space="0" w:color="FFFFFF"/>
            </w:tcBorders>
          </w:tcPr>
          <w:p w14:paraId="3C23EF52" w14:textId="77777777" w:rsidR="00012F44" w:rsidRDefault="00C371CD">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A0F1FB" w14:textId="77777777" w:rsidR="00012F44" w:rsidRDefault="00C371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70182E"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5C690F"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37682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4466A" w14:textId="77777777" w:rsidR="00012F44" w:rsidRDefault="00012F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E0F9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9382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CD6C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8BEF3"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259A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54EE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FDBF7" w14:textId="77777777" w:rsidR="00012F44" w:rsidRDefault="00012F44">
            <w:pPr>
              <w:pStyle w:val="ProductList-TableBody"/>
              <w:jc w:val="center"/>
            </w:pPr>
          </w:p>
        </w:tc>
      </w:tr>
      <w:tr w:rsidR="00012F44" w14:paraId="65D82BD2" w14:textId="77777777">
        <w:tc>
          <w:tcPr>
            <w:tcW w:w="3920" w:type="dxa"/>
            <w:tcBorders>
              <w:top w:val="dashed" w:sz="4" w:space="0" w:color="BFBFBF"/>
              <w:left w:val="single" w:sz="9" w:space="0" w:color="FFFFFF"/>
              <w:bottom w:val="dashed" w:sz="4" w:space="0" w:color="BFBFBF"/>
              <w:right w:val="single" w:sz="9" w:space="0" w:color="FFFFFF"/>
            </w:tcBorders>
          </w:tcPr>
          <w:p w14:paraId="752B6E31" w14:textId="77777777" w:rsidR="00012F44" w:rsidRDefault="00C371CD">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2F3D39" w14:textId="77777777" w:rsidR="00012F44" w:rsidRDefault="00C371C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4C6B15"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B4C106"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DC61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5420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4344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596A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1540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10515"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CB22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A31A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F4D61" w14:textId="77777777" w:rsidR="00012F44" w:rsidRDefault="00012F44">
            <w:pPr>
              <w:pStyle w:val="ProductList-TableBody"/>
              <w:jc w:val="center"/>
            </w:pPr>
          </w:p>
        </w:tc>
      </w:tr>
      <w:tr w:rsidR="00012F44" w14:paraId="2E59F1BE" w14:textId="77777777">
        <w:tc>
          <w:tcPr>
            <w:tcW w:w="3920" w:type="dxa"/>
            <w:tcBorders>
              <w:top w:val="dashed" w:sz="4" w:space="0" w:color="BFBFBF"/>
              <w:left w:val="single" w:sz="9" w:space="0" w:color="FFFFFF"/>
              <w:bottom w:val="dashed" w:sz="4" w:space="0" w:color="BFBFBF"/>
              <w:right w:val="single" w:sz="9" w:space="0" w:color="FFFFFF"/>
            </w:tcBorders>
          </w:tcPr>
          <w:p w14:paraId="3116103A" w14:textId="77777777" w:rsidR="00012F44" w:rsidRDefault="00C371CD">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951FE" w14:textId="77777777" w:rsidR="00012F44" w:rsidRDefault="00C371C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4B5DB4"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6B9D3"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3C20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7290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D20D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1E69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93EA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62F51"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2004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28DE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B6B8E" w14:textId="77777777" w:rsidR="00012F44" w:rsidRDefault="00012F44">
            <w:pPr>
              <w:pStyle w:val="ProductList-TableBody"/>
              <w:jc w:val="center"/>
            </w:pPr>
          </w:p>
        </w:tc>
      </w:tr>
      <w:tr w:rsidR="00012F44" w14:paraId="1053115E" w14:textId="77777777">
        <w:tc>
          <w:tcPr>
            <w:tcW w:w="3920" w:type="dxa"/>
            <w:tcBorders>
              <w:top w:val="dashed" w:sz="4" w:space="0" w:color="BFBFBF"/>
              <w:left w:val="single" w:sz="9" w:space="0" w:color="FFFFFF"/>
              <w:bottom w:val="dashed" w:sz="4" w:space="0" w:color="BFBFBF"/>
              <w:right w:val="single" w:sz="9" w:space="0" w:color="FFFFFF"/>
            </w:tcBorders>
          </w:tcPr>
          <w:p w14:paraId="4B9BC09E" w14:textId="77777777" w:rsidR="00012F44" w:rsidRDefault="00C371CD">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313948E3" w14:textId="77777777" w:rsidR="00012F44" w:rsidRDefault="00C371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ADFDFC" w14:textId="77777777" w:rsidR="00012F44" w:rsidRDefault="00C371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F59E5E" w14:textId="77777777" w:rsidR="00012F44" w:rsidRDefault="00C371C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7C92C53" w14:textId="77777777" w:rsidR="00012F44" w:rsidRDefault="00C371C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6647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9DE5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260C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88C1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30C3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9A839"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77CA7" w14:textId="77777777" w:rsidR="00012F44" w:rsidRDefault="00C371CD">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60CBB" w14:textId="77777777" w:rsidR="00012F44" w:rsidRDefault="00012F44">
            <w:pPr>
              <w:pStyle w:val="ProductList-TableBody"/>
              <w:jc w:val="center"/>
            </w:pPr>
          </w:p>
        </w:tc>
      </w:tr>
      <w:tr w:rsidR="00012F44" w14:paraId="21486D09" w14:textId="77777777">
        <w:tc>
          <w:tcPr>
            <w:tcW w:w="3920" w:type="dxa"/>
            <w:tcBorders>
              <w:top w:val="dashed" w:sz="4" w:space="0" w:color="BFBFBF"/>
              <w:left w:val="single" w:sz="9" w:space="0" w:color="FFFFFF"/>
              <w:bottom w:val="dashed" w:sz="4" w:space="0" w:color="BFBFBF"/>
              <w:right w:val="single" w:sz="9" w:space="0" w:color="FFFFFF"/>
            </w:tcBorders>
          </w:tcPr>
          <w:p w14:paraId="5DCDF5CC" w14:textId="77777777" w:rsidR="00012F44" w:rsidRDefault="00C371C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5B8B38" w14:textId="77777777" w:rsidR="00012F44" w:rsidRDefault="00C371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F8C3B3"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89A7F"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BC65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4C70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4460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0AA9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CD6C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8FA3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4135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66751" w14:textId="77777777" w:rsidR="00012F44" w:rsidRDefault="00C371CD">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6542F" w14:textId="77777777" w:rsidR="00012F44" w:rsidRDefault="00012F44">
            <w:pPr>
              <w:pStyle w:val="ProductList-TableBody"/>
              <w:jc w:val="center"/>
            </w:pPr>
          </w:p>
        </w:tc>
      </w:tr>
      <w:tr w:rsidR="00012F44" w14:paraId="1A294AA0" w14:textId="77777777">
        <w:tc>
          <w:tcPr>
            <w:tcW w:w="3920" w:type="dxa"/>
            <w:tcBorders>
              <w:top w:val="dashed" w:sz="4" w:space="0" w:color="BFBFBF"/>
              <w:left w:val="single" w:sz="9" w:space="0" w:color="FFFFFF"/>
              <w:bottom w:val="dashed" w:sz="4" w:space="0" w:color="BFBFBF"/>
              <w:right w:val="single" w:sz="9" w:space="0" w:color="FFFFFF"/>
            </w:tcBorders>
          </w:tcPr>
          <w:p w14:paraId="728BC390" w14:textId="77777777" w:rsidR="00012F44" w:rsidRDefault="00C371C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DA6E95" w14:textId="77777777" w:rsidR="00012F44" w:rsidRDefault="00C371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D15353"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6611B"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82D5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1197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B759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A65D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1B01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C302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10A7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A273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FD349" w14:textId="77777777" w:rsidR="00012F44" w:rsidRDefault="00012F44">
            <w:pPr>
              <w:pStyle w:val="ProductList-TableBody"/>
              <w:jc w:val="center"/>
            </w:pPr>
          </w:p>
        </w:tc>
      </w:tr>
      <w:tr w:rsidR="00012F44" w14:paraId="2B3AB558" w14:textId="77777777">
        <w:tc>
          <w:tcPr>
            <w:tcW w:w="3920" w:type="dxa"/>
            <w:tcBorders>
              <w:top w:val="dashed" w:sz="4" w:space="0" w:color="BFBFBF"/>
              <w:left w:val="single" w:sz="9" w:space="0" w:color="FFFFFF"/>
              <w:bottom w:val="dashed" w:sz="4" w:space="0" w:color="BFBFBF"/>
              <w:right w:val="single" w:sz="9" w:space="0" w:color="FFFFFF"/>
            </w:tcBorders>
          </w:tcPr>
          <w:p w14:paraId="3D208AF5" w14:textId="77777777" w:rsidR="00012F44" w:rsidRDefault="00C371CD">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247FA0A3" w14:textId="77777777" w:rsidR="00012F44" w:rsidRDefault="00C371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425991"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2ED09"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FC588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DCA6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9A4B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099C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95CD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A5D65"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D09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930EF" w14:textId="77777777" w:rsidR="00012F44" w:rsidRDefault="00C371CD">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7447A" w14:textId="77777777" w:rsidR="00012F44" w:rsidRDefault="00012F44">
            <w:pPr>
              <w:pStyle w:val="ProductList-TableBody"/>
              <w:jc w:val="center"/>
            </w:pPr>
          </w:p>
        </w:tc>
      </w:tr>
      <w:tr w:rsidR="00012F44" w14:paraId="0803AF5B" w14:textId="77777777">
        <w:tc>
          <w:tcPr>
            <w:tcW w:w="3920" w:type="dxa"/>
            <w:tcBorders>
              <w:top w:val="dashed" w:sz="4" w:space="0" w:color="BFBFBF"/>
              <w:left w:val="single" w:sz="9" w:space="0" w:color="FFFFFF"/>
              <w:bottom w:val="dashed" w:sz="4" w:space="0" w:color="BFBFBF"/>
              <w:right w:val="single" w:sz="9" w:space="0" w:color="FFFFFF"/>
            </w:tcBorders>
          </w:tcPr>
          <w:p w14:paraId="064BAD37" w14:textId="77777777" w:rsidR="00012F44" w:rsidRDefault="00C371CD">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2040CBF5" w14:textId="77777777" w:rsidR="00012F44" w:rsidRDefault="00C371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DD3996"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7298C"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1DC0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25E8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1D33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09AD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18E0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2DE6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A641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F98C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602BB" w14:textId="77777777" w:rsidR="00012F44" w:rsidRDefault="00012F44">
            <w:pPr>
              <w:pStyle w:val="ProductList-TableBody"/>
              <w:jc w:val="center"/>
            </w:pPr>
          </w:p>
        </w:tc>
      </w:tr>
      <w:tr w:rsidR="00012F44" w14:paraId="2B738F0B" w14:textId="77777777">
        <w:tc>
          <w:tcPr>
            <w:tcW w:w="3920" w:type="dxa"/>
            <w:tcBorders>
              <w:top w:val="dashed" w:sz="4" w:space="0" w:color="BFBFBF"/>
              <w:left w:val="single" w:sz="9" w:space="0" w:color="FFFFFF"/>
              <w:bottom w:val="dashed" w:sz="4" w:space="0" w:color="BFBFBF"/>
              <w:right w:val="single" w:sz="9" w:space="0" w:color="FFFFFF"/>
            </w:tcBorders>
          </w:tcPr>
          <w:p w14:paraId="106AED6F" w14:textId="77777777" w:rsidR="00012F44" w:rsidRDefault="00C371CD">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2377B7" w14:textId="77777777" w:rsidR="00012F44" w:rsidRDefault="00C371C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B490C0" w14:textId="77777777" w:rsidR="00012F44" w:rsidRDefault="00C371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221DE5"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E1B5A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3A5B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9E8C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2E43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A035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F405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4A06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B465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77D02" w14:textId="77777777" w:rsidR="00012F44" w:rsidRDefault="00012F44">
            <w:pPr>
              <w:pStyle w:val="ProductList-TableBody"/>
              <w:jc w:val="center"/>
            </w:pPr>
          </w:p>
        </w:tc>
      </w:tr>
      <w:tr w:rsidR="00012F44" w14:paraId="005B9F43" w14:textId="77777777">
        <w:tc>
          <w:tcPr>
            <w:tcW w:w="3920" w:type="dxa"/>
            <w:tcBorders>
              <w:top w:val="dashed" w:sz="4" w:space="0" w:color="BFBFBF"/>
              <w:left w:val="single" w:sz="9" w:space="0" w:color="FFFFFF"/>
              <w:bottom w:val="dashed" w:sz="4" w:space="0" w:color="BFBFBF"/>
              <w:right w:val="single" w:sz="9" w:space="0" w:color="FFFFFF"/>
            </w:tcBorders>
          </w:tcPr>
          <w:p w14:paraId="0B436042" w14:textId="77777777" w:rsidR="00012F44" w:rsidRDefault="00C371C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D06D7D" w14:textId="77777777" w:rsidR="00012F44" w:rsidRDefault="00C371C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052004"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A9F77F"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885E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5A7C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2C50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E674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DDE2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118B9"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E49C5"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0FF3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C4D3B" w14:textId="77777777" w:rsidR="00012F44" w:rsidRDefault="00012F44">
            <w:pPr>
              <w:pStyle w:val="ProductList-TableBody"/>
              <w:jc w:val="center"/>
            </w:pPr>
          </w:p>
        </w:tc>
      </w:tr>
      <w:tr w:rsidR="00012F44" w14:paraId="49AA9ED7" w14:textId="77777777">
        <w:tc>
          <w:tcPr>
            <w:tcW w:w="3920" w:type="dxa"/>
            <w:tcBorders>
              <w:top w:val="dashed" w:sz="4" w:space="0" w:color="BFBFBF"/>
              <w:left w:val="single" w:sz="9" w:space="0" w:color="FFFFFF"/>
              <w:bottom w:val="dashed" w:sz="4" w:space="0" w:color="BFBFBF"/>
              <w:right w:val="single" w:sz="9" w:space="0" w:color="FFFFFF"/>
            </w:tcBorders>
          </w:tcPr>
          <w:p w14:paraId="55F9841D" w14:textId="77777777" w:rsidR="00012F44" w:rsidRDefault="00C371C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4E1DE8" w14:textId="77777777" w:rsidR="00012F44" w:rsidRDefault="00C371C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FDE3F8C" w14:textId="77777777" w:rsidR="00012F44" w:rsidRDefault="00C371C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38B7C5"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EEFF9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F596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4DA2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28E1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20CD5"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3003F"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6BE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1FA1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48837" w14:textId="77777777" w:rsidR="00012F44" w:rsidRDefault="00012F44">
            <w:pPr>
              <w:pStyle w:val="ProductList-TableBody"/>
              <w:jc w:val="center"/>
            </w:pPr>
          </w:p>
        </w:tc>
      </w:tr>
      <w:tr w:rsidR="00012F44" w14:paraId="4876AD96" w14:textId="77777777">
        <w:tc>
          <w:tcPr>
            <w:tcW w:w="3920" w:type="dxa"/>
            <w:tcBorders>
              <w:top w:val="dashed" w:sz="4" w:space="0" w:color="BFBFBF"/>
              <w:left w:val="single" w:sz="9" w:space="0" w:color="FFFFFF"/>
              <w:bottom w:val="dashed" w:sz="4" w:space="0" w:color="BFBFBF"/>
              <w:right w:val="single" w:sz="9" w:space="0" w:color="FFFFFF"/>
            </w:tcBorders>
          </w:tcPr>
          <w:p w14:paraId="319C777F" w14:textId="77777777" w:rsidR="00012F44" w:rsidRDefault="00C371CD">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5AA1115C" w14:textId="77777777" w:rsidR="00012F44" w:rsidRDefault="00C371C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023E889"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9CC21D"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F8D35"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8E65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9B1B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44533"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F8F7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EBAB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CED9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2C8C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DC39F" w14:textId="77777777" w:rsidR="00012F44" w:rsidRDefault="00012F44">
            <w:pPr>
              <w:pStyle w:val="ProductList-TableBody"/>
              <w:jc w:val="center"/>
            </w:pPr>
          </w:p>
        </w:tc>
      </w:tr>
      <w:tr w:rsidR="00012F44" w14:paraId="1AE50B04" w14:textId="77777777">
        <w:tc>
          <w:tcPr>
            <w:tcW w:w="3920" w:type="dxa"/>
            <w:tcBorders>
              <w:top w:val="dashed" w:sz="4" w:space="0" w:color="BFBFBF"/>
              <w:left w:val="single" w:sz="9" w:space="0" w:color="FFFFFF"/>
              <w:bottom w:val="dashed" w:sz="4" w:space="0" w:color="BFBFBF"/>
              <w:right w:val="single" w:sz="9" w:space="0" w:color="FFFFFF"/>
            </w:tcBorders>
          </w:tcPr>
          <w:p w14:paraId="0BEE3307" w14:textId="77777777" w:rsidR="00012F44" w:rsidRDefault="00C371CD">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285DB9"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0554D"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555AB"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4742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835A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F713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7C04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8F19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9CAE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9187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B86E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2723C" w14:textId="77777777" w:rsidR="00012F44" w:rsidRDefault="00012F44">
            <w:pPr>
              <w:pStyle w:val="ProductList-TableBody"/>
              <w:jc w:val="center"/>
            </w:pPr>
          </w:p>
        </w:tc>
      </w:tr>
      <w:tr w:rsidR="00012F44" w14:paraId="0B72B6A5" w14:textId="77777777">
        <w:tc>
          <w:tcPr>
            <w:tcW w:w="3920" w:type="dxa"/>
            <w:tcBorders>
              <w:top w:val="dashed" w:sz="4" w:space="0" w:color="BFBFBF"/>
              <w:left w:val="single" w:sz="9" w:space="0" w:color="FFFFFF"/>
              <w:bottom w:val="dashed" w:sz="4" w:space="0" w:color="BFBFBF"/>
              <w:right w:val="single" w:sz="9" w:space="0" w:color="FFFFFF"/>
            </w:tcBorders>
          </w:tcPr>
          <w:p w14:paraId="5FE45A2A" w14:textId="77777777" w:rsidR="00012F44" w:rsidRDefault="00C371CD">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63E28F" w14:textId="77777777" w:rsidR="00012F44" w:rsidRDefault="00C371C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0F777F7" w14:textId="77777777" w:rsidR="00012F44" w:rsidRDefault="00C371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C22DC6"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2E61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2B091"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C6FD5"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B315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FE2D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E3A0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51C4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A7B5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A0D72" w14:textId="77777777" w:rsidR="00012F44" w:rsidRDefault="00012F44">
            <w:pPr>
              <w:pStyle w:val="ProductList-TableBody"/>
              <w:jc w:val="center"/>
            </w:pPr>
          </w:p>
        </w:tc>
      </w:tr>
      <w:tr w:rsidR="00012F44" w14:paraId="6BE4359A" w14:textId="77777777">
        <w:tc>
          <w:tcPr>
            <w:tcW w:w="3920" w:type="dxa"/>
            <w:tcBorders>
              <w:top w:val="dashed" w:sz="4" w:space="0" w:color="BFBFBF"/>
              <w:left w:val="single" w:sz="9" w:space="0" w:color="FFFFFF"/>
              <w:bottom w:val="dashed" w:sz="4" w:space="0" w:color="BFBFBF"/>
              <w:right w:val="single" w:sz="9" w:space="0" w:color="FFFFFF"/>
            </w:tcBorders>
          </w:tcPr>
          <w:p w14:paraId="4AD57E74" w14:textId="77777777" w:rsidR="00012F44" w:rsidRDefault="00C371CD">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610FEA" w14:textId="77777777" w:rsidR="00012F44" w:rsidRDefault="00C371C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5AC73CD"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E3599C"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1A33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F643F"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5BAF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2C67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56FB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CD2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E09C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B0CD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8BD55" w14:textId="77777777" w:rsidR="00012F44" w:rsidRDefault="00012F44">
            <w:pPr>
              <w:pStyle w:val="ProductList-TableBody"/>
              <w:jc w:val="center"/>
            </w:pPr>
          </w:p>
        </w:tc>
      </w:tr>
      <w:tr w:rsidR="00012F44" w14:paraId="0DB824FE" w14:textId="77777777">
        <w:tc>
          <w:tcPr>
            <w:tcW w:w="3920" w:type="dxa"/>
            <w:tcBorders>
              <w:top w:val="dashed" w:sz="4" w:space="0" w:color="BFBFBF"/>
              <w:left w:val="single" w:sz="9" w:space="0" w:color="FFFFFF"/>
              <w:bottom w:val="dashed" w:sz="4" w:space="0" w:color="BFBFBF"/>
              <w:right w:val="single" w:sz="9" w:space="0" w:color="FFFFFF"/>
            </w:tcBorders>
          </w:tcPr>
          <w:p w14:paraId="2CE938FA" w14:textId="77777777" w:rsidR="00012F44" w:rsidRDefault="00C371CD">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3B952E" w14:textId="77777777" w:rsidR="00012F44" w:rsidRDefault="00C371C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AD6CEB1"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432FF"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E51A2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A43B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541C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9A89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5A14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883A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F37E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015B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D2EC5" w14:textId="77777777" w:rsidR="00012F44" w:rsidRDefault="00012F44">
            <w:pPr>
              <w:pStyle w:val="ProductList-TableBody"/>
              <w:jc w:val="center"/>
            </w:pPr>
          </w:p>
        </w:tc>
      </w:tr>
      <w:tr w:rsidR="00012F44" w14:paraId="64451A66" w14:textId="77777777">
        <w:tc>
          <w:tcPr>
            <w:tcW w:w="3920" w:type="dxa"/>
            <w:tcBorders>
              <w:top w:val="dashed" w:sz="4" w:space="0" w:color="BFBFBF"/>
              <w:left w:val="single" w:sz="9" w:space="0" w:color="FFFFFF"/>
              <w:bottom w:val="dashed" w:sz="4" w:space="0" w:color="B2B2B2"/>
              <w:right w:val="single" w:sz="9" w:space="0" w:color="FFFFFF"/>
            </w:tcBorders>
          </w:tcPr>
          <w:p w14:paraId="6C6FEDA0" w14:textId="77777777" w:rsidR="00012F44" w:rsidRDefault="00C371CD">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FC0CA9" w14:textId="77777777" w:rsidR="00012F44" w:rsidRDefault="00C371C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C7E7ADA"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B3BAD4C" w14:textId="77777777" w:rsidR="00012F44" w:rsidRDefault="00012F4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B742DF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4A2E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AD5C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82D4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DCB8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669B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35433"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1E88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1EE70" w14:textId="77777777" w:rsidR="00012F44" w:rsidRDefault="00012F44">
            <w:pPr>
              <w:pStyle w:val="ProductList-TableBody"/>
              <w:jc w:val="center"/>
            </w:pPr>
          </w:p>
        </w:tc>
      </w:tr>
      <w:tr w:rsidR="00012F44" w14:paraId="54CE18C0" w14:textId="77777777">
        <w:tc>
          <w:tcPr>
            <w:tcW w:w="3920" w:type="dxa"/>
            <w:tcBorders>
              <w:top w:val="dashed" w:sz="4" w:space="0" w:color="B2B2B2"/>
              <w:left w:val="single" w:sz="9" w:space="0" w:color="FFFFFF"/>
              <w:bottom w:val="single" w:sz="4" w:space="0" w:color="FFFFFF"/>
              <w:right w:val="single" w:sz="9" w:space="0" w:color="FFFFFF"/>
            </w:tcBorders>
          </w:tcPr>
          <w:p w14:paraId="4A12A17B" w14:textId="77777777" w:rsidR="00012F44" w:rsidRDefault="00C371CD">
            <w:pPr>
              <w:pStyle w:val="ProductList-TableBody"/>
            </w:pPr>
            <w:r>
              <w:rPr>
                <w:color w:val="000000"/>
              </w:rPr>
              <w:t>Platformlar Arası Cihazlar için MDATP (SL)</w:t>
            </w:r>
            <w:r>
              <w:fldChar w:fldCharType="begin"/>
            </w:r>
            <w:r>
              <w:instrText xml:space="preserve"> XE "Platformlar Arası Cihazlar için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C9D123" w14:textId="77777777" w:rsidR="00012F44" w:rsidRDefault="00012F4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69034F" w14:textId="77777777" w:rsidR="00012F44" w:rsidRDefault="00012F4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B0AE23" w14:textId="77777777" w:rsidR="00012F44" w:rsidRDefault="00012F4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1556A5"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9E15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79C81"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BD41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5087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1C1F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B4F04"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3131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0FE06" w14:textId="77777777" w:rsidR="00012F44" w:rsidRDefault="00012F44">
            <w:pPr>
              <w:pStyle w:val="ProductList-TableBody"/>
              <w:jc w:val="center"/>
            </w:pPr>
          </w:p>
        </w:tc>
      </w:tr>
    </w:tbl>
    <w:p w14:paraId="01985F29" w14:textId="77777777" w:rsidR="00012F44" w:rsidRDefault="00C371CD">
      <w:pPr>
        <w:pStyle w:val="ProductList-Offering1SubSection"/>
        <w:outlineLvl w:val="3"/>
      </w:pPr>
      <w:bookmarkStart w:id="195" w:name="_Sec755"/>
      <w:r>
        <w:t>2. Ürün Koşulları</w:t>
      </w:r>
      <w:bookmarkEnd w:id="195"/>
    </w:p>
    <w:tbl>
      <w:tblPr>
        <w:tblStyle w:val="PURTable"/>
        <w:tblW w:w="0" w:type="dxa"/>
        <w:tblLook w:val="04A0" w:firstRow="1" w:lastRow="0" w:firstColumn="1" w:lastColumn="0" w:noHBand="0" w:noVBand="1"/>
      </w:tblPr>
      <w:tblGrid>
        <w:gridCol w:w="3653"/>
        <w:gridCol w:w="3617"/>
        <w:gridCol w:w="3646"/>
      </w:tblGrid>
      <w:tr w:rsidR="00012F44" w14:paraId="3E7E5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76077"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D8C9464"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525997D" w14:textId="77777777" w:rsidR="00012F44" w:rsidRDefault="00C371CD">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012F44" w14:paraId="1A513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9EB3"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81FE47C"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7A8D505F" w14:textId="77777777" w:rsidR="00012F44" w:rsidRDefault="00C371CD">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012F44" w14:paraId="1A5FC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FC5F"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904C"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41B6789"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012F44" w14:paraId="13C81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367D"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562B503F"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5DDF" w14:textId="77777777" w:rsidR="00012F44" w:rsidRDefault="00C371CD">
            <w:pPr>
              <w:pStyle w:val="ProductList-TableBody"/>
            </w:pPr>
            <w:r>
              <w:rPr>
                <w:color w:val="404040"/>
              </w:rPr>
              <w:t>Uygun Adet Artırımı: Geçerli Değil</w:t>
            </w:r>
          </w:p>
        </w:tc>
      </w:tr>
      <w:tr w:rsidR="00012F44" w14:paraId="60534503" w14:textId="77777777">
        <w:tc>
          <w:tcPr>
            <w:tcW w:w="4040" w:type="dxa"/>
            <w:tcBorders>
              <w:top w:val="single" w:sz="4" w:space="0" w:color="000000"/>
              <w:left w:val="single" w:sz="4" w:space="0" w:color="000000"/>
              <w:bottom w:val="single" w:sz="4" w:space="0" w:color="000000"/>
              <w:right w:val="single" w:sz="4" w:space="0" w:color="000000"/>
            </w:tcBorders>
          </w:tcPr>
          <w:p w14:paraId="7F2C7A51" w14:textId="77777777" w:rsidR="00012F44" w:rsidRDefault="00C371C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79BF"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48C32"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58B5EAD" w14:textId="77777777" w:rsidR="00012F44" w:rsidRDefault="00012F44">
      <w:pPr>
        <w:pStyle w:val="ProductList-Body"/>
      </w:pPr>
    </w:p>
    <w:p w14:paraId="7EBC03D6" w14:textId="77777777" w:rsidR="00012F44" w:rsidRDefault="00C371CD">
      <w:pPr>
        <w:pStyle w:val="ProductList-ClauseHeading"/>
        <w:outlineLvl w:val="4"/>
      </w:pPr>
      <w:r>
        <w:t>2.1 Lisans Atanması</w:t>
      </w:r>
    </w:p>
    <w:p w14:paraId="0DEC25A7" w14:textId="77777777" w:rsidR="00012F44" w:rsidRDefault="00C371CD">
      <w:pPr>
        <w:pStyle w:val="ProductList-SubClauseHeading"/>
        <w:outlineLvl w:val="5"/>
      </w:pPr>
      <w:r>
        <w:t>2.1.1 Kullanıcı Başına Lisans Atanması Uygunluğu (Sanal Masaüstü Erişimi Hariç)</w:t>
      </w:r>
    </w:p>
    <w:p w14:paraId="376D235A" w14:textId="77777777" w:rsidR="00012F44" w:rsidRDefault="00C371CD">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70F2098F" w14:textId="77777777" w:rsidR="00012F44" w:rsidRDefault="00012F44">
      <w:pPr>
        <w:pStyle w:val="ProductList-BodyIndented"/>
      </w:pPr>
    </w:p>
    <w:p w14:paraId="1065B94D" w14:textId="77777777" w:rsidR="00012F44" w:rsidRDefault="00C371CD">
      <w:pPr>
        <w:pStyle w:val="ProductList-SubClauseHeading"/>
        <w:outlineLvl w:val="5"/>
      </w:pPr>
      <w:r>
        <w:t>2.1.2 Cihaz Başına Lisans Atanması Uygunluğu (Sanal Masaüstü Erişimi Hariç)</w:t>
      </w:r>
    </w:p>
    <w:p w14:paraId="29826650" w14:textId="77777777" w:rsidR="00012F44" w:rsidRDefault="00C371CD">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0A9BCC67" w14:textId="77777777" w:rsidR="00012F44" w:rsidRDefault="00012F44">
      <w:pPr>
        <w:pStyle w:val="ProductList-BodyIndented"/>
      </w:pPr>
    </w:p>
    <w:p w14:paraId="15FD4DE2" w14:textId="77777777" w:rsidR="00012F44" w:rsidRDefault="00C371CD">
      <w:pPr>
        <w:pStyle w:val="ProductList-SubClauseHeading"/>
        <w:outlineLvl w:val="5"/>
      </w:pPr>
      <w:r>
        <w:t>2.1.3 Sanal Masaüstüne Erişim (VDA) Lisansı Atanması Uygunluğu</w:t>
      </w:r>
    </w:p>
    <w:p w14:paraId="31A18F00" w14:textId="77777777" w:rsidR="00012F44" w:rsidRDefault="00C371CD">
      <w:pPr>
        <w:pStyle w:val="ProductList-BodyIndented"/>
      </w:pPr>
      <w:r>
        <w:t>Cihaz Başına ve Kullanıcı Başına VDA lisansları herhangi bir kullanıcıya ya da bir cihaza atanabilir.</w:t>
      </w:r>
    </w:p>
    <w:p w14:paraId="1DF7B9CF" w14:textId="77777777" w:rsidR="00012F44" w:rsidRDefault="00012F44">
      <w:pPr>
        <w:pStyle w:val="ProductList-BodyIndented"/>
      </w:pPr>
    </w:p>
    <w:p w14:paraId="43A006A0" w14:textId="77777777" w:rsidR="00012F44" w:rsidRDefault="00C371CD">
      <w:pPr>
        <w:pStyle w:val="ProductList-ClauseHeading"/>
        <w:outlineLvl w:val="4"/>
      </w:pPr>
      <w:r>
        <w:t>2.2 Nitelikli İşletim Sistemleri</w:t>
      </w:r>
    </w:p>
    <w:p w14:paraId="6D2B0C74" w14:textId="77777777" w:rsidR="00012F44" w:rsidRDefault="00C371CD">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2789A04C" w14:textId="77777777" w:rsidR="00012F44" w:rsidRDefault="00012F44">
      <w:pPr>
        <w:pStyle w:val="ProductList-Body"/>
      </w:pPr>
    </w:p>
    <w:p w14:paraId="65D75BA6" w14:textId="77777777" w:rsidR="00012F44" w:rsidRDefault="00C371CD">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012F44" w14:paraId="7C8CAD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E3D98E" w14:textId="77777777" w:rsidR="00012F44" w:rsidRDefault="00C371CD">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D1DE5CA" w14:textId="77777777" w:rsidR="00012F44" w:rsidRDefault="00C371CD">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F0561FB" w14:textId="77777777" w:rsidR="00012F44" w:rsidRDefault="00C371CD">
            <w:pPr>
              <w:pStyle w:val="ProductList-TableBody"/>
              <w:jc w:val="center"/>
            </w:pPr>
            <w:r>
              <w:rPr>
                <w:color w:val="FFFFFF"/>
              </w:rPr>
              <w:t>Microsoft Bulut Anlaşması</w:t>
            </w:r>
          </w:p>
        </w:tc>
      </w:tr>
      <w:tr w:rsidR="00012F44" w14:paraId="2F27DA62" w14:textId="77777777">
        <w:tc>
          <w:tcPr>
            <w:tcW w:w="3920" w:type="dxa"/>
            <w:tcBorders>
              <w:top w:val="single" w:sz="4" w:space="0" w:color="000000"/>
              <w:left w:val="single" w:sz="4" w:space="0" w:color="000000"/>
              <w:bottom w:val="single" w:sz="4" w:space="0" w:color="000000"/>
              <w:right w:val="none" w:sz="4" w:space="0" w:color="000000"/>
            </w:tcBorders>
          </w:tcPr>
          <w:p w14:paraId="3BF1A6B7" w14:textId="77777777" w:rsidR="00012F44" w:rsidRDefault="00C371C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09594EB" w14:textId="77777777" w:rsidR="00012F44" w:rsidRDefault="00012F4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57EDE6D" w14:textId="77777777" w:rsidR="00012F44" w:rsidRDefault="00012F44">
            <w:pPr>
              <w:pStyle w:val="ProductList-TableBody"/>
            </w:pPr>
          </w:p>
        </w:tc>
      </w:tr>
      <w:tr w:rsidR="00012F44" w14:paraId="4231257D" w14:textId="77777777">
        <w:tc>
          <w:tcPr>
            <w:tcW w:w="3920" w:type="dxa"/>
            <w:tcBorders>
              <w:top w:val="single" w:sz="4" w:space="0" w:color="000000"/>
              <w:left w:val="single" w:sz="4" w:space="0" w:color="000000"/>
              <w:bottom w:val="single" w:sz="4" w:space="0" w:color="000000"/>
              <w:right w:val="single" w:sz="4" w:space="0" w:color="000000"/>
            </w:tcBorders>
          </w:tcPr>
          <w:p w14:paraId="26F1B2D3" w14:textId="77777777" w:rsidR="00012F44" w:rsidRDefault="00C371C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1661E99" w14:textId="77777777" w:rsidR="00012F44" w:rsidRDefault="00C371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B0942B" w14:textId="77777777" w:rsidR="00012F44" w:rsidRDefault="00C371CD">
            <w:pPr>
              <w:pStyle w:val="ProductList-TableBody"/>
              <w:jc w:val="center"/>
            </w:pPr>
            <w:r>
              <w:t>X</w:t>
            </w:r>
          </w:p>
        </w:tc>
      </w:tr>
      <w:tr w:rsidR="00012F44" w14:paraId="3E149E64" w14:textId="77777777">
        <w:tc>
          <w:tcPr>
            <w:tcW w:w="3920" w:type="dxa"/>
            <w:tcBorders>
              <w:top w:val="single" w:sz="4" w:space="0" w:color="000000"/>
              <w:left w:val="single" w:sz="4" w:space="0" w:color="000000"/>
              <w:bottom w:val="single" w:sz="4" w:space="0" w:color="000000"/>
              <w:right w:val="none" w:sz="4" w:space="0" w:color="000000"/>
            </w:tcBorders>
          </w:tcPr>
          <w:p w14:paraId="72780D84" w14:textId="77777777" w:rsidR="00012F44" w:rsidRDefault="00C371C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2AB6A62" w14:textId="77777777" w:rsidR="00012F44" w:rsidRDefault="00012F4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51CD499" w14:textId="77777777" w:rsidR="00012F44" w:rsidRDefault="00012F44">
            <w:pPr>
              <w:pStyle w:val="ProductList-TableBody"/>
              <w:jc w:val="center"/>
            </w:pPr>
          </w:p>
        </w:tc>
      </w:tr>
      <w:tr w:rsidR="00012F44" w14:paraId="5BCD75C4" w14:textId="77777777">
        <w:tc>
          <w:tcPr>
            <w:tcW w:w="3920" w:type="dxa"/>
            <w:tcBorders>
              <w:top w:val="single" w:sz="4" w:space="0" w:color="000000"/>
              <w:left w:val="single" w:sz="4" w:space="0" w:color="000000"/>
              <w:bottom w:val="single" w:sz="4" w:space="0" w:color="000000"/>
              <w:right w:val="single" w:sz="4" w:space="0" w:color="000000"/>
            </w:tcBorders>
          </w:tcPr>
          <w:p w14:paraId="380D44A0" w14:textId="77777777" w:rsidR="00012F44" w:rsidRDefault="00C371CD">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00E84AA" w14:textId="77777777" w:rsidR="00012F44" w:rsidRDefault="00C371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046617" w14:textId="77777777" w:rsidR="00012F44" w:rsidRDefault="00012F44">
            <w:pPr>
              <w:pStyle w:val="ProductList-TableBody"/>
              <w:jc w:val="center"/>
            </w:pPr>
          </w:p>
        </w:tc>
      </w:tr>
    </w:tbl>
    <w:p w14:paraId="742BD251" w14:textId="77777777" w:rsidR="00012F44" w:rsidRDefault="00012F44">
      <w:pPr>
        <w:pStyle w:val="ProductList-BodyIndented"/>
      </w:pPr>
    </w:p>
    <w:p w14:paraId="50305FC4" w14:textId="77777777" w:rsidR="00012F44" w:rsidRDefault="00C371CD">
      <w:pPr>
        <w:pStyle w:val="ProductList-SubClauseHeading"/>
        <w:outlineLvl w:val="5"/>
      </w:pPr>
      <w:r>
        <w:t>2.2.2 Nitelikli İşletim Sistemi - Cihaz Lisansları Başına (Sanal Masaüstü Erişimi Lisansları Hariç)</w:t>
      </w:r>
    </w:p>
    <w:p w14:paraId="6AD6C33C" w14:textId="77777777" w:rsidR="00012F44" w:rsidRDefault="00C371CD">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4C0CB741" w14:textId="77777777" w:rsidR="00012F44" w:rsidRDefault="00012F44">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012F44" w14:paraId="1EDF4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DF062B" w14:textId="77777777" w:rsidR="00012F44" w:rsidRDefault="00C371CD">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FC5305" w14:textId="77777777" w:rsidR="00012F44" w:rsidRDefault="00C371CD">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09D7E3" w14:textId="77777777" w:rsidR="00012F44" w:rsidRDefault="00C371CD">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ABD6B0" w14:textId="77777777" w:rsidR="00012F44" w:rsidRDefault="00C371CD">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57F2C2" w14:textId="77777777" w:rsidR="00012F44" w:rsidRDefault="00C371CD">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08C7A1" w14:textId="77777777" w:rsidR="00012F44" w:rsidRDefault="00C371CD">
            <w:pPr>
              <w:pStyle w:val="ProductList-TableBody"/>
              <w:jc w:val="center"/>
            </w:pPr>
            <w:r>
              <w:rPr>
                <w:color w:val="FFFFFF"/>
              </w:rPr>
              <w:t>Akademik ve Charity</w:t>
            </w:r>
          </w:p>
        </w:tc>
      </w:tr>
      <w:tr w:rsidR="00012F44" w14:paraId="4176F4FE" w14:textId="77777777">
        <w:tc>
          <w:tcPr>
            <w:tcW w:w="4040" w:type="dxa"/>
            <w:tcBorders>
              <w:top w:val="single" w:sz="4" w:space="0" w:color="000000"/>
              <w:left w:val="single" w:sz="4" w:space="0" w:color="000000"/>
              <w:bottom w:val="single" w:sz="4" w:space="0" w:color="000000"/>
              <w:right w:val="none" w:sz="4" w:space="0" w:color="000000"/>
            </w:tcBorders>
          </w:tcPr>
          <w:p w14:paraId="77848CE6" w14:textId="77777777" w:rsidR="00012F44" w:rsidRDefault="00C371C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1E4B71"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0F981"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0A054"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03A7E2"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4C5C1F" w14:textId="77777777" w:rsidR="00012F44" w:rsidRDefault="00012F44">
            <w:pPr>
              <w:pStyle w:val="ProductList-TableBody"/>
              <w:jc w:val="center"/>
            </w:pPr>
          </w:p>
        </w:tc>
      </w:tr>
      <w:tr w:rsidR="00012F44" w14:paraId="5653A663" w14:textId="77777777">
        <w:tc>
          <w:tcPr>
            <w:tcW w:w="4040" w:type="dxa"/>
            <w:tcBorders>
              <w:top w:val="single" w:sz="4" w:space="0" w:color="000000"/>
              <w:left w:val="single" w:sz="4" w:space="0" w:color="000000"/>
              <w:bottom w:val="single" w:sz="4" w:space="0" w:color="000000"/>
              <w:right w:val="single" w:sz="4" w:space="0" w:color="000000"/>
            </w:tcBorders>
          </w:tcPr>
          <w:p w14:paraId="0BA1850D" w14:textId="77777777" w:rsidR="00012F44" w:rsidRDefault="00C371CD">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E79EFDB"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37DE0"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0C1A2"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133BB"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A322D" w14:textId="77777777" w:rsidR="00012F44" w:rsidRDefault="00C371CD">
            <w:pPr>
              <w:pStyle w:val="ProductList-TableBody"/>
              <w:jc w:val="center"/>
            </w:pPr>
            <w:r>
              <w:t>X</w:t>
            </w:r>
          </w:p>
        </w:tc>
      </w:tr>
      <w:tr w:rsidR="00012F44" w14:paraId="08ECF70B" w14:textId="77777777">
        <w:tc>
          <w:tcPr>
            <w:tcW w:w="4040" w:type="dxa"/>
            <w:tcBorders>
              <w:top w:val="single" w:sz="4" w:space="0" w:color="000000"/>
              <w:left w:val="single" w:sz="4" w:space="0" w:color="000000"/>
              <w:bottom w:val="single" w:sz="4" w:space="0" w:color="000000"/>
              <w:right w:val="single" w:sz="4" w:space="0" w:color="000000"/>
            </w:tcBorders>
          </w:tcPr>
          <w:p w14:paraId="62230D17" w14:textId="77777777" w:rsidR="00012F44" w:rsidRDefault="00C371C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5BA1620"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FC39B"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0066C"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3337B"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AABC8" w14:textId="77777777" w:rsidR="00012F44" w:rsidRDefault="00C371CD">
            <w:pPr>
              <w:pStyle w:val="ProductList-TableBody"/>
              <w:jc w:val="center"/>
            </w:pPr>
            <w:r>
              <w:t>X</w:t>
            </w:r>
          </w:p>
        </w:tc>
      </w:tr>
      <w:tr w:rsidR="00012F44" w14:paraId="68E4B56A" w14:textId="77777777">
        <w:tc>
          <w:tcPr>
            <w:tcW w:w="4040" w:type="dxa"/>
            <w:tcBorders>
              <w:top w:val="single" w:sz="4" w:space="0" w:color="000000"/>
              <w:left w:val="single" w:sz="4" w:space="0" w:color="000000"/>
              <w:bottom w:val="single" w:sz="4" w:space="0" w:color="000000"/>
              <w:right w:val="none" w:sz="4" w:space="0" w:color="000000"/>
            </w:tcBorders>
          </w:tcPr>
          <w:p w14:paraId="05CE28B5" w14:textId="77777777" w:rsidR="00012F44" w:rsidRDefault="00C371C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FC54B6"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AA35A"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69C0B5"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12DA42"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4C1595" w14:textId="77777777" w:rsidR="00012F44" w:rsidRDefault="00012F44">
            <w:pPr>
              <w:pStyle w:val="ProductList-TableBody"/>
              <w:jc w:val="center"/>
            </w:pPr>
          </w:p>
        </w:tc>
      </w:tr>
      <w:tr w:rsidR="00012F44" w14:paraId="3A451311" w14:textId="77777777">
        <w:tc>
          <w:tcPr>
            <w:tcW w:w="4040" w:type="dxa"/>
            <w:tcBorders>
              <w:top w:val="single" w:sz="4" w:space="0" w:color="000000"/>
              <w:left w:val="single" w:sz="4" w:space="0" w:color="000000"/>
              <w:bottom w:val="single" w:sz="4" w:space="0" w:color="000000"/>
              <w:right w:val="single" w:sz="4" w:space="0" w:color="000000"/>
            </w:tcBorders>
          </w:tcPr>
          <w:p w14:paraId="29109DDE" w14:textId="77777777" w:rsidR="00012F44" w:rsidRDefault="00C371C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D8518DF"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8314C"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82E6B"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97173"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2138E" w14:textId="77777777" w:rsidR="00012F44" w:rsidRDefault="00C371CD">
            <w:pPr>
              <w:pStyle w:val="ProductList-TableBody"/>
              <w:jc w:val="center"/>
            </w:pPr>
            <w:r>
              <w:t>X</w:t>
            </w:r>
          </w:p>
        </w:tc>
      </w:tr>
      <w:tr w:rsidR="00012F44" w14:paraId="387A2C95" w14:textId="77777777">
        <w:tc>
          <w:tcPr>
            <w:tcW w:w="4040" w:type="dxa"/>
            <w:tcBorders>
              <w:top w:val="single" w:sz="4" w:space="0" w:color="000000"/>
              <w:left w:val="single" w:sz="4" w:space="0" w:color="000000"/>
              <w:bottom w:val="single" w:sz="4" w:space="0" w:color="000000"/>
              <w:right w:val="single" w:sz="4" w:space="0" w:color="000000"/>
            </w:tcBorders>
          </w:tcPr>
          <w:p w14:paraId="06F93CFC" w14:textId="77777777" w:rsidR="00012F44" w:rsidRDefault="00C371C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2A53FCE"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D746A"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B7D14A"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4C200"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343BB" w14:textId="77777777" w:rsidR="00012F44" w:rsidRDefault="00C371CD">
            <w:pPr>
              <w:pStyle w:val="ProductList-TableBody"/>
              <w:jc w:val="center"/>
            </w:pPr>
            <w:r>
              <w:t>X</w:t>
            </w:r>
          </w:p>
        </w:tc>
      </w:tr>
      <w:tr w:rsidR="00012F44" w14:paraId="6B89E82E" w14:textId="77777777">
        <w:tc>
          <w:tcPr>
            <w:tcW w:w="4040" w:type="dxa"/>
            <w:tcBorders>
              <w:top w:val="single" w:sz="4" w:space="0" w:color="000000"/>
              <w:left w:val="single" w:sz="4" w:space="0" w:color="000000"/>
              <w:bottom w:val="single" w:sz="4" w:space="0" w:color="000000"/>
              <w:right w:val="none" w:sz="4" w:space="0" w:color="000000"/>
            </w:tcBorders>
          </w:tcPr>
          <w:p w14:paraId="420D2D31" w14:textId="77777777" w:rsidR="00012F44" w:rsidRDefault="00C371C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8B7B35"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261E5"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72462A"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A8708"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1B2C93" w14:textId="77777777" w:rsidR="00012F44" w:rsidRDefault="00012F44">
            <w:pPr>
              <w:pStyle w:val="ProductList-TableBody"/>
              <w:jc w:val="center"/>
            </w:pPr>
          </w:p>
        </w:tc>
      </w:tr>
      <w:tr w:rsidR="00012F44" w14:paraId="13761445" w14:textId="77777777">
        <w:tc>
          <w:tcPr>
            <w:tcW w:w="4040" w:type="dxa"/>
            <w:tcBorders>
              <w:top w:val="single" w:sz="4" w:space="0" w:color="000000"/>
              <w:left w:val="single" w:sz="4" w:space="0" w:color="000000"/>
              <w:bottom w:val="single" w:sz="4" w:space="0" w:color="000000"/>
              <w:right w:val="single" w:sz="4" w:space="0" w:color="000000"/>
            </w:tcBorders>
          </w:tcPr>
          <w:p w14:paraId="249D1251" w14:textId="77777777" w:rsidR="00012F44" w:rsidRDefault="00C371C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8D46C97"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6BB6A"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0B430"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D77BF"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799DA" w14:textId="77777777" w:rsidR="00012F44" w:rsidRDefault="00C371CD">
            <w:pPr>
              <w:pStyle w:val="ProductList-TableBody"/>
              <w:jc w:val="center"/>
            </w:pPr>
            <w:r>
              <w:t>X</w:t>
            </w:r>
          </w:p>
        </w:tc>
      </w:tr>
      <w:tr w:rsidR="00012F44" w14:paraId="46721411" w14:textId="77777777">
        <w:tc>
          <w:tcPr>
            <w:tcW w:w="4040" w:type="dxa"/>
            <w:tcBorders>
              <w:top w:val="single" w:sz="4" w:space="0" w:color="000000"/>
              <w:left w:val="single" w:sz="4" w:space="0" w:color="000000"/>
              <w:bottom w:val="single" w:sz="4" w:space="0" w:color="000000"/>
              <w:right w:val="single" w:sz="4" w:space="0" w:color="000000"/>
            </w:tcBorders>
          </w:tcPr>
          <w:p w14:paraId="33F446E7" w14:textId="77777777" w:rsidR="00012F44" w:rsidRDefault="00C371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D50C95C"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9A629"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867A2"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C8B8A"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2173B" w14:textId="77777777" w:rsidR="00012F44" w:rsidRDefault="00C371CD">
            <w:pPr>
              <w:pStyle w:val="ProductList-TableBody"/>
              <w:jc w:val="center"/>
            </w:pPr>
            <w:r>
              <w:t>X</w:t>
            </w:r>
          </w:p>
        </w:tc>
      </w:tr>
      <w:tr w:rsidR="00012F44" w14:paraId="2A78C8E5" w14:textId="77777777">
        <w:tc>
          <w:tcPr>
            <w:tcW w:w="4040" w:type="dxa"/>
            <w:tcBorders>
              <w:top w:val="single" w:sz="4" w:space="0" w:color="000000"/>
              <w:left w:val="single" w:sz="4" w:space="0" w:color="000000"/>
              <w:bottom w:val="single" w:sz="4" w:space="0" w:color="000000"/>
              <w:right w:val="none" w:sz="4" w:space="0" w:color="000000"/>
            </w:tcBorders>
          </w:tcPr>
          <w:p w14:paraId="21789DA7" w14:textId="77777777" w:rsidR="00012F44" w:rsidRDefault="00C371C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44E277"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0BE0F"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77FC38"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3E814"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BB2B4B" w14:textId="77777777" w:rsidR="00012F44" w:rsidRDefault="00012F44">
            <w:pPr>
              <w:pStyle w:val="ProductList-TableBody"/>
              <w:jc w:val="center"/>
            </w:pPr>
          </w:p>
        </w:tc>
      </w:tr>
      <w:tr w:rsidR="00012F44" w14:paraId="3F6672E9" w14:textId="77777777">
        <w:tc>
          <w:tcPr>
            <w:tcW w:w="4040" w:type="dxa"/>
            <w:tcBorders>
              <w:top w:val="single" w:sz="4" w:space="0" w:color="000000"/>
              <w:left w:val="single" w:sz="4" w:space="0" w:color="000000"/>
              <w:bottom w:val="single" w:sz="4" w:space="0" w:color="000000"/>
              <w:right w:val="single" w:sz="4" w:space="0" w:color="000000"/>
            </w:tcBorders>
          </w:tcPr>
          <w:p w14:paraId="76BFBB33" w14:textId="77777777" w:rsidR="00012F44" w:rsidRDefault="00C371C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47D94B4"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E9CEC"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6FA47"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C48E4"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5172A" w14:textId="77777777" w:rsidR="00012F44" w:rsidRDefault="00C371CD">
            <w:pPr>
              <w:pStyle w:val="ProductList-TableBody"/>
              <w:jc w:val="center"/>
            </w:pPr>
            <w:r>
              <w:t>X</w:t>
            </w:r>
          </w:p>
        </w:tc>
      </w:tr>
      <w:tr w:rsidR="00012F44" w14:paraId="219F43CF" w14:textId="77777777">
        <w:tc>
          <w:tcPr>
            <w:tcW w:w="4040" w:type="dxa"/>
            <w:tcBorders>
              <w:top w:val="single" w:sz="4" w:space="0" w:color="000000"/>
              <w:left w:val="single" w:sz="4" w:space="0" w:color="000000"/>
              <w:bottom w:val="single" w:sz="4" w:space="0" w:color="000000"/>
              <w:right w:val="single" w:sz="4" w:space="0" w:color="000000"/>
            </w:tcBorders>
          </w:tcPr>
          <w:p w14:paraId="58532784" w14:textId="77777777" w:rsidR="00012F44" w:rsidRDefault="00C371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1FC8C0"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52067"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8E129"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2E89D"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2BFA6" w14:textId="77777777" w:rsidR="00012F44" w:rsidRDefault="00C371CD">
            <w:pPr>
              <w:pStyle w:val="ProductList-TableBody"/>
              <w:jc w:val="center"/>
            </w:pPr>
            <w:r>
              <w:t>X</w:t>
            </w:r>
          </w:p>
        </w:tc>
      </w:tr>
      <w:tr w:rsidR="00012F44" w14:paraId="0CB747DC" w14:textId="77777777">
        <w:tc>
          <w:tcPr>
            <w:tcW w:w="4040" w:type="dxa"/>
            <w:tcBorders>
              <w:top w:val="single" w:sz="4" w:space="0" w:color="000000"/>
              <w:left w:val="single" w:sz="4" w:space="0" w:color="000000"/>
              <w:bottom w:val="single" w:sz="4" w:space="0" w:color="000000"/>
              <w:right w:val="none" w:sz="4" w:space="0" w:color="000000"/>
            </w:tcBorders>
          </w:tcPr>
          <w:p w14:paraId="75F92374" w14:textId="77777777" w:rsidR="00012F44" w:rsidRDefault="00C371C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D20F60"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A4C7FE"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92754"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68300"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5C8DC3" w14:textId="77777777" w:rsidR="00012F44" w:rsidRDefault="00012F44">
            <w:pPr>
              <w:pStyle w:val="ProductList-TableBody"/>
              <w:jc w:val="center"/>
            </w:pPr>
          </w:p>
        </w:tc>
      </w:tr>
      <w:tr w:rsidR="00012F44" w14:paraId="43765057" w14:textId="77777777">
        <w:tc>
          <w:tcPr>
            <w:tcW w:w="4040" w:type="dxa"/>
            <w:tcBorders>
              <w:top w:val="single" w:sz="4" w:space="0" w:color="000000"/>
              <w:left w:val="single" w:sz="4" w:space="0" w:color="000000"/>
              <w:bottom w:val="single" w:sz="4" w:space="0" w:color="000000"/>
              <w:right w:val="single" w:sz="4" w:space="0" w:color="000000"/>
            </w:tcBorders>
          </w:tcPr>
          <w:p w14:paraId="6E4C8A7A" w14:textId="77777777" w:rsidR="00012F44" w:rsidRDefault="00C371C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9695612"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7ABCF"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6F1AE"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24CA5"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324C4" w14:textId="77777777" w:rsidR="00012F44" w:rsidRDefault="00C371CD">
            <w:pPr>
              <w:pStyle w:val="ProductList-TableBody"/>
              <w:jc w:val="center"/>
            </w:pPr>
            <w:r>
              <w:t>X</w:t>
            </w:r>
          </w:p>
        </w:tc>
      </w:tr>
      <w:tr w:rsidR="00012F44" w14:paraId="139C9CEE" w14:textId="77777777">
        <w:tc>
          <w:tcPr>
            <w:tcW w:w="4040" w:type="dxa"/>
            <w:tcBorders>
              <w:top w:val="single" w:sz="4" w:space="0" w:color="000000"/>
              <w:left w:val="single" w:sz="4" w:space="0" w:color="000000"/>
              <w:bottom w:val="single" w:sz="4" w:space="0" w:color="000000"/>
              <w:right w:val="single" w:sz="4" w:space="0" w:color="000000"/>
            </w:tcBorders>
          </w:tcPr>
          <w:p w14:paraId="2CF4EAFB" w14:textId="77777777" w:rsidR="00012F44" w:rsidRDefault="00C371C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AE75CB3"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C1DBD"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DA5EB"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2DC12"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1851D" w14:textId="77777777" w:rsidR="00012F44" w:rsidRDefault="00C371CD">
            <w:pPr>
              <w:pStyle w:val="ProductList-TableBody"/>
              <w:jc w:val="center"/>
            </w:pPr>
            <w:r>
              <w:t>X</w:t>
            </w:r>
          </w:p>
        </w:tc>
      </w:tr>
      <w:tr w:rsidR="00012F44" w14:paraId="5B7499CC" w14:textId="77777777">
        <w:tc>
          <w:tcPr>
            <w:tcW w:w="4040" w:type="dxa"/>
            <w:tcBorders>
              <w:top w:val="single" w:sz="4" w:space="0" w:color="000000"/>
              <w:left w:val="single" w:sz="4" w:space="0" w:color="000000"/>
              <w:bottom w:val="single" w:sz="4" w:space="0" w:color="000000"/>
              <w:right w:val="none" w:sz="4" w:space="0" w:color="000000"/>
            </w:tcBorders>
          </w:tcPr>
          <w:p w14:paraId="7A3CFF72" w14:textId="77777777" w:rsidR="00012F44" w:rsidRDefault="00C371C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1209FF8"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A5A1C5"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3BD0A5"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C007C1"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F671B1" w14:textId="77777777" w:rsidR="00012F44" w:rsidRDefault="00012F44">
            <w:pPr>
              <w:pStyle w:val="ProductList-TableBody"/>
              <w:jc w:val="center"/>
            </w:pPr>
          </w:p>
        </w:tc>
      </w:tr>
      <w:tr w:rsidR="00012F44" w14:paraId="5D0AE3F6" w14:textId="77777777">
        <w:tc>
          <w:tcPr>
            <w:tcW w:w="4040" w:type="dxa"/>
            <w:tcBorders>
              <w:top w:val="single" w:sz="4" w:space="0" w:color="000000"/>
              <w:left w:val="single" w:sz="4" w:space="0" w:color="000000"/>
              <w:bottom w:val="single" w:sz="4" w:space="0" w:color="000000"/>
              <w:right w:val="single" w:sz="4" w:space="0" w:color="000000"/>
            </w:tcBorders>
          </w:tcPr>
          <w:p w14:paraId="233D02C0" w14:textId="77777777" w:rsidR="00012F44" w:rsidRDefault="00C371C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69F38D8"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4A00B"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C9D4A"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AEACF"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EF99D" w14:textId="77777777" w:rsidR="00012F44" w:rsidRDefault="00C371CD">
            <w:pPr>
              <w:pStyle w:val="ProductList-TableBody"/>
              <w:jc w:val="center"/>
            </w:pPr>
            <w:r>
              <w:t>X</w:t>
            </w:r>
          </w:p>
        </w:tc>
      </w:tr>
      <w:tr w:rsidR="00012F44" w14:paraId="435C9611" w14:textId="77777777">
        <w:tc>
          <w:tcPr>
            <w:tcW w:w="4040" w:type="dxa"/>
            <w:tcBorders>
              <w:top w:val="single" w:sz="4" w:space="0" w:color="000000"/>
              <w:left w:val="single" w:sz="4" w:space="0" w:color="000000"/>
              <w:bottom w:val="single" w:sz="4" w:space="0" w:color="000000"/>
              <w:right w:val="none" w:sz="4" w:space="0" w:color="000000"/>
            </w:tcBorders>
          </w:tcPr>
          <w:p w14:paraId="05D82BBD" w14:textId="77777777" w:rsidR="00012F44" w:rsidRDefault="00C371CD">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51129D31"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54F18"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833F1"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CD97CA" w14:textId="77777777" w:rsidR="00012F44" w:rsidRDefault="00012F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450850" w14:textId="77777777" w:rsidR="00012F44" w:rsidRDefault="00012F44">
            <w:pPr>
              <w:pStyle w:val="ProductList-TableBody"/>
              <w:jc w:val="center"/>
            </w:pPr>
          </w:p>
        </w:tc>
      </w:tr>
      <w:tr w:rsidR="00012F44" w14:paraId="2595FC44" w14:textId="77777777">
        <w:tc>
          <w:tcPr>
            <w:tcW w:w="4040" w:type="dxa"/>
            <w:tcBorders>
              <w:top w:val="single" w:sz="4" w:space="0" w:color="000000"/>
              <w:left w:val="single" w:sz="4" w:space="0" w:color="000000"/>
              <w:bottom w:val="single" w:sz="4" w:space="0" w:color="000000"/>
              <w:right w:val="single" w:sz="4" w:space="0" w:color="000000"/>
            </w:tcBorders>
          </w:tcPr>
          <w:p w14:paraId="51F5DC12" w14:textId="77777777" w:rsidR="00012F44" w:rsidRDefault="00C371C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088CD5"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FAF9B"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09A2F"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7E4DA"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348A0" w14:textId="77777777" w:rsidR="00012F44" w:rsidRDefault="00C371CD">
            <w:pPr>
              <w:pStyle w:val="ProductList-TableBody"/>
              <w:jc w:val="center"/>
            </w:pPr>
            <w:r>
              <w:t>X</w:t>
            </w:r>
          </w:p>
        </w:tc>
      </w:tr>
      <w:tr w:rsidR="00012F44" w14:paraId="6EBDC55C" w14:textId="77777777">
        <w:tc>
          <w:tcPr>
            <w:tcW w:w="4040" w:type="dxa"/>
            <w:tcBorders>
              <w:top w:val="single" w:sz="4" w:space="0" w:color="000000"/>
              <w:left w:val="single" w:sz="4" w:space="0" w:color="000000"/>
              <w:bottom w:val="single" w:sz="4" w:space="0" w:color="000000"/>
              <w:right w:val="single" w:sz="4" w:space="0" w:color="000000"/>
            </w:tcBorders>
          </w:tcPr>
          <w:p w14:paraId="05FB83E4" w14:textId="77777777" w:rsidR="00012F44" w:rsidRDefault="00C371CD">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FF645F"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A603D"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AC1D3"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BAA84C"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753FC" w14:textId="77777777" w:rsidR="00012F44" w:rsidRDefault="00C371CD">
            <w:pPr>
              <w:pStyle w:val="ProductList-TableBody"/>
              <w:jc w:val="center"/>
            </w:pPr>
            <w:r>
              <w:t>X</w:t>
            </w:r>
          </w:p>
        </w:tc>
      </w:tr>
      <w:tr w:rsidR="00012F44" w14:paraId="0DFC8A8E" w14:textId="77777777">
        <w:tc>
          <w:tcPr>
            <w:tcW w:w="4040" w:type="dxa"/>
            <w:tcBorders>
              <w:top w:val="single" w:sz="4" w:space="0" w:color="000000"/>
              <w:left w:val="single" w:sz="4" w:space="0" w:color="000000"/>
              <w:bottom w:val="single" w:sz="4" w:space="0" w:color="000000"/>
              <w:right w:val="single" w:sz="4" w:space="0" w:color="000000"/>
            </w:tcBorders>
          </w:tcPr>
          <w:p w14:paraId="014939F6" w14:textId="77777777" w:rsidR="00012F44" w:rsidRDefault="00C371CD">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413641"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B5C0A"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6DDC0"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5DACE"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67D253" w14:textId="77777777" w:rsidR="00012F44" w:rsidRDefault="00C371CD">
            <w:pPr>
              <w:pStyle w:val="ProductList-TableBody"/>
              <w:jc w:val="center"/>
            </w:pPr>
            <w:r>
              <w:t>X</w:t>
            </w:r>
          </w:p>
        </w:tc>
      </w:tr>
      <w:tr w:rsidR="00012F44" w14:paraId="2C9C96EF" w14:textId="77777777">
        <w:tc>
          <w:tcPr>
            <w:tcW w:w="4040" w:type="dxa"/>
            <w:tcBorders>
              <w:top w:val="single" w:sz="4" w:space="0" w:color="000000"/>
              <w:left w:val="single" w:sz="4" w:space="0" w:color="000000"/>
              <w:bottom w:val="single" w:sz="4" w:space="0" w:color="000000"/>
              <w:right w:val="single" w:sz="4" w:space="0" w:color="000000"/>
            </w:tcBorders>
          </w:tcPr>
          <w:p w14:paraId="2C5C193E" w14:textId="77777777" w:rsidR="00012F44" w:rsidRDefault="00C371CD">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412714"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51603"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A5293"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E90F1"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B4896" w14:textId="77777777" w:rsidR="00012F44" w:rsidRDefault="00C371CD">
            <w:pPr>
              <w:pStyle w:val="ProductList-TableBody"/>
              <w:jc w:val="center"/>
            </w:pPr>
            <w:r>
              <w:t>X</w:t>
            </w:r>
          </w:p>
        </w:tc>
      </w:tr>
      <w:tr w:rsidR="00012F44" w14:paraId="218AE764" w14:textId="77777777">
        <w:tc>
          <w:tcPr>
            <w:tcW w:w="4040" w:type="dxa"/>
            <w:tcBorders>
              <w:top w:val="single" w:sz="4" w:space="0" w:color="000000"/>
              <w:left w:val="single" w:sz="4" w:space="0" w:color="000000"/>
              <w:bottom w:val="single" w:sz="4" w:space="0" w:color="000000"/>
              <w:right w:val="single" w:sz="4" w:space="0" w:color="000000"/>
            </w:tcBorders>
          </w:tcPr>
          <w:p w14:paraId="0E570CCB" w14:textId="77777777" w:rsidR="00012F44" w:rsidRDefault="00C371CD">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92838A"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D1D06"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F4B7D"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FF239"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C3931" w14:textId="77777777" w:rsidR="00012F44" w:rsidRDefault="00C371CD">
            <w:pPr>
              <w:pStyle w:val="ProductList-TableBody"/>
              <w:jc w:val="center"/>
            </w:pPr>
            <w:r>
              <w:t>X</w:t>
            </w:r>
          </w:p>
        </w:tc>
      </w:tr>
      <w:tr w:rsidR="00012F44" w14:paraId="6A64DFFA" w14:textId="77777777">
        <w:tc>
          <w:tcPr>
            <w:tcW w:w="4040" w:type="dxa"/>
            <w:tcBorders>
              <w:top w:val="single" w:sz="4" w:space="0" w:color="000000"/>
              <w:left w:val="single" w:sz="4" w:space="0" w:color="000000"/>
              <w:bottom w:val="single" w:sz="4" w:space="0" w:color="000000"/>
              <w:right w:val="single" w:sz="4" w:space="0" w:color="000000"/>
            </w:tcBorders>
          </w:tcPr>
          <w:p w14:paraId="68DBB1F4" w14:textId="77777777" w:rsidR="00012F44" w:rsidRDefault="00C371C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46DA8C"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AFED4"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F0048" w14:textId="77777777" w:rsidR="00012F44" w:rsidRDefault="00C371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A87F9" w14:textId="77777777" w:rsidR="00012F44" w:rsidRDefault="00012F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F2FAE" w14:textId="77777777" w:rsidR="00012F44" w:rsidRDefault="00C371CD">
            <w:pPr>
              <w:pStyle w:val="ProductList-TableBody"/>
              <w:jc w:val="center"/>
            </w:pPr>
            <w:r>
              <w:t>X</w:t>
            </w:r>
          </w:p>
        </w:tc>
      </w:tr>
    </w:tbl>
    <w:p w14:paraId="3AF17BBF" w14:textId="77777777" w:rsidR="00012F44" w:rsidRDefault="00C371CD">
      <w:pPr>
        <w:pStyle w:val="ProductList-BodyIndented"/>
      </w:pPr>
      <w:r>
        <w:rPr>
          <w:i/>
          <w:vertAlign w:val="superscript"/>
        </w:rPr>
        <w:t>1</w:t>
      </w:r>
      <w:r>
        <w:rPr>
          <w:i/>
        </w:rPr>
        <w:t xml:space="preserve">Birleşme veya şirket satın alma aracılığıyla edinilen Nitelikli Cihazlar için de geçerlidir </w:t>
      </w:r>
    </w:p>
    <w:p w14:paraId="5D2526E0" w14:textId="77777777" w:rsidR="00012F44" w:rsidRDefault="00C371CD">
      <w:pPr>
        <w:pStyle w:val="ProductList-BodyIndented"/>
      </w:pPr>
      <w:r>
        <w:rPr>
          <w:i/>
          <w:vertAlign w:val="superscript"/>
        </w:rPr>
        <w:t>2</w:t>
      </w:r>
      <w:r>
        <w:rPr>
          <w:i/>
        </w:rPr>
        <w:t xml:space="preserve">cihazın ilk satışından önce yetkili üretici tarafından macOS'un ön kurulumu yapılmış olmalıdır. </w:t>
      </w:r>
    </w:p>
    <w:p w14:paraId="75514D11" w14:textId="77777777" w:rsidR="00012F44" w:rsidRDefault="00012F44">
      <w:pPr>
        <w:pStyle w:val="ProductList-BodyIndented"/>
      </w:pPr>
    </w:p>
    <w:p w14:paraId="4B068261" w14:textId="77777777" w:rsidR="00012F44" w:rsidRDefault="00C371CD">
      <w:pPr>
        <w:pStyle w:val="ProductList-SubClauseHeading"/>
        <w:outlineLvl w:val="5"/>
      </w:pPr>
      <w:r>
        <w:t>2.2.3 Kısıtlı Kullanımlı Nitelikli İşletim Sistemi - Cihaz Lisansları Başına</w:t>
      </w:r>
    </w:p>
    <w:p w14:paraId="53C4B128" w14:textId="77777777" w:rsidR="00012F44" w:rsidRDefault="00012F44">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012F44" w14:paraId="7EC6A8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CD3747" w14:textId="77777777" w:rsidR="00012F44" w:rsidRDefault="00C371CD">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CE8046" w14:textId="77777777" w:rsidR="00012F44" w:rsidRDefault="00C371CD">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1BE354" w14:textId="77777777" w:rsidR="00012F44" w:rsidRDefault="00C371CD">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ED0EEB" w14:textId="77777777" w:rsidR="00012F44" w:rsidRDefault="00C371CD">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621B85" w14:textId="77777777" w:rsidR="00012F44" w:rsidRDefault="00C371CD">
            <w:pPr>
              <w:pStyle w:val="ProductList-TableBody"/>
              <w:jc w:val="center"/>
            </w:pPr>
            <w:r>
              <w:rPr>
                <w:color w:val="FFFFFF"/>
              </w:rPr>
              <w:t>Akademik ve Charity</w:t>
            </w:r>
          </w:p>
        </w:tc>
      </w:tr>
      <w:tr w:rsidR="00012F44" w14:paraId="76F70C03" w14:textId="77777777">
        <w:tc>
          <w:tcPr>
            <w:tcW w:w="4660" w:type="dxa"/>
            <w:tcBorders>
              <w:top w:val="single" w:sz="4" w:space="0" w:color="000000"/>
              <w:left w:val="single" w:sz="4" w:space="0" w:color="000000"/>
              <w:bottom w:val="single" w:sz="4" w:space="0" w:color="000000"/>
              <w:right w:val="single" w:sz="4" w:space="0" w:color="000000"/>
            </w:tcBorders>
          </w:tcPr>
          <w:p w14:paraId="2639AD7B" w14:textId="77777777" w:rsidR="00012F44" w:rsidRDefault="00C371CD">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C10FD8"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8981DF"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482EE4"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3BA35D" w14:textId="77777777" w:rsidR="00012F44" w:rsidRDefault="00C371CD">
            <w:pPr>
              <w:pStyle w:val="ProductList-TableBody"/>
              <w:jc w:val="center"/>
            </w:pPr>
            <w:r>
              <w:t>X</w:t>
            </w:r>
          </w:p>
        </w:tc>
      </w:tr>
      <w:tr w:rsidR="00012F44" w14:paraId="72742E49" w14:textId="77777777">
        <w:tc>
          <w:tcPr>
            <w:tcW w:w="4660" w:type="dxa"/>
            <w:tcBorders>
              <w:top w:val="single" w:sz="4" w:space="0" w:color="000000"/>
              <w:left w:val="single" w:sz="4" w:space="0" w:color="000000"/>
              <w:bottom w:val="single" w:sz="4" w:space="0" w:color="000000"/>
              <w:right w:val="single" w:sz="4" w:space="0" w:color="000000"/>
            </w:tcBorders>
          </w:tcPr>
          <w:p w14:paraId="7E94B823" w14:textId="77777777" w:rsidR="00012F44" w:rsidRDefault="00C371CD">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690A08"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B29D5D"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BC510"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D3CD34" w14:textId="77777777" w:rsidR="00012F44" w:rsidRDefault="00C371CD">
            <w:pPr>
              <w:pStyle w:val="ProductList-TableBody"/>
              <w:jc w:val="center"/>
            </w:pPr>
            <w:r>
              <w:t>X</w:t>
            </w:r>
          </w:p>
        </w:tc>
      </w:tr>
      <w:tr w:rsidR="00012F44" w14:paraId="6096531A" w14:textId="77777777">
        <w:tc>
          <w:tcPr>
            <w:tcW w:w="4660" w:type="dxa"/>
            <w:tcBorders>
              <w:top w:val="single" w:sz="4" w:space="0" w:color="000000"/>
              <w:left w:val="single" w:sz="4" w:space="0" w:color="000000"/>
              <w:bottom w:val="single" w:sz="4" w:space="0" w:color="000000"/>
              <w:right w:val="single" w:sz="4" w:space="0" w:color="000000"/>
            </w:tcBorders>
          </w:tcPr>
          <w:p w14:paraId="6E20A406" w14:textId="77777777" w:rsidR="00012F44" w:rsidRDefault="00C371C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415D9B"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10502"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A07C1"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A82B6A" w14:textId="77777777" w:rsidR="00012F44" w:rsidRDefault="00C371CD">
            <w:pPr>
              <w:pStyle w:val="ProductList-TableBody"/>
              <w:jc w:val="center"/>
            </w:pPr>
            <w:r>
              <w:t>X</w:t>
            </w:r>
          </w:p>
        </w:tc>
      </w:tr>
      <w:tr w:rsidR="00012F44" w14:paraId="017DAF62" w14:textId="77777777">
        <w:tc>
          <w:tcPr>
            <w:tcW w:w="4660" w:type="dxa"/>
            <w:tcBorders>
              <w:top w:val="single" w:sz="4" w:space="0" w:color="000000"/>
              <w:left w:val="single" w:sz="4" w:space="0" w:color="000000"/>
              <w:bottom w:val="single" w:sz="4" w:space="0" w:color="000000"/>
              <w:right w:val="single" w:sz="4" w:space="0" w:color="000000"/>
            </w:tcBorders>
          </w:tcPr>
          <w:p w14:paraId="01FF053C" w14:textId="77777777" w:rsidR="00012F44" w:rsidRDefault="00C371C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787AC8"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B1609"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93DC6"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A39AFD" w14:textId="77777777" w:rsidR="00012F44" w:rsidRDefault="00C371CD">
            <w:pPr>
              <w:pStyle w:val="ProductList-TableBody"/>
              <w:jc w:val="center"/>
            </w:pPr>
            <w:r>
              <w:t>X</w:t>
            </w:r>
          </w:p>
        </w:tc>
      </w:tr>
      <w:tr w:rsidR="00012F44" w14:paraId="7C3DE9E3" w14:textId="77777777">
        <w:tc>
          <w:tcPr>
            <w:tcW w:w="4660" w:type="dxa"/>
            <w:tcBorders>
              <w:top w:val="single" w:sz="4" w:space="0" w:color="000000"/>
              <w:left w:val="single" w:sz="4" w:space="0" w:color="000000"/>
              <w:bottom w:val="single" w:sz="4" w:space="0" w:color="000000"/>
              <w:right w:val="single" w:sz="4" w:space="0" w:color="000000"/>
            </w:tcBorders>
          </w:tcPr>
          <w:p w14:paraId="4DBE036A" w14:textId="77777777" w:rsidR="00012F44" w:rsidRDefault="00C371C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95D7EC"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893294"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63A4C"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D749FB" w14:textId="77777777" w:rsidR="00012F44" w:rsidRDefault="00C371CD">
            <w:pPr>
              <w:pStyle w:val="ProductList-TableBody"/>
              <w:jc w:val="center"/>
            </w:pPr>
            <w:r>
              <w:t>X</w:t>
            </w:r>
          </w:p>
        </w:tc>
      </w:tr>
      <w:tr w:rsidR="00012F44" w14:paraId="0B722FA9" w14:textId="77777777">
        <w:tc>
          <w:tcPr>
            <w:tcW w:w="4660" w:type="dxa"/>
            <w:tcBorders>
              <w:top w:val="single" w:sz="4" w:space="0" w:color="000000"/>
              <w:left w:val="single" w:sz="4" w:space="0" w:color="000000"/>
              <w:bottom w:val="single" w:sz="4" w:space="0" w:color="000000"/>
              <w:right w:val="single" w:sz="4" w:space="0" w:color="000000"/>
            </w:tcBorders>
          </w:tcPr>
          <w:p w14:paraId="6E42A325" w14:textId="77777777" w:rsidR="00012F44" w:rsidRDefault="00C371C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79C20C"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1606BA"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CC22B"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81D918" w14:textId="77777777" w:rsidR="00012F44" w:rsidRDefault="00C371CD">
            <w:pPr>
              <w:pStyle w:val="ProductList-TableBody"/>
              <w:jc w:val="center"/>
            </w:pPr>
            <w:r>
              <w:t>X</w:t>
            </w:r>
          </w:p>
        </w:tc>
      </w:tr>
      <w:tr w:rsidR="00012F44" w14:paraId="54D62DD4" w14:textId="77777777">
        <w:tc>
          <w:tcPr>
            <w:tcW w:w="4660" w:type="dxa"/>
            <w:tcBorders>
              <w:top w:val="single" w:sz="4" w:space="0" w:color="000000"/>
              <w:left w:val="single" w:sz="4" w:space="0" w:color="000000"/>
              <w:bottom w:val="single" w:sz="4" w:space="0" w:color="000000"/>
              <w:right w:val="single" w:sz="4" w:space="0" w:color="000000"/>
            </w:tcBorders>
          </w:tcPr>
          <w:p w14:paraId="369B13E0" w14:textId="77777777" w:rsidR="00012F44" w:rsidRDefault="00C371C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565C07"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568B5"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5EE4CF"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7CB91C" w14:textId="77777777" w:rsidR="00012F44" w:rsidRDefault="00C371CD">
            <w:pPr>
              <w:pStyle w:val="ProductList-TableBody"/>
              <w:jc w:val="center"/>
            </w:pPr>
            <w:r>
              <w:t>X</w:t>
            </w:r>
          </w:p>
        </w:tc>
      </w:tr>
      <w:tr w:rsidR="00012F44" w14:paraId="1F60AA00" w14:textId="77777777">
        <w:tc>
          <w:tcPr>
            <w:tcW w:w="4660" w:type="dxa"/>
            <w:tcBorders>
              <w:top w:val="single" w:sz="4" w:space="0" w:color="000000"/>
              <w:left w:val="single" w:sz="4" w:space="0" w:color="000000"/>
              <w:bottom w:val="single" w:sz="4" w:space="0" w:color="000000"/>
              <w:right w:val="single" w:sz="4" w:space="0" w:color="000000"/>
            </w:tcBorders>
          </w:tcPr>
          <w:p w14:paraId="37A902DF" w14:textId="77777777" w:rsidR="00012F44" w:rsidRDefault="00C371C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DFEB38"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FA4C0"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7038AF"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3B70BC" w14:textId="77777777" w:rsidR="00012F44" w:rsidRDefault="00C371CD">
            <w:pPr>
              <w:pStyle w:val="ProductList-TableBody"/>
              <w:jc w:val="center"/>
            </w:pPr>
            <w:r>
              <w:t>X</w:t>
            </w:r>
          </w:p>
        </w:tc>
      </w:tr>
      <w:tr w:rsidR="00012F44" w14:paraId="714EA8A4" w14:textId="77777777">
        <w:tc>
          <w:tcPr>
            <w:tcW w:w="4660" w:type="dxa"/>
            <w:tcBorders>
              <w:top w:val="single" w:sz="4" w:space="0" w:color="000000"/>
              <w:left w:val="single" w:sz="4" w:space="0" w:color="000000"/>
              <w:bottom w:val="single" w:sz="4" w:space="0" w:color="000000"/>
              <w:right w:val="single" w:sz="4" w:space="0" w:color="000000"/>
            </w:tcBorders>
          </w:tcPr>
          <w:p w14:paraId="5A668356" w14:textId="77777777" w:rsidR="00012F44" w:rsidRDefault="00C371C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C96312"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EA6170"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A8CC7F"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B9F090" w14:textId="77777777" w:rsidR="00012F44" w:rsidRDefault="00C371CD">
            <w:pPr>
              <w:pStyle w:val="ProductList-TableBody"/>
              <w:jc w:val="center"/>
            </w:pPr>
            <w:r>
              <w:t>X</w:t>
            </w:r>
          </w:p>
        </w:tc>
      </w:tr>
      <w:tr w:rsidR="00012F44" w14:paraId="3B2FFE5C" w14:textId="77777777">
        <w:tc>
          <w:tcPr>
            <w:tcW w:w="4660" w:type="dxa"/>
            <w:tcBorders>
              <w:top w:val="single" w:sz="4" w:space="0" w:color="000000"/>
              <w:left w:val="single" w:sz="4" w:space="0" w:color="000000"/>
              <w:bottom w:val="single" w:sz="4" w:space="0" w:color="000000"/>
              <w:right w:val="single" w:sz="4" w:space="0" w:color="000000"/>
            </w:tcBorders>
          </w:tcPr>
          <w:p w14:paraId="71A87DBB" w14:textId="77777777" w:rsidR="00012F44" w:rsidRDefault="00C371C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EC6D56"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B6690" w14:textId="77777777" w:rsidR="00012F44" w:rsidRDefault="00012F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0A98D9" w14:textId="77777777" w:rsidR="00012F44" w:rsidRDefault="00C371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96A475" w14:textId="77777777" w:rsidR="00012F44" w:rsidRDefault="00C371CD">
            <w:pPr>
              <w:pStyle w:val="ProductList-TableBody"/>
              <w:jc w:val="center"/>
            </w:pPr>
            <w:r>
              <w:t>X</w:t>
            </w:r>
          </w:p>
        </w:tc>
      </w:tr>
    </w:tbl>
    <w:p w14:paraId="3B3DF1F4" w14:textId="77777777" w:rsidR="00012F44" w:rsidRDefault="00C371CD">
      <w:pPr>
        <w:pStyle w:val="ProductList-BodyIndented"/>
      </w:pPr>
      <w:r>
        <w:rPr>
          <w:i/>
          <w:vertAlign w:val="superscript"/>
        </w:rPr>
        <w:t>1</w:t>
      </w:r>
      <w:r>
        <w:rPr>
          <w:i/>
        </w:rPr>
        <w:t xml:space="preserve">Birleşme veya şirket satın alma aracılığıyla edinilen Nitelikli Cihazlar için de geçerlidir </w:t>
      </w:r>
    </w:p>
    <w:p w14:paraId="5277F202" w14:textId="77777777" w:rsidR="00012F44" w:rsidRDefault="00012F44">
      <w:pPr>
        <w:pStyle w:val="ProductList-BodyIndented"/>
      </w:pPr>
    </w:p>
    <w:p w14:paraId="5E8C24CB" w14:textId="77777777" w:rsidR="00012F44" w:rsidRDefault="00C371CD">
      <w:pPr>
        <w:pStyle w:val="ProductList-BodyIndented"/>
      </w:pPr>
      <w:r>
        <w:rPr>
          <w:b/>
        </w:rPr>
        <w:t>2.2.3.1 Kısıtlı Kullanımlı Nitelikli İşletim Sistemleri</w:t>
      </w:r>
    </w:p>
    <w:p w14:paraId="416C796E" w14:textId="77777777" w:rsidR="00012F44" w:rsidRDefault="00C371CD">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797B4A33" w14:textId="77777777" w:rsidR="00012F44" w:rsidRDefault="00012F44">
      <w:pPr>
        <w:pStyle w:val="ProductList-BodyIndented"/>
      </w:pPr>
    </w:p>
    <w:p w14:paraId="09DA6D2F" w14:textId="77777777" w:rsidR="00012F44" w:rsidRDefault="00C371CD">
      <w:pPr>
        <w:pStyle w:val="ProductList-BodyIndented"/>
      </w:pPr>
      <w:r>
        <w:rPr>
          <w:b/>
        </w:rPr>
        <w:t>2.2.3.2 Kısıtlı Kullanımlı Nitelikli İşletim Sistemleri için Yazılım Güvencesi Satın Alma Sınırlaması</w:t>
      </w:r>
    </w:p>
    <w:p w14:paraId="1B9B51DC" w14:textId="77777777" w:rsidR="00012F44" w:rsidRDefault="00C371CD">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30A017B9" w14:textId="77777777" w:rsidR="00012F44" w:rsidRDefault="00012F44">
      <w:pPr>
        <w:pStyle w:val="ProductList-BodyIndented"/>
      </w:pPr>
    </w:p>
    <w:p w14:paraId="08BAF3E5" w14:textId="77777777" w:rsidR="00012F44" w:rsidRDefault="00C371CD">
      <w:pPr>
        <w:pStyle w:val="ProductList-ClauseHeading"/>
        <w:outlineLvl w:val="4"/>
      </w:pPr>
      <w:r>
        <w:t>2.3 Kurumsal Kayıt Anlaşmaları Üzerinde Kullanıcı Başına ve Cihaz Başına Lisans Karması</w:t>
      </w:r>
    </w:p>
    <w:p w14:paraId="072B49F3" w14:textId="77777777" w:rsidR="00012F44" w:rsidRDefault="00C371CD">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22C093C5" w14:textId="77777777" w:rsidR="00012F44" w:rsidRDefault="00012F44">
      <w:pPr>
        <w:pStyle w:val="ProductList-Body"/>
      </w:pPr>
    </w:p>
    <w:p w14:paraId="50F1B1A6" w14:textId="77777777" w:rsidR="00012F44" w:rsidRDefault="00C371CD">
      <w:pPr>
        <w:pStyle w:val="ProductList-ClauseHeading"/>
        <w:outlineLvl w:val="4"/>
      </w:pPr>
      <w:r>
        <w:t>2.4 Çin Halk Cumhuriyeti için Sürümsüz Windows Pro/Enterprise Yükseltmeleri</w:t>
      </w:r>
    </w:p>
    <w:p w14:paraId="63391946" w14:textId="77777777" w:rsidR="00012F44" w:rsidRDefault="00C371CD">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208B88D2" w14:textId="77777777" w:rsidR="00012F44" w:rsidRDefault="00012F44">
      <w:pPr>
        <w:pStyle w:val="ProductList-Body"/>
      </w:pPr>
    </w:p>
    <w:p w14:paraId="240C9378" w14:textId="77777777" w:rsidR="00012F44" w:rsidRDefault="00C371CD">
      <w:pPr>
        <w:pStyle w:val="ProductList-ClauseHeading"/>
        <w:outlineLvl w:val="4"/>
      </w:pPr>
      <w:r>
        <w:t>2.5 Üçüncü Kişi Yeniden Görüntülemesi</w:t>
      </w:r>
    </w:p>
    <w:p w14:paraId="11821865" w14:textId="77777777" w:rsidR="00012F44" w:rsidRDefault="00C371CD">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46EE9E34" w14:textId="77777777" w:rsidR="00012F44" w:rsidRDefault="00012F44">
      <w:pPr>
        <w:pStyle w:val="ProductList-Body"/>
      </w:pPr>
    </w:p>
    <w:p w14:paraId="4B37FD9E" w14:textId="77777777" w:rsidR="00012F44" w:rsidRDefault="00C371CD">
      <w:pPr>
        <w:pStyle w:val="ProductList-ClauseHeading"/>
        <w:outlineLvl w:val="4"/>
      </w:pPr>
      <w:r>
        <w:t>2.6 Bölgesel Performans Seçenekleri</w:t>
      </w:r>
    </w:p>
    <w:p w14:paraId="3E09703D" w14:textId="77777777" w:rsidR="00012F44" w:rsidRDefault="00C371CD">
      <w:pPr>
        <w:pStyle w:val="ProductList-SubClauseHeading"/>
        <w:outlineLvl w:val="5"/>
      </w:pPr>
      <w:r>
        <w:t>2.6.1 Windows KN Sürümleri</w:t>
      </w:r>
    </w:p>
    <w:p w14:paraId="0B23A5D6" w14:textId="77777777" w:rsidR="00012F44" w:rsidRDefault="00C371CD">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719DB5C4" w14:textId="77777777" w:rsidR="00012F44" w:rsidRDefault="00012F44">
      <w:pPr>
        <w:pStyle w:val="ProductList-BodyIndented"/>
      </w:pPr>
    </w:p>
    <w:p w14:paraId="4A5314CB" w14:textId="77777777" w:rsidR="00012F44" w:rsidRDefault="00C371CD">
      <w:pPr>
        <w:pStyle w:val="ProductList-SubClauseHeading"/>
        <w:outlineLvl w:val="5"/>
      </w:pPr>
      <w:r>
        <w:t>2.6.2 Windows N Sürümleri (Windows Media Player olmadan)</w:t>
      </w:r>
    </w:p>
    <w:p w14:paraId="70517B7F" w14:textId="77777777" w:rsidR="00012F44" w:rsidRDefault="00C371CD">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00FBA97B" w14:textId="77777777" w:rsidR="00012F44" w:rsidRDefault="00012F44">
      <w:pPr>
        <w:pStyle w:val="ProductList-BodyIndented"/>
      </w:pPr>
    </w:p>
    <w:p w14:paraId="51A18E5A" w14:textId="77777777" w:rsidR="00012F44" w:rsidRDefault="00C371CD">
      <w:pPr>
        <w:pStyle w:val="ProductList-ClauseHeading"/>
        <w:outlineLvl w:val="4"/>
      </w:pPr>
      <w:r>
        <w:t>2.7 Windows Embedded 8 Standard Enterprise Seti</w:t>
      </w:r>
    </w:p>
    <w:p w14:paraId="3DDEF527" w14:textId="77777777" w:rsidR="00012F44" w:rsidRDefault="00C371CD">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2D6FB209" w14:textId="77777777" w:rsidR="00012F44" w:rsidRDefault="00012F44">
      <w:pPr>
        <w:pStyle w:val="ProductList-Body"/>
      </w:pPr>
    </w:p>
    <w:p w14:paraId="310DC715" w14:textId="77777777" w:rsidR="00012F44" w:rsidRDefault="00C371CD">
      <w:pPr>
        <w:pStyle w:val="ProductList-ClauseHeading"/>
        <w:outlineLvl w:val="4"/>
      </w:pPr>
      <w:r>
        <w:t>2.8 Microsoft 365 Business İçin Windows 10 Home'dan Pro'ya Yükseltme İçin Satın Alma Uygunluğu</w:t>
      </w:r>
    </w:p>
    <w:p w14:paraId="789B32DD" w14:textId="77777777" w:rsidR="00012F44" w:rsidRDefault="00C371CD">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74FB3800" w14:textId="77777777" w:rsidR="00012F44" w:rsidRDefault="00012F44">
      <w:pPr>
        <w:pStyle w:val="ProductList-Body"/>
      </w:pPr>
    </w:p>
    <w:p w14:paraId="64A0519B" w14:textId="77777777" w:rsidR="00012F44" w:rsidRDefault="00C371CD">
      <w:pPr>
        <w:pStyle w:val="ProductList-ClauseHeading"/>
        <w:outlineLvl w:val="4"/>
      </w:pPr>
      <w:r>
        <w:t>2.9 E3/E5 için Windows 10 Home to Pro Right Lisanslamaya İlişkin Satın Alma Uygunluğu</w:t>
      </w:r>
    </w:p>
    <w:p w14:paraId="7567A004" w14:textId="77777777" w:rsidR="00012F44" w:rsidRDefault="00C371CD">
      <w:pPr>
        <w:pStyle w:val="ProductList-SubClauseHeading"/>
        <w:outlineLvl w:val="5"/>
      </w:pPr>
      <w:r>
        <w:t>2.9.1 Ön Koşullar</w:t>
      </w:r>
    </w:p>
    <w:p w14:paraId="2372AB32" w14:textId="77777777" w:rsidR="00012F44" w:rsidRDefault="00C371CD">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011E6CD1" w14:textId="77777777" w:rsidR="00012F44" w:rsidRDefault="00C371CD" w:rsidP="00C371CD">
      <w:pPr>
        <w:pStyle w:val="ProductList-Bullet"/>
        <w:numPr>
          <w:ilvl w:val="1"/>
          <w:numId w:val="25"/>
        </w:numPr>
      </w:pPr>
      <w:r>
        <w:t xml:space="preserve">Etkin YG ile cihaz başına Windows 10 Enterprise </w:t>
      </w:r>
    </w:p>
    <w:p w14:paraId="074144A1" w14:textId="77777777" w:rsidR="00012F44" w:rsidRDefault="00C371CD" w:rsidP="00C371CD">
      <w:pPr>
        <w:pStyle w:val="ProductList-Bullet"/>
        <w:numPr>
          <w:ilvl w:val="1"/>
          <w:numId w:val="25"/>
        </w:numPr>
      </w:pPr>
      <w:r>
        <w:t>Windows 10 Enterprise E3/E5 SL'leri</w:t>
      </w:r>
    </w:p>
    <w:p w14:paraId="6DF27887" w14:textId="77777777" w:rsidR="00012F44" w:rsidRDefault="00012F44">
      <w:pPr>
        <w:pStyle w:val="ProductList-BodyIndented"/>
      </w:pPr>
    </w:p>
    <w:p w14:paraId="0A06C68C" w14:textId="77777777" w:rsidR="00012F44" w:rsidRDefault="00C371CD">
      <w:pPr>
        <w:pStyle w:val="ProductList-SubClauseHeading"/>
        <w:outlineLvl w:val="5"/>
      </w:pPr>
      <w:r>
        <w:t>2.9.2 Satın Alma Gereklilikleri</w:t>
      </w:r>
    </w:p>
    <w:p w14:paraId="40FBAF84" w14:textId="77777777" w:rsidR="00012F44" w:rsidRDefault="00C371CD">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12893FCF" w14:textId="77777777" w:rsidR="00012F44" w:rsidRDefault="00C371CD" w:rsidP="00C371CD">
      <w:pPr>
        <w:pStyle w:val="ProductList-Bullet"/>
        <w:numPr>
          <w:ilvl w:val="1"/>
          <w:numId w:val="26"/>
        </w:numPr>
      </w:pPr>
      <w:r>
        <w:t xml:space="preserve">Cihaz başına Windows 10 Enterprise ile lisanslanmış veya </w:t>
      </w:r>
    </w:p>
    <w:p w14:paraId="3661AE68" w14:textId="77777777" w:rsidR="00012F44" w:rsidRDefault="00C371CD" w:rsidP="00C371CD">
      <w:pPr>
        <w:pStyle w:val="ProductList-Bullet"/>
        <w:numPr>
          <w:ilvl w:val="1"/>
          <w:numId w:val="26"/>
        </w:numPr>
      </w:pPr>
      <w:r>
        <w:t>Pro veya Enterprise yüklenmiş ve bir Windows 10 Enterprise E3/E5 Lisanslı Kullanıcı tarafından kullanılan</w:t>
      </w:r>
    </w:p>
    <w:p w14:paraId="5C6CAD30" w14:textId="77777777" w:rsidR="00012F44" w:rsidRDefault="00012F44">
      <w:pPr>
        <w:pStyle w:val="ProductList-BodyIndented"/>
      </w:pPr>
    </w:p>
    <w:p w14:paraId="503CE95F" w14:textId="77777777" w:rsidR="00012F44" w:rsidRDefault="00C371CD">
      <w:pPr>
        <w:pStyle w:val="ProductList-SubClauseHeading"/>
        <w:outlineLvl w:val="5"/>
      </w:pPr>
      <w:r>
        <w:t>2.9.3 Lisans Kısıtlamaları</w:t>
      </w:r>
    </w:p>
    <w:p w14:paraId="4BD1C0AC" w14:textId="77777777" w:rsidR="00012F44" w:rsidRDefault="00C371CD">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48D9542F" w14:textId="77777777" w:rsidR="00012F44" w:rsidRDefault="00012F44">
      <w:pPr>
        <w:pStyle w:val="ProductList-BodyIndented"/>
      </w:pPr>
    </w:p>
    <w:p w14:paraId="547F76C6" w14:textId="77777777" w:rsidR="00012F44" w:rsidRDefault="00C371CD">
      <w:pPr>
        <w:pStyle w:val="ProductList-ClauseHeading"/>
        <w:outlineLvl w:val="4"/>
      </w:pPr>
      <w:r>
        <w:t>2.10 Platformlar Arası Cihazlar için MDATP</w:t>
      </w:r>
    </w:p>
    <w:p w14:paraId="38FC72C1" w14:textId="77777777" w:rsidR="00012F44" w:rsidRDefault="00C371CD">
      <w:pPr>
        <w:pStyle w:val="ProductList-Body"/>
      </w:pPr>
      <w:r>
        <w:t>Platformlar Arası Cihazlar için MDATP</w:t>
      </w:r>
      <w:r>
        <w:fldChar w:fldCharType="begin"/>
      </w:r>
      <w:r>
        <w:instrText xml:space="preserve"> XE "Platformlar Arası Cihazlar için MDATP" </w:instrText>
      </w:r>
      <w:r>
        <w:fldChar w:fldCharType="end"/>
      </w:r>
      <w:r>
        <w:t xml:space="preserve"> lisanslı kullanıcılar MDATP'yi eş zamanlı olarak en fazla beş Windows olmayan cihazda çalıştırılabilirler.</w:t>
      </w:r>
    </w:p>
    <w:p w14:paraId="47CB345F" w14:textId="77777777" w:rsidR="00012F44" w:rsidRDefault="00012F44">
      <w:pPr>
        <w:pStyle w:val="ProductList-Body"/>
      </w:pPr>
    </w:p>
    <w:p w14:paraId="59A50DAE" w14:textId="77777777" w:rsidR="00012F44" w:rsidRDefault="00C371CD">
      <w:pPr>
        <w:pStyle w:val="ProductList-ClauseHeading"/>
        <w:outlineLvl w:val="4"/>
      </w:pPr>
      <w:r>
        <w:t>2.11 Otomatik Güncelleştirmeler</w:t>
      </w:r>
    </w:p>
    <w:p w14:paraId="2C0ABF01" w14:textId="77777777" w:rsidR="00012F44" w:rsidRDefault="00C371CD">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334E4755" w14:textId="77777777" w:rsidR="00012F44" w:rsidRDefault="00012F44">
      <w:pPr>
        <w:pStyle w:val="ProductList-Body"/>
      </w:pPr>
    </w:p>
    <w:p w14:paraId="5D1343AC" w14:textId="77777777" w:rsidR="00012F44" w:rsidRDefault="00C371CD">
      <w:pPr>
        <w:pStyle w:val="ProductList-ClauseHeading"/>
        <w:outlineLvl w:val="4"/>
      </w:pPr>
      <w:r>
        <w:t>2.12 Windows 7 ESU (Genişletilmiş Güvenlik Güncellemeleri)</w:t>
      </w:r>
    </w:p>
    <w:p w14:paraId="4717F560" w14:textId="77777777" w:rsidR="00012F44" w:rsidRDefault="00C371CD">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VDA veya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7D2D402F" w14:textId="77777777" w:rsidR="00012F44" w:rsidRDefault="00012F44">
      <w:pPr>
        <w:pStyle w:val="ProductList-Body"/>
      </w:pPr>
    </w:p>
    <w:p w14:paraId="4C0442E2" w14:textId="77777777" w:rsidR="00012F44" w:rsidRDefault="00012F44">
      <w:pPr>
        <w:pStyle w:val="ProductList-Body"/>
      </w:pPr>
    </w:p>
    <w:p w14:paraId="5A86C306" w14:textId="77777777" w:rsidR="00012F44" w:rsidRDefault="00C371CD">
      <w:pPr>
        <w:pStyle w:val="ProductList-ClauseHeading"/>
        <w:outlineLvl w:val="4"/>
      </w:pPr>
      <w:r>
        <w:t>2.13 Akademik Programlar ve Yardım Programları</w:t>
      </w:r>
    </w:p>
    <w:p w14:paraId="7EF49EBC" w14:textId="77777777" w:rsidR="00012F44" w:rsidRDefault="00C371CD">
      <w:pPr>
        <w:pStyle w:val="ProductList-SubClauseHeading"/>
        <w:outlineLvl w:val="5"/>
      </w:pPr>
      <w:r>
        <w:t>2.13.1 Lisans Atanması</w:t>
      </w:r>
    </w:p>
    <w:p w14:paraId="097A7F2C" w14:textId="77777777" w:rsidR="00012F44" w:rsidRDefault="00C371CD">
      <w:pPr>
        <w:pStyle w:val="ProductList-BodyIndented"/>
      </w:pPr>
      <w:r>
        <w:rPr>
          <w:b/>
        </w:rPr>
        <w:t>2.13.1.1 Kullanıcı Başına Lisans Atanması</w:t>
      </w:r>
    </w:p>
    <w:p w14:paraId="3B6D6B9D" w14:textId="77777777" w:rsidR="00012F44" w:rsidRDefault="00C371CD">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6FC63B73" w14:textId="77777777" w:rsidR="00012F44" w:rsidRDefault="00012F44">
      <w:pPr>
        <w:pStyle w:val="ProductList-BodyIndented"/>
      </w:pPr>
    </w:p>
    <w:p w14:paraId="22E3ADAE" w14:textId="77777777" w:rsidR="00012F44" w:rsidRDefault="00C371CD">
      <w:pPr>
        <w:pStyle w:val="ProductList-BodyIndented"/>
      </w:pPr>
      <w:r>
        <w:rPr>
          <w:b/>
        </w:rPr>
        <w:t>2.13.1.2 Cihaz Başına Lisans Atanması</w:t>
      </w:r>
    </w:p>
    <w:p w14:paraId="138AAC47" w14:textId="77777777" w:rsidR="00012F44" w:rsidRDefault="00C371CD">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49FFDEE2" w14:textId="77777777" w:rsidR="00012F44" w:rsidRDefault="00012F44">
      <w:pPr>
        <w:pStyle w:val="ProductList-BodyIndented"/>
      </w:pPr>
    </w:p>
    <w:p w14:paraId="78165BB1" w14:textId="77777777" w:rsidR="00012F44" w:rsidRDefault="00C371CD">
      <w:pPr>
        <w:pStyle w:val="ProductList-SubClauseHeading"/>
        <w:outlineLvl w:val="5"/>
      </w:pPr>
      <w:r>
        <w:t>2.13.2 Akademik Program Windows Sürümü Hakları</w:t>
      </w:r>
    </w:p>
    <w:p w14:paraId="0CC87C1B" w14:textId="77777777" w:rsidR="00012F44" w:rsidRDefault="00C371CD">
      <w:pPr>
        <w:pStyle w:val="ProductList-BodyIndented"/>
      </w:pPr>
      <w:r>
        <w:t>Windows Education lisansları, Windows Enterprise'ı Windows Education'ın yerine kurma veya etkinleştirme haklarını içerir.</w:t>
      </w:r>
    </w:p>
    <w:p w14:paraId="024DD361" w14:textId="77777777" w:rsidR="00012F44" w:rsidRDefault="00012F44">
      <w:pPr>
        <w:pStyle w:val="ProductList-BodyIndented"/>
      </w:pPr>
    </w:p>
    <w:p w14:paraId="7EB2F338" w14:textId="77777777" w:rsidR="00012F44" w:rsidRDefault="00C371CD">
      <w:pPr>
        <w:pStyle w:val="ProductList-SubClauseHeading"/>
        <w:outlineLvl w:val="5"/>
      </w:pPr>
      <w:r>
        <w:t>2.13.3 Laboratuvar ve Kitaplık Kullanımı</w:t>
      </w:r>
    </w:p>
    <w:p w14:paraId="3229BA63" w14:textId="77777777" w:rsidR="00012F44" w:rsidRDefault="00C371CD">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05E028EE" w14:textId="77777777" w:rsidR="00012F44" w:rsidRDefault="00012F44">
      <w:pPr>
        <w:pStyle w:val="ProductList-BodyIndented"/>
      </w:pPr>
    </w:p>
    <w:p w14:paraId="038EF873" w14:textId="77777777" w:rsidR="00012F44" w:rsidRDefault="00C371CD">
      <w:pPr>
        <w:pStyle w:val="ProductList-SubClauseHeading"/>
        <w:outlineLvl w:val="5"/>
      </w:pPr>
      <w:r>
        <w:t>2.13.4 Paylaşılan Cihazlar</w:t>
      </w:r>
    </w:p>
    <w:p w14:paraId="1EDDF9EB" w14:textId="77777777" w:rsidR="00012F44" w:rsidRDefault="00C371CD">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14:paraId="44C9714E" w14:textId="77777777" w:rsidR="00012F44" w:rsidRDefault="00012F44">
      <w:pPr>
        <w:pStyle w:val="ProductList-BodyIndented"/>
      </w:pPr>
    </w:p>
    <w:p w14:paraId="7F0C9B5E" w14:textId="77777777" w:rsidR="00012F44" w:rsidRDefault="00C371CD">
      <w:pPr>
        <w:pStyle w:val="ProductList-SubClauseHeading"/>
        <w:outlineLvl w:val="5"/>
      </w:pPr>
      <w:r>
        <w:t>2.13.5 Akademik Programlar için Starter Edition İşletim Sistemi Kısıtlamaları</w:t>
      </w:r>
    </w:p>
    <w:p w14:paraId="21B163C8" w14:textId="77777777" w:rsidR="00012F44" w:rsidRDefault="00C371CD">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2D4DA23C" w14:textId="77777777" w:rsidR="00012F44" w:rsidRDefault="00012F44">
      <w:pPr>
        <w:pStyle w:val="ProductList-BodyIndented"/>
      </w:pPr>
    </w:p>
    <w:p w14:paraId="1655A294" w14:textId="77777777" w:rsidR="00012F44" w:rsidRDefault="00C371CD">
      <w:pPr>
        <w:pStyle w:val="ProductList-SubClauseHeading"/>
        <w:outlineLvl w:val="5"/>
      </w:pPr>
      <w:r>
        <w:t>2.13.6 Mezuniyet Avantajı</w:t>
      </w:r>
    </w:p>
    <w:p w14:paraId="6E4AC5E1" w14:textId="77777777" w:rsidR="00012F44" w:rsidRDefault="00C371CD">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459638D5" w14:textId="77777777" w:rsidR="00012F44" w:rsidRDefault="00012F44">
      <w:pPr>
        <w:pStyle w:val="ProductList-BodyIndented"/>
      </w:pPr>
    </w:p>
    <w:p w14:paraId="2F0F1307" w14:textId="77777777" w:rsidR="00012F44" w:rsidRDefault="00C371CD">
      <w:pPr>
        <w:pStyle w:val="ProductList-Offering1SubSection"/>
        <w:outlineLvl w:val="3"/>
      </w:pPr>
      <w:bookmarkStart w:id="196" w:name="_Sec813"/>
      <w:r>
        <w:t>3. Kullanım Hakları</w:t>
      </w:r>
      <w:bookmarkEnd w:id="196"/>
    </w:p>
    <w:tbl>
      <w:tblPr>
        <w:tblStyle w:val="PURTable"/>
        <w:tblW w:w="0" w:type="dxa"/>
        <w:tblLook w:val="04A0" w:firstRow="1" w:lastRow="0" w:firstColumn="1" w:lastColumn="0" w:noHBand="0" w:noVBand="1"/>
      </w:tblPr>
      <w:tblGrid>
        <w:gridCol w:w="3646"/>
        <w:gridCol w:w="3647"/>
        <w:gridCol w:w="3623"/>
      </w:tblGrid>
      <w:tr w:rsidR="00012F44" w14:paraId="1DFD2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9D09A" w14:textId="77777777" w:rsidR="00012F44" w:rsidRDefault="00C371CD">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89">
              <w:r>
                <w:rPr>
                  <w:color w:val="00467F"/>
                  <w:u w:val="single"/>
                </w:rPr>
                <w:t>OST</w:t>
              </w:r>
            </w:hyperlink>
            <w:r>
              <w:t xml:space="preserve"> (Windows 10 Enterprise E5 ve Windows VDA E5'in Microsoft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40A494B6" w14:textId="77777777" w:rsidR="00012F44" w:rsidRDefault="00C371CD">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9F232" w14:textId="77777777" w:rsidR="00012F44" w:rsidRDefault="00C371CD">
            <w:pPr>
              <w:pStyle w:val="ProductList-TableBody"/>
            </w:pPr>
            <w:r>
              <w:rPr>
                <w:color w:val="404040"/>
              </w:rPr>
              <w:t>Ek Yazılımlar: Geçerli Değil</w:t>
            </w:r>
          </w:p>
        </w:tc>
      </w:tr>
      <w:tr w:rsidR="00012F44" w14:paraId="0EB79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0077" w14:textId="77777777" w:rsidR="00012F44" w:rsidRDefault="00C371C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9DE8" w14:textId="77777777" w:rsidR="00012F44" w:rsidRDefault="00C371C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D4D4" w14:textId="77777777" w:rsidR="00012F44" w:rsidRDefault="00C371CD">
            <w:pPr>
              <w:pStyle w:val="ProductList-TableBody"/>
            </w:pPr>
            <w:r>
              <w:rPr>
                <w:color w:val="404040"/>
              </w:rPr>
              <w:t>Dahil Edilen Teknolojiler: Geçerli Değil</w:t>
            </w:r>
          </w:p>
        </w:tc>
      </w:tr>
      <w:tr w:rsidR="00012F44" w14:paraId="67B5B500" w14:textId="77777777">
        <w:tc>
          <w:tcPr>
            <w:tcW w:w="4040" w:type="dxa"/>
            <w:tcBorders>
              <w:top w:val="single" w:sz="4" w:space="0" w:color="000000"/>
              <w:left w:val="single" w:sz="4" w:space="0" w:color="000000"/>
              <w:bottom w:val="single" w:sz="4" w:space="0" w:color="000000"/>
              <w:right w:val="single" w:sz="4" w:space="0" w:color="000000"/>
            </w:tcBorders>
          </w:tcPr>
          <w:p w14:paraId="3393D864" w14:textId="77777777" w:rsidR="00012F44" w:rsidRDefault="00C371C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3CC9"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B74B" w14:textId="77777777" w:rsidR="00012F44" w:rsidRDefault="00012F44">
            <w:pPr>
              <w:pStyle w:val="ProductList-TableBody"/>
            </w:pPr>
          </w:p>
        </w:tc>
      </w:tr>
    </w:tbl>
    <w:p w14:paraId="40EDAB66" w14:textId="77777777" w:rsidR="00012F44" w:rsidRDefault="00012F44">
      <w:pPr>
        <w:pStyle w:val="ProductList-Body"/>
      </w:pPr>
    </w:p>
    <w:p w14:paraId="78D53F31" w14:textId="77777777" w:rsidR="00012F44" w:rsidRDefault="00C371CD">
      <w:pPr>
        <w:pStyle w:val="ProductList-ClauseHeading"/>
        <w:outlineLvl w:val="4"/>
      </w:pPr>
      <w:r>
        <w:t>3.1 Windows Yerel Kullanımı</w:t>
      </w:r>
    </w:p>
    <w:p w14:paraId="27E64485" w14:textId="77777777" w:rsidR="00012F44" w:rsidRDefault="00C371CD">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47DF76C3" w14:textId="77777777" w:rsidR="00012F44" w:rsidRDefault="00012F44">
      <w:pPr>
        <w:pStyle w:val="ProductList-Body"/>
      </w:pPr>
    </w:p>
    <w:p w14:paraId="62DBE583" w14:textId="77777777" w:rsidR="00012F44" w:rsidRDefault="00C371CD">
      <w:pPr>
        <w:pStyle w:val="ProductList-ClauseHeading"/>
        <w:outlineLvl w:val="4"/>
      </w:pPr>
      <w:r>
        <w:t>3.2 Windows 10 Azure AD Tabanlı Etkinleştirme</w:t>
      </w:r>
    </w:p>
    <w:p w14:paraId="2900C827" w14:textId="77777777" w:rsidR="00012F44" w:rsidRDefault="00C371CD">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1E0B59C9" w14:textId="77777777" w:rsidR="00012F44" w:rsidRDefault="00012F44">
      <w:pPr>
        <w:pStyle w:val="ProductList-Body"/>
      </w:pPr>
    </w:p>
    <w:p w14:paraId="348030CA" w14:textId="77777777" w:rsidR="00012F44" w:rsidRDefault="00C371CD">
      <w:pPr>
        <w:pStyle w:val="ProductList-ClauseHeading"/>
        <w:outlineLvl w:val="4"/>
      </w:pPr>
      <w:r>
        <w:t>3.3 Microsoft Defender Gelişmiş Tehdit Koruması</w:t>
      </w:r>
    </w:p>
    <w:p w14:paraId="34DC74C6" w14:textId="77777777" w:rsidR="00012F44" w:rsidRDefault="00C371CD">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08789D09" w14:textId="77777777" w:rsidR="00012F44" w:rsidRDefault="00012F44">
      <w:pPr>
        <w:pStyle w:val="ProductList-Body"/>
      </w:pPr>
    </w:p>
    <w:p w14:paraId="162D123A" w14:textId="77777777" w:rsidR="00012F44" w:rsidRDefault="00C371CD">
      <w:pPr>
        <w:pStyle w:val="ProductList-ClauseHeading"/>
        <w:outlineLvl w:val="4"/>
      </w:pPr>
      <w:r>
        <w:t>3.4 Windows Uygulamaları</w:t>
      </w:r>
    </w:p>
    <w:p w14:paraId="5A20F823" w14:textId="77777777" w:rsidR="00012F44" w:rsidRDefault="00C371CD">
      <w:pPr>
        <w:pStyle w:val="ProductList-Body"/>
      </w:pPr>
      <w:r>
        <w:t xml:space="preserve">Uygulama ayarlarında Müşteriye başka şartlar gösterilmedikçe veya sunulmadıkça, Müşteri, Windows uygulamasından eriştiği hizmetlerin </w:t>
      </w:r>
      <w:hyperlink r:id="rId90">
        <w:r>
          <w:rPr>
            <w:color w:val="00467F"/>
            <w:u w:val="single"/>
          </w:rPr>
          <w:t>http://go.microsoft.com/fwlink/?linkid=246338</w:t>
        </w:r>
      </w:hyperlink>
      <w:r>
        <w:t xml:space="preserve"> adresindeki Microsoft Hizmetler Anlaşmasına ya da Xbox hizmetlerine erişen Windows uygulamaları için, </w:t>
      </w:r>
      <w:hyperlink r:id="rId91">
        <w:r>
          <w:rPr>
            <w:color w:val="00467F"/>
            <w:u w:val="single"/>
          </w:rPr>
          <w:t>http://xbox.com/legal/livetou</w:t>
        </w:r>
      </w:hyperlink>
      <w:r>
        <w:t xml:space="preserve"> adresindeki Xbox.com kullanım şartlarına tabi olduğunu kabul eder.</w:t>
      </w:r>
    </w:p>
    <w:p w14:paraId="3DDC31FA" w14:textId="77777777" w:rsidR="00012F44" w:rsidRDefault="00012F44">
      <w:pPr>
        <w:pStyle w:val="ProductList-Body"/>
      </w:pPr>
    </w:p>
    <w:p w14:paraId="437626CD" w14:textId="77777777" w:rsidR="00012F44" w:rsidRDefault="00C371CD">
      <w:pPr>
        <w:pStyle w:val="ProductList-ClauseHeading"/>
        <w:outlineLvl w:val="4"/>
      </w:pPr>
      <w:r>
        <w:t>3.5 Windows 10 Mobile Enterprise</w:t>
      </w:r>
    </w:p>
    <w:p w14:paraId="26BB5E4A" w14:textId="77777777" w:rsidR="00012F44" w:rsidRDefault="00C371CD">
      <w:pPr>
        <w:pStyle w:val="ProductList-Body"/>
      </w:pPr>
      <w:r>
        <w:t>Bir Kurumsal Anlaşmaya, Microsoft Ürün ve Hizmetler Anlaşmasına veya Seçim Plus anlaşmasına sahip müşteriler, anlaşmalarının süresi boyunca Windows 10 Mobile Enterprise'ı yükleyebilir ve kullanabilir.</w:t>
      </w:r>
    </w:p>
    <w:p w14:paraId="7D1D1239" w14:textId="77777777" w:rsidR="00012F44" w:rsidRDefault="00012F44">
      <w:pPr>
        <w:pStyle w:val="ProductList-Body"/>
      </w:pPr>
    </w:p>
    <w:p w14:paraId="5F5110A3" w14:textId="77777777" w:rsidR="00012F44" w:rsidRDefault="00C371CD">
      <w:pPr>
        <w:pStyle w:val="ProductList-ClauseHeading"/>
        <w:outlineLvl w:val="4"/>
      </w:pPr>
      <w:r>
        <w:t>3.6 Microsoft Bulut Anlaşması Etkinleştirme Kullanım Hakları</w:t>
      </w:r>
    </w:p>
    <w:p w14:paraId="43F827D6" w14:textId="77777777" w:rsidR="00012F44" w:rsidRDefault="00C371CD">
      <w:pPr>
        <w:pStyle w:val="ProductList-Body"/>
      </w:pPr>
      <w:r>
        <w:t>Bir Microsoft Bulut Anlaşması kapsamında lisanslanmış Müşteriler için,</w:t>
      </w:r>
    </w:p>
    <w:p w14:paraId="221D28CA" w14:textId="77777777" w:rsidR="00012F44" w:rsidRDefault="00C371CD" w:rsidP="00C371CD">
      <w:pPr>
        <w:pStyle w:val="ProductList-Bullet"/>
        <w:numPr>
          <w:ilvl w:val="0"/>
          <w:numId w:val="27"/>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53B2A460" w14:textId="77777777" w:rsidR="00012F44" w:rsidRDefault="00C371CD" w:rsidP="00C371CD">
      <w:pPr>
        <w:pStyle w:val="ProductList-Bullet"/>
        <w:numPr>
          <w:ilvl w:val="0"/>
          <w:numId w:val="27"/>
        </w:numPr>
      </w:pPr>
      <w:r>
        <w:t xml:space="preserve">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 </w:t>
      </w:r>
    </w:p>
    <w:p w14:paraId="0758CC4C" w14:textId="77777777" w:rsidR="00012F44" w:rsidRDefault="00C371CD" w:rsidP="00C371CD">
      <w:pPr>
        <w:pStyle w:val="ProductList-Bullet"/>
        <w:numPr>
          <w:ilvl w:val="0"/>
          <w:numId w:val="27"/>
        </w:numPr>
      </w:pPr>
      <w:r>
        <w:t xml:space="preserve">Bölüm 4 (Yazılım Güvencesi) geçerli değildir. </w:t>
      </w:r>
    </w:p>
    <w:p w14:paraId="74A235C8" w14:textId="77777777" w:rsidR="00012F44" w:rsidRDefault="00012F44">
      <w:pPr>
        <w:pStyle w:val="ProductList-Body"/>
      </w:pPr>
    </w:p>
    <w:p w14:paraId="0DF62003" w14:textId="77777777" w:rsidR="00012F44" w:rsidRDefault="00C371CD">
      <w:pPr>
        <w:pStyle w:val="ProductList-ClauseHeading"/>
        <w:outlineLvl w:val="4"/>
      </w:pPr>
      <w:r>
        <w:t>3.7 Windows 10 Yükseltmesi Avantajı</w:t>
      </w:r>
    </w:p>
    <w:p w14:paraId="3636CB5D" w14:textId="77777777" w:rsidR="00012F44" w:rsidRDefault="00C371CD">
      <w:pPr>
        <w:pStyle w:val="ProductList-Body"/>
      </w:pPr>
      <w:r>
        <w:t xml:space="preserve">Aşağıdaki Kullanıcı SL'leri, Windows 7, 8, 8.1 ile lisanslı cihazlar için bir Windows 10 yükseltme avantajını (yalnızca sürüm yükseltmesi, basım aynı kalır) içerir:  </w:t>
      </w:r>
    </w:p>
    <w:p w14:paraId="6F247211" w14:textId="77777777" w:rsidR="00012F44" w:rsidRDefault="00C371CD" w:rsidP="00C371CD">
      <w:pPr>
        <w:pStyle w:val="ProductList-Bullet"/>
        <w:numPr>
          <w:ilvl w:val="0"/>
          <w:numId w:val="28"/>
        </w:numPr>
      </w:pPr>
      <w:r>
        <w:t>Windows 10 Enterprise/Education (tümü)</w:t>
      </w:r>
    </w:p>
    <w:p w14:paraId="6438FAB9" w14:textId="77777777" w:rsidR="00012F44" w:rsidRDefault="00C371CD" w:rsidP="00C371CD">
      <w:pPr>
        <w:pStyle w:val="ProductList-Bullet"/>
        <w:numPr>
          <w:ilvl w:val="0"/>
          <w:numId w:val="28"/>
        </w:numPr>
      </w:pPr>
      <w:r>
        <w:t>Microsoft 365 (tümü)</w:t>
      </w:r>
    </w:p>
    <w:p w14:paraId="78F7717B" w14:textId="77777777" w:rsidR="00012F44" w:rsidRDefault="00012F44">
      <w:pPr>
        <w:pStyle w:val="ProductList-Body"/>
      </w:pPr>
    </w:p>
    <w:p w14:paraId="47C97990" w14:textId="77777777" w:rsidR="00012F44" w:rsidRDefault="00C371CD">
      <w:pPr>
        <w:pStyle w:val="ProductList-ClauseHeading"/>
        <w:outlineLvl w:val="4"/>
      </w:pPr>
      <w:r>
        <w:t>3.8 Windows 10 Çok Kiracılı Barındırma</w:t>
      </w:r>
    </w:p>
    <w:p w14:paraId="17496926" w14:textId="77777777" w:rsidR="00012F44" w:rsidRDefault="00C371CD">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w:t>
      </w:r>
      <w:hyperlink w:anchor="_Sec537">
        <w:r>
          <w:rPr>
            <w:color w:val="00467F"/>
            <w:u w:val="single"/>
          </w:rPr>
          <w:t>Dış Kaynaklı Yazılım Yönetimi</w:t>
        </w:r>
      </w:hyperlink>
      <w:r>
        <w:t xml:space="preserve"> ibaresinde aksini belirten hiçbir hükme bakılmaksızın, Microsoft Azure çalıştıran bir sanal makineye veya </w:t>
      </w:r>
      <w:hyperlink r:id="rId92">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3">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4">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7653967E" w14:textId="77777777" w:rsidR="00012F44" w:rsidRDefault="00012F44">
      <w:pPr>
        <w:pStyle w:val="ProductList-Body"/>
      </w:pPr>
    </w:p>
    <w:p w14:paraId="7FC148BF" w14:textId="77777777" w:rsidR="00012F44" w:rsidRDefault="00C371CD">
      <w:pPr>
        <w:pStyle w:val="ProductList-ClauseHeading"/>
        <w:outlineLvl w:val="4"/>
      </w:pPr>
      <w:r>
        <w:t>Windows için 3.9 Windows Sanal Masaüstü</w:t>
      </w:r>
    </w:p>
    <w:p w14:paraId="3510B3A9" w14:textId="77777777" w:rsidR="00012F44" w:rsidRDefault="00C371CD">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5CC92000" w14:textId="77777777" w:rsidR="00012F44" w:rsidRDefault="00012F44">
      <w:pPr>
        <w:pStyle w:val="ProductList-Body"/>
      </w:pPr>
    </w:p>
    <w:p w14:paraId="2ADD9663" w14:textId="77777777" w:rsidR="00012F44" w:rsidRDefault="00C371CD">
      <w:pPr>
        <w:pStyle w:val="ProductList-ClauseHeading"/>
        <w:outlineLvl w:val="4"/>
      </w:pPr>
      <w:r>
        <w:t>3.10 Eylül 2019'dan sonra ama Ekim 2020'den önce Windows YG veya Kullanıcı SL'lerini yenileyen Müşterilere ilişkin Windows Dış Kaynaklı Yazılım Yönetimi Hakları</w:t>
      </w:r>
    </w:p>
    <w:p w14:paraId="11DF2D82" w14:textId="77777777" w:rsidR="00012F44" w:rsidRDefault="00C371CD">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39E18A07" w14:textId="77777777" w:rsidR="00012F44" w:rsidRDefault="00C371CD">
      <w:pPr>
        <w:pStyle w:val="ProductList-Offering1SubSection"/>
        <w:outlineLvl w:val="3"/>
      </w:pPr>
      <w:bookmarkStart w:id="197" w:name="_Sec841"/>
      <w:r>
        <w:t>4. Yazılım Güvencesi</w:t>
      </w:r>
      <w:bookmarkEnd w:id="197"/>
    </w:p>
    <w:tbl>
      <w:tblPr>
        <w:tblStyle w:val="PURTable"/>
        <w:tblW w:w="0" w:type="dxa"/>
        <w:tblLook w:val="04A0" w:firstRow="1" w:lastRow="0" w:firstColumn="1" w:lastColumn="0" w:noHBand="0" w:noVBand="1"/>
      </w:tblPr>
      <w:tblGrid>
        <w:gridCol w:w="3649"/>
        <w:gridCol w:w="3640"/>
        <w:gridCol w:w="3627"/>
      </w:tblGrid>
      <w:tr w:rsidR="00012F44" w14:paraId="1D079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8F20E"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ACFCF" w14:textId="77777777" w:rsidR="00012F44" w:rsidRDefault="00C371C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33866" w14:textId="77777777" w:rsidR="00012F44" w:rsidRDefault="00C371CD">
            <w:pPr>
              <w:pStyle w:val="ProductList-TableBody"/>
            </w:pPr>
            <w:r>
              <w:rPr>
                <w:color w:val="404040"/>
              </w:rPr>
              <w:t>Yük Devretme Hakları: Geçerli Değil</w:t>
            </w:r>
          </w:p>
        </w:tc>
      </w:tr>
      <w:tr w:rsidR="00012F44" w14:paraId="0C34D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E0BF"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922CD9C"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5">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36CBC9" w14:textId="77777777" w:rsidR="00012F44" w:rsidRDefault="00C371C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6">
              <w:r>
                <w:rPr>
                  <w:color w:val="00467F"/>
                  <w:u w:val="single"/>
                </w:rPr>
                <w:t>Şubat 2016 - Ürün Şartları</w:t>
              </w:r>
            </w:hyperlink>
          </w:p>
        </w:tc>
      </w:tr>
      <w:tr w:rsidR="00012F44" w14:paraId="54E3A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3A74"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5699"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F8FC" w14:textId="77777777" w:rsidR="00012F44" w:rsidRDefault="00012F44">
            <w:pPr>
              <w:pStyle w:val="ProductList-TableBody"/>
            </w:pPr>
          </w:p>
        </w:tc>
      </w:tr>
    </w:tbl>
    <w:p w14:paraId="3C98E0D2" w14:textId="77777777" w:rsidR="00012F44" w:rsidRDefault="00012F44">
      <w:pPr>
        <w:pStyle w:val="ProductList-Body"/>
      </w:pPr>
    </w:p>
    <w:p w14:paraId="4FF5B50D" w14:textId="77777777" w:rsidR="00012F44" w:rsidRDefault="00C371CD">
      <w:pPr>
        <w:pStyle w:val="ProductList-ClauseHeading"/>
        <w:outlineLvl w:val="4"/>
      </w:pPr>
      <w:r>
        <w:t>4.1 Yazılım Güvencesi Ek Kullanım Hakları</w:t>
      </w:r>
    </w:p>
    <w:p w14:paraId="202F889E" w14:textId="77777777" w:rsidR="00012F44" w:rsidRDefault="00C371CD">
      <w:pPr>
        <w:pStyle w:val="ProductList-Body"/>
      </w:pPr>
      <w:r>
        <w:t xml:space="preserve">Bölüm 4 (Yazılım Güvencesi) aşağıdaki lisanslar için geçerlidir. </w:t>
      </w:r>
    </w:p>
    <w:p w14:paraId="5A98E785" w14:textId="77777777" w:rsidR="00012F44" w:rsidRDefault="00C371CD" w:rsidP="00C371CD">
      <w:pPr>
        <w:pStyle w:val="ProductList-Bullet"/>
        <w:numPr>
          <w:ilvl w:val="0"/>
          <w:numId w:val="29"/>
        </w:numPr>
      </w:pPr>
      <w:r>
        <w:t>Windows 10 Enterprise E3/E5</w:t>
      </w:r>
    </w:p>
    <w:p w14:paraId="36F6B627" w14:textId="77777777" w:rsidR="00012F44" w:rsidRDefault="00C371CD" w:rsidP="00C371CD">
      <w:pPr>
        <w:pStyle w:val="ProductList-Bullet"/>
        <w:numPr>
          <w:ilvl w:val="0"/>
          <w:numId w:val="29"/>
        </w:numPr>
      </w:pPr>
      <w:r>
        <w:t>Cihaz başına Windows 10 Enterprise</w:t>
      </w:r>
    </w:p>
    <w:p w14:paraId="31B6D208" w14:textId="77777777" w:rsidR="00012F44" w:rsidRDefault="00C371CD" w:rsidP="00C371CD">
      <w:pPr>
        <w:pStyle w:val="ProductList-Bullet"/>
        <w:numPr>
          <w:ilvl w:val="0"/>
          <w:numId w:val="29"/>
        </w:numPr>
      </w:pPr>
      <w:r>
        <w:t>Windows 10 Education E3/E5</w:t>
      </w:r>
    </w:p>
    <w:p w14:paraId="4DA44AE8" w14:textId="77777777" w:rsidR="00012F44" w:rsidRDefault="00C371CD" w:rsidP="00C371CD">
      <w:pPr>
        <w:pStyle w:val="ProductList-Bullet"/>
        <w:numPr>
          <w:ilvl w:val="0"/>
          <w:numId w:val="29"/>
        </w:numPr>
      </w:pPr>
      <w:r>
        <w:t>Windows VDA E3/E5</w:t>
      </w:r>
    </w:p>
    <w:p w14:paraId="32DA837E" w14:textId="77777777" w:rsidR="00012F44" w:rsidRDefault="00C371CD" w:rsidP="00C371CD">
      <w:pPr>
        <w:pStyle w:val="ProductList-Bullet"/>
        <w:numPr>
          <w:ilvl w:val="0"/>
          <w:numId w:val="29"/>
        </w:numPr>
      </w:pPr>
      <w:r>
        <w:t>Cihaz başına Windows VDA</w:t>
      </w:r>
    </w:p>
    <w:p w14:paraId="03F3511E" w14:textId="77777777" w:rsidR="00012F44" w:rsidRDefault="00C371CD">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287BA54C" w14:textId="77777777" w:rsidR="00012F44" w:rsidRDefault="00012F44">
      <w:pPr>
        <w:pStyle w:val="ProductList-Body"/>
      </w:pPr>
    </w:p>
    <w:p w14:paraId="2A810D55" w14:textId="77777777" w:rsidR="00012F44" w:rsidRDefault="00C371CD">
      <w:pPr>
        <w:pStyle w:val="ProductList-ClauseHeading"/>
        <w:outlineLvl w:val="4"/>
      </w:pPr>
      <w:r>
        <w:t>4.2 Windows Sanallaştırma</w:t>
      </w:r>
    </w:p>
    <w:p w14:paraId="33E93C9D" w14:textId="77777777" w:rsidR="00012F44" w:rsidRDefault="00C371CD">
      <w:pPr>
        <w:pStyle w:val="ProductList-SubClauseHeading"/>
        <w:outlineLvl w:val="5"/>
      </w:pPr>
      <w:r>
        <w:t>4.2.1 Yerel Sanallaştırma</w:t>
      </w:r>
    </w:p>
    <w:p w14:paraId="15C7187F" w14:textId="77777777" w:rsidR="00012F44" w:rsidRDefault="00C371CD">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203823A" w14:textId="77777777" w:rsidR="00012F44" w:rsidRDefault="00012F44">
      <w:pPr>
        <w:pStyle w:val="ProductList-BodyIndented"/>
      </w:pPr>
    </w:p>
    <w:p w14:paraId="2BA7A67D" w14:textId="77777777" w:rsidR="00012F44" w:rsidRDefault="00C371CD">
      <w:pPr>
        <w:pStyle w:val="ProductList-SubClauseHeading"/>
        <w:outlineLvl w:val="5"/>
      </w:pPr>
      <w:r>
        <w:t>4.2.2 Uzaktan Sanallaştırma</w:t>
      </w:r>
    </w:p>
    <w:p w14:paraId="59AAE4D2" w14:textId="77777777" w:rsidR="00012F44" w:rsidRDefault="00C371CD">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0C193D36" w14:textId="77777777" w:rsidR="00012F44" w:rsidRDefault="00012F44">
      <w:pPr>
        <w:pStyle w:val="ProductList-BodyIndented"/>
      </w:pPr>
    </w:p>
    <w:p w14:paraId="3F4DE9D4" w14:textId="77777777" w:rsidR="00012F44" w:rsidRDefault="00C371CD">
      <w:pPr>
        <w:pStyle w:val="ProductList-ClauseHeading"/>
        <w:outlineLvl w:val="4"/>
      </w:pPr>
      <w:r>
        <w:t>4.3 10,1 İnç Ekranlı Cihaz Avantajı</w:t>
      </w:r>
    </w:p>
    <w:p w14:paraId="2B10401C" w14:textId="77777777" w:rsidR="00012F44" w:rsidRDefault="00C371CD">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297840B3" w14:textId="77777777" w:rsidR="00012F44" w:rsidRDefault="00012F44">
      <w:pPr>
        <w:pStyle w:val="ProductList-Body"/>
      </w:pPr>
    </w:p>
    <w:p w14:paraId="0556D44B" w14:textId="77777777" w:rsidR="00012F44" w:rsidRDefault="00C371CD">
      <w:pPr>
        <w:pStyle w:val="ProductList-ClauseHeading"/>
        <w:outlineLvl w:val="4"/>
      </w:pPr>
      <w:r>
        <w:t>4.4 Windows to Go</w:t>
      </w:r>
    </w:p>
    <w:p w14:paraId="6F1AFCBD" w14:textId="77777777" w:rsidR="00012F44" w:rsidRDefault="00C371CD">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795EC10A" w14:textId="77777777" w:rsidR="00012F44" w:rsidRDefault="00012F44">
      <w:pPr>
        <w:pStyle w:val="ProductList-Body"/>
      </w:pPr>
    </w:p>
    <w:p w14:paraId="43208981" w14:textId="77777777" w:rsidR="00012F44" w:rsidRDefault="00C371CD">
      <w:pPr>
        <w:pStyle w:val="ProductList-SubClauseHeading"/>
        <w:outlineLvl w:val="5"/>
      </w:pPr>
      <w:r>
        <w:t>4.4.1 Windows to Go Öğrenci Seçeneği</w:t>
      </w:r>
    </w:p>
    <w:p w14:paraId="5247F0DB" w14:textId="77777777" w:rsidR="00012F44" w:rsidRDefault="00C371CD">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2CEFD6FA" w14:textId="77777777" w:rsidR="00012F44" w:rsidRDefault="00012F44">
      <w:pPr>
        <w:pStyle w:val="ProductList-BodyIndented"/>
      </w:pPr>
    </w:p>
    <w:p w14:paraId="0817115C" w14:textId="77777777" w:rsidR="00012F44" w:rsidRDefault="00C371CD">
      <w:pPr>
        <w:pStyle w:val="ProductList-ClauseHeading"/>
        <w:outlineLvl w:val="4"/>
      </w:pPr>
      <w:r>
        <w:t>4.5 Windows Pro SA</w:t>
      </w:r>
    </w:p>
    <w:p w14:paraId="7801B668" w14:textId="77777777" w:rsidR="00012F44" w:rsidRDefault="00C371CD">
      <w:pPr>
        <w:pStyle w:val="ProductList-Body"/>
      </w:pPr>
      <w:r>
        <w:t>Windows Pro için önceden YG edinmiş olan müşteriler, Windows Enterprise lisansı satın almaya ihtiyaç duymaksızın, kapsam dahilindeki cihazlarında YG'yi yenileyebilirler.</w:t>
      </w:r>
    </w:p>
    <w:p w14:paraId="74BFB8A0" w14:textId="77777777" w:rsidR="00012F44" w:rsidRDefault="00012F44">
      <w:pPr>
        <w:pStyle w:val="ProductList-Body"/>
      </w:pPr>
    </w:p>
    <w:p w14:paraId="7A1AD446" w14:textId="77777777" w:rsidR="00012F44" w:rsidRDefault="00C371CD">
      <w:pPr>
        <w:pStyle w:val="ProductList-ClauseHeading"/>
        <w:outlineLvl w:val="4"/>
      </w:pPr>
      <w:r>
        <w:t>4.6 Microsoft Masaüstü İyileştirme Paketi (MDOP)</w:t>
      </w:r>
    </w:p>
    <w:p w14:paraId="724E6EE6" w14:textId="77777777" w:rsidR="00012F44" w:rsidRDefault="00C371CD">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460155EE" w14:textId="77777777" w:rsidR="00012F44" w:rsidRDefault="00012F44">
      <w:pPr>
        <w:pStyle w:val="ProductList-Body"/>
      </w:pPr>
    </w:p>
    <w:p w14:paraId="3C4A6659" w14:textId="77777777" w:rsidR="00012F44" w:rsidRDefault="00C371CD">
      <w:pPr>
        <w:pStyle w:val="ProductList-SubClauseHeading"/>
        <w:outlineLvl w:val="5"/>
      </w:pPr>
      <w:r>
        <w:t>4.6.1 MDOP Uygunluğu</w:t>
      </w:r>
    </w:p>
    <w:p w14:paraId="0D454AD6" w14:textId="77777777" w:rsidR="00012F44" w:rsidRDefault="00C371CD">
      <w:pPr>
        <w:pStyle w:val="ProductList-BodyIndented"/>
      </w:pPr>
      <w:r>
        <w:t>Aşağıdakilere sahip kullanıcıların MDOP'yi kullanma hakları mevcuttur ve ayrı olarak MDOP satın almaları gerekmez.</w:t>
      </w:r>
    </w:p>
    <w:p w14:paraId="3654B9CD" w14:textId="77777777" w:rsidR="00012F44" w:rsidRDefault="00C371CD" w:rsidP="00C371CD">
      <w:pPr>
        <w:pStyle w:val="ProductList-Bullet"/>
        <w:numPr>
          <w:ilvl w:val="1"/>
          <w:numId w:val="30"/>
        </w:numPr>
      </w:pPr>
      <w:r>
        <w:t xml:space="preserve">Windows 10 Enterprise E3/E5 </w:t>
      </w:r>
    </w:p>
    <w:p w14:paraId="6B68C0F1" w14:textId="77777777" w:rsidR="00012F44" w:rsidRDefault="00C371CD" w:rsidP="00C371CD">
      <w:pPr>
        <w:pStyle w:val="ProductList-Bullet"/>
        <w:numPr>
          <w:ilvl w:val="1"/>
          <w:numId w:val="30"/>
        </w:numPr>
      </w:pPr>
      <w:r>
        <w:t>Windows 10 Education E3/E5</w:t>
      </w:r>
    </w:p>
    <w:p w14:paraId="2CBEC4BB" w14:textId="77777777" w:rsidR="00012F44" w:rsidRDefault="00C371CD" w:rsidP="00C371CD">
      <w:pPr>
        <w:pStyle w:val="ProductList-Bullet"/>
        <w:numPr>
          <w:ilvl w:val="1"/>
          <w:numId w:val="30"/>
        </w:numPr>
      </w:pPr>
      <w:r>
        <w:t>Windows VDA E3/E5</w:t>
      </w:r>
    </w:p>
    <w:p w14:paraId="2D8DF20E" w14:textId="77777777" w:rsidR="00012F44" w:rsidRDefault="00C371CD" w:rsidP="00C371CD">
      <w:pPr>
        <w:pStyle w:val="ProductList-Bullet"/>
        <w:numPr>
          <w:ilvl w:val="1"/>
          <w:numId w:val="30"/>
        </w:numPr>
      </w:pPr>
      <w:r>
        <w:t>1 Ağustos 2015 veya daha geç yürürlük tarihli anlaşma ve cihaz başına VDA veya cihaz başına Windows 10 Enterprise.</w:t>
      </w:r>
    </w:p>
    <w:p w14:paraId="398BDECD" w14:textId="77777777" w:rsidR="00012F44" w:rsidRDefault="00012F44">
      <w:pPr>
        <w:pStyle w:val="ProductList-BodyIndented"/>
      </w:pPr>
    </w:p>
    <w:p w14:paraId="45EF1E89" w14:textId="77777777" w:rsidR="00012F44" w:rsidRDefault="00C371CD">
      <w:pPr>
        <w:pStyle w:val="ProductList-ClauseHeading"/>
        <w:outlineLvl w:val="4"/>
      </w:pPr>
      <w:r>
        <w:t>4.7 Kümelenmiş HPC Uygulamalarını çalıştırma hakları</w:t>
      </w:r>
    </w:p>
    <w:p w14:paraId="0173533A" w14:textId="77777777" w:rsidR="00012F44" w:rsidRDefault="00C371CD">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404C894C" w14:textId="77777777" w:rsidR="00012F44" w:rsidRDefault="00012F44">
      <w:pPr>
        <w:pStyle w:val="ProductList-Body"/>
      </w:pPr>
    </w:p>
    <w:p w14:paraId="533C0F69" w14:textId="77777777" w:rsidR="00012F44" w:rsidRDefault="00C371CD">
      <w:pPr>
        <w:pStyle w:val="ProductList-ClauseHeading"/>
        <w:outlineLvl w:val="4"/>
      </w:pPr>
      <w:r>
        <w:t>4.8 Windows Masaüstü Bilgisayar İşletim Sistemi - Windows Thin PC</w:t>
      </w:r>
    </w:p>
    <w:p w14:paraId="42281C8A" w14:textId="77777777" w:rsidR="00012F44" w:rsidRDefault="00C371CD">
      <w:pPr>
        <w:pStyle w:val="ProductList-Body"/>
      </w:pPr>
      <w:r>
        <w:t>Müşteri, Windows Thin PC yazılımını ancak aşağıda listelenen uygulama türlerini çalıştırmak için Windows Masaüstü Bilgisayar İşletim Sistemi yazılımı yerine kullanabilir.</w:t>
      </w:r>
    </w:p>
    <w:p w14:paraId="17DBBB78" w14:textId="77777777" w:rsidR="00012F44" w:rsidRDefault="00C371CD" w:rsidP="00C371CD">
      <w:pPr>
        <w:pStyle w:val="ProductList-Bullet"/>
        <w:numPr>
          <w:ilvl w:val="0"/>
          <w:numId w:val="31"/>
        </w:numPr>
      </w:pPr>
      <w:r>
        <w:t xml:space="preserve">güvenlik </w:t>
      </w:r>
    </w:p>
    <w:p w14:paraId="63B39C32" w14:textId="77777777" w:rsidR="00012F44" w:rsidRDefault="00C371CD" w:rsidP="00C371CD">
      <w:pPr>
        <w:pStyle w:val="ProductList-Bullet"/>
        <w:numPr>
          <w:ilvl w:val="0"/>
          <w:numId w:val="31"/>
        </w:numPr>
      </w:pPr>
      <w:r>
        <w:t xml:space="preserve">yönetim </w:t>
      </w:r>
    </w:p>
    <w:p w14:paraId="7C7C0D71" w14:textId="77777777" w:rsidR="00012F44" w:rsidRDefault="00C371CD" w:rsidP="00C371CD">
      <w:pPr>
        <w:pStyle w:val="ProductList-Bullet"/>
        <w:numPr>
          <w:ilvl w:val="0"/>
          <w:numId w:val="31"/>
        </w:numPr>
      </w:pPr>
      <w:r>
        <w:t xml:space="preserve">terminal benzetimi </w:t>
      </w:r>
    </w:p>
    <w:p w14:paraId="3E1C9BBE" w14:textId="77777777" w:rsidR="00012F44" w:rsidRDefault="00C371CD" w:rsidP="00C371CD">
      <w:pPr>
        <w:pStyle w:val="ProductList-Bullet"/>
        <w:numPr>
          <w:ilvl w:val="0"/>
          <w:numId w:val="31"/>
        </w:numPr>
      </w:pPr>
      <w:r>
        <w:t xml:space="preserve">Uzak masaüstü ve benzeri teknolojiler </w:t>
      </w:r>
    </w:p>
    <w:p w14:paraId="6A8F8CE1" w14:textId="77777777" w:rsidR="00012F44" w:rsidRDefault="00C371CD" w:rsidP="00C371CD">
      <w:pPr>
        <w:pStyle w:val="ProductList-Bullet"/>
        <w:numPr>
          <w:ilvl w:val="0"/>
          <w:numId w:val="31"/>
        </w:numPr>
      </w:pPr>
      <w:r>
        <w:t xml:space="preserve">web tarayıcı </w:t>
      </w:r>
    </w:p>
    <w:p w14:paraId="201C912C" w14:textId="77777777" w:rsidR="00012F44" w:rsidRDefault="00C371CD" w:rsidP="00C371CD">
      <w:pPr>
        <w:pStyle w:val="ProductList-Bullet"/>
        <w:numPr>
          <w:ilvl w:val="0"/>
          <w:numId w:val="31"/>
        </w:numPr>
      </w:pPr>
      <w:r>
        <w:t xml:space="preserve">medya yürütücü </w:t>
      </w:r>
    </w:p>
    <w:p w14:paraId="02F9FB03" w14:textId="77777777" w:rsidR="00012F44" w:rsidRDefault="00C371CD" w:rsidP="00C371CD">
      <w:pPr>
        <w:pStyle w:val="ProductList-Bullet"/>
        <w:numPr>
          <w:ilvl w:val="0"/>
          <w:numId w:val="31"/>
        </w:numPr>
      </w:pPr>
      <w:r>
        <w:t xml:space="preserve">hızlı ileti istemcisi </w:t>
      </w:r>
    </w:p>
    <w:p w14:paraId="4B1F5424" w14:textId="77777777" w:rsidR="00012F44" w:rsidRDefault="00C371CD" w:rsidP="00C371CD">
      <w:pPr>
        <w:pStyle w:val="ProductList-Bullet"/>
        <w:numPr>
          <w:ilvl w:val="0"/>
          <w:numId w:val="31"/>
        </w:numPr>
      </w:pPr>
      <w:r>
        <w:t xml:space="preserve">belge görüntüleyiciler </w:t>
      </w:r>
    </w:p>
    <w:p w14:paraId="0BEBCFD0" w14:textId="77777777" w:rsidR="00012F44" w:rsidRDefault="00C371CD" w:rsidP="00C371CD">
      <w:pPr>
        <w:pStyle w:val="ProductList-Bullet"/>
        <w:numPr>
          <w:ilvl w:val="0"/>
          <w:numId w:val="31"/>
        </w:numPr>
      </w:pPr>
      <w:r>
        <w:t>NET Framework ve Java Sanal Makinesi</w:t>
      </w:r>
    </w:p>
    <w:p w14:paraId="709003CD" w14:textId="77777777" w:rsidR="00012F44" w:rsidRDefault="00C371CD">
      <w:pPr>
        <w:pStyle w:val="ProductList-Body"/>
      </w:pPr>
      <w:r>
        <w:t>Müşteri, ilgili Yazılım Güvencesi kapsamını ilk yüklendiği cihazdan başka bir cihaza taşıdığı durumda yazılımı bu diğer cihazda kullanabilir.</w:t>
      </w:r>
    </w:p>
    <w:p w14:paraId="5FEEB3E0" w14:textId="77777777" w:rsidR="00012F44" w:rsidRDefault="00012F44">
      <w:pPr>
        <w:pStyle w:val="ProductList-Body"/>
      </w:pPr>
    </w:p>
    <w:p w14:paraId="6377817F" w14:textId="77777777" w:rsidR="00012F44" w:rsidRDefault="00C371CD">
      <w:pPr>
        <w:pStyle w:val="ProductList-ClauseHeading"/>
        <w:outlineLvl w:val="4"/>
      </w:pPr>
      <w:r>
        <w:t>4.9 Kalıcı Lisanslarda Yazılım Güvencesinin Sona Ermesi</w:t>
      </w:r>
    </w:p>
    <w:p w14:paraId="7AAFDF44" w14:textId="77777777" w:rsidR="00012F44" w:rsidRDefault="00C371CD">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481536C1" w14:textId="77777777" w:rsidR="00012F44" w:rsidRDefault="00012F44">
      <w:pPr>
        <w:pStyle w:val="ProductList-Body"/>
      </w:pPr>
    </w:p>
    <w:p w14:paraId="70E2581C"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62F6D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B2DBF"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1B24F54" w14:textId="77777777" w:rsidR="00012F44" w:rsidRDefault="00012F44">
      <w:pPr>
        <w:pStyle w:val="ProductList-Body"/>
      </w:pPr>
    </w:p>
    <w:p w14:paraId="209A289A" w14:textId="77777777" w:rsidR="00012F44" w:rsidRDefault="00C371CD">
      <w:pPr>
        <w:pStyle w:val="ProductList-OfferingGroupHeading"/>
        <w:outlineLvl w:val="1"/>
      </w:pPr>
      <w:bookmarkStart w:id="198" w:name="_Sec619"/>
      <w:r>
        <w:t>Windows Server</w:t>
      </w:r>
      <w:bookmarkEnd w:id="198"/>
      <w:r>
        <w:fldChar w:fldCharType="begin"/>
      </w:r>
      <w:r>
        <w:instrText xml:space="preserve"> TC "</w:instrText>
      </w:r>
      <w:bookmarkStart w:id="199" w:name="_Toc25933885"/>
      <w:r>
        <w:instrText>Windows Server</w:instrText>
      </w:r>
      <w:bookmarkEnd w:id="199"/>
      <w:r>
        <w:instrText>" \l 2</w:instrText>
      </w:r>
      <w:r>
        <w:fldChar w:fldCharType="end"/>
      </w:r>
    </w:p>
    <w:p w14:paraId="551462AD" w14:textId="77777777" w:rsidR="00012F44" w:rsidRDefault="00C371C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3886"/>
      <w:r>
        <w:instrText>Windows MultiPoint Server</w:instrText>
      </w:r>
      <w:bookmarkEnd w:id="201"/>
      <w:r>
        <w:instrText>" \l 3</w:instrText>
      </w:r>
      <w:r>
        <w:fldChar w:fldCharType="end"/>
      </w:r>
    </w:p>
    <w:p w14:paraId="0A1A72AC" w14:textId="77777777" w:rsidR="00012F44" w:rsidRDefault="00C371CD">
      <w:pPr>
        <w:pStyle w:val="ProductList-Offering1SubSection"/>
        <w:outlineLvl w:val="3"/>
      </w:pPr>
      <w:bookmarkStart w:id="202" w:name="_Sec702"/>
      <w:r>
        <w:t>1. Program Kullanılabilirliği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12F44" w14:paraId="64CC76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ADF292" w14:textId="77777777" w:rsidR="00012F44" w:rsidRDefault="00C371C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FACD2"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5CFB4"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DF6F2"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7717D"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99E80"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28964"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D8297"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7BCB6"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F7481"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518EF"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A58C6"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0F616BE4" w14:textId="77777777">
        <w:tc>
          <w:tcPr>
            <w:tcW w:w="4160" w:type="dxa"/>
            <w:tcBorders>
              <w:top w:val="single" w:sz="9" w:space="0" w:color="FFFFFF"/>
              <w:left w:val="single" w:sz="9" w:space="0" w:color="FFFFFF"/>
              <w:bottom w:val="none" w:sz="4" w:space="0" w:color="BFBFBF"/>
              <w:right w:val="single" w:sz="9" w:space="0" w:color="FFFFFF"/>
            </w:tcBorders>
          </w:tcPr>
          <w:p w14:paraId="12EAECC9" w14:textId="77777777" w:rsidR="00012F44" w:rsidRDefault="00C371C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8A9E27" w14:textId="77777777" w:rsidR="00012F44" w:rsidRDefault="00C371C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5E234C8" w14:textId="77777777" w:rsidR="00012F44" w:rsidRDefault="00C371C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0FA4BD" w14:textId="77777777" w:rsidR="00012F44" w:rsidRDefault="00C371C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D2FB675" w14:textId="77777777" w:rsidR="00012F44" w:rsidRDefault="00C371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7918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5C40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E02E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3BC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8260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8400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DF44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774B55D" w14:textId="77777777" w:rsidR="00012F44" w:rsidRDefault="00C371CD">
      <w:pPr>
        <w:pStyle w:val="ProductList-Offering1SubSection"/>
        <w:outlineLvl w:val="3"/>
      </w:pPr>
      <w:bookmarkStart w:id="203" w:name="_Sec757"/>
      <w:r>
        <w:t>2. Ürün Şartları</w:t>
      </w:r>
      <w:bookmarkEnd w:id="203"/>
    </w:p>
    <w:tbl>
      <w:tblPr>
        <w:tblStyle w:val="PURTable"/>
        <w:tblW w:w="0" w:type="dxa"/>
        <w:tblLook w:val="04A0" w:firstRow="1" w:lastRow="0" w:firstColumn="1" w:lastColumn="0" w:noHBand="0" w:noVBand="1"/>
      </w:tblPr>
      <w:tblGrid>
        <w:gridCol w:w="3664"/>
        <w:gridCol w:w="3630"/>
        <w:gridCol w:w="3622"/>
      </w:tblGrid>
      <w:tr w:rsidR="00012F44" w14:paraId="6B379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E8438"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0328DB"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326E3" w14:textId="77777777" w:rsidR="00012F44" w:rsidRDefault="00C371CD">
            <w:pPr>
              <w:pStyle w:val="ProductList-TableBody"/>
            </w:pPr>
            <w:r>
              <w:rPr>
                <w:color w:val="404040"/>
              </w:rPr>
              <w:t>Alt Basımlar: Geçerli Değil</w:t>
            </w:r>
          </w:p>
        </w:tc>
      </w:tr>
      <w:tr w:rsidR="00012F44" w14:paraId="2C7CA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2238"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9AE2"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9016" w14:textId="77777777" w:rsidR="00012F44" w:rsidRDefault="00C371CD">
            <w:pPr>
              <w:pStyle w:val="ProductList-TableBody"/>
            </w:pPr>
            <w:r>
              <w:rPr>
                <w:color w:val="404040"/>
              </w:rPr>
              <w:t>Önkoşul (YG): Geçerli Değil</w:t>
            </w:r>
          </w:p>
        </w:tc>
      </w:tr>
      <w:tr w:rsidR="00012F44" w14:paraId="02686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33E5"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9F38"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2F0A" w14:textId="77777777" w:rsidR="00012F44" w:rsidRDefault="00C371CD">
            <w:pPr>
              <w:pStyle w:val="ProductList-TableBody"/>
            </w:pPr>
            <w:r>
              <w:rPr>
                <w:color w:val="404040"/>
              </w:rPr>
              <w:t>Uygun Azaltma: Geçerli Değil</w:t>
            </w:r>
          </w:p>
        </w:tc>
      </w:tr>
      <w:tr w:rsidR="00012F44" w14:paraId="2337D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32BB"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1F81"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741A" w14:textId="77777777" w:rsidR="00012F44" w:rsidRDefault="00C371CD">
            <w:pPr>
              <w:pStyle w:val="ProductList-TableBody"/>
            </w:pPr>
            <w:r>
              <w:rPr>
                <w:color w:val="404040"/>
              </w:rPr>
              <w:t>Uygun Adet Artırımı: Geçerli Değil</w:t>
            </w:r>
          </w:p>
        </w:tc>
      </w:tr>
      <w:tr w:rsidR="00012F44" w14:paraId="743AC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F3B4"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1A9A"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7A75" w14:textId="77777777" w:rsidR="00012F44" w:rsidRDefault="00012F44">
            <w:pPr>
              <w:pStyle w:val="ProductList-TableBody"/>
            </w:pPr>
          </w:p>
        </w:tc>
      </w:tr>
    </w:tbl>
    <w:p w14:paraId="0DC047A4" w14:textId="77777777" w:rsidR="00012F44" w:rsidRDefault="00012F44">
      <w:pPr>
        <w:pStyle w:val="ProductList-Body"/>
      </w:pPr>
    </w:p>
    <w:p w14:paraId="248914C1" w14:textId="77777777" w:rsidR="00012F44" w:rsidRDefault="00C371CD">
      <w:pPr>
        <w:pStyle w:val="ProductList-Offering1SubSection"/>
        <w:outlineLvl w:val="3"/>
      </w:pPr>
      <w:bookmarkStart w:id="204" w:name="_Sec800"/>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012F44" w14:paraId="21DDF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DF01A" w14:textId="77777777" w:rsidR="00012F44" w:rsidRDefault="00C371C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820F3ED"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33ACD2D"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12F44" w14:paraId="75693FF3" w14:textId="77777777">
        <w:tc>
          <w:tcPr>
            <w:tcW w:w="4040" w:type="dxa"/>
            <w:tcBorders>
              <w:top w:val="single" w:sz="4" w:space="0" w:color="000000"/>
              <w:left w:val="single" w:sz="4" w:space="0" w:color="000000"/>
              <w:bottom w:val="single" w:sz="4" w:space="0" w:color="000000"/>
              <w:right w:val="single" w:sz="4" w:space="0" w:color="000000"/>
            </w:tcBorders>
          </w:tcPr>
          <w:p w14:paraId="5B695C99" w14:textId="77777777" w:rsidR="00012F44" w:rsidRDefault="00C371C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412312C"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4BC8" w14:textId="77777777" w:rsidR="00012F44" w:rsidRDefault="00C371CD">
            <w:pPr>
              <w:pStyle w:val="ProductList-TableBody"/>
            </w:pPr>
            <w:r>
              <w:rPr>
                <w:color w:val="404040"/>
              </w:rPr>
              <w:t>Dâhil Edilen Teknolojiler: Geçerli Değil</w:t>
            </w:r>
          </w:p>
        </w:tc>
      </w:tr>
      <w:tr w:rsidR="00012F44" w14:paraId="17A20341" w14:textId="77777777">
        <w:tc>
          <w:tcPr>
            <w:tcW w:w="4040" w:type="dxa"/>
            <w:tcBorders>
              <w:top w:val="single" w:sz="4" w:space="0" w:color="000000"/>
              <w:left w:val="single" w:sz="4" w:space="0" w:color="000000"/>
              <w:bottom w:val="single" w:sz="4" w:space="0" w:color="000000"/>
              <w:right w:val="single" w:sz="4" w:space="0" w:color="000000"/>
            </w:tcBorders>
          </w:tcPr>
          <w:p w14:paraId="61C736B3" w14:textId="77777777" w:rsidR="00012F44" w:rsidRDefault="00C371C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60BF"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5290" w14:textId="77777777" w:rsidR="00012F44" w:rsidRDefault="00012F44">
            <w:pPr>
              <w:pStyle w:val="ProductList-TableBody"/>
            </w:pPr>
          </w:p>
        </w:tc>
      </w:tr>
    </w:tbl>
    <w:p w14:paraId="3D639D26" w14:textId="77777777" w:rsidR="00012F44" w:rsidRDefault="00012F44">
      <w:pPr>
        <w:pStyle w:val="ProductList-Body"/>
      </w:pPr>
    </w:p>
    <w:p w14:paraId="31907EB1" w14:textId="77777777" w:rsidR="00012F44" w:rsidRDefault="00C371C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012F44" w14:paraId="7D7A2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91582" w14:textId="77777777" w:rsidR="00012F44" w:rsidRDefault="00C371C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79AE175" w14:textId="77777777" w:rsidR="00012F44" w:rsidRDefault="00C371CD">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C83F6A" w14:textId="77777777" w:rsidR="00012F44" w:rsidRDefault="00C371CD">
            <w:pPr>
              <w:pStyle w:val="ProductList-TableBody"/>
            </w:pPr>
            <w:r>
              <w:t>Windows Server 2019 Uzak Masaüstü Hizmetleri CAL'ı ve CAL Eşdeğeri Lisansı</w:t>
            </w:r>
          </w:p>
          <w:p w14:paraId="0C358D4B" w14:textId="77777777" w:rsidR="00012F44" w:rsidRDefault="00C371CD">
            <w:pPr>
              <w:pStyle w:val="ProductList-TableBody"/>
            </w:pPr>
            <w:r>
              <w:t xml:space="preserve">(bkz. </w:t>
            </w:r>
            <w:hyperlink w:anchor="_Sec591">
              <w:r>
                <w:rPr>
                  <w:color w:val="00467F"/>
                  <w:u w:val="single"/>
                </w:rPr>
                <w:t>Ek A</w:t>
              </w:r>
            </w:hyperlink>
            <w:r>
              <w:t>)</w:t>
            </w:r>
          </w:p>
        </w:tc>
      </w:tr>
    </w:tbl>
    <w:p w14:paraId="52B0AF1A" w14:textId="77777777" w:rsidR="00012F44" w:rsidRDefault="00012F44">
      <w:pPr>
        <w:pStyle w:val="ProductList-Body"/>
      </w:pPr>
    </w:p>
    <w:p w14:paraId="5F3A5F78" w14:textId="77777777" w:rsidR="00012F44" w:rsidRDefault="00C371CD">
      <w:pPr>
        <w:pStyle w:val="ProductList-SubClauseHeading"/>
        <w:outlineLvl w:val="5"/>
      </w:pPr>
      <w:r>
        <w:t>3.1.1 Windows Server 2019 Active Directory Haklar Yönetimi Hizmetleri CAL'ıyla İlişkili Ek İşlevsellik</w:t>
      </w:r>
    </w:p>
    <w:p w14:paraId="5D6D756E" w14:textId="77777777" w:rsidR="00012F44" w:rsidRDefault="00C371CD">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012F44" w14:paraId="17B3B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3ED9F2" w14:textId="77777777" w:rsidR="00012F44" w:rsidRDefault="00C371C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53C02B6" w14:textId="77777777" w:rsidR="00012F44" w:rsidRDefault="00C371CD">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40EC3E" w14:textId="77777777" w:rsidR="00012F44" w:rsidRDefault="00C371CD">
            <w:pPr>
              <w:pStyle w:val="ProductList-TableBody"/>
            </w:pPr>
            <w:r>
              <w:t xml:space="preserve">CAL Eşdeğer Lisansı (bkz. </w:t>
            </w:r>
            <w:hyperlink w:anchor="_Sec591">
              <w:r>
                <w:rPr>
                  <w:color w:val="00467F"/>
                  <w:u w:val="single"/>
                </w:rPr>
                <w:t>Ek A</w:t>
              </w:r>
            </w:hyperlink>
            <w:r>
              <w:t>)</w:t>
            </w:r>
          </w:p>
        </w:tc>
      </w:tr>
    </w:tbl>
    <w:p w14:paraId="65917C8F" w14:textId="77777777" w:rsidR="00012F44" w:rsidRDefault="00012F44">
      <w:pPr>
        <w:pStyle w:val="ProductList-BodyIndented"/>
      </w:pPr>
    </w:p>
    <w:p w14:paraId="196456DD" w14:textId="77777777" w:rsidR="00012F44" w:rsidRDefault="00C371CD">
      <w:pPr>
        <w:pStyle w:val="ProductList-ClauseHeading"/>
        <w:outlineLvl w:val="4"/>
      </w:pPr>
      <w:r>
        <w:t>3.2 Yazılım Örneklerinin Çalıştırılması</w:t>
      </w:r>
    </w:p>
    <w:p w14:paraId="396518C1" w14:textId="77777777" w:rsidR="00012F44" w:rsidRDefault="00C371CD">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76736DFD" w14:textId="77777777" w:rsidR="00012F44" w:rsidRDefault="00012F44">
      <w:pPr>
        <w:pStyle w:val="ProductList-Body"/>
      </w:pPr>
    </w:p>
    <w:p w14:paraId="454F86DC" w14:textId="77777777" w:rsidR="00012F44" w:rsidRDefault="00C371CD">
      <w:pPr>
        <w:pStyle w:val="ProductList-ClauseHeading"/>
        <w:outlineLvl w:val="4"/>
      </w:pPr>
      <w:r>
        <w:t>3.3 Erişim Lisansları</w:t>
      </w:r>
    </w:p>
    <w:p w14:paraId="16F57AD2" w14:textId="77777777" w:rsidR="00012F44" w:rsidRDefault="00C371CD">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6275760C" w14:textId="77777777" w:rsidR="00012F44" w:rsidRDefault="00012F44">
      <w:pPr>
        <w:pStyle w:val="ProductList-Body"/>
      </w:pPr>
    </w:p>
    <w:p w14:paraId="4F3E8732" w14:textId="77777777" w:rsidR="00012F44" w:rsidRDefault="00C371CD">
      <w:pPr>
        <w:pStyle w:val="ProductList-ClauseHeading"/>
        <w:outlineLvl w:val="4"/>
      </w:pPr>
      <w:r>
        <w:t>3.4 Windows Multipoint Server 2016 Connector</w:t>
      </w:r>
    </w:p>
    <w:p w14:paraId="2CD56507" w14:textId="77777777" w:rsidR="00012F44" w:rsidRDefault="00C371CD">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11918B8C" w14:textId="77777777" w:rsidR="00012F44" w:rsidRDefault="00012F44">
      <w:pPr>
        <w:pStyle w:val="ProductList-Body"/>
      </w:pPr>
    </w:p>
    <w:p w14:paraId="17A330B6" w14:textId="77777777" w:rsidR="00012F44" w:rsidRDefault="00C371CD">
      <w:pPr>
        <w:pStyle w:val="ProductList-ClauseHeading"/>
        <w:outlineLvl w:val="4"/>
      </w:pPr>
      <w:r>
        <w:t>3.5 Kurulum Türü</w:t>
      </w:r>
    </w:p>
    <w:p w14:paraId="6A906818" w14:textId="77777777" w:rsidR="00012F44" w:rsidRDefault="00C371CD">
      <w:pPr>
        <w:pStyle w:val="ProductList-Body"/>
      </w:pPr>
      <w:r>
        <w:t>Müşteri yalnızca, Uzak Masaüstü Hizmetlerini yükleyebilir ve MultiPoint Hizmetleri rolünü dağıtabilir ve kullanabilir.</w:t>
      </w:r>
    </w:p>
    <w:p w14:paraId="40F6407A" w14:textId="77777777" w:rsidR="00012F44" w:rsidRDefault="00012F44">
      <w:pPr>
        <w:pStyle w:val="ProductList-Body"/>
      </w:pPr>
    </w:p>
    <w:p w14:paraId="42146768" w14:textId="77777777" w:rsidR="00012F44" w:rsidRDefault="00C371CD">
      <w:pPr>
        <w:pStyle w:val="ProductList-ClauseHeading"/>
        <w:outlineLvl w:val="4"/>
      </w:pPr>
      <w:r>
        <w:t>3.6 Ek Yazılımlar</w:t>
      </w:r>
    </w:p>
    <w:p w14:paraId="23CFC784" w14:textId="77777777" w:rsidR="00012F44" w:rsidRDefault="00C371CD">
      <w:pPr>
        <w:pStyle w:val="ProductList-Body"/>
      </w:pPr>
      <w:r>
        <w:t xml:space="preserve">Ek Yazılımların bir listesi için </w:t>
      </w:r>
      <w:hyperlink r:id="rId97">
        <w:r>
          <w:rPr>
            <w:color w:val="00467F"/>
            <w:u w:val="single"/>
          </w:rPr>
          <w:t>http://go.microsoft.com/fwlink/?LinkId=245856</w:t>
        </w:r>
      </w:hyperlink>
      <w:r>
        <w:t xml:space="preserve"> adresine bakınız.</w:t>
      </w:r>
    </w:p>
    <w:p w14:paraId="7525D869" w14:textId="77777777" w:rsidR="00012F44" w:rsidRDefault="00C371CD">
      <w:pPr>
        <w:pStyle w:val="ProductList-Offering1SubSection"/>
        <w:outlineLvl w:val="3"/>
      </w:pPr>
      <w:bookmarkStart w:id="205" w:name="_Sec832"/>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012F44" w14:paraId="5F184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C1C98"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811D526"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AFC27" w14:textId="77777777" w:rsidR="00012F44" w:rsidRDefault="00C371CD">
            <w:pPr>
              <w:pStyle w:val="ProductList-TableBody"/>
            </w:pPr>
            <w:r>
              <w:rPr>
                <w:color w:val="404040"/>
              </w:rPr>
              <w:t>Yük Devretme Hakları: Geçerli Değil</w:t>
            </w:r>
          </w:p>
        </w:tc>
      </w:tr>
      <w:tr w:rsidR="00012F44" w14:paraId="19049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CADE" w14:textId="77777777" w:rsidR="00012F44" w:rsidRDefault="00C371C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D9B7CAA"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8">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73AD" w14:textId="77777777" w:rsidR="00012F44" w:rsidRDefault="00C371CD">
            <w:pPr>
              <w:pStyle w:val="ProductList-TableBody"/>
            </w:pPr>
            <w:r>
              <w:rPr>
                <w:color w:val="404040"/>
              </w:rPr>
              <w:t>Dolaşım Hakları: Geçerli Değil</w:t>
            </w:r>
          </w:p>
        </w:tc>
      </w:tr>
      <w:tr w:rsidR="00012F44" w14:paraId="26D7B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4B92" w14:textId="77777777" w:rsidR="00012F44" w:rsidRDefault="00C371C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01D2"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B0B5" w14:textId="77777777" w:rsidR="00012F44" w:rsidRDefault="00012F44">
            <w:pPr>
              <w:pStyle w:val="ProductList-TableBody"/>
            </w:pPr>
          </w:p>
        </w:tc>
      </w:tr>
    </w:tbl>
    <w:p w14:paraId="3C1F1A7D"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37747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80F02"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09F5BDBF" w14:textId="77777777" w:rsidR="00012F44" w:rsidRDefault="00012F44">
      <w:pPr>
        <w:pStyle w:val="ProductList-Body"/>
      </w:pPr>
    </w:p>
    <w:p w14:paraId="337D01C8" w14:textId="77777777" w:rsidR="00012F44" w:rsidRDefault="00C371CD">
      <w:pPr>
        <w:pStyle w:val="ProductList-Offering2HeadingNoBorder"/>
        <w:outlineLvl w:val="2"/>
      </w:pPr>
      <w:bookmarkStart w:id="206" w:name="_Sec655"/>
      <w:r>
        <w:t>Windows Server</w:t>
      </w:r>
      <w:bookmarkEnd w:id="206"/>
      <w:r>
        <w:fldChar w:fldCharType="begin"/>
      </w:r>
      <w:r>
        <w:instrText xml:space="preserve"> TC "</w:instrText>
      </w:r>
      <w:bookmarkStart w:id="207" w:name="_Toc25933887"/>
      <w:r>
        <w:instrText>Windows Server</w:instrText>
      </w:r>
      <w:bookmarkEnd w:id="207"/>
      <w:r>
        <w:instrText>" \l 3</w:instrText>
      </w:r>
      <w:r>
        <w:fldChar w:fldCharType="end"/>
      </w:r>
    </w:p>
    <w:p w14:paraId="5DBA34BD" w14:textId="77777777" w:rsidR="00012F44" w:rsidRDefault="00C371CD">
      <w:pPr>
        <w:pStyle w:val="ProductList-Offering1SubSection"/>
        <w:outlineLvl w:val="3"/>
      </w:pPr>
      <w:bookmarkStart w:id="208" w:name="_Sec703"/>
      <w:r>
        <w:t>1. Program Kullanılabilirliği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12F44" w14:paraId="28CE13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8623C1" w14:textId="77777777" w:rsidR="00012F44" w:rsidRDefault="00C371C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68EEF" w14:textId="77777777" w:rsidR="00012F44" w:rsidRDefault="00C371C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64F47" w14:textId="77777777" w:rsidR="00012F44" w:rsidRDefault="00C371C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C125C" w14:textId="77777777" w:rsidR="00012F44" w:rsidRDefault="00C371C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93CC6" w14:textId="77777777" w:rsidR="00012F44" w:rsidRDefault="00C371C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D3A63"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5EC97"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223CF"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4BCED"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0AC56"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029B8"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D66D0"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12F44" w14:paraId="4FFFF693" w14:textId="77777777">
        <w:tc>
          <w:tcPr>
            <w:tcW w:w="4160" w:type="dxa"/>
            <w:tcBorders>
              <w:top w:val="single" w:sz="9" w:space="0" w:color="FFFFFF"/>
              <w:left w:val="single" w:sz="9" w:space="0" w:color="FFFFFF"/>
              <w:bottom w:val="dashed" w:sz="4" w:space="0" w:color="BFBFBF"/>
              <w:right w:val="single" w:sz="9" w:space="0" w:color="FFFFFF"/>
            </w:tcBorders>
          </w:tcPr>
          <w:p w14:paraId="04DC6751" w14:textId="77777777" w:rsidR="00012F44" w:rsidRDefault="00C371CD">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6744F17" w14:textId="77777777" w:rsidR="00012F44" w:rsidRDefault="00C371C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70AF5D5" w14:textId="77777777" w:rsidR="00012F44" w:rsidRDefault="00C371C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A85A300" w14:textId="77777777" w:rsidR="00012F44" w:rsidRDefault="00C371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CB20CE" w14:textId="77777777" w:rsidR="00012F44" w:rsidRDefault="00C371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61E3C"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29B65"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042F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6C0D3"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01B1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D3E2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5C8AA"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3CC6A1D9" w14:textId="77777777">
        <w:tc>
          <w:tcPr>
            <w:tcW w:w="4160" w:type="dxa"/>
            <w:tcBorders>
              <w:top w:val="dashed" w:sz="4" w:space="0" w:color="BFBFBF"/>
              <w:left w:val="single" w:sz="9" w:space="0" w:color="FFFFFF"/>
              <w:bottom w:val="dashed" w:sz="4" w:space="0" w:color="BFBFBF"/>
              <w:right w:val="single" w:sz="9" w:space="0" w:color="FFFFFF"/>
            </w:tcBorders>
          </w:tcPr>
          <w:p w14:paraId="29A356EC" w14:textId="77777777" w:rsidR="00012F44" w:rsidRDefault="00C371C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4A5653"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DEB002" w14:textId="77777777" w:rsidR="00012F44" w:rsidRDefault="00C371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12E7F6"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599ACA" w14:textId="77777777" w:rsidR="00012F44" w:rsidRDefault="00C371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409B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6165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2CA8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1C570"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02C56"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1A02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8F75E"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21D64BBE" w14:textId="77777777">
        <w:tc>
          <w:tcPr>
            <w:tcW w:w="4160" w:type="dxa"/>
            <w:tcBorders>
              <w:top w:val="dashed" w:sz="4" w:space="0" w:color="BFBFBF"/>
              <w:left w:val="single" w:sz="9" w:space="0" w:color="FFFFFF"/>
              <w:bottom w:val="dashed" w:sz="4" w:space="0" w:color="BFBFBF"/>
              <w:right w:val="single" w:sz="9" w:space="0" w:color="FFFFFF"/>
            </w:tcBorders>
          </w:tcPr>
          <w:p w14:paraId="2B3BCD5D" w14:textId="77777777" w:rsidR="00012F44" w:rsidRDefault="00C371CD">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30421FDC"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CD01CD" w14:textId="77777777" w:rsidR="00012F44" w:rsidRDefault="00C371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CB0F3C" w14:textId="77777777" w:rsidR="00012F44" w:rsidRDefault="00C371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142AB7" w14:textId="77777777" w:rsidR="00012F44" w:rsidRDefault="00C371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797F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E486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D926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66F9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36BC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A005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CD88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9DBD710"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12F44" w14:paraId="02762D04" w14:textId="77777777">
        <w:tc>
          <w:tcPr>
            <w:tcW w:w="4160" w:type="dxa"/>
            <w:tcBorders>
              <w:top w:val="dashed" w:sz="4" w:space="0" w:color="BFBFBF"/>
              <w:left w:val="single" w:sz="9" w:space="0" w:color="FFFFFF"/>
              <w:bottom w:val="dashed" w:sz="4" w:space="0" w:color="BFBFBF"/>
              <w:right w:val="single" w:sz="9" w:space="0" w:color="FFFFFF"/>
            </w:tcBorders>
          </w:tcPr>
          <w:p w14:paraId="35248414" w14:textId="77777777" w:rsidR="00012F44" w:rsidRDefault="00C371CD">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EBB4C1"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822082" w14:textId="77777777" w:rsidR="00012F44" w:rsidRDefault="00C371C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26179C" w14:textId="77777777" w:rsidR="00012F44" w:rsidRDefault="00C371C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64833A" w14:textId="77777777" w:rsidR="00012F44" w:rsidRDefault="00C371C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B33D2"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FBA6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F0DAF"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CCD9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8CE1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7EC5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30CF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2741DDBB" w14:textId="77777777">
        <w:tc>
          <w:tcPr>
            <w:tcW w:w="4160" w:type="dxa"/>
            <w:tcBorders>
              <w:top w:val="dashed" w:sz="4" w:space="0" w:color="BFBFBF"/>
              <w:left w:val="single" w:sz="9" w:space="0" w:color="FFFFFF"/>
              <w:bottom w:val="dashed" w:sz="4" w:space="0" w:color="BFBFBF"/>
              <w:right w:val="single" w:sz="9" w:space="0" w:color="FFFFFF"/>
            </w:tcBorders>
          </w:tcPr>
          <w:p w14:paraId="0AA9A389" w14:textId="77777777" w:rsidR="00012F44" w:rsidRDefault="00C371CD">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F37146"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4D653C" w14:textId="77777777" w:rsidR="00012F44" w:rsidRDefault="00C371C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A317F16" w14:textId="77777777" w:rsidR="00012F44" w:rsidRDefault="00C371C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7E5275F" w14:textId="77777777" w:rsidR="00012F44" w:rsidRDefault="00C371C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46ECC"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B4CF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49D2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E0A47"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D449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C7BC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4E92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092AD460" w14:textId="77777777">
        <w:tc>
          <w:tcPr>
            <w:tcW w:w="4160" w:type="dxa"/>
            <w:tcBorders>
              <w:top w:val="dashed" w:sz="4" w:space="0" w:color="BFBFBF"/>
              <w:left w:val="single" w:sz="9" w:space="0" w:color="FFFFFF"/>
              <w:bottom w:val="dashed" w:sz="4" w:space="0" w:color="BFBFBF"/>
              <w:right w:val="single" w:sz="9" w:space="0" w:color="FFFFFF"/>
            </w:tcBorders>
          </w:tcPr>
          <w:p w14:paraId="24E410F3" w14:textId="77777777" w:rsidR="00012F44" w:rsidRDefault="00C371CD">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6AEEBA"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55351B" w14:textId="77777777" w:rsidR="00012F44" w:rsidRDefault="00C371C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8E316FE" w14:textId="77777777" w:rsidR="00012F44" w:rsidRDefault="00C371C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AF5BB01" w14:textId="77777777" w:rsidR="00012F44" w:rsidRDefault="00C371C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40010"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3327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3D21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0053E"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5CE2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3661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0871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7F1D1828" w14:textId="77777777">
        <w:tc>
          <w:tcPr>
            <w:tcW w:w="4160" w:type="dxa"/>
            <w:tcBorders>
              <w:top w:val="dashed" w:sz="4" w:space="0" w:color="BFBFBF"/>
              <w:left w:val="single" w:sz="9" w:space="0" w:color="FFFFFF"/>
              <w:bottom w:val="dashed" w:sz="4" w:space="0" w:color="BFBFBF"/>
              <w:right w:val="single" w:sz="9" w:space="0" w:color="FFFFFF"/>
            </w:tcBorders>
          </w:tcPr>
          <w:p w14:paraId="4B220CA3" w14:textId="77777777" w:rsidR="00012F44" w:rsidRDefault="00C371C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BB808"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DFFD8D" w14:textId="77777777" w:rsidR="00012F44" w:rsidRDefault="00C371C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70EBA68" w14:textId="77777777" w:rsidR="00012F44" w:rsidRDefault="00C371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11D363" w14:textId="77777777" w:rsidR="00012F44" w:rsidRDefault="00C371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7723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5FF2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B2E9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787D6"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F7E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E417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29AE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4829AE38" w14:textId="77777777">
        <w:tc>
          <w:tcPr>
            <w:tcW w:w="4160" w:type="dxa"/>
            <w:tcBorders>
              <w:top w:val="dashed" w:sz="4" w:space="0" w:color="BFBFBF"/>
              <w:left w:val="single" w:sz="9" w:space="0" w:color="FFFFFF"/>
              <w:bottom w:val="dashed" w:sz="4" w:space="0" w:color="BFBFBF"/>
              <w:right w:val="single" w:sz="9" w:space="0" w:color="FFFFFF"/>
            </w:tcBorders>
          </w:tcPr>
          <w:p w14:paraId="1A34B5FD" w14:textId="77777777" w:rsidR="00012F44" w:rsidRDefault="00C371CD">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365D56"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A78F73" w14:textId="77777777" w:rsidR="00012F44" w:rsidRDefault="00C371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36F523" w14:textId="77777777" w:rsidR="00012F44" w:rsidRDefault="00C371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6708B2" w14:textId="77777777" w:rsidR="00012F44" w:rsidRDefault="00C371C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56B5A"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461F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F2DC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B039B"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6178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1045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1C5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1C1A76BE" w14:textId="77777777">
        <w:tc>
          <w:tcPr>
            <w:tcW w:w="4160" w:type="dxa"/>
            <w:tcBorders>
              <w:top w:val="dashed" w:sz="4" w:space="0" w:color="BFBFBF"/>
              <w:left w:val="single" w:sz="9" w:space="0" w:color="FFFFFF"/>
              <w:bottom w:val="dashed" w:sz="4" w:space="0" w:color="BFBFBF"/>
              <w:right w:val="single" w:sz="9" w:space="0" w:color="FFFFFF"/>
            </w:tcBorders>
          </w:tcPr>
          <w:p w14:paraId="020D680C" w14:textId="77777777" w:rsidR="00012F44" w:rsidRDefault="00C371CD">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5D55B2"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AD767E" w14:textId="77777777" w:rsidR="00012F44" w:rsidRDefault="00C371C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3A78EAC" w14:textId="77777777" w:rsidR="00012F44" w:rsidRDefault="00C371C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E194098" w14:textId="77777777" w:rsidR="00012F44" w:rsidRDefault="00C371C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FAE1A"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72610"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C0F27"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E0EC2"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8D5D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F3BE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A786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3C33FE9B" w14:textId="77777777">
        <w:tc>
          <w:tcPr>
            <w:tcW w:w="4160" w:type="dxa"/>
            <w:tcBorders>
              <w:top w:val="dashed" w:sz="4" w:space="0" w:color="BFBFBF"/>
              <w:left w:val="single" w:sz="9" w:space="0" w:color="FFFFFF"/>
              <w:bottom w:val="dashed" w:sz="4" w:space="0" w:color="BFBFBF"/>
              <w:right w:val="single" w:sz="9" w:space="0" w:color="FFFFFF"/>
            </w:tcBorders>
          </w:tcPr>
          <w:p w14:paraId="3E4A10CB" w14:textId="77777777" w:rsidR="00012F44" w:rsidRDefault="00C371CD">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73174F"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520A30" w14:textId="77777777" w:rsidR="00012F44" w:rsidRDefault="00C371C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25DC122" w14:textId="77777777" w:rsidR="00012F44" w:rsidRDefault="00C371C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C70C33" w14:textId="77777777" w:rsidR="00012F44" w:rsidRDefault="00C371C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BA1A5"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51BB9"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55E73"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53E3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1898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67C1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CCC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493EF643" w14:textId="77777777">
        <w:tc>
          <w:tcPr>
            <w:tcW w:w="4160" w:type="dxa"/>
            <w:tcBorders>
              <w:top w:val="dashed" w:sz="4" w:space="0" w:color="BFBFBF"/>
              <w:left w:val="single" w:sz="9" w:space="0" w:color="FFFFFF"/>
              <w:bottom w:val="dashed" w:sz="4" w:space="0" w:color="B2B2B2"/>
              <w:right w:val="single" w:sz="9" w:space="0" w:color="FFFFFF"/>
            </w:tcBorders>
          </w:tcPr>
          <w:p w14:paraId="31BB5401" w14:textId="77777777" w:rsidR="00012F44" w:rsidRDefault="00C371CD">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928014" w14:textId="77777777" w:rsidR="00012F44" w:rsidRDefault="00C371C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14877AC" w14:textId="77777777" w:rsidR="00012F44" w:rsidRDefault="00C371C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423FDCB" w14:textId="77777777" w:rsidR="00012F44" w:rsidRDefault="00C371C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3CC1555" w14:textId="77777777" w:rsidR="00012F44" w:rsidRDefault="00C371C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B4DC0"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2797E"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BC032"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92DE2"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20A4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0EAB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9F6D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12F44" w14:paraId="76A2A000" w14:textId="77777777">
        <w:tc>
          <w:tcPr>
            <w:tcW w:w="4160" w:type="dxa"/>
            <w:tcBorders>
              <w:top w:val="dashed" w:sz="4" w:space="0" w:color="B2B2B2"/>
              <w:left w:val="single" w:sz="9" w:space="0" w:color="FFFFFF"/>
              <w:bottom w:val="single" w:sz="4" w:space="0" w:color="FFFFFF"/>
              <w:right w:val="single" w:sz="9" w:space="0" w:color="FFFFFF"/>
            </w:tcBorders>
          </w:tcPr>
          <w:p w14:paraId="0F7A3A9D" w14:textId="77777777" w:rsidR="00012F44" w:rsidRDefault="00C371CD">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275D71" w14:textId="77777777" w:rsidR="00012F44" w:rsidRDefault="00012F4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438B20A" w14:textId="77777777" w:rsidR="00012F44" w:rsidRDefault="00012F4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12D206" w14:textId="77777777" w:rsidR="00012F44" w:rsidRDefault="00012F4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0FDFF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09C0B"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F0F23"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4AAF3"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F0238"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5054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8FE1D" w14:textId="77777777" w:rsidR="00012F44" w:rsidRDefault="00012F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97FA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7E10FA4" w14:textId="77777777" w:rsidR="00012F44" w:rsidRDefault="00C371CD">
      <w:pPr>
        <w:pStyle w:val="ProductList-Body"/>
      </w:pPr>
      <w:r>
        <w:rPr>
          <w:i/>
        </w:rPr>
        <w:t xml:space="preserve">Not: CSP aracılığıyla satın alınan Windows Server lisanslarının (çekirdek ve temel ve ek CAL'ler ve SL'ler), bu Ürün Şartlarının </w:t>
      </w:r>
      <w:hyperlink r:id="rId99">
        <w:r>
          <w:rPr>
            <w:i/>
            <w:color w:val="00467F"/>
            <w:u w:val="single"/>
          </w:rPr>
          <w:t>Azure için Sunucu Üyeliği</w:t>
        </w:r>
      </w:hyperlink>
      <w:r>
        <w:rPr>
          <w:i/>
        </w:rPr>
        <w:t xml:space="preserve"> bölümünde belirtildiği şekilde farklı koşullara tabidir. </w:t>
      </w:r>
    </w:p>
    <w:p w14:paraId="7021F94A" w14:textId="77777777" w:rsidR="00012F44" w:rsidRDefault="00C371CD">
      <w:pPr>
        <w:pStyle w:val="ProductList-Offering1SubSection"/>
        <w:outlineLvl w:val="3"/>
      </w:pPr>
      <w:bookmarkStart w:id="209" w:name="_Sec758"/>
      <w:r>
        <w:t>2. Ürün Şartları</w:t>
      </w:r>
      <w:bookmarkEnd w:id="209"/>
    </w:p>
    <w:tbl>
      <w:tblPr>
        <w:tblStyle w:val="PURTable"/>
        <w:tblW w:w="0" w:type="dxa"/>
        <w:tblLook w:val="04A0" w:firstRow="1" w:lastRow="0" w:firstColumn="1" w:lastColumn="0" w:noHBand="0" w:noVBand="1"/>
      </w:tblPr>
      <w:tblGrid>
        <w:gridCol w:w="3646"/>
        <w:gridCol w:w="3617"/>
        <w:gridCol w:w="3653"/>
      </w:tblGrid>
      <w:tr w:rsidR="00012F44" w14:paraId="0D4BB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58F9B" w14:textId="77777777" w:rsidR="00012F44" w:rsidRDefault="00C371C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D4313BC"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58F8C0" w14:textId="77777777" w:rsidR="00012F44" w:rsidRDefault="00C371C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012F44" w14:paraId="1ECB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7126" w14:textId="77777777" w:rsidR="00012F44" w:rsidRDefault="00C371C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987F"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03DF" w14:textId="77777777" w:rsidR="00012F44" w:rsidRDefault="00C371CD">
            <w:pPr>
              <w:pStyle w:val="ProductList-TableBody"/>
            </w:pPr>
            <w:r>
              <w:rPr>
                <w:color w:val="404040"/>
              </w:rPr>
              <w:t>Önkoşul (YG): Geçerli Değil</w:t>
            </w:r>
          </w:p>
        </w:tc>
      </w:tr>
      <w:tr w:rsidR="00012F44" w14:paraId="1FE95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7E6A" w14:textId="77777777" w:rsidR="00012F44" w:rsidRDefault="00C371C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C90A1AB"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EC06" w14:textId="77777777" w:rsidR="00012F44" w:rsidRDefault="00C371CD">
            <w:pPr>
              <w:pStyle w:val="ProductList-TableBody"/>
            </w:pPr>
            <w:r>
              <w:rPr>
                <w:color w:val="404040"/>
              </w:rPr>
              <w:t>Uygun Azaltma: Geçerli Değil</w:t>
            </w:r>
          </w:p>
        </w:tc>
      </w:tr>
      <w:tr w:rsidR="00012F44" w14:paraId="645D1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ADFC" w14:textId="77777777" w:rsidR="00012F44" w:rsidRDefault="00C371C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80CD"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13A8" w14:textId="77777777" w:rsidR="00012F44" w:rsidRDefault="00C371CD">
            <w:pPr>
              <w:pStyle w:val="ProductList-TableBody"/>
            </w:pPr>
            <w:r>
              <w:rPr>
                <w:color w:val="404040"/>
              </w:rPr>
              <w:t>Uygun Adet Artırımı: Geçerli Değil</w:t>
            </w:r>
          </w:p>
        </w:tc>
      </w:tr>
      <w:tr w:rsidR="00012F44" w14:paraId="092E5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6FB7" w14:textId="77777777" w:rsidR="00012F44" w:rsidRDefault="00C371C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BAD1"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96A7" w14:textId="77777777" w:rsidR="00012F44" w:rsidRDefault="00012F44">
            <w:pPr>
              <w:pStyle w:val="ProductList-TableBody"/>
            </w:pPr>
          </w:p>
        </w:tc>
      </w:tr>
    </w:tbl>
    <w:p w14:paraId="52C154D6" w14:textId="77777777" w:rsidR="00012F44" w:rsidRDefault="00012F44">
      <w:pPr>
        <w:pStyle w:val="ProductList-Body"/>
      </w:pPr>
    </w:p>
    <w:p w14:paraId="5DE08695" w14:textId="77777777" w:rsidR="00012F44" w:rsidRDefault="00C371CD">
      <w:pPr>
        <w:pStyle w:val="ProductList-ClauseHeading"/>
        <w:outlineLvl w:val="4"/>
      </w:pPr>
      <w:r>
        <w:t>2.1 Windows Server Premium Assurance Eklentisi</w:t>
      </w:r>
    </w:p>
    <w:p w14:paraId="0997F11A" w14:textId="77777777" w:rsidR="00012F44" w:rsidRDefault="00C371CD">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0">
        <w:r>
          <w:rPr>
            <w:color w:val="00467F"/>
            <w:u w:val="single"/>
          </w:rPr>
          <w:t>http://go.microsoft.com/?linkid=9839206</w:t>
        </w:r>
      </w:hyperlink>
      <w:r>
        <w:t xml:space="preserve">.  </w:t>
      </w:r>
    </w:p>
    <w:p w14:paraId="2509264C" w14:textId="77777777" w:rsidR="00012F44" w:rsidRDefault="00012F44">
      <w:pPr>
        <w:pStyle w:val="ProductList-Body"/>
      </w:pPr>
    </w:p>
    <w:p w14:paraId="6B0EFFC2" w14:textId="77777777" w:rsidR="00012F44" w:rsidRDefault="00C371CD">
      <w:pPr>
        <w:pStyle w:val="ProductList-Offering1SubSection"/>
        <w:outlineLvl w:val="3"/>
      </w:pPr>
      <w:bookmarkStart w:id="210" w:name="_Sec807"/>
      <w:r>
        <w:t>3. Kullanım Hakları</w:t>
      </w:r>
      <w:bookmarkEnd w:id="210"/>
    </w:p>
    <w:tbl>
      <w:tblPr>
        <w:tblStyle w:val="PURTable"/>
        <w:tblW w:w="0" w:type="dxa"/>
        <w:tblLook w:val="04A0" w:firstRow="1" w:lastRow="0" w:firstColumn="1" w:lastColumn="0" w:noHBand="0" w:noVBand="1"/>
      </w:tblPr>
      <w:tblGrid>
        <w:gridCol w:w="3646"/>
        <w:gridCol w:w="3647"/>
        <w:gridCol w:w="3623"/>
      </w:tblGrid>
      <w:tr w:rsidR="00012F44" w14:paraId="57A18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6A0A0" w14:textId="77777777" w:rsidR="00012F44" w:rsidRDefault="00C371C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6FCEA60" w14:textId="77777777" w:rsidR="00012F44" w:rsidRDefault="00C371C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FB82CF4" w14:textId="77777777" w:rsidR="00012F44" w:rsidRDefault="00C371C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12F44" w14:paraId="7CFEC7DF" w14:textId="77777777">
        <w:tc>
          <w:tcPr>
            <w:tcW w:w="4040" w:type="dxa"/>
            <w:tcBorders>
              <w:top w:val="single" w:sz="4" w:space="0" w:color="000000"/>
              <w:left w:val="single" w:sz="4" w:space="0" w:color="000000"/>
              <w:bottom w:val="single" w:sz="4" w:space="0" w:color="000000"/>
              <w:right w:val="single" w:sz="4" w:space="0" w:color="000000"/>
            </w:tcBorders>
          </w:tcPr>
          <w:p w14:paraId="6A23DD8B" w14:textId="77777777" w:rsidR="00012F44" w:rsidRDefault="00C371C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7CF70CFC" w14:textId="77777777" w:rsidR="00012F44" w:rsidRDefault="00C371C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2A8A" w14:textId="77777777" w:rsidR="00012F44" w:rsidRDefault="00C371CD">
            <w:pPr>
              <w:pStyle w:val="ProductList-TableBody"/>
            </w:pPr>
            <w:r>
              <w:rPr>
                <w:color w:val="404040"/>
              </w:rPr>
              <w:t>Dâhil Edilen Teknolojiler: Geçerli Değil</w:t>
            </w:r>
          </w:p>
        </w:tc>
      </w:tr>
      <w:tr w:rsidR="00012F44" w14:paraId="662FA76E" w14:textId="77777777">
        <w:tc>
          <w:tcPr>
            <w:tcW w:w="4040" w:type="dxa"/>
            <w:tcBorders>
              <w:top w:val="single" w:sz="4" w:space="0" w:color="000000"/>
              <w:left w:val="single" w:sz="4" w:space="0" w:color="000000"/>
              <w:bottom w:val="single" w:sz="4" w:space="0" w:color="000000"/>
              <w:right w:val="single" w:sz="4" w:space="0" w:color="000000"/>
            </w:tcBorders>
          </w:tcPr>
          <w:p w14:paraId="5546AAC0" w14:textId="77777777" w:rsidR="00012F44" w:rsidRDefault="00C371C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6198" w14:textId="77777777" w:rsidR="00012F44" w:rsidRDefault="00012F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AF88" w14:textId="77777777" w:rsidR="00012F44" w:rsidRDefault="00012F44">
            <w:pPr>
              <w:pStyle w:val="ProductList-TableBody"/>
            </w:pPr>
          </w:p>
        </w:tc>
      </w:tr>
    </w:tbl>
    <w:p w14:paraId="4D371B8D" w14:textId="77777777" w:rsidR="00012F44" w:rsidRDefault="00012F44">
      <w:pPr>
        <w:pStyle w:val="ProductList-Body"/>
      </w:pPr>
    </w:p>
    <w:p w14:paraId="5628BBF9" w14:textId="77777777" w:rsidR="00012F44" w:rsidRDefault="00C371C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012F44" w14:paraId="145AF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C031CB" w14:textId="77777777" w:rsidR="00012F44" w:rsidRDefault="00C371C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F433FFE" w14:textId="77777777" w:rsidR="00012F44" w:rsidRDefault="00C371CD">
            <w:pPr>
              <w:pStyle w:val="ProductList-TableBody"/>
            </w:pPr>
            <w:r>
              <w:t>Windows Server 2019 CAL</w:t>
            </w:r>
          </w:p>
          <w:p w14:paraId="41FAC7DE" w14:textId="77777777" w:rsidR="00012F44" w:rsidRDefault="00C371CD">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4CD26C42" w14:textId="77777777" w:rsidR="00012F44" w:rsidRDefault="00C371CD">
            <w:pPr>
              <w:pStyle w:val="ProductList-TableBody"/>
            </w:pPr>
            <w:r>
              <w:t xml:space="preserve">Azure CAL için Windows Server Üyeliği: </w:t>
            </w:r>
          </w:p>
          <w:p w14:paraId="3F900D4C" w14:textId="77777777" w:rsidR="00012F44" w:rsidRDefault="00C371CD">
            <w:pPr>
              <w:pStyle w:val="ProductList-TableBody"/>
            </w:pPr>
            <w:r>
              <w:t xml:space="preserve">CAL Eşdeğer Lisansı (bkz. </w:t>
            </w:r>
            <w:hyperlink w:anchor="_Sec591">
              <w:r>
                <w:rPr>
                  <w:color w:val="00467F"/>
                  <w:u w:val="single"/>
                </w:rPr>
                <w:t>Ek A</w:t>
              </w:r>
            </w:hyperlink>
            <w:r>
              <w:t>)</w:t>
            </w:r>
          </w:p>
        </w:tc>
      </w:tr>
    </w:tbl>
    <w:p w14:paraId="00C18A8C" w14:textId="77777777" w:rsidR="00012F44" w:rsidRDefault="00C371CD">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1BECD967" w14:textId="77777777" w:rsidR="00012F44" w:rsidRDefault="00012F44">
      <w:pPr>
        <w:pStyle w:val="ProductList-Body"/>
      </w:pPr>
    </w:p>
    <w:p w14:paraId="685D1544" w14:textId="77777777" w:rsidR="00012F44" w:rsidRDefault="00C371CD">
      <w:pPr>
        <w:pStyle w:val="ProductList-SubClauseHeading"/>
        <w:outlineLvl w:val="5"/>
      </w:pPr>
      <w:r>
        <w:t>3.1.1 Windows Server 2019 Uzak Masaüstü Hizmetleri CAL'ıyla İlişkili Ek İşlevsellik</w:t>
      </w:r>
    </w:p>
    <w:p w14:paraId="5605B6AB" w14:textId="77777777" w:rsidR="00012F44" w:rsidRDefault="00C371CD">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012F44" w14:paraId="78810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DA1ED" w14:textId="77777777" w:rsidR="00012F44" w:rsidRDefault="00C371C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B79D8D7" w14:textId="77777777" w:rsidR="00012F44" w:rsidRDefault="00C371CD">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4C807E7B" w14:textId="77777777" w:rsidR="00012F44" w:rsidRDefault="00C371CD">
            <w:pPr>
              <w:pStyle w:val="ProductList-TableBody"/>
            </w:pPr>
            <w:r>
              <w:t>Windows Server 2019 Uzak Masaüstü Hizmetleri Kullanıcı SL'si</w:t>
            </w:r>
          </w:p>
        </w:tc>
      </w:tr>
    </w:tbl>
    <w:p w14:paraId="0A113C9D" w14:textId="77777777" w:rsidR="00012F44" w:rsidRDefault="00C371CD">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524F0E4D" w14:textId="77777777" w:rsidR="00012F44" w:rsidRDefault="00012F44">
      <w:pPr>
        <w:pStyle w:val="ProductList-BodyIndented"/>
      </w:pPr>
    </w:p>
    <w:p w14:paraId="3DE493D0" w14:textId="77777777" w:rsidR="00012F44" w:rsidRDefault="00C371CD">
      <w:pPr>
        <w:pStyle w:val="ProductList-SubClauseHeading"/>
        <w:outlineLvl w:val="5"/>
      </w:pPr>
      <w:r>
        <w:t>3.1.2 Windows Server 2019 Haklar Yönetimi Hizmetleri CAL'ıyla İlişkili Ek İşlevsellik</w:t>
      </w:r>
    </w:p>
    <w:p w14:paraId="0507655D" w14:textId="77777777" w:rsidR="00012F44" w:rsidRDefault="00C371CD">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012F44" w14:paraId="31522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C84940" w14:textId="77777777" w:rsidR="00012F44" w:rsidRDefault="00C371C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9AED306" w14:textId="77777777" w:rsidR="00012F44" w:rsidRDefault="00C371CD">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32E25E8E" w14:textId="77777777" w:rsidR="00012F44" w:rsidRDefault="00C371CD">
            <w:pPr>
              <w:pStyle w:val="ProductList-TableBody"/>
            </w:pPr>
            <w:r>
              <w:t>Azure Information Protection (P1 and P2) Kullanıcı SL'si</w:t>
            </w:r>
          </w:p>
        </w:tc>
      </w:tr>
      <w:tr w:rsidR="00012F44" w14:paraId="11DF78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4C6328"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84BFC9" w14:textId="77777777" w:rsidR="00012F44" w:rsidRDefault="00012F4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BE5C16" w14:textId="77777777" w:rsidR="00012F44" w:rsidRDefault="00C371CD">
            <w:pPr>
              <w:pStyle w:val="ProductList-TableBody"/>
            </w:pPr>
            <w:r>
              <w:t xml:space="preserve">CAL Eşdeğer Lisansı (bkz. </w:t>
            </w:r>
            <w:hyperlink w:anchor="_Sec591">
              <w:r>
                <w:rPr>
                  <w:color w:val="00467F"/>
                  <w:u w:val="single"/>
                </w:rPr>
                <w:t>Ek A</w:t>
              </w:r>
            </w:hyperlink>
            <w:r>
              <w:t>)</w:t>
            </w:r>
          </w:p>
        </w:tc>
      </w:tr>
    </w:tbl>
    <w:p w14:paraId="45135648" w14:textId="77777777" w:rsidR="00012F44" w:rsidRDefault="00012F44">
      <w:pPr>
        <w:pStyle w:val="ProductList-BodyIndented"/>
      </w:pPr>
    </w:p>
    <w:p w14:paraId="11E1D782" w14:textId="77777777" w:rsidR="00012F44" w:rsidRDefault="00C371CD">
      <w:pPr>
        <w:pStyle w:val="ProductList-SubClauseHeading"/>
        <w:outlineLvl w:val="5"/>
      </w:pPr>
      <w:r>
        <w:t>3.1.3 Microsoft Identity Manager Kullanıcı CAL'ıyla İlişkili Ek İşlevler</w:t>
      </w:r>
    </w:p>
    <w:p w14:paraId="2015576B" w14:textId="77777777" w:rsidR="00012F44" w:rsidRDefault="00C371C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012F44" w14:paraId="0FD6D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C75865" w14:textId="77777777" w:rsidR="00012F44" w:rsidRDefault="00C371C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3970132" w14:textId="77777777" w:rsidR="00012F44" w:rsidRDefault="00C371CD">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2315A139" w14:textId="77777777" w:rsidR="00012F44" w:rsidRDefault="00C371CD">
            <w:pPr>
              <w:pStyle w:val="ProductList-TableBody"/>
            </w:pPr>
            <w:r>
              <w:t>Azure Active Directory Premium (P1 and P2) Kullanıcı SL'si</w:t>
            </w:r>
          </w:p>
        </w:tc>
      </w:tr>
      <w:tr w:rsidR="00012F44" w14:paraId="679A43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33486" w14:textId="77777777" w:rsidR="00012F44" w:rsidRDefault="00012F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2D717" w14:textId="77777777" w:rsidR="00012F44" w:rsidRDefault="00C371C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A26219" w14:textId="77777777" w:rsidR="00012F44" w:rsidRDefault="00012F44">
            <w:pPr>
              <w:pStyle w:val="ProductList-TableBody"/>
            </w:pPr>
          </w:p>
        </w:tc>
      </w:tr>
    </w:tbl>
    <w:p w14:paraId="24215C92" w14:textId="77777777" w:rsidR="00012F44" w:rsidRDefault="00C371CD">
      <w:pPr>
        <w:pStyle w:val="ProductList-BodyIndented"/>
      </w:pPr>
      <w:r>
        <w:rPr>
          <w:i/>
        </w:rPr>
        <w:t xml:space="preserve">*Yazılımın kendisi için kimlik bilgileri çıkardığı veya yönettiği herhangi bir kişi için de gereklidir. </w:t>
      </w:r>
    </w:p>
    <w:p w14:paraId="2EE901CA" w14:textId="77777777" w:rsidR="00012F44" w:rsidRDefault="00012F44">
      <w:pPr>
        <w:pStyle w:val="ProductList-BodyIndented"/>
      </w:pPr>
    </w:p>
    <w:p w14:paraId="3BF6776D" w14:textId="77777777" w:rsidR="00012F44" w:rsidRDefault="00C371CD">
      <w:pPr>
        <w:pStyle w:val="ProductList-SubClauseHeading"/>
        <w:outlineLvl w:val="5"/>
      </w:pPr>
      <w:r>
        <w:t>3.1.4 Eşitleme Hizmeti</w:t>
      </w:r>
    </w:p>
    <w:p w14:paraId="795070A7" w14:textId="77777777" w:rsidR="00012F44" w:rsidRDefault="00C371CD">
      <w:pPr>
        <w:pStyle w:val="ProductList-BodyIndented"/>
      </w:pPr>
      <w:r>
        <w:t>Yalnızca Microsoft Identity Manager eşitleme hizmetini kullanan kullanıcılar için Microsoft Identity Manager 2016 CAL'leri gerekmez.</w:t>
      </w:r>
    </w:p>
    <w:p w14:paraId="1DFEB1A1" w14:textId="77777777" w:rsidR="00012F44" w:rsidRDefault="00012F44">
      <w:pPr>
        <w:pStyle w:val="ProductList-BodyIndented"/>
      </w:pPr>
    </w:p>
    <w:p w14:paraId="4EF123D0" w14:textId="77777777" w:rsidR="00012F44" w:rsidRDefault="00C371CD">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012F44" w14:paraId="55B39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F7B07E" w14:textId="77777777" w:rsidR="00012F44" w:rsidRDefault="00C371C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03A81A8" w14:textId="77777777" w:rsidR="00012F44" w:rsidRDefault="00C371CD">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7F8CC020" w14:textId="77777777" w:rsidR="00012F44" w:rsidRDefault="00012F44">
            <w:pPr>
              <w:pStyle w:val="ProductList-TableBody"/>
            </w:pPr>
          </w:p>
        </w:tc>
      </w:tr>
    </w:tbl>
    <w:p w14:paraId="64DCCC31" w14:textId="77777777" w:rsidR="00012F44" w:rsidRDefault="00012F44">
      <w:pPr>
        <w:pStyle w:val="ProductList-Body"/>
      </w:pPr>
    </w:p>
    <w:p w14:paraId="0592561C" w14:textId="77777777" w:rsidR="00012F44" w:rsidRDefault="00C371CD">
      <w:pPr>
        <w:pStyle w:val="ProductList-SubClauseHeading"/>
        <w:outlineLvl w:val="5"/>
      </w:pPr>
      <w:r>
        <w:t>3.2.1 Windows Server 2019 Uzak Masaüstü Hizmetleri Harici Bağlayıcı Lisansıyla İlişkili Ek İşlevsellik</w:t>
      </w:r>
    </w:p>
    <w:p w14:paraId="59FE2FA3" w14:textId="77777777" w:rsidR="00012F44" w:rsidRDefault="00C371CD">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012F44" w14:paraId="556DC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76544A" w14:textId="77777777" w:rsidR="00012F44" w:rsidRDefault="00C371C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18C46B7" w14:textId="77777777" w:rsidR="00012F44" w:rsidRDefault="00C371CD">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5D81BE49" w14:textId="77777777" w:rsidR="00012F44" w:rsidRDefault="00012F44">
            <w:pPr>
              <w:pStyle w:val="ProductList-TableBody"/>
            </w:pPr>
          </w:p>
        </w:tc>
      </w:tr>
    </w:tbl>
    <w:p w14:paraId="708EAEB6" w14:textId="77777777" w:rsidR="00012F44" w:rsidRDefault="00C371CD">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2CD17C2C" w14:textId="77777777" w:rsidR="00012F44" w:rsidRDefault="00012F44">
      <w:pPr>
        <w:pStyle w:val="ProductList-BodyIndented"/>
      </w:pPr>
    </w:p>
    <w:p w14:paraId="7B9567CB" w14:textId="77777777" w:rsidR="00012F44" w:rsidRDefault="00C371CD">
      <w:pPr>
        <w:pStyle w:val="ProductList-SubClauseHeading"/>
        <w:outlineLvl w:val="5"/>
      </w:pPr>
      <w:r>
        <w:t>3.2.2 Windows Server 2019 Haklar Yönetim Hizmetleri Harici Bağlayıcı Lisansıyla İlişkili Ek İşlevsellik</w:t>
      </w:r>
    </w:p>
    <w:p w14:paraId="2DBBBF59" w14:textId="77777777" w:rsidR="00012F44" w:rsidRDefault="00C371CD">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012F44" w14:paraId="02218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A882B1" w14:textId="77777777" w:rsidR="00012F44" w:rsidRDefault="00C371C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9AA6D1B" w14:textId="77777777" w:rsidR="00012F44" w:rsidRDefault="00C371CD">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7A289679" w14:textId="77777777" w:rsidR="00012F44" w:rsidRDefault="00012F44">
            <w:pPr>
              <w:pStyle w:val="ProductList-TableBody"/>
            </w:pPr>
          </w:p>
        </w:tc>
      </w:tr>
    </w:tbl>
    <w:p w14:paraId="5C721470" w14:textId="77777777" w:rsidR="00012F44" w:rsidRDefault="00012F44">
      <w:pPr>
        <w:pStyle w:val="ProductList-BodyIndented"/>
      </w:pPr>
    </w:p>
    <w:p w14:paraId="1F870554" w14:textId="77777777" w:rsidR="00012F44" w:rsidRDefault="00C371CD">
      <w:pPr>
        <w:pStyle w:val="ProductList-SubClauseHeading"/>
        <w:outlineLvl w:val="5"/>
      </w:pPr>
      <w:r>
        <w:t>3.2.3 Microsoft Identity Manager Harici Bağlayıcı Lisansıyla İlişkili Ek İşlevler</w:t>
      </w:r>
    </w:p>
    <w:p w14:paraId="19E41C91" w14:textId="77777777" w:rsidR="00012F44" w:rsidRDefault="00C371C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012F44" w14:paraId="445C3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28B13A" w14:textId="77777777" w:rsidR="00012F44" w:rsidRDefault="00C371C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723F402" w14:textId="77777777" w:rsidR="00012F44" w:rsidRDefault="00C371CD">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7954C6D1" w14:textId="77777777" w:rsidR="00012F44" w:rsidRDefault="00012F44">
            <w:pPr>
              <w:pStyle w:val="ProductList-TableBody"/>
            </w:pPr>
          </w:p>
        </w:tc>
      </w:tr>
    </w:tbl>
    <w:p w14:paraId="2062F731" w14:textId="77777777" w:rsidR="00012F44" w:rsidRDefault="00C371CD">
      <w:pPr>
        <w:pStyle w:val="ProductList-BodyIndented"/>
      </w:pPr>
      <w:r>
        <w:rPr>
          <w:i/>
        </w:rPr>
        <w:t>*Yazılımın kimlik bilgilerini yayınlayıp yönettiği tüm Dış Kullanıcılar için de gereklidir (Microsoft Identity Manager 2016 CAL'leri olmaması durumunda).</w:t>
      </w:r>
    </w:p>
    <w:p w14:paraId="0FB1CE4C" w14:textId="77777777" w:rsidR="00012F44" w:rsidRDefault="00012F44">
      <w:pPr>
        <w:pStyle w:val="ProductList-BodyIndented"/>
      </w:pPr>
    </w:p>
    <w:p w14:paraId="3343F5A1" w14:textId="77777777" w:rsidR="00012F44" w:rsidRDefault="00C371CD">
      <w:pPr>
        <w:pStyle w:val="ProductList-ClauseHeading"/>
        <w:outlineLvl w:val="4"/>
      </w:pPr>
      <w:r>
        <w:t>3.3 Windows Server 2019 Essentials için Ek Şartlar</w:t>
      </w:r>
    </w:p>
    <w:p w14:paraId="5132E7EC" w14:textId="77777777" w:rsidR="00012F44" w:rsidRDefault="00C371CD">
      <w:pPr>
        <w:pStyle w:val="ProductList-SubClauseHeading"/>
        <w:outlineLvl w:val="5"/>
      </w:pPr>
      <w:r>
        <w:t>3.3.1 Kullanım Sınırlamaları</w:t>
      </w:r>
    </w:p>
    <w:p w14:paraId="28F818AF" w14:textId="77777777" w:rsidR="00012F44" w:rsidRDefault="00C371CD" w:rsidP="00C371CD">
      <w:pPr>
        <w:pStyle w:val="ProductList-Bullet"/>
        <w:numPr>
          <w:ilvl w:val="1"/>
          <w:numId w:val="32"/>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50D7C425" w14:textId="77777777" w:rsidR="00012F44" w:rsidRDefault="00C371CD" w:rsidP="00C371CD">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008C9FBA" w14:textId="77777777" w:rsidR="00012F44" w:rsidRDefault="00012F44">
      <w:pPr>
        <w:pStyle w:val="ProductList-BodyIndented"/>
      </w:pPr>
    </w:p>
    <w:p w14:paraId="2DD865B5" w14:textId="77777777" w:rsidR="00012F44" w:rsidRDefault="00C371CD">
      <w:pPr>
        <w:pStyle w:val="ProductList-SubClauseHeading"/>
        <w:outlineLvl w:val="5"/>
      </w:pPr>
      <w:r>
        <w:t>3.3.2 Sunucu Yazılımının Kullanılması</w:t>
      </w:r>
    </w:p>
    <w:p w14:paraId="61C2A100" w14:textId="77777777" w:rsidR="00012F44" w:rsidRDefault="00C371CD">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02A776F3" w14:textId="77777777" w:rsidR="00012F44" w:rsidRDefault="00012F44">
      <w:pPr>
        <w:pStyle w:val="ProductList-BodyIndented"/>
      </w:pPr>
    </w:p>
    <w:p w14:paraId="6D8B0052" w14:textId="77777777" w:rsidR="00012F44" w:rsidRDefault="00C371CD">
      <w:pPr>
        <w:pStyle w:val="ProductList-SubClauseHeading"/>
        <w:outlineLvl w:val="5"/>
      </w:pPr>
      <w:r>
        <w:t>3.3.3 Windows Server 2019 Essentials Connector</w:t>
      </w:r>
    </w:p>
    <w:p w14:paraId="089844E7" w14:textId="77777777" w:rsidR="00012F44" w:rsidRDefault="00C371CD">
      <w:pPr>
        <w:pStyle w:val="ProductList-BodyIndented"/>
      </w:pPr>
      <w:r>
        <w:t>Müşteri, Windows Server 2019 Essentials Connector yazılımını, bir defada en fazla 50 cihazda yükleyebilir ve kullanabilir. Bu yazılımı, yalnızca sunucu yazılımıyla birlikte kullanabilir.</w:t>
      </w:r>
    </w:p>
    <w:p w14:paraId="549806BE" w14:textId="77777777" w:rsidR="00012F44" w:rsidRDefault="00012F44">
      <w:pPr>
        <w:pStyle w:val="ProductList-BodyIndented"/>
      </w:pPr>
    </w:p>
    <w:p w14:paraId="67478309" w14:textId="77777777" w:rsidR="00012F44" w:rsidRDefault="00C371CD">
      <w:pPr>
        <w:pStyle w:val="ProductList-SubClauseHeading"/>
        <w:outlineLvl w:val="5"/>
      </w:pPr>
      <w:r>
        <w:t>3.3.4 Windows Server 2019 Active Directory Hakları Yönetim Hizmetleri Erişimi</w:t>
      </w:r>
    </w:p>
    <w:p w14:paraId="3D7ACC35" w14:textId="77777777" w:rsidR="00012F44" w:rsidRDefault="00C371CD">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2AF8E239" w14:textId="77777777" w:rsidR="00012F44" w:rsidRDefault="00012F44">
      <w:pPr>
        <w:pStyle w:val="ProductList-BodyIndented"/>
      </w:pPr>
    </w:p>
    <w:p w14:paraId="290B7DCC" w14:textId="77777777" w:rsidR="00012F44" w:rsidRDefault="00C371CD">
      <w:pPr>
        <w:pStyle w:val="ProductList-ClauseHeading"/>
        <w:outlineLvl w:val="4"/>
      </w:pPr>
      <w:r>
        <w:t>3.4 Windows Server 2019 Standard ve Datacenter'a sahip, Hyper-V ayrıştırmalı olmayan Windows Server Kapsayıcılar</w:t>
      </w:r>
    </w:p>
    <w:p w14:paraId="38E5D3D3" w14:textId="77777777" w:rsidR="00012F44" w:rsidRDefault="00C371C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63FC21E3" w14:textId="77777777" w:rsidR="00012F44" w:rsidRDefault="00012F44">
      <w:pPr>
        <w:pStyle w:val="ProductList-Body"/>
      </w:pPr>
    </w:p>
    <w:p w14:paraId="5AACF24E" w14:textId="77777777" w:rsidR="00012F44" w:rsidRDefault="00C371CD">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012F44" w14:paraId="07520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D8894E" w14:textId="77777777" w:rsidR="00012F44" w:rsidRDefault="00C371CD">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09184F8E" w14:textId="77777777" w:rsidR="00012F44" w:rsidRDefault="00C371CD">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04B0A260" w14:textId="77777777" w:rsidR="00012F44" w:rsidRDefault="00012F44">
            <w:pPr>
              <w:pStyle w:val="ProductList-TableBody"/>
            </w:pPr>
          </w:p>
        </w:tc>
      </w:tr>
    </w:tbl>
    <w:p w14:paraId="7016807E" w14:textId="77777777" w:rsidR="00012F44" w:rsidRDefault="00C371CD">
      <w:pPr>
        <w:pStyle w:val="ProductList-Offering1SubSection"/>
        <w:outlineLvl w:val="3"/>
      </w:pPr>
      <w:bookmarkStart w:id="211" w:name="_Sec833"/>
      <w:r>
        <w:t>4. Yazılım Güvencesi</w:t>
      </w:r>
      <w:bookmarkEnd w:id="211"/>
    </w:p>
    <w:tbl>
      <w:tblPr>
        <w:tblStyle w:val="PURTable"/>
        <w:tblW w:w="0" w:type="dxa"/>
        <w:tblLook w:val="04A0" w:firstRow="1" w:lastRow="0" w:firstColumn="1" w:lastColumn="0" w:noHBand="0" w:noVBand="1"/>
      </w:tblPr>
      <w:tblGrid>
        <w:gridCol w:w="3649"/>
        <w:gridCol w:w="3639"/>
        <w:gridCol w:w="3628"/>
      </w:tblGrid>
      <w:tr w:rsidR="00012F44" w14:paraId="5C2BE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4C4248" w14:textId="77777777" w:rsidR="00012F44" w:rsidRDefault="00C371C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4A979C32" w14:textId="77777777" w:rsidR="00012F44" w:rsidRDefault="00C371C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550146A" w14:textId="77777777" w:rsidR="00012F44" w:rsidRDefault="00C371CD">
            <w:pPr>
              <w:pStyle w:val="ProductList-TableBody"/>
            </w:pPr>
            <w:r>
              <w:rPr>
                <w:color w:val="404040"/>
              </w:rPr>
              <w:t>Yük Devretme Hakları: Geçerli Değil</w:t>
            </w:r>
          </w:p>
        </w:tc>
      </w:tr>
      <w:tr w:rsidR="00012F44" w14:paraId="6489A270" w14:textId="77777777">
        <w:tc>
          <w:tcPr>
            <w:tcW w:w="4040" w:type="dxa"/>
            <w:tcBorders>
              <w:top w:val="single" w:sz="4" w:space="0" w:color="000000"/>
              <w:left w:val="single" w:sz="4" w:space="0" w:color="000000"/>
              <w:bottom w:val="single" w:sz="4" w:space="0" w:color="000000"/>
              <w:right w:val="single" w:sz="4" w:space="0" w:color="000000"/>
            </w:tcBorders>
          </w:tcPr>
          <w:p w14:paraId="1C9804B7" w14:textId="77777777" w:rsidR="00012F44" w:rsidRDefault="00C371C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0EF9B407"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1">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7C3854" w14:textId="77777777" w:rsidR="00012F44" w:rsidRDefault="00C371CD">
            <w:pPr>
              <w:pStyle w:val="ProductList-TableBody"/>
            </w:pPr>
            <w:r>
              <w:rPr>
                <w:color w:val="404040"/>
              </w:rPr>
              <w:t>Dolaşım Hakları: Geçerli Değil</w:t>
            </w:r>
          </w:p>
        </w:tc>
      </w:tr>
      <w:tr w:rsidR="00012F44" w14:paraId="4B63CD47" w14:textId="77777777">
        <w:tc>
          <w:tcPr>
            <w:tcW w:w="4040" w:type="dxa"/>
            <w:tcBorders>
              <w:top w:val="single" w:sz="4" w:space="0" w:color="000000"/>
              <w:left w:val="single" w:sz="4" w:space="0" w:color="000000"/>
              <w:bottom w:val="single" w:sz="4" w:space="0" w:color="000000"/>
              <w:right w:val="single" w:sz="4" w:space="0" w:color="000000"/>
            </w:tcBorders>
          </w:tcPr>
          <w:p w14:paraId="0F299E2C" w14:textId="77777777" w:rsidR="00012F44" w:rsidRDefault="00C371C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A5BEA6" w14:textId="77777777" w:rsidR="00012F44" w:rsidRDefault="00C371C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8FB6C7" w14:textId="77777777" w:rsidR="00012F44" w:rsidRDefault="00012F44">
            <w:pPr>
              <w:pStyle w:val="ProductList-TableBody"/>
            </w:pPr>
          </w:p>
        </w:tc>
      </w:tr>
    </w:tbl>
    <w:p w14:paraId="4EC70697" w14:textId="77777777" w:rsidR="00012F44" w:rsidRDefault="00012F44">
      <w:pPr>
        <w:pStyle w:val="ProductList-ClauseHeading"/>
        <w:outlineLvl w:val="4"/>
      </w:pPr>
    </w:p>
    <w:p w14:paraId="4454BAFA" w14:textId="77777777" w:rsidR="00012F44" w:rsidRDefault="00C371CD">
      <w:pPr>
        <w:pStyle w:val="ProductList-ClauseHeading"/>
        <w:outlineLvl w:val="4"/>
      </w:pPr>
      <w:r>
        <w:t>Windows Server için 4.1 Microsoft Azure Hibrit Avantajı</w:t>
      </w:r>
    </w:p>
    <w:p w14:paraId="0195E6C9" w14:textId="77777777" w:rsidR="00012F44" w:rsidRDefault="00C371CD">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6EC357F3" w14:textId="77777777" w:rsidR="00012F44" w:rsidRDefault="00012F44">
      <w:pPr>
        <w:pStyle w:val="ProductList-Body"/>
      </w:pPr>
    </w:p>
    <w:p w14:paraId="5712088D" w14:textId="77777777" w:rsidR="00012F44" w:rsidRDefault="00C371CD">
      <w:pPr>
        <w:pStyle w:val="ProductList-ClauseHeading"/>
        <w:outlineLvl w:val="4"/>
      </w:pPr>
      <w:r>
        <w:t>4.2 Altı Aylık Kanal Sürümleri</w:t>
      </w:r>
    </w:p>
    <w:p w14:paraId="69DEF797" w14:textId="77777777" w:rsidR="00012F44" w:rsidRDefault="00C371CD">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29CD4B0D" w14:textId="77777777" w:rsidR="00012F44" w:rsidRDefault="00012F44">
      <w:pPr>
        <w:pStyle w:val="ProductList-ClauseHeading"/>
        <w:outlineLvl w:val="4"/>
      </w:pPr>
    </w:p>
    <w:p w14:paraId="43C4FA7A" w14:textId="77777777" w:rsidR="00012F44" w:rsidRDefault="00C371CD">
      <w:pPr>
        <w:pStyle w:val="ProductList-ClauseHeading"/>
        <w:outlineLvl w:val="4"/>
      </w:pPr>
      <w:r>
        <w:t>4.3 Uzak Masaüstü Hizmetleri (“RDS”) Kullanıcı CAL'si ve Kullanıcı SL'si Genişletilmiş Haklar</w:t>
      </w:r>
    </w:p>
    <w:p w14:paraId="76CA0278" w14:textId="77777777" w:rsidR="00012F44" w:rsidRDefault="00C371CD">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3ECDA1DE" w14:textId="77777777" w:rsidR="00012F44" w:rsidRDefault="00012F44">
      <w:pPr>
        <w:pStyle w:val="ProductList-Body"/>
      </w:pPr>
    </w:p>
    <w:p w14:paraId="71C78741" w14:textId="77777777" w:rsidR="00012F44" w:rsidRDefault="00C371CD">
      <w:pPr>
        <w:pStyle w:val="ProductList-ClauseHeading"/>
        <w:outlineLvl w:val="4"/>
      </w:pPr>
      <w:r>
        <w:t>4.4 Genişletilmiş Güvenlik Güncelleştirmeleri</w:t>
      </w:r>
    </w:p>
    <w:p w14:paraId="0E9CBF01" w14:textId="77777777" w:rsidR="00012F44" w:rsidRDefault="00C371CD">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2E583C8A" w14:textId="77777777" w:rsidR="00012F44" w:rsidRDefault="00012F44">
      <w:pPr>
        <w:pStyle w:val="ProductList-Body"/>
      </w:pPr>
    </w:p>
    <w:p w14:paraId="0A17564C" w14:textId="77777777" w:rsidR="00012F44" w:rsidRDefault="00C371CD">
      <w:pPr>
        <w:pStyle w:val="ProductList-ClauseHeading"/>
        <w:outlineLvl w:val="4"/>
      </w:pPr>
      <w:r>
        <w:t>Windows Server için 4.5 Windows Sanal Masaüstü</w:t>
      </w:r>
    </w:p>
    <w:p w14:paraId="3C56651F" w14:textId="77777777" w:rsidR="00012F44" w:rsidRDefault="00C371CD">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597222FD"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61432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51DC1"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73FA89F" w14:textId="77777777" w:rsidR="00012F44" w:rsidRDefault="00012F44">
      <w:pPr>
        <w:pStyle w:val="ProductList-Body"/>
      </w:pPr>
    </w:p>
    <w:p w14:paraId="3D069B41" w14:textId="77777777" w:rsidR="00012F44" w:rsidRDefault="00012F44">
      <w:pPr>
        <w:sectPr w:rsidR="00012F44">
          <w:headerReference w:type="default" r:id="rId104"/>
          <w:footerReference w:type="default" r:id="rId105"/>
          <w:type w:val="continuous"/>
          <w:pgSz w:w="12240" w:h="15840" w:code="1"/>
          <w:pgMar w:top="1170" w:right="720" w:bottom="720" w:left="720" w:header="432" w:footer="288" w:gutter="0"/>
          <w:cols w:space="360"/>
        </w:sectPr>
      </w:pPr>
    </w:p>
    <w:p w14:paraId="417EE87A" w14:textId="77777777" w:rsidR="00012F44" w:rsidRDefault="00C371CD">
      <w:pPr>
        <w:pStyle w:val="ProductList-SectionHeading"/>
        <w:pageBreakBefore/>
        <w:outlineLvl w:val="0"/>
      </w:pPr>
      <w:bookmarkStart w:id="212" w:name="_Sec548"/>
      <w:bookmarkEnd w:id="34"/>
      <w:r>
        <w:t>Çevrimiçi Hizmetler</w:t>
      </w:r>
      <w:r>
        <w:fldChar w:fldCharType="begin"/>
      </w:r>
      <w:r>
        <w:instrText xml:space="preserve"> TC "</w:instrText>
      </w:r>
      <w:bookmarkStart w:id="213" w:name="_Toc25933888"/>
      <w:r>
        <w:instrText>Çevrimiçi Hizmetler</w:instrText>
      </w:r>
      <w:bookmarkEnd w:id="213"/>
      <w:r>
        <w:instrText>" \l 1</w:instrText>
      </w:r>
      <w:r>
        <w:fldChar w:fldCharType="end"/>
      </w:r>
    </w:p>
    <w:p w14:paraId="3CA95E52" w14:textId="77777777" w:rsidR="00012F44" w:rsidRDefault="00C371CD">
      <w:pPr>
        <w:pStyle w:val="ProductList-Body"/>
      </w:pPr>
      <w:r>
        <w:t xml:space="preserve">Müşteri'nin Microsoft Çevrimiçi Hizmetlerini satın alması ve kullanması, </w:t>
      </w:r>
      <w:hyperlink r:id="rId106">
        <w:r>
          <w:rPr>
            <w:color w:val="00467F"/>
            <w:u w:val="single"/>
          </w:rPr>
          <w:t>http://go.microsoft.com/?linkid=9840733</w:t>
        </w:r>
      </w:hyperlink>
      <w:r>
        <w:t xml:space="preserve"> adresindeki Microsoft Çevrimiçi Hizmet Koşullarına (OST) ve Ürün Koşullarına tabidir ve bu belgeye atıf yoluyla dâhil edilmiştir.</w:t>
      </w:r>
    </w:p>
    <w:p w14:paraId="48944D00" w14:textId="77777777" w:rsidR="00012F44" w:rsidRDefault="00C371CD">
      <w:pPr>
        <w:pStyle w:val="ProductList-Offering1Heading"/>
        <w:outlineLvl w:val="1"/>
      </w:pPr>
      <w:bookmarkStart w:id="214" w:name="_Sec620"/>
      <w:r>
        <w:t>Çevrimiçi Hizmetlerin Bölgesel Kullanılabilirliği</w:t>
      </w:r>
      <w:bookmarkEnd w:id="214"/>
      <w:r>
        <w:fldChar w:fldCharType="begin"/>
      </w:r>
      <w:r>
        <w:instrText xml:space="preserve"> TC "</w:instrText>
      </w:r>
      <w:bookmarkStart w:id="215" w:name="_Toc25933889"/>
      <w:r>
        <w:instrText>Çevrimiçi Hizmetlerin Bölgesel Kullanılabilirliği</w:instrText>
      </w:r>
      <w:bookmarkEnd w:id="215"/>
      <w:r>
        <w:instrText>" \l 2</w:instrText>
      </w:r>
      <w:r>
        <w:fldChar w:fldCharType="end"/>
      </w:r>
    </w:p>
    <w:p w14:paraId="7C5AD156" w14:textId="77777777" w:rsidR="00012F44" w:rsidRDefault="00C371CD">
      <w:pPr>
        <w:pStyle w:val="ProductList-Body"/>
      </w:pPr>
      <w:r>
        <w:t xml:space="preserve">Çevrimiçi Hizmetlerin kullanılabildiği ülkelerin ve bölgelerin bir listesi için </w:t>
      </w:r>
      <w:hyperlink r:id="rId107" w:anchor="international">
        <w:r>
          <w:rPr>
            <w:color w:val="00467F"/>
            <w:u w:val="single"/>
          </w:rPr>
          <w:t>http://www.microsoft.com/online/faq.aspx#international</w:t>
        </w:r>
      </w:hyperlink>
      <w:r>
        <w:t xml:space="preserve"> adresini ziyaret edin.</w:t>
      </w:r>
    </w:p>
    <w:p w14:paraId="431DD65D" w14:textId="77777777" w:rsidR="00012F44" w:rsidRDefault="00C371CD">
      <w:pPr>
        <w:pStyle w:val="ProductList-Offering1Heading"/>
        <w:outlineLvl w:val="1"/>
      </w:pPr>
      <w:bookmarkStart w:id="216" w:name="_Sec621"/>
      <w:r>
        <w:t>Çevrimiçi Hizmetler Satın Alma Kuralları</w:t>
      </w:r>
      <w:bookmarkEnd w:id="216"/>
      <w:r>
        <w:fldChar w:fldCharType="begin"/>
      </w:r>
      <w:r>
        <w:instrText xml:space="preserve"> TC "</w:instrText>
      </w:r>
      <w:bookmarkStart w:id="217" w:name="_Toc25933890"/>
      <w:r>
        <w:instrText>Çevrimiçi Hizmetler Satın Alma Kuralları</w:instrText>
      </w:r>
      <w:bookmarkEnd w:id="217"/>
      <w:r>
        <w:instrText>" \l 2</w:instrText>
      </w:r>
      <w:r>
        <w:fldChar w:fldCharType="end"/>
      </w:r>
    </w:p>
    <w:p w14:paraId="6AB58D04" w14:textId="77777777" w:rsidR="00012F44" w:rsidRDefault="00C371CD">
      <w:pPr>
        <w:pStyle w:val="ProductList-Body"/>
      </w:pPr>
      <w:r>
        <w:t>Aşağıdaki satın alma kuralları Çevrimiçi Hizmetlerin satın alınması için geçerlidir:</w:t>
      </w:r>
    </w:p>
    <w:p w14:paraId="51EFCD7C" w14:textId="77777777" w:rsidR="00012F44" w:rsidRDefault="00C371CD" w:rsidP="00C371CD">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77AAF1A0" w14:textId="77777777" w:rsidR="00012F44" w:rsidRDefault="00C371CD" w:rsidP="00C371CD">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74047052" w14:textId="77777777" w:rsidR="00012F44" w:rsidRDefault="00C371CD" w:rsidP="00C371CD">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14:paraId="6955FAE3" w14:textId="77777777" w:rsidR="00012F44" w:rsidRDefault="00C371CD" w:rsidP="00C371CD">
      <w:pPr>
        <w:pStyle w:val="ProductList-Bullet"/>
        <w:numPr>
          <w:ilvl w:val="0"/>
          <w:numId w:val="33"/>
        </w:numPr>
      </w:pPr>
      <w:r>
        <w:t>Microsoft Azure şartları, Microsoft Azure Ürün Varlığında sağlanır.</w:t>
      </w:r>
    </w:p>
    <w:p w14:paraId="2286D578" w14:textId="77777777" w:rsidR="00012F44" w:rsidRDefault="00C371CD" w:rsidP="00C371CD">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29B831DD" w14:textId="77777777" w:rsidR="00012F44" w:rsidRDefault="00C371CD" w:rsidP="00C371CD">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1A5DB9E3" w14:textId="77777777" w:rsidR="00012F44" w:rsidRDefault="00C371CD">
      <w:pPr>
        <w:pStyle w:val="ProductList-Offering1Heading"/>
        <w:outlineLvl w:val="1"/>
      </w:pPr>
      <w:bookmarkStart w:id="218" w:name="_Sec623"/>
      <w:r>
        <w:t>Çevrimiçi Hizmetlerin Yenilenmesi</w:t>
      </w:r>
      <w:bookmarkEnd w:id="218"/>
      <w:r>
        <w:fldChar w:fldCharType="begin"/>
      </w:r>
      <w:r>
        <w:instrText xml:space="preserve"> TC "</w:instrText>
      </w:r>
      <w:bookmarkStart w:id="219" w:name="_Toc25933891"/>
      <w:r>
        <w:instrText>Çevrimiçi Hizmetlerin Yenilenmesi</w:instrText>
      </w:r>
      <w:bookmarkEnd w:id="219"/>
      <w:r>
        <w:instrText>" \l 2</w:instrText>
      </w:r>
      <w:r>
        <w:fldChar w:fldCharType="end"/>
      </w:r>
    </w:p>
    <w:p w14:paraId="18B101B3" w14:textId="77777777" w:rsidR="00012F44" w:rsidRDefault="00C371CD">
      <w:pPr>
        <w:pStyle w:val="ProductList-Body"/>
      </w:pPr>
      <w:r>
        <w:t xml:space="preserve">Otomatik Yenilemeye sahip olan Çevrimiçi Hizmetler, Müşteri üyeliğin sona ermesinden en az 30 gün önce kurumsal bayilerine sipariş vererek veya </w:t>
      </w:r>
      <w:hyperlink r:id="rId108">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599AE766"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32F3E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C16D0"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2C3BFAA" w14:textId="77777777" w:rsidR="00012F44" w:rsidRDefault="00012F44">
      <w:pPr>
        <w:pStyle w:val="ProductList-Body"/>
      </w:pPr>
    </w:p>
    <w:p w14:paraId="3A9CB134" w14:textId="77777777" w:rsidR="00012F44" w:rsidRDefault="00C371CD">
      <w:pPr>
        <w:pStyle w:val="ProductList-OfferingGroupHeading"/>
        <w:outlineLvl w:val="1"/>
      </w:pPr>
      <w:bookmarkStart w:id="220" w:name="_Sec624"/>
      <w:r>
        <w:t>Microsoft Azure Hizmetleri</w:t>
      </w:r>
      <w:bookmarkEnd w:id="220"/>
      <w:r>
        <w:fldChar w:fldCharType="begin"/>
      </w:r>
      <w:r>
        <w:instrText xml:space="preserve"> TC "</w:instrText>
      </w:r>
      <w:bookmarkStart w:id="221" w:name="_Toc25933892"/>
      <w:r>
        <w:instrText>Microsoft Azure Hizmetleri</w:instrText>
      </w:r>
      <w:bookmarkEnd w:id="221"/>
      <w:r>
        <w:instrText>" \l 2</w:instrText>
      </w:r>
      <w:r>
        <w:fldChar w:fldCharType="end"/>
      </w:r>
    </w:p>
    <w:p w14:paraId="2846E691" w14:textId="77777777" w:rsidR="00012F44" w:rsidRDefault="00C371CD">
      <w:pPr>
        <w:pStyle w:val="ProductList-ClauseHeading"/>
        <w:outlineLvl w:val="2"/>
      </w:pPr>
      <w:r>
        <w:t>1. Tanımlar</w:t>
      </w:r>
    </w:p>
    <w:p w14:paraId="430817E0" w14:textId="77777777" w:rsidR="00012F44" w:rsidRDefault="00C371CD">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2888C5FE" w14:textId="77777777" w:rsidR="00012F44" w:rsidRDefault="00C371CD">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22205E0B" w14:textId="77777777" w:rsidR="00012F44" w:rsidRDefault="00C371CD">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4EC48B63" w14:textId="77777777" w:rsidR="00012F44" w:rsidRDefault="00C371CD">
      <w:pPr>
        <w:pStyle w:val="ProductList-Body"/>
      </w:pPr>
      <w:r>
        <w:rPr>
          <w:b/>
          <w:color w:val="00188F"/>
        </w:rPr>
        <w:t>Microsoft Azure Hizmetleri Planı</w:t>
      </w:r>
      <w:r>
        <w:t>, Microsoft Azure Hizmetleri Planı olarak aşağıda tek tek belirtilen Microsoft Azure Hizmetlerinden birine abonelik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Özel Durumu için uygun değildir.</w:t>
      </w:r>
    </w:p>
    <w:p w14:paraId="65242210" w14:textId="77777777" w:rsidR="00012F44" w:rsidRDefault="00C371CD">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363BBC7E" w14:textId="77777777" w:rsidR="00012F44" w:rsidRDefault="00012F44">
      <w:pPr>
        <w:pStyle w:val="ProductList-Body"/>
      </w:pPr>
    </w:p>
    <w:p w14:paraId="2CBB1134" w14:textId="77777777" w:rsidR="00012F44" w:rsidRDefault="00C371CD">
      <w:pPr>
        <w:pStyle w:val="ProductList-ClauseHeading"/>
        <w:outlineLvl w:val="2"/>
      </w:pPr>
      <w:r>
        <w:t>2. Abonelik Süresi</w:t>
      </w:r>
    </w:p>
    <w:p w14:paraId="1F8FD328" w14:textId="77777777" w:rsidR="00012F44" w:rsidRDefault="00C371CD">
      <w:pPr>
        <w:pStyle w:val="ProductList-Body"/>
      </w:pPr>
      <w:r>
        <w:t>Aşağıda Azure Rezervasyonları için açıklananlar haricinde, Müşteri yalnızca Kayıt Anlaşmalarının sona erme tarihinde sona eren abonelik süresi boyunca (“uyumlu”) Microsoft Azure Hizmetlerine (Microsoft Azure Hizmet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6BA46225" w14:textId="77777777" w:rsidR="00012F44" w:rsidRDefault="00012F44">
      <w:pPr>
        <w:pStyle w:val="ProductList-Body"/>
      </w:pPr>
    </w:p>
    <w:p w14:paraId="1C5623A0" w14:textId="77777777" w:rsidR="00012F44" w:rsidRDefault="00C371CD">
      <w:pPr>
        <w:pStyle w:val="ProductList-ClauseHeading"/>
        <w:outlineLvl w:val="2"/>
      </w:pPr>
      <w:r>
        <w:t>3. Satın Alma Hizmetleri</w:t>
      </w:r>
    </w:p>
    <w:p w14:paraId="2FA1601B" w14:textId="77777777" w:rsidR="00012F44" w:rsidRDefault="00C371CD">
      <w:pPr>
        <w:pStyle w:val="ProductList-Body"/>
      </w:pPr>
      <w:r>
        <w:t>Microsoft Azure Hizmetleri aşağıdaki yollardan biriyle veya bunların bir kombinasyonu şeklinde satın alınabilir.</w:t>
      </w:r>
    </w:p>
    <w:p w14:paraId="5CF0C160" w14:textId="77777777" w:rsidR="00012F44" w:rsidRDefault="00C371CD" w:rsidP="00C371CD">
      <w:pPr>
        <w:pStyle w:val="ProductList-Bullet"/>
        <w:numPr>
          <w:ilvl w:val="0"/>
          <w:numId w:val="34"/>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14:paraId="1B376A5A" w14:textId="77777777" w:rsidR="00012F44" w:rsidRDefault="00C371CD" w:rsidP="00C371CD">
      <w:pPr>
        <w:pStyle w:val="ProductList-Bullet"/>
        <w:numPr>
          <w:ilvl w:val="0"/>
          <w:numId w:val="34"/>
        </w:numPr>
      </w:pPr>
      <w:r>
        <w:rPr>
          <w:b/>
          <w:color w:val="00188F"/>
        </w:rPr>
        <w:t>Tüketim</w:t>
      </w:r>
      <w:r>
        <w:t>: Müşteri, faturalama döneminde Microsoft Azure Hizmetleri tutarına göre ödeme yapar. Microsoft Azure Hizmetlerinin belirli özellikleri yalnızca tüketim temelinde satın alınabilir.</w:t>
      </w:r>
    </w:p>
    <w:p w14:paraId="37F7B671" w14:textId="77777777" w:rsidR="00012F44" w:rsidRDefault="00C371CD" w:rsidP="00C371CD">
      <w:pPr>
        <w:pStyle w:val="ProductList-Bullet"/>
        <w:numPr>
          <w:ilvl w:val="0"/>
          <w:numId w:val="34"/>
        </w:numPr>
      </w:pPr>
      <w:r>
        <w:rPr>
          <w:b/>
          <w:color w:val="00188F"/>
        </w:rPr>
        <w:t>Microsoft Azure Hizmetleri Planı</w:t>
      </w:r>
      <w:r>
        <w:t xml:space="preserve">: Müşteri, Microsoft Azure Hizmetleri Planı olarak bir Microsoft Azure Hizmetine abone olabilir. </w:t>
      </w:r>
    </w:p>
    <w:p w14:paraId="351EEC49" w14:textId="77777777" w:rsidR="00012F44" w:rsidRDefault="00C371CD" w:rsidP="00C371CD">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7E5B812F" w14:textId="77777777" w:rsidR="00012F44" w:rsidRDefault="00C371CD" w:rsidP="00C371CD">
      <w:pPr>
        <w:pStyle w:val="ProductList-Bullet"/>
        <w:numPr>
          <w:ilvl w:val="0"/>
          <w:numId w:val="34"/>
        </w:numPr>
      </w:pPr>
      <w:r>
        <w:rPr>
          <w:b/>
          <w:color w:val="00188F"/>
        </w:rPr>
        <w:t>Azure Rezervasyonları</w:t>
      </w:r>
      <w:r>
        <w:t xml:space="preserve">: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 </w:t>
      </w:r>
    </w:p>
    <w:p w14:paraId="1777F205" w14:textId="77777777" w:rsidR="00012F44" w:rsidRDefault="00C371CD" w:rsidP="00C371CD">
      <w:pPr>
        <w:pStyle w:val="ProductList-Bullet"/>
        <w:numPr>
          <w:ilvl w:val="0"/>
          <w:numId w:val="34"/>
        </w:numPr>
      </w:pPr>
      <w:r>
        <w:rPr>
          <w:b/>
          <w:color w:val="00188F"/>
        </w:rPr>
        <w:t>Azure Spot</w:t>
      </w:r>
      <w:r>
        <w:t>: Müşterinin toplu lisanslama anlaşmasındaki koşullara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6F8C6CBA" w14:textId="77777777" w:rsidR="00012F44" w:rsidRDefault="00012F44">
      <w:pPr>
        <w:pStyle w:val="ProductList-Body"/>
      </w:pPr>
    </w:p>
    <w:p w14:paraId="7933FD46" w14:textId="77777777" w:rsidR="00012F44" w:rsidRDefault="00C371CD">
      <w:pPr>
        <w:pStyle w:val="ProductList-ClauseHeading"/>
        <w:outlineLvl w:val="2"/>
      </w:pPr>
      <w:r>
        <w:t>4. Fiyatlandırma</w:t>
      </w:r>
    </w:p>
    <w:p w14:paraId="5A88613C" w14:textId="77777777" w:rsidR="00012F44" w:rsidRDefault="00C371CD">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3D072FE9" w14:textId="77777777" w:rsidR="00012F44" w:rsidRDefault="00012F44">
      <w:pPr>
        <w:pStyle w:val="ProductList-Body"/>
      </w:pPr>
    </w:p>
    <w:p w14:paraId="57C5D3D0" w14:textId="77777777" w:rsidR="00012F44" w:rsidRDefault="00C371CD">
      <w:pPr>
        <w:pStyle w:val="ProductList-ClauseHeading"/>
        <w:outlineLvl w:val="2"/>
      </w:pPr>
      <w:r>
        <w:t>5. Ödeme ve Ücretler</w:t>
      </w:r>
    </w:p>
    <w:p w14:paraId="5B5BA80E" w14:textId="77777777" w:rsidR="00012F44" w:rsidRDefault="00C371CD" w:rsidP="00C371CD">
      <w:pPr>
        <w:pStyle w:val="ProductList-Bullet"/>
        <w:numPr>
          <w:ilvl w:val="0"/>
          <w:numId w:val="35"/>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14:paraId="664B0497" w14:textId="77777777" w:rsidR="00012F44" w:rsidRDefault="00C371CD" w:rsidP="00C371CD">
      <w:pPr>
        <w:pStyle w:val="ProductList-Bullet"/>
        <w:numPr>
          <w:ilvl w:val="0"/>
          <w:numId w:val="35"/>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14:paraId="66FBF716" w14:textId="77777777" w:rsidR="00012F44" w:rsidRDefault="00C371CD" w:rsidP="00C371CD">
      <w:pPr>
        <w:pStyle w:val="ProductList-Bullet"/>
        <w:numPr>
          <w:ilvl w:val="0"/>
          <w:numId w:val="35"/>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14:paraId="6B42E5D9" w14:textId="77777777" w:rsidR="00012F44" w:rsidRDefault="00C371CD" w:rsidP="00C371CD">
      <w:pPr>
        <w:pStyle w:val="ProductList-Bullet"/>
        <w:numPr>
          <w:ilvl w:val="0"/>
          <w:numId w:val="35"/>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14:paraId="0078B464" w14:textId="77777777" w:rsidR="00012F44" w:rsidRDefault="00C371CD" w:rsidP="00C371CD">
      <w:pPr>
        <w:pStyle w:val="ProductList-Bullet"/>
        <w:numPr>
          <w:ilvl w:val="0"/>
          <w:numId w:val="35"/>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14:paraId="31AD0BDD" w14:textId="77777777" w:rsidR="00012F44" w:rsidRDefault="00C371CD" w:rsidP="00C371CD">
      <w:pPr>
        <w:pStyle w:val="ProductList-Bullet"/>
        <w:numPr>
          <w:ilvl w:val="0"/>
          <w:numId w:val="35"/>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56ACE537" w14:textId="77777777" w:rsidR="00012F44" w:rsidRDefault="00012F44">
      <w:pPr>
        <w:pStyle w:val="ProductList-Body"/>
      </w:pPr>
    </w:p>
    <w:p w14:paraId="41E262B5" w14:textId="77777777" w:rsidR="00012F44" w:rsidRDefault="00C371CD">
      <w:pPr>
        <w:pStyle w:val="ProductList-ClauseHeading"/>
        <w:outlineLvl w:val="2"/>
      </w:pPr>
      <w:r>
        <w:t>6. Azure Rezervasyon Seçenekleri</w:t>
      </w:r>
    </w:p>
    <w:p w14:paraId="24F19551" w14:textId="77777777" w:rsidR="00012F44" w:rsidRDefault="00C371CD">
      <w:pPr>
        <w:pStyle w:val="ProductList-Body"/>
      </w:pPr>
      <w:r>
        <w:t>Aşağıdaki seçenekler Müşterinin satın aldığı Azure Rezervasyonları için geçerlidir.</w:t>
      </w:r>
    </w:p>
    <w:p w14:paraId="62FA1CEA" w14:textId="77777777" w:rsidR="00012F44" w:rsidRDefault="00C371CD" w:rsidP="00C371CD">
      <w:pPr>
        <w:pStyle w:val="ProductList-Bullet"/>
        <w:numPr>
          <w:ilvl w:val="0"/>
          <w:numId w:val="36"/>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14:paraId="30342AB4" w14:textId="77777777" w:rsidR="00012F44" w:rsidRDefault="00C371CD" w:rsidP="00C371CD">
      <w:pPr>
        <w:pStyle w:val="ProductList-Bullet"/>
        <w:numPr>
          <w:ilvl w:val="0"/>
          <w:numId w:val="36"/>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14:paraId="5C57123B" w14:textId="77777777" w:rsidR="00012F44" w:rsidRDefault="00C371CD" w:rsidP="00C371CD">
      <w:pPr>
        <w:pStyle w:val="ProductList-Bullet"/>
        <w:numPr>
          <w:ilvl w:val="0"/>
          <w:numId w:val="36"/>
        </w:numPr>
      </w:pPr>
      <w:r>
        <w:rPr>
          <w:b/>
          <w:color w:val="00188F"/>
        </w:rPr>
        <w:t>Atama</w:t>
      </w:r>
      <w:r>
        <w:t xml:space="preserve">: Müşterinin tek bir (belirlenmiş) kayıt anlaşması/hesap (paylaşılmış) aboneliğine Azure Rezervasyonu uygulamasını sağlar. </w:t>
      </w:r>
    </w:p>
    <w:p w14:paraId="13634F48" w14:textId="77777777" w:rsidR="00012F44" w:rsidRDefault="00012F44">
      <w:pPr>
        <w:pStyle w:val="ProductList-Body"/>
      </w:pPr>
    </w:p>
    <w:p w14:paraId="63E53B92" w14:textId="77777777" w:rsidR="00012F44" w:rsidRDefault="00C371CD">
      <w:pPr>
        <w:pStyle w:val="ProductList-ClauseHeading"/>
        <w:outlineLvl w:val="2"/>
      </w:pPr>
      <w:r>
        <w:t>7. Open Lisansı, Open Value ve Open Value Aboneliği Programları</w:t>
      </w:r>
    </w:p>
    <w:p w14:paraId="6C2B35A4" w14:textId="77777777" w:rsidR="00012F44" w:rsidRDefault="00C371CD">
      <w:pPr>
        <w:pStyle w:val="ProductList-SubClauseHeading"/>
        <w:outlineLvl w:val="3"/>
      </w:pPr>
      <w:r>
        <w:t>7.1 Tanımlar</w:t>
      </w:r>
    </w:p>
    <w:p w14:paraId="50B5BA1B" w14:textId="77777777" w:rsidR="00012F44" w:rsidRDefault="00C371CD">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66B17C71" w14:textId="77777777" w:rsidR="00012F44" w:rsidRDefault="00C371CD">
      <w:pPr>
        <w:pStyle w:val="ProductList-BodyIndented"/>
      </w:pPr>
      <w:r>
        <w:rPr>
          <w:b/>
          <w:color w:val="00188F"/>
        </w:rPr>
        <w:t>Portal</w:t>
      </w:r>
      <w:r>
        <w:t xml:space="preserve"> Müşterinin Aboneliğini yönettiği çevrimiçi portal anlamına gelir.</w:t>
      </w:r>
    </w:p>
    <w:p w14:paraId="41FFE4B3" w14:textId="77777777" w:rsidR="00012F44" w:rsidRDefault="00C371CD">
      <w:pPr>
        <w:pStyle w:val="ProductList-BodyIndented"/>
      </w:pPr>
      <w:r>
        <w:rPr>
          <w:b/>
          <w:color w:val="00188F"/>
        </w:rPr>
        <w:t>Abonelik</w:t>
      </w:r>
      <w:r>
        <w:t xml:space="preserve"> Microsoft Azure Hizmetleri miktarı temelinde kullanılabilen, sipariş sırasında bir değer kümesine abonelik anlamına gelir.</w:t>
      </w:r>
    </w:p>
    <w:p w14:paraId="10F58537" w14:textId="77777777" w:rsidR="00012F44" w:rsidRDefault="00012F44">
      <w:pPr>
        <w:pStyle w:val="ProductList-BodyIndented"/>
      </w:pPr>
    </w:p>
    <w:p w14:paraId="36044ED2" w14:textId="77777777" w:rsidR="00012F44" w:rsidRDefault="00C371CD">
      <w:pPr>
        <w:pStyle w:val="ProductList-SubClauseHeading"/>
        <w:outlineLvl w:val="3"/>
      </w:pPr>
      <w:r>
        <w:t>7.2 Abonelik Süresi</w:t>
      </w:r>
    </w:p>
    <w:p w14:paraId="5E509ED6" w14:textId="77777777" w:rsidR="00012F44" w:rsidRDefault="00C371CD">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55EA5BB2" w14:textId="77777777" w:rsidR="00012F44" w:rsidRDefault="00012F44">
      <w:pPr>
        <w:pStyle w:val="ProductList-BodyIndented"/>
      </w:pPr>
    </w:p>
    <w:p w14:paraId="1ACCA158" w14:textId="77777777" w:rsidR="00012F44" w:rsidRDefault="00C371CD">
      <w:pPr>
        <w:pStyle w:val="ProductList-ClauseHeading"/>
        <w:outlineLvl w:val="2"/>
      </w:pPr>
      <w:r>
        <w:t>8. Microsoft Azure Hibrit Avantajı</w:t>
      </w:r>
    </w:p>
    <w:p w14:paraId="3756731A" w14:textId="77777777" w:rsidR="00012F44" w:rsidRDefault="00C371CD">
      <w:pPr>
        <w:pStyle w:val="ProductList-SubClauseHeading"/>
        <w:outlineLvl w:val="3"/>
      </w:pPr>
      <w:r>
        <w:t>Windows Server için 8.1 Microsoft Azure Hibrit Avantajı</w:t>
      </w:r>
    </w:p>
    <w:p w14:paraId="0A8A86E3" w14:textId="77777777" w:rsidR="00012F44" w:rsidRDefault="00C371CD">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09">
        <w:r>
          <w:rPr>
            <w:color w:val="00467F"/>
            <w:u w:val="single"/>
          </w:rPr>
          <w:t>Çevrimiçi Hizmet Şartları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7F656F27" w14:textId="77777777" w:rsidR="00012F44" w:rsidRDefault="00012F44">
      <w:pPr>
        <w:pStyle w:val="ProductList-BodyIndented"/>
      </w:pPr>
    </w:p>
    <w:p w14:paraId="71663050" w14:textId="77777777" w:rsidR="00012F44" w:rsidRDefault="00C371CD">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785864B8" w14:textId="77777777" w:rsidR="00012F44" w:rsidRDefault="00012F44">
      <w:pPr>
        <w:pStyle w:val="ProductList-BodyIndented"/>
      </w:pPr>
    </w:p>
    <w:p w14:paraId="721CEA31" w14:textId="77777777" w:rsidR="00012F44" w:rsidRDefault="00C371CD">
      <w:pPr>
        <w:pStyle w:val="ProductList-SubSubClauseHeading"/>
        <w:outlineLvl w:val="4"/>
      </w:pPr>
      <w:r>
        <w:t>8.1.1 Windows Server Datacenter Lisansları için Özel Kullanım Hakları</w:t>
      </w:r>
    </w:p>
    <w:p w14:paraId="5A5143AC" w14:textId="77777777" w:rsidR="00012F44" w:rsidRDefault="00C371CD">
      <w:pPr>
        <w:pStyle w:val="ProductList-BodyIndented2"/>
      </w:pPr>
      <w:r>
        <w:t>Lisansların ve Windows Server için Azure Hibrit Avantajı altında Windows Server kullanımı tahsisinin tabi olduğu genel koşullara istisna olarak:</w:t>
      </w:r>
    </w:p>
    <w:p w14:paraId="7A9E10A5" w14:textId="77777777" w:rsidR="00012F44" w:rsidRDefault="00C371CD" w:rsidP="00C371CD">
      <w:pPr>
        <w:pStyle w:val="ProductList-Bullet"/>
        <w:numPr>
          <w:ilvl w:val="2"/>
          <w:numId w:val="37"/>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 </w:t>
      </w:r>
    </w:p>
    <w:p w14:paraId="1CF1911D" w14:textId="77777777" w:rsidR="00012F44" w:rsidRDefault="00C371CD" w:rsidP="00C371CD">
      <w:pPr>
        <w:pStyle w:val="ProductList-Bullet"/>
        <w:numPr>
          <w:ilvl w:val="2"/>
          <w:numId w:val="37"/>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7A58D315" w14:textId="77777777" w:rsidR="00012F44" w:rsidRDefault="00012F44">
      <w:pPr>
        <w:pStyle w:val="ProductList-BodyIndented2"/>
      </w:pPr>
    </w:p>
    <w:p w14:paraId="3CA6CCC2" w14:textId="77777777" w:rsidR="00012F44" w:rsidRDefault="00C371CD">
      <w:pPr>
        <w:pStyle w:val="ProductList-SubClauseHeading"/>
        <w:outlineLvl w:val="3"/>
      </w:pPr>
      <w:r>
        <w:t>8.2 SQL Server için Microsoft Azure Hibrit Avantajı</w:t>
      </w:r>
    </w:p>
    <w:p w14:paraId="6609F954" w14:textId="77777777" w:rsidR="00012F44" w:rsidRDefault="00C371CD">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27AEF6F7" w14:textId="77777777" w:rsidR="00012F44" w:rsidRDefault="00012F44">
      <w:pPr>
        <w:pStyle w:val="ProductList-BodyIndented"/>
      </w:pPr>
    </w:p>
    <w:tbl>
      <w:tblPr>
        <w:tblStyle w:val="PURTable0"/>
        <w:tblW w:w="0" w:type="dxa"/>
        <w:tblLook w:val="04A0" w:firstRow="1" w:lastRow="0" w:firstColumn="1" w:lastColumn="0" w:noHBand="0" w:noVBand="1"/>
      </w:tblPr>
      <w:tblGrid>
        <w:gridCol w:w="3113"/>
        <w:gridCol w:w="3782"/>
        <w:gridCol w:w="3661"/>
      </w:tblGrid>
      <w:tr w:rsidR="00012F44" w14:paraId="5AEADEB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452756" w14:textId="77777777" w:rsidR="00012F44" w:rsidRDefault="00C371CD">
            <w:pPr>
              <w:pStyle w:val="ProductList-TableBody"/>
            </w:pPr>
            <w:r>
              <w:rPr>
                <w:color w:val="FFFFFF"/>
              </w:rPr>
              <w:t>Nitelikli Lisans</w:t>
            </w:r>
          </w:p>
        </w:tc>
        <w:tc>
          <w:tcPr>
            <w:tcW w:w="4280" w:type="dxa"/>
            <w:tcBorders>
              <w:bottom w:val="none" w:sz="4" w:space="0" w:color="6E6E6E"/>
            </w:tcBorders>
            <w:shd w:val="clear" w:color="auto" w:fill="0070C0"/>
          </w:tcPr>
          <w:p w14:paraId="3E0304A1" w14:textId="77777777" w:rsidR="00012F44" w:rsidRDefault="00C371CD">
            <w:pPr>
              <w:pStyle w:val="ProductList-TableBody"/>
            </w:pPr>
            <w:r>
              <w:rPr>
                <w:color w:val="FFFFFF"/>
              </w:rPr>
              <w:t>Microsoft Azure Veri Hizmeti</w:t>
            </w:r>
            <w:r>
              <w:rPr>
                <w:vertAlign w:val="superscript"/>
              </w:rPr>
              <w:t>1</w:t>
            </w:r>
          </w:p>
        </w:tc>
        <w:tc>
          <w:tcPr>
            <w:tcW w:w="4160" w:type="dxa"/>
            <w:shd w:val="clear" w:color="auto" w:fill="0070C0"/>
          </w:tcPr>
          <w:p w14:paraId="14D56E08" w14:textId="77777777" w:rsidR="00012F44" w:rsidRDefault="00C371CD">
            <w:pPr>
              <w:pStyle w:val="ProductList-TableBody"/>
            </w:pPr>
            <w:r>
              <w:rPr>
                <w:color w:val="FFFFFF"/>
              </w:rPr>
              <w:t>Nitelikli Lisansların Azure Sanal Çekirdeklere Oranı</w:t>
            </w:r>
          </w:p>
        </w:tc>
      </w:tr>
      <w:tr w:rsidR="00012F44" w14:paraId="1377BD26" w14:textId="77777777">
        <w:tc>
          <w:tcPr>
            <w:tcW w:w="3540" w:type="dxa"/>
            <w:tcBorders>
              <w:left w:val="single" w:sz="4" w:space="0" w:color="6E6E6E"/>
              <w:bottom w:val="none" w:sz="4" w:space="0" w:color="6E6E6E"/>
              <w:right w:val="single" w:sz="4" w:space="0" w:color="6E6E6E"/>
            </w:tcBorders>
          </w:tcPr>
          <w:p w14:paraId="7F6E8943" w14:textId="77777777" w:rsidR="00012F44" w:rsidRDefault="00C371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94C26E" w14:textId="77777777" w:rsidR="00012F44" w:rsidRDefault="00C371CD">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3BF3CFCD" w14:textId="77777777" w:rsidR="00012F44" w:rsidRDefault="00C371CD">
            <w:pPr>
              <w:pStyle w:val="ProductList-TableBody"/>
            </w:pPr>
            <w:r>
              <w:t>1 Çekirdek Lisansı:4 Sanal Çekirdek</w:t>
            </w:r>
          </w:p>
        </w:tc>
      </w:tr>
      <w:tr w:rsidR="00012F44" w14:paraId="3503E1CA" w14:textId="77777777">
        <w:tc>
          <w:tcPr>
            <w:tcW w:w="3540" w:type="dxa"/>
            <w:tcBorders>
              <w:top w:val="none" w:sz="4" w:space="0" w:color="6E6E6E"/>
              <w:left w:val="single" w:sz="4" w:space="0" w:color="6E6E6E"/>
              <w:bottom w:val="none" w:sz="4" w:space="0" w:color="6E6E6E"/>
            </w:tcBorders>
          </w:tcPr>
          <w:p w14:paraId="73A00DD4" w14:textId="77777777" w:rsidR="00012F44" w:rsidRDefault="00012F44">
            <w:pPr>
              <w:pStyle w:val="ProductList-TableBody"/>
            </w:pPr>
          </w:p>
        </w:tc>
        <w:tc>
          <w:tcPr>
            <w:tcW w:w="4280" w:type="dxa"/>
          </w:tcPr>
          <w:p w14:paraId="5E3F729A" w14:textId="77777777" w:rsidR="00012F44" w:rsidRDefault="00C371CD">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431C7010" w14:textId="77777777" w:rsidR="00012F44" w:rsidRDefault="00C371CD">
            <w:pPr>
              <w:pStyle w:val="ProductList-TableBody"/>
            </w:pPr>
            <w:r>
              <w:t>1 Çekirdek Lisansı:1 Sanal Çekirdek</w:t>
            </w:r>
          </w:p>
        </w:tc>
      </w:tr>
      <w:tr w:rsidR="00012F44" w14:paraId="241B83C7" w14:textId="77777777">
        <w:tc>
          <w:tcPr>
            <w:tcW w:w="3540" w:type="dxa"/>
            <w:tcBorders>
              <w:top w:val="none" w:sz="4" w:space="0" w:color="6E6E6E"/>
              <w:left w:val="single" w:sz="4" w:space="0" w:color="6E6E6E"/>
              <w:bottom w:val="none" w:sz="4" w:space="0" w:color="6E6E6E"/>
            </w:tcBorders>
          </w:tcPr>
          <w:p w14:paraId="70F9E343" w14:textId="77777777" w:rsidR="00012F44" w:rsidRDefault="00012F44">
            <w:pPr>
              <w:pStyle w:val="ProductList-TableBody"/>
            </w:pPr>
          </w:p>
        </w:tc>
        <w:tc>
          <w:tcPr>
            <w:tcW w:w="4280" w:type="dxa"/>
          </w:tcPr>
          <w:p w14:paraId="3D907C39" w14:textId="77777777" w:rsidR="00012F44" w:rsidRDefault="00C371CD">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6AFA6C59" w14:textId="77777777" w:rsidR="00012F44" w:rsidRDefault="00C371CD">
            <w:pPr>
              <w:pStyle w:val="ProductList-TableBody"/>
            </w:pPr>
            <w:r>
              <w:t>1 Çekirdek Lisansı:4 Sanal Çekirdek</w:t>
            </w:r>
          </w:p>
        </w:tc>
      </w:tr>
      <w:tr w:rsidR="00012F44" w14:paraId="0D3EF443" w14:textId="77777777">
        <w:tc>
          <w:tcPr>
            <w:tcW w:w="3540" w:type="dxa"/>
            <w:tcBorders>
              <w:top w:val="none" w:sz="4" w:space="0" w:color="6E6E6E"/>
              <w:left w:val="single" w:sz="4" w:space="0" w:color="6E6E6E"/>
              <w:bottom w:val="none" w:sz="4" w:space="0" w:color="6E6E6E"/>
              <w:right w:val="single" w:sz="4" w:space="0" w:color="6E6E6E"/>
            </w:tcBorders>
          </w:tcPr>
          <w:p w14:paraId="4E9B1D11" w14:textId="77777777" w:rsidR="00012F44" w:rsidRDefault="00012F44">
            <w:pPr>
              <w:pStyle w:val="ProductList-TableBody"/>
            </w:pPr>
          </w:p>
        </w:tc>
        <w:tc>
          <w:tcPr>
            <w:tcW w:w="4280" w:type="dxa"/>
            <w:tcBorders>
              <w:left w:val="single" w:sz="4" w:space="0" w:color="6E6E6E"/>
              <w:bottom w:val="single" w:sz="4" w:space="0" w:color="6E6E6E"/>
              <w:right w:val="single" w:sz="4" w:space="0" w:color="6E6E6E"/>
            </w:tcBorders>
          </w:tcPr>
          <w:p w14:paraId="2FB702B9" w14:textId="77777777" w:rsidR="00012F44" w:rsidRDefault="00C371CD">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1AF03C1D" w14:textId="77777777" w:rsidR="00012F44" w:rsidRDefault="00C371CD">
            <w:pPr>
              <w:pStyle w:val="ProductList-TableBody"/>
            </w:pPr>
            <w:r>
              <w:t>1 Çekirdek Lisansı:1 Sanal Çekirdek</w:t>
            </w:r>
          </w:p>
        </w:tc>
      </w:tr>
      <w:tr w:rsidR="00012F44" w14:paraId="46490842" w14:textId="77777777">
        <w:tc>
          <w:tcPr>
            <w:tcW w:w="3540" w:type="dxa"/>
            <w:tcBorders>
              <w:top w:val="none" w:sz="4" w:space="0" w:color="6E6E6E"/>
              <w:left w:val="single" w:sz="4" w:space="0" w:color="6E6E6E"/>
              <w:bottom w:val="single" w:sz="4" w:space="0" w:color="6E6E6E"/>
              <w:right w:val="single" w:sz="4" w:space="0" w:color="6E6E6E"/>
            </w:tcBorders>
          </w:tcPr>
          <w:p w14:paraId="432D6C02" w14:textId="77777777" w:rsidR="00012F44" w:rsidRDefault="00012F44">
            <w:pPr>
              <w:pStyle w:val="ProductList-TableBody"/>
            </w:pPr>
          </w:p>
        </w:tc>
        <w:tc>
          <w:tcPr>
            <w:tcW w:w="4280" w:type="dxa"/>
            <w:tcBorders>
              <w:top w:val="single" w:sz="4" w:space="0" w:color="6E6E6E"/>
              <w:left w:val="single" w:sz="4" w:space="0" w:color="6E6E6E"/>
              <w:right w:val="single" w:sz="4" w:space="0" w:color="6E6E6E"/>
            </w:tcBorders>
          </w:tcPr>
          <w:p w14:paraId="40954F02" w14:textId="77777777" w:rsidR="00012F44" w:rsidRDefault="00C371CD">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3B04E81A" w14:textId="77777777" w:rsidR="00012F44" w:rsidRDefault="00C371CD">
            <w:pPr>
              <w:pStyle w:val="ProductList-TableBody"/>
            </w:pPr>
            <w:r>
              <w:t>1 Çekirdek Lisansı</w:t>
            </w:r>
            <w:r>
              <w:rPr>
                <w:vertAlign w:val="superscript"/>
              </w:rPr>
              <w:t>2</w:t>
            </w:r>
            <w:r>
              <w:t>:1 vCPU</w:t>
            </w:r>
          </w:p>
        </w:tc>
      </w:tr>
      <w:tr w:rsidR="00012F44" w14:paraId="1FB24FD6" w14:textId="77777777">
        <w:tc>
          <w:tcPr>
            <w:tcW w:w="3540" w:type="dxa"/>
            <w:tcBorders>
              <w:top w:val="single" w:sz="4" w:space="0" w:color="6E6E6E"/>
              <w:left w:val="single" w:sz="4" w:space="0" w:color="6E6E6E"/>
              <w:bottom w:val="none" w:sz="4" w:space="0" w:color="6E6E6E"/>
            </w:tcBorders>
          </w:tcPr>
          <w:p w14:paraId="7ACEAB82" w14:textId="77777777" w:rsidR="00012F44" w:rsidRDefault="00C371CD">
            <w:pPr>
              <w:pStyle w:val="ProductList-TableBody"/>
            </w:pPr>
            <w:r>
              <w:t>SQL Server Standard (Core)</w:t>
            </w:r>
          </w:p>
        </w:tc>
        <w:tc>
          <w:tcPr>
            <w:tcW w:w="4280" w:type="dxa"/>
          </w:tcPr>
          <w:p w14:paraId="65968AC4" w14:textId="77777777" w:rsidR="00012F44" w:rsidRDefault="00C371CD">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5B567ACF" w14:textId="77777777" w:rsidR="00012F44" w:rsidRDefault="00C371CD">
            <w:pPr>
              <w:pStyle w:val="ProductList-TableBody"/>
            </w:pPr>
            <w:r>
              <w:t>1 Çekirdek Lisansı:1 Sanal Çekirdek</w:t>
            </w:r>
          </w:p>
        </w:tc>
      </w:tr>
      <w:tr w:rsidR="00012F44" w14:paraId="6D032284" w14:textId="77777777">
        <w:tc>
          <w:tcPr>
            <w:tcW w:w="3540" w:type="dxa"/>
            <w:tcBorders>
              <w:top w:val="none" w:sz="4" w:space="0" w:color="6E6E6E"/>
              <w:left w:val="single" w:sz="4" w:space="0" w:color="6E6E6E"/>
              <w:bottom w:val="none" w:sz="4" w:space="0" w:color="6E6E6E"/>
            </w:tcBorders>
          </w:tcPr>
          <w:p w14:paraId="16AD8928" w14:textId="77777777" w:rsidR="00012F44" w:rsidRDefault="00012F44">
            <w:pPr>
              <w:pStyle w:val="ProductList-TableBody"/>
            </w:pPr>
          </w:p>
        </w:tc>
        <w:tc>
          <w:tcPr>
            <w:tcW w:w="4280" w:type="dxa"/>
          </w:tcPr>
          <w:p w14:paraId="1A7370CA" w14:textId="77777777" w:rsidR="00012F44" w:rsidRDefault="00C371CD">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9BAC422" w14:textId="77777777" w:rsidR="00012F44" w:rsidRDefault="00C371CD">
            <w:pPr>
              <w:pStyle w:val="ProductList-TableBody"/>
            </w:pPr>
            <w:r>
              <w:t>1 Çekirdek Lisansı:1 Sanal Çekirdek</w:t>
            </w:r>
          </w:p>
        </w:tc>
      </w:tr>
      <w:tr w:rsidR="00012F44" w14:paraId="04616484" w14:textId="77777777">
        <w:tc>
          <w:tcPr>
            <w:tcW w:w="3540" w:type="dxa"/>
            <w:tcBorders>
              <w:top w:val="none" w:sz="4" w:space="0" w:color="6E6E6E"/>
              <w:left w:val="single" w:sz="4" w:space="0" w:color="6E6E6E"/>
              <w:bottom w:val="none" w:sz="4" w:space="0" w:color="6E6E6E"/>
              <w:right w:val="single" w:sz="4" w:space="0" w:color="6E6E6E"/>
            </w:tcBorders>
          </w:tcPr>
          <w:p w14:paraId="2C501DD0" w14:textId="77777777" w:rsidR="00012F44" w:rsidRDefault="00012F44">
            <w:pPr>
              <w:pStyle w:val="ProductList-TableBody"/>
            </w:pPr>
          </w:p>
        </w:tc>
        <w:tc>
          <w:tcPr>
            <w:tcW w:w="4280" w:type="dxa"/>
            <w:tcBorders>
              <w:left w:val="single" w:sz="4" w:space="0" w:color="6E6E6E"/>
              <w:bottom w:val="single" w:sz="4" w:space="0" w:color="6E6E6E"/>
              <w:right w:val="single" w:sz="4" w:space="0" w:color="6E6E6E"/>
            </w:tcBorders>
          </w:tcPr>
          <w:p w14:paraId="189471C8" w14:textId="77777777" w:rsidR="00012F44" w:rsidRDefault="00C371C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DDC87F" w14:textId="77777777" w:rsidR="00012F44" w:rsidRDefault="00C371CD">
            <w:pPr>
              <w:pStyle w:val="ProductList-TableBody"/>
            </w:pPr>
            <w:r>
              <w:t>1 Çekirdek Lisansı: 1 Sanal Çekirdek</w:t>
            </w:r>
          </w:p>
        </w:tc>
      </w:tr>
      <w:tr w:rsidR="00012F44" w14:paraId="2C94E54E" w14:textId="77777777">
        <w:tc>
          <w:tcPr>
            <w:tcW w:w="3540" w:type="dxa"/>
            <w:tcBorders>
              <w:top w:val="none" w:sz="4" w:space="0" w:color="6E6E6E"/>
              <w:left w:val="single" w:sz="4" w:space="0" w:color="6E6E6E"/>
              <w:bottom w:val="single" w:sz="4" w:space="0" w:color="6E6E6E"/>
              <w:right w:val="single" w:sz="4" w:space="0" w:color="6E6E6E"/>
            </w:tcBorders>
          </w:tcPr>
          <w:p w14:paraId="2759CE28" w14:textId="77777777" w:rsidR="00012F44" w:rsidRDefault="00012F4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46A2D5" w14:textId="77777777" w:rsidR="00012F44" w:rsidRDefault="00C371CD">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1FE1981A" w14:textId="77777777" w:rsidR="00012F44" w:rsidRDefault="00C371CD">
            <w:pPr>
              <w:pStyle w:val="ProductList-TableBody"/>
            </w:pPr>
            <w:r>
              <w:t>1 Çekirdek Lisansı</w:t>
            </w:r>
            <w:r>
              <w:rPr>
                <w:vertAlign w:val="superscript"/>
              </w:rPr>
              <w:t>2</w:t>
            </w:r>
            <w:r>
              <w:t>:1 vCPU</w:t>
            </w:r>
          </w:p>
        </w:tc>
      </w:tr>
    </w:tbl>
    <w:p w14:paraId="672D9C3A" w14:textId="77777777" w:rsidR="00012F44" w:rsidRDefault="00C371CD">
      <w:pPr>
        <w:pStyle w:val="ProductList-BodyIndented"/>
      </w:pPr>
      <w:r>
        <w:rPr>
          <w:vertAlign w:val="superscript"/>
        </w:rPr>
        <w:t>1</w:t>
      </w:r>
      <w:r>
        <w:rPr>
          <w:i/>
        </w:rPr>
        <w:t>Azure Hibrit Avantajı, Azure SQL Veritabanı'nın sunucusuz bilgi işlem katmanında kullanılamaz.</w:t>
      </w:r>
    </w:p>
    <w:p w14:paraId="5BCF546E" w14:textId="77777777" w:rsidR="00012F44" w:rsidRDefault="00C371CD">
      <w:pPr>
        <w:pStyle w:val="ProductList-BodyIndented"/>
      </w:pPr>
      <w:r>
        <w:rPr>
          <w:i/>
          <w:vertAlign w:val="superscript"/>
        </w:rPr>
        <w:t>2</w:t>
      </w:r>
      <w:r>
        <w:rPr>
          <w:i/>
        </w:rPr>
        <w:t>Sanal Makine başına minimum dört adetlik Çekirdek Lisansa tabi.</w:t>
      </w:r>
    </w:p>
    <w:p w14:paraId="3BE6E75D" w14:textId="77777777" w:rsidR="00012F44" w:rsidRDefault="00012F44">
      <w:pPr>
        <w:pStyle w:val="ProductList-BodyIndented"/>
      </w:pPr>
    </w:p>
    <w:p w14:paraId="2446A7BD" w14:textId="77777777" w:rsidR="00012F44" w:rsidRDefault="00C371CD">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459DC60A" w14:textId="77777777" w:rsidR="00012F44" w:rsidRDefault="00012F44">
      <w:pPr>
        <w:pStyle w:val="ProductList-BodyIndented"/>
      </w:pPr>
    </w:p>
    <w:p w14:paraId="50C3594E" w14:textId="77777777" w:rsidR="00012F44" w:rsidRDefault="00C371CD">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7145DFD9" w14:textId="77777777" w:rsidR="00012F44" w:rsidRDefault="00012F44">
      <w:pPr>
        <w:pStyle w:val="ProductList-BodyIndented"/>
      </w:pPr>
    </w:p>
    <w:p w14:paraId="20A971DC" w14:textId="77777777" w:rsidR="00012F44" w:rsidRDefault="00C371CD">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1F81B94D" w14:textId="77777777" w:rsidR="00012F44" w:rsidRDefault="00012F44">
      <w:pPr>
        <w:pStyle w:val="ProductList-BodyIndented"/>
      </w:pPr>
    </w:p>
    <w:p w14:paraId="4EAE712D" w14:textId="77777777" w:rsidR="00012F44" w:rsidRDefault="00C371CD">
      <w:pPr>
        <w:pStyle w:val="ProductList-SubSubClauseHeading"/>
        <w:outlineLvl w:val="4"/>
      </w:pPr>
      <w:r>
        <w:t>8.2.1 SQL Server Yük Devretme Hakları</w:t>
      </w:r>
    </w:p>
    <w:p w14:paraId="153899A7" w14:textId="77777777" w:rsidR="00012F44" w:rsidRDefault="00C371CD">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376B4807" w14:textId="77777777" w:rsidR="00012F44" w:rsidRDefault="00C371CD" w:rsidP="00C371CD">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29B6FC67" w14:textId="77777777" w:rsidR="00012F44" w:rsidRDefault="00C371CD" w:rsidP="00C371CD">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6BFDB64F" w14:textId="77777777" w:rsidR="00012F44" w:rsidRDefault="00012F44">
      <w:pPr>
        <w:pStyle w:val="ProductList-BodyIndented2"/>
      </w:pPr>
    </w:p>
    <w:p w14:paraId="7F47EC0E" w14:textId="77777777" w:rsidR="00012F44" w:rsidRDefault="00C371CD">
      <w:pPr>
        <w:pStyle w:val="ProductList-BodyIndented2"/>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0537E2EE" w14:textId="77777777" w:rsidR="00012F44" w:rsidRDefault="00C371CD" w:rsidP="00C371CD">
      <w:pPr>
        <w:pStyle w:val="ProductList-Bullet"/>
        <w:numPr>
          <w:ilvl w:val="2"/>
          <w:numId w:val="39"/>
        </w:numPr>
      </w:pPr>
      <w:r>
        <w:t xml:space="preserve">Veritabanı tutarlılığı kontrolleri veya Checkdb </w:t>
      </w:r>
    </w:p>
    <w:p w14:paraId="4C097218" w14:textId="77777777" w:rsidR="00012F44" w:rsidRDefault="00C371CD" w:rsidP="00C371CD">
      <w:pPr>
        <w:pStyle w:val="ProductList-Bullet"/>
        <w:numPr>
          <w:ilvl w:val="2"/>
          <w:numId w:val="39"/>
        </w:numPr>
      </w:pPr>
      <w:r>
        <w:t xml:space="preserve">Günlük Yedeklemeleri </w:t>
      </w:r>
    </w:p>
    <w:p w14:paraId="216ACDF3" w14:textId="77777777" w:rsidR="00012F44" w:rsidRDefault="00C371CD" w:rsidP="00C371CD">
      <w:pPr>
        <w:pStyle w:val="ProductList-Bullet"/>
        <w:numPr>
          <w:ilvl w:val="2"/>
          <w:numId w:val="39"/>
        </w:numPr>
      </w:pPr>
      <w:r>
        <w:t xml:space="preserve">Tam Yedeklemeler </w:t>
      </w:r>
    </w:p>
    <w:p w14:paraId="196BA4D8" w14:textId="77777777" w:rsidR="00012F44" w:rsidRDefault="00C371CD" w:rsidP="00C371CD">
      <w:pPr>
        <w:pStyle w:val="ProductList-Bullet"/>
        <w:numPr>
          <w:ilvl w:val="2"/>
          <w:numId w:val="39"/>
        </w:numPr>
      </w:pPr>
      <w:r>
        <w:t>Kaynak kullanım verilerini izleme</w:t>
      </w:r>
    </w:p>
    <w:p w14:paraId="519FA379" w14:textId="77777777" w:rsidR="00012F44" w:rsidRDefault="00012F44">
      <w:pPr>
        <w:pStyle w:val="ProductList-BodyIndented2"/>
      </w:pPr>
    </w:p>
    <w:p w14:paraId="744F2ADA" w14:textId="77777777" w:rsidR="00012F44" w:rsidRDefault="00C371CD">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1C2BDB7E" w14:textId="77777777" w:rsidR="00012F44" w:rsidRDefault="00012F44">
      <w:pPr>
        <w:pStyle w:val="ProductList-BodyIndented2"/>
      </w:pPr>
    </w:p>
    <w:p w14:paraId="599032A2" w14:textId="77777777" w:rsidR="00012F44" w:rsidRDefault="00C371CD">
      <w:pPr>
        <w:pStyle w:val="ProductList-SubSubClauseHeading"/>
        <w:outlineLvl w:val="4"/>
      </w:pPr>
      <w:r>
        <w:t>8.2.2 Azure Ayrılmış Ana Bilgisayarına İlişkin SQL Server Enterprise Core Sınırsız Sanallaştırma Hakları</w:t>
      </w:r>
    </w:p>
    <w:p w14:paraId="0BF36418" w14:textId="77777777" w:rsidR="00012F44" w:rsidRDefault="00C371CD">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1353AE22" w14:textId="77777777" w:rsidR="00012F44" w:rsidRDefault="00012F44">
      <w:pPr>
        <w:pStyle w:val="ProductList-BodyIndented2"/>
      </w:pPr>
    </w:p>
    <w:p w14:paraId="0C4C17C9" w14:textId="77777777" w:rsidR="00012F44" w:rsidRDefault="00C371CD">
      <w:pPr>
        <w:pStyle w:val="ProductList-ClauseHeading"/>
        <w:outlineLvl w:val="2"/>
      </w:pPr>
      <w:r>
        <w:t>9. Windows Sanal Masaüstü</w:t>
      </w:r>
    </w:p>
    <w:p w14:paraId="5E392DCB" w14:textId="77777777" w:rsidR="00012F44" w:rsidRDefault="00C371CD">
      <w:pPr>
        <w:pStyle w:val="ProductList-SubClauseHeading"/>
        <w:outlineLvl w:val="3"/>
      </w:pPr>
      <w:r>
        <w:t>Windows 7 ve Windows 10 için 9.1 Windows Sanal Masaüstü</w:t>
      </w:r>
    </w:p>
    <w:p w14:paraId="529EB24A" w14:textId="77777777" w:rsidR="00012F44" w:rsidRDefault="00C371CD">
      <w:pPr>
        <w:pStyle w:val="ProductList-BodyIndented"/>
      </w:pPr>
      <w:r>
        <w:t>Microsoft 365 E3/E5/F1/Business/A3/A5/Öğrenci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2D2AB027" w14:textId="77777777" w:rsidR="00012F44" w:rsidRDefault="00012F44">
      <w:pPr>
        <w:pStyle w:val="ProductList-BodyIndented"/>
      </w:pPr>
    </w:p>
    <w:p w14:paraId="59B497E4" w14:textId="77777777" w:rsidR="00012F44" w:rsidRDefault="00C371CD">
      <w:pPr>
        <w:pStyle w:val="ProductList-SubClauseHeading"/>
        <w:outlineLvl w:val="3"/>
      </w:pPr>
      <w:r>
        <w:t>Windows Server için 9.2 Windows Sanal Masaüstü</w:t>
      </w:r>
    </w:p>
    <w:p w14:paraId="0033E9DD" w14:textId="77777777" w:rsidR="00012F44" w:rsidRDefault="00C371CD">
      <w:pPr>
        <w:pStyle w:val="ProductList-BodyIndented"/>
      </w:pPr>
      <w:r>
        <w:t>YG'ye sahip RDS Kullanıcı CAL'ları veya RDS Kullanıcı Üyelik Lisansları ile lisanslanmış ya da YG ile RDS Cihaz CAL'ları ile lisanslanmış cihazlar kullanan kullanıcılar, Windows Sanal Masaüstü (WVD) Windows Server sanal makinelerine erişebilirler.</w:t>
      </w:r>
    </w:p>
    <w:p w14:paraId="629F6334" w14:textId="77777777" w:rsidR="00012F44" w:rsidRDefault="00C371CD">
      <w:pPr>
        <w:pStyle w:val="ProductList-Offering2HeadingNoBorder"/>
        <w:outlineLvl w:val="2"/>
      </w:pPr>
      <w:bookmarkStart w:id="222" w:name="_Sec625"/>
      <w:r>
        <w:t>Microsoft Azure Hizmetleri</w:t>
      </w:r>
      <w:bookmarkEnd w:id="222"/>
      <w:r>
        <w:fldChar w:fldCharType="begin"/>
      </w:r>
      <w:r>
        <w:instrText xml:space="preserve"> TC "</w:instrText>
      </w:r>
      <w:bookmarkStart w:id="223" w:name="_Toc25933893"/>
      <w:r>
        <w:instrText>Microsoft Azure Hizmetleri</w:instrText>
      </w:r>
      <w:bookmarkEnd w:id="223"/>
      <w:r>
        <w:instrText>" \l 3</w:instrText>
      </w:r>
      <w:r>
        <w:fldChar w:fldCharType="end"/>
      </w:r>
    </w:p>
    <w:p w14:paraId="17ADAA45" w14:textId="77777777" w:rsidR="00012F44" w:rsidRDefault="00C371CD">
      <w:pPr>
        <w:pStyle w:val="ProductList-Offering1SubSection"/>
        <w:outlineLvl w:val="3"/>
      </w:pPr>
      <w:bookmarkStart w:id="224" w:name="_Sec705"/>
      <w:r>
        <w:t>1. Program Kullanılabilirliği</w:t>
      </w:r>
      <w:bookmarkEnd w:id="224"/>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012F44" w14:paraId="1D334C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69DBE6"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42607A9"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090AC"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AEBC1"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319B6"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E49B7"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EA8DA"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095F4"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5748D"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526ED"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095C2A88" w14:textId="77777777">
        <w:tc>
          <w:tcPr>
            <w:tcW w:w="4660" w:type="dxa"/>
            <w:tcBorders>
              <w:top w:val="single" w:sz="6" w:space="0" w:color="FFFFFF"/>
              <w:left w:val="none" w:sz="4" w:space="0" w:color="6E6E6E"/>
              <w:bottom w:val="dashed" w:sz="4" w:space="0" w:color="B2B2B2"/>
              <w:right w:val="none" w:sz="4" w:space="0" w:color="6E6E6E"/>
            </w:tcBorders>
          </w:tcPr>
          <w:p w14:paraId="541A2EF4" w14:textId="77777777" w:rsidR="00012F44" w:rsidRDefault="00C371CD">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B883C35"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7082"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E7F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E10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96A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0E4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DD6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BA1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8FAD8" w14:textId="77777777" w:rsidR="00012F44" w:rsidRDefault="00012F44">
            <w:pPr>
              <w:pStyle w:val="ProductList-TableBody"/>
              <w:jc w:val="center"/>
            </w:pPr>
          </w:p>
        </w:tc>
      </w:tr>
      <w:tr w:rsidR="00012F44" w14:paraId="3632AD33" w14:textId="77777777">
        <w:tc>
          <w:tcPr>
            <w:tcW w:w="4660" w:type="dxa"/>
            <w:tcBorders>
              <w:top w:val="dashed" w:sz="4" w:space="0" w:color="B2B2B2"/>
              <w:left w:val="none" w:sz="4" w:space="0" w:color="6E6E6E"/>
              <w:bottom w:val="none" w:sz="4" w:space="0" w:color="BFBFBF"/>
              <w:right w:val="none" w:sz="4" w:space="0" w:color="6E6E6E"/>
            </w:tcBorders>
          </w:tcPr>
          <w:p w14:paraId="2FD852D6" w14:textId="77777777" w:rsidR="00012F44" w:rsidRDefault="00C371C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EEB4C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483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931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BD4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3F4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9BF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921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9F7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CF5B" w14:textId="77777777" w:rsidR="00012F44" w:rsidRDefault="00012F44">
            <w:pPr>
              <w:pStyle w:val="ProductList-TableBody"/>
              <w:jc w:val="center"/>
            </w:pPr>
          </w:p>
        </w:tc>
      </w:tr>
    </w:tbl>
    <w:p w14:paraId="512B60E2" w14:textId="77777777" w:rsidR="00012F44" w:rsidRDefault="00C371CD">
      <w:pPr>
        <w:pStyle w:val="ProductList-Body"/>
      </w:pPr>
      <w:r>
        <w:rPr>
          <w:i/>
        </w:rPr>
        <w:t>*Ayrıca Microsoft Müşteri Anlaşması aracılığıyla Mevcut</w:t>
      </w:r>
    </w:p>
    <w:p w14:paraId="08309266" w14:textId="77777777" w:rsidR="00012F44" w:rsidRDefault="00C371CD">
      <w:pPr>
        <w:pStyle w:val="ProductList-Offering1SubSection"/>
        <w:outlineLvl w:val="3"/>
      </w:pPr>
      <w:bookmarkStart w:id="225" w:name="_Sec760"/>
      <w:r>
        <w:t>2. Ürün Şartları</w:t>
      </w:r>
      <w:bookmarkEnd w:id="225"/>
    </w:p>
    <w:tbl>
      <w:tblPr>
        <w:tblStyle w:val="PURTable"/>
        <w:tblW w:w="0" w:type="dxa"/>
        <w:tblLook w:val="04A0" w:firstRow="1" w:lastRow="0" w:firstColumn="1" w:lastColumn="0" w:noHBand="0" w:noVBand="1"/>
      </w:tblPr>
      <w:tblGrid>
        <w:gridCol w:w="3627"/>
        <w:gridCol w:w="3627"/>
        <w:gridCol w:w="3662"/>
      </w:tblGrid>
      <w:tr w:rsidR="00012F44" w14:paraId="01441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D13CB"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9D2A30"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9684C4E" w14:textId="77777777" w:rsidR="00012F44" w:rsidRDefault="00C371C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012F44" w14:paraId="0D757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440B"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235A"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125E" w14:textId="77777777" w:rsidR="00012F44" w:rsidRDefault="00C371CD">
            <w:pPr>
              <w:pStyle w:val="ProductList-TableBody"/>
            </w:pPr>
            <w:r>
              <w:rPr>
                <w:color w:val="404040"/>
              </w:rPr>
              <w:t>Promosyonlar: Geçerli Değil</w:t>
            </w:r>
          </w:p>
        </w:tc>
      </w:tr>
      <w:tr w:rsidR="00012F44" w14:paraId="5E184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9073"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52A876A"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4B9995E5" w14:textId="77777777" w:rsidR="00012F44" w:rsidRDefault="00C371C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012F44" w14:paraId="38F86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C6EA"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E283" w14:textId="77777777" w:rsidR="00012F44" w:rsidRDefault="00C371C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9DD3" w14:textId="77777777" w:rsidR="00012F44" w:rsidRDefault="00012F44">
            <w:pPr>
              <w:pStyle w:val="ProductList-TableBody"/>
            </w:pPr>
          </w:p>
        </w:tc>
      </w:tr>
    </w:tbl>
    <w:p w14:paraId="2B9049DE" w14:textId="77777777" w:rsidR="00012F44" w:rsidRDefault="00012F44">
      <w:pPr>
        <w:pStyle w:val="ProductList-Body"/>
      </w:pPr>
    </w:p>
    <w:p w14:paraId="596E9759" w14:textId="77777777" w:rsidR="00012F44" w:rsidRDefault="00C371CD">
      <w:pPr>
        <w:pStyle w:val="ProductList-ClauseHeading"/>
        <w:outlineLvl w:val="4"/>
      </w:pPr>
      <w:r>
        <w:t>2.1 Microsoft Azure Hizmetleri Planları</w:t>
      </w:r>
    </w:p>
    <w:p w14:paraId="02B11909" w14:textId="77777777" w:rsidR="00012F44" w:rsidRDefault="00C371CD">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012F44" w14:paraId="33B6F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F1A30BB" w14:textId="77777777" w:rsidR="00012F44" w:rsidRDefault="00012F44">
            <w:pPr>
              <w:pStyle w:val="PURBreadcrumb"/>
            </w:pPr>
          </w:p>
          <w:tbl>
            <w:tblPr>
              <w:tblW w:w="0" w:type="dxa"/>
              <w:tblLook w:val="04A0" w:firstRow="1" w:lastRow="0" w:firstColumn="1" w:lastColumn="0" w:noHBand="0" w:noVBand="1"/>
            </w:tblPr>
            <w:tblGrid>
              <w:gridCol w:w="10800"/>
            </w:tblGrid>
            <w:tr w:rsidR="00012F44" w14:paraId="5BC6DF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C5433"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78B3D2E" w14:textId="77777777" w:rsidR="00012F44" w:rsidRDefault="00012F44">
            <w:pPr>
              <w:pStyle w:val="ProductList-TableBody"/>
            </w:pPr>
          </w:p>
        </w:tc>
      </w:tr>
    </w:tbl>
    <w:p w14:paraId="0C8FEA85" w14:textId="77777777" w:rsidR="00012F44" w:rsidRDefault="00C371CD">
      <w:pPr>
        <w:pStyle w:val="ProductList-Offering2HeadingNoBorder"/>
        <w:outlineLvl w:val="2"/>
      </w:pPr>
      <w:bookmarkStart w:id="226" w:name="_Sec1197"/>
      <w:r>
        <w:t>Microsoft Azure Altyapı Planları</w:t>
      </w:r>
      <w:bookmarkEnd w:id="226"/>
      <w:r>
        <w:fldChar w:fldCharType="begin"/>
      </w:r>
      <w:r>
        <w:instrText xml:space="preserve"> TC "</w:instrText>
      </w:r>
      <w:bookmarkStart w:id="227" w:name="_Toc25933894"/>
      <w:r>
        <w:instrText>Microsoft Azure Altyapı Planları</w:instrText>
      </w:r>
      <w:bookmarkEnd w:id="227"/>
      <w:r>
        <w:instrText>" \l 3</w:instrText>
      </w:r>
      <w:r>
        <w:fldChar w:fldCharType="end"/>
      </w:r>
    </w:p>
    <w:p w14:paraId="0824A8D1" w14:textId="77777777" w:rsidR="00012F44" w:rsidRDefault="00C371CD">
      <w:pPr>
        <w:pStyle w:val="ProductList-Offering1SubSection"/>
        <w:outlineLvl w:val="3"/>
      </w:pPr>
      <w:bookmarkStart w:id="228" w:name="_Sec706"/>
      <w:r>
        <w:t>1. Program Kullanılabilirliği</w:t>
      </w:r>
      <w:bookmarkEnd w:id="228"/>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012F44" w14:paraId="56E570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6D0BC2"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F68BCEF"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50428"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D1D9E"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5FAE3"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69914"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B5A19"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C5604"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C7E45"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4D3FE"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3BF8343E" w14:textId="77777777">
        <w:tc>
          <w:tcPr>
            <w:tcW w:w="4660" w:type="dxa"/>
            <w:tcBorders>
              <w:top w:val="single" w:sz="6" w:space="0" w:color="FFFFFF"/>
              <w:left w:val="none" w:sz="4" w:space="0" w:color="6E6E6E"/>
              <w:bottom w:val="dashed" w:sz="4" w:space="0" w:color="BFBFBF"/>
              <w:right w:val="none" w:sz="4" w:space="0" w:color="6E6E6E"/>
            </w:tcBorders>
          </w:tcPr>
          <w:p w14:paraId="3B0EEFFB" w14:textId="77777777" w:rsidR="00012F44" w:rsidRDefault="00C371CD">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194FA4"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302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1F6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DCE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405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5E6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D84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135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8C68" w14:textId="77777777" w:rsidR="00012F44" w:rsidRDefault="00012F44">
            <w:pPr>
              <w:pStyle w:val="ProductList-TableBody"/>
              <w:jc w:val="center"/>
            </w:pPr>
          </w:p>
        </w:tc>
      </w:tr>
      <w:tr w:rsidR="00012F44" w14:paraId="53CB4315" w14:textId="77777777">
        <w:tc>
          <w:tcPr>
            <w:tcW w:w="4660" w:type="dxa"/>
            <w:tcBorders>
              <w:top w:val="dashed" w:sz="4" w:space="0" w:color="BFBFBF"/>
              <w:left w:val="none" w:sz="4" w:space="0" w:color="6E6E6E"/>
              <w:bottom w:val="dashed" w:sz="4" w:space="0" w:color="BFBFBF"/>
              <w:right w:val="none" w:sz="4" w:space="0" w:color="6E6E6E"/>
            </w:tcBorders>
          </w:tcPr>
          <w:p w14:paraId="3BF90CC9" w14:textId="77777777" w:rsidR="00012F44" w:rsidRDefault="00C371CD">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C41D3"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2E7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896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306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6A9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B27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6A7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574F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5C248" w14:textId="77777777" w:rsidR="00012F44" w:rsidRDefault="00012F44">
            <w:pPr>
              <w:pStyle w:val="ProductList-TableBody"/>
              <w:jc w:val="center"/>
            </w:pPr>
          </w:p>
        </w:tc>
      </w:tr>
      <w:tr w:rsidR="00012F44" w14:paraId="5150EB45" w14:textId="77777777">
        <w:tc>
          <w:tcPr>
            <w:tcW w:w="4660" w:type="dxa"/>
            <w:tcBorders>
              <w:top w:val="dashed" w:sz="4" w:space="0" w:color="BFBFBF"/>
              <w:left w:val="none" w:sz="4" w:space="0" w:color="6E6E6E"/>
              <w:bottom w:val="dashed" w:sz="4" w:space="0" w:color="BFBFBF"/>
              <w:right w:val="none" w:sz="4" w:space="0" w:color="6E6E6E"/>
            </w:tcBorders>
          </w:tcPr>
          <w:p w14:paraId="37D97171" w14:textId="77777777" w:rsidR="00012F44" w:rsidRDefault="00C371CD">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1DCB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F1B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74F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0B8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386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4319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799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8D1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586C" w14:textId="77777777" w:rsidR="00012F44" w:rsidRDefault="00012F44">
            <w:pPr>
              <w:pStyle w:val="ProductList-TableBody"/>
              <w:jc w:val="center"/>
            </w:pPr>
          </w:p>
        </w:tc>
      </w:tr>
      <w:tr w:rsidR="00012F44" w14:paraId="748D04C5" w14:textId="77777777">
        <w:tc>
          <w:tcPr>
            <w:tcW w:w="4660" w:type="dxa"/>
            <w:tcBorders>
              <w:top w:val="dashed" w:sz="4" w:space="0" w:color="BFBFBF"/>
              <w:left w:val="none" w:sz="4" w:space="0" w:color="6E6E6E"/>
              <w:bottom w:val="dashed" w:sz="4" w:space="0" w:color="BFBFBF"/>
              <w:right w:val="none" w:sz="4" w:space="0" w:color="6E6E6E"/>
            </w:tcBorders>
          </w:tcPr>
          <w:p w14:paraId="285E8D36" w14:textId="77777777" w:rsidR="00012F44" w:rsidRDefault="00C371CD">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C0D9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EDF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03D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D9D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262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905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423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6B49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97D8" w14:textId="77777777" w:rsidR="00012F44" w:rsidRDefault="00012F44">
            <w:pPr>
              <w:pStyle w:val="ProductList-TableBody"/>
              <w:jc w:val="center"/>
            </w:pPr>
          </w:p>
        </w:tc>
      </w:tr>
      <w:tr w:rsidR="00012F44" w14:paraId="49996E47" w14:textId="77777777">
        <w:tc>
          <w:tcPr>
            <w:tcW w:w="4660" w:type="dxa"/>
            <w:tcBorders>
              <w:top w:val="dashed" w:sz="4" w:space="0" w:color="BFBFBF"/>
              <w:left w:val="none" w:sz="4" w:space="0" w:color="6E6E6E"/>
              <w:bottom w:val="dashed" w:sz="4" w:space="0" w:color="BFBFBF"/>
              <w:right w:val="none" w:sz="4" w:space="0" w:color="6E6E6E"/>
            </w:tcBorders>
          </w:tcPr>
          <w:p w14:paraId="60FCE875" w14:textId="77777777" w:rsidR="00012F44" w:rsidRDefault="00C371CD">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ECA1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8CC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A59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255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5CF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629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266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DD9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9DA53" w14:textId="77777777" w:rsidR="00012F44" w:rsidRDefault="00012F44">
            <w:pPr>
              <w:pStyle w:val="ProductList-TableBody"/>
              <w:jc w:val="center"/>
            </w:pPr>
          </w:p>
        </w:tc>
      </w:tr>
      <w:tr w:rsidR="00012F44" w14:paraId="7756D826" w14:textId="77777777">
        <w:tc>
          <w:tcPr>
            <w:tcW w:w="4660" w:type="dxa"/>
            <w:tcBorders>
              <w:top w:val="dashed" w:sz="4" w:space="0" w:color="BFBFBF"/>
              <w:left w:val="none" w:sz="4" w:space="0" w:color="6E6E6E"/>
              <w:bottom w:val="dashed" w:sz="4" w:space="0" w:color="BFBFBF"/>
              <w:right w:val="none" w:sz="4" w:space="0" w:color="6E6E6E"/>
            </w:tcBorders>
          </w:tcPr>
          <w:p w14:paraId="1E28889D" w14:textId="77777777" w:rsidR="00012F44" w:rsidRDefault="00C371CD">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DBB5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C27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C68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734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27C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61E5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CA2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84B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9FE4" w14:textId="77777777" w:rsidR="00012F44" w:rsidRDefault="00012F44">
            <w:pPr>
              <w:pStyle w:val="ProductList-TableBody"/>
              <w:jc w:val="center"/>
            </w:pPr>
          </w:p>
        </w:tc>
      </w:tr>
      <w:tr w:rsidR="00012F44" w14:paraId="5704022F" w14:textId="77777777">
        <w:tc>
          <w:tcPr>
            <w:tcW w:w="4660" w:type="dxa"/>
            <w:tcBorders>
              <w:top w:val="dashed" w:sz="4" w:space="0" w:color="BFBFBF"/>
              <w:left w:val="none" w:sz="4" w:space="0" w:color="6E6E6E"/>
              <w:bottom w:val="dashed" w:sz="4" w:space="0" w:color="BFBFBF"/>
              <w:right w:val="none" w:sz="4" w:space="0" w:color="6E6E6E"/>
            </w:tcBorders>
          </w:tcPr>
          <w:p w14:paraId="59AF2057" w14:textId="77777777" w:rsidR="00012F44" w:rsidRDefault="00C371CD">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8913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664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074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822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48A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746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7AA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D78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1A1F" w14:textId="77777777" w:rsidR="00012F44" w:rsidRDefault="00012F44">
            <w:pPr>
              <w:pStyle w:val="ProductList-TableBody"/>
              <w:jc w:val="center"/>
            </w:pPr>
          </w:p>
        </w:tc>
      </w:tr>
      <w:tr w:rsidR="00012F44" w14:paraId="52AA76E1" w14:textId="77777777">
        <w:tc>
          <w:tcPr>
            <w:tcW w:w="4660" w:type="dxa"/>
            <w:tcBorders>
              <w:top w:val="dashed" w:sz="4" w:space="0" w:color="BFBFBF"/>
              <w:left w:val="none" w:sz="4" w:space="0" w:color="6E6E6E"/>
              <w:bottom w:val="dashed" w:sz="4" w:space="0" w:color="BFBFBF"/>
              <w:right w:val="none" w:sz="4" w:space="0" w:color="6E6E6E"/>
            </w:tcBorders>
          </w:tcPr>
          <w:p w14:paraId="4FD4A6A1" w14:textId="77777777" w:rsidR="00012F44" w:rsidRDefault="00C371CD">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95B5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AF5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6B0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D8D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B6D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666E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4FF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520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4CEB3" w14:textId="77777777" w:rsidR="00012F44" w:rsidRDefault="00012F44">
            <w:pPr>
              <w:pStyle w:val="ProductList-TableBody"/>
              <w:jc w:val="center"/>
            </w:pPr>
          </w:p>
        </w:tc>
      </w:tr>
      <w:tr w:rsidR="00012F44" w14:paraId="71E66A78" w14:textId="77777777">
        <w:tc>
          <w:tcPr>
            <w:tcW w:w="4660" w:type="dxa"/>
            <w:tcBorders>
              <w:top w:val="dashed" w:sz="4" w:space="0" w:color="BFBFBF"/>
              <w:left w:val="none" w:sz="4" w:space="0" w:color="6E6E6E"/>
              <w:bottom w:val="dashed" w:sz="4" w:space="0" w:color="BFBFBF"/>
              <w:right w:val="none" w:sz="4" w:space="0" w:color="6E6E6E"/>
            </w:tcBorders>
          </w:tcPr>
          <w:p w14:paraId="709F6503" w14:textId="77777777" w:rsidR="00012F44" w:rsidRDefault="00C371CD">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2DF304A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199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BCC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BD6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676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2F4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054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FF2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BDD5" w14:textId="77777777" w:rsidR="00012F44" w:rsidRDefault="00012F44">
            <w:pPr>
              <w:pStyle w:val="ProductList-TableBody"/>
              <w:jc w:val="center"/>
            </w:pPr>
          </w:p>
        </w:tc>
      </w:tr>
      <w:tr w:rsidR="00012F44" w14:paraId="78BD07A7" w14:textId="77777777">
        <w:tc>
          <w:tcPr>
            <w:tcW w:w="4660" w:type="dxa"/>
            <w:tcBorders>
              <w:top w:val="dashed" w:sz="4" w:space="0" w:color="BFBFBF"/>
              <w:left w:val="none" w:sz="4" w:space="0" w:color="6E6E6E"/>
              <w:bottom w:val="single" w:sz="4" w:space="0" w:color="FFFFFF"/>
              <w:right w:val="none" w:sz="4" w:space="0" w:color="6E6E6E"/>
            </w:tcBorders>
          </w:tcPr>
          <w:p w14:paraId="2F8F727C" w14:textId="77777777" w:rsidR="00012F44" w:rsidRDefault="00C371CD">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D27C05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788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C1F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0D8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C3F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B9D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73C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763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E4580" w14:textId="77777777" w:rsidR="00012F44" w:rsidRDefault="00012F44">
            <w:pPr>
              <w:pStyle w:val="ProductList-TableBody"/>
              <w:jc w:val="center"/>
            </w:pPr>
          </w:p>
        </w:tc>
      </w:tr>
    </w:tbl>
    <w:p w14:paraId="06DB8ECD" w14:textId="77777777" w:rsidR="00012F44" w:rsidRDefault="00C371CD">
      <w:pPr>
        <w:pStyle w:val="ProductList-Offering1SubSection"/>
        <w:outlineLvl w:val="3"/>
      </w:pPr>
      <w:bookmarkStart w:id="229" w:name="_Sec761"/>
      <w:r>
        <w:t>2. Ürün Koşulları</w:t>
      </w:r>
      <w:bookmarkEnd w:id="229"/>
    </w:p>
    <w:tbl>
      <w:tblPr>
        <w:tblStyle w:val="PURTable"/>
        <w:tblW w:w="0" w:type="dxa"/>
        <w:tblLook w:val="04A0" w:firstRow="1" w:lastRow="0" w:firstColumn="1" w:lastColumn="0" w:noHBand="0" w:noVBand="1"/>
      </w:tblPr>
      <w:tblGrid>
        <w:gridCol w:w="3625"/>
        <w:gridCol w:w="3630"/>
        <w:gridCol w:w="3661"/>
      </w:tblGrid>
      <w:tr w:rsidR="00012F44" w14:paraId="1B7D4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20F23" w14:textId="77777777" w:rsidR="00012F44" w:rsidRDefault="00C371CD">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B8230"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68E486D"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67FB3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BC07"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3682"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C429" w14:textId="77777777" w:rsidR="00012F44" w:rsidRDefault="00C371CD">
            <w:pPr>
              <w:pStyle w:val="ProductList-TableBody"/>
            </w:pPr>
            <w:r>
              <w:rPr>
                <w:color w:val="404040"/>
              </w:rPr>
              <w:t>Promosyonlar: Geçerli Değil</w:t>
            </w:r>
          </w:p>
        </w:tc>
      </w:tr>
      <w:tr w:rsidR="00012F44" w14:paraId="7B14D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02AB"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E0F2401"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45E4F196"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(Azure RemoteApp hariç)</w:t>
            </w:r>
          </w:p>
        </w:tc>
      </w:tr>
      <w:tr w:rsidR="00012F44" w14:paraId="02578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B437"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8303" w14:textId="77777777" w:rsidR="00012F44" w:rsidRDefault="00C371C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EC8B" w14:textId="77777777" w:rsidR="00012F44" w:rsidRDefault="00C371CD">
            <w:pPr>
              <w:pStyle w:val="ProductList-TableBody"/>
            </w:pPr>
            <w:r>
              <w:rPr>
                <w:color w:val="404040"/>
              </w:rPr>
              <w:t>Eklentiler ve YG'den Geçiş: Geçerli Değil</w:t>
            </w:r>
          </w:p>
        </w:tc>
      </w:tr>
    </w:tbl>
    <w:p w14:paraId="7279CA2A" w14:textId="77777777" w:rsidR="00012F44" w:rsidRDefault="00012F44">
      <w:pPr>
        <w:pStyle w:val="ProductList-Body"/>
      </w:pPr>
    </w:p>
    <w:p w14:paraId="454DA692" w14:textId="77777777" w:rsidR="00012F44" w:rsidRDefault="00C371CD">
      <w:pPr>
        <w:pStyle w:val="ProductList-ClauseHeading"/>
        <w:outlineLvl w:val="4"/>
      </w:pPr>
      <w:r>
        <w:t>2.1 Microsoft Azure Stack Hub Plan</w:t>
      </w:r>
    </w:p>
    <w:p w14:paraId="4EFBFC70" w14:textId="77777777" w:rsidR="00012F44" w:rsidRDefault="00C371CD">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w:t>
      </w:r>
    </w:p>
    <w:p w14:paraId="341046E1" w14:textId="77777777" w:rsidR="00012F44" w:rsidRDefault="00012F44">
      <w:pPr>
        <w:pStyle w:val="ProductList-Body"/>
      </w:pPr>
    </w:p>
    <w:p w14:paraId="6F7BF8AE" w14:textId="77777777" w:rsidR="00012F44" w:rsidRDefault="00C371CD">
      <w:pPr>
        <w:pStyle w:val="ProductList-ClauseHeading"/>
        <w:outlineLvl w:val="4"/>
      </w:pPr>
      <w:r>
        <w:t>2.2 Microsoft Azure StorSimple Plan Teklifleri</w:t>
      </w:r>
    </w:p>
    <w:p w14:paraId="02002E57" w14:textId="77777777" w:rsidR="00012F44" w:rsidRDefault="00C371CD">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5BFE6E49"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1FA40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9C694"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2BB4E54" w14:textId="77777777" w:rsidR="00012F44" w:rsidRDefault="00012F44">
      <w:pPr>
        <w:pStyle w:val="ProductList-Body"/>
      </w:pPr>
    </w:p>
    <w:p w14:paraId="16B8DAAA" w14:textId="77777777" w:rsidR="00012F44" w:rsidRDefault="00C371CD">
      <w:pPr>
        <w:pStyle w:val="ProductList-Offering2HeadingNoBorder"/>
        <w:outlineLvl w:val="2"/>
      </w:pPr>
      <w:bookmarkStart w:id="230" w:name="_Sec1198"/>
      <w:r>
        <w:t>Microsoft Azure Destek Planları</w:t>
      </w:r>
      <w:bookmarkEnd w:id="230"/>
      <w:r>
        <w:fldChar w:fldCharType="begin"/>
      </w:r>
      <w:r>
        <w:instrText xml:space="preserve"> TC "</w:instrText>
      </w:r>
      <w:bookmarkStart w:id="231" w:name="_Toc25933895"/>
      <w:r>
        <w:instrText>Microsoft Azure Destek Planları</w:instrText>
      </w:r>
      <w:bookmarkEnd w:id="231"/>
      <w:r>
        <w:instrText>" \l 3</w:instrText>
      </w:r>
      <w:r>
        <w:fldChar w:fldCharType="end"/>
      </w:r>
    </w:p>
    <w:p w14:paraId="4CA95FD5" w14:textId="77777777" w:rsidR="00012F44" w:rsidRDefault="00C371CD">
      <w:pPr>
        <w:pStyle w:val="ProductList-Offering1SubSection"/>
        <w:outlineLvl w:val="3"/>
      </w:pPr>
      <w:bookmarkStart w:id="232" w:name="_Sec1200"/>
      <w:r>
        <w:t>1. Program Kullanılabilirliği</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012F44" w14:paraId="1D58AC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E5170"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E16EE1C"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97966"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2EDA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346CD"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01657"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5E8C9"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0576A"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642AB"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866B3"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493BC039" w14:textId="77777777">
        <w:tc>
          <w:tcPr>
            <w:tcW w:w="4660" w:type="dxa"/>
            <w:tcBorders>
              <w:top w:val="single" w:sz="6" w:space="0" w:color="FFFFFF"/>
              <w:left w:val="none" w:sz="4" w:space="0" w:color="6E6E6E"/>
              <w:bottom w:val="dashed" w:sz="4" w:space="0" w:color="BFBFBF"/>
              <w:right w:val="none" w:sz="4" w:space="0" w:color="6E6E6E"/>
            </w:tcBorders>
          </w:tcPr>
          <w:p w14:paraId="6DEF005F" w14:textId="77777777" w:rsidR="00012F44" w:rsidRDefault="00C371CD">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EE3B8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0C4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952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C9D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5B6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374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E68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92C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ABAD" w14:textId="77777777" w:rsidR="00012F44" w:rsidRDefault="00012F44">
            <w:pPr>
              <w:pStyle w:val="ProductList-TableBody"/>
              <w:jc w:val="center"/>
            </w:pPr>
          </w:p>
        </w:tc>
      </w:tr>
      <w:tr w:rsidR="00012F44" w14:paraId="3C744328" w14:textId="77777777">
        <w:tc>
          <w:tcPr>
            <w:tcW w:w="4660" w:type="dxa"/>
            <w:tcBorders>
              <w:top w:val="dashed" w:sz="4" w:space="0" w:color="BFBFBF"/>
              <w:left w:val="none" w:sz="4" w:space="0" w:color="6E6E6E"/>
              <w:bottom w:val="dashed" w:sz="4" w:space="0" w:color="BFBFBF"/>
              <w:right w:val="none" w:sz="4" w:space="0" w:color="6E6E6E"/>
            </w:tcBorders>
          </w:tcPr>
          <w:p w14:paraId="144A2346" w14:textId="77777777" w:rsidR="00012F44" w:rsidRDefault="00C371CD">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802B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92A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FEE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2BB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293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974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E53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9DE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B8F4" w14:textId="77777777" w:rsidR="00012F44" w:rsidRDefault="00012F44">
            <w:pPr>
              <w:pStyle w:val="ProductList-TableBody"/>
              <w:jc w:val="center"/>
            </w:pPr>
          </w:p>
        </w:tc>
      </w:tr>
      <w:tr w:rsidR="00012F44" w14:paraId="1BAC4C30" w14:textId="77777777">
        <w:tc>
          <w:tcPr>
            <w:tcW w:w="4660" w:type="dxa"/>
            <w:tcBorders>
              <w:top w:val="dashed" w:sz="4" w:space="0" w:color="BFBFBF"/>
              <w:left w:val="none" w:sz="4" w:space="0" w:color="6E6E6E"/>
              <w:bottom w:val="dashed" w:sz="4" w:space="0" w:color="BFBFBF"/>
              <w:right w:val="none" w:sz="4" w:space="0" w:color="6E6E6E"/>
            </w:tcBorders>
          </w:tcPr>
          <w:p w14:paraId="53411931" w14:textId="77777777" w:rsidR="00012F44" w:rsidRDefault="00C371CD">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0477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71D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A47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2F0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37A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AAC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700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E2E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9DB3C" w14:textId="77777777" w:rsidR="00012F44" w:rsidRDefault="00012F44">
            <w:pPr>
              <w:pStyle w:val="ProductList-TableBody"/>
              <w:jc w:val="center"/>
            </w:pPr>
          </w:p>
        </w:tc>
      </w:tr>
      <w:tr w:rsidR="00012F44" w14:paraId="49B6811E" w14:textId="77777777">
        <w:tc>
          <w:tcPr>
            <w:tcW w:w="4660" w:type="dxa"/>
            <w:tcBorders>
              <w:top w:val="dashed" w:sz="4" w:space="0" w:color="BFBFBF"/>
              <w:left w:val="none" w:sz="4" w:space="0" w:color="6E6E6E"/>
              <w:bottom w:val="dashed" w:sz="4" w:space="0" w:color="BFBFBF"/>
              <w:right w:val="none" w:sz="4" w:space="0" w:color="6E6E6E"/>
            </w:tcBorders>
          </w:tcPr>
          <w:p w14:paraId="3BF39A8A" w14:textId="77777777" w:rsidR="00012F44" w:rsidRDefault="00C371CD">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C767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FD3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B58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6BE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87A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73E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FA6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265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6CB6A" w14:textId="77777777" w:rsidR="00012F44" w:rsidRDefault="00012F44">
            <w:pPr>
              <w:pStyle w:val="ProductList-TableBody"/>
              <w:jc w:val="center"/>
            </w:pPr>
          </w:p>
        </w:tc>
      </w:tr>
      <w:tr w:rsidR="00012F44" w14:paraId="238D333E" w14:textId="77777777">
        <w:tc>
          <w:tcPr>
            <w:tcW w:w="4660" w:type="dxa"/>
            <w:tcBorders>
              <w:top w:val="dashed" w:sz="4" w:space="0" w:color="BFBFBF"/>
              <w:left w:val="none" w:sz="4" w:space="0" w:color="6E6E6E"/>
              <w:bottom w:val="none" w:sz="4" w:space="0" w:color="BFBFBF"/>
              <w:right w:val="none" w:sz="4" w:space="0" w:color="6E6E6E"/>
            </w:tcBorders>
          </w:tcPr>
          <w:p w14:paraId="79842D0B" w14:textId="77777777" w:rsidR="00012F44" w:rsidRDefault="00C371CD">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C0F45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4C1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588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75F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D03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748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13A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680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7CAA" w14:textId="77777777" w:rsidR="00012F44" w:rsidRDefault="00012F44">
            <w:pPr>
              <w:pStyle w:val="ProductList-TableBody"/>
              <w:jc w:val="center"/>
            </w:pPr>
          </w:p>
        </w:tc>
      </w:tr>
    </w:tbl>
    <w:p w14:paraId="7AF38ED0" w14:textId="77777777" w:rsidR="00012F44" w:rsidRDefault="00C371CD">
      <w:pPr>
        <w:pStyle w:val="ProductList-Body"/>
      </w:pPr>
      <w:r>
        <w:rPr>
          <w:i/>
        </w:rPr>
        <w:t>*Anlaşma kapsamında alındığında Microsoft Müşteri Anlaşması ve Uygun Azaltma aracılığıyla da mevcut.</w:t>
      </w:r>
    </w:p>
    <w:p w14:paraId="6CBAB1BA" w14:textId="77777777" w:rsidR="00012F44" w:rsidRDefault="00C371CD">
      <w:pPr>
        <w:pStyle w:val="ProductList-Offering1SubSection"/>
        <w:outlineLvl w:val="3"/>
      </w:pPr>
      <w:bookmarkStart w:id="233" w:name="_Sec1201"/>
      <w:r>
        <w:t>2. Ürün Şartları</w:t>
      </w:r>
      <w:bookmarkEnd w:id="233"/>
    </w:p>
    <w:tbl>
      <w:tblPr>
        <w:tblStyle w:val="PURTable"/>
        <w:tblW w:w="0" w:type="dxa"/>
        <w:tblLook w:val="04A0" w:firstRow="1" w:lastRow="0" w:firstColumn="1" w:lastColumn="0" w:noHBand="0" w:noVBand="1"/>
      </w:tblPr>
      <w:tblGrid>
        <w:gridCol w:w="3625"/>
        <w:gridCol w:w="3630"/>
        <w:gridCol w:w="3661"/>
      </w:tblGrid>
      <w:tr w:rsidR="00012F44" w14:paraId="6A610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129A0"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6BF1C"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E3E62CC" w14:textId="77777777" w:rsidR="00012F44" w:rsidRDefault="00C371C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67E8A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8121"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8D7A"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6DE5" w14:textId="77777777" w:rsidR="00012F44" w:rsidRDefault="00C371CD">
            <w:pPr>
              <w:pStyle w:val="ProductList-TableBody"/>
            </w:pPr>
            <w:r>
              <w:rPr>
                <w:color w:val="404040"/>
              </w:rPr>
              <w:t>Promosyonlar: Geçerli Değil</w:t>
            </w:r>
          </w:p>
        </w:tc>
      </w:tr>
      <w:tr w:rsidR="00012F44" w14:paraId="3D01C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CDBB"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33C5E18"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8C6B" w14:textId="77777777" w:rsidR="00012F44" w:rsidRDefault="00C371CD">
            <w:pPr>
              <w:pStyle w:val="ProductList-TableBody"/>
            </w:pPr>
            <w:r>
              <w:rPr>
                <w:color w:val="404040"/>
              </w:rPr>
              <w:t>Uygun Azaltma: Geçerli Değil</w:t>
            </w:r>
          </w:p>
        </w:tc>
      </w:tr>
      <w:tr w:rsidR="00012F44" w14:paraId="2E77D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E5DE"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2D8C" w14:textId="77777777" w:rsidR="00012F44" w:rsidRDefault="00C371C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1AAA" w14:textId="77777777" w:rsidR="00012F44" w:rsidRDefault="00012F44">
            <w:pPr>
              <w:pStyle w:val="ProductList-TableBody"/>
            </w:pPr>
          </w:p>
        </w:tc>
      </w:tr>
    </w:tbl>
    <w:p w14:paraId="47A18530"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2442F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F6499"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775557C" w14:textId="77777777" w:rsidR="00012F44" w:rsidRDefault="00012F44">
      <w:pPr>
        <w:pStyle w:val="ProductList-Body"/>
      </w:pPr>
    </w:p>
    <w:p w14:paraId="2B5D477F" w14:textId="77777777" w:rsidR="00012F44" w:rsidRDefault="00C371CD">
      <w:pPr>
        <w:pStyle w:val="ProductList-Offering2HeadingNoBorder"/>
        <w:outlineLvl w:val="2"/>
      </w:pPr>
      <w:bookmarkStart w:id="234" w:name="_Sec1199"/>
      <w:r>
        <w:t>Microsoft Azure Kullanıcı Planları</w:t>
      </w:r>
      <w:bookmarkEnd w:id="234"/>
      <w:r>
        <w:fldChar w:fldCharType="begin"/>
      </w:r>
      <w:r>
        <w:instrText xml:space="preserve"> TC "</w:instrText>
      </w:r>
      <w:bookmarkStart w:id="235" w:name="_Toc25933896"/>
      <w:r>
        <w:instrText>Microsoft Azure Kullanıcı Planları</w:instrText>
      </w:r>
      <w:bookmarkEnd w:id="235"/>
      <w:r>
        <w:instrText>" \l 3</w:instrText>
      </w:r>
      <w:r>
        <w:fldChar w:fldCharType="end"/>
      </w:r>
    </w:p>
    <w:p w14:paraId="348C979F" w14:textId="77777777" w:rsidR="00012F44" w:rsidRDefault="00C371CD">
      <w:pPr>
        <w:pStyle w:val="ProductList-Offering1SubSection"/>
        <w:outlineLvl w:val="3"/>
      </w:pPr>
      <w:bookmarkStart w:id="236" w:name="_Sec1202"/>
      <w:r>
        <w:t>1. Program Kullanılabilirliği</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012F44" w14:paraId="3D02D9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A1895A"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01F0C53"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8A2B1"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658A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3341D"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320A4"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800D5"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4A944"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E9741"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D74B3"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381DF800" w14:textId="77777777">
        <w:tc>
          <w:tcPr>
            <w:tcW w:w="4660" w:type="dxa"/>
            <w:tcBorders>
              <w:top w:val="single" w:sz="6" w:space="0" w:color="FFFFFF"/>
              <w:left w:val="none" w:sz="4" w:space="0" w:color="6E6E6E"/>
              <w:bottom w:val="dashed" w:sz="4" w:space="0" w:color="BFBFBF"/>
              <w:right w:val="none" w:sz="4" w:space="0" w:color="6E6E6E"/>
            </w:tcBorders>
          </w:tcPr>
          <w:p w14:paraId="316F76AC" w14:textId="77777777" w:rsidR="00012F44" w:rsidRDefault="00C371CD">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C287DF4"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A878"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F19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FA3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A09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8D7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CD5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CB16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DA56" w14:textId="77777777" w:rsidR="00012F44" w:rsidRDefault="00012F44">
            <w:pPr>
              <w:pStyle w:val="ProductList-TableBody"/>
              <w:jc w:val="center"/>
            </w:pPr>
          </w:p>
        </w:tc>
      </w:tr>
      <w:tr w:rsidR="00012F44" w14:paraId="5971201A" w14:textId="77777777">
        <w:tc>
          <w:tcPr>
            <w:tcW w:w="4660" w:type="dxa"/>
            <w:tcBorders>
              <w:top w:val="dashed" w:sz="4" w:space="0" w:color="BFBFBF"/>
              <w:left w:val="none" w:sz="4" w:space="0" w:color="6E6E6E"/>
              <w:bottom w:val="dashed" w:sz="4" w:space="0" w:color="BFBFBF"/>
              <w:right w:val="none" w:sz="4" w:space="0" w:color="6E6E6E"/>
            </w:tcBorders>
          </w:tcPr>
          <w:p w14:paraId="70BFF1E9" w14:textId="77777777" w:rsidR="00012F44" w:rsidRDefault="00C371CD">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B076A7"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93A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1CD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817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5027"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8EDC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4CF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CA7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F5F2" w14:textId="77777777" w:rsidR="00012F44" w:rsidRDefault="00012F44">
            <w:pPr>
              <w:pStyle w:val="ProductList-TableBody"/>
              <w:jc w:val="center"/>
            </w:pPr>
          </w:p>
        </w:tc>
      </w:tr>
      <w:tr w:rsidR="00012F44" w14:paraId="0FF6BFF6" w14:textId="77777777">
        <w:tc>
          <w:tcPr>
            <w:tcW w:w="4660" w:type="dxa"/>
            <w:tcBorders>
              <w:top w:val="dashed" w:sz="4" w:space="0" w:color="BFBFBF"/>
              <w:left w:val="none" w:sz="4" w:space="0" w:color="6E6E6E"/>
              <w:bottom w:val="dashed" w:sz="4" w:space="0" w:color="BFBFBF"/>
              <w:right w:val="none" w:sz="4" w:space="0" w:color="6E6E6E"/>
            </w:tcBorders>
          </w:tcPr>
          <w:p w14:paraId="63E96175" w14:textId="77777777" w:rsidR="00012F44" w:rsidRDefault="00C371CD">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4CA17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410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35E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9DDF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5BE0"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6AD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1C2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517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5D1B" w14:textId="77777777" w:rsidR="00012F44" w:rsidRDefault="00012F44">
            <w:pPr>
              <w:pStyle w:val="ProductList-TableBody"/>
              <w:jc w:val="center"/>
            </w:pPr>
          </w:p>
        </w:tc>
      </w:tr>
      <w:tr w:rsidR="00012F44" w14:paraId="6E14F769" w14:textId="77777777">
        <w:tc>
          <w:tcPr>
            <w:tcW w:w="4660" w:type="dxa"/>
            <w:tcBorders>
              <w:top w:val="dashed" w:sz="4" w:space="0" w:color="BFBFBF"/>
              <w:left w:val="none" w:sz="4" w:space="0" w:color="6E6E6E"/>
              <w:bottom w:val="dashed" w:sz="4" w:space="0" w:color="BFBFBF"/>
              <w:right w:val="none" w:sz="4" w:space="0" w:color="6E6E6E"/>
            </w:tcBorders>
          </w:tcPr>
          <w:p w14:paraId="082EEA1B" w14:textId="77777777" w:rsidR="00012F44" w:rsidRDefault="00C371CD">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AD7C7F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B3A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047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EC1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5A23"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6C44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061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BADB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8F15" w14:textId="77777777" w:rsidR="00012F44" w:rsidRDefault="00012F44">
            <w:pPr>
              <w:pStyle w:val="ProductList-TableBody"/>
              <w:jc w:val="center"/>
            </w:pPr>
          </w:p>
        </w:tc>
      </w:tr>
      <w:tr w:rsidR="00012F44" w14:paraId="7FE8BDA1" w14:textId="77777777">
        <w:tc>
          <w:tcPr>
            <w:tcW w:w="4660" w:type="dxa"/>
            <w:tcBorders>
              <w:top w:val="dashed" w:sz="4" w:space="0" w:color="BFBFBF"/>
              <w:left w:val="none" w:sz="4" w:space="0" w:color="6E6E6E"/>
              <w:bottom w:val="dashed" w:sz="4" w:space="0" w:color="BFBFBF"/>
              <w:right w:val="none" w:sz="4" w:space="0" w:color="6E6E6E"/>
            </w:tcBorders>
          </w:tcPr>
          <w:p w14:paraId="35646EBB" w14:textId="77777777" w:rsidR="00012F44" w:rsidRDefault="00C371CD">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F8D1E0"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6554"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110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CDE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C02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5AE2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C08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B0A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9876" w14:textId="77777777" w:rsidR="00012F44" w:rsidRDefault="00012F44">
            <w:pPr>
              <w:pStyle w:val="ProductList-TableBody"/>
              <w:jc w:val="center"/>
            </w:pPr>
          </w:p>
        </w:tc>
      </w:tr>
      <w:tr w:rsidR="00012F44" w14:paraId="60ADF671" w14:textId="77777777">
        <w:tc>
          <w:tcPr>
            <w:tcW w:w="4660" w:type="dxa"/>
            <w:tcBorders>
              <w:top w:val="dashed" w:sz="4" w:space="0" w:color="BFBFBF"/>
              <w:left w:val="none" w:sz="4" w:space="0" w:color="6E6E6E"/>
              <w:bottom w:val="dashed" w:sz="4" w:space="0" w:color="BFBFBF"/>
              <w:right w:val="none" w:sz="4" w:space="0" w:color="6E6E6E"/>
            </w:tcBorders>
          </w:tcPr>
          <w:p w14:paraId="1EBFD6BB" w14:textId="77777777" w:rsidR="00012F44" w:rsidRDefault="00C371CD">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09D868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6EB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613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E1B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DAE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B21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5AF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B9C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B6AE" w14:textId="77777777" w:rsidR="00012F44" w:rsidRDefault="00012F44">
            <w:pPr>
              <w:pStyle w:val="ProductList-TableBody"/>
              <w:jc w:val="center"/>
            </w:pPr>
          </w:p>
        </w:tc>
      </w:tr>
      <w:tr w:rsidR="00012F44" w14:paraId="1DCA78FC" w14:textId="77777777">
        <w:tc>
          <w:tcPr>
            <w:tcW w:w="4660" w:type="dxa"/>
            <w:tcBorders>
              <w:top w:val="dashed" w:sz="4" w:space="0" w:color="BFBFBF"/>
              <w:left w:val="none" w:sz="4" w:space="0" w:color="6E6E6E"/>
              <w:bottom w:val="dashed" w:sz="4" w:space="0" w:color="BFBFBF"/>
              <w:right w:val="none" w:sz="4" w:space="0" w:color="6E6E6E"/>
            </w:tcBorders>
          </w:tcPr>
          <w:p w14:paraId="0CD446F6" w14:textId="77777777" w:rsidR="00012F44" w:rsidRDefault="00C371CD">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B3132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7317"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34D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DCC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420A"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569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D53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CB4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8D7A" w14:textId="77777777" w:rsidR="00012F44" w:rsidRDefault="00012F44">
            <w:pPr>
              <w:pStyle w:val="ProductList-TableBody"/>
              <w:jc w:val="center"/>
            </w:pPr>
          </w:p>
        </w:tc>
      </w:tr>
      <w:tr w:rsidR="00012F44" w14:paraId="26697122" w14:textId="77777777">
        <w:tc>
          <w:tcPr>
            <w:tcW w:w="4660" w:type="dxa"/>
            <w:tcBorders>
              <w:top w:val="dashed" w:sz="4" w:space="0" w:color="BFBFBF"/>
              <w:left w:val="none" w:sz="4" w:space="0" w:color="6E6E6E"/>
              <w:bottom w:val="single" w:sz="4" w:space="0" w:color="FFFFFF"/>
              <w:right w:val="none" w:sz="4" w:space="0" w:color="6E6E6E"/>
            </w:tcBorders>
          </w:tcPr>
          <w:p w14:paraId="7B90122B" w14:textId="77777777" w:rsidR="00012F44" w:rsidRDefault="00C371CD">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6115E56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25F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5F3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521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3FA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F4B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0A5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400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B611" w14:textId="77777777" w:rsidR="00012F44" w:rsidRDefault="00012F44">
            <w:pPr>
              <w:pStyle w:val="ProductList-TableBody"/>
              <w:jc w:val="center"/>
            </w:pPr>
          </w:p>
        </w:tc>
      </w:tr>
    </w:tbl>
    <w:p w14:paraId="3625FFB7" w14:textId="77777777" w:rsidR="00012F44" w:rsidRDefault="00C371CD">
      <w:pPr>
        <w:pStyle w:val="ProductList-Offering1SubSection"/>
        <w:outlineLvl w:val="3"/>
      </w:pPr>
      <w:bookmarkStart w:id="237" w:name="_Sec1203"/>
      <w:r>
        <w:t>2. Ürün Şartları</w:t>
      </w:r>
      <w:bookmarkEnd w:id="237"/>
    </w:p>
    <w:tbl>
      <w:tblPr>
        <w:tblStyle w:val="PURTable"/>
        <w:tblW w:w="0" w:type="dxa"/>
        <w:tblLook w:val="04A0" w:firstRow="1" w:lastRow="0" w:firstColumn="1" w:lastColumn="0" w:noHBand="0" w:noVBand="1"/>
      </w:tblPr>
      <w:tblGrid>
        <w:gridCol w:w="3622"/>
        <w:gridCol w:w="3636"/>
        <w:gridCol w:w="3658"/>
      </w:tblGrid>
      <w:tr w:rsidR="00012F44" w14:paraId="640C4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FEB91" w14:textId="77777777" w:rsidR="00012F44" w:rsidRDefault="00C371CD">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CFC95"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CC2B0FA"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5CD4E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05B7"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051C"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F5E4" w14:textId="77777777" w:rsidR="00012F44" w:rsidRDefault="00C371CD">
            <w:pPr>
              <w:pStyle w:val="ProductList-TableBody"/>
            </w:pPr>
            <w:r>
              <w:rPr>
                <w:color w:val="404040"/>
              </w:rPr>
              <w:t>Promosyonlar: Geçerli Değil</w:t>
            </w:r>
          </w:p>
        </w:tc>
      </w:tr>
      <w:tr w:rsidR="00012F44" w14:paraId="283E8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9EED"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1F3E7FA"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51741A7"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12F44" w14:paraId="79814BFA" w14:textId="77777777">
        <w:tc>
          <w:tcPr>
            <w:tcW w:w="4040" w:type="dxa"/>
            <w:tcBorders>
              <w:top w:val="single" w:sz="4" w:space="0" w:color="000000"/>
              <w:left w:val="single" w:sz="4" w:space="0" w:color="000000"/>
              <w:bottom w:val="single" w:sz="4" w:space="0" w:color="000000"/>
              <w:right w:val="single" w:sz="4" w:space="0" w:color="000000"/>
            </w:tcBorders>
          </w:tcPr>
          <w:p w14:paraId="023640D3"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6617E1F"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5305032"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04CB066" w14:textId="77777777" w:rsidR="00012F44" w:rsidRDefault="00012F44">
      <w:pPr>
        <w:pStyle w:val="ProductList-Body"/>
      </w:pPr>
    </w:p>
    <w:p w14:paraId="49183F8D" w14:textId="77777777" w:rsidR="00012F44" w:rsidRDefault="00C371CD">
      <w:pPr>
        <w:pStyle w:val="ProductList-ClauseHeading"/>
        <w:outlineLvl w:val="4"/>
      </w:pPr>
      <w:r>
        <w:t>2.1 Kullanıcılar için Azure Gelişmiş Tehdit Koruması (AATP) Müşterileri için Genişletilmiş Kullanım Hakları</w:t>
      </w:r>
    </w:p>
    <w:p w14:paraId="424ADFDC" w14:textId="77777777" w:rsidR="00012F44" w:rsidRDefault="00C371CD">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4D7ADA61" w14:textId="77777777" w:rsidR="00012F44" w:rsidRDefault="00012F44">
      <w:pPr>
        <w:pStyle w:val="ProductList-Body"/>
      </w:pPr>
    </w:p>
    <w:p w14:paraId="7D18A4CF" w14:textId="77777777" w:rsidR="00012F44" w:rsidRDefault="00012F44">
      <w:pPr>
        <w:pStyle w:val="ProductList-Body"/>
      </w:pPr>
    </w:p>
    <w:p w14:paraId="357796C8"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00358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03A9E"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21D1BB84" w14:textId="77777777" w:rsidR="00012F44" w:rsidRDefault="00012F44">
      <w:pPr>
        <w:pStyle w:val="ProductList-Body"/>
      </w:pPr>
    </w:p>
    <w:p w14:paraId="06138AE1" w14:textId="77777777" w:rsidR="00012F44" w:rsidRDefault="00C371CD">
      <w:pPr>
        <w:pStyle w:val="ProductList-Offering1HeadingNoBorder"/>
        <w:outlineLvl w:val="1"/>
      </w:pPr>
      <w:bookmarkStart w:id="238" w:name="_Sec629"/>
      <w:r>
        <w:t>Microsoft 365</w:t>
      </w:r>
      <w:bookmarkEnd w:id="238"/>
      <w:r>
        <w:fldChar w:fldCharType="begin"/>
      </w:r>
      <w:r>
        <w:instrText xml:space="preserve"> TC "</w:instrText>
      </w:r>
      <w:bookmarkStart w:id="239" w:name="_Toc25933897"/>
      <w:r>
        <w:instrText>Microsoft 365</w:instrText>
      </w:r>
      <w:bookmarkEnd w:id="239"/>
      <w:r>
        <w:instrText>" \l 2</w:instrText>
      </w:r>
      <w:r>
        <w:fldChar w:fldCharType="end"/>
      </w:r>
    </w:p>
    <w:p w14:paraId="36C38606" w14:textId="77777777" w:rsidR="00012F44" w:rsidRDefault="00C371CD">
      <w:pPr>
        <w:pStyle w:val="ProductList-Offering1SubSection"/>
        <w:outlineLvl w:val="2"/>
      </w:pPr>
      <w:bookmarkStart w:id="240" w:name="_Sec713"/>
      <w:r>
        <w:t>1. Program Kullanılabilirliği</w:t>
      </w:r>
      <w:bookmarkEnd w:id="24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012F44" w14:paraId="048D7A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F95512"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941528E"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8E235"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AF62D"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2FDE7"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373F0"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3A31D"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58326"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52D22"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15381"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6BB332A2" w14:textId="77777777">
        <w:tc>
          <w:tcPr>
            <w:tcW w:w="4660" w:type="dxa"/>
            <w:tcBorders>
              <w:top w:val="single" w:sz="6" w:space="0" w:color="FFFFFF"/>
              <w:left w:val="none" w:sz="4" w:space="0" w:color="6E6E6E"/>
              <w:bottom w:val="dashed" w:sz="4" w:space="0" w:color="BFBFBF"/>
              <w:right w:val="none" w:sz="4" w:space="0" w:color="6E6E6E"/>
            </w:tcBorders>
          </w:tcPr>
          <w:p w14:paraId="4292AD36" w14:textId="77777777" w:rsidR="00012F44" w:rsidRDefault="00C371CD">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00BC21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CAA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8FF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812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71E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09C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CC5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3C9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46A6" w14:textId="77777777" w:rsidR="00012F44" w:rsidRDefault="00012F44">
            <w:pPr>
              <w:pStyle w:val="ProductList-TableBody"/>
              <w:jc w:val="center"/>
            </w:pPr>
          </w:p>
        </w:tc>
      </w:tr>
      <w:tr w:rsidR="00012F44" w14:paraId="6C6248A3" w14:textId="77777777">
        <w:tc>
          <w:tcPr>
            <w:tcW w:w="4660" w:type="dxa"/>
            <w:tcBorders>
              <w:top w:val="dashed" w:sz="4" w:space="0" w:color="BFBFBF"/>
              <w:left w:val="none" w:sz="4" w:space="0" w:color="6E6E6E"/>
              <w:bottom w:val="dashed" w:sz="4" w:space="0" w:color="BFBFBF"/>
              <w:right w:val="none" w:sz="4" w:space="0" w:color="6E6E6E"/>
            </w:tcBorders>
          </w:tcPr>
          <w:p w14:paraId="54AA5302" w14:textId="77777777" w:rsidR="00012F44" w:rsidRDefault="00C371CD">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53F4BC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887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935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829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C83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FA9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47A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5CE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138F" w14:textId="77777777" w:rsidR="00012F44" w:rsidRDefault="00012F44">
            <w:pPr>
              <w:pStyle w:val="ProductList-TableBody"/>
              <w:jc w:val="center"/>
            </w:pPr>
          </w:p>
        </w:tc>
      </w:tr>
      <w:tr w:rsidR="00012F44" w14:paraId="25C44EB8" w14:textId="77777777">
        <w:tc>
          <w:tcPr>
            <w:tcW w:w="4660" w:type="dxa"/>
            <w:tcBorders>
              <w:top w:val="dashed" w:sz="4" w:space="0" w:color="BFBFBF"/>
              <w:left w:val="none" w:sz="4" w:space="0" w:color="6E6E6E"/>
              <w:bottom w:val="dashed" w:sz="4" w:space="0" w:color="BFBFBF"/>
              <w:right w:val="none" w:sz="4" w:space="0" w:color="6E6E6E"/>
            </w:tcBorders>
          </w:tcPr>
          <w:p w14:paraId="11898071" w14:textId="77777777" w:rsidR="00012F44" w:rsidRDefault="00C371CD">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3111FD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EB5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6FC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18E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86A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4A76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F1B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C425" w14:textId="77777777" w:rsidR="00012F44" w:rsidRDefault="00C371C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62E2" w14:textId="77777777" w:rsidR="00012F44" w:rsidRDefault="00012F44">
            <w:pPr>
              <w:pStyle w:val="ProductList-TableBody"/>
              <w:jc w:val="center"/>
            </w:pPr>
          </w:p>
        </w:tc>
      </w:tr>
      <w:tr w:rsidR="00012F44" w14:paraId="58E7C101" w14:textId="77777777">
        <w:tc>
          <w:tcPr>
            <w:tcW w:w="4660" w:type="dxa"/>
            <w:tcBorders>
              <w:top w:val="dashed" w:sz="4" w:space="0" w:color="BFBFBF"/>
              <w:left w:val="none" w:sz="4" w:space="0" w:color="6E6E6E"/>
              <w:bottom w:val="dashed" w:sz="4" w:space="0" w:color="BFBFBF"/>
              <w:right w:val="none" w:sz="4" w:space="0" w:color="6E6E6E"/>
            </w:tcBorders>
          </w:tcPr>
          <w:p w14:paraId="770CC1C8" w14:textId="77777777" w:rsidR="00012F44" w:rsidRDefault="00C371CD">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7306C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A4B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BE5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63E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328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E83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917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9738" w14:textId="77777777" w:rsidR="00012F44" w:rsidRDefault="00C371C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1058" w14:textId="77777777" w:rsidR="00012F44" w:rsidRDefault="00012F44">
            <w:pPr>
              <w:pStyle w:val="ProductList-TableBody"/>
              <w:jc w:val="center"/>
            </w:pPr>
          </w:p>
        </w:tc>
      </w:tr>
      <w:tr w:rsidR="00012F44" w14:paraId="3904F187" w14:textId="77777777">
        <w:tc>
          <w:tcPr>
            <w:tcW w:w="4660" w:type="dxa"/>
            <w:tcBorders>
              <w:top w:val="dashed" w:sz="4" w:space="0" w:color="BFBFBF"/>
              <w:left w:val="none" w:sz="4" w:space="0" w:color="6E6E6E"/>
              <w:bottom w:val="dashed" w:sz="4" w:space="0" w:color="BFBFBF"/>
              <w:right w:val="none" w:sz="4" w:space="0" w:color="6E6E6E"/>
            </w:tcBorders>
          </w:tcPr>
          <w:p w14:paraId="4DE436AD" w14:textId="77777777" w:rsidR="00012F44" w:rsidRDefault="00C371CD">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712799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818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F28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1B9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0A6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A36C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924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EF7C" w14:textId="77777777" w:rsidR="00012F44" w:rsidRDefault="00C371C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C3048" w14:textId="77777777" w:rsidR="00012F44" w:rsidRDefault="00012F44">
            <w:pPr>
              <w:pStyle w:val="ProductList-TableBody"/>
              <w:jc w:val="center"/>
            </w:pPr>
          </w:p>
        </w:tc>
      </w:tr>
      <w:tr w:rsidR="00012F44" w14:paraId="6AB4566A" w14:textId="77777777">
        <w:tc>
          <w:tcPr>
            <w:tcW w:w="4660" w:type="dxa"/>
            <w:tcBorders>
              <w:top w:val="dashed" w:sz="4" w:space="0" w:color="BFBFBF"/>
              <w:left w:val="none" w:sz="4" w:space="0" w:color="6E6E6E"/>
              <w:bottom w:val="dashed" w:sz="4" w:space="0" w:color="BFBFBF"/>
              <w:right w:val="none" w:sz="4" w:space="0" w:color="6E6E6E"/>
            </w:tcBorders>
          </w:tcPr>
          <w:p w14:paraId="0DB2AACD" w14:textId="77777777" w:rsidR="00012F44" w:rsidRDefault="00C371CD">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4F3D6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BA4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3D2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833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C4F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23395"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E50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ECD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DDF83" w14:textId="77777777" w:rsidR="00012F44" w:rsidRDefault="00012F44">
            <w:pPr>
              <w:pStyle w:val="ProductList-TableBody"/>
              <w:jc w:val="center"/>
            </w:pPr>
          </w:p>
        </w:tc>
      </w:tr>
      <w:tr w:rsidR="00012F44" w14:paraId="0F5B43D5" w14:textId="77777777">
        <w:tc>
          <w:tcPr>
            <w:tcW w:w="4660" w:type="dxa"/>
            <w:tcBorders>
              <w:top w:val="dashed" w:sz="4" w:space="0" w:color="BFBFBF"/>
              <w:left w:val="none" w:sz="4" w:space="0" w:color="6E6E6E"/>
              <w:bottom w:val="dashed" w:sz="4" w:space="0" w:color="BFBFBF"/>
              <w:right w:val="none" w:sz="4" w:space="0" w:color="6E6E6E"/>
            </w:tcBorders>
          </w:tcPr>
          <w:p w14:paraId="236418B2" w14:textId="77777777" w:rsidR="00012F44" w:rsidRDefault="00C371CD">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1425A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577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897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38C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EE8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C97F"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BF9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DA8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E6AC" w14:textId="77777777" w:rsidR="00012F44" w:rsidRDefault="00012F44">
            <w:pPr>
              <w:pStyle w:val="ProductList-TableBody"/>
              <w:jc w:val="center"/>
            </w:pPr>
          </w:p>
        </w:tc>
      </w:tr>
      <w:tr w:rsidR="00012F44" w14:paraId="30A17859" w14:textId="77777777">
        <w:tc>
          <w:tcPr>
            <w:tcW w:w="4660" w:type="dxa"/>
            <w:tcBorders>
              <w:top w:val="dashed" w:sz="4" w:space="0" w:color="BFBFBF"/>
              <w:left w:val="none" w:sz="4" w:space="0" w:color="6E6E6E"/>
              <w:bottom w:val="dashed" w:sz="4" w:space="0" w:color="BFBFBF"/>
              <w:right w:val="none" w:sz="4" w:space="0" w:color="6E6E6E"/>
            </w:tcBorders>
          </w:tcPr>
          <w:p w14:paraId="3B45F2B5" w14:textId="77777777" w:rsidR="00012F44" w:rsidRDefault="00C371CD">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7CE9A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E56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F85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CDF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6AA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7425"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8EA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578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46AE" w14:textId="77777777" w:rsidR="00012F44" w:rsidRDefault="00012F44">
            <w:pPr>
              <w:pStyle w:val="ProductList-TableBody"/>
              <w:jc w:val="center"/>
            </w:pPr>
          </w:p>
        </w:tc>
      </w:tr>
      <w:tr w:rsidR="00012F44" w14:paraId="0CB7C84C" w14:textId="77777777">
        <w:tc>
          <w:tcPr>
            <w:tcW w:w="4660" w:type="dxa"/>
            <w:tcBorders>
              <w:top w:val="dashed" w:sz="4" w:space="0" w:color="BFBFBF"/>
              <w:left w:val="none" w:sz="4" w:space="0" w:color="6E6E6E"/>
              <w:bottom w:val="dashed" w:sz="4" w:space="0" w:color="BFBFBF"/>
              <w:right w:val="none" w:sz="4" w:space="0" w:color="6E6E6E"/>
            </w:tcBorders>
          </w:tcPr>
          <w:p w14:paraId="3D92C0FA" w14:textId="77777777" w:rsidR="00012F44" w:rsidRDefault="00C371CD">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021E1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7DE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370F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AB3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7EB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45B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546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9B8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8484" w14:textId="77777777" w:rsidR="00012F44" w:rsidRDefault="00012F44">
            <w:pPr>
              <w:pStyle w:val="ProductList-TableBody"/>
              <w:jc w:val="center"/>
            </w:pPr>
          </w:p>
        </w:tc>
      </w:tr>
      <w:tr w:rsidR="00012F44" w14:paraId="204281F4" w14:textId="77777777">
        <w:tc>
          <w:tcPr>
            <w:tcW w:w="4660" w:type="dxa"/>
            <w:tcBorders>
              <w:top w:val="dashed" w:sz="4" w:space="0" w:color="BFBFBF"/>
              <w:left w:val="none" w:sz="4" w:space="0" w:color="6E6E6E"/>
              <w:bottom w:val="dashed" w:sz="4" w:space="0" w:color="BFBFBF"/>
              <w:right w:val="none" w:sz="4" w:space="0" w:color="6E6E6E"/>
            </w:tcBorders>
          </w:tcPr>
          <w:p w14:paraId="018BC755" w14:textId="77777777" w:rsidR="00012F44" w:rsidRDefault="00C371CD">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6AB27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532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A8C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807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0D8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D13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5CD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460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86549" w14:textId="77777777" w:rsidR="00012F44" w:rsidRDefault="00012F44">
            <w:pPr>
              <w:pStyle w:val="ProductList-TableBody"/>
              <w:jc w:val="center"/>
            </w:pPr>
          </w:p>
        </w:tc>
      </w:tr>
      <w:tr w:rsidR="00012F44" w14:paraId="4AAAAF91" w14:textId="77777777">
        <w:tc>
          <w:tcPr>
            <w:tcW w:w="4660" w:type="dxa"/>
            <w:tcBorders>
              <w:top w:val="dashed" w:sz="4" w:space="0" w:color="BFBFBF"/>
              <w:left w:val="none" w:sz="4" w:space="0" w:color="6E6E6E"/>
              <w:bottom w:val="dashed" w:sz="4" w:space="0" w:color="BFBFBF"/>
              <w:right w:val="none" w:sz="4" w:space="0" w:color="6E6E6E"/>
            </w:tcBorders>
          </w:tcPr>
          <w:p w14:paraId="32803EB7" w14:textId="77777777" w:rsidR="00012F44" w:rsidRDefault="00C371CD">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CF2BA7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163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114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B8F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E1D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213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F77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7A7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D01D" w14:textId="77777777" w:rsidR="00012F44" w:rsidRDefault="00012F44">
            <w:pPr>
              <w:pStyle w:val="ProductList-TableBody"/>
              <w:jc w:val="center"/>
            </w:pPr>
          </w:p>
        </w:tc>
      </w:tr>
      <w:tr w:rsidR="00012F44" w14:paraId="62638D06" w14:textId="77777777">
        <w:tc>
          <w:tcPr>
            <w:tcW w:w="4660" w:type="dxa"/>
            <w:tcBorders>
              <w:top w:val="dashed" w:sz="4" w:space="0" w:color="BFBFBF"/>
              <w:left w:val="none" w:sz="4" w:space="0" w:color="6E6E6E"/>
              <w:bottom w:val="dashed" w:sz="4" w:space="0" w:color="BFBFBF"/>
              <w:right w:val="none" w:sz="4" w:space="0" w:color="6E6E6E"/>
            </w:tcBorders>
          </w:tcPr>
          <w:p w14:paraId="111E2F03" w14:textId="77777777" w:rsidR="00012F44" w:rsidRDefault="00C371CD">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FE37B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649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E757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CE5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9CD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339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B38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D93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57F8" w14:textId="77777777" w:rsidR="00012F44" w:rsidRDefault="00012F44">
            <w:pPr>
              <w:pStyle w:val="ProductList-TableBody"/>
              <w:jc w:val="center"/>
            </w:pPr>
          </w:p>
        </w:tc>
      </w:tr>
      <w:tr w:rsidR="00012F44" w14:paraId="37209B11" w14:textId="77777777">
        <w:tc>
          <w:tcPr>
            <w:tcW w:w="4660" w:type="dxa"/>
            <w:tcBorders>
              <w:top w:val="dashed" w:sz="4" w:space="0" w:color="BFBFBF"/>
              <w:left w:val="none" w:sz="4" w:space="0" w:color="6E6E6E"/>
              <w:bottom w:val="dashed" w:sz="4" w:space="0" w:color="BFBFBF"/>
              <w:right w:val="none" w:sz="4" w:space="0" w:color="6E6E6E"/>
            </w:tcBorders>
          </w:tcPr>
          <w:p w14:paraId="20260768" w14:textId="77777777" w:rsidR="00012F44" w:rsidRDefault="00C371CD">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F6EDA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2DC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27B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058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C29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D79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AE6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34A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FF8D" w14:textId="77777777" w:rsidR="00012F44" w:rsidRDefault="00012F44">
            <w:pPr>
              <w:pStyle w:val="ProductList-TableBody"/>
              <w:jc w:val="center"/>
            </w:pPr>
          </w:p>
        </w:tc>
      </w:tr>
      <w:tr w:rsidR="00012F44" w14:paraId="2F700A5E" w14:textId="77777777">
        <w:tc>
          <w:tcPr>
            <w:tcW w:w="4660" w:type="dxa"/>
            <w:tcBorders>
              <w:top w:val="dashed" w:sz="4" w:space="0" w:color="BFBFBF"/>
              <w:left w:val="none" w:sz="4" w:space="0" w:color="6E6E6E"/>
              <w:bottom w:val="dashed" w:sz="4" w:space="0" w:color="A5A5A5"/>
              <w:right w:val="none" w:sz="4" w:space="0" w:color="6E6E6E"/>
            </w:tcBorders>
          </w:tcPr>
          <w:p w14:paraId="78E9A2A7" w14:textId="77777777" w:rsidR="00012F44" w:rsidRDefault="00C371CD">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611EBD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49E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02E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FF7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C1D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FE3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5FA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35F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929A" w14:textId="77777777" w:rsidR="00012F44" w:rsidRDefault="00012F44">
            <w:pPr>
              <w:pStyle w:val="ProductList-TableBody"/>
              <w:jc w:val="center"/>
            </w:pPr>
          </w:p>
        </w:tc>
      </w:tr>
      <w:tr w:rsidR="00012F44" w14:paraId="1CA0FB16" w14:textId="77777777">
        <w:tc>
          <w:tcPr>
            <w:tcW w:w="4660" w:type="dxa"/>
            <w:tcBorders>
              <w:top w:val="dashed" w:sz="4" w:space="0" w:color="A5A5A5"/>
              <w:left w:val="none" w:sz="4" w:space="0" w:color="6E6E6E"/>
              <w:bottom w:val="none" w:sz="4" w:space="0" w:color="BFBFBF"/>
              <w:right w:val="none" w:sz="4" w:space="0" w:color="6E6E6E"/>
            </w:tcBorders>
          </w:tcPr>
          <w:p w14:paraId="784A8B9E" w14:textId="77777777" w:rsidR="00012F44" w:rsidRDefault="00C371CD">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EDB139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CCE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FC2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30C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016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E43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12A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5FB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079E" w14:textId="77777777" w:rsidR="00012F44" w:rsidRDefault="00012F44">
            <w:pPr>
              <w:pStyle w:val="ProductList-TableBody"/>
              <w:jc w:val="center"/>
            </w:pPr>
          </w:p>
        </w:tc>
      </w:tr>
    </w:tbl>
    <w:p w14:paraId="66CD47CB" w14:textId="77777777" w:rsidR="00012F44" w:rsidRDefault="00012F44">
      <w:pPr>
        <w:pStyle w:val="ProductList-Body"/>
      </w:pPr>
    </w:p>
    <w:p w14:paraId="6C48178D" w14:textId="77777777" w:rsidR="00012F44" w:rsidRDefault="00C371CD">
      <w:pPr>
        <w:pStyle w:val="ProductList-Offering1SubSection"/>
        <w:outlineLvl w:val="2"/>
      </w:pPr>
      <w:bookmarkStart w:id="241" w:name="_Sec768"/>
      <w:r>
        <w:t>2. Ürün Koşulları</w:t>
      </w:r>
      <w:bookmarkEnd w:id="241"/>
    </w:p>
    <w:tbl>
      <w:tblPr>
        <w:tblStyle w:val="PURTable"/>
        <w:tblW w:w="0" w:type="dxa"/>
        <w:tblLook w:val="04A0" w:firstRow="1" w:lastRow="0" w:firstColumn="1" w:lastColumn="0" w:noHBand="0" w:noVBand="1"/>
      </w:tblPr>
      <w:tblGrid>
        <w:gridCol w:w="3631"/>
        <w:gridCol w:w="3619"/>
        <w:gridCol w:w="3666"/>
      </w:tblGrid>
      <w:tr w:rsidR="00012F44" w14:paraId="4A4AD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C7024"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26C88D"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6E8C142"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2597A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D61E"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BFC006A"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r>
              <w:t>, Ek Ücrete Tabi Uzman Desteği Bkz.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88DF" w14:textId="77777777" w:rsidR="00012F44" w:rsidRDefault="00C371CD">
            <w:pPr>
              <w:pStyle w:val="ProductList-TableBody"/>
            </w:pPr>
            <w:r>
              <w:rPr>
                <w:color w:val="404040"/>
              </w:rPr>
              <w:t>Promosyonlar: Geçerli Değil</w:t>
            </w:r>
          </w:p>
        </w:tc>
      </w:tr>
      <w:tr w:rsidR="00012F44" w14:paraId="4FF422AC" w14:textId="77777777">
        <w:tc>
          <w:tcPr>
            <w:tcW w:w="4040" w:type="dxa"/>
            <w:tcBorders>
              <w:top w:val="single" w:sz="4" w:space="0" w:color="000000"/>
              <w:left w:val="single" w:sz="4" w:space="0" w:color="000000"/>
              <w:bottom w:val="single" w:sz="4" w:space="0" w:color="000000"/>
              <w:right w:val="single" w:sz="4" w:space="0" w:color="000000"/>
            </w:tcBorders>
          </w:tcPr>
          <w:p w14:paraId="46CEF8DE"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0D2E360B"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0DBEBDC"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F1</w:t>
            </w:r>
          </w:p>
        </w:tc>
      </w:tr>
      <w:tr w:rsidR="00012F44" w14:paraId="0A106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312D3"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956098A"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14B8A14B"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2AD2B1F" w14:textId="77777777" w:rsidR="00012F44" w:rsidRDefault="00012F44">
      <w:pPr>
        <w:pStyle w:val="ProductList-Body"/>
      </w:pPr>
    </w:p>
    <w:p w14:paraId="385C1E40" w14:textId="77777777" w:rsidR="00012F44" w:rsidRDefault="00C371CD">
      <w:pPr>
        <w:pStyle w:val="ProductList-ClauseHeading"/>
        <w:outlineLvl w:val="3"/>
      </w:pPr>
      <w:r>
        <w:t>2.1 Geçerli Lisans Şartları</w:t>
      </w:r>
    </w:p>
    <w:p w14:paraId="41015CDC" w14:textId="77777777" w:rsidR="00012F44" w:rsidRDefault="00C371CD">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6C543511" w14:textId="77777777" w:rsidR="00012F44" w:rsidRDefault="00C371CD">
      <w:pPr>
        <w:pStyle w:val="ProductList-SubClauseHeading"/>
        <w:outlineLvl w:val="4"/>
      </w:pPr>
      <w:r>
        <w:t>2.1.1 Microsoft 365 Bileşenleri</w:t>
      </w:r>
    </w:p>
    <w:p w14:paraId="7584C283" w14:textId="77777777" w:rsidR="00012F44" w:rsidRDefault="00C371CD" w:rsidP="00C371CD">
      <w:pPr>
        <w:pStyle w:val="ProductList-Bullet"/>
        <w:numPr>
          <w:ilvl w:val="1"/>
          <w:numId w:val="40"/>
        </w:numPr>
      </w:pPr>
      <w:r>
        <w:t xml:space="preserve">Microsoft 365 E3/E5 bileşenleri; Office 365 E3/E5, Enterprise Mobility + Security E3/E5 ve Kullanıcı Başına Windows 10 Enterprise E3/E5'i kapsar.   </w:t>
      </w:r>
    </w:p>
    <w:p w14:paraId="012706D1" w14:textId="77777777" w:rsidR="00012F44" w:rsidRDefault="00C371CD" w:rsidP="00C371CD">
      <w:pPr>
        <w:pStyle w:val="ProductList-Bullet"/>
        <w:numPr>
          <w:ilvl w:val="1"/>
          <w:numId w:val="40"/>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 xml:space="preserve">. </w:t>
      </w:r>
    </w:p>
    <w:p w14:paraId="513D30B4" w14:textId="77777777" w:rsidR="00012F44" w:rsidRDefault="00C371CD" w:rsidP="00C371CD">
      <w:pPr>
        <w:pStyle w:val="ProductList-Bullet"/>
        <w:numPr>
          <w:ilvl w:val="1"/>
          <w:numId w:val="40"/>
        </w:numPr>
      </w:pPr>
      <w:r>
        <w:t>Microsoft 365 F1 bileşenleri; web için Office, Enterprise Mobility + Security E3 ve Windows 10 Enterprise E3'ü kapsar.</w:t>
      </w:r>
    </w:p>
    <w:p w14:paraId="33824CBF" w14:textId="77777777" w:rsidR="00012F44" w:rsidRDefault="00012F44">
      <w:pPr>
        <w:pStyle w:val="ProductList-BodyIndented"/>
      </w:pPr>
    </w:p>
    <w:p w14:paraId="28C71B26" w14:textId="77777777" w:rsidR="00012F44" w:rsidRDefault="00C371CD">
      <w:pPr>
        <w:pStyle w:val="ProductList-SubClauseHeading"/>
        <w:outlineLvl w:val="4"/>
      </w:pPr>
      <w:r>
        <w:t>2.1.2 Lisans Atanması ve Windows Kullanım Hakları</w:t>
      </w:r>
    </w:p>
    <w:p w14:paraId="79693986" w14:textId="77777777" w:rsidR="00012F44" w:rsidRDefault="00C371CD">
      <w:pPr>
        <w:pStyle w:val="ProductList-BodyIndented"/>
      </w:pPr>
      <w:r>
        <w:t>Microsoft 365 lisansları Windows bileşeninin kullanım hakları aşağıdaki şekilde değiştirilmiştir:</w:t>
      </w:r>
    </w:p>
    <w:p w14:paraId="54D0B6C6" w14:textId="77777777" w:rsidR="00012F44" w:rsidRDefault="00C371CD" w:rsidP="00C371CD">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6600B5C0" w14:textId="77777777" w:rsidR="00012F44" w:rsidRDefault="00C371CD" w:rsidP="00C371CD">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44496F33" w14:textId="77777777" w:rsidR="00012F44" w:rsidRDefault="00012F44">
      <w:pPr>
        <w:pStyle w:val="ProductList-BodyIndented"/>
      </w:pPr>
    </w:p>
    <w:p w14:paraId="503BD94F" w14:textId="77777777" w:rsidR="00012F44" w:rsidRDefault="00C371CD">
      <w:pPr>
        <w:pStyle w:val="ProductList-SubClauseHeading"/>
        <w:outlineLvl w:val="4"/>
      </w:pPr>
      <w:r>
        <w:t>2.1.3 Microsoft 365 F1</w:t>
      </w:r>
    </w:p>
    <w:p w14:paraId="230C871D" w14:textId="77777777" w:rsidR="00012F44" w:rsidRDefault="00C371CD">
      <w:pPr>
        <w:pStyle w:val="ProductList-SubSubClauseHeading"/>
        <w:outlineLvl w:val="5"/>
      </w:pPr>
      <w:r>
        <w:t>2.1.3.1 Lisans Uygunluğu:</w:t>
      </w:r>
    </w:p>
    <w:p w14:paraId="32A82E17" w14:textId="77777777" w:rsidR="00012F44" w:rsidRDefault="00C371CD">
      <w:pPr>
        <w:pStyle w:val="ProductList-BodyIndented2"/>
      </w:pPr>
      <w:r>
        <w:t>Microsoft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78FCF7ED" w14:textId="77777777" w:rsidR="00012F44" w:rsidRDefault="00012F44">
      <w:pPr>
        <w:pStyle w:val="ProductList-BodyIndented2"/>
      </w:pPr>
    </w:p>
    <w:p w14:paraId="1BC03B8E" w14:textId="77777777" w:rsidR="00012F44" w:rsidRDefault="00C371CD">
      <w:pPr>
        <w:pStyle w:val="ProductList-SubSubClauseHeading"/>
        <w:outlineLvl w:val="5"/>
      </w:pPr>
      <w:r>
        <w:t>2.1.3.2 Windows 10 Kullanım Hakları</w:t>
      </w:r>
    </w:p>
    <w:p w14:paraId="38B98530" w14:textId="77777777" w:rsidR="00012F44" w:rsidRDefault="00C371CD">
      <w:pPr>
        <w:pStyle w:val="ProductList-BodyIndented2"/>
      </w:pPr>
      <w:r>
        <w:t>Microsoft 365 F1 lisansları Windows bileşeninin kullanım hakları aşağıdaki şekilde daha detaylı olarak değiştirilmiştir:</w:t>
      </w:r>
    </w:p>
    <w:p w14:paraId="40374AAB" w14:textId="77777777" w:rsidR="00012F44" w:rsidRDefault="00C371CD" w:rsidP="00C371CD">
      <w:pPr>
        <w:pStyle w:val="ProductList-Bullet"/>
        <w:numPr>
          <w:ilvl w:val="2"/>
          <w:numId w:val="42"/>
        </w:numPr>
      </w:pPr>
      <w:r>
        <w:t xml:space="preserve">Microsoft 365 F1'in Windows bileşeni, bir Çevrimiçi Hizmet olarak çalışır ve Windows masaüstü bilgisayar işletim sisteminin herhangi eski bir sürümü için bir ardıl değildir. </w:t>
      </w:r>
    </w:p>
    <w:p w14:paraId="24385FDC" w14:textId="77777777" w:rsidR="00012F44" w:rsidRDefault="00C371CD" w:rsidP="00C371CD">
      <w:pPr>
        <w:pStyle w:val="ProductList-Bullet"/>
        <w:numPr>
          <w:ilvl w:val="2"/>
          <w:numId w:val="42"/>
        </w:numPr>
      </w:pPr>
      <w:r>
        <w:t xml:space="preserve">Eski sürümleri, farklı dildeki sürümleri, farklı platform sürümlerini veya Windows 10 Enterprise LTSC dahil, daha düşük Windows sürümlerini kullanma hakları geçerli değildir. </w:t>
      </w:r>
    </w:p>
    <w:p w14:paraId="21C23751" w14:textId="77777777" w:rsidR="00012F44" w:rsidRDefault="00C371CD" w:rsidP="00C371CD">
      <w:pPr>
        <w:pStyle w:val="ProductList-Bullet"/>
        <w:numPr>
          <w:ilvl w:val="2"/>
          <w:numId w:val="42"/>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geçerli değildir. </w:t>
      </w:r>
    </w:p>
    <w:p w14:paraId="32D0E156" w14:textId="77777777" w:rsidR="00012F44" w:rsidRDefault="00C371CD" w:rsidP="00C371CD">
      <w:pPr>
        <w:pStyle w:val="ProductList-Bullet"/>
        <w:numPr>
          <w:ilvl w:val="2"/>
          <w:numId w:val="42"/>
        </w:numPr>
      </w:pPr>
      <w:r>
        <w:t>MDOP yükleme ve kullanma hakları geçerli değil.</w:t>
      </w:r>
    </w:p>
    <w:p w14:paraId="126181F4" w14:textId="77777777" w:rsidR="00012F44" w:rsidRDefault="00C371CD">
      <w:pPr>
        <w:pStyle w:val="ProductList-BodyIndented2"/>
      </w:pPr>
      <w:r>
        <w:t>Müşteri, Azure Active Directory temelli etkinleştirme kullanmalıdır. ABD Hükümeti Topluluk Bulut müşterileri, Azure AD tabanlı etkinleştirme yerine KMS etkinleştirmesini kullanabilir.</w:t>
      </w:r>
    </w:p>
    <w:p w14:paraId="41C31BB9" w14:textId="77777777" w:rsidR="00012F44" w:rsidRDefault="00012F44">
      <w:pPr>
        <w:pStyle w:val="ProductList-BodyIndented2"/>
      </w:pPr>
    </w:p>
    <w:p w14:paraId="750B56E1" w14:textId="77777777" w:rsidR="00012F44" w:rsidRDefault="00C371CD">
      <w:pPr>
        <w:pStyle w:val="ProductList-SubSubClauseHeading"/>
        <w:outlineLvl w:val="5"/>
      </w:pPr>
      <w:r>
        <w:t>2.1.3.3 Akıllı Telefon ve Tablet Cihazları</w:t>
      </w:r>
    </w:p>
    <w:p w14:paraId="4F10EB4D" w14:textId="77777777" w:rsidR="00012F44" w:rsidRDefault="00C371CD">
      <w:pPr>
        <w:pStyle w:val="ProductList-BodyIndented2"/>
      </w:pPr>
      <w:r>
        <w:t>Müşterinin kendisine bir Kullanıcı SL'si atadığı her bir Microsoft 365 F1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571FC2A9" w14:textId="77777777" w:rsidR="00012F44" w:rsidRDefault="00012F44">
      <w:pPr>
        <w:pStyle w:val="ProductList-BodyIndented2"/>
      </w:pPr>
    </w:p>
    <w:p w14:paraId="787BB77D" w14:textId="77777777" w:rsidR="00012F44" w:rsidRDefault="00C371CD">
      <w:pPr>
        <w:pStyle w:val="ProductList-ClauseHeading"/>
        <w:outlineLvl w:val="3"/>
      </w:pPr>
      <w:r>
        <w:t>2.2 Microsoft 365 E3/E5 Müşterileri için Genişletilmiş Kullanım Hakları</w:t>
      </w:r>
    </w:p>
    <w:p w14:paraId="3D3B3E68" w14:textId="77777777" w:rsidR="00012F44" w:rsidRDefault="00C371CD">
      <w:pPr>
        <w:pStyle w:val="ProductList-SubClauseHeading"/>
        <w:outlineLvl w:val="4"/>
      </w:pPr>
      <w:r>
        <w:t>2.2.1 Office Sunucuları</w:t>
      </w:r>
    </w:p>
    <w:p w14:paraId="24D5E956" w14:textId="77777777" w:rsidR="00012F44" w:rsidRDefault="00C371CD">
      <w:pPr>
        <w:pStyle w:val="ProductList-BodyIndented"/>
      </w:pPr>
      <w:r>
        <w:t>Microsoft 365 E3/E5 Kullanıcı SL'si atanmış her Lisanslı Kullanıcı şunları yapabilir:</w:t>
      </w:r>
    </w:p>
    <w:p w14:paraId="3D653BA5" w14:textId="77777777" w:rsidR="00012F44" w:rsidRDefault="00C371CD" w:rsidP="00C371CD">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6FADF3A4" w14:textId="77777777" w:rsidR="00012F44" w:rsidRDefault="00C371CD" w:rsidP="00C371CD">
      <w:pPr>
        <w:pStyle w:val="ProductList-Bullet"/>
        <w:numPr>
          <w:ilvl w:val="1"/>
          <w:numId w:val="43"/>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7F68DE73" w14:textId="77777777" w:rsidR="00012F44" w:rsidRDefault="00C371CD">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alınan Kullanıcı SL'leri için geçerli değildir.</w:t>
      </w:r>
    </w:p>
    <w:p w14:paraId="752AD5FD" w14:textId="77777777" w:rsidR="00012F44" w:rsidRDefault="00012F44">
      <w:pPr>
        <w:pStyle w:val="ProductList-BodyIndented"/>
      </w:pPr>
    </w:p>
    <w:p w14:paraId="076040A0" w14:textId="77777777" w:rsidR="00012F44" w:rsidRDefault="00C371CD">
      <w:pPr>
        <w:pStyle w:val="ProductList-SubClauseHeading"/>
        <w:outlineLvl w:val="4"/>
      </w:pPr>
      <w:r>
        <w:t>2.2.2 Office Professional Plus</w:t>
      </w:r>
    </w:p>
    <w:p w14:paraId="129BFB64" w14:textId="77777777" w:rsidR="00012F44" w:rsidRDefault="00C371CD">
      <w:pPr>
        <w:pStyle w:val="ProductList-SubSubClauseHeading"/>
        <w:outlineLvl w:val="5"/>
      </w:pPr>
      <w:r>
        <w:t>2.2.2.1 Microsoft 365 YG'den Geçiş Kullanıcı SL'leri:</w:t>
      </w:r>
    </w:p>
    <w:p w14:paraId="0507E6D3" w14:textId="77777777" w:rsidR="00012F44" w:rsidRDefault="00C371CD">
      <w:pPr>
        <w:pStyle w:val="ProductList-BodyIndented2"/>
      </w:pPr>
      <w:r>
        <w:t>Müşterinin bir Microsoft 365 YG'den Geçiş Kullanıcı SL'si atadığı her bir Lisanslı Kullanıcı için, Müşteri şunları yükleyebilir:</w:t>
      </w:r>
    </w:p>
    <w:p w14:paraId="1B2EE8AC" w14:textId="77777777" w:rsidR="00012F44" w:rsidRDefault="00C371CD" w:rsidP="00C371CD">
      <w:pPr>
        <w:pStyle w:val="ProductList-Bullet"/>
        <w:numPr>
          <w:ilvl w:val="2"/>
          <w:numId w:val="44"/>
        </w:numPr>
      </w:pPr>
      <w:r>
        <w:t>Yalnızca Lisanslı Kullanıcının abonelik süresi boyunca kullanımı için Office Professional Plus'ın bir yerel kopyası ve</w:t>
      </w:r>
    </w:p>
    <w:p w14:paraId="71A0D4EA" w14:textId="77777777" w:rsidR="00012F44" w:rsidRDefault="00C371CD" w:rsidP="00C371CD">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42150B52" w14:textId="77777777" w:rsidR="00012F44" w:rsidRDefault="00012F44">
      <w:pPr>
        <w:pStyle w:val="ProductList-BodyIndented2"/>
      </w:pPr>
    </w:p>
    <w:p w14:paraId="3C601B6F" w14:textId="77777777" w:rsidR="00012F44" w:rsidRDefault="00C371CD">
      <w:pPr>
        <w:pStyle w:val="ProductList-SubSubClauseHeading"/>
        <w:outlineLvl w:val="5"/>
      </w:pPr>
      <w:r>
        <w:t>2.2.2.2 MPSA'da alınan Microsoft 365 Kullanıcı SL'leri</w:t>
      </w:r>
    </w:p>
    <w:p w14:paraId="4E095893" w14:textId="77777777" w:rsidR="00012F44" w:rsidRDefault="00C371CD">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5797E4C7" w14:textId="77777777" w:rsidR="00012F44" w:rsidRDefault="00012F44">
      <w:pPr>
        <w:pStyle w:val="ProductList-BodyIndented2"/>
      </w:pPr>
    </w:p>
    <w:p w14:paraId="79309D47" w14:textId="77777777" w:rsidR="00012F44" w:rsidRDefault="00C371CD">
      <w:pPr>
        <w:pStyle w:val="ProductList-ClauseHeading"/>
        <w:outlineLvl w:val="3"/>
      </w:pPr>
      <w:r>
        <w:t>2.3 Microsoft 365 İş Kullanım Hakları</w:t>
      </w:r>
    </w:p>
    <w:p w14:paraId="590E97B7" w14:textId="77777777" w:rsidR="00012F44" w:rsidRDefault="00C371CD">
      <w:pPr>
        <w:pStyle w:val="ProductList-Body"/>
      </w:pPr>
      <w:r>
        <w:t>Müşteri, 300 kullanıcı aboneliği lisansından fazlasını kullandıramaz. Microsoft 365 Business Windows bileşeninin Kullanım Hakları aşağıdaki şekilde değiştirilmiştir:</w:t>
      </w:r>
    </w:p>
    <w:p w14:paraId="1FDF291D" w14:textId="77777777" w:rsidR="00012F44" w:rsidRDefault="00C371CD" w:rsidP="00C371CD">
      <w:pPr>
        <w:pStyle w:val="ProductList-Bullet"/>
        <w:numPr>
          <w:ilvl w:val="0"/>
          <w:numId w:val="45"/>
        </w:numPr>
      </w:pPr>
      <w:r>
        <w:t>Windows Business, bir Çevrimiçi Hizmet olarak çalışır ve Windows masaüstü bilgisayar işletim sisteminin herhangi eski bir sürümü için bir ardıl değildir.</w:t>
      </w:r>
    </w:p>
    <w:p w14:paraId="4F390B03" w14:textId="77777777" w:rsidR="00012F44" w:rsidRDefault="00C371CD" w:rsidP="00C371CD">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14:paraId="5A6844E2" w14:textId="77777777" w:rsidR="00012F44" w:rsidRDefault="00C371CD" w:rsidP="00C371CD">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6D278749" w14:textId="77777777" w:rsidR="00012F44" w:rsidRDefault="00012F44">
      <w:pPr>
        <w:pStyle w:val="ProductList-Body"/>
      </w:pPr>
    </w:p>
    <w:p w14:paraId="207DFF05" w14:textId="77777777" w:rsidR="00012F44" w:rsidRDefault="00C371CD">
      <w:pPr>
        <w:pStyle w:val="ProductList-ClauseHeading"/>
        <w:outlineLvl w:val="3"/>
      </w:pPr>
      <w:r>
        <w:t>2.4 Ek Ücrete Tabi Uzman Desteği (SL)</w:t>
      </w:r>
    </w:p>
    <w:p w14:paraId="1CAD3444" w14:textId="77777777" w:rsidR="00012F44" w:rsidRDefault="00C371CD">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3BBAD930" w14:textId="77777777" w:rsidR="00012F44" w:rsidRDefault="00012F44">
      <w:pPr>
        <w:pStyle w:val="ProductList-Body"/>
      </w:pPr>
    </w:p>
    <w:p w14:paraId="0A2AE108" w14:textId="77777777" w:rsidR="00012F44" w:rsidRDefault="00C371CD">
      <w:pPr>
        <w:pStyle w:val="ProductList-ClauseHeading"/>
        <w:outlineLvl w:val="3"/>
      </w:pPr>
      <w:r>
        <w:t>2.5 Akademik Programlar</w:t>
      </w:r>
    </w:p>
    <w:p w14:paraId="2A07942C" w14:textId="77777777" w:rsidR="00012F44" w:rsidRDefault="00C371CD">
      <w:pPr>
        <w:pStyle w:val="ProductList-Body"/>
      </w:pPr>
      <w:r>
        <w:t>Aşağıdakiler Akademik Toplu Lisanslama Programlarında yer alan müşteriler için geçerlidir:</w:t>
      </w:r>
    </w:p>
    <w:p w14:paraId="7FCC3286" w14:textId="77777777" w:rsidR="00012F44" w:rsidRDefault="00C371CD">
      <w:pPr>
        <w:pStyle w:val="ProductList-SubClauseHeading"/>
        <w:outlineLvl w:val="4"/>
      </w:pPr>
      <w:r>
        <w:t>2.5.1 Microsoft 365 A1 (Cihaz SL'si)</w:t>
      </w:r>
    </w:p>
    <w:p w14:paraId="57BB3703" w14:textId="77777777" w:rsidR="00012F44" w:rsidRDefault="00C371CD">
      <w:pPr>
        <w:pStyle w:val="ProductList-SubSubClauseHeading"/>
        <w:outlineLvl w:val="5"/>
      </w:pPr>
      <w:r>
        <w:t>2.5.1.1 Süre</w:t>
      </w:r>
    </w:p>
    <w:p w14:paraId="443A6381" w14:textId="77777777" w:rsidR="00012F44" w:rsidRDefault="00C371CD">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0F08178B" w14:textId="77777777" w:rsidR="00012F44" w:rsidRDefault="00012F44">
      <w:pPr>
        <w:pStyle w:val="ProductList-BodyIndented2"/>
      </w:pPr>
    </w:p>
    <w:p w14:paraId="447BF481" w14:textId="77777777" w:rsidR="00012F44" w:rsidRDefault="00C371CD">
      <w:pPr>
        <w:pStyle w:val="ProductList-SubSubClauseHeading"/>
        <w:outlineLvl w:val="5"/>
      </w:pPr>
      <w:r>
        <w:t>2.5.1.2 İptal ve Yeniden Tahsis Etme</w:t>
      </w:r>
    </w:p>
    <w:p w14:paraId="625FDDDD" w14:textId="77777777" w:rsidR="00012F44" w:rsidRDefault="00C371CD">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12CF61CC" w14:textId="77777777" w:rsidR="00012F44" w:rsidRDefault="00012F44">
      <w:pPr>
        <w:pStyle w:val="ProductList-BodyIndented2"/>
      </w:pPr>
    </w:p>
    <w:p w14:paraId="38E781E9" w14:textId="77777777" w:rsidR="00012F44" w:rsidRDefault="00C371CD">
      <w:pPr>
        <w:pStyle w:val="ProductList-SubSubClauseHeading"/>
        <w:outlineLvl w:val="5"/>
      </w:pPr>
      <w:r>
        <w:t>2.5.1.3 Window 10 Sürümleri</w:t>
      </w:r>
    </w:p>
    <w:p w14:paraId="246FA754" w14:textId="77777777" w:rsidR="00012F44" w:rsidRDefault="00C371CD">
      <w:pPr>
        <w:pStyle w:val="ProductList-BodyIndented2"/>
      </w:pPr>
      <w:r>
        <w:t>Microsoft 365 Education A1'in Windows 7 Professional, Windows 8/8.1 Pro ve Windows 10 Pro lisanslı cihazlar için Windows 10 Pro Education'a yükseltmesi bulunur.</w:t>
      </w:r>
    </w:p>
    <w:p w14:paraId="6A7319A1" w14:textId="77777777" w:rsidR="00012F44" w:rsidRDefault="00012F44">
      <w:pPr>
        <w:pStyle w:val="ProductList-BodyIndented2"/>
      </w:pPr>
    </w:p>
    <w:p w14:paraId="5CAB26B4" w14:textId="77777777" w:rsidR="00012F44" w:rsidRDefault="00C371CD">
      <w:pPr>
        <w:pStyle w:val="ProductList-SubClauseHeading"/>
        <w:outlineLvl w:val="4"/>
      </w:pPr>
      <w:r>
        <w:t>2.5.2 Microsoft 365 A3/A5 (Kullanıcı SL'si)</w:t>
      </w:r>
    </w:p>
    <w:p w14:paraId="2CF8B2D7" w14:textId="77777777" w:rsidR="00012F44" w:rsidRDefault="00C371CD">
      <w:pPr>
        <w:pStyle w:val="ProductList-SubSubClauseHeading"/>
        <w:outlineLvl w:val="5"/>
      </w:pPr>
      <w:r>
        <w:t>2.5.2.1 Office Sunucuları</w:t>
      </w:r>
    </w:p>
    <w:p w14:paraId="5BF1A7B6" w14:textId="77777777" w:rsidR="00012F44" w:rsidRDefault="00C371CD">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60BBE781" w14:textId="77777777" w:rsidR="00012F44" w:rsidRDefault="00C371CD" w:rsidP="00C371CD">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23AD1968" w14:textId="77777777" w:rsidR="00012F44" w:rsidRDefault="00C371CD" w:rsidP="00C371CD">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42B46094" w14:textId="77777777" w:rsidR="00012F44" w:rsidRDefault="00C371CD">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1CE9F7A4" w14:textId="77777777" w:rsidR="00012F44" w:rsidRDefault="00012F44">
      <w:pPr>
        <w:pStyle w:val="ProductList-BodyIndented2"/>
      </w:pPr>
    </w:p>
    <w:p w14:paraId="56CE1B4E" w14:textId="77777777" w:rsidR="00012F44" w:rsidRDefault="00C371CD">
      <w:pPr>
        <w:pStyle w:val="ProductList-SubSubClauseHeading"/>
        <w:outlineLvl w:val="5"/>
      </w:pPr>
      <w:r>
        <w:t>2.5.2.2 Core CAL'lı Microsoft 365 A3</w:t>
      </w:r>
    </w:p>
    <w:p w14:paraId="3BFA592D" w14:textId="77777777" w:rsidR="00012F44" w:rsidRDefault="00C371CD">
      <w:pPr>
        <w:pStyle w:val="ProductList-BodyIndented2"/>
      </w:pPr>
      <w:r>
        <w:t>Core CAL'lı Microsoft 365 A3, yalnızca Core CAL'lı Education Desktop yerine kullanılabilir.</w:t>
      </w:r>
    </w:p>
    <w:p w14:paraId="0E3BE506" w14:textId="77777777" w:rsidR="00012F44" w:rsidRDefault="00012F44">
      <w:pPr>
        <w:pStyle w:val="ProductList-ClauseHeading"/>
        <w:outlineLvl w:val="3"/>
      </w:pPr>
    </w:p>
    <w:p w14:paraId="2ACDCA35"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45B83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3217B"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7338FAA" w14:textId="77777777" w:rsidR="00012F44" w:rsidRDefault="00012F44">
      <w:pPr>
        <w:pStyle w:val="ProductList-Body"/>
      </w:pPr>
    </w:p>
    <w:p w14:paraId="201B4DA4" w14:textId="77777777" w:rsidR="00012F44" w:rsidRDefault="00C371C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3898"/>
      <w:r>
        <w:instrText>Enterprise Mobility + Security</w:instrText>
      </w:r>
      <w:bookmarkEnd w:id="243"/>
      <w:r>
        <w:instrText>" \l 2</w:instrText>
      </w:r>
      <w:r>
        <w:fldChar w:fldCharType="end"/>
      </w:r>
    </w:p>
    <w:p w14:paraId="527E6119" w14:textId="77777777" w:rsidR="00012F44" w:rsidRDefault="00C371CD">
      <w:pPr>
        <w:pStyle w:val="ProductList-Offering1SubSection"/>
        <w:outlineLvl w:val="2"/>
      </w:pPr>
      <w:bookmarkStart w:id="244" w:name="_Sec709"/>
      <w:r>
        <w:t>1. Program Kullanılabilirliği</w:t>
      </w:r>
      <w:bookmarkEnd w:id="244"/>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012F44" w14:paraId="7DE594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FD1B9"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7FD97A6"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F954B"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F3DDC"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4CBB5"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7ADBA"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0A3A5"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2BA12"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9292C"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D2E4A"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176205CA" w14:textId="77777777">
        <w:tc>
          <w:tcPr>
            <w:tcW w:w="4660" w:type="dxa"/>
            <w:tcBorders>
              <w:top w:val="single" w:sz="6" w:space="0" w:color="FFFFFF"/>
              <w:left w:val="none" w:sz="4" w:space="0" w:color="6E6E6E"/>
              <w:bottom w:val="dashed" w:sz="4" w:space="0" w:color="BFBFBF"/>
              <w:right w:val="none" w:sz="4" w:space="0" w:color="6E6E6E"/>
            </w:tcBorders>
          </w:tcPr>
          <w:p w14:paraId="6B76B8B1" w14:textId="77777777" w:rsidR="00012F44" w:rsidRDefault="00C371CD">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4984806"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F369"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C5D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492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4A9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7DBC"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914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287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245E" w14:textId="77777777" w:rsidR="00012F44" w:rsidRDefault="00012F44">
            <w:pPr>
              <w:pStyle w:val="ProductList-TableBody"/>
              <w:jc w:val="center"/>
            </w:pPr>
          </w:p>
        </w:tc>
      </w:tr>
      <w:tr w:rsidR="00012F44" w14:paraId="602D8ED8" w14:textId="77777777">
        <w:tc>
          <w:tcPr>
            <w:tcW w:w="4660" w:type="dxa"/>
            <w:tcBorders>
              <w:top w:val="dashed" w:sz="4" w:space="0" w:color="BFBFBF"/>
              <w:left w:val="none" w:sz="4" w:space="0" w:color="6E6E6E"/>
              <w:bottom w:val="dashed" w:sz="4" w:space="0" w:color="BFBFBF"/>
              <w:right w:val="none" w:sz="4" w:space="0" w:color="6E6E6E"/>
            </w:tcBorders>
          </w:tcPr>
          <w:p w14:paraId="2684CF7B" w14:textId="77777777" w:rsidR="00012F44" w:rsidRDefault="00C371CD">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1864E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7C68"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8C1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B7F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FFC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38A0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1D7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4B07" w14:textId="77777777" w:rsidR="00012F44" w:rsidRDefault="00C371C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1B7D" w14:textId="77777777" w:rsidR="00012F44" w:rsidRDefault="00012F44">
            <w:pPr>
              <w:pStyle w:val="ProductList-TableBody"/>
              <w:jc w:val="center"/>
            </w:pPr>
          </w:p>
        </w:tc>
      </w:tr>
      <w:tr w:rsidR="00012F44" w14:paraId="33A6422D" w14:textId="77777777">
        <w:tc>
          <w:tcPr>
            <w:tcW w:w="4660" w:type="dxa"/>
            <w:tcBorders>
              <w:top w:val="dashed" w:sz="4" w:space="0" w:color="BFBFBF"/>
              <w:left w:val="none" w:sz="4" w:space="0" w:color="6E6E6E"/>
              <w:bottom w:val="dashed" w:sz="4" w:space="0" w:color="BFBFBF"/>
              <w:right w:val="none" w:sz="4" w:space="0" w:color="6E6E6E"/>
            </w:tcBorders>
          </w:tcPr>
          <w:p w14:paraId="4ECDE370" w14:textId="77777777" w:rsidR="00012F44" w:rsidRDefault="00C371CD">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B9B19E7"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8112"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545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C44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DABC1"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0984"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F74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2EF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5A134" w14:textId="77777777" w:rsidR="00012F44" w:rsidRDefault="00012F44">
            <w:pPr>
              <w:pStyle w:val="ProductList-TableBody"/>
              <w:jc w:val="center"/>
            </w:pPr>
          </w:p>
        </w:tc>
      </w:tr>
      <w:tr w:rsidR="00012F44" w14:paraId="3A11F1AA" w14:textId="77777777">
        <w:tc>
          <w:tcPr>
            <w:tcW w:w="4660" w:type="dxa"/>
            <w:tcBorders>
              <w:top w:val="dashed" w:sz="4" w:space="0" w:color="BFBFBF"/>
              <w:left w:val="none" w:sz="4" w:space="0" w:color="6E6E6E"/>
              <w:bottom w:val="dashed" w:sz="4" w:space="0" w:color="BFBFBF"/>
              <w:right w:val="none" w:sz="4" w:space="0" w:color="6E6E6E"/>
            </w:tcBorders>
          </w:tcPr>
          <w:p w14:paraId="0C457C9C" w14:textId="77777777" w:rsidR="00012F44" w:rsidRDefault="00C371CD">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CA325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A40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5C2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AD9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467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025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DB6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FF0B" w14:textId="77777777" w:rsidR="00012F44" w:rsidRDefault="00C371C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0490" w14:textId="77777777" w:rsidR="00012F44" w:rsidRDefault="00012F44">
            <w:pPr>
              <w:pStyle w:val="ProductList-TableBody"/>
              <w:jc w:val="center"/>
            </w:pPr>
          </w:p>
        </w:tc>
      </w:tr>
      <w:tr w:rsidR="00012F44" w14:paraId="7D49C8DC" w14:textId="77777777">
        <w:tc>
          <w:tcPr>
            <w:tcW w:w="4660" w:type="dxa"/>
            <w:tcBorders>
              <w:top w:val="dashed" w:sz="4" w:space="0" w:color="BFBFBF"/>
              <w:left w:val="none" w:sz="4" w:space="0" w:color="6E6E6E"/>
              <w:bottom w:val="dashed" w:sz="4" w:space="0" w:color="BFBFBF"/>
              <w:right w:val="none" w:sz="4" w:space="0" w:color="6E6E6E"/>
            </w:tcBorders>
          </w:tcPr>
          <w:p w14:paraId="5D70C911" w14:textId="77777777" w:rsidR="00012F44" w:rsidRDefault="00C371CD">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DE87D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F85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C6E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10B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2E0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96B0"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B72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200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73FE" w14:textId="77777777" w:rsidR="00012F44" w:rsidRDefault="00012F44">
            <w:pPr>
              <w:pStyle w:val="ProductList-TableBody"/>
              <w:jc w:val="center"/>
            </w:pPr>
          </w:p>
        </w:tc>
      </w:tr>
      <w:tr w:rsidR="00012F44" w14:paraId="4E978197" w14:textId="77777777">
        <w:tc>
          <w:tcPr>
            <w:tcW w:w="4660" w:type="dxa"/>
            <w:tcBorders>
              <w:top w:val="dashed" w:sz="4" w:space="0" w:color="BFBFBF"/>
              <w:left w:val="none" w:sz="4" w:space="0" w:color="6E6E6E"/>
              <w:bottom w:val="dashed" w:sz="4" w:space="0" w:color="BFBFBF"/>
              <w:right w:val="none" w:sz="4" w:space="0" w:color="6E6E6E"/>
            </w:tcBorders>
          </w:tcPr>
          <w:p w14:paraId="12ABAE37" w14:textId="77777777" w:rsidR="00012F44" w:rsidRDefault="00C371CD">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F47250F"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58950"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AC3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9626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AC6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30B51"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EDB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E77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937A" w14:textId="77777777" w:rsidR="00012F44" w:rsidRDefault="00012F44">
            <w:pPr>
              <w:pStyle w:val="ProductList-TableBody"/>
              <w:jc w:val="center"/>
            </w:pPr>
          </w:p>
        </w:tc>
      </w:tr>
      <w:tr w:rsidR="00012F44" w14:paraId="130CCF10" w14:textId="77777777">
        <w:tc>
          <w:tcPr>
            <w:tcW w:w="4660" w:type="dxa"/>
            <w:tcBorders>
              <w:top w:val="dashed" w:sz="4" w:space="0" w:color="BFBFBF"/>
              <w:left w:val="none" w:sz="4" w:space="0" w:color="6E6E6E"/>
              <w:bottom w:val="dashed" w:sz="4" w:space="0" w:color="BFBFBF"/>
              <w:right w:val="none" w:sz="4" w:space="0" w:color="6E6E6E"/>
            </w:tcBorders>
          </w:tcPr>
          <w:p w14:paraId="255368A1" w14:textId="77777777" w:rsidR="00012F44" w:rsidRDefault="00C371CD">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BE1BC1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A4CEB"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CFE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A68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AD6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FAF7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55C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7C59" w14:textId="77777777" w:rsidR="00012F44" w:rsidRDefault="00C371C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3FFE" w14:textId="77777777" w:rsidR="00012F44" w:rsidRDefault="00012F44">
            <w:pPr>
              <w:pStyle w:val="ProductList-TableBody"/>
              <w:jc w:val="center"/>
            </w:pPr>
          </w:p>
        </w:tc>
      </w:tr>
      <w:tr w:rsidR="00012F44" w14:paraId="5EF4122C" w14:textId="77777777">
        <w:tc>
          <w:tcPr>
            <w:tcW w:w="4660" w:type="dxa"/>
            <w:tcBorders>
              <w:top w:val="dashed" w:sz="4" w:space="0" w:color="BFBFBF"/>
              <w:left w:val="none" w:sz="4" w:space="0" w:color="6E6E6E"/>
              <w:bottom w:val="dashed" w:sz="4" w:space="0" w:color="BFBFBF"/>
              <w:right w:val="none" w:sz="4" w:space="0" w:color="6E6E6E"/>
            </w:tcBorders>
          </w:tcPr>
          <w:p w14:paraId="6D705FD8" w14:textId="77777777" w:rsidR="00012F44" w:rsidRDefault="00C371CD">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19C2CE"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0A83"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2DD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5A7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9341D"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0EE2"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BF7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A12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5733" w14:textId="77777777" w:rsidR="00012F44" w:rsidRDefault="00012F44">
            <w:pPr>
              <w:pStyle w:val="ProductList-TableBody"/>
              <w:jc w:val="center"/>
            </w:pPr>
          </w:p>
        </w:tc>
      </w:tr>
      <w:tr w:rsidR="00012F44" w14:paraId="733688E5" w14:textId="77777777">
        <w:tc>
          <w:tcPr>
            <w:tcW w:w="4660" w:type="dxa"/>
            <w:tcBorders>
              <w:top w:val="dashed" w:sz="4" w:space="0" w:color="BFBFBF"/>
              <w:left w:val="none" w:sz="4" w:space="0" w:color="6E6E6E"/>
              <w:bottom w:val="dashed" w:sz="4" w:space="0" w:color="BFBFBF"/>
              <w:right w:val="none" w:sz="4" w:space="0" w:color="6E6E6E"/>
            </w:tcBorders>
          </w:tcPr>
          <w:p w14:paraId="546A093C" w14:textId="77777777" w:rsidR="00012F44" w:rsidRDefault="00C371CD">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2F1282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16F8"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130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790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4BE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67E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0A3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2038" w14:textId="77777777" w:rsidR="00012F44" w:rsidRDefault="00C371C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C814" w14:textId="77777777" w:rsidR="00012F44" w:rsidRDefault="00012F44">
            <w:pPr>
              <w:pStyle w:val="ProductList-TableBody"/>
              <w:jc w:val="center"/>
            </w:pPr>
          </w:p>
        </w:tc>
      </w:tr>
      <w:tr w:rsidR="00012F44" w14:paraId="525F6F33" w14:textId="77777777">
        <w:tc>
          <w:tcPr>
            <w:tcW w:w="4660" w:type="dxa"/>
            <w:tcBorders>
              <w:top w:val="dashed" w:sz="4" w:space="0" w:color="BFBFBF"/>
              <w:left w:val="none" w:sz="4" w:space="0" w:color="6E6E6E"/>
              <w:bottom w:val="none" w:sz="4" w:space="0" w:color="BFBFBF"/>
              <w:right w:val="none" w:sz="4" w:space="0" w:color="6E6E6E"/>
            </w:tcBorders>
          </w:tcPr>
          <w:p w14:paraId="0E2EAD09" w14:textId="77777777" w:rsidR="00012F44" w:rsidRDefault="00C371CD">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2FB0DED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2DF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E4E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1DA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52A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ADF71"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99B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D22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8D425" w14:textId="77777777" w:rsidR="00012F44" w:rsidRDefault="00012F44">
            <w:pPr>
              <w:pStyle w:val="ProductList-TableBody"/>
              <w:jc w:val="center"/>
            </w:pPr>
          </w:p>
        </w:tc>
      </w:tr>
    </w:tbl>
    <w:p w14:paraId="3239D6C3" w14:textId="77777777" w:rsidR="00012F44" w:rsidRDefault="00C371CD">
      <w:pPr>
        <w:pStyle w:val="ProductList-Offering1SubSection"/>
        <w:outlineLvl w:val="2"/>
      </w:pPr>
      <w:bookmarkStart w:id="245" w:name="_Sec764"/>
      <w:r>
        <w:t>2. Ürün Şartları</w:t>
      </w:r>
      <w:bookmarkEnd w:id="245"/>
    </w:p>
    <w:tbl>
      <w:tblPr>
        <w:tblStyle w:val="PURTable"/>
        <w:tblW w:w="0" w:type="dxa"/>
        <w:tblLook w:val="04A0" w:firstRow="1" w:lastRow="0" w:firstColumn="1" w:lastColumn="0" w:noHBand="0" w:noVBand="1"/>
      </w:tblPr>
      <w:tblGrid>
        <w:gridCol w:w="3631"/>
        <w:gridCol w:w="3619"/>
        <w:gridCol w:w="3666"/>
      </w:tblGrid>
      <w:tr w:rsidR="00012F44" w14:paraId="6CC48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0CB82"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BC1DCF"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D0511C" w14:textId="77777777" w:rsidR="00012F44" w:rsidRDefault="00C371C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098A0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0C2F"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35D3"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B5D2" w14:textId="77777777" w:rsidR="00012F44" w:rsidRDefault="00C371CD">
            <w:pPr>
              <w:pStyle w:val="ProductList-TableBody"/>
            </w:pPr>
            <w:r>
              <w:rPr>
                <w:color w:val="404040"/>
              </w:rPr>
              <w:t>Promosyonlar: Geçerli Değil</w:t>
            </w:r>
          </w:p>
        </w:tc>
      </w:tr>
      <w:tr w:rsidR="00012F44" w14:paraId="03EF6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F22A"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207F120"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377B" w14:textId="77777777" w:rsidR="00012F44" w:rsidRDefault="00C371CD">
            <w:pPr>
              <w:pStyle w:val="ProductList-TableBody"/>
            </w:pPr>
            <w:r>
              <w:rPr>
                <w:color w:val="404040"/>
              </w:rPr>
              <w:t>Uygun Azaltma (SCE): Geçerli Değil</w:t>
            </w:r>
          </w:p>
        </w:tc>
      </w:tr>
      <w:tr w:rsidR="00012F44" w14:paraId="11BDE41C" w14:textId="77777777">
        <w:tc>
          <w:tcPr>
            <w:tcW w:w="4040" w:type="dxa"/>
            <w:tcBorders>
              <w:top w:val="single" w:sz="4" w:space="0" w:color="000000"/>
              <w:left w:val="single" w:sz="4" w:space="0" w:color="000000"/>
              <w:bottom w:val="single" w:sz="4" w:space="0" w:color="000000"/>
              <w:right w:val="single" w:sz="4" w:space="0" w:color="000000"/>
            </w:tcBorders>
          </w:tcPr>
          <w:p w14:paraId="127EBE0F"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34E0D62" w14:textId="77777777" w:rsidR="00012F44" w:rsidRDefault="00C371C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4642A78"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CE4C796" w14:textId="77777777" w:rsidR="00012F44" w:rsidRDefault="00012F44">
      <w:pPr>
        <w:pStyle w:val="ProductList-ClauseHeading"/>
        <w:outlineLvl w:val="3"/>
      </w:pPr>
    </w:p>
    <w:p w14:paraId="2FC98EEC"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68F2D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CCDDF"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65E23DB" w14:textId="77777777" w:rsidR="00012F44" w:rsidRDefault="00012F44">
      <w:pPr>
        <w:pStyle w:val="ProductList-Body"/>
      </w:pPr>
    </w:p>
    <w:p w14:paraId="24925849" w14:textId="77777777" w:rsidR="00012F44" w:rsidRDefault="00C371CD">
      <w:pPr>
        <w:pStyle w:val="ProductList-Offering1HeadingNoBorder"/>
        <w:outlineLvl w:val="1"/>
      </w:pPr>
      <w:bookmarkStart w:id="246" w:name="_Sec1246"/>
      <w:r>
        <w:t>Azure için Sunucu Üyeliği</w:t>
      </w:r>
      <w:bookmarkEnd w:id="246"/>
      <w:r>
        <w:fldChar w:fldCharType="begin"/>
      </w:r>
      <w:r>
        <w:instrText xml:space="preserve"> TC "</w:instrText>
      </w:r>
      <w:bookmarkStart w:id="247" w:name="_Toc25933899"/>
      <w:r>
        <w:instrText>Azure için Sunucu Üyeliği</w:instrText>
      </w:r>
      <w:bookmarkEnd w:id="247"/>
      <w:r>
        <w:instrText xml:space="preserve"> " \l 2</w:instrText>
      </w:r>
      <w:r>
        <w:fldChar w:fldCharType="end"/>
      </w:r>
    </w:p>
    <w:p w14:paraId="1D51A630" w14:textId="77777777" w:rsidR="00012F44" w:rsidRDefault="00C371CD">
      <w:pPr>
        <w:pStyle w:val="ProductList-Offering1SubSection"/>
        <w:outlineLvl w:val="2"/>
      </w:pPr>
      <w:bookmarkStart w:id="248" w:name="_Sec1247"/>
      <w:r>
        <w:t>1. Program Kullanılabilirliği</w:t>
      </w:r>
      <w:bookmarkEnd w:id="248"/>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012F44" w14:paraId="167E9F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06145B8" w14:textId="77777777" w:rsidR="00012F44" w:rsidRDefault="00C371CD">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C8C39" w14:textId="77777777" w:rsidR="00012F44" w:rsidRDefault="00C371CD">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5C1B27" w14:textId="77777777" w:rsidR="00012F44" w:rsidRDefault="00C371C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AAD10" w14:textId="77777777" w:rsidR="00012F44" w:rsidRDefault="00C371C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1E2F6E" w14:textId="77777777" w:rsidR="00012F44" w:rsidRDefault="00C371C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E6906" w14:textId="77777777" w:rsidR="00012F44" w:rsidRDefault="00C371C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FF1C2" w14:textId="77777777" w:rsidR="00012F44" w:rsidRDefault="00C371C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A6C94" w14:textId="77777777" w:rsidR="00012F44" w:rsidRDefault="00C371C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44016" w14:textId="77777777" w:rsidR="00012F44" w:rsidRDefault="00C371C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B490F" w14:textId="77777777" w:rsidR="00012F44" w:rsidRDefault="00C371CD">
            <w:pPr>
              <w:pStyle w:val="ProductList-TableBody"/>
              <w:jc w:val="center"/>
            </w:pPr>
            <w:r>
              <w:rPr>
                <w:color w:val="FFFFFF"/>
              </w:rPr>
              <w:t>CSP</w:t>
            </w:r>
          </w:p>
        </w:tc>
      </w:tr>
      <w:tr w:rsidR="00012F44" w14:paraId="19388D04" w14:textId="77777777">
        <w:tc>
          <w:tcPr>
            <w:tcW w:w="4660" w:type="dxa"/>
            <w:tcBorders>
              <w:top w:val="single" w:sz="4" w:space="0" w:color="FFFFFF"/>
              <w:left w:val="single" w:sz="4" w:space="0" w:color="FFFFFF"/>
              <w:bottom w:val="dashed" w:sz="4" w:space="0" w:color="BFBFBF"/>
              <w:right w:val="single" w:sz="4" w:space="0" w:color="FFFFFF"/>
            </w:tcBorders>
          </w:tcPr>
          <w:p w14:paraId="12C1F791" w14:textId="77777777" w:rsidR="00012F44" w:rsidRDefault="00C371CD">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6431F1D"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D602B"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F3A25"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68630"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6DD17"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CACA5"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8285C"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112E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F450A" w14:textId="77777777" w:rsidR="00012F44" w:rsidRDefault="00012F44">
            <w:pPr>
              <w:pStyle w:val="ProductList-TableBody"/>
              <w:jc w:val="center"/>
            </w:pPr>
          </w:p>
        </w:tc>
      </w:tr>
      <w:tr w:rsidR="00012F44" w14:paraId="4705310C" w14:textId="77777777">
        <w:tc>
          <w:tcPr>
            <w:tcW w:w="4660" w:type="dxa"/>
            <w:tcBorders>
              <w:top w:val="dashed" w:sz="4" w:space="0" w:color="BFBFBF"/>
              <w:left w:val="single" w:sz="4" w:space="0" w:color="FFFFFF"/>
              <w:bottom w:val="dashed" w:sz="4" w:space="0" w:color="BFBFBF"/>
              <w:right w:val="single" w:sz="4" w:space="0" w:color="FFFFFF"/>
            </w:tcBorders>
          </w:tcPr>
          <w:p w14:paraId="29869A03" w14:textId="77777777" w:rsidR="00012F44" w:rsidRDefault="00C371CD">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CF2A7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D4570"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DBF97"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BDEE5"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2C544"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6A5E2"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6A352"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460EB"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71960" w14:textId="77777777" w:rsidR="00012F44" w:rsidRDefault="00012F44">
            <w:pPr>
              <w:pStyle w:val="ProductList-TableBody"/>
              <w:jc w:val="center"/>
            </w:pPr>
          </w:p>
        </w:tc>
      </w:tr>
      <w:tr w:rsidR="00012F44" w14:paraId="6517498B" w14:textId="77777777">
        <w:tc>
          <w:tcPr>
            <w:tcW w:w="4660" w:type="dxa"/>
            <w:tcBorders>
              <w:top w:val="dashed" w:sz="4" w:space="0" w:color="BFBFBF"/>
              <w:left w:val="single" w:sz="4" w:space="0" w:color="FFFFFF"/>
              <w:bottom w:val="dashed" w:sz="4" w:space="0" w:color="BFBFBF"/>
              <w:right w:val="single" w:sz="4" w:space="0" w:color="FFFFFF"/>
            </w:tcBorders>
          </w:tcPr>
          <w:p w14:paraId="2D37638A" w14:textId="77777777" w:rsidR="00012F44" w:rsidRDefault="00C371CD">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F2783B"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B33C5"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DD938"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30C37"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86FC7"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4D7F2"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D30A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0A3C0"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96ED38" w14:textId="77777777" w:rsidR="00012F44" w:rsidRDefault="00012F44">
            <w:pPr>
              <w:pStyle w:val="ProductList-TableBody"/>
              <w:jc w:val="center"/>
            </w:pPr>
          </w:p>
        </w:tc>
      </w:tr>
      <w:tr w:rsidR="00012F44" w14:paraId="47E1FA68" w14:textId="77777777">
        <w:tc>
          <w:tcPr>
            <w:tcW w:w="4660" w:type="dxa"/>
            <w:tcBorders>
              <w:top w:val="dashed" w:sz="4" w:space="0" w:color="BFBFBF"/>
              <w:left w:val="single" w:sz="4" w:space="0" w:color="FFFFFF"/>
              <w:bottom w:val="dashed" w:sz="4" w:space="0" w:color="BFBFBF"/>
              <w:right w:val="single" w:sz="4" w:space="0" w:color="FFFFFF"/>
            </w:tcBorders>
          </w:tcPr>
          <w:p w14:paraId="496D4F48" w14:textId="77777777" w:rsidR="00012F44" w:rsidRDefault="00C371CD">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876BAE"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AA29D"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D47E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CAA02"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2EBF0"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22E88"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FD0CD"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A278E"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7C76AF" w14:textId="77777777" w:rsidR="00012F44" w:rsidRDefault="00012F44">
            <w:pPr>
              <w:pStyle w:val="ProductList-TableBody"/>
              <w:jc w:val="center"/>
            </w:pPr>
          </w:p>
        </w:tc>
      </w:tr>
      <w:tr w:rsidR="00012F44" w14:paraId="288CD37C" w14:textId="77777777">
        <w:tc>
          <w:tcPr>
            <w:tcW w:w="4660" w:type="dxa"/>
            <w:tcBorders>
              <w:top w:val="dashed" w:sz="4" w:space="0" w:color="BFBFBF"/>
              <w:left w:val="single" w:sz="4" w:space="0" w:color="FFFFFF"/>
              <w:bottom w:val="dashed" w:sz="4" w:space="0" w:color="BFBFBF"/>
              <w:right w:val="single" w:sz="4" w:space="0" w:color="FFFFFF"/>
            </w:tcBorders>
          </w:tcPr>
          <w:p w14:paraId="435031A9" w14:textId="77777777" w:rsidR="00012F44" w:rsidRDefault="00C371C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8DFDF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55B01"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10085"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DA8E9"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5CE21"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1BFDF"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ABFD3"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DFE7C"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78A633" w14:textId="77777777" w:rsidR="00012F44" w:rsidRDefault="00012F44">
            <w:pPr>
              <w:pStyle w:val="ProductList-TableBody"/>
              <w:jc w:val="center"/>
            </w:pPr>
          </w:p>
        </w:tc>
      </w:tr>
      <w:tr w:rsidR="00012F44" w14:paraId="05CE6415" w14:textId="77777777">
        <w:tc>
          <w:tcPr>
            <w:tcW w:w="4660" w:type="dxa"/>
            <w:tcBorders>
              <w:top w:val="dashed" w:sz="4" w:space="0" w:color="BFBFBF"/>
              <w:left w:val="single" w:sz="4" w:space="0" w:color="FFFFFF"/>
              <w:bottom w:val="dashed" w:sz="4" w:space="0" w:color="BFBFBF"/>
              <w:right w:val="single" w:sz="4" w:space="0" w:color="FFFFFF"/>
            </w:tcBorders>
          </w:tcPr>
          <w:p w14:paraId="3D9A1789" w14:textId="77777777" w:rsidR="00012F44" w:rsidRDefault="00C371CD">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85B44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26CB3"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0E57E"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10423"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8AC19"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F1ED0"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DE256"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0CFBD"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E5EFA" w14:textId="77777777" w:rsidR="00012F44" w:rsidRDefault="00012F44">
            <w:pPr>
              <w:pStyle w:val="ProductList-TableBody"/>
              <w:jc w:val="center"/>
            </w:pPr>
          </w:p>
        </w:tc>
      </w:tr>
      <w:tr w:rsidR="00012F44" w14:paraId="22932E19" w14:textId="77777777">
        <w:tc>
          <w:tcPr>
            <w:tcW w:w="4660" w:type="dxa"/>
            <w:tcBorders>
              <w:top w:val="dashed" w:sz="4" w:space="0" w:color="BFBFBF"/>
              <w:left w:val="single" w:sz="4" w:space="0" w:color="FFFFFF"/>
              <w:bottom w:val="dashed" w:sz="4" w:space="0" w:color="BFBFBF"/>
              <w:right w:val="single" w:sz="4" w:space="0" w:color="FFFFFF"/>
            </w:tcBorders>
          </w:tcPr>
          <w:p w14:paraId="59E22323" w14:textId="77777777" w:rsidR="00012F44" w:rsidRDefault="00C371CD">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6AE7AE"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6E29D"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08A2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11AA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8C872"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E8B57"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45ED9"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7874C"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E27A2" w14:textId="77777777" w:rsidR="00012F44" w:rsidRDefault="00012F44">
            <w:pPr>
              <w:pStyle w:val="ProductList-TableBody"/>
              <w:jc w:val="center"/>
            </w:pPr>
          </w:p>
        </w:tc>
      </w:tr>
    </w:tbl>
    <w:p w14:paraId="035C2A10" w14:textId="77777777" w:rsidR="00012F44" w:rsidRDefault="00C371CD">
      <w:pPr>
        <w:pStyle w:val="ProductList-Body"/>
      </w:pPr>
      <w:r>
        <w:rPr>
          <w:i/>
        </w:rPr>
        <w:t>Yukarıdaki lisanslar ayrıca Microsoft Müşteri Anlaşması üzerinden mevcut olacaktır</w:t>
      </w:r>
      <w:r>
        <w:t>.</w:t>
      </w:r>
    </w:p>
    <w:p w14:paraId="01C65C0B" w14:textId="77777777" w:rsidR="00012F44" w:rsidRDefault="00C371CD">
      <w:pPr>
        <w:pStyle w:val="ProductList-Offering1SubSection"/>
        <w:outlineLvl w:val="2"/>
      </w:pPr>
      <w:bookmarkStart w:id="249" w:name="_Sec1248"/>
      <w:r>
        <w:t>2. Ürün Koşulları</w:t>
      </w:r>
      <w:bookmarkEnd w:id="249"/>
    </w:p>
    <w:tbl>
      <w:tblPr>
        <w:tblStyle w:val="PURTable"/>
        <w:tblW w:w="0" w:type="dxa"/>
        <w:tblLook w:val="04A0" w:firstRow="1" w:lastRow="0" w:firstColumn="1" w:lastColumn="0" w:noHBand="0" w:noVBand="1"/>
      </w:tblPr>
      <w:tblGrid>
        <w:gridCol w:w="3653"/>
        <w:gridCol w:w="3607"/>
        <w:gridCol w:w="3656"/>
      </w:tblGrid>
      <w:tr w:rsidR="00012F44" w14:paraId="25FA7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5B643"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6">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DFEE3" w14:textId="77777777" w:rsidR="00012F44" w:rsidRDefault="00C371CD">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80D14" w14:textId="77777777" w:rsidR="00012F44" w:rsidRDefault="00C371CD">
            <w:pPr>
              <w:pStyle w:val="ProductList-TableBody"/>
            </w:pPr>
            <w:r>
              <w:rPr>
                <w:color w:val="404040"/>
              </w:rPr>
              <w:t>Uygun Uzatılmış Dönem: Geçerli Değil</w:t>
            </w:r>
          </w:p>
        </w:tc>
      </w:tr>
      <w:tr w:rsidR="00012F44" w14:paraId="61CDD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6A03"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C245"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87FE" w14:textId="77777777" w:rsidR="00012F44" w:rsidRDefault="00C371CD">
            <w:pPr>
              <w:pStyle w:val="ProductList-TableBody"/>
            </w:pPr>
            <w:r>
              <w:rPr>
                <w:color w:val="404040"/>
              </w:rPr>
              <w:t>Promosyonlar: Geçerli Değil</w:t>
            </w:r>
          </w:p>
        </w:tc>
      </w:tr>
      <w:tr w:rsidR="00012F44" w14:paraId="6366C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43FB"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D3A5" w14:textId="77777777" w:rsidR="00012F44" w:rsidRDefault="00C371C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2426" w14:textId="77777777" w:rsidR="00012F44" w:rsidRDefault="00C371CD">
            <w:pPr>
              <w:pStyle w:val="ProductList-TableBody"/>
            </w:pPr>
            <w:r>
              <w:rPr>
                <w:color w:val="404040"/>
              </w:rPr>
              <w:t>Uygun Azaltma (SCE): Geçerli Değil</w:t>
            </w:r>
          </w:p>
        </w:tc>
      </w:tr>
      <w:tr w:rsidR="00012F44" w14:paraId="2A2F1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70EC"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0445" w14:textId="77777777" w:rsidR="00012F44" w:rsidRDefault="00C371C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B2B1" w14:textId="77777777" w:rsidR="00012F44" w:rsidRDefault="00012F44">
            <w:pPr>
              <w:pStyle w:val="ProductList-TableBody"/>
            </w:pPr>
          </w:p>
        </w:tc>
      </w:tr>
    </w:tbl>
    <w:p w14:paraId="6ADB4AC8" w14:textId="77777777" w:rsidR="00012F44" w:rsidRDefault="00012F44">
      <w:pPr>
        <w:pStyle w:val="ProductList-Body"/>
      </w:pPr>
    </w:p>
    <w:p w14:paraId="79D0C354" w14:textId="77777777" w:rsidR="00012F44" w:rsidRDefault="00C371CD">
      <w:pPr>
        <w:pStyle w:val="ProductList-ClauseHeading"/>
        <w:outlineLvl w:val="3"/>
      </w:pPr>
      <w:r>
        <w:t>2.1 Sürüm Yükseltme Hakları</w:t>
      </w:r>
    </w:p>
    <w:p w14:paraId="58E26447" w14:textId="77777777" w:rsidR="00012F44" w:rsidRDefault="00C371CD">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002DCDE4" w14:textId="77777777" w:rsidR="00012F44" w:rsidRDefault="00012F44">
      <w:pPr>
        <w:pStyle w:val="ProductList-Body"/>
      </w:pPr>
    </w:p>
    <w:p w14:paraId="78404BFD" w14:textId="77777777" w:rsidR="00012F44" w:rsidRDefault="00C371CD">
      <w:pPr>
        <w:pStyle w:val="ProductList-ClauseHeading"/>
        <w:outlineLvl w:val="3"/>
      </w:pPr>
      <w:r>
        <w:t>2.2 Windows Server için Dağıtım Seçenekleri</w:t>
      </w:r>
    </w:p>
    <w:p w14:paraId="55B01089" w14:textId="77777777" w:rsidR="00012F44" w:rsidRDefault="00C371CD">
      <w:pPr>
        <w:pStyle w:val="ProductList-SubClauseHeading"/>
        <w:outlineLvl w:val="4"/>
      </w:pPr>
      <w:r>
        <w:t>2.2.1 Microsoft Azure'de Yazılımın Kullanılması</w:t>
      </w:r>
    </w:p>
    <w:p w14:paraId="5E774816" w14:textId="77777777" w:rsidR="00012F44" w:rsidRDefault="00C371CD">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17">
        <w:r>
          <w:rPr>
            <w:color w:val="00467F"/>
            <w:u w:val="single"/>
          </w:rPr>
          <w:t>Çevrimiçi Hizmet Şartları</w:t>
        </w:r>
      </w:hyperlink>
      <w:r>
        <w:t xml:space="preserve"> Azure'de Windows Server'ın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2115588C" w14:textId="77777777" w:rsidR="00012F44" w:rsidRDefault="00012F44">
      <w:pPr>
        <w:pStyle w:val="ProductList-BodyIndented"/>
      </w:pPr>
    </w:p>
    <w:p w14:paraId="4AF2C38F" w14:textId="77777777" w:rsidR="00012F44" w:rsidRDefault="00C371CD">
      <w:pPr>
        <w:pStyle w:val="ProductList-SubClauseHeading"/>
        <w:outlineLvl w:val="4"/>
      </w:pPr>
      <w:r>
        <w:t>2.2.2 Müşterinin Sunucularında Yazılımın Kullanılması</w:t>
      </w:r>
    </w:p>
    <w:p w14:paraId="5E45107A" w14:textId="77777777" w:rsidR="00012F44" w:rsidRDefault="00C371CD">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maddesinde belirtilen haller dışında, lisanslar Azure'a eş zamanlı olarak tahsis edilemez. Windows Server Standard Aboneliği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Abonelik CAL'ları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CAL'lar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1A95F5C2" w14:textId="77777777" w:rsidR="00012F44" w:rsidRDefault="00012F44">
      <w:pPr>
        <w:pStyle w:val="ProductList-BodyIndented"/>
      </w:pPr>
    </w:p>
    <w:p w14:paraId="0601DA5D" w14:textId="77777777" w:rsidR="00012F44" w:rsidRDefault="00C371CD">
      <w:pPr>
        <w:pStyle w:val="ProductList-SubClauseHeading"/>
        <w:outlineLvl w:val="4"/>
      </w:pPr>
      <w:r>
        <w:t>2.2.3 Sunucu İş Yüklerinin Azure'ye Taşınması</w:t>
      </w:r>
    </w:p>
    <w:p w14:paraId="1022CED2" w14:textId="77777777" w:rsidR="00012F44" w:rsidRDefault="00C371CD">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22650823" w14:textId="77777777" w:rsidR="00012F44" w:rsidRDefault="00012F44">
      <w:pPr>
        <w:pStyle w:val="ProductList-BodyIndented"/>
      </w:pPr>
    </w:p>
    <w:p w14:paraId="18F5E2E3" w14:textId="77777777" w:rsidR="00012F44" w:rsidRDefault="00C371CD">
      <w:pPr>
        <w:pStyle w:val="ProductList-ClauseHeading"/>
        <w:outlineLvl w:val="3"/>
      </w:pPr>
      <w:r>
        <w:t>2.3 SQL Server için Dağıtım Seçenekleri</w:t>
      </w:r>
    </w:p>
    <w:p w14:paraId="2C0DCC79" w14:textId="77777777" w:rsidR="00012F44" w:rsidRDefault="00C371CD">
      <w:pPr>
        <w:pStyle w:val="ProductList-SubClauseHeading"/>
        <w:outlineLvl w:val="4"/>
      </w:pPr>
      <w:r>
        <w:t>2.3.1 Microsoft Azure'de Yazılımın Kullanılması</w:t>
      </w:r>
    </w:p>
    <w:p w14:paraId="286A05AA" w14:textId="77777777" w:rsidR="00012F44" w:rsidRDefault="00C371CD">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012F44" w14:paraId="09F938F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681E15" w14:textId="77777777" w:rsidR="00012F44" w:rsidRDefault="00C371CD">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6356BE81" w14:textId="77777777" w:rsidR="00012F44" w:rsidRDefault="00C371CD">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11D74185" w14:textId="77777777" w:rsidR="00012F44" w:rsidRDefault="00C371CD">
            <w:pPr>
              <w:pStyle w:val="ProductList-TableBody"/>
            </w:pPr>
            <w:r>
              <w:rPr>
                <w:color w:val="FFFFFF"/>
              </w:rPr>
              <w:t>Nitelikli Lisansların Azure Sanal Çekirdeklere Oranı</w:t>
            </w:r>
          </w:p>
        </w:tc>
      </w:tr>
      <w:tr w:rsidR="00012F44" w14:paraId="4EF2A0A5" w14:textId="77777777">
        <w:tc>
          <w:tcPr>
            <w:tcW w:w="3540" w:type="dxa"/>
            <w:tcBorders>
              <w:left w:val="single" w:sz="4" w:space="0" w:color="6E6E6E"/>
              <w:bottom w:val="none" w:sz="4" w:space="0" w:color="6E6E6E"/>
              <w:right w:val="single" w:sz="4" w:space="0" w:color="6E6E6E"/>
            </w:tcBorders>
          </w:tcPr>
          <w:p w14:paraId="390A8D82" w14:textId="77777777" w:rsidR="00012F44" w:rsidRDefault="00C371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E375C9" w14:textId="77777777" w:rsidR="00012F44" w:rsidRDefault="00C371CD">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052A9DC1" w14:textId="77777777" w:rsidR="00012F44" w:rsidRDefault="00C371CD">
            <w:pPr>
              <w:pStyle w:val="ProductList-TableBody"/>
            </w:pPr>
            <w:r>
              <w:t>1 Çekirdek Lisansı:4 Sanal Çekirdek</w:t>
            </w:r>
          </w:p>
        </w:tc>
      </w:tr>
      <w:tr w:rsidR="00012F44" w14:paraId="7E0B85DC" w14:textId="77777777">
        <w:tc>
          <w:tcPr>
            <w:tcW w:w="3540" w:type="dxa"/>
            <w:tcBorders>
              <w:top w:val="none" w:sz="4" w:space="0" w:color="6E6E6E"/>
              <w:left w:val="single" w:sz="4" w:space="0" w:color="6E6E6E"/>
              <w:bottom w:val="none" w:sz="4" w:space="0" w:color="6E6E6E"/>
            </w:tcBorders>
          </w:tcPr>
          <w:p w14:paraId="4D09C83C" w14:textId="77777777" w:rsidR="00012F44" w:rsidRDefault="00012F44">
            <w:pPr>
              <w:pStyle w:val="ProductList-TableBody"/>
            </w:pPr>
          </w:p>
        </w:tc>
        <w:tc>
          <w:tcPr>
            <w:tcW w:w="4280" w:type="dxa"/>
          </w:tcPr>
          <w:p w14:paraId="0B538E07" w14:textId="77777777" w:rsidR="00012F44" w:rsidRDefault="00C371CD">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1F7C490F" w14:textId="77777777" w:rsidR="00012F44" w:rsidRDefault="00C371CD">
            <w:pPr>
              <w:pStyle w:val="ProductList-TableBody"/>
            </w:pPr>
            <w:r>
              <w:t>1 Çekirdek Lisansı:1 Sanal Çekirdek</w:t>
            </w:r>
          </w:p>
        </w:tc>
      </w:tr>
      <w:tr w:rsidR="00012F44" w14:paraId="21EE0CF9" w14:textId="77777777">
        <w:tc>
          <w:tcPr>
            <w:tcW w:w="3540" w:type="dxa"/>
            <w:tcBorders>
              <w:top w:val="none" w:sz="4" w:space="0" w:color="6E6E6E"/>
              <w:left w:val="single" w:sz="4" w:space="0" w:color="6E6E6E"/>
              <w:bottom w:val="none" w:sz="4" w:space="0" w:color="6E6E6E"/>
            </w:tcBorders>
          </w:tcPr>
          <w:p w14:paraId="1B1B38B8" w14:textId="77777777" w:rsidR="00012F44" w:rsidRDefault="00012F44">
            <w:pPr>
              <w:pStyle w:val="ProductList-TableBody"/>
            </w:pPr>
          </w:p>
        </w:tc>
        <w:tc>
          <w:tcPr>
            <w:tcW w:w="4280" w:type="dxa"/>
          </w:tcPr>
          <w:p w14:paraId="7E5B9E9E" w14:textId="77777777" w:rsidR="00012F44" w:rsidRDefault="00C371CD">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1BE100F2" w14:textId="77777777" w:rsidR="00012F44" w:rsidRDefault="00C371CD">
            <w:pPr>
              <w:pStyle w:val="ProductList-TableBody"/>
            </w:pPr>
            <w:r>
              <w:t>1 Çekirdek Lisansı:4 Sanal Çekirdek</w:t>
            </w:r>
          </w:p>
        </w:tc>
      </w:tr>
      <w:tr w:rsidR="00012F44" w14:paraId="0596CD9D" w14:textId="77777777">
        <w:tc>
          <w:tcPr>
            <w:tcW w:w="3540" w:type="dxa"/>
            <w:tcBorders>
              <w:top w:val="none" w:sz="4" w:space="0" w:color="6E6E6E"/>
              <w:left w:val="single" w:sz="4" w:space="0" w:color="6E6E6E"/>
              <w:bottom w:val="none" w:sz="4" w:space="0" w:color="6E6E6E"/>
              <w:right w:val="single" w:sz="4" w:space="0" w:color="6E6E6E"/>
            </w:tcBorders>
          </w:tcPr>
          <w:p w14:paraId="447463C1" w14:textId="77777777" w:rsidR="00012F44" w:rsidRDefault="00012F44">
            <w:pPr>
              <w:pStyle w:val="ProductList-TableBody"/>
            </w:pPr>
          </w:p>
        </w:tc>
        <w:tc>
          <w:tcPr>
            <w:tcW w:w="4280" w:type="dxa"/>
            <w:tcBorders>
              <w:left w:val="single" w:sz="4" w:space="0" w:color="6E6E6E"/>
              <w:bottom w:val="single" w:sz="4" w:space="0" w:color="6E6E6E"/>
              <w:right w:val="single" w:sz="4" w:space="0" w:color="6E6E6E"/>
            </w:tcBorders>
          </w:tcPr>
          <w:p w14:paraId="4023BEE7" w14:textId="77777777" w:rsidR="00012F44" w:rsidRDefault="00C371CD">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365F6AF3" w14:textId="77777777" w:rsidR="00012F44" w:rsidRDefault="00C371CD">
            <w:pPr>
              <w:pStyle w:val="ProductList-TableBody"/>
            </w:pPr>
            <w:r>
              <w:t>1 Çekirdek Lisansı:1 Sanal Çekirdek</w:t>
            </w:r>
          </w:p>
        </w:tc>
      </w:tr>
      <w:tr w:rsidR="00012F44" w14:paraId="13B64018" w14:textId="77777777">
        <w:tc>
          <w:tcPr>
            <w:tcW w:w="3540" w:type="dxa"/>
            <w:tcBorders>
              <w:top w:val="none" w:sz="4" w:space="0" w:color="6E6E6E"/>
              <w:left w:val="single" w:sz="4" w:space="0" w:color="6E6E6E"/>
              <w:bottom w:val="single" w:sz="4" w:space="0" w:color="6E6E6E"/>
              <w:right w:val="single" w:sz="4" w:space="0" w:color="6E6E6E"/>
            </w:tcBorders>
          </w:tcPr>
          <w:p w14:paraId="055AB1A4" w14:textId="77777777" w:rsidR="00012F44" w:rsidRDefault="00012F44">
            <w:pPr>
              <w:pStyle w:val="ProductList-TableBody"/>
            </w:pPr>
          </w:p>
        </w:tc>
        <w:tc>
          <w:tcPr>
            <w:tcW w:w="4280" w:type="dxa"/>
            <w:tcBorders>
              <w:top w:val="single" w:sz="4" w:space="0" w:color="6E6E6E"/>
              <w:left w:val="single" w:sz="4" w:space="0" w:color="6E6E6E"/>
              <w:right w:val="single" w:sz="4" w:space="0" w:color="6E6E6E"/>
            </w:tcBorders>
          </w:tcPr>
          <w:p w14:paraId="035D9D80" w14:textId="77777777" w:rsidR="00012F44" w:rsidRDefault="00C371CD">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396FDE77" w14:textId="77777777" w:rsidR="00012F44" w:rsidRDefault="00C371CD">
            <w:pPr>
              <w:pStyle w:val="ProductList-TableBody"/>
            </w:pPr>
            <w:r>
              <w:t>1 Çekirdek Lisansı</w:t>
            </w:r>
            <w:r>
              <w:rPr>
                <w:vertAlign w:val="superscript"/>
              </w:rPr>
              <w:t>2</w:t>
            </w:r>
            <w:r>
              <w:t>:1 vCPU</w:t>
            </w:r>
          </w:p>
        </w:tc>
      </w:tr>
      <w:tr w:rsidR="00012F44" w14:paraId="2FBE7113" w14:textId="77777777">
        <w:tc>
          <w:tcPr>
            <w:tcW w:w="3540" w:type="dxa"/>
            <w:tcBorders>
              <w:top w:val="single" w:sz="4" w:space="0" w:color="6E6E6E"/>
              <w:left w:val="single" w:sz="4" w:space="0" w:color="6E6E6E"/>
              <w:bottom w:val="none" w:sz="4" w:space="0" w:color="6E6E6E"/>
            </w:tcBorders>
          </w:tcPr>
          <w:p w14:paraId="51C5896C" w14:textId="77777777" w:rsidR="00012F44" w:rsidRDefault="00C371CD">
            <w:pPr>
              <w:pStyle w:val="ProductList-TableBody"/>
            </w:pPr>
            <w:r>
              <w:t>SQL Server Standard (Core)</w:t>
            </w:r>
          </w:p>
        </w:tc>
        <w:tc>
          <w:tcPr>
            <w:tcW w:w="4280" w:type="dxa"/>
          </w:tcPr>
          <w:p w14:paraId="2235D0A0" w14:textId="77777777" w:rsidR="00012F44" w:rsidRDefault="00C371CD">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05913C2E" w14:textId="77777777" w:rsidR="00012F44" w:rsidRDefault="00C371CD">
            <w:pPr>
              <w:pStyle w:val="ProductList-TableBody"/>
            </w:pPr>
            <w:r>
              <w:t>1 Çekirdek Lisansı:1 Sanal Çekirdek</w:t>
            </w:r>
          </w:p>
        </w:tc>
      </w:tr>
      <w:tr w:rsidR="00012F44" w14:paraId="47241D5A" w14:textId="77777777">
        <w:tc>
          <w:tcPr>
            <w:tcW w:w="3540" w:type="dxa"/>
            <w:tcBorders>
              <w:top w:val="none" w:sz="4" w:space="0" w:color="6E6E6E"/>
              <w:left w:val="single" w:sz="4" w:space="0" w:color="6E6E6E"/>
              <w:bottom w:val="none" w:sz="4" w:space="0" w:color="6E6E6E"/>
            </w:tcBorders>
          </w:tcPr>
          <w:p w14:paraId="3804C0DE" w14:textId="77777777" w:rsidR="00012F44" w:rsidRDefault="00012F44">
            <w:pPr>
              <w:pStyle w:val="ProductList-TableBody"/>
            </w:pPr>
          </w:p>
        </w:tc>
        <w:tc>
          <w:tcPr>
            <w:tcW w:w="4280" w:type="dxa"/>
          </w:tcPr>
          <w:p w14:paraId="2967CBC2" w14:textId="77777777" w:rsidR="00012F44" w:rsidRDefault="00C371CD">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E00936B" w14:textId="77777777" w:rsidR="00012F44" w:rsidRDefault="00C371CD">
            <w:pPr>
              <w:pStyle w:val="ProductList-TableBody"/>
            </w:pPr>
            <w:r>
              <w:t>1 Çekirdek Lisansı:1 Sanal Çekirdek</w:t>
            </w:r>
          </w:p>
        </w:tc>
      </w:tr>
      <w:tr w:rsidR="00012F44" w14:paraId="1C6AABD7" w14:textId="77777777">
        <w:tc>
          <w:tcPr>
            <w:tcW w:w="3540" w:type="dxa"/>
            <w:tcBorders>
              <w:top w:val="none" w:sz="4" w:space="0" w:color="6E6E6E"/>
              <w:left w:val="single" w:sz="4" w:space="0" w:color="6E6E6E"/>
              <w:bottom w:val="none" w:sz="4" w:space="0" w:color="6E6E6E"/>
              <w:right w:val="single" w:sz="4" w:space="0" w:color="6E6E6E"/>
            </w:tcBorders>
          </w:tcPr>
          <w:p w14:paraId="4F86E959" w14:textId="77777777" w:rsidR="00012F44" w:rsidRDefault="00012F44">
            <w:pPr>
              <w:pStyle w:val="ProductList-TableBody"/>
            </w:pPr>
          </w:p>
        </w:tc>
        <w:tc>
          <w:tcPr>
            <w:tcW w:w="4280" w:type="dxa"/>
            <w:tcBorders>
              <w:left w:val="single" w:sz="4" w:space="0" w:color="6E6E6E"/>
              <w:bottom w:val="single" w:sz="4" w:space="0" w:color="6E6E6E"/>
              <w:right w:val="single" w:sz="4" w:space="0" w:color="6E6E6E"/>
            </w:tcBorders>
          </w:tcPr>
          <w:p w14:paraId="05B2EB81" w14:textId="77777777" w:rsidR="00012F44" w:rsidRDefault="00C371C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01641E" w14:textId="77777777" w:rsidR="00012F44" w:rsidRDefault="00C371CD">
            <w:pPr>
              <w:pStyle w:val="ProductList-TableBody"/>
            </w:pPr>
            <w:r>
              <w:t>1 Çekirdek Lisansı: 1 Sanal Çekirdek</w:t>
            </w:r>
          </w:p>
        </w:tc>
      </w:tr>
      <w:tr w:rsidR="00012F44" w14:paraId="1D814793" w14:textId="77777777">
        <w:tc>
          <w:tcPr>
            <w:tcW w:w="3540" w:type="dxa"/>
            <w:tcBorders>
              <w:top w:val="none" w:sz="4" w:space="0" w:color="6E6E6E"/>
              <w:left w:val="single" w:sz="4" w:space="0" w:color="6E6E6E"/>
              <w:bottom w:val="single" w:sz="4" w:space="0" w:color="6E6E6E"/>
              <w:right w:val="single" w:sz="4" w:space="0" w:color="6E6E6E"/>
            </w:tcBorders>
          </w:tcPr>
          <w:p w14:paraId="434F21E2" w14:textId="77777777" w:rsidR="00012F44" w:rsidRDefault="00012F4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D3BF94" w14:textId="77777777" w:rsidR="00012F44" w:rsidRDefault="00C371CD">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4F6980DC" w14:textId="77777777" w:rsidR="00012F44" w:rsidRDefault="00C371CD">
            <w:pPr>
              <w:pStyle w:val="ProductList-TableBody"/>
            </w:pPr>
            <w:r>
              <w:t>1 Çekirdek Lisansı</w:t>
            </w:r>
            <w:r>
              <w:rPr>
                <w:vertAlign w:val="superscript"/>
              </w:rPr>
              <w:t>2</w:t>
            </w:r>
            <w:r>
              <w:t>:1 vCPU</w:t>
            </w:r>
          </w:p>
        </w:tc>
      </w:tr>
    </w:tbl>
    <w:p w14:paraId="03A3891B" w14:textId="77777777" w:rsidR="00012F44" w:rsidRDefault="00C371CD">
      <w:pPr>
        <w:pStyle w:val="ProductList-BodyIndented"/>
      </w:pPr>
      <w:r>
        <w:rPr>
          <w:i/>
          <w:vertAlign w:val="superscript"/>
        </w:rPr>
        <w:t>1</w:t>
      </w:r>
      <w:r>
        <w:rPr>
          <w:i/>
        </w:rPr>
        <w:t>Azure Hibrit Avantajı, Azure SQL Veritabanı'nın sunucusuz bilgi işlem katmanında kullanılamaz.</w:t>
      </w:r>
    </w:p>
    <w:p w14:paraId="33CF74DA" w14:textId="77777777" w:rsidR="00012F44" w:rsidRDefault="00C371CD">
      <w:pPr>
        <w:pStyle w:val="ProductList-BodyIndented"/>
      </w:pPr>
      <w:r>
        <w:rPr>
          <w:i/>
          <w:vertAlign w:val="superscript"/>
        </w:rPr>
        <w:t>2</w:t>
      </w:r>
      <w:r>
        <w:rPr>
          <w:i/>
        </w:rPr>
        <w:t>Sanal Makine başına minimum dört adetlik Çekirdek Lisansa tabi.</w:t>
      </w:r>
    </w:p>
    <w:p w14:paraId="38C290D5" w14:textId="77777777" w:rsidR="00012F44" w:rsidRDefault="00012F44">
      <w:pPr>
        <w:pStyle w:val="ProductList-BodyIndented"/>
      </w:pPr>
    </w:p>
    <w:p w14:paraId="1B3B19B7" w14:textId="77777777" w:rsidR="00012F44" w:rsidRDefault="00C371CD">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45564F42" w14:textId="77777777" w:rsidR="00012F44" w:rsidRDefault="00012F44">
      <w:pPr>
        <w:pStyle w:val="ProductList-BodyIndented"/>
      </w:pPr>
    </w:p>
    <w:p w14:paraId="1B2B5F49" w14:textId="77777777" w:rsidR="00012F44" w:rsidRDefault="00C371CD">
      <w:pPr>
        <w:pStyle w:val="ProductList-SubClauseHeading"/>
        <w:outlineLvl w:val="4"/>
      </w:pPr>
      <w:r>
        <w:t>2.3.2 SQL Server Yük Devretme Hakları</w:t>
      </w:r>
    </w:p>
    <w:p w14:paraId="69F331DC" w14:textId="77777777" w:rsidR="00012F44" w:rsidRDefault="00C371CD">
      <w:pPr>
        <w:pStyle w:val="ProductList-BodyIndented"/>
      </w:pPr>
      <w:r>
        <w:t xml:space="preserve">SQL Server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Müşteri şunlara hak sahibidir:</w:t>
      </w:r>
    </w:p>
    <w:p w14:paraId="31CCA38F" w14:textId="77777777" w:rsidR="00012F44" w:rsidRDefault="00C371CD" w:rsidP="00C371CD">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12AB683D" w14:textId="77777777" w:rsidR="00012F44" w:rsidRDefault="00C371CD" w:rsidP="00C371CD">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54CAA3FB" w14:textId="77777777" w:rsidR="00012F44" w:rsidRDefault="00012F44">
      <w:pPr>
        <w:pStyle w:val="ProductList-BodyIndented"/>
      </w:pPr>
    </w:p>
    <w:p w14:paraId="7D01BA62" w14:textId="77777777" w:rsidR="00012F44" w:rsidRDefault="00C371CD">
      <w:pPr>
        <w:pStyle w:val="ProductList-BodyIndented"/>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46583883" w14:textId="77777777" w:rsidR="00012F44" w:rsidRDefault="00C371CD" w:rsidP="00C371CD">
      <w:pPr>
        <w:pStyle w:val="ProductList-Bullet"/>
        <w:numPr>
          <w:ilvl w:val="1"/>
          <w:numId w:val="48"/>
        </w:numPr>
      </w:pPr>
      <w:r>
        <w:t xml:space="preserve">Veritabanı tutarlılığı kontrolleri veya Checkdb </w:t>
      </w:r>
    </w:p>
    <w:p w14:paraId="417CDD9F" w14:textId="77777777" w:rsidR="00012F44" w:rsidRDefault="00C371CD" w:rsidP="00C371CD">
      <w:pPr>
        <w:pStyle w:val="ProductList-Bullet"/>
        <w:numPr>
          <w:ilvl w:val="1"/>
          <w:numId w:val="48"/>
        </w:numPr>
      </w:pPr>
      <w:r>
        <w:t xml:space="preserve">Günlük Yedeklemeleri </w:t>
      </w:r>
    </w:p>
    <w:p w14:paraId="6E4EE30B" w14:textId="77777777" w:rsidR="00012F44" w:rsidRDefault="00C371CD" w:rsidP="00C371CD">
      <w:pPr>
        <w:pStyle w:val="ProductList-Bullet"/>
        <w:numPr>
          <w:ilvl w:val="1"/>
          <w:numId w:val="48"/>
        </w:numPr>
      </w:pPr>
      <w:r>
        <w:t xml:space="preserve">Tam Yedeklemeler </w:t>
      </w:r>
    </w:p>
    <w:p w14:paraId="6369055F" w14:textId="77777777" w:rsidR="00012F44" w:rsidRDefault="00C371CD" w:rsidP="00C371CD">
      <w:pPr>
        <w:pStyle w:val="ProductList-Bullet"/>
        <w:numPr>
          <w:ilvl w:val="1"/>
          <w:numId w:val="48"/>
        </w:numPr>
      </w:pPr>
      <w:r>
        <w:t>Kaynak kullanım verilerini izleme</w:t>
      </w:r>
    </w:p>
    <w:p w14:paraId="4EFFE866" w14:textId="77777777" w:rsidR="00012F44" w:rsidRDefault="00012F44">
      <w:pPr>
        <w:pStyle w:val="ProductList-BodyIndented"/>
      </w:pPr>
    </w:p>
    <w:p w14:paraId="4A83778E" w14:textId="77777777" w:rsidR="00012F44" w:rsidRDefault="00C371CD">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308E6F02" w14:textId="77777777" w:rsidR="00012F44" w:rsidRDefault="00012F44">
      <w:pPr>
        <w:pStyle w:val="ProductList-BodyIndented"/>
      </w:pPr>
    </w:p>
    <w:p w14:paraId="63457332" w14:textId="77777777" w:rsidR="00012F44" w:rsidRDefault="00C371CD">
      <w:pPr>
        <w:pStyle w:val="ProductList-SubClauseHeading"/>
        <w:outlineLvl w:val="4"/>
      </w:pPr>
      <w:r>
        <w:t>2.3.3 Müşterinin Sunucularında Yazılımın Kullanılması</w:t>
      </w:r>
    </w:p>
    <w:p w14:paraId="7A612C56" w14:textId="77777777" w:rsidR="00012F44" w:rsidRDefault="00C371CD">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7CEEE403" w14:textId="77777777" w:rsidR="00012F44" w:rsidRDefault="00C371CD">
      <w:pPr>
        <w:pStyle w:val="ProductList-BodyIndented"/>
      </w:pPr>
      <w:r>
        <w:t>*Bulunabilirliğe tabidir. Yalnızca SQL Server Enterprise Core müşterileri için geçerli haklar.</w:t>
      </w:r>
    </w:p>
    <w:p w14:paraId="73AE4232" w14:textId="77777777" w:rsidR="00012F44" w:rsidRDefault="00012F44">
      <w:pPr>
        <w:pStyle w:val="ProductList-BodyIndented"/>
      </w:pPr>
    </w:p>
    <w:p w14:paraId="7F2E62C9" w14:textId="77777777" w:rsidR="00012F44" w:rsidRDefault="00C371CD">
      <w:pPr>
        <w:pStyle w:val="ProductList-SubClauseHeading"/>
        <w:outlineLvl w:val="4"/>
      </w:pPr>
      <w:r>
        <w:t>2.3.4 Sunucu İş Yüklerinin Azure'ye Taşınması</w:t>
      </w:r>
    </w:p>
    <w:p w14:paraId="3190A524" w14:textId="77777777" w:rsidR="00012F44" w:rsidRDefault="00C371CD">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151C341E" w14:textId="77777777" w:rsidR="00012F44" w:rsidRDefault="00012F44">
      <w:pPr>
        <w:pStyle w:val="ProductList-BodyIndented"/>
      </w:pPr>
    </w:p>
    <w:p w14:paraId="760814CC" w14:textId="77777777" w:rsidR="00012F44" w:rsidRDefault="00C371CD">
      <w:pPr>
        <w:pStyle w:val="ProductList-SubClauseHeading"/>
        <w:outlineLvl w:val="4"/>
      </w:pPr>
      <w:r>
        <w:t>2.3.5 Azure Özel Barındırıcısı üzerinde SQL Server Enterprise Core Sınırsız Sanallaştırma Hakları</w:t>
      </w:r>
    </w:p>
    <w:p w14:paraId="2F12D544" w14:textId="77777777" w:rsidR="00012F44" w:rsidRDefault="00C371CD">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008C4EA0" w14:textId="77777777" w:rsidR="00012F44" w:rsidRDefault="00012F44">
      <w:pPr>
        <w:pStyle w:val="ProductList-BodyIndented"/>
      </w:pPr>
    </w:p>
    <w:p w14:paraId="21B0F717" w14:textId="77777777" w:rsidR="00012F44" w:rsidRDefault="00C371CD">
      <w:pPr>
        <w:pStyle w:val="ProductList-ClauseHeading"/>
        <w:outlineLvl w:val="3"/>
      </w:pPr>
      <w:r>
        <w:t>2.4 SQL Server Big Data Node'ları</w:t>
      </w:r>
    </w:p>
    <w:p w14:paraId="1D03F238" w14:textId="77777777" w:rsidR="00012F44" w:rsidRDefault="00C371CD">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abonelik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Azure'a (vCPU başına bir Lisans ve sanal makine başına minimum dört Lisans) tahsis edebilir ve Big Data Node yazılımını Azure sanal makineleri üzerinde çalıştırabilir.</w:t>
      </w:r>
    </w:p>
    <w:p w14:paraId="3B700A8D"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56D73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187E5"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91B4443" w14:textId="77777777" w:rsidR="00012F44" w:rsidRDefault="00012F44">
      <w:pPr>
        <w:pStyle w:val="ProductList-Body"/>
      </w:pPr>
    </w:p>
    <w:p w14:paraId="46168094" w14:textId="77777777" w:rsidR="00012F44" w:rsidRDefault="00C371CD">
      <w:pPr>
        <w:pStyle w:val="ProductList-Offering1HeadingNoBorder"/>
        <w:outlineLvl w:val="1"/>
      </w:pPr>
      <w:bookmarkStart w:id="250" w:name="_Sec1151"/>
      <w:r>
        <w:t>Microsoft Dynamics 365 Hizmetleri</w:t>
      </w:r>
      <w:bookmarkEnd w:id="250"/>
      <w:r>
        <w:fldChar w:fldCharType="begin"/>
      </w:r>
      <w:r>
        <w:instrText xml:space="preserve"> TC "</w:instrText>
      </w:r>
      <w:bookmarkStart w:id="251" w:name="_Toc25933900"/>
      <w:r>
        <w:instrText>Microsoft Dynamics 365 Hizmetleri</w:instrText>
      </w:r>
      <w:bookmarkEnd w:id="251"/>
      <w:r>
        <w:instrText>" \l 2</w:instrText>
      </w:r>
      <w:r>
        <w:fldChar w:fldCharType="end"/>
      </w:r>
    </w:p>
    <w:p w14:paraId="684F771E" w14:textId="77777777" w:rsidR="00012F44" w:rsidRDefault="00C371CD">
      <w:pPr>
        <w:pStyle w:val="ProductList-Offering1SubSection"/>
        <w:outlineLvl w:val="2"/>
      </w:pPr>
      <w:bookmarkStart w:id="252" w:name="_Sec1152"/>
      <w:r>
        <w:t>1. Program Kullanılabilirliği</w:t>
      </w:r>
      <w:bookmarkEnd w:id="252"/>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012F44" w14:paraId="3EED5B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99B36F"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8574A0"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80D05"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84C0F"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AD416"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71467"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6870B"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75963"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CDAC6"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18D0F"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5ED8CFF9" w14:textId="77777777">
        <w:tc>
          <w:tcPr>
            <w:tcW w:w="4660" w:type="dxa"/>
            <w:tcBorders>
              <w:top w:val="single" w:sz="6" w:space="0" w:color="FFFFFF"/>
              <w:left w:val="none" w:sz="4" w:space="0" w:color="6E6E6E"/>
              <w:bottom w:val="dashed" w:sz="4" w:space="0" w:color="BFBFBF"/>
              <w:right w:val="none" w:sz="4" w:space="0" w:color="6E6E6E"/>
            </w:tcBorders>
          </w:tcPr>
          <w:p w14:paraId="32ED81DF" w14:textId="77777777" w:rsidR="00012F44" w:rsidRDefault="00C371C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C9C26D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113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CC9B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327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056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E68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C0E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7C2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22FA" w14:textId="77777777" w:rsidR="00012F44" w:rsidRDefault="00012F44">
            <w:pPr>
              <w:pStyle w:val="ProductList-TableBody"/>
              <w:jc w:val="center"/>
            </w:pPr>
          </w:p>
        </w:tc>
      </w:tr>
      <w:tr w:rsidR="00012F44" w14:paraId="0C8581C9" w14:textId="77777777">
        <w:tc>
          <w:tcPr>
            <w:tcW w:w="4660" w:type="dxa"/>
            <w:tcBorders>
              <w:top w:val="dashed" w:sz="4" w:space="0" w:color="BFBFBF"/>
              <w:left w:val="none" w:sz="4" w:space="0" w:color="6E6E6E"/>
              <w:bottom w:val="dashed" w:sz="4" w:space="0" w:color="BFBFBF"/>
              <w:right w:val="none" w:sz="4" w:space="0" w:color="6E6E6E"/>
            </w:tcBorders>
          </w:tcPr>
          <w:p w14:paraId="3EAF66BD" w14:textId="77777777" w:rsidR="00012F44" w:rsidRDefault="00C371CD">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052DF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07C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0E7A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0E3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129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782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64F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ABB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A6AF" w14:textId="77777777" w:rsidR="00012F44" w:rsidRDefault="00012F44">
            <w:pPr>
              <w:pStyle w:val="ProductList-TableBody"/>
              <w:jc w:val="center"/>
            </w:pPr>
          </w:p>
        </w:tc>
      </w:tr>
      <w:tr w:rsidR="00012F44" w14:paraId="1DC29A26" w14:textId="77777777">
        <w:tc>
          <w:tcPr>
            <w:tcW w:w="4660" w:type="dxa"/>
            <w:tcBorders>
              <w:top w:val="dashed" w:sz="4" w:space="0" w:color="BFBFBF"/>
              <w:left w:val="none" w:sz="4" w:space="0" w:color="6E6E6E"/>
              <w:bottom w:val="dashed" w:sz="4" w:space="0" w:color="BFBFBF"/>
              <w:right w:val="none" w:sz="4" w:space="0" w:color="6E6E6E"/>
            </w:tcBorders>
          </w:tcPr>
          <w:p w14:paraId="78D0B962" w14:textId="77777777" w:rsidR="00012F44" w:rsidRDefault="00C371CD">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A64DBB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B44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FBA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6EB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3B8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6EF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4AD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8BE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D651" w14:textId="77777777" w:rsidR="00012F44" w:rsidRDefault="00012F44">
            <w:pPr>
              <w:pStyle w:val="ProductList-TableBody"/>
              <w:jc w:val="center"/>
            </w:pPr>
          </w:p>
        </w:tc>
      </w:tr>
      <w:tr w:rsidR="00012F44" w14:paraId="122DA151" w14:textId="77777777">
        <w:tc>
          <w:tcPr>
            <w:tcW w:w="4660" w:type="dxa"/>
            <w:tcBorders>
              <w:top w:val="dashed" w:sz="4" w:space="0" w:color="BFBFBF"/>
              <w:left w:val="none" w:sz="4" w:space="0" w:color="6E6E6E"/>
              <w:bottom w:val="dashed" w:sz="4" w:space="0" w:color="BFBFBF"/>
              <w:right w:val="none" w:sz="4" w:space="0" w:color="6E6E6E"/>
            </w:tcBorders>
          </w:tcPr>
          <w:p w14:paraId="4DA06A89" w14:textId="77777777" w:rsidR="00012F44" w:rsidRDefault="00C371C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3F59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8A4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B41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BE4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CD9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2F60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076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84A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4938" w14:textId="77777777" w:rsidR="00012F44" w:rsidRDefault="00012F44">
            <w:pPr>
              <w:pStyle w:val="ProductList-TableBody"/>
              <w:jc w:val="center"/>
            </w:pPr>
          </w:p>
        </w:tc>
      </w:tr>
      <w:tr w:rsidR="00012F44" w14:paraId="48799746" w14:textId="77777777">
        <w:tc>
          <w:tcPr>
            <w:tcW w:w="4660" w:type="dxa"/>
            <w:tcBorders>
              <w:top w:val="dashed" w:sz="4" w:space="0" w:color="BFBFBF"/>
              <w:left w:val="none" w:sz="4" w:space="0" w:color="6E6E6E"/>
              <w:bottom w:val="dashed" w:sz="4" w:space="0" w:color="BFBFBF"/>
              <w:right w:val="none" w:sz="4" w:space="0" w:color="6E6E6E"/>
            </w:tcBorders>
          </w:tcPr>
          <w:p w14:paraId="7B926E33" w14:textId="77777777" w:rsidR="00012F44" w:rsidRDefault="00C371CD">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A893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27F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2E2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73B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523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378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730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17A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1CAA" w14:textId="77777777" w:rsidR="00012F44" w:rsidRDefault="00012F44">
            <w:pPr>
              <w:pStyle w:val="ProductList-TableBody"/>
              <w:jc w:val="center"/>
            </w:pPr>
          </w:p>
        </w:tc>
      </w:tr>
      <w:tr w:rsidR="00012F44" w14:paraId="162D986E" w14:textId="77777777">
        <w:tc>
          <w:tcPr>
            <w:tcW w:w="4660" w:type="dxa"/>
            <w:tcBorders>
              <w:top w:val="dashed" w:sz="4" w:space="0" w:color="BFBFBF"/>
              <w:left w:val="none" w:sz="4" w:space="0" w:color="6E6E6E"/>
              <w:bottom w:val="dashed" w:sz="4" w:space="0" w:color="BFBFBF"/>
              <w:right w:val="none" w:sz="4" w:space="0" w:color="6E6E6E"/>
            </w:tcBorders>
          </w:tcPr>
          <w:p w14:paraId="7BAD3962" w14:textId="77777777" w:rsidR="00012F44" w:rsidRDefault="00C371CD">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F7F667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41B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C21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71F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4F4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06E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708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F0F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3DD3" w14:textId="77777777" w:rsidR="00012F44" w:rsidRDefault="00012F44">
            <w:pPr>
              <w:pStyle w:val="ProductList-TableBody"/>
              <w:jc w:val="center"/>
            </w:pPr>
          </w:p>
        </w:tc>
      </w:tr>
      <w:tr w:rsidR="00012F44" w14:paraId="55D9F52C" w14:textId="77777777">
        <w:tc>
          <w:tcPr>
            <w:tcW w:w="4660" w:type="dxa"/>
            <w:tcBorders>
              <w:top w:val="dashed" w:sz="4" w:space="0" w:color="BFBFBF"/>
              <w:left w:val="none" w:sz="4" w:space="0" w:color="6E6E6E"/>
              <w:bottom w:val="dashed" w:sz="4" w:space="0" w:color="BFBFBF"/>
              <w:right w:val="none" w:sz="4" w:space="0" w:color="6E6E6E"/>
            </w:tcBorders>
          </w:tcPr>
          <w:p w14:paraId="6E3D6017" w14:textId="77777777" w:rsidR="00012F44" w:rsidRDefault="00C371CD">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39C520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EA8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90CE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5EF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5AD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B930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072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59A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0FC6" w14:textId="77777777" w:rsidR="00012F44" w:rsidRDefault="00012F44">
            <w:pPr>
              <w:pStyle w:val="ProductList-TableBody"/>
              <w:jc w:val="center"/>
            </w:pPr>
          </w:p>
        </w:tc>
      </w:tr>
      <w:tr w:rsidR="00012F44" w14:paraId="68381A44" w14:textId="77777777">
        <w:tc>
          <w:tcPr>
            <w:tcW w:w="4660" w:type="dxa"/>
            <w:tcBorders>
              <w:top w:val="dashed" w:sz="4" w:space="0" w:color="BFBFBF"/>
              <w:left w:val="none" w:sz="4" w:space="0" w:color="6E6E6E"/>
              <w:bottom w:val="dashed" w:sz="4" w:space="0" w:color="BFBFBF"/>
              <w:right w:val="none" w:sz="4" w:space="0" w:color="6E6E6E"/>
            </w:tcBorders>
          </w:tcPr>
          <w:p w14:paraId="259F7573" w14:textId="77777777" w:rsidR="00012F44" w:rsidRDefault="00C371CD">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16975C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F5B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748D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63F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3BF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5E4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69F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195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4565" w14:textId="77777777" w:rsidR="00012F44" w:rsidRDefault="00012F44">
            <w:pPr>
              <w:pStyle w:val="ProductList-TableBody"/>
              <w:jc w:val="center"/>
            </w:pPr>
          </w:p>
        </w:tc>
      </w:tr>
      <w:tr w:rsidR="00012F44" w14:paraId="22A338F3" w14:textId="77777777">
        <w:tc>
          <w:tcPr>
            <w:tcW w:w="4660" w:type="dxa"/>
            <w:tcBorders>
              <w:top w:val="dashed" w:sz="4" w:space="0" w:color="BFBFBF"/>
              <w:left w:val="none" w:sz="4" w:space="0" w:color="6E6E6E"/>
              <w:bottom w:val="dashed" w:sz="4" w:space="0" w:color="BFBFBF"/>
              <w:right w:val="none" w:sz="4" w:space="0" w:color="6E6E6E"/>
            </w:tcBorders>
          </w:tcPr>
          <w:p w14:paraId="4B54962B" w14:textId="77777777" w:rsidR="00012F44" w:rsidRDefault="00C371CD">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711C5F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6B9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67A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A16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B7B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3D6A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4D8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05EB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D723" w14:textId="77777777" w:rsidR="00012F44" w:rsidRDefault="00012F44">
            <w:pPr>
              <w:pStyle w:val="ProductList-TableBody"/>
              <w:jc w:val="center"/>
            </w:pPr>
          </w:p>
        </w:tc>
      </w:tr>
      <w:tr w:rsidR="00012F44" w14:paraId="567BF86C" w14:textId="77777777">
        <w:tc>
          <w:tcPr>
            <w:tcW w:w="4660" w:type="dxa"/>
            <w:tcBorders>
              <w:top w:val="dashed" w:sz="4" w:space="0" w:color="BFBFBF"/>
              <w:left w:val="none" w:sz="4" w:space="0" w:color="6E6E6E"/>
              <w:bottom w:val="dashed" w:sz="4" w:space="0" w:color="BFBFBF"/>
              <w:right w:val="none" w:sz="4" w:space="0" w:color="6E6E6E"/>
            </w:tcBorders>
          </w:tcPr>
          <w:p w14:paraId="6ACC96F2" w14:textId="77777777" w:rsidR="00012F44" w:rsidRDefault="00C371CD">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C7A57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BC0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FA1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329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CC8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893C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4EF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639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C6CF" w14:textId="77777777" w:rsidR="00012F44" w:rsidRDefault="00012F44">
            <w:pPr>
              <w:pStyle w:val="ProductList-TableBody"/>
              <w:jc w:val="center"/>
            </w:pPr>
          </w:p>
        </w:tc>
      </w:tr>
      <w:tr w:rsidR="00012F44" w14:paraId="07FABC1B" w14:textId="77777777">
        <w:tc>
          <w:tcPr>
            <w:tcW w:w="4660" w:type="dxa"/>
            <w:tcBorders>
              <w:top w:val="dashed" w:sz="4" w:space="0" w:color="BFBFBF"/>
              <w:left w:val="none" w:sz="4" w:space="0" w:color="6E6E6E"/>
              <w:bottom w:val="dashed" w:sz="4" w:space="0" w:color="BFBFBF"/>
              <w:right w:val="none" w:sz="4" w:space="0" w:color="6E6E6E"/>
            </w:tcBorders>
          </w:tcPr>
          <w:p w14:paraId="6CF61F93" w14:textId="77777777" w:rsidR="00012F44" w:rsidRDefault="00C371CD">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9262A2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462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34A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F49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EDD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5EC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C45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25B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234B" w14:textId="77777777" w:rsidR="00012F44" w:rsidRDefault="00012F44">
            <w:pPr>
              <w:pStyle w:val="ProductList-TableBody"/>
              <w:jc w:val="center"/>
            </w:pPr>
          </w:p>
        </w:tc>
      </w:tr>
      <w:tr w:rsidR="00012F44" w14:paraId="16B8A264" w14:textId="77777777">
        <w:tc>
          <w:tcPr>
            <w:tcW w:w="4660" w:type="dxa"/>
            <w:tcBorders>
              <w:top w:val="dashed" w:sz="4" w:space="0" w:color="BFBFBF"/>
              <w:left w:val="none" w:sz="4" w:space="0" w:color="6E6E6E"/>
              <w:bottom w:val="dashed" w:sz="4" w:space="0" w:color="BFBFBF"/>
              <w:right w:val="none" w:sz="4" w:space="0" w:color="6E6E6E"/>
            </w:tcBorders>
          </w:tcPr>
          <w:p w14:paraId="390F12B4" w14:textId="77777777" w:rsidR="00012F44" w:rsidRDefault="00C371C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D546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415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801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2DD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E35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C1A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80C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4535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4264" w14:textId="77777777" w:rsidR="00012F44" w:rsidRDefault="00012F44">
            <w:pPr>
              <w:pStyle w:val="ProductList-TableBody"/>
              <w:jc w:val="center"/>
            </w:pPr>
          </w:p>
        </w:tc>
      </w:tr>
      <w:tr w:rsidR="00012F44" w14:paraId="2DB595B7" w14:textId="77777777">
        <w:tc>
          <w:tcPr>
            <w:tcW w:w="4660" w:type="dxa"/>
            <w:tcBorders>
              <w:top w:val="dashed" w:sz="4" w:space="0" w:color="BFBFBF"/>
              <w:left w:val="none" w:sz="4" w:space="0" w:color="6E6E6E"/>
              <w:bottom w:val="dashed" w:sz="4" w:space="0" w:color="BFBFBF"/>
              <w:right w:val="none" w:sz="4" w:space="0" w:color="6E6E6E"/>
            </w:tcBorders>
          </w:tcPr>
          <w:p w14:paraId="443A8250" w14:textId="77777777" w:rsidR="00012F44" w:rsidRDefault="00C371CD">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3A60272"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788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885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90FB"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AE1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CDE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80F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7B3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0EB8" w14:textId="77777777" w:rsidR="00012F44" w:rsidRDefault="00012F44">
            <w:pPr>
              <w:pStyle w:val="ProductList-TableBody"/>
              <w:jc w:val="center"/>
            </w:pPr>
          </w:p>
        </w:tc>
      </w:tr>
      <w:tr w:rsidR="00012F44" w14:paraId="65095C1E" w14:textId="77777777">
        <w:tc>
          <w:tcPr>
            <w:tcW w:w="4660" w:type="dxa"/>
            <w:tcBorders>
              <w:top w:val="dashed" w:sz="4" w:space="0" w:color="BFBFBF"/>
              <w:left w:val="none" w:sz="4" w:space="0" w:color="6E6E6E"/>
              <w:bottom w:val="dashed" w:sz="4" w:space="0" w:color="BFBFBF"/>
              <w:right w:val="none" w:sz="4" w:space="0" w:color="6E6E6E"/>
            </w:tcBorders>
          </w:tcPr>
          <w:p w14:paraId="2A3D6466" w14:textId="77777777" w:rsidR="00012F44" w:rsidRDefault="00C371CD">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0416B8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148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184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D741"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A29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793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9D2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ECF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F310B" w14:textId="77777777" w:rsidR="00012F44" w:rsidRDefault="00012F44">
            <w:pPr>
              <w:pStyle w:val="ProductList-TableBody"/>
              <w:jc w:val="center"/>
            </w:pPr>
          </w:p>
        </w:tc>
      </w:tr>
      <w:tr w:rsidR="00012F44" w14:paraId="71132E26" w14:textId="77777777">
        <w:tc>
          <w:tcPr>
            <w:tcW w:w="4660" w:type="dxa"/>
            <w:tcBorders>
              <w:top w:val="dashed" w:sz="4" w:space="0" w:color="BFBFBF"/>
              <w:left w:val="none" w:sz="4" w:space="0" w:color="6E6E6E"/>
              <w:bottom w:val="dashed" w:sz="4" w:space="0" w:color="BFBFBF"/>
              <w:right w:val="none" w:sz="4" w:space="0" w:color="6E6E6E"/>
            </w:tcBorders>
          </w:tcPr>
          <w:p w14:paraId="331FE51C" w14:textId="77777777" w:rsidR="00012F44" w:rsidRDefault="00C371CD">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A5207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3F0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12E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6769"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CB8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116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89B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385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86A4" w14:textId="77777777" w:rsidR="00012F44" w:rsidRDefault="00012F44">
            <w:pPr>
              <w:pStyle w:val="ProductList-TableBody"/>
              <w:jc w:val="center"/>
            </w:pPr>
          </w:p>
        </w:tc>
      </w:tr>
      <w:tr w:rsidR="00012F44" w14:paraId="097B0DB9" w14:textId="77777777">
        <w:tc>
          <w:tcPr>
            <w:tcW w:w="4660" w:type="dxa"/>
            <w:tcBorders>
              <w:top w:val="dashed" w:sz="4" w:space="0" w:color="BFBFBF"/>
              <w:left w:val="none" w:sz="4" w:space="0" w:color="6E6E6E"/>
              <w:bottom w:val="dashed" w:sz="4" w:space="0" w:color="BFBFBF"/>
              <w:right w:val="none" w:sz="4" w:space="0" w:color="6E6E6E"/>
            </w:tcBorders>
          </w:tcPr>
          <w:p w14:paraId="07DE4937" w14:textId="77777777" w:rsidR="00012F44" w:rsidRDefault="00C371CD">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AB7B8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AF6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107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016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201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F15E"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62E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749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86B7" w14:textId="77777777" w:rsidR="00012F44" w:rsidRDefault="00012F44">
            <w:pPr>
              <w:pStyle w:val="ProductList-TableBody"/>
              <w:jc w:val="center"/>
            </w:pPr>
          </w:p>
        </w:tc>
      </w:tr>
      <w:tr w:rsidR="00012F44" w14:paraId="1939BB87" w14:textId="77777777">
        <w:tc>
          <w:tcPr>
            <w:tcW w:w="4660" w:type="dxa"/>
            <w:tcBorders>
              <w:top w:val="dashed" w:sz="4" w:space="0" w:color="BFBFBF"/>
              <w:left w:val="none" w:sz="4" w:space="0" w:color="6E6E6E"/>
              <w:bottom w:val="dashed" w:sz="4" w:space="0" w:color="BFBFBF"/>
              <w:right w:val="none" w:sz="4" w:space="0" w:color="6E6E6E"/>
            </w:tcBorders>
          </w:tcPr>
          <w:p w14:paraId="50CA339E" w14:textId="77777777" w:rsidR="00012F44" w:rsidRDefault="00C371C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B243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45F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FF5D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D61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628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E1A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A7F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C3C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1AA4" w14:textId="77777777" w:rsidR="00012F44" w:rsidRDefault="00012F44">
            <w:pPr>
              <w:pStyle w:val="ProductList-TableBody"/>
              <w:jc w:val="center"/>
            </w:pPr>
          </w:p>
        </w:tc>
      </w:tr>
      <w:tr w:rsidR="00012F44" w14:paraId="0C977A03" w14:textId="77777777">
        <w:tc>
          <w:tcPr>
            <w:tcW w:w="4660" w:type="dxa"/>
            <w:tcBorders>
              <w:top w:val="dashed" w:sz="4" w:space="0" w:color="BFBFBF"/>
              <w:left w:val="none" w:sz="4" w:space="0" w:color="6E6E6E"/>
              <w:bottom w:val="dashed" w:sz="4" w:space="0" w:color="BFBFBF"/>
              <w:right w:val="none" w:sz="4" w:space="0" w:color="6E6E6E"/>
            </w:tcBorders>
          </w:tcPr>
          <w:p w14:paraId="56DBFB7E" w14:textId="77777777" w:rsidR="00012F44" w:rsidRDefault="00C371CD">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4BEC43"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97D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C4B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5D21"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85F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344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04F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BB9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942E" w14:textId="77777777" w:rsidR="00012F44" w:rsidRDefault="00012F44">
            <w:pPr>
              <w:pStyle w:val="ProductList-TableBody"/>
              <w:jc w:val="center"/>
            </w:pPr>
          </w:p>
        </w:tc>
      </w:tr>
      <w:tr w:rsidR="00012F44" w14:paraId="3147A290" w14:textId="77777777">
        <w:tc>
          <w:tcPr>
            <w:tcW w:w="4660" w:type="dxa"/>
            <w:tcBorders>
              <w:top w:val="dashed" w:sz="4" w:space="0" w:color="BFBFBF"/>
              <w:left w:val="none" w:sz="4" w:space="0" w:color="6E6E6E"/>
              <w:bottom w:val="dashed" w:sz="4" w:space="0" w:color="BFBFBF"/>
              <w:right w:val="none" w:sz="4" w:space="0" w:color="6E6E6E"/>
            </w:tcBorders>
          </w:tcPr>
          <w:p w14:paraId="2A307BA4" w14:textId="77777777" w:rsidR="00012F44" w:rsidRDefault="00C371CD">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103FF0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393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B6B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9235"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C66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64BE"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822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BD5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0AF8" w14:textId="77777777" w:rsidR="00012F44" w:rsidRDefault="00012F44">
            <w:pPr>
              <w:pStyle w:val="ProductList-TableBody"/>
              <w:jc w:val="center"/>
            </w:pPr>
          </w:p>
        </w:tc>
      </w:tr>
      <w:tr w:rsidR="00012F44" w14:paraId="56E58009" w14:textId="77777777">
        <w:tc>
          <w:tcPr>
            <w:tcW w:w="4660" w:type="dxa"/>
            <w:tcBorders>
              <w:top w:val="dashed" w:sz="4" w:space="0" w:color="BFBFBF"/>
              <w:left w:val="none" w:sz="4" w:space="0" w:color="6E6E6E"/>
              <w:bottom w:val="dashed" w:sz="4" w:space="0" w:color="BFBFBF"/>
              <w:right w:val="none" w:sz="4" w:space="0" w:color="6E6E6E"/>
            </w:tcBorders>
          </w:tcPr>
          <w:p w14:paraId="24343951" w14:textId="77777777" w:rsidR="00012F44" w:rsidRDefault="00C371C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7AB7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182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143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6B7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1DE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21E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911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974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CDDD" w14:textId="77777777" w:rsidR="00012F44" w:rsidRDefault="00012F44">
            <w:pPr>
              <w:pStyle w:val="ProductList-TableBody"/>
              <w:jc w:val="center"/>
            </w:pPr>
          </w:p>
        </w:tc>
      </w:tr>
      <w:tr w:rsidR="00012F44" w14:paraId="5773831C" w14:textId="77777777">
        <w:tc>
          <w:tcPr>
            <w:tcW w:w="4660" w:type="dxa"/>
            <w:tcBorders>
              <w:top w:val="dashed" w:sz="4" w:space="0" w:color="BFBFBF"/>
              <w:left w:val="none" w:sz="4" w:space="0" w:color="6E6E6E"/>
              <w:bottom w:val="dashed" w:sz="4" w:space="0" w:color="BFBFBF"/>
              <w:right w:val="none" w:sz="4" w:space="0" w:color="6E6E6E"/>
            </w:tcBorders>
          </w:tcPr>
          <w:p w14:paraId="3D6DB090" w14:textId="77777777" w:rsidR="00012F44" w:rsidRDefault="00C371C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B4F3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C99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0F44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320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731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AC0B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8B5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83E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412F" w14:textId="77777777" w:rsidR="00012F44" w:rsidRDefault="00012F44">
            <w:pPr>
              <w:pStyle w:val="ProductList-TableBody"/>
              <w:jc w:val="center"/>
            </w:pPr>
          </w:p>
        </w:tc>
      </w:tr>
      <w:tr w:rsidR="00012F44" w14:paraId="5C3F6D3F" w14:textId="77777777">
        <w:tc>
          <w:tcPr>
            <w:tcW w:w="4660" w:type="dxa"/>
            <w:tcBorders>
              <w:top w:val="dashed" w:sz="4" w:space="0" w:color="BFBFBF"/>
              <w:left w:val="none" w:sz="4" w:space="0" w:color="6E6E6E"/>
              <w:bottom w:val="dashed" w:sz="4" w:space="0" w:color="BFBFBF"/>
              <w:right w:val="none" w:sz="4" w:space="0" w:color="6E6E6E"/>
            </w:tcBorders>
          </w:tcPr>
          <w:p w14:paraId="0579BD9D" w14:textId="77777777" w:rsidR="00012F44" w:rsidRDefault="00C371CD">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BEDD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986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FAA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412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DA9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DA5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455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7B8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41E9" w14:textId="77777777" w:rsidR="00012F44" w:rsidRDefault="00012F44">
            <w:pPr>
              <w:pStyle w:val="ProductList-TableBody"/>
              <w:jc w:val="center"/>
            </w:pPr>
          </w:p>
        </w:tc>
      </w:tr>
      <w:tr w:rsidR="00012F44" w14:paraId="44242BD2" w14:textId="77777777">
        <w:tc>
          <w:tcPr>
            <w:tcW w:w="4660" w:type="dxa"/>
            <w:tcBorders>
              <w:top w:val="dashed" w:sz="4" w:space="0" w:color="BFBFBF"/>
              <w:left w:val="none" w:sz="4" w:space="0" w:color="6E6E6E"/>
              <w:bottom w:val="dashed" w:sz="4" w:space="0" w:color="BFBFBF"/>
              <w:right w:val="none" w:sz="4" w:space="0" w:color="6E6E6E"/>
            </w:tcBorders>
          </w:tcPr>
          <w:p w14:paraId="084EEF6B" w14:textId="77777777" w:rsidR="00012F44" w:rsidRDefault="00C371CD">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7439411"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32D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FDDD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4D1C"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259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7DA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616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C8A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3110" w14:textId="77777777" w:rsidR="00012F44" w:rsidRDefault="00012F44">
            <w:pPr>
              <w:pStyle w:val="ProductList-TableBody"/>
              <w:jc w:val="center"/>
            </w:pPr>
          </w:p>
        </w:tc>
      </w:tr>
      <w:tr w:rsidR="00012F44" w14:paraId="2A3419A1" w14:textId="77777777">
        <w:tc>
          <w:tcPr>
            <w:tcW w:w="4660" w:type="dxa"/>
            <w:tcBorders>
              <w:top w:val="dashed" w:sz="4" w:space="0" w:color="BFBFBF"/>
              <w:left w:val="none" w:sz="4" w:space="0" w:color="6E6E6E"/>
              <w:bottom w:val="dashed" w:sz="4" w:space="0" w:color="BFBFBF"/>
              <w:right w:val="none" w:sz="4" w:space="0" w:color="6E6E6E"/>
            </w:tcBorders>
          </w:tcPr>
          <w:p w14:paraId="3AB1FE9E" w14:textId="77777777" w:rsidR="00012F44" w:rsidRDefault="00C371CD">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981B96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B11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41DB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E01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77B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804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BA4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D5C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6F5D" w14:textId="77777777" w:rsidR="00012F44" w:rsidRDefault="00012F44">
            <w:pPr>
              <w:pStyle w:val="ProductList-TableBody"/>
              <w:jc w:val="center"/>
            </w:pPr>
          </w:p>
        </w:tc>
      </w:tr>
      <w:tr w:rsidR="00012F44" w14:paraId="6253708C" w14:textId="77777777">
        <w:tc>
          <w:tcPr>
            <w:tcW w:w="4660" w:type="dxa"/>
            <w:tcBorders>
              <w:top w:val="dashed" w:sz="4" w:space="0" w:color="BFBFBF"/>
              <w:left w:val="none" w:sz="4" w:space="0" w:color="6E6E6E"/>
              <w:bottom w:val="dashed" w:sz="4" w:space="0" w:color="BFBFBF"/>
              <w:right w:val="none" w:sz="4" w:space="0" w:color="6E6E6E"/>
            </w:tcBorders>
          </w:tcPr>
          <w:p w14:paraId="2BC7FCF9" w14:textId="77777777" w:rsidR="00012F44" w:rsidRDefault="00C371CD">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409AE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429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669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580F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AD9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4BA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ED1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506E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E39B" w14:textId="77777777" w:rsidR="00012F44" w:rsidRDefault="00012F44">
            <w:pPr>
              <w:pStyle w:val="ProductList-TableBody"/>
              <w:jc w:val="center"/>
            </w:pPr>
          </w:p>
        </w:tc>
      </w:tr>
      <w:tr w:rsidR="00012F44" w14:paraId="4D5DBE15" w14:textId="77777777">
        <w:tc>
          <w:tcPr>
            <w:tcW w:w="4660" w:type="dxa"/>
            <w:tcBorders>
              <w:top w:val="dashed" w:sz="4" w:space="0" w:color="BFBFBF"/>
              <w:left w:val="none" w:sz="4" w:space="0" w:color="6E6E6E"/>
              <w:bottom w:val="dashed" w:sz="4" w:space="0" w:color="BFBFBF"/>
              <w:right w:val="none" w:sz="4" w:space="0" w:color="6E6E6E"/>
            </w:tcBorders>
          </w:tcPr>
          <w:p w14:paraId="36119063" w14:textId="77777777" w:rsidR="00012F44" w:rsidRDefault="00C371CD">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DD048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6B5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8AB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E76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082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85D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AD1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497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0251" w14:textId="77777777" w:rsidR="00012F44" w:rsidRDefault="00012F44">
            <w:pPr>
              <w:pStyle w:val="ProductList-TableBody"/>
              <w:jc w:val="center"/>
            </w:pPr>
          </w:p>
        </w:tc>
      </w:tr>
      <w:tr w:rsidR="00012F44" w14:paraId="4560445C" w14:textId="77777777">
        <w:tc>
          <w:tcPr>
            <w:tcW w:w="4660" w:type="dxa"/>
            <w:tcBorders>
              <w:top w:val="dashed" w:sz="4" w:space="0" w:color="BFBFBF"/>
              <w:left w:val="none" w:sz="4" w:space="0" w:color="6E6E6E"/>
              <w:bottom w:val="dashed" w:sz="4" w:space="0" w:color="BFBFBF"/>
              <w:right w:val="none" w:sz="4" w:space="0" w:color="6E6E6E"/>
            </w:tcBorders>
          </w:tcPr>
          <w:p w14:paraId="2052119C" w14:textId="77777777" w:rsidR="00012F44" w:rsidRDefault="00C371CD">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77A495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726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D7C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579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3BB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7DC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B63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8EE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62B19" w14:textId="77777777" w:rsidR="00012F44" w:rsidRDefault="00012F44">
            <w:pPr>
              <w:pStyle w:val="ProductList-TableBody"/>
              <w:jc w:val="center"/>
            </w:pPr>
          </w:p>
        </w:tc>
      </w:tr>
      <w:tr w:rsidR="00012F44" w14:paraId="70024021" w14:textId="77777777">
        <w:tc>
          <w:tcPr>
            <w:tcW w:w="4660" w:type="dxa"/>
            <w:tcBorders>
              <w:top w:val="dashed" w:sz="4" w:space="0" w:color="BFBFBF"/>
              <w:left w:val="none" w:sz="4" w:space="0" w:color="6E6E6E"/>
              <w:bottom w:val="dashed" w:sz="4" w:space="0" w:color="BFBFBF"/>
              <w:right w:val="none" w:sz="4" w:space="0" w:color="6E6E6E"/>
            </w:tcBorders>
          </w:tcPr>
          <w:p w14:paraId="192B5504" w14:textId="77777777" w:rsidR="00012F44" w:rsidRDefault="00C371CD">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693AE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1EC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9E1D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445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1AD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792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BF3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3FA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C221" w14:textId="77777777" w:rsidR="00012F44" w:rsidRDefault="00012F44">
            <w:pPr>
              <w:pStyle w:val="ProductList-TableBody"/>
              <w:jc w:val="center"/>
            </w:pPr>
          </w:p>
        </w:tc>
      </w:tr>
      <w:tr w:rsidR="00012F44" w14:paraId="081835AE" w14:textId="77777777">
        <w:tc>
          <w:tcPr>
            <w:tcW w:w="4660" w:type="dxa"/>
            <w:tcBorders>
              <w:top w:val="dashed" w:sz="4" w:space="0" w:color="BFBFBF"/>
              <w:left w:val="none" w:sz="4" w:space="0" w:color="6E6E6E"/>
              <w:bottom w:val="dashed" w:sz="4" w:space="0" w:color="BFBFBF"/>
              <w:right w:val="none" w:sz="4" w:space="0" w:color="6E6E6E"/>
            </w:tcBorders>
          </w:tcPr>
          <w:p w14:paraId="21633185" w14:textId="77777777" w:rsidR="00012F44" w:rsidRDefault="00C371CD">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6F74C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291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480A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CD8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90B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A23D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852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78B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0A39" w14:textId="77777777" w:rsidR="00012F44" w:rsidRDefault="00012F44">
            <w:pPr>
              <w:pStyle w:val="ProductList-TableBody"/>
              <w:jc w:val="center"/>
            </w:pPr>
          </w:p>
        </w:tc>
      </w:tr>
      <w:tr w:rsidR="00012F44" w14:paraId="3FD52312" w14:textId="77777777">
        <w:tc>
          <w:tcPr>
            <w:tcW w:w="4660" w:type="dxa"/>
            <w:tcBorders>
              <w:top w:val="dashed" w:sz="4" w:space="0" w:color="BFBFBF"/>
              <w:left w:val="none" w:sz="4" w:space="0" w:color="6E6E6E"/>
              <w:bottom w:val="dashed" w:sz="4" w:space="0" w:color="BFBFBF"/>
              <w:right w:val="none" w:sz="4" w:space="0" w:color="6E6E6E"/>
            </w:tcBorders>
          </w:tcPr>
          <w:p w14:paraId="23D00930" w14:textId="77777777" w:rsidR="00012F44" w:rsidRDefault="00C371CD">
            <w:pPr>
              <w:pStyle w:val="ProductList-TableBody"/>
            </w:pPr>
            <w:r>
              <w:t>Dynamics 365 Retail</w:t>
            </w:r>
            <w:r>
              <w:fldChar w:fldCharType="begin"/>
            </w:r>
            <w:r>
              <w:instrText xml:space="preserve"> XE "Dynamics 365 Retail"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FD3A0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CBE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262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18A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F6F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1BB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78A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50F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4F47" w14:textId="77777777" w:rsidR="00012F44" w:rsidRDefault="00012F44">
            <w:pPr>
              <w:pStyle w:val="ProductList-TableBody"/>
              <w:jc w:val="center"/>
            </w:pPr>
          </w:p>
        </w:tc>
      </w:tr>
      <w:tr w:rsidR="00012F44" w14:paraId="54953CBE" w14:textId="77777777">
        <w:tc>
          <w:tcPr>
            <w:tcW w:w="4660" w:type="dxa"/>
            <w:tcBorders>
              <w:top w:val="dashed" w:sz="4" w:space="0" w:color="BFBFBF"/>
              <w:left w:val="none" w:sz="4" w:space="0" w:color="6E6E6E"/>
              <w:bottom w:val="dashed" w:sz="4" w:space="0" w:color="BFBFBF"/>
              <w:right w:val="none" w:sz="4" w:space="0" w:color="6E6E6E"/>
            </w:tcBorders>
          </w:tcPr>
          <w:p w14:paraId="6EAF3FEE" w14:textId="77777777" w:rsidR="00012F44" w:rsidRDefault="00C371CD">
            <w:pPr>
              <w:pStyle w:val="ProductList-TableBody"/>
            </w:pPr>
            <w:r>
              <w:t>Dynamics 365 Retail Eklentisi</w:t>
            </w:r>
            <w:r>
              <w:fldChar w:fldCharType="begin"/>
            </w:r>
            <w:r>
              <w:instrText xml:space="preserve"> XE "Dynamics 365 Retail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3477D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0A0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EB2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A51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4BD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6B96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316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406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E4BE" w14:textId="77777777" w:rsidR="00012F44" w:rsidRDefault="00012F44">
            <w:pPr>
              <w:pStyle w:val="ProductList-TableBody"/>
              <w:jc w:val="center"/>
            </w:pPr>
          </w:p>
        </w:tc>
      </w:tr>
      <w:tr w:rsidR="00012F44" w14:paraId="5C4E5BA7" w14:textId="77777777">
        <w:tc>
          <w:tcPr>
            <w:tcW w:w="4660" w:type="dxa"/>
            <w:tcBorders>
              <w:top w:val="dashed" w:sz="4" w:space="0" w:color="BFBFBF"/>
              <w:left w:val="none" w:sz="4" w:space="0" w:color="6E6E6E"/>
              <w:bottom w:val="dashed" w:sz="4" w:space="0" w:color="BFBFBF"/>
              <w:right w:val="none" w:sz="4" w:space="0" w:color="6E6E6E"/>
            </w:tcBorders>
          </w:tcPr>
          <w:p w14:paraId="7C481831" w14:textId="77777777" w:rsidR="00012F44" w:rsidRDefault="00C371CD">
            <w:pPr>
              <w:pStyle w:val="ProductList-TableBody"/>
            </w:pPr>
            <w:r>
              <w:t>Dynamics 365 Retail YG'den Geçiş</w:t>
            </w:r>
            <w:r>
              <w:fldChar w:fldCharType="begin"/>
            </w:r>
            <w:r>
              <w:instrText xml:space="preserve"> XE "Dynamics 365 Retail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D5017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213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7BD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D60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4B0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F5A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E4A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C47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F55A" w14:textId="77777777" w:rsidR="00012F44" w:rsidRDefault="00012F44">
            <w:pPr>
              <w:pStyle w:val="ProductList-TableBody"/>
              <w:jc w:val="center"/>
            </w:pPr>
          </w:p>
        </w:tc>
      </w:tr>
      <w:tr w:rsidR="00012F44" w14:paraId="5F5CFA66" w14:textId="77777777">
        <w:tc>
          <w:tcPr>
            <w:tcW w:w="4660" w:type="dxa"/>
            <w:tcBorders>
              <w:top w:val="dashed" w:sz="4" w:space="0" w:color="BFBFBF"/>
              <w:left w:val="none" w:sz="4" w:space="0" w:color="6E6E6E"/>
              <w:bottom w:val="dashed" w:sz="4" w:space="0" w:color="BFBFBF"/>
              <w:right w:val="none" w:sz="4" w:space="0" w:color="6E6E6E"/>
            </w:tcBorders>
          </w:tcPr>
          <w:p w14:paraId="451F0D54" w14:textId="77777777" w:rsidR="00012F44" w:rsidRDefault="00C371CD">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4F2C6D"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346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029D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FAB1"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2D3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A94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8325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A8FE"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139A" w14:textId="77777777" w:rsidR="00012F44" w:rsidRDefault="00012F44">
            <w:pPr>
              <w:pStyle w:val="ProductList-TableBody"/>
              <w:jc w:val="center"/>
            </w:pPr>
          </w:p>
        </w:tc>
      </w:tr>
      <w:tr w:rsidR="00012F44" w14:paraId="09CC4082" w14:textId="77777777">
        <w:tc>
          <w:tcPr>
            <w:tcW w:w="4660" w:type="dxa"/>
            <w:tcBorders>
              <w:top w:val="dashed" w:sz="4" w:space="0" w:color="BFBFBF"/>
              <w:left w:val="none" w:sz="4" w:space="0" w:color="6E6E6E"/>
              <w:bottom w:val="dashed" w:sz="4" w:space="0" w:color="BFBFBF"/>
              <w:right w:val="none" w:sz="4" w:space="0" w:color="6E6E6E"/>
            </w:tcBorders>
          </w:tcPr>
          <w:p w14:paraId="0CFEF3D9" w14:textId="77777777" w:rsidR="00012F44" w:rsidRDefault="00C371CD">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BDD88A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1B3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893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99A3"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F00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546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DA6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F1F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97CC" w14:textId="77777777" w:rsidR="00012F44" w:rsidRDefault="00012F44">
            <w:pPr>
              <w:pStyle w:val="ProductList-TableBody"/>
              <w:jc w:val="center"/>
            </w:pPr>
          </w:p>
        </w:tc>
      </w:tr>
      <w:tr w:rsidR="00012F44" w14:paraId="2D6A8647" w14:textId="77777777">
        <w:tc>
          <w:tcPr>
            <w:tcW w:w="4660" w:type="dxa"/>
            <w:tcBorders>
              <w:top w:val="dashed" w:sz="4" w:space="0" w:color="BFBFBF"/>
              <w:left w:val="none" w:sz="4" w:space="0" w:color="6E6E6E"/>
              <w:bottom w:val="dashed" w:sz="4" w:space="0" w:color="BFBFBF"/>
              <w:right w:val="none" w:sz="4" w:space="0" w:color="6E6E6E"/>
            </w:tcBorders>
          </w:tcPr>
          <w:p w14:paraId="7BD37511" w14:textId="77777777" w:rsidR="00012F44" w:rsidRDefault="00C371CD">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3F161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84F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864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E7C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92C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00C9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32C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FD6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E442" w14:textId="77777777" w:rsidR="00012F44" w:rsidRDefault="00012F44">
            <w:pPr>
              <w:pStyle w:val="ProductList-TableBody"/>
              <w:jc w:val="center"/>
            </w:pPr>
          </w:p>
        </w:tc>
      </w:tr>
      <w:tr w:rsidR="00012F44" w14:paraId="1A00FF0F" w14:textId="77777777">
        <w:tc>
          <w:tcPr>
            <w:tcW w:w="4660" w:type="dxa"/>
            <w:tcBorders>
              <w:top w:val="dashed" w:sz="4" w:space="0" w:color="BFBFBF"/>
              <w:left w:val="none" w:sz="4" w:space="0" w:color="6E6E6E"/>
              <w:bottom w:val="dashed" w:sz="4" w:space="0" w:color="BFBFBF"/>
              <w:right w:val="none" w:sz="4" w:space="0" w:color="6E6E6E"/>
            </w:tcBorders>
          </w:tcPr>
          <w:p w14:paraId="6AAE2483" w14:textId="77777777" w:rsidR="00012F44" w:rsidRDefault="00C371CD">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BBA3C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1D7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EE28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2FF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5DB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064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E44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55C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9E69" w14:textId="77777777" w:rsidR="00012F44" w:rsidRDefault="00012F44">
            <w:pPr>
              <w:pStyle w:val="ProductList-TableBody"/>
              <w:jc w:val="center"/>
            </w:pPr>
          </w:p>
        </w:tc>
      </w:tr>
      <w:tr w:rsidR="00012F44" w14:paraId="017E3A25" w14:textId="77777777">
        <w:tc>
          <w:tcPr>
            <w:tcW w:w="4660" w:type="dxa"/>
            <w:tcBorders>
              <w:top w:val="dashed" w:sz="4" w:space="0" w:color="BFBFBF"/>
              <w:left w:val="none" w:sz="4" w:space="0" w:color="6E6E6E"/>
              <w:bottom w:val="dashed" w:sz="4" w:space="0" w:color="BFBFBF"/>
              <w:right w:val="none" w:sz="4" w:space="0" w:color="6E6E6E"/>
            </w:tcBorders>
          </w:tcPr>
          <w:p w14:paraId="33459EEB" w14:textId="77777777" w:rsidR="00012F44" w:rsidRDefault="00C371CD">
            <w:pPr>
              <w:pStyle w:val="ProductList-TableBody"/>
            </w:pPr>
            <w:r>
              <w:t>Dynamics 365 Talent</w:t>
            </w:r>
            <w:r>
              <w:fldChar w:fldCharType="begin"/>
            </w:r>
            <w:r>
              <w:instrText xml:space="preserve"> XE "Dynamics 365 Talent"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0EE674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DFD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6E98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047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2A4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2EC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2C9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669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5824" w14:textId="77777777" w:rsidR="00012F44" w:rsidRDefault="00012F44">
            <w:pPr>
              <w:pStyle w:val="ProductList-TableBody"/>
              <w:jc w:val="center"/>
            </w:pPr>
          </w:p>
        </w:tc>
      </w:tr>
      <w:tr w:rsidR="00012F44" w14:paraId="32211B65" w14:textId="77777777">
        <w:tc>
          <w:tcPr>
            <w:tcW w:w="4660" w:type="dxa"/>
            <w:tcBorders>
              <w:top w:val="dashed" w:sz="4" w:space="0" w:color="BFBFBF"/>
              <w:left w:val="none" w:sz="4" w:space="0" w:color="6E6E6E"/>
              <w:bottom w:val="dashed" w:sz="4" w:space="0" w:color="BFBFBF"/>
              <w:right w:val="none" w:sz="4" w:space="0" w:color="6E6E6E"/>
            </w:tcBorders>
          </w:tcPr>
          <w:p w14:paraId="6289417B" w14:textId="77777777" w:rsidR="00012F44" w:rsidRDefault="00C371CD">
            <w:pPr>
              <w:pStyle w:val="ProductList-TableBody"/>
            </w:pPr>
            <w:r>
              <w:t>Dynamics 365 Talent Eklentisi</w:t>
            </w:r>
            <w:r>
              <w:fldChar w:fldCharType="begin"/>
            </w:r>
            <w:r>
              <w:instrText xml:space="preserve"> XE "Dynamics 365 Talent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A1F3A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6A5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AAA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E6C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8AD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F6E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0C1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476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B7EED" w14:textId="77777777" w:rsidR="00012F44" w:rsidRDefault="00012F44">
            <w:pPr>
              <w:pStyle w:val="ProductList-TableBody"/>
              <w:jc w:val="center"/>
            </w:pPr>
          </w:p>
        </w:tc>
      </w:tr>
      <w:tr w:rsidR="00012F44" w14:paraId="63E61EDE" w14:textId="77777777">
        <w:tc>
          <w:tcPr>
            <w:tcW w:w="4660" w:type="dxa"/>
            <w:tcBorders>
              <w:top w:val="dashed" w:sz="4" w:space="0" w:color="BFBFBF"/>
              <w:left w:val="none" w:sz="4" w:space="0" w:color="6E6E6E"/>
              <w:bottom w:val="dashed" w:sz="4" w:space="0" w:color="BFBFBF"/>
              <w:right w:val="none" w:sz="4" w:space="0" w:color="6E6E6E"/>
            </w:tcBorders>
          </w:tcPr>
          <w:p w14:paraId="3B24CE9A" w14:textId="77777777" w:rsidR="00012F44" w:rsidRDefault="00C371CD">
            <w:pPr>
              <w:pStyle w:val="ProductList-TableBody"/>
            </w:pPr>
            <w:r>
              <w:t>Dynamics 365 Talent From-SA</w:t>
            </w:r>
            <w:r>
              <w:fldChar w:fldCharType="begin"/>
            </w:r>
            <w:r>
              <w:instrText xml:space="preserve"> XE "Dynamics 365 Talent From-SA"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16CCC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B82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84D9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AED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F91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2ED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896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52A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3593" w14:textId="77777777" w:rsidR="00012F44" w:rsidRDefault="00012F44">
            <w:pPr>
              <w:pStyle w:val="ProductList-TableBody"/>
              <w:jc w:val="center"/>
            </w:pPr>
          </w:p>
        </w:tc>
      </w:tr>
      <w:tr w:rsidR="00012F44" w14:paraId="43E0AF21" w14:textId="77777777">
        <w:tc>
          <w:tcPr>
            <w:tcW w:w="4660" w:type="dxa"/>
            <w:tcBorders>
              <w:top w:val="dashed" w:sz="4" w:space="0" w:color="BFBFBF"/>
              <w:left w:val="none" w:sz="4" w:space="0" w:color="6E6E6E"/>
              <w:bottom w:val="dashed" w:sz="4" w:space="0" w:color="BFBFBF"/>
              <w:right w:val="none" w:sz="4" w:space="0" w:color="6E6E6E"/>
            </w:tcBorders>
          </w:tcPr>
          <w:p w14:paraId="0E3B1C05" w14:textId="77777777" w:rsidR="00012F44" w:rsidRDefault="00C371C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E987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3DB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759B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6D9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F95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B8F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389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CB8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D4BF" w14:textId="77777777" w:rsidR="00012F44" w:rsidRDefault="00012F44">
            <w:pPr>
              <w:pStyle w:val="ProductList-TableBody"/>
              <w:jc w:val="center"/>
            </w:pPr>
          </w:p>
        </w:tc>
      </w:tr>
      <w:tr w:rsidR="00012F44" w14:paraId="57CDD18D" w14:textId="77777777">
        <w:tc>
          <w:tcPr>
            <w:tcW w:w="4660" w:type="dxa"/>
            <w:tcBorders>
              <w:top w:val="dashed" w:sz="4" w:space="0" w:color="BFBFBF"/>
              <w:left w:val="none" w:sz="4" w:space="0" w:color="6E6E6E"/>
              <w:bottom w:val="dashed" w:sz="4" w:space="0" w:color="BFBFBF"/>
              <w:right w:val="none" w:sz="4" w:space="0" w:color="6E6E6E"/>
            </w:tcBorders>
          </w:tcPr>
          <w:p w14:paraId="1DAB55B0" w14:textId="77777777" w:rsidR="00012F44" w:rsidRDefault="00C371CD">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030C77"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0EA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7D0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62E8"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4C6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CBE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98A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530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FFE5" w14:textId="77777777" w:rsidR="00012F44" w:rsidRDefault="00012F44">
            <w:pPr>
              <w:pStyle w:val="ProductList-TableBody"/>
              <w:jc w:val="center"/>
            </w:pPr>
          </w:p>
        </w:tc>
      </w:tr>
      <w:tr w:rsidR="00012F44" w14:paraId="1B2DB0B3" w14:textId="77777777">
        <w:tc>
          <w:tcPr>
            <w:tcW w:w="4660" w:type="dxa"/>
            <w:tcBorders>
              <w:top w:val="dashed" w:sz="4" w:space="0" w:color="BFBFBF"/>
              <w:left w:val="none" w:sz="4" w:space="0" w:color="6E6E6E"/>
              <w:bottom w:val="dashed" w:sz="4" w:space="0" w:color="BFBFBF"/>
              <w:right w:val="none" w:sz="4" w:space="0" w:color="6E6E6E"/>
            </w:tcBorders>
          </w:tcPr>
          <w:p w14:paraId="0DECF481" w14:textId="77777777" w:rsidR="00012F44" w:rsidRDefault="00C371CD">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6CAA0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3B4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459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DB04"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EE4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4B7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480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18C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254C" w14:textId="77777777" w:rsidR="00012F44" w:rsidRDefault="00012F44">
            <w:pPr>
              <w:pStyle w:val="ProductList-TableBody"/>
              <w:jc w:val="center"/>
            </w:pPr>
          </w:p>
        </w:tc>
      </w:tr>
      <w:tr w:rsidR="00012F44" w14:paraId="760D6A7D" w14:textId="77777777">
        <w:tc>
          <w:tcPr>
            <w:tcW w:w="4660" w:type="dxa"/>
            <w:tcBorders>
              <w:top w:val="dashed" w:sz="4" w:space="0" w:color="BFBFBF"/>
              <w:left w:val="none" w:sz="4" w:space="0" w:color="6E6E6E"/>
              <w:bottom w:val="dashed" w:sz="4" w:space="0" w:color="BFBFBF"/>
              <w:right w:val="none" w:sz="4" w:space="0" w:color="6E6E6E"/>
            </w:tcBorders>
          </w:tcPr>
          <w:p w14:paraId="42E07F92" w14:textId="77777777" w:rsidR="00012F44" w:rsidRDefault="00C371CD">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98AD4E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E1E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3CA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C0A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061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3D8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70A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C11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6F30" w14:textId="77777777" w:rsidR="00012F44" w:rsidRDefault="00012F44">
            <w:pPr>
              <w:pStyle w:val="ProductList-TableBody"/>
              <w:jc w:val="center"/>
            </w:pPr>
          </w:p>
        </w:tc>
      </w:tr>
      <w:tr w:rsidR="00012F44" w14:paraId="6C2E81BF" w14:textId="77777777">
        <w:tc>
          <w:tcPr>
            <w:tcW w:w="4660" w:type="dxa"/>
            <w:tcBorders>
              <w:top w:val="dashed" w:sz="4" w:space="0" w:color="BFBFBF"/>
              <w:left w:val="none" w:sz="4" w:space="0" w:color="6E6E6E"/>
              <w:bottom w:val="dashed" w:sz="4" w:space="0" w:color="BFBFBF"/>
              <w:right w:val="none" w:sz="4" w:space="0" w:color="6E6E6E"/>
            </w:tcBorders>
          </w:tcPr>
          <w:p w14:paraId="7BBB2662" w14:textId="77777777" w:rsidR="00012F44" w:rsidRDefault="00C371CD">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C69D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7BF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F429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B495"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6DE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306F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4B3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23E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99AF" w14:textId="77777777" w:rsidR="00012F44" w:rsidRDefault="00012F44">
            <w:pPr>
              <w:pStyle w:val="ProductList-TableBody"/>
              <w:jc w:val="center"/>
            </w:pPr>
          </w:p>
        </w:tc>
      </w:tr>
      <w:tr w:rsidR="00012F44" w14:paraId="1D0519EA" w14:textId="77777777">
        <w:tc>
          <w:tcPr>
            <w:tcW w:w="4660" w:type="dxa"/>
            <w:tcBorders>
              <w:top w:val="dashed" w:sz="4" w:space="0" w:color="BFBFBF"/>
              <w:left w:val="none" w:sz="4" w:space="0" w:color="6E6E6E"/>
              <w:bottom w:val="dashed" w:sz="4" w:space="0" w:color="BFBFBF"/>
              <w:right w:val="none" w:sz="4" w:space="0" w:color="6E6E6E"/>
            </w:tcBorders>
          </w:tcPr>
          <w:p w14:paraId="4F347EE9" w14:textId="77777777" w:rsidR="00012F44" w:rsidRDefault="00C371CD">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59AA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6CC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2C9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7BD2"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F9A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AD9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6FB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B4F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60BD" w14:textId="77777777" w:rsidR="00012F44" w:rsidRDefault="00012F44">
            <w:pPr>
              <w:pStyle w:val="ProductList-TableBody"/>
              <w:jc w:val="center"/>
            </w:pPr>
          </w:p>
        </w:tc>
      </w:tr>
      <w:tr w:rsidR="00012F44" w14:paraId="2EAE6FA8" w14:textId="77777777">
        <w:tc>
          <w:tcPr>
            <w:tcW w:w="4660" w:type="dxa"/>
            <w:tcBorders>
              <w:top w:val="dashed" w:sz="4" w:space="0" w:color="BFBFBF"/>
              <w:left w:val="none" w:sz="4" w:space="0" w:color="6E6E6E"/>
              <w:bottom w:val="dashed" w:sz="4" w:space="0" w:color="BFBFBF"/>
              <w:right w:val="none" w:sz="4" w:space="0" w:color="6E6E6E"/>
            </w:tcBorders>
          </w:tcPr>
          <w:p w14:paraId="67BFE52C" w14:textId="77777777" w:rsidR="00012F44" w:rsidRDefault="00C371CD">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7A78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622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A3AA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FE7F"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223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1D7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A89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33E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C063" w14:textId="77777777" w:rsidR="00012F44" w:rsidRDefault="00012F44">
            <w:pPr>
              <w:pStyle w:val="ProductList-TableBody"/>
              <w:jc w:val="center"/>
            </w:pPr>
          </w:p>
        </w:tc>
      </w:tr>
      <w:tr w:rsidR="00012F44" w14:paraId="79DE2949" w14:textId="77777777">
        <w:tc>
          <w:tcPr>
            <w:tcW w:w="4660" w:type="dxa"/>
            <w:tcBorders>
              <w:top w:val="dashed" w:sz="4" w:space="0" w:color="BFBFBF"/>
              <w:left w:val="none" w:sz="4" w:space="0" w:color="6E6E6E"/>
              <w:bottom w:val="dashed" w:sz="4" w:space="0" w:color="BFBFBF"/>
              <w:right w:val="none" w:sz="4" w:space="0" w:color="6E6E6E"/>
            </w:tcBorders>
          </w:tcPr>
          <w:p w14:paraId="74FE43C3" w14:textId="77777777" w:rsidR="00012F44" w:rsidRDefault="00C371CD">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A97D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BA4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AA90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A2CB"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234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68D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5C4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637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AB3E" w14:textId="77777777" w:rsidR="00012F44" w:rsidRDefault="00012F44">
            <w:pPr>
              <w:pStyle w:val="ProductList-TableBody"/>
              <w:jc w:val="center"/>
            </w:pPr>
          </w:p>
        </w:tc>
      </w:tr>
      <w:tr w:rsidR="00012F44" w14:paraId="4C6E0AEB" w14:textId="77777777">
        <w:tc>
          <w:tcPr>
            <w:tcW w:w="4660" w:type="dxa"/>
            <w:tcBorders>
              <w:top w:val="dashed" w:sz="4" w:space="0" w:color="BFBFBF"/>
              <w:left w:val="none" w:sz="4" w:space="0" w:color="6E6E6E"/>
              <w:bottom w:val="dashed" w:sz="4" w:space="0" w:color="BFBFBF"/>
              <w:right w:val="none" w:sz="4" w:space="0" w:color="6E6E6E"/>
            </w:tcBorders>
          </w:tcPr>
          <w:p w14:paraId="5AE2C576" w14:textId="77777777" w:rsidR="00012F44" w:rsidRDefault="00C371CD">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E281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ED9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C7F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4B1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A55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DBB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987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4AE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8CCB" w14:textId="77777777" w:rsidR="00012F44" w:rsidRDefault="00012F44">
            <w:pPr>
              <w:pStyle w:val="ProductList-TableBody"/>
              <w:jc w:val="center"/>
            </w:pPr>
          </w:p>
        </w:tc>
      </w:tr>
      <w:tr w:rsidR="00012F44" w14:paraId="0BDFE610" w14:textId="77777777">
        <w:tc>
          <w:tcPr>
            <w:tcW w:w="4660" w:type="dxa"/>
            <w:tcBorders>
              <w:top w:val="dashed" w:sz="4" w:space="0" w:color="BFBFBF"/>
              <w:left w:val="none" w:sz="4" w:space="0" w:color="6E6E6E"/>
              <w:bottom w:val="dashed" w:sz="4" w:space="0" w:color="BFBFBF"/>
              <w:right w:val="none" w:sz="4" w:space="0" w:color="6E6E6E"/>
            </w:tcBorders>
          </w:tcPr>
          <w:p w14:paraId="34A5C053" w14:textId="77777777" w:rsidR="00012F44" w:rsidRDefault="00C371CD">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FF9A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832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BF2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915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42A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C38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C06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200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AD3D" w14:textId="77777777" w:rsidR="00012F44" w:rsidRDefault="00012F44">
            <w:pPr>
              <w:pStyle w:val="ProductList-TableBody"/>
              <w:jc w:val="center"/>
            </w:pPr>
          </w:p>
        </w:tc>
      </w:tr>
      <w:tr w:rsidR="00012F44" w14:paraId="06B74208" w14:textId="77777777">
        <w:tc>
          <w:tcPr>
            <w:tcW w:w="4660" w:type="dxa"/>
            <w:tcBorders>
              <w:top w:val="dashed" w:sz="4" w:space="0" w:color="BFBFBF"/>
              <w:left w:val="none" w:sz="4" w:space="0" w:color="6E6E6E"/>
              <w:bottom w:val="dashed" w:sz="4" w:space="0" w:color="BFBFBF"/>
              <w:right w:val="none" w:sz="4" w:space="0" w:color="6E6E6E"/>
            </w:tcBorders>
          </w:tcPr>
          <w:p w14:paraId="2789B2AE" w14:textId="77777777" w:rsidR="00012F44" w:rsidRDefault="00C371CD">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87FE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675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EED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883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E65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775D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D2A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2B7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3371" w14:textId="77777777" w:rsidR="00012F44" w:rsidRDefault="00012F44">
            <w:pPr>
              <w:pStyle w:val="ProductList-TableBody"/>
              <w:jc w:val="center"/>
            </w:pPr>
          </w:p>
        </w:tc>
      </w:tr>
      <w:tr w:rsidR="00012F44" w14:paraId="6653079C" w14:textId="77777777">
        <w:tc>
          <w:tcPr>
            <w:tcW w:w="4660" w:type="dxa"/>
            <w:tcBorders>
              <w:top w:val="dashed" w:sz="4" w:space="0" w:color="BFBFBF"/>
              <w:left w:val="none" w:sz="4" w:space="0" w:color="6E6E6E"/>
              <w:bottom w:val="dashed" w:sz="4" w:space="0" w:color="BFBFBF"/>
              <w:right w:val="none" w:sz="4" w:space="0" w:color="6E6E6E"/>
            </w:tcBorders>
          </w:tcPr>
          <w:p w14:paraId="3F6CE76D" w14:textId="77777777" w:rsidR="00012F44" w:rsidRDefault="00C371CD">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7151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F58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A09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E0165"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38F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205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523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F30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D2938" w14:textId="77777777" w:rsidR="00012F44" w:rsidRDefault="00012F44">
            <w:pPr>
              <w:pStyle w:val="ProductList-TableBody"/>
              <w:jc w:val="center"/>
            </w:pPr>
          </w:p>
        </w:tc>
      </w:tr>
      <w:tr w:rsidR="00012F44" w14:paraId="2B2C063D" w14:textId="77777777">
        <w:tc>
          <w:tcPr>
            <w:tcW w:w="4660" w:type="dxa"/>
            <w:tcBorders>
              <w:top w:val="dashed" w:sz="4" w:space="0" w:color="BFBFBF"/>
              <w:left w:val="none" w:sz="4" w:space="0" w:color="6E6E6E"/>
              <w:bottom w:val="dashed" w:sz="4" w:space="0" w:color="BFBFBF"/>
              <w:right w:val="none" w:sz="4" w:space="0" w:color="6E6E6E"/>
            </w:tcBorders>
          </w:tcPr>
          <w:p w14:paraId="1A57CECE" w14:textId="77777777" w:rsidR="00012F44" w:rsidRDefault="00C371CD">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5743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A22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484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956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6BC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B51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FA8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22F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6FF6" w14:textId="77777777" w:rsidR="00012F44" w:rsidRDefault="00012F44">
            <w:pPr>
              <w:pStyle w:val="ProductList-TableBody"/>
              <w:jc w:val="center"/>
            </w:pPr>
          </w:p>
        </w:tc>
      </w:tr>
      <w:tr w:rsidR="00012F44" w14:paraId="3DF1D632" w14:textId="77777777">
        <w:tc>
          <w:tcPr>
            <w:tcW w:w="4660" w:type="dxa"/>
            <w:tcBorders>
              <w:top w:val="dashed" w:sz="4" w:space="0" w:color="BFBFBF"/>
              <w:left w:val="none" w:sz="4" w:space="0" w:color="6E6E6E"/>
              <w:bottom w:val="dashed" w:sz="4" w:space="0" w:color="BFBFBF"/>
              <w:right w:val="none" w:sz="4" w:space="0" w:color="6E6E6E"/>
            </w:tcBorders>
          </w:tcPr>
          <w:p w14:paraId="52F80BC7" w14:textId="77777777" w:rsidR="00012F44" w:rsidRDefault="00C371CD">
            <w:pPr>
              <w:pStyle w:val="ProductList-TableBody"/>
            </w:pPr>
            <w:r>
              <w:t>Dynamics 365 Çağrı Bilgileri</w:t>
            </w:r>
            <w:r>
              <w:fldChar w:fldCharType="begin"/>
            </w:r>
            <w:r>
              <w:instrText xml:space="preserve"> XE "Dynamics 365 Çağrı Bilgileri"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8C54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3BE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7606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7A0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4F3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91D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547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735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5C40" w14:textId="77777777" w:rsidR="00012F44" w:rsidRDefault="00012F44">
            <w:pPr>
              <w:pStyle w:val="ProductList-TableBody"/>
              <w:jc w:val="center"/>
            </w:pPr>
          </w:p>
        </w:tc>
      </w:tr>
      <w:tr w:rsidR="00012F44" w14:paraId="23849D5C" w14:textId="77777777">
        <w:tc>
          <w:tcPr>
            <w:tcW w:w="4660" w:type="dxa"/>
            <w:tcBorders>
              <w:top w:val="dashed" w:sz="4" w:space="0" w:color="BFBFBF"/>
              <w:left w:val="none" w:sz="4" w:space="0" w:color="6E6E6E"/>
              <w:bottom w:val="dashed" w:sz="4" w:space="0" w:color="BFBFBF"/>
              <w:right w:val="none" w:sz="4" w:space="0" w:color="6E6E6E"/>
            </w:tcBorders>
          </w:tcPr>
          <w:p w14:paraId="01B318EE" w14:textId="77777777" w:rsidR="00012F44" w:rsidRDefault="00C371CD">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010F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B26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C08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F43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3DC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529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329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4B6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D297" w14:textId="77777777" w:rsidR="00012F44" w:rsidRDefault="00012F44">
            <w:pPr>
              <w:pStyle w:val="ProductList-TableBody"/>
              <w:jc w:val="center"/>
            </w:pPr>
          </w:p>
        </w:tc>
      </w:tr>
      <w:tr w:rsidR="00012F44" w14:paraId="6383D3F8" w14:textId="77777777">
        <w:tc>
          <w:tcPr>
            <w:tcW w:w="4660" w:type="dxa"/>
            <w:tcBorders>
              <w:top w:val="dashed" w:sz="4" w:space="0" w:color="BFBFBF"/>
              <w:left w:val="none" w:sz="4" w:space="0" w:color="6E6E6E"/>
              <w:bottom w:val="dashed" w:sz="4" w:space="0" w:color="BFBFBF"/>
              <w:right w:val="none" w:sz="4" w:space="0" w:color="6E6E6E"/>
            </w:tcBorders>
          </w:tcPr>
          <w:p w14:paraId="3195963C" w14:textId="77777777" w:rsidR="00012F44" w:rsidRDefault="00C371CD">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13E0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A89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2D54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901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8C4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712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04E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68B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EB6F" w14:textId="77777777" w:rsidR="00012F44" w:rsidRDefault="00012F44">
            <w:pPr>
              <w:pStyle w:val="ProductList-TableBody"/>
              <w:jc w:val="center"/>
            </w:pPr>
          </w:p>
        </w:tc>
      </w:tr>
      <w:tr w:rsidR="00012F44" w14:paraId="39387FF7" w14:textId="77777777">
        <w:tc>
          <w:tcPr>
            <w:tcW w:w="4660" w:type="dxa"/>
            <w:tcBorders>
              <w:top w:val="dashed" w:sz="4" w:space="0" w:color="BFBFBF"/>
              <w:left w:val="none" w:sz="4" w:space="0" w:color="6E6E6E"/>
              <w:bottom w:val="dashed" w:sz="4" w:space="0" w:color="BFBFBF"/>
              <w:right w:val="none" w:sz="4" w:space="0" w:color="6E6E6E"/>
            </w:tcBorders>
          </w:tcPr>
          <w:p w14:paraId="5367B858" w14:textId="77777777" w:rsidR="00012F44" w:rsidRDefault="00C371CD">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7ED5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3FF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5E9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9BD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808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453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DD3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9A8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AC79" w14:textId="77777777" w:rsidR="00012F44" w:rsidRDefault="00012F44">
            <w:pPr>
              <w:pStyle w:val="ProductList-TableBody"/>
              <w:jc w:val="center"/>
            </w:pPr>
          </w:p>
        </w:tc>
      </w:tr>
      <w:tr w:rsidR="00012F44" w14:paraId="0E624E97" w14:textId="77777777">
        <w:tc>
          <w:tcPr>
            <w:tcW w:w="4660" w:type="dxa"/>
            <w:tcBorders>
              <w:top w:val="dashed" w:sz="4" w:space="0" w:color="BFBFBF"/>
              <w:left w:val="none" w:sz="4" w:space="0" w:color="6E6E6E"/>
              <w:bottom w:val="dashed" w:sz="4" w:space="0" w:color="BFBFBF"/>
              <w:right w:val="none" w:sz="4" w:space="0" w:color="6E6E6E"/>
            </w:tcBorders>
          </w:tcPr>
          <w:p w14:paraId="4791F0AF" w14:textId="77777777" w:rsidR="00012F44" w:rsidRDefault="00C371CD">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B4E2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18B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CE37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29A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4C0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95C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13A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031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0591" w14:textId="77777777" w:rsidR="00012F44" w:rsidRDefault="00012F44">
            <w:pPr>
              <w:pStyle w:val="ProductList-TableBody"/>
              <w:jc w:val="center"/>
            </w:pPr>
          </w:p>
        </w:tc>
      </w:tr>
      <w:tr w:rsidR="00012F44" w14:paraId="00341E04" w14:textId="77777777">
        <w:tc>
          <w:tcPr>
            <w:tcW w:w="4660" w:type="dxa"/>
            <w:tcBorders>
              <w:top w:val="dashed" w:sz="4" w:space="0" w:color="BFBFBF"/>
              <w:left w:val="none" w:sz="4" w:space="0" w:color="6E6E6E"/>
              <w:bottom w:val="dashed" w:sz="4" w:space="0" w:color="BFBFBF"/>
              <w:right w:val="none" w:sz="4" w:space="0" w:color="6E6E6E"/>
            </w:tcBorders>
          </w:tcPr>
          <w:p w14:paraId="6C6DB232" w14:textId="77777777" w:rsidR="00012F44" w:rsidRDefault="00C371CD">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A22F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793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BC6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50B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D31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A622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913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9CC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8319" w14:textId="77777777" w:rsidR="00012F44" w:rsidRDefault="00012F44">
            <w:pPr>
              <w:pStyle w:val="ProductList-TableBody"/>
              <w:jc w:val="center"/>
            </w:pPr>
          </w:p>
        </w:tc>
      </w:tr>
      <w:tr w:rsidR="00012F44" w14:paraId="622FB71B" w14:textId="77777777">
        <w:tc>
          <w:tcPr>
            <w:tcW w:w="4660" w:type="dxa"/>
            <w:tcBorders>
              <w:top w:val="dashed" w:sz="4" w:space="0" w:color="BFBFBF"/>
              <w:left w:val="none" w:sz="4" w:space="0" w:color="6E6E6E"/>
              <w:bottom w:val="dashed" w:sz="4" w:space="0" w:color="BFBFBF"/>
              <w:right w:val="none" w:sz="4" w:space="0" w:color="6E6E6E"/>
            </w:tcBorders>
          </w:tcPr>
          <w:p w14:paraId="6A704150" w14:textId="77777777" w:rsidR="00012F44" w:rsidRDefault="00C371CD">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68D4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B92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6386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76B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A23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564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637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BFB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9FC2" w14:textId="77777777" w:rsidR="00012F44" w:rsidRDefault="00012F44">
            <w:pPr>
              <w:pStyle w:val="ProductList-TableBody"/>
              <w:jc w:val="center"/>
            </w:pPr>
          </w:p>
        </w:tc>
      </w:tr>
      <w:tr w:rsidR="00012F44" w14:paraId="2C62FD93" w14:textId="77777777">
        <w:tc>
          <w:tcPr>
            <w:tcW w:w="4660" w:type="dxa"/>
            <w:tcBorders>
              <w:top w:val="dashed" w:sz="4" w:space="0" w:color="BFBFBF"/>
              <w:left w:val="none" w:sz="4" w:space="0" w:color="6E6E6E"/>
              <w:bottom w:val="dashed" w:sz="4" w:space="0" w:color="BFBFBF"/>
              <w:right w:val="none" w:sz="4" w:space="0" w:color="6E6E6E"/>
            </w:tcBorders>
          </w:tcPr>
          <w:p w14:paraId="5B907AA5" w14:textId="77777777" w:rsidR="00012F44" w:rsidRDefault="00C371CD">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E051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854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3853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ED4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073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CE2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993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828E"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8EE6" w14:textId="77777777" w:rsidR="00012F44" w:rsidRDefault="00012F44">
            <w:pPr>
              <w:pStyle w:val="ProductList-TableBody"/>
              <w:jc w:val="center"/>
            </w:pPr>
          </w:p>
        </w:tc>
      </w:tr>
      <w:tr w:rsidR="00012F44" w14:paraId="2D463F9B" w14:textId="77777777">
        <w:tc>
          <w:tcPr>
            <w:tcW w:w="4660" w:type="dxa"/>
            <w:tcBorders>
              <w:top w:val="dashed" w:sz="4" w:space="0" w:color="BFBFBF"/>
              <w:left w:val="none" w:sz="4" w:space="0" w:color="6E6E6E"/>
              <w:bottom w:val="dashed" w:sz="4" w:space="0" w:color="BFBFBF"/>
              <w:right w:val="none" w:sz="4" w:space="0" w:color="6E6E6E"/>
            </w:tcBorders>
          </w:tcPr>
          <w:p w14:paraId="6CA6B915" w14:textId="77777777" w:rsidR="00012F44" w:rsidRDefault="00C371CD">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73BC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64A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8C03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1FB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2F0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1C4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7A0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75D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A914" w14:textId="77777777" w:rsidR="00012F44" w:rsidRDefault="00012F44">
            <w:pPr>
              <w:pStyle w:val="ProductList-TableBody"/>
              <w:jc w:val="center"/>
            </w:pPr>
          </w:p>
        </w:tc>
      </w:tr>
      <w:tr w:rsidR="00012F44" w14:paraId="2B40D6B2" w14:textId="77777777">
        <w:tc>
          <w:tcPr>
            <w:tcW w:w="4660" w:type="dxa"/>
            <w:tcBorders>
              <w:top w:val="dashed" w:sz="4" w:space="0" w:color="BFBFBF"/>
              <w:left w:val="none" w:sz="4" w:space="0" w:color="6E6E6E"/>
              <w:bottom w:val="dashed" w:sz="4" w:space="0" w:color="BFBFBF"/>
              <w:right w:val="none" w:sz="4" w:space="0" w:color="6E6E6E"/>
            </w:tcBorders>
          </w:tcPr>
          <w:p w14:paraId="7B02E0E4" w14:textId="77777777" w:rsidR="00012F44" w:rsidRDefault="00C371CD">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A84E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CE4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92F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EC06"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5C2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F47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D24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698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11CF6" w14:textId="77777777" w:rsidR="00012F44" w:rsidRDefault="00012F44">
            <w:pPr>
              <w:pStyle w:val="ProductList-TableBody"/>
              <w:jc w:val="center"/>
            </w:pPr>
          </w:p>
        </w:tc>
      </w:tr>
      <w:tr w:rsidR="00012F44" w14:paraId="2DBBA8E1" w14:textId="77777777">
        <w:tc>
          <w:tcPr>
            <w:tcW w:w="4660" w:type="dxa"/>
            <w:tcBorders>
              <w:top w:val="dashed" w:sz="4" w:space="0" w:color="BFBFBF"/>
              <w:left w:val="none" w:sz="4" w:space="0" w:color="6E6E6E"/>
              <w:bottom w:val="dashed" w:sz="4" w:space="0" w:color="BFBFBF"/>
              <w:right w:val="none" w:sz="4" w:space="0" w:color="6E6E6E"/>
            </w:tcBorders>
          </w:tcPr>
          <w:p w14:paraId="71792F85" w14:textId="77777777" w:rsidR="00012F44" w:rsidRDefault="00C371C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120FEB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C1E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611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67A1"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4EC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E01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9EB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893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9A49" w14:textId="77777777" w:rsidR="00012F44" w:rsidRDefault="00012F44">
            <w:pPr>
              <w:pStyle w:val="ProductList-TableBody"/>
              <w:jc w:val="center"/>
            </w:pPr>
          </w:p>
        </w:tc>
      </w:tr>
      <w:tr w:rsidR="00012F44" w14:paraId="24664166" w14:textId="77777777">
        <w:tc>
          <w:tcPr>
            <w:tcW w:w="4660" w:type="dxa"/>
            <w:tcBorders>
              <w:top w:val="dashed" w:sz="4" w:space="0" w:color="BFBFBF"/>
              <w:left w:val="none" w:sz="4" w:space="0" w:color="6E6E6E"/>
              <w:bottom w:val="dashed" w:sz="4" w:space="0" w:color="BFBFBF"/>
              <w:right w:val="none" w:sz="4" w:space="0" w:color="6E6E6E"/>
            </w:tcBorders>
          </w:tcPr>
          <w:p w14:paraId="134A88B9" w14:textId="77777777" w:rsidR="00012F44" w:rsidRDefault="00C371CD">
            <w:pPr>
              <w:pStyle w:val="ProductList-TableBody"/>
            </w:pPr>
            <w:r>
              <w:t>Sohbet botu oturumu Eklentisi</w:t>
            </w:r>
            <w:r>
              <w:fldChar w:fldCharType="begin"/>
            </w:r>
            <w:r>
              <w:instrText xml:space="preserve"> XE "Sohbet botu oturumu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BD18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54A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5DD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F280"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051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650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56B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ABE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CB41" w14:textId="77777777" w:rsidR="00012F44" w:rsidRDefault="00012F44">
            <w:pPr>
              <w:pStyle w:val="ProductList-TableBody"/>
              <w:jc w:val="center"/>
            </w:pPr>
          </w:p>
        </w:tc>
      </w:tr>
      <w:tr w:rsidR="00012F44" w14:paraId="652C42AB" w14:textId="77777777">
        <w:tc>
          <w:tcPr>
            <w:tcW w:w="4660" w:type="dxa"/>
            <w:tcBorders>
              <w:top w:val="dashed" w:sz="4" w:space="0" w:color="BFBFBF"/>
              <w:left w:val="none" w:sz="4" w:space="0" w:color="6E6E6E"/>
              <w:bottom w:val="dashed" w:sz="4" w:space="0" w:color="BFBFBF"/>
              <w:right w:val="none" w:sz="4" w:space="0" w:color="6E6E6E"/>
            </w:tcBorders>
          </w:tcPr>
          <w:p w14:paraId="01E7B628" w14:textId="77777777" w:rsidR="00012F44" w:rsidRDefault="00C371C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3D6A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82E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3FB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35F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CA9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6FD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EC5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9FE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EE963" w14:textId="77777777" w:rsidR="00012F44" w:rsidRDefault="00012F44">
            <w:pPr>
              <w:pStyle w:val="ProductList-TableBody"/>
              <w:jc w:val="center"/>
            </w:pPr>
          </w:p>
        </w:tc>
      </w:tr>
      <w:tr w:rsidR="00012F44" w14:paraId="0153565A" w14:textId="77777777">
        <w:tc>
          <w:tcPr>
            <w:tcW w:w="4660" w:type="dxa"/>
            <w:tcBorders>
              <w:top w:val="dashed" w:sz="4" w:space="0" w:color="BFBFBF"/>
              <w:left w:val="none" w:sz="4" w:space="0" w:color="6E6E6E"/>
              <w:bottom w:val="dashed" w:sz="4" w:space="0" w:color="BFBFBF"/>
              <w:right w:val="none" w:sz="4" w:space="0" w:color="6E6E6E"/>
            </w:tcBorders>
          </w:tcPr>
          <w:p w14:paraId="6E0693CD" w14:textId="77777777" w:rsidR="00012F44" w:rsidRDefault="00C371CD">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11F1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02A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B57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EA40"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5B2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144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F1E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623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90A8" w14:textId="77777777" w:rsidR="00012F44" w:rsidRDefault="00012F44">
            <w:pPr>
              <w:pStyle w:val="ProductList-TableBody"/>
              <w:jc w:val="center"/>
            </w:pPr>
          </w:p>
        </w:tc>
      </w:tr>
      <w:tr w:rsidR="00012F44" w14:paraId="02E212D1" w14:textId="77777777">
        <w:tc>
          <w:tcPr>
            <w:tcW w:w="4660" w:type="dxa"/>
            <w:tcBorders>
              <w:top w:val="dashed" w:sz="4" w:space="0" w:color="BFBFBF"/>
              <w:left w:val="none" w:sz="4" w:space="0" w:color="6E6E6E"/>
              <w:bottom w:val="dashed" w:sz="4" w:space="0" w:color="BFBFBF"/>
              <w:right w:val="none" w:sz="4" w:space="0" w:color="6E6E6E"/>
            </w:tcBorders>
          </w:tcPr>
          <w:p w14:paraId="75245B96" w14:textId="77777777" w:rsidR="00012F44" w:rsidRDefault="00C371CD">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A7FB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001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BC4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046C"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71E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5C6D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262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B6A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201F" w14:textId="77777777" w:rsidR="00012F44" w:rsidRDefault="00012F44">
            <w:pPr>
              <w:pStyle w:val="ProductList-TableBody"/>
              <w:jc w:val="center"/>
            </w:pPr>
          </w:p>
        </w:tc>
      </w:tr>
      <w:tr w:rsidR="00012F44" w14:paraId="229DEFF1" w14:textId="77777777">
        <w:tc>
          <w:tcPr>
            <w:tcW w:w="4660" w:type="dxa"/>
            <w:tcBorders>
              <w:top w:val="dashed" w:sz="4" w:space="0" w:color="BFBFBF"/>
              <w:left w:val="none" w:sz="4" w:space="0" w:color="6E6E6E"/>
              <w:bottom w:val="dashed" w:sz="4" w:space="0" w:color="BFBFBF"/>
              <w:right w:val="none" w:sz="4" w:space="0" w:color="6E6E6E"/>
            </w:tcBorders>
          </w:tcPr>
          <w:p w14:paraId="35F88F54" w14:textId="77777777" w:rsidR="00012F44" w:rsidRDefault="00C371CD">
            <w:pPr>
              <w:pStyle w:val="ProductList-TableBody"/>
            </w:pPr>
            <w:r>
              <w:t>Dynamics 365 Asset Management Ek Envanterleri</w:t>
            </w:r>
            <w:r>
              <w:fldChar w:fldCharType="begin"/>
            </w:r>
            <w:r>
              <w:instrText xml:space="preserve"> XE "Dynamics 365 Asset Management Ek Envanterleri"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F543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DCD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BA8B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F7DA"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46B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3F6E"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493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65F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D4A1" w14:textId="77777777" w:rsidR="00012F44" w:rsidRDefault="00012F44">
            <w:pPr>
              <w:pStyle w:val="ProductList-TableBody"/>
              <w:jc w:val="center"/>
            </w:pPr>
          </w:p>
        </w:tc>
      </w:tr>
      <w:tr w:rsidR="00012F44" w14:paraId="02869494" w14:textId="77777777">
        <w:tc>
          <w:tcPr>
            <w:tcW w:w="4660" w:type="dxa"/>
            <w:tcBorders>
              <w:top w:val="dashed" w:sz="4" w:space="0" w:color="BFBFBF"/>
              <w:left w:val="none" w:sz="4" w:space="0" w:color="6E6E6E"/>
              <w:bottom w:val="dashed" w:sz="4" w:space="0" w:color="BFBFBF"/>
              <w:right w:val="none" w:sz="4" w:space="0" w:color="6E6E6E"/>
            </w:tcBorders>
          </w:tcPr>
          <w:p w14:paraId="200AC705" w14:textId="77777777" w:rsidR="00012F44" w:rsidRDefault="00C371CD">
            <w:pPr>
              <w:pStyle w:val="ProductList-TableBody"/>
            </w:pPr>
            <w:r>
              <w:t>PowerApps Portalları oturum açma kapasitesi eklentisi</w:t>
            </w:r>
            <w:r>
              <w:fldChar w:fldCharType="begin"/>
            </w:r>
            <w:r>
              <w:instrText xml:space="preserve"> XE "PowerApps Portalları oturum açma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1D5D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AC5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366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EABC"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00C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451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3E1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086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961D" w14:textId="77777777" w:rsidR="00012F44" w:rsidRDefault="00012F44">
            <w:pPr>
              <w:pStyle w:val="ProductList-TableBody"/>
              <w:jc w:val="center"/>
            </w:pPr>
          </w:p>
        </w:tc>
      </w:tr>
      <w:tr w:rsidR="00012F44" w14:paraId="0E6E5241" w14:textId="77777777">
        <w:tc>
          <w:tcPr>
            <w:tcW w:w="4660" w:type="dxa"/>
            <w:tcBorders>
              <w:top w:val="dashed" w:sz="4" w:space="0" w:color="BFBFBF"/>
              <w:left w:val="none" w:sz="4" w:space="0" w:color="6E6E6E"/>
              <w:bottom w:val="dashed" w:sz="4" w:space="0" w:color="BFBFBF"/>
              <w:right w:val="none" w:sz="4" w:space="0" w:color="6E6E6E"/>
            </w:tcBorders>
          </w:tcPr>
          <w:p w14:paraId="7FFEB486" w14:textId="77777777" w:rsidR="00012F44" w:rsidRDefault="00C371CD">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072D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895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275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2DEB"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46C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C87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28F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4EB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D140" w14:textId="77777777" w:rsidR="00012F44" w:rsidRDefault="00012F44">
            <w:pPr>
              <w:pStyle w:val="ProductList-TableBody"/>
              <w:jc w:val="center"/>
            </w:pPr>
          </w:p>
        </w:tc>
      </w:tr>
      <w:tr w:rsidR="00012F44" w14:paraId="55AB2CB5" w14:textId="77777777">
        <w:tc>
          <w:tcPr>
            <w:tcW w:w="4660" w:type="dxa"/>
            <w:tcBorders>
              <w:top w:val="dashed" w:sz="4" w:space="0" w:color="BFBFBF"/>
              <w:left w:val="none" w:sz="4" w:space="0" w:color="6E6E6E"/>
              <w:bottom w:val="dashed" w:sz="4" w:space="0" w:color="B2B2B2"/>
              <w:right w:val="none" w:sz="4" w:space="0" w:color="6E6E6E"/>
            </w:tcBorders>
          </w:tcPr>
          <w:p w14:paraId="39563E76" w14:textId="77777777" w:rsidR="00012F44" w:rsidRDefault="00C371C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A70D3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8A0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742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A92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2FF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0AE5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D50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A08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F25F" w14:textId="77777777" w:rsidR="00012F44" w:rsidRDefault="00012F44">
            <w:pPr>
              <w:pStyle w:val="ProductList-TableBody"/>
              <w:jc w:val="center"/>
            </w:pPr>
          </w:p>
        </w:tc>
      </w:tr>
      <w:tr w:rsidR="00012F44" w14:paraId="645A5330" w14:textId="77777777">
        <w:tc>
          <w:tcPr>
            <w:tcW w:w="4660" w:type="dxa"/>
            <w:tcBorders>
              <w:top w:val="dashed" w:sz="4" w:space="0" w:color="B2B2B2"/>
              <w:left w:val="none" w:sz="4" w:space="0" w:color="6E6E6E"/>
              <w:bottom w:val="dashed" w:sz="4" w:space="0" w:color="A5A5A5"/>
              <w:right w:val="none" w:sz="4" w:space="0" w:color="6E6E6E"/>
            </w:tcBorders>
          </w:tcPr>
          <w:p w14:paraId="22DF01E2" w14:textId="77777777" w:rsidR="00012F44" w:rsidRDefault="00C371C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05804A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6F4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28D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F04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CF6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9D6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024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AFD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7DDD" w14:textId="77777777" w:rsidR="00012F44" w:rsidRDefault="00012F44">
            <w:pPr>
              <w:pStyle w:val="ProductList-TableBody"/>
              <w:jc w:val="center"/>
            </w:pPr>
          </w:p>
        </w:tc>
      </w:tr>
      <w:tr w:rsidR="00012F44" w14:paraId="7A9BDDF6" w14:textId="77777777">
        <w:tc>
          <w:tcPr>
            <w:tcW w:w="4660" w:type="dxa"/>
            <w:tcBorders>
              <w:top w:val="dashed" w:sz="4" w:space="0" w:color="A5A5A5"/>
              <w:left w:val="none" w:sz="4" w:space="0" w:color="6E6E6E"/>
              <w:bottom w:val="dashed" w:sz="4" w:space="0" w:color="A5A5A5"/>
              <w:right w:val="none" w:sz="4" w:space="0" w:color="6E6E6E"/>
            </w:tcBorders>
          </w:tcPr>
          <w:p w14:paraId="78363259" w14:textId="77777777" w:rsidR="00012F44" w:rsidRDefault="00C371C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367F5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DB9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DF0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2CE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37D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38B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262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D0E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ECA3" w14:textId="77777777" w:rsidR="00012F44" w:rsidRDefault="00012F44">
            <w:pPr>
              <w:pStyle w:val="ProductList-TableBody"/>
              <w:jc w:val="center"/>
            </w:pPr>
          </w:p>
        </w:tc>
      </w:tr>
      <w:tr w:rsidR="00012F44" w14:paraId="4182A8B1" w14:textId="77777777">
        <w:tc>
          <w:tcPr>
            <w:tcW w:w="4660" w:type="dxa"/>
            <w:tcBorders>
              <w:top w:val="dashed" w:sz="4" w:space="0" w:color="A5A5A5"/>
              <w:left w:val="none" w:sz="4" w:space="0" w:color="6E6E6E"/>
              <w:bottom w:val="none" w:sz="4" w:space="0" w:color="BFBFBF"/>
              <w:right w:val="none" w:sz="4" w:space="0" w:color="6E6E6E"/>
            </w:tcBorders>
          </w:tcPr>
          <w:p w14:paraId="489F21C6" w14:textId="77777777" w:rsidR="00012F44" w:rsidRDefault="00C371CD">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BDF891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065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695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027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FF8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4A58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EA7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5702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8135" w14:textId="77777777" w:rsidR="00012F44" w:rsidRDefault="00012F44">
            <w:pPr>
              <w:pStyle w:val="ProductList-TableBody"/>
              <w:jc w:val="center"/>
            </w:pPr>
          </w:p>
        </w:tc>
      </w:tr>
    </w:tbl>
    <w:p w14:paraId="4C8E715B" w14:textId="77777777" w:rsidR="00012F44" w:rsidRDefault="00C371CD">
      <w:pPr>
        <w:pStyle w:val="ProductList-Offering1SubSection"/>
        <w:outlineLvl w:val="2"/>
      </w:pPr>
      <w:bookmarkStart w:id="253" w:name="_Sec1153"/>
      <w:r>
        <w:t>2. Ürün Koşulları</w:t>
      </w:r>
      <w:bookmarkEnd w:id="253"/>
    </w:p>
    <w:tbl>
      <w:tblPr>
        <w:tblStyle w:val="PURTable"/>
        <w:tblW w:w="0" w:type="dxa"/>
        <w:tblLook w:val="04A0" w:firstRow="1" w:lastRow="0" w:firstColumn="1" w:lastColumn="0" w:noHBand="0" w:noVBand="1"/>
      </w:tblPr>
      <w:tblGrid>
        <w:gridCol w:w="3621"/>
        <w:gridCol w:w="3638"/>
        <w:gridCol w:w="3657"/>
      </w:tblGrid>
      <w:tr w:rsidR="00012F44" w14:paraId="12454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F8ED9"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7C5B0"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1A7ED3F"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012F44" w14:paraId="073FE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D3B3"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64B30A7"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Sales Insights, Call Intelligence, Chat for Dynamics 365, Customer Service Messaging, Customer Insights Attach, attach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3A1A" w14:textId="77777777" w:rsidR="00012F44" w:rsidRDefault="00C371CD">
            <w:pPr>
              <w:pStyle w:val="ProductList-TableBody"/>
            </w:pPr>
            <w:r>
              <w:rPr>
                <w:color w:val="404040"/>
              </w:rPr>
              <w:t>Promosyonlar: Geçerli Değil</w:t>
            </w:r>
          </w:p>
        </w:tc>
      </w:tr>
      <w:tr w:rsidR="00012F44" w14:paraId="32DC2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0FB6"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2099162"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541B3564"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012F44" w14:paraId="72BEA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EE21"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A3430F8"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F4770C8"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849A71F" w14:textId="77777777" w:rsidR="00012F44" w:rsidRDefault="00012F44">
      <w:pPr>
        <w:pStyle w:val="ProductList-Body"/>
      </w:pPr>
    </w:p>
    <w:p w14:paraId="5C9D0ED3" w14:textId="77777777" w:rsidR="00012F44" w:rsidRDefault="00C371CD">
      <w:pPr>
        <w:pStyle w:val="ProductList-ClauseHeading"/>
        <w:outlineLvl w:val="3"/>
      </w:pPr>
      <w:r>
        <w:t>2.1 Unified Service Desk (USD)</w:t>
      </w:r>
    </w:p>
    <w:p w14:paraId="104EA832" w14:textId="77777777" w:rsidR="00012F44" w:rsidRDefault="00C371CD">
      <w:pPr>
        <w:pStyle w:val="ProductList-Body"/>
      </w:pPr>
      <w:r>
        <w:t xml:space="preserve">Dynamics 365 Sales Enterprise ve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34973D16" w14:textId="77777777" w:rsidR="00012F44" w:rsidRDefault="00012F44">
      <w:pPr>
        <w:pStyle w:val="ProductList-Body"/>
      </w:pPr>
    </w:p>
    <w:p w14:paraId="290F544D" w14:textId="77777777" w:rsidR="00012F44" w:rsidRDefault="00C371CD">
      <w:pPr>
        <w:pStyle w:val="ProductList-ClauseHeading"/>
        <w:outlineLvl w:val="3"/>
      </w:pPr>
      <w:r>
        <w:t>2.2 Dynamics CustomerSource</w:t>
      </w:r>
    </w:p>
    <w:p w14:paraId="4C21E99C" w14:textId="77777777" w:rsidR="00012F44" w:rsidRDefault="00C371CD">
      <w:pPr>
        <w:pStyle w:val="ProductList-Body"/>
      </w:pPr>
      <w:r>
        <w:t xml:space="preserve">Etkin Dynamics 365 aboneliklerine sahip müşteriler CustomerSource'a erişebilir ve bunu kullanabilirler. </w:t>
      </w:r>
    </w:p>
    <w:p w14:paraId="4C0BE521" w14:textId="77777777" w:rsidR="00012F44" w:rsidRDefault="00012F44">
      <w:pPr>
        <w:pStyle w:val="ProductList-Body"/>
      </w:pPr>
    </w:p>
    <w:p w14:paraId="7F620C8F" w14:textId="77777777" w:rsidR="00012F44" w:rsidRDefault="00C371CD">
      <w:pPr>
        <w:pStyle w:val="ProductList-ClauseHeading"/>
        <w:outlineLvl w:val="3"/>
      </w:pPr>
      <w:r>
        <w:t>2.3 Kamu Sektörü için Dynamics 365 Plan</w:t>
      </w:r>
    </w:p>
    <w:p w14:paraId="6F88C787" w14:textId="77777777" w:rsidR="00012F44" w:rsidRDefault="00C371CD">
      <w:pPr>
        <w:pStyle w:val="ProductList-Body"/>
      </w:pPr>
      <w:r>
        <w:t>Dynamics 365 Supply Chain Management, Finance, Retail ve Talent; Kamu Sektörü için Dynamics 365 Plan'da sağlanmamaktadır.</w:t>
      </w:r>
    </w:p>
    <w:p w14:paraId="6D5B705D" w14:textId="77777777" w:rsidR="00012F44" w:rsidRDefault="00012F44">
      <w:pPr>
        <w:pStyle w:val="ProductList-Body"/>
      </w:pPr>
    </w:p>
    <w:p w14:paraId="67F29665" w14:textId="77777777" w:rsidR="00012F44" w:rsidRDefault="00C371CD">
      <w:pPr>
        <w:pStyle w:val="ProductList-ClauseHeading"/>
        <w:outlineLvl w:val="3"/>
      </w:pPr>
      <w:r>
        <w:t>2.4 Dynamics 365 Services'ın Gömülü sürümleri</w:t>
      </w:r>
    </w:p>
    <w:p w14:paraId="60808F35" w14:textId="77777777" w:rsidR="00012F44" w:rsidRDefault="00C371CD">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3F02E162" w14:textId="77777777" w:rsidR="00012F44" w:rsidRDefault="00012F44">
      <w:pPr>
        <w:pStyle w:val="ProductList-Body"/>
      </w:pPr>
    </w:p>
    <w:p w14:paraId="6C8D537A" w14:textId="77777777" w:rsidR="00012F44" w:rsidRDefault="00C371CD">
      <w:pPr>
        <w:pStyle w:val="ProductList-ClauseHeading"/>
        <w:outlineLvl w:val="3"/>
      </w:pPr>
      <w:r>
        <w:t>2.5 Dynamics 365 Team Member SL'lerine İlişkin Ön Koşullar</w:t>
      </w:r>
    </w:p>
    <w:p w14:paraId="04C85839" w14:textId="77777777" w:rsidR="00012F44" w:rsidRDefault="00C371CD">
      <w:pPr>
        <w:pStyle w:val="ProductList-Body"/>
      </w:pPr>
      <w:r>
        <w:t>Yalnızca Team Members SL'leri haricindeki Dynamics 365 kullanıcı SL'leri için lisanslanmış müşteriler, Dynamics 365 Team Members SL'leri edinebilir.</w:t>
      </w:r>
    </w:p>
    <w:p w14:paraId="14ED4193" w14:textId="77777777" w:rsidR="00012F44" w:rsidRDefault="00012F44">
      <w:pPr>
        <w:pStyle w:val="ProductList-Body"/>
      </w:pPr>
    </w:p>
    <w:p w14:paraId="6CF96716" w14:textId="77777777" w:rsidR="00012F44" w:rsidRDefault="00C371CD">
      <w:pPr>
        <w:pStyle w:val="ProductList-ClauseHeading"/>
        <w:outlineLvl w:val="3"/>
      </w:pPr>
      <w:r>
        <w:t>2.6 Dynamics 365 for Marketing Attach için ön koşullar, Ek Kişiler ve Ek Marketing Örnekleri</w:t>
      </w:r>
    </w:p>
    <w:p w14:paraId="36F4AA28" w14:textId="77777777" w:rsidR="00012F44" w:rsidRDefault="00C371CD">
      <w:pPr>
        <w:pStyle w:val="ProductList-Body"/>
      </w:pPr>
      <w:r>
        <w:t>Yalnızca 10 veya daha fazla Customer Service Enterprise, Customer Service Professional, Sales Enterprise, Sales Professional, Field Service, Project Service Automation, Finance, Supply Chain veya Retail kullanıcısı için lisanslanmış müşteriler Dynamics 365 for Marketing Attach edinebilir.</w:t>
      </w:r>
    </w:p>
    <w:p w14:paraId="6330A169" w14:textId="77777777" w:rsidR="00012F44" w:rsidRDefault="00012F44">
      <w:pPr>
        <w:pStyle w:val="ProductList-Body"/>
      </w:pPr>
    </w:p>
    <w:p w14:paraId="5BAD3407" w14:textId="77777777" w:rsidR="00012F44" w:rsidRDefault="00C371CD">
      <w:pPr>
        <w:pStyle w:val="ProductList-ClauseHeading"/>
        <w:outlineLvl w:val="3"/>
      </w:pPr>
      <w:r>
        <w:t>2.7 Dynamics 365 Sales Insights'a ilişkin ön koşullar eklendi</w:t>
      </w:r>
    </w:p>
    <w:p w14:paraId="1EB1C630" w14:textId="77777777" w:rsidR="00012F44" w:rsidRDefault="00C371CD">
      <w:pPr>
        <w:pStyle w:val="ProductList-Body"/>
      </w:pPr>
      <w:r>
        <w:t>Yalnızca Dynamics 365 Sales Enterprise veya Microsoft Relationship Sales için lisanslanmış kullanıcılara Dynamics 365 Sales Insights SL'leri atanabilir.</w:t>
      </w:r>
    </w:p>
    <w:p w14:paraId="250CEA85" w14:textId="77777777" w:rsidR="00012F44" w:rsidRDefault="00012F44">
      <w:pPr>
        <w:pStyle w:val="ProductList-Body"/>
      </w:pPr>
    </w:p>
    <w:p w14:paraId="7B8DA3F0" w14:textId="77777777" w:rsidR="00012F44" w:rsidRDefault="00C371CD">
      <w:pPr>
        <w:pStyle w:val="ProductList-ClauseHeading"/>
        <w:outlineLvl w:val="3"/>
      </w:pPr>
      <w:r>
        <w:t>2.8 Dynamics 365 Çağrı Bilgilerine ilişkin Ön Koşullar</w:t>
      </w:r>
    </w:p>
    <w:p w14:paraId="03D7342A" w14:textId="77777777" w:rsidR="00012F44" w:rsidRDefault="00C371CD">
      <w:pPr>
        <w:pStyle w:val="ProductList-Body"/>
      </w:pPr>
      <w:r>
        <w:t>Dynamics 365 Çağrı bilgileri SL'si edinmeden önce, Müşteri bir veya daha fazla Dynamics 365 Sales Insights SL'si ile lisanslı olmalıdır.</w:t>
      </w:r>
    </w:p>
    <w:p w14:paraId="71F8DA0A" w14:textId="77777777" w:rsidR="00012F44" w:rsidRDefault="00012F44">
      <w:pPr>
        <w:pStyle w:val="ProductList-Body"/>
      </w:pPr>
    </w:p>
    <w:p w14:paraId="72D1A6F8" w14:textId="77777777" w:rsidR="00012F44" w:rsidRDefault="00C371CD">
      <w:pPr>
        <w:pStyle w:val="ProductList-ClauseHeading"/>
        <w:outlineLvl w:val="3"/>
      </w:pPr>
      <w:r>
        <w:t>2.9 Mevcut Müşteriler İçin Team Members Lisansının Özellikleri</w:t>
      </w:r>
    </w:p>
    <w:p w14:paraId="6FFF6350" w14:textId="77777777" w:rsidR="00012F44" w:rsidRDefault="00C371CD">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19">
        <w:r>
          <w:rPr>
            <w:color w:val="00467F"/>
            <w:u w:val="single"/>
          </w:rPr>
          <w:t>http://download.microsoft.com/download/D/B/3/DB37B5D3-7796-4536-AC8D-8EFDB95CD52F/Team-Members-Grandfathering.pdf</w:t>
        </w:r>
      </w:hyperlink>
      <w:r>
        <w:t xml:space="preserve"> adresindeki hizmet açıklamasına uygun olarak kullanabilirler.</w:t>
      </w:r>
    </w:p>
    <w:p w14:paraId="3391F192" w14:textId="77777777" w:rsidR="00012F44" w:rsidRDefault="00012F44">
      <w:pPr>
        <w:pStyle w:val="ProductList-Body"/>
      </w:pPr>
    </w:p>
    <w:p w14:paraId="00ED2B1C" w14:textId="77777777" w:rsidR="00012F44" w:rsidRDefault="00C371CD">
      <w:pPr>
        <w:pStyle w:val="ProductList-ClauseHeading"/>
        <w:outlineLvl w:val="3"/>
      </w:pPr>
      <w:r>
        <w:t>2.10 Dynamics 365 Talent Comprehensive Hiring</w:t>
      </w:r>
    </w:p>
    <w:p w14:paraId="259B8613" w14:textId="77777777" w:rsidR="00012F44" w:rsidRDefault="00C371CD">
      <w:pPr>
        <w:pStyle w:val="ProductList-Body"/>
      </w:pPr>
      <w:r>
        <w:t>Alınan minimum sayıda Dynamics 365 Talent Comprehensive Hiring lisansı, Müşterinin ve katılan bağlı kuruluşlarının herhangi birinin maaş bordrolarındaki çalışan sayısını karşılamak veya aşmak üzere yeterli sayıda çalışan destek hakkını içermelidir.</w:t>
      </w:r>
    </w:p>
    <w:p w14:paraId="5A734385" w14:textId="77777777" w:rsidR="00012F44" w:rsidRDefault="00012F44">
      <w:pPr>
        <w:pStyle w:val="ProductList-Body"/>
      </w:pPr>
    </w:p>
    <w:p w14:paraId="12F228A3" w14:textId="77777777" w:rsidR="00012F44" w:rsidRDefault="00C371CD">
      <w:pPr>
        <w:pStyle w:val="ProductList-ClauseHeading"/>
        <w:outlineLvl w:val="3"/>
      </w:pPr>
      <w:r>
        <w:t>2.11 Customer Engagement ve Unified Operations Ek Depolama/Kapasite</w:t>
      </w:r>
    </w:p>
    <w:p w14:paraId="6F0DB2CE" w14:textId="77777777" w:rsidR="00012F44" w:rsidRDefault="00C371CD">
      <w:pPr>
        <w:pStyle w:val="ProductList-SubClauseHeading"/>
        <w:outlineLvl w:val="4"/>
      </w:pPr>
      <w:r>
        <w:t>2.11.1 Customer Engagement</w:t>
      </w:r>
    </w:p>
    <w:p w14:paraId="7B916E83" w14:textId="77777777" w:rsidR="00012F44" w:rsidRDefault="00C371CD">
      <w:pPr>
        <w:pStyle w:val="ProductList-BodyIndented"/>
      </w:pPr>
      <w:r>
        <w:t xml:space="preserve">31 Aralık 2019'a kadar Müşteriler, iki yöntemden biri ile ek depolama/kapasite edinebilirler. Müşteri Customer Engagement Ek Veritabanı Depolama ve Customer Engagement Ek Üretim/Üretim Dışı Örnek lisansları edinebilir ya da Uygulama Veritabanı Kapasitesi için Ortak Veri Hizmeti, Uygulama Dosya Kapasitesi için Ortak Veri Hizmeti ve Uygulama Günlük Kapasitesi için Ortak Veri Hizmeti lisansları alabilir. Müşteri lisansları bu iki alternatif lisans yönteminden karışık olarak alamaz. </w:t>
      </w:r>
    </w:p>
    <w:p w14:paraId="1549842A" w14:textId="77777777" w:rsidR="00012F44" w:rsidRDefault="00012F44">
      <w:pPr>
        <w:pStyle w:val="ProductList-BodyIndented"/>
      </w:pPr>
    </w:p>
    <w:p w14:paraId="405FFA60" w14:textId="77777777" w:rsidR="00012F44" w:rsidRDefault="00C371CD">
      <w:pPr>
        <w:pStyle w:val="ProductList-SubClauseHeading"/>
        <w:outlineLvl w:val="4"/>
      </w:pPr>
      <w:r>
        <w:t>2.11.2 Unified Operations</w:t>
      </w:r>
    </w:p>
    <w:p w14:paraId="3D151AC7" w14:textId="77777777" w:rsidR="00012F44" w:rsidRDefault="00C371CD">
      <w:pPr>
        <w:pStyle w:val="ProductList-BodyIndented"/>
      </w:pPr>
      <w:r>
        <w:t>31 Aralık 2019'a kadar Müşteriler, iki yöntemden biri ile ek depolama/kapasite edinebilirler. Müşteri Unified Operations Ek Veritabanı Depolaması veya Unified Operations Ek Dosya Depolama lisansları edinebilir ya da Unified Operations Ek Veritabanı Kapasitesi ve Unified Operations Ek Dosya Kapasitesi lisansları alabilir. Müşteri lisansları bu iki alternatif lisans yönteminden karışık olarak alamaz.</w:t>
      </w:r>
    </w:p>
    <w:p w14:paraId="6DB11F54" w14:textId="77777777" w:rsidR="00012F44" w:rsidRDefault="00012F44">
      <w:pPr>
        <w:pStyle w:val="ProductList-BodyIndented"/>
      </w:pPr>
    </w:p>
    <w:p w14:paraId="3F0BCDF4" w14:textId="77777777" w:rsidR="00012F44" w:rsidRDefault="00C371CD">
      <w:pPr>
        <w:pStyle w:val="ProductList-ClauseHeading"/>
        <w:outlineLvl w:val="3"/>
      </w:pPr>
      <w:r>
        <w:t>2.12 Dynamics 365 Customer Insights Attach'e ilişkin Ön Koşullar</w:t>
      </w:r>
    </w:p>
    <w:p w14:paraId="42E8EDF8" w14:textId="77777777" w:rsidR="00012F44" w:rsidRDefault="00C371CD">
      <w:pPr>
        <w:pStyle w:val="ProductList-Body"/>
      </w:pPr>
      <w:r>
        <w:t xml:space="preserve">Yalnızca Dynamics 365 Marketing, Dynamics 365 Sales Enterprise için 20 veya daha fazla SL ya da Dynamics 365 Customer Service Enterprise için 20 veya daha fazla SL lisansı bulunan müşteriler Dynamics 365 Customer Insights Attach edinebilir. </w:t>
      </w:r>
    </w:p>
    <w:p w14:paraId="7CFE253F" w14:textId="77777777" w:rsidR="00012F44" w:rsidRDefault="00012F44">
      <w:pPr>
        <w:pStyle w:val="ProductList-Body"/>
      </w:pPr>
    </w:p>
    <w:p w14:paraId="3CE7E024" w14:textId="77777777" w:rsidR="00012F44" w:rsidRDefault="00C371CD">
      <w:pPr>
        <w:pStyle w:val="ProductList-ClauseHeading"/>
        <w:outlineLvl w:val="3"/>
      </w:pPr>
      <w:r>
        <w:t>2.13 Dynamics 365 Pro Doğrudan Destek</w:t>
      </w:r>
    </w:p>
    <w:p w14:paraId="268EA177" w14:textId="77777777" w:rsidR="00012F44" w:rsidRDefault="00C371CD">
      <w:pPr>
        <w:pStyle w:val="ProductList-Body"/>
      </w:pPr>
      <w:r>
        <w:t>Müşteri'nin anlaşmasındaki kullanıcı lisansı başına düşen her bir Dynamics 365'i karşılamaya yeterli, 250 lisansa kadar Dynamics 365 Pro Doğrudan Destek lisansları edinmesi gereklidir.</w:t>
      </w:r>
    </w:p>
    <w:p w14:paraId="48D52AA5" w14:textId="77777777" w:rsidR="00012F44" w:rsidRDefault="00012F44">
      <w:pPr>
        <w:pStyle w:val="ProductList-Body"/>
      </w:pPr>
    </w:p>
    <w:p w14:paraId="34D1E2AB" w14:textId="77777777" w:rsidR="00012F44" w:rsidRDefault="00C371CD">
      <w:pPr>
        <w:pStyle w:val="ProductList-ClauseHeading"/>
        <w:outlineLvl w:val="3"/>
      </w:pPr>
      <w:r>
        <w:t>2.14 Attach kullanıcı aboneliği lisanslarına ilişkin ön koşullar</w:t>
      </w:r>
    </w:p>
    <w:p w14:paraId="72F19515" w14:textId="77777777" w:rsidR="00012F44" w:rsidRDefault="00C371CD">
      <w:pPr>
        <w:pStyle w:val="ProductList-Body"/>
      </w:pPr>
      <w:r>
        <w:t>Dynamics 365 attach kullanıcı SL'leri yalnızca nitelikli uygulama lisanslarına sahip kullanıcılara atanabilir.</w:t>
      </w:r>
    </w:p>
    <w:p w14:paraId="38F1341A" w14:textId="77777777" w:rsidR="00012F44" w:rsidRDefault="00012F44">
      <w:pPr>
        <w:pStyle w:val="ProductList-Body"/>
      </w:pPr>
    </w:p>
    <w:p w14:paraId="18688B76" w14:textId="77777777" w:rsidR="00012F44" w:rsidRDefault="00C371CD">
      <w:pPr>
        <w:pStyle w:val="ProductList-ClauseHeading"/>
        <w:outlineLvl w:val="3"/>
      </w:pPr>
      <w:r>
        <w:t>2.15 Chat for Dynamics 365'e ilişkin ön koşullar</w:t>
      </w:r>
    </w:p>
    <w:p w14:paraId="7DBAE250" w14:textId="77777777" w:rsidR="00012F44" w:rsidRDefault="00C371CD">
      <w:pPr>
        <w:pStyle w:val="ProductList-Body"/>
      </w:pPr>
      <w:r>
        <w:t>Yalnızca Dynamics 365 Customer Service Enterprise için lisanslanmış kullanıcılara Chat for Dynamics 365 Lisansı atanabilir.</w:t>
      </w:r>
    </w:p>
    <w:p w14:paraId="05891CF7" w14:textId="77777777" w:rsidR="00012F44" w:rsidRDefault="00012F44">
      <w:pPr>
        <w:pStyle w:val="ProductList-Body"/>
      </w:pPr>
    </w:p>
    <w:p w14:paraId="7828D39E" w14:textId="77777777" w:rsidR="00012F44" w:rsidRDefault="00C371CD">
      <w:pPr>
        <w:pStyle w:val="ProductList-ClauseHeading"/>
        <w:outlineLvl w:val="3"/>
      </w:pPr>
      <w:r>
        <w:t>2.16 Dynamics 365 for Customer Service Messaging'e İlişkin Ön Koşullar</w:t>
      </w:r>
    </w:p>
    <w:p w14:paraId="514B54D3" w14:textId="77777777" w:rsidR="00012F44" w:rsidRDefault="00C371CD">
      <w:pPr>
        <w:pStyle w:val="ProductList-Body"/>
      </w:pPr>
      <w:r>
        <w:t>Yalnızca Dynamics 365 Customer Service Enterprise için lisanslanmış kullanıcılara Dynamics 365 Customer Service Messaging Lisansı atanabilir.</w:t>
      </w:r>
    </w:p>
    <w:p w14:paraId="52020961"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201DF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EA934"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8997CF0" w14:textId="77777777" w:rsidR="00012F44" w:rsidRDefault="00012F44">
      <w:pPr>
        <w:pStyle w:val="ProductList-Body"/>
      </w:pPr>
    </w:p>
    <w:p w14:paraId="735AD708" w14:textId="77777777" w:rsidR="00012F44" w:rsidRDefault="00C371CD">
      <w:pPr>
        <w:pStyle w:val="ProductList-OfferingGroupHeading"/>
        <w:outlineLvl w:val="1"/>
      </w:pPr>
      <w:bookmarkStart w:id="254" w:name="_Sec632"/>
      <w:r>
        <w:t>Office 365 Hizmetleri</w:t>
      </w:r>
      <w:bookmarkEnd w:id="254"/>
      <w:r>
        <w:fldChar w:fldCharType="begin"/>
      </w:r>
      <w:r>
        <w:instrText xml:space="preserve"> TC "</w:instrText>
      </w:r>
      <w:bookmarkStart w:id="255" w:name="_Toc25933901"/>
      <w:r>
        <w:instrText>Office 365 Hizmetleri</w:instrText>
      </w:r>
      <w:bookmarkEnd w:id="255"/>
      <w:r>
        <w:instrText>" \l 2</w:instrText>
      </w:r>
      <w:r>
        <w:fldChar w:fldCharType="end"/>
      </w:r>
    </w:p>
    <w:p w14:paraId="7EF8318F" w14:textId="77777777" w:rsidR="00012F44" w:rsidRDefault="00C371CD">
      <w:pPr>
        <w:pStyle w:val="ProductList-Offering2HeadingNoBorder"/>
        <w:outlineLvl w:val="2"/>
      </w:pPr>
      <w:bookmarkStart w:id="256" w:name="_Sec633"/>
      <w:r>
        <w:t>Office 365 Uygulamaları</w:t>
      </w:r>
      <w:bookmarkEnd w:id="256"/>
      <w:r>
        <w:fldChar w:fldCharType="begin"/>
      </w:r>
      <w:r>
        <w:instrText xml:space="preserve"> TC "</w:instrText>
      </w:r>
      <w:bookmarkStart w:id="257" w:name="_Toc25933902"/>
      <w:r>
        <w:instrText>Office 365 Uygulamaları</w:instrText>
      </w:r>
      <w:bookmarkEnd w:id="257"/>
      <w:r>
        <w:instrText>" \l 3</w:instrText>
      </w:r>
      <w:r>
        <w:fldChar w:fldCharType="end"/>
      </w:r>
    </w:p>
    <w:p w14:paraId="12922B45" w14:textId="77777777" w:rsidR="00012F44" w:rsidRDefault="00C371CD">
      <w:pPr>
        <w:pStyle w:val="ProductList-Offering1SubSection"/>
        <w:outlineLvl w:val="3"/>
      </w:pPr>
      <w:bookmarkStart w:id="258" w:name="_Sec719"/>
      <w:r>
        <w:t>1. Program Kullanılabilirliği</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012F44" w14:paraId="1B3383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2B456"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31CF88B"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7DA44"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D4097"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3AB30"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B0B1B"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5ED44"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C171A"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F32A3"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66A28"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674E77E8" w14:textId="77777777">
        <w:tc>
          <w:tcPr>
            <w:tcW w:w="4660" w:type="dxa"/>
            <w:tcBorders>
              <w:top w:val="single" w:sz="6" w:space="0" w:color="FFFFFF"/>
              <w:left w:val="none" w:sz="4" w:space="0" w:color="6E6E6E"/>
              <w:bottom w:val="dashed" w:sz="4" w:space="0" w:color="BFBFBF"/>
              <w:right w:val="none" w:sz="4" w:space="0" w:color="6E6E6E"/>
            </w:tcBorders>
          </w:tcPr>
          <w:p w14:paraId="224E9914" w14:textId="77777777" w:rsidR="00012F44" w:rsidRDefault="00C371CD">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534DF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AAF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57BF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132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2671"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0992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B69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C29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FB422" w14:textId="77777777" w:rsidR="00012F44" w:rsidRDefault="00012F44">
            <w:pPr>
              <w:pStyle w:val="ProductList-TableBody"/>
              <w:jc w:val="center"/>
            </w:pPr>
          </w:p>
        </w:tc>
      </w:tr>
      <w:tr w:rsidR="00012F44" w14:paraId="318EA536" w14:textId="77777777">
        <w:tc>
          <w:tcPr>
            <w:tcW w:w="4660" w:type="dxa"/>
            <w:tcBorders>
              <w:top w:val="dashed" w:sz="4" w:space="0" w:color="BFBFBF"/>
              <w:left w:val="none" w:sz="4" w:space="0" w:color="6E6E6E"/>
              <w:bottom w:val="dashed" w:sz="4" w:space="0" w:color="BFBFBF"/>
              <w:right w:val="none" w:sz="4" w:space="0" w:color="6E6E6E"/>
            </w:tcBorders>
          </w:tcPr>
          <w:p w14:paraId="485AED5A" w14:textId="77777777" w:rsidR="00012F44" w:rsidRDefault="00C371CD">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3506904" w14:textId="77777777" w:rsidR="00012F44" w:rsidRDefault="00C371C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997B2"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D47F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2FA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4B71"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15FA"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EF3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0D657" w14:textId="77777777" w:rsidR="00012F44" w:rsidRDefault="00C371C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692C" w14:textId="77777777" w:rsidR="00012F44" w:rsidRDefault="00012F44">
            <w:pPr>
              <w:pStyle w:val="ProductList-TableBody"/>
              <w:jc w:val="center"/>
            </w:pPr>
          </w:p>
        </w:tc>
      </w:tr>
      <w:tr w:rsidR="00012F44" w14:paraId="6AD10577" w14:textId="77777777">
        <w:tc>
          <w:tcPr>
            <w:tcW w:w="4660" w:type="dxa"/>
            <w:tcBorders>
              <w:top w:val="dashed" w:sz="4" w:space="0" w:color="BFBFBF"/>
              <w:left w:val="none" w:sz="4" w:space="0" w:color="6E6E6E"/>
              <w:bottom w:val="dashed" w:sz="4" w:space="0" w:color="BFBFBF"/>
              <w:right w:val="none" w:sz="4" w:space="0" w:color="6E6E6E"/>
            </w:tcBorders>
          </w:tcPr>
          <w:p w14:paraId="4864D57E" w14:textId="77777777" w:rsidR="00012F44" w:rsidRDefault="00C371CD">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F5F2A8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2CA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DCC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B86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50A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1AB0" w14:textId="77777777" w:rsidR="00012F44" w:rsidRDefault="00C371C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D41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3D7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C02A" w14:textId="77777777" w:rsidR="00012F44" w:rsidRDefault="00012F44">
            <w:pPr>
              <w:pStyle w:val="ProductList-TableBody"/>
              <w:jc w:val="center"/>
            </w:pPr>
          </w:p>
        </w:tc>
      </w:tr>
      <w:tr w:rsidR="00012F44" w14:paraId="1C2BC5FE" w14:textId="77777777">
        <w:tc>
          <w:tcPr>
            <w:tcW w:w="4660" w:type="dxa"/>
            <w:tcBorders>
              <w:top w:val="dashed" w:sz="4" w:space="0" w:color="BFBFBF"/>
              <w:left w:val="none" w:sz="4" w:space="0" w:color="6E6E6E"/>
              <w:bottom w:val="dashed" w:sz="4" w:space="0" w:color="BFBFBF"/>
              <w:right w:val="none" w:sz="4" w:space="0" w:color="6E6E6E"/>
            </w:tcBorders>
          </w:tcPr>
          <w:p w14:paraId="6FCB89E2" w14:textId="77777777" w:rsidR="00012F44" w:rsidRDefault="00C371CD">
            <w:pPr>
              <w:pStyle w:val="ProductList-TableBody"/>
            </w:pPr>
            <w:r>
              <w:t>Office 365 ProPlus</w:t>
            </w:r>
            <w:r>
              <w:fldChar w:fldCharType="begin"/>
            </w:r>
            <w:r>
              <w:instrText xml:space="preserve"> XE "Office 365 ProPlus"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E75936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548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8A3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3AE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636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EB5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285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D450" w14:textId="77777777" w:rsidR="00012F44" w:rsidRDefault="00C371C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2EAEF" w14:textId="77777777" w:rsidR="00012F44" w:rsidRDefault="00012F44">
            <w:pPr>
              <w:pStyle w:val="ProductList-TableBody"/>
              <w:jc w:val="center"/>
            </w:pPr>
          </w:p>
        </w:tc>
      </w:tr>
      <w:tr w:rsidR="00012F44" w14:paraId="11ADFD02" w14:textId="77777777">
        <w:tc>
          <w:tcPr>
            <w:tcW w:w="4660" w:type="dxa"/>
            <w:tcBorders>
              <w:top w:val="dashed" w:sz="4" w:space="0" w:color="BFBFBF"/>
              <w:left w:val="none" w:sz="4" w:space="0" w:color="6E6E6E"/>
              <w:bottom w:val="dashed" w:sz="4" w:space="0" w:color="BFBFBF"/>
              <w:right w:val="none" w:sz="4" w:space="0" w:color="6E6E6E"/>
            </w:tcBorders>
          </w:tcPr>
          <w:p w14:paraId="56575BB7" w14:textId="77777777" w:rsidR="00012F44" w:rsidRDefault="00C371CD">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66F6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4F7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1065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BC8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8CD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BDC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E1B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123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77EF3" w14:textId="77777777" w:rsidR="00012F44" w:rsidRDefault="00012F44">
            <w:pPr>
              <w:pStyle w:val="ProductList-TableBody"/>
              <w:jc w:val="center"/>
            </w:pPr>
          </w:p>
        </w:tc>
      </w:tr>
      <w:tr w:rsidR="00012F44" w14:paraId="6435FA16" w14:textId="77777777">
        <w:tc>
          <w:tcPr>
            <w:tcW w:w="4660" w:type="dxa"/>
            <w:tcBorders>
              <w:top w:val="dashed" w:sz="4" w:space="0" w:color="BFBFBF"/>
              <w:left w:val="none" w:sz="4" w:space="0" w:color="6E6E6E"/>
              <w:bottom w:val="dashed" w:sz="4" w:space="0" w:color="BFBFBF"/>
              <w:right w:val="none" w:sz="4" w:space="0" w:color="6E6E6E"/>
            </w:tcBorders>
          </w:tcPr>
          <w:p w14:paraId="5ACFE933" w14:textId="77777777" w:rsidR="00012F44" w:rsidRDefault="00C371C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2418F"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0AB4"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969B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7E0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7409"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5E8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320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910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D338" w14:textId="77777777" w:rsidR="00012F44" w:rsidRDefault="00012F44">
            <w:pPr>
              <w:pStyle w:val="ProductList-TableBody"/>
              <w:jc w:val="center"/>
            </w:pPr>
          </w:p>
        </w:tc>
      </w:tr>
      <w:tr w:rsidR="00012F44" w14:paraId="38CEE1E1" w14:textId="77777777">
        <w:tc>
          <w:tcPr>
            <w:tcW w:w="4660" w:type="dxa"/>
            <w:tcBorders>
              <w:top w:val="dashed" w:sz="4" w:space="0" w:color="BFBFBF"/>
              <w:left w:val="none" w:sz="4" w:space="0" w:color="6E6E6E"/>
              <w:bottom w:val="dashed" w:sz="4" w:space="0" w:color="BFBFBF"/>
              <w:right w:val="none" w:sz="4" w:space="0" w:color="6E6E6E"/>
            </w:tcBorders>
          </w:tcPr>
          <w:p w14:paraId="05C809D1" w14:textId="77777777" w:rsidR="00012F44" w:rsidRDefault="00C371C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D590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A9DE"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AB6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3F2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8AB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4711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5A7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A8B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EBAB" w14:textId="77777777" w:rsidR="00012F44" w:rsidRDefault="00012F44">
            <w:pPr>
              <w:pStyle w:val="ProductList-TableBody"/>
              <w:jc w:val="center"/>
            </w:pPr>
          </w:p>
        </w:tc>
      </w:tr>
      <w:tr w:rsidR="00012F44" w14:paraId="4DB30C07" w14:textId="77777777">
        <w:tc>
          <w:tcPr>
            <w:tcW w:w="4660" w:type="dxa"/>
            <w:tcBorders>
              <w:top w:val="dashed" w:sz="4" w:space="0" w:color="BFBFBF"/>
              <w:left w:val="none" w:sz="4" w:space="0" w:color="6E6E6E"/>
              <w:bottom w:val="dashed" w:sz="4" w:space="0" w:color="BFBFBF"/>
              <w:right w:val="none" w:sz="4" w:space="0" w:color="6E6E6E"/>
            </w:tcBorders>
          </w:tcPr>
          <w:p w14:paraId="73BC37A5" w14:textId="77777777" w:rsidR="00012F44" w:rsidRDefault="00C371CD">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AFBD0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F08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2867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92C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2A7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4F92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833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CA5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9699" w14:textId="77777777" w:rsidR="00012F44" w:rsidRDefault="00012F44">
            <w:pPr>
              <w:pStyle w:val="ProductList-TableBody"/>
              <w:jc w:val="center"/>
            </w:pPr>
          </w:p>
        </w:tc>
      </w:tr>
      <w:tr w:rsidR="00012F44" w14:paraId="30B3638B" w14:textId="77777777">
        <w:tc>
          <w:tcPr>
            <w:tcW w:w="4660" w:type="dxa"/>
            <w:tcBorders>
              <w:top w:val="dashed" w:sz="4" w:space="0" w:color="BFBFBF"/>
              <w:left w:val="none" w:sz="4" w:space="0" w:color="6E6E6E"/>
              <w:bottom w:val="none" w:sz="4" w:space="0" w:color="BFBFBF"/>
              <w:right w:val="none" w:sz="4" w:space="0" w:color="6E6E6E"/>
            </w:tcBorders>
          </w:tcPr>
          <w:p w14:paraId="68E134F8" w14:textId="77777777" w:rsidR="00012F44" w:rsidRDefault="00C371CD">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22B9FDE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C79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4C7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46A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50E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7C4D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CBD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DF7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4C93" w14:textId="77777777" w:rsidR="00012F44" w:rsidRDefault="00012F44">
            <w:pPr>
              <w:pStyle w:val="ProductList-TableBody"/>
              <w:jc w:val="center"/>
            </w:pPr>
          </w:p>
        </w:tc>
      </w:tr>
    </w:tbl>
    <w:p w14:paraId="6CFE918D" w14:textId="77777777" w:rsidR="00012F44" w:rsidRDefault="00C371CD">
      <w:pPr>
        <w:pStyle w:val="ProductList-Offering1SubSection"/>
        <w:outlineLvl w:val="3"/>
      </w:pPr>
      <w:bookmarkStart w:id="259" w:name="_Sec774"/>
      <w:r>
        <w:t>2. Ürün Şartları</w:t>
      </w:r>
      <w:bookmarkEnd w:id="259"/>
    </w:p>
    <w:tbl>
      <w:tblPr>
        <w:tblStyle w:val="PURTable"/>
        <w:tblW w:w="0" w:type="dxa"/>
        <w:tblLook w:val="04A0" w:firstRow="1" w:lastRow="0" w:firstColumn="1" w:lastColumn="0" w:noHBand="0" w:noVBand="1"/>
      </w:tblPr>
      <w:tblGrid>
        <w:gridCol w:w="3618"/>
        <w:gridCol w:w="3643"/>
        <w:gridCol w:w="3655"/>
      </w:tblGrid>
      <w:tr w:rsidR="00012F44" w14:paraId="7D307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2C80D"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1A86A"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Tümü - Uygulamalar, Office 365 Multi-Geo hariç -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86B091"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012F44" w14:paraId="47A08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389E"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CE3E2"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30D1" w14:textId="77777777" w:rsidR="00012F44" w:rsidRDefault="00C371CD">
            <w:pPr>
              <w:pStyle w:val="ProductList-TableBody"/>
            </w:pPr>
            <w:r>
              <w:rPr>
                <w:color w:val="404040"/>
              </w:rPr>
              <w:t>Promosyonlar: Geçerli Değil</w:t>
            </w:r>
          </w:p>
        </w:tc>
      </w:tr>
      <w:tr w:rsidR="00012F44" w14:paraId="40503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AC5D"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28C51C4"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987EB"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012F44" w14:paraId="3043DF0D" w14:textId="77777777">
        <w:tc>
          <w:tcPr>
            <w:tcW w:w="4040" w:type="dxa"/>
            <w:tcBorders>
              <w:top w:val="single" w:sz="4" w:space="0" w:color="000000"/>
              <w:left w:val="single" w:sz="4" w:space="0" w:color="000000"/>
              <w:bottom w:val="single" w:sz="4" w:space="0" w:color="000000"/>
              <w:right w:val="single" w:sz="4" w:space="0" w:color="000000"/>
            </w:tcBorders>
          </w:tcPr>
          <w:p w14:paraId="60C0D977"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1639899"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4E214C7"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6D0B783" w14:textId="77777777" w:rsidR="00012F44" w:rsidRDefault="00012F44">
      <w:pPr>
        <w:pStyle w:val="ProductList-Body"/>
      </w:pPr>
    </w:p>
    <w:p w14:paraId="001CE281" w14:textId="77777777" w:rsidR="00012F44" w:rsidRDefault="00C371CD">
      <w:pPr>
        <w:pStyle w:val="ProductList-ClauseHeading"/>
        <w:outlineLvl w:val="4"/>
      </w:pPr>
      <w:r>
        <w:t>2.1 Windows To Go Haklarıyla Office 365 Pro Plus için Medya Uygunluğu</w:t>
      </w:r>
    </w:p>
    <w:p w14:paraId="6F2A0E08" w14:textId="77777777" w:rsidR="00012F44" w:rsidRDefault="00C371CD">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3B693854" w14:textId="77777777" w:rsidR="00012F44" w:rsidRDefault="00012F44">
      <w:pPr>
        <w:pStyle w:val="ProductList-Body"/>
      </w:pPr>
    </w:p>
    <w:p w14:paraId="4EA2B446" w14:textId="77777777" w:rsidR="00012F44" w:rsidRDefault="00C371CD">
      <w:pPr>
        <w:pStyle w:val="ProductList-ClauseHeading"/>
        <w:outlineLvl w:val="4"/>
      </w:pPr>
      <w:r>
        <w:t>2.2 Open Value Aboneliği Geçiş Dönemi</w:t>
      </w:r>
    </w:p>
    <w:p w14:paraId="52EABF64" w14:textId="77777777" w:rsidR="00012F44" w:rsidRDefault="00C371CD">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12BD30A1" w14:textId="77777777" w:rsidR="00012F44" w:rsidRDefault="00012F44">
      <w:pPr>
        <w:pStyle w:val="ProductList-Body"/>
      </w:pPr>
    </w:p>
    <w:p w14:paraId="7EFF4708" w14:textId="77777777" w:rsidR="00012F44" w:rsidRDefault="00C371CD">
      <w:pPr>
        <w:pStyle w:val="ProductList-ClauseHeading"/>
        <w:outlineLvl w:val="4"/>
      </w:pPr>
      <w:r>
        <w:t>2.3 Visio İçin Dağıtım Hakları</w:t>
      </w:r>
    </w:p>
    <w:p w14:paraId="2255071A" w14:textId="77777777" w:rsidR="00012F44" w:rsidRDefault="00C371CD">
      <w:pPr>
        <w:pStyle w:val="ProductList-Body"/>
      </w:pPr>
      <w:r>
        <w:t>Visio Online Plan 2 kullanıcıları, Visio Standard 2016 veya Visio Professional 2016 veya Visio yazılımının eski bir sürümünü aşağıdaki gibi kurabilirler ve kullanabilirler:</w:t>
      </w:r>
    </w:p>
    <w:p w14:paraId="32FE3A67" w14:textId="77777777" w:rsidR="00012F44" w:rsidRDefault="00C371CD" w:rsidP="00C371CD">
      <w:pPr>
        <w:pStyle w:val="ProductList-Bullet"/>
        <w:numPr>
          <w:ilvl w:val="0"/>
          <w:numId w:val="49"/>
        </w:numPr>
      </w:pPr>
      <w:r>
        <w:t>kullanıcı, Office Standard veya Office Professional Plus</w:t>
      </w:r>
      <w:r>
        <w:rPr>
          <w:vertAlign w:val="superscript"/>
        </w:rPr>
        <w:t>1</w:t>
      </w:r>
      <w:r>
        <w:t xml:space="preserve"> için lisanslıysa ve </w:t>
      </w:r>
    </w:p>
    <w:p w14:paraId="5E133F9B" w14:textId="77777777" w:rsidR="00012F44" w:rsidRDefault="00C371CD" w:rsidP="00C371CD">
      <w:pPr>
        <w:pStyle w:val="ProductList-Bullet"/>
        <w:numPr>
          <w:ilvl w:val="0"/>
          <w:numId w:val="49"/>
        </w:numPr>
      </w:pPr>
      <w:r>
        <w:t>yalnızca Office'in kurulu olduğu cihaza.</w:t>
      </w:r>
    </w:p>
    <w:p w14:paraId="237C145F" w14:textId="77777777" w:rsidR="00012F44" w:rsidRDefault="00C371CD">
      <w:pPr>
        <w:pStyle w:val="ProductList-Body"/>
      </w:pPr>
      <w:r>
        <w:rPr>
          <w:vertAlign w:val="superscript"/>
        </w:rPr>
        <w:t>1</w:t>
      </w:r>
      <w:r>
        <w:t>Microsoft 365 YG Kullanıcı SL'si kapsamında Office Professional Plus için lisanslanmış kullanıcılar bu hakka sahiptir.</w:t>
      </w:r>
    </w:p>
    <w:p w14:paraId="6A264C0A" w14:textId="77777777" w:rsidR="00012F44" w:rsidRDefault="00012F44">
      <w:pPr>
        <w:pStyle w:val="ProductList-Body"/>
      </w:pPr>
    </w:p>
    <w:p w14:paraId="5A3FF911" w14:textId="77777777" w:rsidR="00012F44" w:rsidRDefault="00C371CD">
      <w:pPr>
        <w:pStyle w:val="ProductList-ClauseHeading"/>
        <w:outlineLvl w:val="4"/>
      </w:pPr>
      <w:r>
        <w:t>2.4 Multi-Geo Capabilities in Office 365</w:t>
      </w:r>
    </w:p>
    <w:p w14:paraId="6342EE6B" w14:textId="77777777" w:rsidR="00012F44" w:rsidRDefault="00C371CD">
      <w:pPr>
        <w:pStyle w:val="ProductList-Body"/>
      </w:pPr>
      <w:r>
        <w:t>Multi-Geo Capabilities in Office 365 abonelikleri, aşağıda belirtilenlere tabidir:</w:t>
      </w:r>
    </w:p>
    <w:p w14:paraId="19C178A2" w14:textId="77777777" w:rsidR="00012F44" w:rsidRDefault="00C371CD" w:rsidP="00C371CD">
      <w:pPr>
        <w:pStyle w:val="ProductList-Bullet"/>
        <w:numPr>
          <w:ilvl w:val="0"/>
          <w:numId w:val="50"/>
        </w:numPr>
      </w:pPr>
      <w:r>
        <w:t>Müşteri başına en az 500 Office 365 Hizmetleri aboneliği;</w:t>
      </w:r>
    </w:p>
    <w:p w14:paraId="2E3D98B3" w14:textId="77777777" w:rsidR="00012F44" w:rsidRDefault="00C371CD" w:rsidP="00C371CD">
      <w:pPr>
        <w:pStyle w:val="ProductList-Bullet"/>
        <w:numPr>
          <w:ilvl w:val="0"/>
          <w:numId w:val="50"/>
        </w:numPr>
      </w:pPr>
      <w:r>
        <w:t>Bir kiracı içerisindeki Office 365 Hizmetleri aboneliklerinin en az %5'i, Multi-Geo Capabilities in Office 365 aboneliğine sahiptir ve</w:t>
      </w:r>
    </w:p>
    <w:p w14:paraId="0C17C733" w14:textId="77777777" w:rsidR="00012F44" w:rsidRDefault="00C371CD" w:rsidP="00C371CD">
      <w:pPr>
        <w:pStyle w:val="ProductList-Bullet"/>
        <w:numPr>
          <w:ilvl w:val="0"/>
          <w:numId w:val="50"/>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07419D89" w14:textId="77777777" w:rsidR="00012F44" w:rsidRDefault="00012F44">
      <w:pPr>
        <w:pStyle w:val="ProductList-Body"/>
      </w:pPr>
    </w:p>
    <w:p w14:paraId="7B455879" w14:textId="77777777" w:rsidR="00012F44" w:rsidRDefault="00C371CD">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2E6013A4" w14:textId="77777777" w:rsidR="00012F44" w:rsidRDefault="00012F44">
      <w:pPr>
        <w:pStyle w:val="ProductList-Body"/>
      </w:pPr>
    </w:p>
    <w:p w14:paraId="36DE53D2" w14:textId="77777777" w:rsidR="00012F44" w:rsidRDefault="00C371CD">
      <w:pPr>
        <w:pStyle w:val="ProductList-ClauseHeading"/>
        <w:outlineLvl w:val="4"/>
      </w:pPr>
      <w:r>
        <w:t>2.5 Akademik Programlar</w:t>
      </w:r>
    </w:p>
    <w:p w14:paraId="0A425F95" w14:textId="77777777" w:rsidR="00012F44" w:rsidRDefault="00C371CD">
      <w:pPr>
        <w:pStyle w:val="ProductList-Body"/>
      </w:pPr>
      <w:r>
        <w:t>Aşağıdakiler Akademik Toplu Lisanslama Programlarında yer alan müşteriler için geçerlidir:</w:t>
      </w:r>
    </w:p>
    <w:p w14:paraId="2F5984C3" w14:textId="77777777" w:rsidR="00012F44" w:rsidRDefault="00012F44">
      <w:pPr>
        <w:pStyle w:val="ProductList-Body"/>
      </w:pPr>
    </w:p>
    <w:p w14:paraId="1846F812" w14:textId="77777777" w:rsidR="00012F44" w:rsidRDefault="00C371CD">
      <w:pPr>
        <w:pStyle w:val="ProductList-SubClauseHeading"/>
        <w:outlineLvl w:val="5"/>
      </w:pPr>
      <w:r>
        <w:t>2.5.1 EES'de Office 365 ProPlus Cihaz SL'si</w:t>
      </w:r>
    </w:p>
    <w:p w14:paraId="75A78C19" w14:textId="77777777" w:rsidR="00012F44" w:rsidRDefault="00C371CD">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Office 365 ProPlus Kullanıcı SL'leri atanmış kurumlar, Kurum tarafından lisanslı Office 365 ProPlus Kullanıcı SL'leri ile aynı sayıda Office 365 ProPlus Cihaz SL'si edinmeye hak kazanır ve Kurumun Kuruluşu dâhilinde herhangi bir açık erişim laboratuvarına veya kitaplığına Office Professional Plus yazılımı kurabilir.</w:t>
      </w:r>
    </w:p>
    <w:p w14:paraId="37B698D0" w14:textId="77777777" w:rsidR="00012F44" w:rsidRDefault="00012F44">
      <w:pPr>
        <w:pStyle w:val="ProductList-BodyIndented"/>
      </w:pPr>
    </w:p>
    <w:p w14:paraId="7311359B" w14:textId="77777777" w:rsidR="00012F44" w:rsidRDefault="00C371CD">
      <w:pPr>
        <w:pStyle w:val="ProductList-SubClauseHeading"/>
        <w:outlineLvl w:val="5"/>
      </w:pPr>
      <w:r>
        <w:t>2.5.2 OVS-ES içinde Laboratuvar ve Kitaplık Kullanımı</w:t>
      </w:r>
    </w:p>
    <w:p w14:paraId="76427789" w14:textId="77777777" w:rsidR="00012F44" w:rsidRDefault="00C371CD">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w:t>
      </w:r>
    </w:p>
    <w:p w14:paraId="6EF0C943" w14:textId="77777777" w:rsidR="00012F44" w:rsidRDefault="00012F44">
      <w:pPr>
        <w:pStyle w:val="ProductList-BodyIndented"/>
        <w:jc w:val="right"/>
      </w:pPr>
    </w:p>
    <w:tbl>
      <w:tblPr>
        <w:tblStyle w:val="PURTable0"/>
        <w:tblW w:w="0" w:type="dxa"/>
        <w:tblLook w:val="04A0" w:firstRow="1" w:lastRow="0" w:firstColumn="1" w:lastColumn="0" w:noHBand="0" w:noVBand="1"/>
      </w:tblPr>
      <w:tblGrid>
        <w:gridCol w:w="10556"/>
      </w:tblGrid>
      <w:tr w:rsidR="00012F44" w14:paraId="34B41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61158"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BC22D41" w14:textId="77777777" w:rsidR="00012F44" w:rsidRDefault="00012F44">
      <w:pPr>
        <w:pStyle w:val="ProductList-BodyIndented"/>
      </w:pPr>
    </w:p>
    <w:p w14:paraId="634F1012" w14:textId="77777777" w:rsidR="00012F44" w:rsidRDefault="00C371CD">
      <w:pPr>
        <w:pStyle w:val="ProductList-Offering2HeadingNoBorder"/>
        <w:outlineLvl w:val="2"/>
      </w:pPr>
      <w:bookmarkStart w:id="260" w:name="_Sec634"/>
      <w:r>
        <w:t>Office 365 Paketleri</w:t>
      </w:r>
      <w:bookmarkEnd w:id="260"/>
      <w:r>
        <w:fldChar w:fldCharType="begin"/>
      </w:r>
      <w:r>
        <w:instrText xml:space="preserve"> TC "</w:instrText>
      </w:r>
      <w:bookmarkStart w:id="261" w:name="_Toc25933903"/>
      <w:r>
        <w:instrText>Office 365 Paketleri</w:instrText>
      </w:r>
      <w:bookmarkEnd w:id="261"/>
      <w:r>
        <w:instrText>" \l 3</w:instrText>
      </w:r>
      <w:r>
        <w:fldChar w:fldCharType="end"/>
      </w:r>
    </w:p>
    <w:p w14:paraId="6B286D4F" w14:textId="77777777" w:rsidR="00012F44" w:rsidRDefault="00C371CD">
      <w:pPr>
        <w:pStyle w:val="ProductList-Offering1SubSection"/>
        <w:outlineLvl w:val="3"/>
      </w:pPr>
      <w:bookmarkStart w:id="262" w:name="_Sec720"/>
      <w:r>
        <w:t>1. Program Kullanılabilirliği</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012F44" w14:paraId="6890F3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669B0"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0412D52"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49F53"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0E270"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B8768"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65468"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0F964"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C427A"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F114C"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75551"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4871ABBD" w14:textId="77777777">
        <w:tc>
          <w:tcPr>
            <w:tcW w:w="4660" w:type="dxa"/>
            <w:tcBorders>
              <w:top w:val="single" w:sz="6" w:space="0" w:color="FFFFFF"/>
              <w:left w:val="none" w:sz="4" w:space="0" w:color="6E6E6E"/>
              <w:bottom w:val="dashed" w:sz="4" w:space="0" w:color="BFBFBF"/>
              <w:right w:val="none" w:sz="4" w:space="0" w:color="6E6E6E"/>
            </w:tcBorders>
          </w:tcPr>
          <w:p w14:paraId="1BEA6301" w14:textId="77777777" w:rsidR="00012F44" w:rsidRDefault="00C371C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E4CEA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3D88"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41D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31E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E987"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9BC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58C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114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7B94" w14:textId="77777777" w:rsidR="00012F44" w:rsidRDefault="00012F44">
            <w:pPr>
              <w:pStyle w:val="ProductList-TableBody"/>
              <w:jc w:val="center"/>
            </w:pPr>
          </w:p>
        </w:tc>
      </w:tr>
      <w:tr w:rsidR="00012F44" w14:paraId="6A25D39F" w14:textId="77777777">
        <w:tc>
          <w:tcPr>
            <w:tcW w:w="4660" w:type="dxa"/>
            <w:tcBorders>
              <w:top w:val="dashed" w:sz="4" w:space="0" w:color="BFBFBF"/>
              <w:left w:val="none" w:sz="4" w:space="0" w:color="6E6E6E"/>
              <w:bottom w:val="dashed" w:sz="4" w:space="0" w:color="BFBFBF"/>
              <w:right w:val="none" w:sz="4" w:space="0" w:color="6E6E6E"/>
            </w:tcBorders>
          </w:tcPr>
          <w:p w14:paraId="4BD65CBB" w14:textId="77777777" w:rsidR="00012F44" w:rsidRDefault="00C371C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0616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7739"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8C3C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D10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40D3"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A53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CCA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1FF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A1D2" w14:textId="77777777" w:rsidR="00012F44" w:rsidRDefault="00012F44">
            <w:pPr>
              <w:pStyle w:val="ProductList-TableBody"/>
              <w:jc w:val="center"/>
            </w:pPr>
          </w:p>
        </w:tc>
      </w:tr>
      <w:tr w:rsidR="00012F44" w14:paraId="70C4F1D1" w14:textId="77777777">
        <w:tc>
          <w:tcPr>
            <w:tcW w:w="4660" w:type="dxa"/>
            <w:tcBorders>
              <w:top w:val="dashed" w:sz="4" w:space="0" w:color="BFBFBF"/>
              <w:left w:val="none" w:sz="4" w:space="0" w:color="6E6E6E"/>
              <w:bottom w:val="dashed" w:sz="4" w:space="0" w:color="BFBFBF"/>
              <w:right w:val="none" w:sz="4" w:space="0" w:color="6E6E6E"/>
            </w:tcBorders>
          </w:tcPr>
          <w:p w14:paraId="48346EE7" w14:textId="77777777" w:rsidR="00012F44" w:rsidRDefault="00C371CD">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8F5C3A"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DB6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B29C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A10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FB9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4B6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0C4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FEAA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B29F1" w14:textId="77777777" w:rsidR="00012F44" w:rsidRDefault="00012F44">
            <w:pPr>
              <w:pStyle w:val="ProductList-TableBody"/>
              <w:jc w:val="center"/>
            </w:pPr>
          </w:p>
        </w:tc>
      </w:tr>
      <w:tr w:rsidR="00012F44" w14:paraId="5DDA9C6F" w14:textId="77777777">
        <w:tc>
          <w:tcPr>
            <w:tcW w:w="4660" w:type="dxa"/>
            <w:tcBorders>
              <w:top w:val="dashed" w:sz="4" w:space="0" w:color="BFBFBF"/>
              <w:left w:val="none" w:sz="4" w:space="0" w:color="6E6E6E"/>
              <w:bottom w:val="dashed" w:sz="4" w:space="0" w:color="BFBFBF"/>
              <w:right w:val="none" w:sz="4" w:space="0" w:color="6E6E6E"/>
            </w:tcBorders>
          </w:tcPr>
          <w:p w14:paraId="4E7DD503" w14:textId="77777777" w:rsidR="00012F44" w:rsidRDefault="00C371CD">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61B81E"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438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13D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2CD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7A2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4D9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797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C18C" w14:textId="77777777" w:rsidR="00012F44" w:rsidRDefault="00C371CD">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4EB7B" w14:textId="77777777" w:rsidR="00012F44" w:rsidRDefault="00012F44">
            <w:pPr>
              <w:pStyle w:val="ProductList-TableBody"/>
              <w:jc w:val="center"/>
            </w:pPr>
          </w:p>
        </w:tc>
      </w:tr>
      <w:tr w:rsidR="00012F44" w14:paraId="4A3458EB" w14:textId="77777777">
        <w:tc>
          <w:tcPr>
            <w:tcW w:w="4660" w:type="dxa"/>
            <w:tcBorders>
              <w:top w:val="dashed" w:sz="4" w:space="0" w:color="BFBFBF"/>
              <w:left w:val="none" w:sz="4" w:space="0" w:color="6E6E6E"/>
              <w:bottom w:val="dashed" w:sz="4" w:space="0" w:color="BFBFBF"/>
              <w:right w:val="none" w:sz="4" w:space="0" w:color="6E6E6E"/>
            </w:tcBorders>
          </w:tcPr>
          <w:p w14:paraId="26B0247E" w14:textId="77777777" w:rsidR="00012F44" w:rsidRDefault="00C371CD">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74CB44"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D33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7A7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C5F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0D5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B6A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A5D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521D" w14:textId="77777777" w:rsidR="00012F44" w:rsidRDefault="00C371CD">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00CB" w14:textId="77777777" w:rsidR="00012F44" w:rsidRDefault="00012F44">
            <w:pPr>
              <w:pStyle w:val="ProductList-TableBody"/>
              <w:jc w:val="center"/>
            </w:pPr>
          </w:p>
        </w:tc>
      </w:tr>
      <w:tr w:rsidR="00012F44" w14:paraId="137217E4" w14:textId="77777777">
        <w:tc>
          <w:tcPr>
            <w:tcW w:w="4660" w:type="dxa"/>
            <w:tcBorders>
              <w:top w:val="dashed" w:sz="4" w:space="0" w:color="BFBFBF"/>
              <w:left w:val="none" w:sz="4" w:space="0" w:color="6E6E6E"/>
              <w:bottom w:val="dashed" w:sz="4" w:space="0" w:color="BFBFBF"/>
              <w:right w:val="none" w:sz="4" w:space="0" w:color="6E6E6E"/>
            </w:tcBorders>
          </w:tcPr>
          <w:p w14:paraId="5543FBCC" w14:textId="77777777" w:rsidR="00012F44" w:rsidRDefault="00C371CD">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1FA57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9BD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855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F6B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5BB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72E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AF9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7193"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EAF1" w14:textId="77777777" w:rsidR="00012F44" w:rsidRDefault="00012F44">
            <w:pPr>
              <w:pStyle w:val="ProductList-TableBody"/>
              <w:jc w:val="center"/>
            </w:pPr>
          </w:p>
        </w:tc>
      </w:tr>
      <w:tr w:rsidR="00012F44" w14:paraId="5713A4D0" w14:textId="77777777">
        <w:tc>
          <w:tcPr>
            <w:tcW w:w="4660" w:type="dxa"/>
            <w:tcBorders>
              <w:top w:val="dashed" w:sz="4" w:space="0" w:color="BFBFBF"/>
              <w:left w:val="none" w:sz="4" w:space="0" w:color="6E6E6E"/>
              <w:bottom w:val="dashed" w:sz="4" w:space="0" w:color="BFBFBF"/>
              <w:right w:val="none" w:sz="4" w:space="0" w:color="6E6E6E"/>
            </w:tcBorders>
          </w:tcPr>
          <w:p w14:paraId="1B0B2E84" w14:textId="77777777" w:rsidR="00012F44" w:rsidRDefault="00C371CD">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0449A2"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90D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2CE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543F"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A7B1"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EAA0"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ADE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5B9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69B61" w14:textId="77777777" w:rsidR="00012F44" w:rsidRDefault="00012F44">
            <w:pPr>
              <w:pStyle w:val="ProductList-TableBody"/>
              <w:jc w:val="center"/>
            </w:pPr>
          </w:p>
        </w:tc>
      </w:tr>
      <w:tr w:rsidR="00012F44" w14:paraId="64988848" w14:textId="77777777">
        <w:tc>
          <w:tcPr>
            <w:tcW w:w="4660" w:type="dxa"/>
            <w:tcBorders>
              <w:top w:val="dashed" w:sz="4" w:space="0" w:color="BFBFBF"/>
              <w:left w:val="none" w:sz="4" w:space="0" w:color="6E6E6E"/>
              <w:bottom w:val="dashed" w:sz="4" w:space="0" w:color="BFBFBF"/>
              <w:right w:val="none" w:sz="4" w:space="0" w:color="6E6E6E"/>
            </w:tcBorders>
          </w:tcPr>
          <w:p w14:paraId="27A6B1D4" w14:textId="77777777" w:rsidR="00012F44" w:rsidRDefault="00C371CD">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00EBEE"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E21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9D4B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3F16"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D0DD" w14:textId="77777777" w:rsidR="00012F44" w:rsidRDefault="00C371C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65A8"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CF2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537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50C5" w14:textId="77777777" w:rsidR="00012F44" w:rsidRDefault="00012F44">
            <w:pPr>
              <w:pStyle w:val="ProductList-TableBody"/>
              <w:jc w:val="center"/>
            </w:pPr>
          </w:p>
        </w:tc>
      </w:tr>
      <w:tr w:rsidR="00012F44" w14:paraId="2F1A7216" w14:textId="77777777">
        <w:tc>
          <w:tcPr>
            <w:tcW w:w="4660" w:type="dxa"/>
            <w:tcBorders>
              <w:top w:val="dashed" w:sz="4" w:space="0" w:color="BFBFBF"/>
              <w:left w:val="none" w:sz="4" w:space="0" w:color="6E6E6E"/>
              <w:bottom w:val="dashed" w:sz="4" w:space="0" w:color="BFBFBF"/>
              <w:right w:val="none" w:sz="4" w:space="0" w:color="6E6E6E"/>
            </w:tcBorders>
          </w:tcPr>
          <w:p w14:paraId="4AB10F84" w14:textId="77777777" w:rsidR="00012F44" w:rsidRDefault="00C371CD">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AD213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ABF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691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3D3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9CA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6AB7B"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799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122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C72BD" w14:textId="77777777" w:rsidR="00012F44" w:rsidRDefault="00012F44">
            <w:pPr>
              <w:pStyle w:val="ProductList-TableBody"/>
              <w:jc w:val="center"/>
            </w:pPr>
          </w:p>
        </w:tc>
      </w:tr>
      <w:tr w:rsidR="00012F44" w14:paraId="767433A8" w14:textId="77777777">
        <w:tc>
          <w:tcPr>
            <w:tcW w:w="4660" w:type="dxa"/>
            <w:tcBorders>
              <w:top w:val="dashed" w:sz="4" w:space="0" w:color="BFBFBF"/>
              <w:left w:val="none" w:sz="4" w:space="0" w:color="6E6E6E"/>
              <w:bottom w:val="dashed" w:sz="4" w:space="0" w:color="BFBFBF"/>
              <w:right w:val="none" w:sz="4" w:space="0" w:color="6E6E6E"/>
            </w:tcBorders>
          </w:tcPr>
          <w:p w14:paraId="24977D07" w14:textId="77777777" w:rsidR="00012F44" w:rsidRDefault="00C371CD">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43082"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E98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CFD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44F9"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EFA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BD47"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292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A22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8C5A" w14:textId="77777777" w:rsidR="00012F44" w:rsidRDefault="00012F44">
            <w:pPr>
              <w:pStyle w:val="ProductList-TableBody"/>
              <w:jc w:val="center"/>
            </w:pPr>
          </w:p>
        </w:tc>
      </w:tr>
      <w:tr w:rsidR="00012F44" w14:paraId="48F70C76" w14:textId="77777777">
        <w:tc>
          <w:tcPr>
            <w:tcW w:w="4660" w:type="dxa"/>
            <w:tcBorders>
              <w:top w:val="dashed" w:sz="4" w:space="0" w:color="BFBFBF"/>
              <w:left w:val="none" w:sz="4" w:space="0" w:color="6E6E6E"/>
              <w:bottom w:val="dashed" w:sz="4" w:space="0" w:color="BFBFBF"/>
              <w:right w:val="none" w:sz="4" w:space="0" w:color="6E6E6E"/>
            </w:tcBorders>
          </w:tcPr>
          <w:p w14:paraId="62EEA180" w14:textId="77777777" w:rsidR="00012F44" w:rsidRDefault="00C371CD">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B693D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D33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B7F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95A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614F" w14:textId="77777777" w:rsidR="00012F44" w:rsidRDefault="00C371C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FE65"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5BB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019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2CEC" w14:textId="77777777" w:rsidR="00012F44" w:rsidRDefault="00012F44">
            <w:pPr>
              <w:pStyle w:val="ProductList-TableBody"/>
              <w:jc w:val="center"/>
            </w:pPr>
          </w:p>
        </w:tc>
      </w:tr>
      <w:tr w:rsidR="00012F44" w14:paraId="033BB0FD" w14:textId="77777777">
        <w:tc>
          <w:tcPr>
            <w:tcW w:w="4660" w:type="dxa"/>
            <w:tcBorders>
              <w:top w:val="dashed" w:sz="4" w:space="0" w:color="BFBFBF"/>
              <w:left w:val="none" w:sz="4" w:space="0" w:color="6E6E6E"/>
              <w:bottom w:val="dashed" w:sz="4" w:space="0" w:color="BFBFBF"/>
              <w:right w:val="none" w:sz="4" w:space="0" w:color="6E6E6E"/>
            </w:tcBorders>
          </w:tcPr>
          <w:p w14:paraId="48A5E395" w14:textId="77777777" w:rsidR="00012F44" w:rsidRDefault="00C371CD">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F18A75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8BA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681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3AE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B0F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2B9A"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A96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DB4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07DED" w14:textId="77777777" w:rsidR="00012F44" w:rsidRDefault="00012F44">
            <w:pPr>
              <w:pStyle w:val="ProductList-TableBody"/>
              <w:jc w:val="center"/>
            </w:pPr>
          </w:p>
        </w:tc>
      </w:tr>
      <w:tr w:rsidR="00012F44" w14:paraId="0E961E50" w14:textId="77777777">
        <w:tc>
          <w:tcPr>
            <w:tcW w:w="4660" w:type="dxa"/>
            <w:tcBorders>
              <w:top w:val="dashed" w:sz="4" w:space="0" w:color="BFBFBF"/>
              <w:left w:val="none" w:sz="4" w:space="0" w:color="6E6E6E"/>
              <w:bottom w:val="dashed" w:sz="4" w:space="0" w:color="BFBFBF"/>
              <w:right w:val="none" w:sz="4" w:space="0" w:color="6E6E6E"/>
            </w:tcBorders>
          </w:tcPr>
          <w:p w14:paraId="24017CC1" w14:textId="77777777" w:rsidR="00012F44" w:rsidRDefault="00C371CD">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1BBD5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E9E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41D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CA0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B6A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EAE9"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9AE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5FF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4ADF" w14:textId="77777777" w:rsidR="00012F44" w:rsidRDefault="00012F44">
            <w:pPr>
              <w:pStyle w:val="ProductList-TableBody"/>
              <w:jc w:val="center"/>
            </w:pPr>
          </w:p>
        </w:tc>
      </w:tr>
      <w:tr w:rsidR="00012F44" w14:paraId="410D8FCF" w14:textId="77777777">
        <w:tc>
          <w:tcPr>
            <w:tcW w:w="4660" w:type="dxa"/>
            <w:tcBorders>
              <w:top w:val="dashed" w:sz="4" w:space="0" w:color="BFBFBF"/>
              <w:left w:val="none" w:sz="4" w:space="0" w:color="6E6E6E"/>
              <w:bottom w:val="none" w:sz="4" w:space="0" w:color="BFBFBF"/>
              <w:right w:val="none" w:sz="4" w:space="0" w:color="6E6E6E"/>
            </w:tcBorders>
          </w:tcPr>
          <w:p w14:paraId="3015A740" w14:textId="77777777" w:rsidR="00012F44" w:rsidRDefault="00C371CD">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49BE00F7"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DED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D98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56A5"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F2E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3E2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BE9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0E2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E413" w14:textId="77777777" w:rsidR="00012F44" w:rsidRDefault="00012F44">
            <w:pPr>
              <w:pStyle w:val="ProductList-TableBody"/>
              <w:jc w:val="center"/>
            </w:pPr>
          </w:p>
        </w:tc>
      </w:tr>
    </w:tbl>
    <w:p w14:paraId="4052C90C" w14:textId="77777777" w:rsidR="00012F44" w:rsidRDefault="00C371CD">
      <w:pPr>
        <w:pStyle w:val="ProductList-Offering1SubSection"/>
        <w:outlineLvl w:val="3"/>
      </w:pPr>
      <w:bookmarkStart w:id="263" w:name="_Sec775"/>
      <w:r>
        <w:t>2. Ürün Koşulları</w:t>
      </w:r>
      <w:bookmarkEnd w:id="263"/>
    </w:p>
    <w:tbl>
      <w:tblPr>
        <w:tblStyle w:val="PURTable"/>
        <w:tblW w:w="0" w:type="dxa"/>
        <w:tblLook w:val="04A0" w:firstRow="1" w:lastRow="0" w:firstColumn="1" w:lastColumn="0" w:noHBand="0" w:noVBand="1"/>
      </w:tblPr>
      <w:tblGrid>
        <w:gridCol w:w="3620"/>
        <w:gridCol w:w="3640"/>
        <w:gridCol w:w="3656"/>
      </w:tblGrid>
      <w:tr w:rsidR="00012F44" w14:paraId="114ED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7AAD3"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6135D9"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5B8D76"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012F44" w14:paraId="13479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637E"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40998B0"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6F75" w14:textId="77777777" w:rsidR="00012F44" w:rsidRDefault="00C371CD">
            <w:pPr>
              <w:pStyle w:val="ProductList-TableBody"/>
            </w:pPr>
            <w:r>
              <w:rPr>
                <w:color w:val="404040"/>
              </w:rPr>
              <w:t>Promosyonlar: Geçerli Değil</w:t>
            </w:r>
          </w:p>
        </w:tc>
      </w:tr>
      <w:tr w:rsidR="00012F44" w14:paraId="1F6A5423" w14:textId="77777777">
        <w:tc>
          <w:tcPr>
            <w:tcW w:w="4040" w:type="dxa"/>
            <w:tcBorders>
              <w:top w:val="single" w:sz="4" w:space="0" w:color="000000"/>
              <w:left w:val="single" w:sz="4" w:space="0" w:color="000000"/>
              <w:bottom w:val="single" w:sz="4" w:space="0" w:color="000000"/>
              <w:right w:val="single" w:sz="4" w:space="0" w:color="000000"/>
            </w:tcBorders>
          </w:tcPr>
          <w:p w14:paraId="3C2AFA83"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57D93633"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12EB9"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F1</w:t>
            </w:r>
          </w:p>
        </w:tc>
      </w:tr>
      <w:tr w:rsidR="00012F44" w14:paraId="25FA481C" w14:textId="77777777">
        <w:tc>
          <w:tcPr>
            <w:tcW w:w="4040" w:type="dxa"/>
            <w:tcBorders>
              <w:top w:val="single" w:sz="4" w:space="0" w:color="000000"/>
              <w:left w:val="single" w:sz="4" w:space="0" w:color="000000"/>
              <w:bottom w:val="single" w:sz="4" w:space="0" w:color="000000"/>
              <w:right w:val="single" w:sz="4" w:space="0" w:color="000000"/>
            </w:tcBorders>
          </w:tcPr>
          <w:p w14:paraId="4D2A8FE4"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4DEFB1C"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14:paraId="295466D8"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DAD1345" w14:textId="77777777" w:rsidR="00012F44" w:rsidRDefault="00012F44">
      <w:pPr>
        <w:pStyle w:val="ProductList-Body"/>
      </w:pPr>
    </w:p>
    <w:p w14:paraId="43C90147" w14:textId="77777777" w:rsidR="00012F44" w:rsidRDefault="00C371CD">
      <w:pPr>
        <w:pStyle w:val="ProductList-ClauseHeading"/>
        <w:outlineLvl w:val="4"/>
      </w:pPr>
      <w:r>
        <w:t>2.1 Office 365 F1 - Lisans Uygunluğu</w:t>
      </w:r>
    </w:p>
    <w:p w14:paraId="1142D803" w14:textId="77777777" w:rsidR="00012F44" w:rsidRDefault="00C371CD">
      <w:pPr>
        <w:pStyle w:val="ProductList-Body"/>
      </w:pPr>
      <w:r>
        <w:t>Office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4C65AF0D" w14:textId="77777777" w:rsidR="00012F44" w:rsidRDefault="00012F44">
      <w:pPr>
        <w:pStyle w:val="ProductList-Body"/>
      </w:pPr>
    </w:p>
    <w:p w14:paraId="73F955E5" w14:textId="77777777" w:rsidR="00012F44" w:rsidRDefault="00C371CD">
      <w:pPr>
        <w:pStyle w:val="ProductList-ClauseHeading"/>
        <w:outlineLvl w:val="4"/>
      </w:pPr>
      <w:r>
        <w:t>2.2 Akıllı Telefon ve Tablet Cihazları</w:t>
      </w:r>
    </w:p>
    <w:p w14:paraId="3F6119AB" w14:textId="77777777" w:rsidR="00012F44" w:rsidRDefault="00C371CD">
      <w:pPr>
        <w:pStyle w:val="ProductList-Body"/>
      </w:pPr>
      <w:r>
        <w:t>Müşterinin kendisine bir Kullanıcı SL'si atadığı her bir Office 365 A1, E1, F1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0B22891F" w14:textId="77777777" w:rsidR="00012F44" w:rsidRDefault="00012F44">
      <w:pPr>
        <w:pStyle w:val="ProductList-Body"/>
      </w:pPr>
    </w:p>
    <w:p w14:paraId="46F30F20" w14:textId="77777777" w:rsidR="00012F44" w:rsidRDefault="00C371CD">
      <w:pPr>
        <w:pStyle w:val="ProductList-ClauseHeading"/>
        <w:outlineLvl w:val="4"/>
      </w:pPr>
      <w:r>
        <w:t>2.3 Akademik Programlar</w:t>
      </w:r>
    </w:p>
    <w:p w14:paraId="7598268C" w14:textId="77777777" w:rsidR="00012F44" w:rsidRDefault="00C371CD">
      <w:pPr>
        <w:pStyle w:val="ProductList-Body"/>
      </w:pPr>
      <w:r>
        <w:t>Aşağıdakiler Akademik Toplu Lisanslama Programlarında yer alan müşteriler için geçerlidir.</w:t>
      </w:r>
    </w:p>
    <w:p w14:paraId="690BC696" w14:textId="77777777" w:rsidR="00012F44" w:rsidRDefault="00012F44">
      <w:pPr>
        <w:pStyle w:val="ProductList-Body"/>
      </w:pPr>
    </w:p>
    <w:p w14:paraId="03CE60E8" w14:textId="77777777" w:rsidR="00012F44" w:rsidRDefault="00C371CD">
      <w:pPr>
        <w:pStyle w:val="ProductList-SubClauseHeading"/>
        <w:outlineLvl w:val="5"/>
      </w:pPr>
      <w:r>
        <w:t>2.3.1 Office Professional Plus için Genişletilmiş Kullanım Hakları</w:t>
      </w:r>
    </w:p>
    <w:p w14:paraId="1F6853CA" w14:textId="77777777" w:rsidR="00012F44" w:rsidRDefault="00C371CD">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00632602" w14:textId="77777777" w:rsidR="00012F44" w:rsidRDefault="00012F44">
      <w:pPr>
        <w:pStyle w:val="ProductList-BodyIndented"/>
      </w:pPr>
    </w:p>
    <w:p w14:paraId="76B5C1FC" w14:textId="77777777" w:rsidR="00012F44" w:rsidRDefault="00C371CD">
      <w:pPr>
        <w:pStyle w:val="ProductList-SubClauseHeading"/>
        <w:outlineLvl w:val="5"/>
      </w:pPr>
      <w:r>
        <w:t>2.3.2 Office 365 ProPlus için Genişletilmiş Kullanım Hakları</w:t>
      </w:r>
    </w:p>
    <w:p w14:paraId="35DFE7A5" w14:textId="77777777" w:rsidR="00012F44" w:rsidRDefault="00C371CD">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69C679FC" w14:textId="77777777" w:rsidR="00012F44" w:rsidRDefault="00012F44">
      <w:pPr>
        <w:pStyle w:val="ProductList-BodyIndented"/>
      </w:pPr>
    </w:p>
    <w:p w14:paraId="7E42989A" w14:textId="77777777" w:rsidR="00012F44" w:rsidRDefault="00C371CD">
      <w:pPr>
        <w:pStyle w:val="ProductList-SubClauseHeading"/>
        <w:outlineLvl w:val="5"/>
      </w:pPr>
      <w:r>
        <w:t>2.3.3 Laboratuvar ve Kitaplık Kullanımı</w:t>
      </w:r>
    </w:p>
    <w:p w14:paraId="5BE546E7" w14:textId="77777777" w:rsidR="00012F44" w:rsidRDefault="00C371CD">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05DDE89C" w14:textId="77777777" w:rsidR="00012F44" w:rsidRDefault="00012F44">
      <w:pPr>
        <w:pStyle w:val="ProductList-BodyIndented"/>
        <w:jc w:val="right"/>
      </w:pPr>
    </w:p>
    <w:tbl>
      <w:tblPr>
        <w:tblStyle w:val="PURTable0"/>
        <w:tblW w:w="0" w:type="dxa"/>
        <w:tblLook w:val="04A0" w:firstRow="1" w:lastRow="0" w:firstColumn="1" w:lastColumn="0" w:noHBand="0" w:noVBand="1"/>
      </w:tblPr>
      <w:tblGrid>
        <w:gridCol w:w="10556"/>
      </w:tblGrid>
      <w:tr w:rsidR="00012F44" w14:paraId="57DFE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1503C"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33C3018" w14:textId="77777777" w:rsidR="00012F44" w:rsidRDefault="00012F44">
      <w:pPr>
        <w:pStyle w:val="ProductList-BodyIndented"/>
      </w:pPr>
    </w:p>
    <w:p w14:paraId="770DE819" w14:textId="77777777" w:rsidR="00012F44" w:rsidRDefault="00C371CD">
      <w:pPr>
        <w:pStyle w:val="ProductList-Offering2HeadingNoBorder"/>
        <w:outlineLvl w:val="2"/>
      </w:pPr>
      <w:bookmarkStart w:id="264" w:name="_Sec1273"/>
      <w:r>
        <w:t>Microsoft Stream</w:t>
      </w:r>
      <w:bookmarkEnd w:id="264"/>
      <w:r>
        <w:fldChar w:fldCharType="begin"/>
      </w:r>
      <w:r>
        <w:instrText xml:space="preserve"> TC "</w:instrText>
      </w:r>
      <w:bookmarkStart w:id="265" w:name="_Toc25933904"/>
      <w:r>
        <w:instrText>Microsoft Stream</w:instrText>
      </w:r>
      <w:bookmarkEnd w:id="265"/>
      <w:r>
        <w:instrText>" \l 3</w:instrText>
      </w:r>
      <w:r>
        <w:fldChar w:fldCharType="end"/>
      </w:r>
    </w:p>
    <w:p w14:paraId="6B8E100C" w14:textId="77777777" w:rsidR="00012F44" w:rsidRDefault="00C371CD">
      <w:pPr>
        <w:pStyle w:val="ProductList-Offering1SubSection"/>
        <w:outlineLvl w:val="3"/>
      </w:pPr>
      <w:bookmarkStart w:id="266" w:name="_Sec1274"/>
      <w:r>
        <w:t>1. Program Kullanılabilirliği</w:t>
      </w:r>
      <w:bookmarkEnd w:id="266"/>
    </w:p>
    <w:p w14:paraId="440A9E0F" w14:textId="77777777" w:rsidR="00012F44" w:rsidRDefault="00012F44">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012F44" w14:paraId="1CC827B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65E8F79" w14:textId="77777777" w:rsidR="00012F44" w:rsidRDefault="00C371CD">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2EF9F"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F785B"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933D8"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6B7D0"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6984D"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DB7D5"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25BF1"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E062A"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F5C63"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61B62BB2" w14:textId="77777777">
        <w:tc>
          <w:tcPr>
            <w:tcW w:w="5140" w:type="dxa"/>
            <w:tcBorders>
              <w:bottom w:val="dashed" w:sz="4" w:space="0" w:color="6E6E6E"/>
              <w:right w:val="single" w:sz="4" w:space="0" w:color="FFFFFF"/>
            </w:tcBorders>
          </w:tcPr>
          <w:p w14:paraId="45A88AF2" w14:textId="77777777" w:rsidR="00012F44" w:rsidRDefault="00C371CD">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E73C3B" w14:textId="77777777" w:rsidR="00012F44" w:rsidRDefault="00012F4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E86DD"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8A79F"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368B6"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4E1F7"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FD7E0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875FD"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31B3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8D312" w14:textId="77777777" w:rsidR="00012F44" w:rsidRDefault="00012F44">
            <w:pPr>
              <w:pStyle w:val="ProductList-TableBody"/>
              <w:jc w:val="center"/>
            </w:pPr>
          </w:p>
        </w:tc>
      </w:tr>
      <w:tr w:rsidR="00012F44" w14:paraId="45BF60DA" w14:textId="77777777">
        <w:tc>
          <w:tcPr>
            <w:tcW w:w="5140" w:type="dxa"/>
            <w:tcBorders>
              <w:top w:val="dashed" w:sz="4" w:space="0" w:color="6E6E6E"/>
              <w:bottom w:val="single" w:sz="4" w:space="0" w:color="FFFFFF"/>
              <w:right w:val="single" w:sz="4" w:space="0" w:color="FFFFFF"/>
            </w:tcBorders>
          </w:tcPr>
          <w:p w14:paraId="24B73F35" w14:textId="77777777" w:rsidR="00012F44" w:rsidRDefault="00C371CD">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5008B2E" w14:textId="77777777" w:rsidR="00012F44" w:rsidRDefault="00012F4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81CA9"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034AC"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16395"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60E5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0F6D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9C09C"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2F173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A33BB" w14:textId="77777777" w:rsidR="00012F44" w:rsidRDefault="00012F44">
            <w:pPr>
              <w:pStyle w:val="ProductList-TableBody"/>
              <w:jc w:val="center"/>
            </w:pPr>
          </w:p>
        </w:tc>
      </w:tr>
    </w:tbl>
    <w:p w14:paraId="59F375D1" w14:textId="77777777" w:rsidR="00012F44" w:rsidRDefault="00C371CD">
      <w:pPr>
        <w:pStyle w:val="ProductList-Offering1SubSection"/>
        <w:outlineLvl w:val="3"/>
      </w:pPr>
      <w:bookmarkStart w:id="267" w:name="_Sec1275"/>
      <w:r>
        <w:t>2. Ürün Şartları</w:t>
      </w:r>
      <w:bookmarkEnd w:id="267"/>
    </w:p>
    <w:p w14:paraId="6BFBBEF8" w14:textId="77777777" w:rsidR="00012F44" w:rsidRDefault="00012F44">
      <w:pPr>
        <w:pStyle w:val="ProductList-Body"/>
      </w:pPr>
    </w:p>
    <w:tbl>
      <w:tblPr>
        <w:tblStyle w:val="PURTable"/>
        <w:tblW w:w="0" w:type="dxa"/>
        <w:tblLook w:val="04A0" w:firstRow="1" w:lastRow="0" w:firstColumn="1" w:lastColumn="0" w:noHBand="0" w:noVBand="1"/>
      </w:tblPr>
      <w:tblGrid>
        <w:gridCol w:w="3631"/>
        <w:gridCol w:w="3619"/>
        <w:gridCol w:w="3666"/>
      </w:tblGrid>
      <w:tr w:rsidR="00012F44" w14:paraId="1EC20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A2D73" w14:textId="77777777" w:rsidR="00012F44" w:rsidRDefault="00C371CD">
            <w:pPr>
              <w:pStyle w:val="ProductList-TableBody"/>
            </w:pPr>
            <w:r>
              <w:t xml:space="preserve">Hizmet Koşulları: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0E6A45"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80FBC92"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187EA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D0A8EE"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ED644B"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2D3CB5" w14:textId="77777777" w:rsidR="00012F44" w:rsidRDefault="00C371CD">
            <w:pPr>
              <w:pStyle w:val="ProductList-TableBody"/>
            </w:pPr>
            <w:r>
              <w:rPr>
                <w:color w:val="404040"/>
              </w:rPr>
              <w:t>Promosyonlar: Geçerli Değil</w:t>
            </w:r>
          </w:p>
        </w:tc>
      </w:tr>
      <w:tr w:rsidR="00012F44" w14:paraId="02000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B4E054"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C0ED1AB"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2F8E5282"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12F44" w14:paraId="37670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1A15DF"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4C5E70D"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C2CE" w14:textId="77777777" w:rsidR="00012F44" w:rsidRDefault="00012F44">
            <w:pPr>
              <w:pStyle w:val="ProductList-TableBody"/>
            </w:pPr>
          </w:p>
        </w:tc>
      </w:tr>
    </w:tbl>
    <w:p w14:paraId="0781088A"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0AD04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14FD3"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417D95B" w14:textId="77777777" w:rsidR="00012F44" w:rsidRDefault="00012F44">
      <w:pPr>
        <w:pStyle w:val="ProductList-Body"/>
      </w:pPr>
    </w:p>
    <w:p w14:paraId="51FA6C59" w14:textId="77777777" w:rsidR="00012F44" w:rsidRDefault="00C371CD">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3905"/>
      <w:r>
        <w:instrText>Microsoft MyAnalytics</w:instrText>
      </w:r>
      <w:bookmarkEnd w:id="269"/>
      <w:r>
        <w:instrText>" \l 3</w:instrText>
      </w:r>
      <w:r>
        <w:fldChar w:fldCharType="end"/>
      </w:r>
    </w:p>
    <w:p w14:paraId="0F1B6894" w14:textId="77777777" w:rsidR="00012F44" w:rsidRDefault="00C371CD">
      <w:pPr>
        <w:pStyle w:val="ProductList-Offering1SubSection"/>
        <w:outlineLvl w:val="3"/>
      </w:pPr>
      <w:bookmarkStart w:id="270" w:name="_Sec878"/>
      <w:r>
        <w:t>1. Program Kullanılabilirliği</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012F44" w14:paraId="668F4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7ABDE"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4D91CAB"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DAEBA"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4F0E8"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ADE3B"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C5148"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6F473"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CA995"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28FBF"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16B53"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1C3B38A7" w14:textId="77777777">
        <w:tc>
          <w:tcPr>
            <w:tcW w:w="4660" w:type="dxa"/>
            <w:tcBorders>
              <w:top w:val="single" w:sz="6" w:space="0" w:color="FFFFFF"/>
              <w:left w:val="none" w:sz="4" w:space="0" w:color="6E6E6E"/>
              <w:bottom w:val="none" w:sz="4" w:space="0" w:color="BFBFBF"/>
              <w:right w:val="none" w:sz="4" w:space="0" w:color="6E6E6E"/>
            </w:tcBorders>
          </w:tcPr>
          <w:p w14:paraId="20A261E1" w14:textId="77777777" w:rsidR="00012F44" w:rsidRDefault="00C371CD">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1091A60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BB6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3C3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66C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5EF9" w14:textId="77777777" w:rsidR="00012F44" w:rsidRDefault="00012F4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5F82" w14:textId="77777777" w:rsidR="00012F44" w:rsidRDefault="00012F4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CB0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AC5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C63F" w14:textId="77777777" w:rsidR="00012F44" w:rsidRDefault="00012F44">
            <w:pPr>
              <w:pStyle w:val="ProductList-TableBody"/>
              <w:jc w:val="center"/>
            </w:pPr>
          </w:p>
        </w:tc>
      </w:tr>
    </w:tbl>
    <w:p w14:paraId="26F92960" w14:textId="77777777" w:rsidR="00012F44" w:rsidRDefault="00C371CD">
      <w:pPr>
        <w:pStyle w:val="ProductList-Offering1SubSection"/>
        <w:outlineLvl w:val="3"/>
      </w:pPr>
      <w:bookmarkStart w:id="271" w:name="_Sec879"/>
      <w:r>
        <w:t>2. Ürün Şartları</w:t>
      </w:r>
      <w:bookmarkEnd w:id="271"/>
    </w:p>
    <w:tbl>
      <w:tblPr>
        <w:tblStyle w:val="PURTable"/>
        <w:tblW w:w="0" w:type="dxa"/>
        <w:tblLook w:val="04A0" w:firstRow="1" w:lastRow="0" w:firstColumn="1" w:lastColumn="0" w:noHBand="0" w:noVBand="1"/>
      </w:tblPr>
      <w:tblGrid>
        <w:gridCol w:w="3631"/>
        <w:gridCol w:w="3619"/>
        <w:gridCol w:w="3666"/>
      </w:tblGrid>
      <w:tr w:rsidR="00012F44" w14:paraId="7DDDC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4FF06"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A85708"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F9D2E" w14:textId="77777777" w:rsidR="00012F44" w:rsidRDefault="00C371CD">
            <w:pPr>
              <w:pStyle w:val="ProductList-TableBody"/>
            </w:pPr>
            <w:r>
              <w:rPr>
                <w:color w:val="404040"/>
              </w:rPr>
              <w:t>Uygun Uzatılmış Dönem: Geçerli Değil</w:t>
            </w:r>
          </w:p>
        </w:tc>
      </w:tr>
      <w:tr w:rsidR="00012F44" w14:paraId="6259A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F241"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8DBD"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7B9A" w14:textId="77777777" w:rsidR="00012F44" w:rsidRDefault="00C371CD">
            <w:pPr>
              <w:pStyle w:val="ProductList-TableBody"/>
            </w:pPr>
            <w:r>
              <w:rPr>
                <w:color w:val="404040"/>
              </w:rPr>
              <w:t>Promosyonlar: Geçerli Değil</w:t>
            </w:r>
          </w:p>
        </w:tc>
      </w:tr>
      <w:tr w:rsidR="00012F44" w14:paraId="3A92060E" w14:textId="77777777">
        <w:tc>
          <w:tcPr>
            <w:tcW w:w="4040" w:type="dxa"/>
            <w:tcBorders>
              <w:top w:val="single" w:sz="4" w:space="0" w:color="000000"/>
              <w:left w:val="single" w:sz="4" w:space="0" w:color="000000"/>
              <w:bottom w:val="single" w:sz="4" w:space="0" w:color="000000"/>
              <w:right w:val="single" w:sz="4" w:space="0" w:color="000000"/>
            </w:tcBorders>
          </w:tcPr>
          <w:p w14:paraId="2502C41F"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62AA2EA"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DA0D" w14:textId="77777777" w:rsidR="00012F44" w:rsidRDefault="00C371CD">
            <w:pPr>
              <w:pStyle w:val="ProductList-TableBody"/>
            </w:pPr>
            <w:r>
              <w:rPr>
                <w:color w:val="404040"/>
              </w:rPr>
              <w:t>Uygun Azaltma (SCE): Geçerli Değil</w:t>
            </w:r>
          </w:p>
        </w:tc>
      </w:tr>
      <w:tr w:rsidR="00012F44" w14:paraId="5FC5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1F0E"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C571900" w14:textId="77777777" w:rsidR="00012F44" w:rsidRDefault="00C371C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08B0" w14:textId="77777777" w:rsidR="00012F44" w:rsidRDefault="00012F44">
            <w:pPr>
              <w:pStyle w:val="ProductList-TableBody"/>
            </w:pPr>
          </w:p>
        </w:tc>
      </w:tr>
    </w:tbl>
    <w:p w14:paraId="2B4882F6"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5F980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4F3C2"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6FF20C5" w14:textId="77777777" w:rsidR="00012F44" w:rsidRDefault="00012F44">
      <w:pPr>
        <w:pStyle w:val="ProductList-Body"/>
      </w:pPr>
    </w:p>
    <w:p w14:paraId="64990087" w14:textId="77777777" w:rsidR="00012F44" w:rsidRDefault="00C371CD">
      <w:pPr>
        <w:pStyle w:val="ProductList-Offering2HeadingNoBorder"/>
        <w:outlineLvl w:val="2"/>
      </w:pPr>
      <w:bookmarkStart w:id="272" w:name="_Sec880"/>
      <w:r>
        <w:t>Office 365 Gelişmiş Uyumluluk</w:t>
      </w:r>
      <w:bookmarkEnd w:id="272"/>
      <w:r>
        <w:fldChar w:fldCharType="begin"/>
      </w:r>
      <w:r>
        <w:instrText xml:space="preserve"> TC "</w:instrText>
      </w:r>
      <w:bookmarkStart w:id="273" w:name="_Toc25933906"/>
      <w:r>
        <w:instrText>Office 365 Gelişmiş Uyumluluk</w:instrText>
      </w:r>
      <w:bookmarkEnd w:id="273"/>
      <w:r>
        <w:instrText>" \l 3</w:instrText>
      </w:r>
      <w:r>
        <w:fldChar w:fldCharType="end"/>
      </w:r>
    </w:p>
    <w:p w14:paraId="5CB62883" w14:textId="77777777" w:rsidR="00012F44" w:rsidRDefault="00C371CD">
      <w:pPr>
        <w:pStyle w:val="ProductList-Offering1SubSection"/>
        <w:outlineLvl w:val="3"/>
      </w:pPr>
      <w:bookmarkStart w:id="274" w:name="_Sec881"/>
      <w:r>
        <w:t>1. Program Kullanılabilirliği</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012F44" w14:paraId="23F137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3D11E4"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8E42BAC"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C4924"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EB3E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7BBB9"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95AC9"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C9BCD"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1C596"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5FB96"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17924"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47B5FFC7" w14:textId="77777777">
        <w:tc>
          <w:tcPr>
            <w:tcW w:w="4660" w:type="dxa"/>
            <w:tcBorders>
              <w:top w:val="single" w:sz="6" w:space="0" w:color="FFFFFF"/>
              <w:left w:val="none" w:sz="4" w:space="0" w:color="6E6E6E"/>
              <w:bottom w:val="none" w:sz="4" w:space="0" w:color="BFBFBF"/>
              <w:right w:val="none" w:sz="4" w:space="0" w:color="6E6E6E"/>
            </w:tcBorders>
          </w:tcPr>
          <w:p w14:paraId="77DD2A7B" w14:textId="77777777" w:rsidR="00012F44" w:rsidRDefault="00C371C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7AB398A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4FE8"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6B7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B669"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BABB"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509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23E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E03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21AE" w14:textId="77777777" w:rsidR="00012F44" w:rsidRDefault="00012F44">
            <w:pPr>
              <w:pStyle w:val="ProductList-TableBody"/>
              <w:jc w:val="center"/>
            </w:pPr>
          </w:p>
        </w:tc>
      </w:tr>
    </w:tbl>
    <w:p w14:paraId="2C2260F7" w14:textId="77777777" w:rsidR="00012F44" w:rsidRDefault="00C371CD">
      <w:pPr>
        <w:pStyle w:val="ProductList-Offering1SubSection"/>
        <w:outlineLvl w:val="3"/>
      </w:pPr>
      <w:bookmarkStart w:id="275" w:name="_Sec882"/>
      <w:r>
        <w:t>2. Ürün Şartları</w:t>
      </w:r>
      <w:bookmarkEnd w:id="275"/>
    </w:p>
    <w:tbl>
      <w:tblPr>
        <w:tblStyle w:val="PURTable"/>
        <w:tblW w:w="0" w:type="dxa"/>
        <w:tblLook w:val="04A0" w:firstRow="1" w:lastRow="0" w:firstColumn="1" w:lastColumn="0" w:noHBand="0" w:noVBand="1"/>
      </w:tblPr>
      <w:tblGrid>
        <w:gridCol w:w="3631"/>
        <w:gridCol w:w="3619"/>
        <w:gridCol w:w="3666"/>
      </w:tblGrid>
      <w:tr w:rsidR="00012F44" w14:paraId="44F5D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EBE3F"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053A8D"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3E785" w14:textId="77777777" w:rsidR="00012F44" w:rsidRDefault="00C371CD">
            <w:pPr>
              <w:pStyle w:val="ProductList-TableBody"/>
            </w:pPr>
            <w:r>
              <w:rPr>
                <w:color w:val="404040"/>
              </w:rPr>
              <w:t>Uygun Uzatılmış Dönem: Geçerli Değil</w:t>
            </w:r>
          </w:p>
        </w:tc>
      </w:tr>
      <w:tr w:rsidR="00012F44" w14:paraId="6992D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6337"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0753"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ECE4" w14:textId="77777777" w:rsidR="00012F44" w:rsidRDefault="00C371CD">
            <w:pPr>
              <w:pStyle w:val="ProductList-TableBody"/>
            </w:pPr>
            <w:r>
              <w:rPr>
                <w:color w:val="404040"/>
              </w:rPr>
              <w:t>Promosyonlar: Geçerli Değil</w:t>
            </w:r>
          </w:p>
        </w:tc>
      </w:tr>
      <w:tr w:rsidR="00012F44" w14:paraId="0BC4BA0D" w14:textId="77777777">
        <w:tc>
          <w:tcPr>
            <w:tcW w:w="4040" w:type="dxa"/>
            <w:tcBorders>
              <w:top w:val="single" w:sz="4" w:space="0" w:color="000000"/>
              <w:left w:val="single" w:sz="4" w:space="0" w:color="000000"/>
              <w:bottom w:val="single" w:sz="4" w:space="0" w:color="000000"/>
              <w:right w:val="single" w:sz="4" w:space="0" w:color="000000"/>
            </w:tcBorders>
          </w:tcPr>
          <w:p w14:paraId="422F012B"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04C9907"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7632E" w14:textId="77777777" w:rsidR="00012F44" w:rsidRDefault="00C371C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12F44" w14:paraId="1ECAB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2C23"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B040305" w14:textId="77777777" w:rsidR="00012F44" w:rsidRDefault="00C371C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BB85" w14:textId="77777777" w:rsidR="00012F44" w:rsidRDefault="00012F44">
            <w:pPr>
              <w:pStyle w:val="ProductList-TableBody"/>
            </w:pPr>
          </w:p>
        </w:tc>
      </w:tr>
    </w:tbl>
    <w:p w14:paraId="629942ED" w14:textId="77777777" w:rsidR="00012F44" w:rsidRDefault="00012F44">
      <w:pPr>
        <w:pStyle w:val="ProductList-Body"/>
      </w:pPr>
    </w:p>
    <w:tbl>
      <w:tblPr>
        <w:tblStyle w:val="PURTable"/>
        <w:tblW w:w="0" w:type="dxa"/>
        <w:tblLook w:val="04A0" w:firstRow="1" w:lastRow="0" w:firstColumn="1" w:lastColumn="0" w:noHBand="0" w:noVBand="1"/>
      </w:tblPr>
      <w:tblGrid>
        <w:gridCol w:w="10916"/>
      </w:tblGrid>
      <w:tr w:rsidR="00012F44" w14:paraId="78461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95C49"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4BAC5F9" w14:textId="77777777" w:rsidR="00012F44" w:rsidRDefault="00012F44">
      <w:pPr>
        <w:pStyle w:val="ProductList-Body"/>
      </w:pPr>
    </w:p>
    <w:p w14:paraId="7C499F1F" w14:textId="77777777" w:rsidR="00012F44" w:rsidRDefault="00C371CD">
      <w:pPr>
        <w:pStyle w:val="ProductList-Offering2HeadingNoBorder"/>
        <w:outlineLvl w:val="2"/>
      </w:pPr>
      <w:bookmarkStart w:id="276" w:name="_Sec665"/>
      <w:r>
        <w:t>Exchange Online</w:t>
      </w:r>
      <w:bookmarkEnd w:id="276"/>
      <w:r>
        <w:fldChar w:fldCharType="begin"/>
      </w:r>
      <w:r>
        <w:instrText xml:space="preserve"> TC "</w:instrText>
      </w:r>
      <w:bookmarkStart w:id="277" w:name="_Toc25933907"/>
      <w:r>
        <w:instrText>Exchange Online</w:instrText>
      </w:r>
      <w:bookmarkEnd w:id="277"/>
      <w:r>
        <w:instrText>" \l 3</w:instrText>
      </w:r>
      <w:r>
        <w:fldChar w:fldCharType="end"/>
      </w:r>
    </w:p>
    <w:p w14:paraId="2F6A54E9" w14:textId="77777777" w:rsidR="00012F44" w:rsidRDefault="00C371CD">
      <w:pPr>
        <w:pStyle w:val="ProductList-Offering1SubSection"/>
        <w:outlineLvl w:val="3"/>
      </w:pPr>
      <w:bookmarkStart w:id="278" w:name="_Sec721"/>
      <w:r>
        <w:t>1. Program Kullanılabilirliği</w:t>
      </w:r>
      <w:bookmarkEnd w:id="278"/>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012F44" w14:paraId="116488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830CF"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5853795"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24CC9"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88605"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A6733"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F341"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1FBC0"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3C740"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F9534"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BB326"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6EC577A6" w14:textId="77777777">
        <w:tc>
          <w:tcPr>
            <w:tcW w:w="4660" w:type="dxa"/>
            <w:tcBorders>
              <w:top w:val="single" w:sz="6" w:space="0" w:color="FFFFFF"/>
              <w:left w:val="none" w:sz="4" w:space="0" w:color="6E6E6E"/>
              <w:bottom w:val="dashed" w:sz="4" w:space="0" w:color="BFBFBF"/>
              <w:right w:val="none" w:sz="4" w:space="0" w:color="6E6E6E"/>
            </w:tcBorders>
          </w:tcPr>
          <w:p w14:paraId="58DC46D0" w14:textId="77777777" w:rsidR="00012F44" w:rsidRDefault="00C371CD">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5957DF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55DB"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0865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2134"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95E4"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290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3CF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FC3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A937" w14:textId="77777777" w:rsidR="00012F44" w:rsidRDefault="00012F44">
            <w:pPr>
              <w:pStyle w:val="ProductList-TableBody"/>
              <w:jc w:val="center"/>
            </w:pPr>
          </w:p>
        </w:tc>
      </w:tr>
      <w:tr w:rsidR="00012F44" w14:paraId="52ED3F0C" w14:textId="77777777">
        <w:tc>
          <w:tcPr>
            <w:tcW w:w="4660" w:type="dxa"/>
            <w:tcBorders>
              <w:top w:val="dashed" w:sz="4" w:space="0" w:color="BFBFBF"/>
              <w:left w:val="none" w:sz="4" w:space="0" w:color="6E6E6E"/>
              <w:bottom w:val="dashed" w:sz="4" w:space="0" w:color="BFBFBF"/>
              <w:right w:val="none" w:sz="4" w:space="0" w:color="6E6E6E"/>
            </w:tcBorders>
          </w:tcPr>
          <w:p w14:paraId="288BFEE3" w14:textId="77777777" w:rsidR="00012F44" w:rsidRDefault="00C371CD">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BE0D6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FD95"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119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0314"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E576"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DFD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449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876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9B4B" w14:textId="77777777" w:rsidR="00012F44" w:rsidRDefault="00012F44">
            <w:pPr>
              <w:pStyle w:val="ProductList-TableBody"/>
              <w:jc w:val="center"/>
            </w:pPr>
          </w:p>
        </w:tc>
      </w:tr>
      <w:tr w:rsidR="00012F44" w14:paraId="045EF82F" w14:textId="77777777">
        <w:tc>
          <w:tcPr>
            <w:tcW w:w="4660" w:type="dxa"/>
            <w:tcBorders>
              <w:top w:val="dashed" w:sz="4" w:space="0" w:color="BFBFBF"/>
              <w:left w:val="none" w:sz="4" w:space="0" w:color="6E6E6E"/>
              <w:bottom w:val="dashed" w:sz="4" w:space="0" w:color="BFBFBF"/>
              <w:right w:val="none" w:sz="4" w:space="0" w:color="6E6E6E"/>
            </w:tcBorders>
          </w:tcPr>
          <w:p w14:paraId="72988F0A" w14:textId="77777777" w:rsidR="00012F44" w:rsidRDefault="00C371CD">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B4711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306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1316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751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CFE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6A4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DB9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19B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E7BC" w14:textId="77777777" w:rsidR="00012F44" w:rsidRDefault="00012F44">
            <w:pPr>
              <w:pStyle w:val="ProductList-TableBody"/>
              <w:jc w:val="center"/>
            </w:pPr>
          </w:p>
        </w:tc>
      </w:tr>
      <w:tr w:rsidR="00012F44" w14:paraId="05C00B62" w14:textId="77777777">
        <w:tc>
          <w:tcPr>
            <w:tcW w:w="4660" w:type="dxa"/>
            <w:tcBorders>
              <w:top w:val="dashed" w:sz="4" w:space="0" w:color="BFBFBF"/>
              <w:left w:val="none" w:sz="4" w:space="0" w:color="6E6E6E"/>
              <w:bottom w:val="dashed" w:sz="4" w:space="0" w:color="BFBFBF"/>
              <w:right w:val="none" w:sz="4" w:space="0" w:color="6E6E6E"/>
            </w:tcBorders>
          </w:tcPr>
          <w:p w14:paraId="4A63D13B" w14:textId="77777777" w:rsidR="00012F44" w:rsidRDefault="00C371CD">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5E9A13"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BC58"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561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375C"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66F6"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E17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0EB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215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04D3E" w14:textId="77777777" w:rsidR="00012F44" w:rsidRDefault="00012F44">
            <w:pPr>
              <w:pStyle w:val="ProductList-TableBody"/>
              <w:jc w:val="center"/>
            </w:pPr>
          </w:p>
        </w:tc>
      </w:tr>
      <w:tr w:rsidR="00012F44" w14:paraId="1F352313" w14:textId="77777777">
        <w:tc>
          <w:tcPr>
            <w:tcW w:w="4660" w:type="dxa"/>
            <w:tcBorders>
              <w:top w:val="dashed" w:sz="4" w:space="0" w:color="BFBFBF"/>
              <w:left w:val="none" w:sz="4" w:space="0" w:color="6E6E6E"/>
              <w:bottom w:val="dashed" w:sz="4" w:space="0" w:color="BFBFBF"/>
              <w:right w:val="none" w:sz="4" w:space="0" w:color="6E6E6E"/>
            </w:tcBorders>
          </w:tcPr>
          <w:p w14:paraId="3381697F" w14:textId="77777777" w:rsidR="00012F44" w:rsidRDefault="00C371CD">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B8FE2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45C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2CA1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B68E"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685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83B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8AA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195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9970" w14:textId="77777777" w:rsidR="00012F44" w:rsidRDefault="00012F44">
            <w:pPr>
              <w:pStyle w:val="ProductList-TableBody"/>
              <w:jc w:val="center"/>
            </w:pPr>
          </w:p>
        </w:tc>
      </w:tr>
      <w:tr w:rsidR="00012F44" w14:paraId="7F68773F" w14:textId="77777777">
        <w:tc>
          <w:tcPr>
            <w:tcW w:w="4660" w:type="dxa"/>
            <w:tcBorders>
              <w:top w:val="dashed" w:sz="4" w:space="0" w:color="BFBFBF"/>
              <w:left w:val="none" w:sz="4" w:space="0" w:color="6E6E6E"/>
              <w:bottom w:val="dashed" w:sz="4" w:space="0" w:color="BFBFBF"/>
              <w:right w:val="none" w:sz="4" w:space="0" w:color="6E6E6E"/>
            </w:tcBorders>
          </w:tcPr>
          <w:p w14:paraId="548F4B05" w14:textId="77777777" w:rsidR="00012F44" w:rsidRDefault="00C371CD">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3DE4B9"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41E2"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8492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C2787"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3A44"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FC7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898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8BC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4B88" w14:textId="77777777" w:rsidR="00012F44" w:rsidRDefault="00012F44">
            <w:pPr>
              <w:pStyle w:val="ProductList-TableBody"/>
              <w:jc w:val="center"/>
            </w:pPr>
          </w:p>
        </w:tc>
      </w:tr>
      <w:tr w:rsidR="00012F44" w14:paraId="01EA1FB8" w14:textId="77777777">
        <w:tc>
          <w:tcPr>
            <w:tcW w:w="4660" w:type="dxa"/>
            <w:tcBorders>
              <w:top w:val="dashed" w:sz="4" w:space="0" w:color="BFBFBF"/>
              <w:left w:val="none" w:sz="4" w:space="0" w:color="6E6E6E"/>
              <w:bottom w:val="dashed" w:sz="4" w:space="0" w:color="BFBFBF"/>
              <w:right w:val="none" w:sz="4" w:space="0" w:color="6E6E6E"/>
            </w:tcBorders>
          </w:tcPr>
          <w:p w14:paraId="65B399BB" w14:textId="77777777" w:rsidR="00012F44" w:rsidRDefault="00C371CD">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61D7FDD"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0E77"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A22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917A"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D0F6"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267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667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3D44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1F06" w14:textId="77777777" w:rsidR="00012F44" w:rsidRDefault="00012F44">
            <w:pPr>
              <w:pStyle w:val="ProductList-TableBody"/>
              <w:jc w:val="center"/>
            </w:pPr>
          </w:p>
        </w:tc>
      </w:tr>
      <w:tr w:rsidR="00012F44" w14:paraId="17BBD80E" w14:textId="77777777">
        <w:tc>
          <w:tcPr>
            <w:tcW w:w="4660" w:type="dxa"/>
            <w:tcBorders>
              <w:top w:val="dashed" w:sz="4" w:space="0" w:color="BFBFBF"/>
              <w:left w:val="none" w:sz="4" w:space="0" w:color="6E6E6E"/>
              <w:bottom w:val="dashed" w:sz="4" w:space="0" w:color="BFBFBF"/>
              <w:right w:val="none" w:sz="4" w:space="0" w:color="6E6E6E"/>
            </w:tcBorders>
          </w:tcPr>
          <w:p w14:paraId="0DCF971C" w14:textId="77777777" w:rsidR="00012F44" w:rsidRDefault="00C371CD">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E4C8A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1B24"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517C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30F8"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92F4"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0740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252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551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B8CA" w14:textId="77777777" w:rsidR="00012F44" w:rsidRDefault="00012F44">
            <w:pPr>
              <w:pStyle w:val="ProductList-TableBody"/>
              <w:jc w:val="center"/>
            </w:pPr>
          </w:p>
        </w:tc>
      </w:tr>
      <w:tr w:rsidR="00012F44" w14:paraId="5521159B" w14:textId="77777777">
        <w:tc>
          <w:tcPr>
            <w:tcW w:w="4660" w:type="dxa"/>
            <w:tcBorders>
              <w:top w:val="dashed" w:sz="4" w:space="0" w:color="BFBFBF"/>
              <w:left w:val="none" w:sz="4" w:space="0" w:color="6E6E6E"/>
              <w:bottom w:val="dashed" w:sz="4" w:space="0" w:color="BFBFBF"/>
              <w:right w:val="none" w:sz="4" w:space="0" w:color="6E6E6E"/>
            </w:tcBorders>
          </w:tcPr>
          <w:p w14:paraId="1C5C4D2E" w14:textId="77777777" w:rsidR="00012F44" w:rsidRDefault="00C371CD">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09AB1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435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19B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F7B2"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3C90"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0C1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EB6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9DB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29A9" w14:textId="77777777" w:rsidR="00012F44" w:rsidRDefault="00012F44">
            <w:pPr>
              <w:pStyle w:val="ProductList-TableBody"/>
              <w:jc w:val="center"/>
            </w:pPr>
          </w:p>
        </w:tc>
      </w:tr>
      <w:tr w:rsidR="00012F44" w14:paraId="4D4FF944" w14:textId="77777777">
        <w:tc>
          <w:tcPr>
            <w:tcW w:w="4660" w:type="dxa"/>
            <w:tcBorders>
              <w:top w:val="dashed" w:sz="4" w:space="0" w:color="BFBFBF"/>
              <w:left w:val="none" w:sz="4" w:space="0" w:color="6E6E6E"/>
              <w:bottom w:val="dashed" w:sz="4" w:space="0" w:color="BFBFBF"/>
              <w:right w:val="none" w:sz="4" w:space="0" w:color="6E6E6E"/>
            </w:tcBorders>
          </w:tcPr>
          <w:p w14:paraId="7146B3A5" w14:textId="77777777" w:rsidR="00012F44" w:rsidRDefault="00C371CD">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066C71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900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F10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7D2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F77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449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C6D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4DA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CF92" w14:textId="77777777" w:rsidR="00012F44" w:rsidRDefault="00012F44">
            <w:pPr>
              <w:pStyle w:val="ProductList-TableBody"/>
              <w:jc w:val="center"/>
            </w:pPr>
          </w:p>
        </w:tc>
      </w:tr>
      <w:tr w:rsidR="00012F44" w14:paraId="5272F777" w14:textId="77777777">
        <w:tc>
          <w:tcPr>
            <w:tcW w:w="4660" w:type="dxa"/>
            <w:tcBorders>
              <w:top w:val="dashed" w:sz="4" w:space="0" w:color="BFBFBF"/>
              <w:left w:val="none" w:sz="4" w:space="0" w:color="6E6E6E"/>
              <w:bottom w:val="dashed" w:sz="4" w:space="0" w:color="BFBFBF"/>
              <w:right w:val="none" w:sz="4" w:space="0" w:color="6E6E6E"/>
            </w:tcBorders>
          </w:tcPr>
          <w:p w14:paraId="101A8EC1" w14:textId="77777777" w:rsidR="00012F44" w:rsidRDefault="00C371CD">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5E34EE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47D0"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EA7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241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2AB3"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CC3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881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E5B1"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99842" w14:textId="77777777" w:rsidR="00012F44" w:rsidRDefault="00012F44">
            <w:pPr>
              <w:pStyle w:val="ProductList-TableBody"/>
              <w:jc w:val="center"/>
            </w:pPr>
          </w:p>
        </w:tc>
      </w:tr>
      <w:tr w:rsidR="00012F44" w14:paraId="3CBE752C" w14:textId="77777777">
        <w:tc>
          <w:tcPr>
            <w:tcW w:w="4660" w:type="dxa"/>
            <w:tcBorders>
              <w:top w:val="dashed" w:sz="4" w:space="0" w:color="BFBFBF"/>
              <w:left w:val="none" w:sz="4" w:space="0" w:color="6E6E6E"/>
              <w:bottom w:val="none" w:sz="4" w:space="0" w:color="BFBFBF"/>
              <w:right w:val="none" w:sz="4" w:space="0" w:color="6E6E6E"/>
            </w:tcBorders>
          </w:tcPr>
          <w:p w14:paraId="1F8C61C1" w14:textId="77777777" w:rsidR="00012F44" w:rsidRDefault="00C371CD">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8EF49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352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8977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C38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3CF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BFCB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0E7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778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FB10" w14:textId="77777777" w:rsidR="00012F44" w:rsidRDefault="00012F44">
            <w:pPr>
              <w:pStyle w:val="ProductList-TableBody"/>
              <w:jc w:val="center"/>
            </w:pPr>
          </w:p>
        </w:tc>
      </w:tr>
    </w:tbl>
    <w:p w14:paraId="71A1E316" w14:textId="77777777" w:rsidR="00012F44" w:rsidRDefault="00C371CD">
      <w:pPr>
        <w:pStyle w:val="ProductList-Offering1SubSection"/>
        <w:outlineLvl w:val="3"/>
      </w:pPr>
      <w:bookmarkStart w:id="279" w:name="_Sec776"/>
      <w:r>
        <w:t>2. Ürün Şartları</w:t>
      </w:r>
      <w:bookmarkEnd w:id="279"/>
    </w:p>
    <w:tbl>
      <w:tblPr>
        <w:tblStyle w:val="PURTable"/>
        <w:tblW w:w="0" w:type="dxa"/>
        <w:tblLook w:val="04A0" w:firstRow="1" w:lastRow="0" w:firstColumn="1" w:lastColumn="0" w:noHBand="0" w:noVBand="1"/>
      </w:tblPr>
      <w:tblGrid>
        <w:gridCol w:w="3659"/>
        <w:gridCol w:w="3604"/>
        <w:gridCol w:w="3653"/>
      </w:tblGrid>
      <w:tr w:rsidR="00012F44" w14:paraId="2A2DC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1B57B"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C1E80"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B0723"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132EB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993BC" w14:textId="77777777" w:rsidR="00012F44" w:rsidRDefault="00C371C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6">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6233"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FC45" w14:textId="77777777" w:rsidR="00012F44" w:rsidRDefault="00C371CD">
            <w:pPr>
              <w:pStyle w:val="ProductList-TableBody"/>
            </w:pPr>
            <w:r>
              <w:rPr>
                <w:color w:val="404040"/>
              </w:rPr>
              <w:t>Promosyonlar: Geçerli Değil</w:t>
            </w:r>
          </w:p>
        </w:tc>
      </w:tr>
      <w:tr w:rsidR="00012F44" w14:paraId="0EF09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EF7AF"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01E0A967"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22CF8A12"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12F44" w14:paraId="3A700941" w14:textId="77777777">
        <w:tc>
          <w:tcPr>
            <w:tcW w:w="4040" w:type="dxa"/>
            <w:tcBorders>
              <w:top w:val="single" w:sz="4" w:space="0" w:color="000000"/>
              <w:left w:val="single" w:sz="4" w:space="0" w:color="000000"/>
              <w:bottom w:val="single" w:sz="4" w:space="0" w:color="000000"/>
              <w:right w:val="single" w:sz="4" w:space="0" w:color="000000"/>
            </w:tcBorders>
          </w:tcPr>
          <w:p w14:paraId="3EA874A6"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FE6DF"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E98E403"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71FC4FF" w14:textId="77777777" w:rsidR="00012F44" w:rsidRDefault="00012F44">
      <w:pPr>
        <w:pStyle w:val="ProductList-Body"/>
      </w:pPr>
    </w:p>
    <w:p w14:paraId="18D5684B"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2957F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ED040"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2F290CCC" w14:textId="77777777" w:rsidR="00012F44" w:rsidRDefault="00012F44">
      <w:pPr>
        <w:pStyle w:val="ProductList-Body"/>
      </w:pPr>
    </w:p>
    <w:p w14:paraId="54DCBEE2" w14:textId="77777777" w:rsidR="00012F44" w:rsidRDefault="00C371CD">
      <w:pPr>
        <w:pStyle w:val="ProductList-Offering2HeadingNoBorder"/>
        <w:outlineLvl w:val="2"/>
      </w:pPr>
      <w:bookmarkStart w:id="280" w:name="_Sec666"/>
      <w:r>
        <w:t>OneDrive İş</w:t>
      </w:r>
      <w:bookmarkEnd w:id="280"/>
      <w:r>
        <w:fldChar w:fldCharType="begin"/>
      </w:r>
      <w:r>
        <w:instrText xml:space="preserve"> TC "</w:instrText>
      </w:r>
      <w:bookmarkStart w:id="281" w:name="_Toc25933908"/>
      <w:r>
        <w:instrText>OneDrive İş</w:instrText>
      </w:r>
      <w:bookmarkEnd w:id="281"/>
      <w:r>
        <w:instrText>" \l 3</w:instrText>
      </w:r>
      <w:r>
        <w:fldChar w:fldCharType="end"/>
      </w:r>
    </w:p>
    <w:p w14:paraId="3393B699" w14:textId="77777777" w:rsidR="00012F44" w:rsidRDefault="00C371CD">
      <w:pPr>
        <w:pStyle w:val="ProductList-Offering1SubSection"/>
        <w:outlineLvl w:val="3"/>
      </w:pPr>
      <w:bookmarkStart w:id="282" w:name="_Sec722"/>
      <w:r>
        <w:t>1. Program Kullanılabilirliği</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012F44" w14:paraId="3D41F1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0E4E6"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CEA12D0"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0856F"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BE54A"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82C4A"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7D5A4"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BEEB7"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198CD"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FE4C4"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FA16"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1D9652DA" w14:textId="77777777">
        <w:tc>
          <w:tcPr>
            <w:tcW w:w="4660" w:type="dxa"/>
            <w:tcBorders>
              <w:top w:val="single" w:sz="6" w:space="0" w:color="FFFFFF"/>
              <w:left w:val="none" w:sz="4" w:space="0" w:color="6E6E6E"/>
              <w:bottom w:val="single" w:sz="4" w:space="0" w:color="FFFFFF"/>
              <w:right w:val="none" w:sz="4" w:space="0" w:color="6E6E6E"/>
            </w:tcBorders>
          </w:tcPr>
          <w:p w14:paraId="25D6432D" w14:textId="77777777" w:rsidR="00012F44" w:rsidRDefault="00C371CD">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27DBD184"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8953"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FCD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573E"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BEC3"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257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26C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1EC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39AC" w14:textId="77777777" w:rsidR="00012F44" w:rsidRDefault="00012F44">
            <w:pPr>
              <w:pStyle w:val="ProductList-TableBody"/>
              <w:jc w:val="center"/>
            </w:pPr>
          </w:p>
        </w:tc>
      </w:tr>
    </w:tbl>
    <w:p w14:paraId="2AF54718" w14:textId="77777777" w:rsidR="00012F44" w:rsidRDefault="00C371CD">
      <w:pPr>
        <w:pStyle w:val="ProductList-Offering1SubSection"/>
        <w:outlineLvl w:val="3"/>
      </w:pPr>
      <w:bookmarkStart w:id="283" w:name="_Sec777"/>
      <w:r>
        <w:t>2. Ürün Şartları</w:t>
      </w:r>
      <w:bookmarkEnd w:id="283"/>
    </w:p>
    <w:tbl>
      <w:tblPr>
        <w:tblStyle w:val="PURTable"/>
        <w:tblW w:w="0" w:type="dxa"/>
        <w:tblLook w:val="04A0" w:firstRow="1" w:lastRow="0" w:firstColumn="1" w:lastColumn="0" w:noHBand="0" w:noVBand="1"/>
      </w:tblPr>
      <w:tblGrid>
        <w:gridCol w:w="3631"/>
        <w:gridCol w:w="3619"/>
        <w:gridCol w:w="3666"/>
      </w:tblGrid>
      <w:tr w:rsidR="00012F44" w14:paraId="646D4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52BA7"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586788"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5889949" w14:textId="77777777" w:rsidR="00012F44" w:rsidRDefault="00C371C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67AAE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0841"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7FC0"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D64B" w14:textId="77777777" w:rsidR="00012F44" w:rsidRDefault="00C371CD">
            <w:pPr>
              <w:pStyle w:val="ProductList-TableBody"/>
            </w:pPr>
            <w:r>
              <w:t>Promosyonlar: Geçerli Değil</w:t>
            </w:r>
          </w:p>
        </w:tc>
      </w:tr>
      <w:tr w:rsidR="00012F44" w14:paraId="3486B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597F"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2EB1987"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F3952" w14:textId="77777777" w:rsidR="00012F44" w:rsidRDefault="00C371C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12F44" w14:paraId="367D8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7ECC"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4D026C9" w14:textId="77777777" w:rsidR="00012F44" w:rsidRDefault="00C371C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BC39" w14:textId="77777777" w:rsidR="00012F44" w:rsidRDefault="00012F44">
            <w:pPr>
              <w:pStyle w:val="ProductList-TableBody"/>
            </w:pPr>
          </w:p>
        </w:tc>
      </w:tr>
    </w:tbl>
    <w:p w14:paraId="09225F23"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096DB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8811C"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0E881F6" w14:textId="77777777" w:rsidR="00012F44" w:rsidRDefault="00012F44">
      <w:pPr>
        <w:pStyle w:val="ProductList-Body"/>
      </w:pPr>
    </w:p>
    <w:p w14:paraId="02CE9DCD" w14:textId="77777777" w:rsidR="00012F44" w:rsidRDefault="00C371CD">
      <w:pPr>
        <w:pStyle w:val="ProductList-Offering2HeadingNoBorder"/>
        <w:outlineLvl w:val="2"/>
      </w:pPr>
      <w:bookmarkStart w:id="284" w:name="_Sec667"/>
      <w:r>
        <w:t>Project</w:t>
      </w:r>
      <w:bookmarkEnd w:id="284"/>
      <w:r>
        <w:fldChar w:fldCharType="begin"/>
      </w:r>
      <w:r>
        <w:instrText xml:space="preserve"> TC "</w:instrText>
      </w:r>
      <w:bookmarkStart w:id="285" w:name="_Toc25933909"/>
      <w:r>
        <w:instrText>Project</w:instrText>
      </w:r>
      <w:bookmarkEnd w:id="285"/>
      <w:r>
        <w:instrText>" \l 3</w:instrText>
      </w:r>
      <w:r>
        <w:fldChar w:fldCharType="end"/>
      </w:r>
    </w:p>
    <w:p w14:paraId="4B88765F" w14:textId="77777777" w:rsidR="00012F44" w:rsidRDefault="00C371CD">
      <w:pPr>
        <w:pStyle w:val="ProductList-Offering1SubSection"/>
        <w:outlineLvl w:val="3"/>
      </w:pPr>
      <w:bookmarkStart w:id="286" w:name="_Sec723"/>
      <w:r>
        <w:t>1. Program Kullanılabilirliği</w:t>
      </w:r>
      <w:bookmarkEnd w:id="28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012F44" w14:paraId="06A552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31FD7E"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1D6B998"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AC87E"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A8687"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7D385"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A4D10"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B3E0B"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82708"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E1B20"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35D75"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1D2B2D4F" w14:textId="77777777">
        <w:tc>
          <w:tcPr>
            <w:tcW w:w="4660" w:type="dxa"/>
            <w:tcBorders>
              <w:top w:val="single" w:sz="6" w:space="0" w:color="FFFFFF"/>
              <w:left w:val="none" w:sz="4" w:space="0" w:color="6E6E6E"/>
              <w:bottom w:val="dashed" w:sz="4" w:space="0" w:color="BFBFBF"/>
              <w:right w:val="none" w:sz="4" w:space="0" w:color="6E6E6E"/>
            </w:tcBorders>
          </w:tcPr>
          <w:p w14:paraId="0F5EDCF4" w14:textId="77777777" w:rsidR="00012F44" w:rsidRDefault="00C371CD">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54F2B8C"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687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3F1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7FD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57C1"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775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BBA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7DC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6CFE" w14:textId="77777777" w:rsidR="00012F44" w:rsidRDefault="00012F44">
            <w:pPr>
              <w:pStyle w:val="ProductList-TableBody"/>
              <w:jc w:val="center"/>
            </w:pPr>
          </w:p>
        </w:tc>
      </w:tr>
      <w:tr w:rsidR="00012F44" w14:paraId="200B025F" w14:textId="77777777">
        <w:tc>
          <w:tcPr>
            <w:tcW w:w="4660" w:type="dxa"/>
            <w:tcBorders>
              <w:top w:val="dashed" w:sz="4" w:space="0" w:color="BFBFBF"/>
              <w:left w:val="none" w:sz="4" w:space="0" w:color="6E6E6E"/>
              <w:bottom w:val="dashed" w:sz="4" w:space="0" w:color="BFBFBF"/>
              <w:right w:val="none" w:sz="4" w:space="0" w:color="6E6E6E"/>
            </w:tcBorders>
          </w:tcPr>
          <w:p w14:paraId="1C75EBCB" w14:textId="77777777" w:rsidR="00012F44" w:rsidRDefault="00C371CD">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E3982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B5A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DAC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A0D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5FE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E197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412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405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2486" w14:textId="77777777" w:rsidR="00012F44" w:rsidRDefault="00012F44">
            <w:pPr>
              <w:pStyle w:val="ProductList-TableBody"/>
              <w:jc w:val="center"/>
            </w:pPr>
          </w:p>
        </w:tc>
      </w:tr>
      <w:tr w:rsidR="00012F44" w14:paraId="46D89CF0" w14:textId="77777777">
        <w:tc>
          <w:tcPr>
            <w:tcW w:w="4660" w:type="dxa"/>
            <w:tcBorders>
              <w:top w:val="dashed" w:sz="4" w:space="0" w:color="BFBFBF"/>
              <w:left w:val="none" w:sz="4" w:space="0" w:color="6E6E6E"/>
              <w:bottom w:val="dashed" w:sz="4" w:space="0" w:color="BFBFBF"/>
              <w:right w:val="none" w:sz="4" w:space="0" w:color="6E6E6E"/>
            </w:tcBorders>
          </w:tcPr>
          <w:p w14:paraId="6166BA3F" w14:textId="77777777" w:rsidR="00012F44" w:rsidRDefault="00C371CD">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03E48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8FC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3318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705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D6E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F137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C67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EEA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E060" w14:textId="77777777" w:rsidR="00012F44" w:rsidRDefault="00012F44">
            <w:pPr>
              <w:pStyle w:val="ProductList-TableBody"/>
              <w:jc w:val="center"/>
            </w:pPr>
          </w:p>
        </w:tc>
      </w:tr>
      <w:tr w:rsidR="00012F44" w14:paraId="3E7652C1" w14:textId="77777777">
        <w:tc>
          <w:tcPr>
            <w:tcW w:w="4660" w:type="dxa"/>
            <w:tcBorders>
              <w:top w:val="dashed" w:sz="4" w:space="0" w:color="BFBFBF"/>
              <w:left w:val="none" w:sz="4" w:space="0" w:color="6E6E6E"/>
              <w:bottom w:val="dashed" w:sz="4" w:space="0" w:color="BFBFBF"/>
              <w:right w:val="none" w:sz="4" w:space="0" w:color="6E6E6E"/>
            </w:tcBorders>
          </w:tcPr>
          <w:p w14:paraId="7F0989C3" w14:textId="77777777" w:rsidR="00012F44" w:rsidRDefault="00C371CD">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F6F13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33C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C673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372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469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883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6CE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E77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51EA" w14:textId="77777777" w:rsidR="00012F44" w:rsidRDefault="00012F44">
            <w:pPr>
              <w:pStyle w:val="ProductList-TableBody"/>
              <w:jc w:val="center"/>
            </w:pPr>
          </w:p>
        </w:tc>
      </w:tr>
      <w:tr w:rsidR="00012F44" w14:paraId="49A47724" w14:textId="77777777">
        <w:tc>
          <w:tcPr>
            <w:tcW w:w="4660" w:type="dxa"/>
            <w:tcBorders>
              <w:top w:val="dashed" w:sz="4" w:space="0" w:color="BFBFBF"/>
              <w:left w:val="none" w:sz="4" w:space="0" w:color="6E6E6E"/>
              <w:bottom w:val="dashed" w:sz="4" w:space="0" w:color="BFBFBF"/>
              <w:right w:val="none" w:sz="4" w:space="0" w:color="6E6E6E"/>
            </w:tcBorders>
          </w:tcPr>
          <w:p w14:paraId="5C517A4C" w14:textId="77777777" w:rsidR="00012F44" w:rsidRDefault="00C371CD">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CD9AB0"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2D0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120C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DF4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E1EF"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6A7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11A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C14E"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A96D" w14:textId="77777777" w:rsidR="00012F44" w:rsidRDefault="00012F44">
            <w:pPr>
              <w:pStyle w:val="ProductList-TableBody"/>
              <w:jc w:val="center"/>
            </w:pPr>
          </w:p>
        </w:tc>
      </w:tr>
      <w:tr w:rsidR="00012F44" w14:paraId="14C4F4B1" w14:textId="77777777">
        <w:tc>
          <w:tcPr>
            <w:tcW w:w="4660" w:type="dxa"/>
            <w:tcBorders>
              <w:top w:val="dashed" w:sz="4" w:space="0" w:color="BFBFBF"/>
              <w:left w:val="none" w:sz="4" w:space="0" w:color="6E6E6E"/>
              <w:bottom w:val="dashed" w:sz="4" w:space="0" w:color="BFBFBF"/>
              <w:right w:val="none" w:sz="4" w:space="0" w:color="6E6E6E"/>
            </w:tcBorders>
          </w:tcPr>
          <w:p w14:paraId="457B70ED" w14:textId="77777777" w:rsidR="00012F44" w:rsidRDefault="00C371CD">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A80D9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228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9CD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704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0AC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CDA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A3F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E15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F544" w14:textId="77777777" w:rsidR="00012F44" w:rsidRDefault="00012F44">
            <w:pPr>
              <w:pStyle w:val="ProductList-TableBody"/>
              <w:jc w:val="center"/>
            </w:pPr>
          </w:p>
        </w:tc>
      </w:tr>
      <w:tr w:rsidR="00012F44" w14:paraId="0556B7C5" w14:textId="77777777">
        <w:tc>
          <w:tcPr>
            <w:tcW w:w="4660" w:type="dxa"/>
            <w:tcBorders>
              <w:top w:val="dashed" w:sz="4" w:space="0" w:color="BFBFBF"/>
              <w:left w:val="none" w:sz="4" w:space="0" w:color="6E6E6E"/>
              <w:bottom w:val="dashed" w:sz="4" w:space="0" w:color="BFBFBF"/>
              <w:right w:val="none" w:sz="4" w:space="0" w:color="6E6E6E"/>
            </w:tcBorders>
          </w:tcPr>
          <w:p w14:paraId="62EBEC9C" w14:textId="77777777" w:rsidR="00012F44" w:rsidRDefault="00C371CD">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E1135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7F7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10A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023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29B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FF4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869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C27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36BC" w14:textId="77777777" w:rsidR="00012F44" w:rsidRDefault="00012F44">
            <w:pPr>
              <w:pStyle w:val="ProductList-TableBody"/>
              <w:jc w:val="center"/>
            </w:pPr>
          </w:p>
        </w:tc>
      </w:tr>
      <w:tr w:rsidR="00012F44" w14:paraId="7B33AE34" w14:textId="77777777">
        <w:tc>
          <w:tcPr>
            <w:tcW w:w="4660" w:type="dxa"/>
            <w:tcBorders>
              <w:top w:val="dashed" w:sz="4" w:space="0" w:color="BFBFBF"/>
              <w:left w:val="none" w:sz="4" w:space="0" w:color="6E6E6E"/>
              <w:bottom w:val="dashed" w:sz="4" w:space="0" w:color="BFBFBF"/>
              <w:right w:val="none" w:sz="4" w:space="0" w:color="6E6E6E"/>
            </w:tcBorders>
          </w:tcPr>
          <w:p w14:paraId="6AD4C280" w14:textId="77777777" w:rsidR="00012F44" w:rsidRDefault="00C371CD">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36A2B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DD7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9AEE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60B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C22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DC7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89D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B10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5506" w14:textId="77777777" w:rsidR="00012F44" w:rsidRDefault="00012F44">
            <w:pPr>
              <w:pStyle w:val="ProductList-TableBody"/>
              <w:jc w:val="center"/>
            </w:pPr>
          </w:p>
        </w:tc>
      </w:tr>
      <w:tr w:rsidR="00012F44" w14:paraId="7FB13564" w14:textId="77777777">
        <w:tc>
          <w:tcPr>
            <w:tcW w:w="4660" w:type="dxa"/>
            <w:tcBorders>
              <w:top w:val="dashed" w:sz="4" w:space="0" w:color="BFBFBF"/>
              <w:left w:val="none" w:sz="4" w:space="0" w:color="6E6E6E"/>
              <w:bottom w:val="dashed" w:sz="4" w:space="0" w:color="BFBFBF"/>
              <w:right w:val="none" w:sz="4" w:space="0" w:color="6E6E6E"/>
            </w:tcBorders>
          </w:tcPr>
          <w:p w14:paraId="08AEF7CE" w14:textId="77777777" w:rsidR="00012F44" w:rsidRDefault="00C371CD">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655781"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AB62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91D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D9B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0732"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ED35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AA1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128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F83E" w14:textId="77777777" w:rsidR="00012F44" w:rsidRDefault="00012F44">
            <w:pPr>
              <w:pStyle w:val="ProductList-TableBody"/>
              <w:jc w:val="center"/>
            </w:pPr>
          </w:p>
        </w:tc>
      </w:tr>
      <w:tr w:rsidR="00012F44" w14:paraId="75D5A5C2" w14:textId="77777777">
        <w:tc>
          <w:tcPr>
            <w:tcW w:w="4660" w:type="dxa"/>
            <w:tcBorders>
              <w:top w:val="dashed" w:sz="4" w:space="0" w:color="BFBFBF"/>
              <w:left w:val="none" w:sz="4" w:space="0" w:color="6E6E6E"/>
              <w:bottom w:val="dashed" w:sz="4" w:space="0" w:color="BFBFBF"/>
              <w:right w:val="none" w:sz="4" w:space="0" w:color="6E6E6E"/>
            </w:tcBorders>
          </w:tcPr>
          <w:p w14:paraId="4C5A397C" w14:textId="77777777" w:rsidR="00012F44" w:rsidRDefault="00C371CD">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5C232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CE6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2E3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250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865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451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77D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6AC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E436" w14:textId="77777777" w:rsidR="00012F44" w:rsidRDefault="00012F44">
            <w:pPr>
              <w:pStyle w:val="ProductList-TableBody"/>
              <w:jc w:val="center"/>
            </w:pPr>
          </w:p>
        </w:tc>
      </w:tr>
      <w:tr w:rsidR="00012F44" w14:paraId="1EE30B8F" w14:textId="77777777">
        <w:tc>
          <w:tcPr>
            <w:tcW w:w="4660" w:type="dxa"/>
            <w:tcBorders>
              <w:top w:val="dashed" w:sz="4" w:space="0" w:color="BFBFBF"/>
              <w:left w:val="none" w:sz="4" w:space="0" w:color="6E6E6E"/>
              <w:bottom w:val="none" w:sz="4" w:space="0" w:color="BFBFBF"/>
              <w:right w:val="none" w:sz="4" w:space="0" w:color="6E6E6E"/>
            </w:tcBorders>
          </w:tcPr>
          <w:p w14:paraId="204501E2" w14:textId="77777777" w:rsidR="00012F44" w:rsidRDefault="00C371CD">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1265FF1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D8F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F230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712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969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6D54"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06E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DDF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26E02" w14:textId="77777777" w:rsidR="00012F44" w:rsidRDefault="00012F44">
            <w:pPr>
              <w:pStyle w:val="ProductList-TableBody"/>
              <w:jc w:val="center"/>
            </w:pPr>
          </w:p>
        </w:tc>
      </w:tr>
    </w:tbl>
    <w:p w14:paraId="073F35B5" w14:textId="77777777" w:rsidR="00012F44" w:rsidRDefault="00C371CD">
      <w:pPr>
        <w:pStyle w:val="ProductList-Offering1SubSection"/>
        <w:outlineLvl w:val="3"/>
      </w:pPr>
      <w:bookmarkStart w:id="287" w:name="_Sec778"/>
      <w:r>
        <w:t>2. Ürün Koşulları</w:t>
      </w:r>
      <w:bookmarkEnd w:id="287"/>
    </w:p>
    <w:tbl>
      <w:tblPr>
        <w:tblStyle w:val="PURTable"/>
        <w:tblW w:w="0" w:type="dxa"/>
        <w:tblLook w:val="04A0" w:firstRow="1" w:lastRow="0" w:firstColumn="1" w:lastColumn="0" w:noHBand="0" w:noVBand="1"/>
      </w:tblPr>
      <w:tblGrid>
        <w:gridCol w:w="3627"/>
        <w:gridCol w:w="3626"/>
        <w:gridCol w:w="3663"/>
      </w:tblGrid>
      <w:tr w:rsidR="00012F44" w14:paraId="47788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C228B"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5F467"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4A3DFF50"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4010E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3F57"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BEEC1"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4F95" w14:textId="77777777" w:rsidR="00012F44" w:rsidRDefault="00C371CD">
            <w:pPr>
              <w:pStyle w:val="ProductList-TableBody"/>
            </w:pPr>
            <w:r>
              <w:rPr>
                <w:color w:val="404040"/>
              </w:rPr>
              <w:t>Promosyonlar: Geçerli Değil</w:t>
            </w:r>
          </w:p>
        </w:tc>
      </w:tr>
      <w:tr w:rsidR="00012F44" w14:paraId="1982F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02AD"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B908661"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027C8"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012F44" w14:paraId="2B17A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0E72"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AD41E6D"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66A034D4"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52E21BE" w14:textId="77777777" w:rsidR="00012F44" w:rsidRDefault="00012F44">
      <w:pPr>
        <w:pStyle w:val="ProductList-Body"/>
        <w:jc w:val="right"/>
      </w:pPr>
    </w:p>
    <w:p w14:paraId="15D13F88" w14:textId="77777777" w:rsidR="00012F44" w:rsidRDefault="00C371CD">
      <w:pPr>
        <w:pStyle w:val="ProductList-ClauseHeading"/>
        <w:outlineLvl w:val="4"/>
      </w:pPr>
      <w:r>
        <w:t>2.1 Project İçin Dağıtım Hakları</w:t>
      </w:r>
    </w:p>
    <w:p w14:paraId="177EFF27" w14:textId="77777777" w:rsidR="00012F44" w:rsidRDefault="00C371CD">
      <w:pPr>
        <w:pStyle w:val="ProductList-Body"/>
      </w:pPr>
      <w:r>
        <w:t>Project Online Professional, Project Plan 3, Project Online Premium veya Project Plan 5 kullanıcıları, Project Standard 2016 veya Project Professional 2016 ya da Project yazılımının eski bir sürümünü aşağıdaki gibi kurabilirler ve kullanabilirler:</w:t>
      </w:r>
    </w:p>
    <w:p w14:paraId="7E0F3E3A" w14:textId="77777777" w:rsidR="00012F44" w:rsidRDefault="00C371CD" w:rsidP="00C371CD">
      <w:pPr>
        <w:pStyle w:val="ProductList-Bullet"/>
        <w:numPr>
          <w:ilvl w:val="0"/>
          <w:numId w:val="51"/>
        </w:numPr>
      </w:pPr>
      <w:r>
        <w:t>kullanıcı, Office Standard veya Office Professional Plus</w:t>
      </w:r>
      <w:r>
        <w:rPr>
          <w:vertAlign w:val="superscript"/>
        </w:rPr>
        <w:t>1</w:t>
      </w:r>
      <w:r>
        <w:t xml:space="preserve"> için lisanslıysa ve </w:t>
      </w:r>
    </w:p>
    <w:p w14:paraId="29D326B7" w14:textId="77777777" w:rsidR="00012F44" w:rsidRDefault="00C371CD" w:rsidP="00C371CD">
      <w:pPr>
        <w:pStyle w:val="ProductList-Bullet"/>
        <w:numPr>
          <w:ilvl w:val="0"/>
          <w:numId w:val="51"/>
        </w:numPr>
      </w:pPr>
      <w:r>
        <w:t>yalnızca Office'in kurulu olduğu cihaza.</w:t>
      </w:r>
    </w:p>
    <w:p w14:paraId="248106D6" w14:textId="77777777" w:rsidR="00012F44" w:rsidRDefault="00C371CD">
      <w:pPr>
        <w:pStyle w:val="ProductList-Body"/>
      </w:pPr>
      <w:r>
        <w:rPr>
          <w:vertAlign w:val="superscript"/>
        </w:rPr>
        <w:t>1</w:t>
      </w:r>
      <w:r>
        <w:t>Microsoft 365 YG Kullanıcı SL'si kapsamında lisanslanmış Office Professional Plus için lisanslanmış kullanıcılar, bu hakka sahiptir.</w:t>
      </w:r>
    </w:p>
    <w:p w14:paraId="04EFF6BE" w14:textId="77777777" w:rsidR="00012F44" w:rsidRDefault="00012F44">
      <w:pPr>
        <w:pStyle w:val="ProductList-Body"/>
      </w:pPr>
    </w:p>
    <w:p w14:paraId="04D996F1" w14:textId="77777777" w:rsidR="00012F44" w:rsidRDefault="00C371CD">
      <w:pPr>
        <w:pStyle w:val="ProductList-ClauseHeading"/>
        <w:outlineLvl w:val="4"/>
      </w:pPr>
      <w:r>
        <w:t>2.2 Coğrafi Uygunluk</w:t>
      </w:r>
    </w:p>
    <w:p w14:paraId="2A804CB5" w14:textId="77777777" w:rsidR="00012F44" w:rsidRDefault="00C371CD">
      <w:pPr>
        <w:pStyle w:val="ProductList-Body"/>
      </w:pPr>
      <w:r>
        <w:t>Project Plan 1, Fransa ve Güney Kore'de mevcut değildir.</w:t>
      </w:r>
    </w:p>
    <w:p w14:paraId="170B753A"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78F38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CF1C3"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1C68FFA" w14:textId="77777777" w:rsidR="00012F44" w:rsidRDefault="00012F44">
      <w:pPr>
        <w:pStyle w:val="ProductList-Body"/>
      </w:pPr>
    </w:p>
    <w:p w14:paraId="298E2863" w14:textId="77777777" w:rsidR="00012F44" w:rsidRDefault="00C371CD">
      <w:pPr>
        <w:pStyle w:val="ProductList-Offering2HeadingNoBorder"/>
        <w:outlineLvl w:val="2"/>
      </w:pPr>
      <w:bookmarkStart w:id="288" w:name="_Sec668"/>
      <w:r>
        <w:t>SharePoint Online</w:t>
      </w:r>
      <w:bookmarkEnd w:id="288"/>
      <w:r>
        <w:fldChar w:fldCharType="begin"/>
      </w:r>
      <w:r>
        <w:instrText xml:space="preserve"> TC "</w:instrText>
      </w:r>
      <w:bookmarkStart w:id="289" w:name="_Toc25933910"/>
      <w:r>
        <w:instrText>SharePoint Online</w:instrText>
      </w:r>
      <w:bookmarkEnd w:id="289"/>
      <w:r>
        <w:instrText>" \l 3</w:instrText>
      </w:r>
      <w:r>
        <w:fldChar w:fldCharType="end"/>
      </w:r>
    </w:p>
    <w:p w14:paraId="4DB02B24" w14:textId="77777777" w:rsidR="00012F44" w:rsidRDefault="00C371CD">
      <w:pPr>
        <w:pStyle w:val="ProductList-Offering1SubSection"/>
        <w:outlineLvl w:val="3"/>
      </w:pPr>
      <w:bookmarkStart w:id="290" w:name="_Sec724"/>
      <w:r>
        <w:t>1. Program Kullanılabilirliği</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012F44" w14:paraId="53BADF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73E15C"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A998C18"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0505A"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79284"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CBBAE"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8C100"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0FF15"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6998D"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D96A8"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97C1B"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1DC398D6" w14:textId="77777777">
        <w:tc>
          <w:tcPr>
            <w:tcW w:w="4660" w:type="dxa"/>
            <w:tcBorders>
              <w:top w:val="single" w:sz="6" w:space="0" w:color="FFFFFF"/>
              <w:left w:val="none" w:sz="4" w:space="0" w:color="6E6E6E"/>
              <w:bottom w:val="dashed" w:sz="4" w:space="0" w:color="7F7F7F"/>
              <w:right w:val="none" w:sz="4" w:space="0" w:color="6E6E6E"/>
            </w:tcBorders>
          </w:tcPr>
          <w:p w14:paraId="43291DC2" w14:textId="77777777" w:rsidR="00012F44" w:rsidRDefault="00C371CD">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1B67643C"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1395"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276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5FF4"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DCB3"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765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29F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C99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3A76" w14:textId="77777777" w:rsidR="00012F44" w:rsidRDefault="00012F44">
            <w:pPr>
              <w:pStyle w:val="ProductList-TableBody"/>
              <w:jc w:val="center"/>
            </w:pPr>
          </w:p>
        </w:tc>
      </w:tr>
      <w:tr w:rsidR="00012F44" w14:paraId="35C71D95" w14:textId="77777777">
        <w:tc>
          <w:tcPr>
            <w:tcW w:w="4660" w:type="dxa"/>
            <w:tcBorders>
              <w:top w:val="dashed" w:sz="4" w:space="0" w:color="7F7F7F"/>
              <w:left w:val="none" w:sz="4" w:space="0" w:color="6E6E6E"/>
              <w:bottom w:val="dashed" w:sz="4" w:space="0" w:color="7F7F7F"/>
              <w:right w:val="none" w:sz="4" w:space="0" w:color="6E6E6E"/>
            </w:tcBorders>
          </w:tcPr>
          <w:p w14:paraId="73CB06A8" w14:textId="77777777" w:rsidR="00012F44" w:rsidRDefault="00C371CD">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4ECB4EB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D41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673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91E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701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D62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575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5F2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DCEC" w14:textId="77777777" w:rsidR="00012F44" w:rsidRDefault="00012F44">
            <w:pPr>
              <w:pStyle w:val="ProductList-TableBody"/>
              <w:jc w:val="center"/>
            </w:pPr>
          </w:p>
        </w:tc>
      </w:tr>
      <w:tr w:rsidR="00012F44" w14:paraId="63A64737" w14:textId="77777777">
        <w:tc>
          <w:tcPr>
            <w:tcW w:w="4660" w:type="dxa"/>
            <w:tcBorders>
              <w:top w:val="dashed" w:sz="4" w:space="0" w:color="7F7F7F"/>
              <w:left w:val="none" w:sz="4" w:space="0" w:color="6E6E6E"/>
              <w:bottom w:val="none" w:sz="4" w:space="0" w:color="BFBFBF"/>
              <w:right w:val="none" w:sz="4" w:space="0" w:color="6E6E6E"/>
            </w:tcBorders>
          </w:tcPr>
          <w:p w14:paraId="32C69A6C" w14:textId="77777777" w:rsidR="00012F44" w:rsidRDefault="00C371CD">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081EEB0B"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B540"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313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EF94"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FE53E"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6B9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5C0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156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19AA3" w14:textId="77777777" w:rsidR="00012F44" w:rsidRDefault="00012F44">
            <w:pPr>
              <w:pStyle w:val="ProductList-TableBody"/>
              <w:jc w:val="center"/>
            </w:pPr>
          </w:p>
        </w:tc>
      </w:tr>
    </w:tbl>
    <w:p w14:paraId="7D06E750" w14:textId="77777777" w:rsidR="00012F44" w:rsidRDefault="00C371CD">
      <w:pPr>
        <w:pStyle w:val="ProductList-Offering1SubSection"/>
        <w:outlineLvl w:val="3"/>
      </w:pPr>
      <w:bookmarkStart w:id="291" w:name="_Sec779"/>
      <w:r>
        <w:t>2. Ürün Şartları</w:t>
      </w:r>
      <w:bookmarkEnd w:id="291"/>
    </w:p>
    <w:tbl>
      <w:tblPr>
        <w:tblStyle w:val="PURTable"/>
        <w:tblW w:w="0" w:type="dxa"/>
        <w:tblLook w:val="04A0" w:firstRow="1" w:lastRow="0" w:firstColumn="1" w:lastColumn="0" w:noHBand="0" w:noVBand="1"/>
      </w:tblPr>
      <w:tblGrid>
        <w:gridCol w:w="3631"/>
        <w:gridCol w:w="3619"/>
        <w:gridCol w:w="3666"/>
      </w:tblGrid>
      <w:tr w:rsidR="00012F44" w14:paraId="55B54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4DC34"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07F59"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982459C" w14:textId="77777777" w:rsidR="00012F44" w:rsidRDefault="00C371C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53B1F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7836"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286C3" w14:textId="77777777" w:rsidR="00012F44" w:rsidRDefault="00C371C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A3D4" w14:textId="77777777" w:rsidR="00012F44" w:rsidRDefault="00C371CD">
            <w:pPr>
              <w:pStyle w:val="ProductList-TableBody"/>
            </w:pPr>
            <w:r>
              <w:rPr>
                <w:color w:val="404040"/>
              </w:rPr>
              <w:t>Promosyonlar: Geçerli Değil</w:t>
            </w:r>
          </w:p>
        </w:tc>
      </w:tr>
      <w:tr w:rsidR="00012F44" w14:paraId="0CEBCF51" w14:textId="77777777">
        <w:tc>
          <w:tcPr>
            <w:tcW w:w="4040" w:type="dxa"/>
            <w:tcBorders>
              <w:top w:val="single" w:sz="4" w:space="0" w:color="000000"/>
              <w:left w:val="single" w:sz="4" w:space="0" w:color="000000"/>
              <w:bottom w:val="single" w:sz="4" w:space="0" w:color="000000"/>
              <w:right w:val="single" w:sz="4" w:space="0" w:color="000000"/>
            </w:tcBorders>
          </w:tcPr>
          <w:p w14:paraId="6D510BA8"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593930CE"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22395" w14:textId="77777777" w:rsidR="00012F44" w:rsidRDefault="00C371C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12F44" w14:paraId="261DF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1525"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2A0F82F" w14:textId="77777777" w:rsidR="00012F44" w:rsidRDefault="00C371C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45E0622"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7C3C326" w14:textId="77777777" w:rsidR="00012F44" w:rsidRDefault="00012F44">
      <w:pPr>
        <w:pStyle w:val="ProductList-Body"/>
      </w:pPr>
    </w:p>
    <w:p w14:paraId="5C22851C"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08491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96A20"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7092E18" w14:textId="77777777" w:rsidR="00012F44" w:rsidRDefault="00012F44">
      <w:pPr>
        <w:pStyle w:val="ProductList-Body"/>
      </w:pPr>
    </w:p>
    <w:p w14:paraId="363A3825" w14:textId="77777777" w:rsidR="00012F44" w:rsidRDefault="00C371CD">
      <w:pPr>
        <w:pStyle w:val="ProductList-Offering2HeadingNoBorder"/>
        <w:outlineLvl w:val="2"/>
      </w:pPr>
      <w:bookmarkStart w:id="292" w:name="_Sec669"/>
      <w:r>
        <w:t>Ses Hizmetleri</w:t>
      </w:r>
      <w:bookmarkEnd w:id="292"/>
      <w:r>
        <w:fldChar w:fldCharType="begin"/>
      </w:r>
      <w:r>
        <w:instrText xml:space="preserve"> TC "</w:instrText>
      </w:r>
      <w:bookmarkStart w:id="293" w:name="_Toc25933911"/>
      <w:r>
        <w:instrText>Ses Hizmetleri</w:instrText>
      </w:r>
      <w:bookmarkEnd w:id="293"/>
      <w:r>
        <w:instrText>" \l 3</w:instrText>
      </w:r>
      <w:r>
        <w:fldChar w:fldCharType="end"/>
      </w:r>
    </w:p>
    <w:p w14:paraId="7288ACCB" w14:textId="77777777" w:rsidR="00012F44" w:rsidRDefault="00C371CD">
      <w:pPr>
        <w:pStyle w:val="ProductList-Offering1SubSection"/>
        <w:outlineLvl w:val="3"/>
      </w:pPr>
      <w:bookmarkStart w:id="294" w:name="_Sec725"/>
      <w:r>
        <w:t>1. Program Kullanılabilirliği</w:t>
      </w:r>
      <w:bookmarkEnd w:id="29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012F44" w14:paraId="6497B3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59E149"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324529D"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20123"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29B73"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260E0"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B198A"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F8466"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6F88C"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9F53D"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211F6"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7DA53976" w14:textId="77777777">
        <w:tc>
          <w:tcPr>
            <w:tcW w:w="4660" w:type="dxa"/>
            <w:tcBorders>
              <w:top w:val="single" w:sz="6" w:space="0" w:color="FFFFFF"/>
              <w:left w:val="none" w:sz="4" w:space="0" w:color="6E6E6E"/>
              <w:bottom w:val="dashed" w:sz="4" w:space="0" w:color="A5A5A5"/>
              <w:right w:val="none" w:sz="4" w:space="0" w:color="6E6E6E"/>
            </w:tcBorders>
          </w:tcPr>
          <w:p w14:paraId="2ADF6A37" w14:textId="77777777" w:rsidR="00012F44" w:rsidRDefault="00C371CD">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57FA855D"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2244"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E709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2C558"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9B569"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3B1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835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056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85A19" w14:textId="77777777" w:rsidR="00012F44" w:rsidRDefault="00012F44">
            <w:pPr>
              <w:pStyle w:val="ProductList-TableBody"/>
              <w:jc w:val="center"/>
            </w:pPr>
          </w:p>
        </w:tc>
      </w:tr>
      <w:tr w:rsidR="00012F44" w14:paraId="5689F503" w14:textId="77777777">
        <w:tc>
          <w:tcPr>
            <w:tcW w:w="4660" w:type="dxa"/>
            <w:tcBorders>
              <w:top w:val="dashed" w:sz="4" w:space="0" w:color="A5A5A5"/>
              <w:left w:val="none" w:sz="4" w:space="0" w:color="6E6E6E"/>
              <w:bottom w:val="dashed" w:sz="4" w:space="0" w:color="A5A5A5"/>
              <w:right w:val="none" w:sz="4" w:space="0" w:color="6E6E6E"/>
            </w:tcBorders>
          </w:tcPr>
          <w:p w14:paraId="469A4F8A" w14:textId="77777777" w:rsidR="00012F44" w:rsidRDefault="00C371CD">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28EA3BB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F2D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DD24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0C7F"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0CAC"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0069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9C1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9C1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DED00" w14:textId="77777777" w:rsidR="00012F44" w:rsidRDefault="00012F44">
            <w:pPr>
              <w:pStyle w:val="ProductList-TableBody"/>
              <w:jc w:val="center"/>
            </w:pPr>
          </w:p>
        </w:tc>
      </w:tr>
      <w:tr w:rsidR="00012F44" w14:paraId="72EA948C" w14:textId="77777777">
        <w:tc>
          <w:tcPr>
            <w:tcW w:w="4660" w:type="dxa"/>
            <w:tcBorders>
              <w:top w:val="dashed" w:sz="4" w:space="0" w:color="A5A5A5"/>
              <w:left w:val="none" w:sz="4" w:space="0" w:color="6E6E6E"/>
              <w:bottom w:val="dashed" w:sz="4" w:space="0" w:color="A5A5A5"/>
              <w:right w:val="none" w:sz="4" w:space="0" w:color="6E6E6E"/>
            </w:tcBorders>
          </w:tcPr>
          <w:p w14:paraId="05895008" w14:textId="77777777" w:rsidR="00012F44" w:rsidRDefault="00C371CD">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FCFF18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07AD"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76F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1E35"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9D9D"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590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C524"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FC5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CF5B" w14:textId="77777777" w:rsidR="00012F44" w:rsidRDefault="00012F44">
            <w:pPr>
              <w:pStyle w:val="ProductList-TableBody"/>
              <w:jc w:val="center"/>
            </w:pPr>
          </w:p>
        </w:tc>
      </w:tr>
      <w:tr w:rsidR="00012F44" w14:paraId="046D2D4B" w14:textId="77777777">
        <w:tc>
          <w:tcPr>
            <w:tcW w:w="4660" w:type="dxa"/>
            <w:tcBorders>
              <w:top w:val="dashed" w:sz="4" w:space="0" w:color="A5A5A5"/>
              <w:left w:val="none" w:sz="4" w:space="0" w:color="6E6E6E"/>
              <w:bottom w:val="dashed" w:sz="4" w:space="0" w:color="A5A5A5"/>
              <w:right w:val="none" w:sz="4" w:space="0" w:color="6E6E6E"/>
            </w:tcBorders>
          </w:tcPr>
          <w:p w14:paraId="2C51AB6F" w14:textId="77777777" w:rsidR="00012F44" w:rsidRDefault="00C371CD">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42A7C7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E0F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CBA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A05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D49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B52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E03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C2C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03B6" w14:textId="77777777" w:rsidR="00012F44" w:rsidRDefault="00012F44">
            <w:pPr>
              <w:pStyle w:val="ProductList-TableBody"/>
              <w:jc w:val="center"/>
            </w:pPr>
          </w:p>
        </w:tc>
      </w:tr>
      <w:tr w:rsidR="00012F44" w14:paraId="739C69D5" w14:textId="77777777">
        <w:tc>
          <w:tcPr>
            <w:tcW w:w="4660" w:type="dxa"/>
            <w:tcBorders>
              <w:top w:val="dashed" w:sz="4" w:space="0" w:color="A5A5A5"/>
              <w:left w:val="none" w:sz="4" w:space="0" w:color="6E6E6E"/>
              <w:bottom w:val="dashed" w:sz="4" w:space="0" w:color="A5A5A5"/>
              <w:right w:val="none" w:sz="4" w:space="0" w:color="6E6E6E"/>
            </w:tcBorders>
          </w:tcPr>
          <w:p w14:paraId="6B6F575B" w14:textId="77777777" w:rsidR="00012F44" w:rsidRDefault="00C371CD">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2977385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4C3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391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0AE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A24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276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409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98F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8A88" w14:textId="77777777" w:rsidR="00012F44" w:rsidRDefault="00012F44">
            <w:pPr>
              <w:pStyle w:val="ProductList-TableBody"/>
              <w:jc w:val="center"/>
            </w:pPr>
          </w:p>
        </w:tc>
      </w:tr>
      <w:tr w:rsidR="00012F44" w14:paraId="39B1A11D" w14:textId="77777777">
        <w:tc>
          <w:tcPr>
            <w:tcW w:w="4660" w:type="dxa"/>
            <w:tcBorders>
              <w:top w:val="dashed" w:sz="4" w:space="0" w:color="A5A5A5"/>
              <w:left w:val="none" w:sz="4" w:space="0" w:color="6E6E6E"/>
              <w:bottom w:val="dashed" w:sz="4" w:space="0" w:color="A5A5A5"/>
              <w:right w:val="none" w:sz="4" w:space="0" w:color="6E6E6E"/>
            </w:tcBorders>
          </w:tcPr>
          <w:p w14:paraId="5294F5D5" w14:textId="77777777" w:rsidR="00012F44" w:rsidRDefault="00C371CD">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7A7C41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A7A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F1E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1505"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1C1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457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DF8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8DE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5F15" w14:textId="77777777" w:rsidR="00012F44" w:rsidRDefault="00012F44">
            <w:pPr>
              <w:pStyle w:val="ProductList-TableBody"/>
              <w:jc w:val="center"/>
            </w:pPr>
          </w:p>
        </w:tc>
      </w:tr>
      <w:tr w:rsidR="00012F44" w14:paraId="00D10D0F" w14:textId="77777777">
        <w:tc>
          <w:tcPr>
            <w:tcW w:w="4660" w:type="dxa"/>
            <w:tcBorders>
              <w:top w:val="dashed" w:sz="4" w:space="0" w:color="A5A5A5"/>
              <w:left w:val="none" w:sz="4" w:space="0" w:color="6E6E6E"/>
              <w:bottom w:val="dashed" w:sz="4" w:space="0" w:color="A5A5A5"/>
              <w:right w:val="none" w:sz="4" w:space="0" w:color="6E6E6E"/>
            </w:tcBorders>
          </w:tcPr>
          <w:p w14:paraId="6E7EB25E" w14:textId="77777777" w:rsidR="00012F44" w:rsidRDefault="00C371CD">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0D8DC26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AB0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F05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969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E58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DD8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BB0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780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4369" w14:textId="77777777" w:rsidR="00012F44" w:rsidRDefault="00012F44">
            <w:pPr>
              <w:pStyle w:val="ProductList-TableBody"/>
              <w:jc w:val="center"/>
            </w:pPr>
          </w:p>
        </w:tc>
      </w:tr>
      <w:tr w:rsidR="00012F44" w14:paraId="547CE1A3" w14:textId="77777777">
        <w:tc>
          <w:tcPr>
            <w:tcW w:w="4660" w:type="dxa"/>
            <w:tcBorders>
              <w:top w:val="dashed" w:sz="4" w:space="0" w:color="A5A5A5"/>
              <w:left w:val="none" w:sz="4" w:space="0" w:color="6E6E6E"/>
              <w:bottom w:val="dashed" w:sz="4" w:space="0" w:color="A5A5A5"/>
              <w:right w:val="none" w:sz="4" w:space="0" w:color="6E6E6E"/>
            </w:tcBorders>
          </w:tcPr>
          <w:p w14:paraId="6EEE99F1" w14:textId="77777777" w:rsidR="00012F44" w:rsidRDefault="00C371CD">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9493C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48B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3AA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D0C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B11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CC2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8CF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E4A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0BD5A" w14:textId="77777777" w:rsidR="00012F44" w:rsidRDefault="00012F44">
            <w:pPr>
              <w:pStyle w:val="ProductList-TableBody"/>
              <w:jc w:val="center"/>
            </w:pPr>
          </w:p>
        </w:tc>
      </w:tr>
      <w:tr w:rsidR="00012F44" w14:paraId="6CBD467D" w14:textId="77777777">
        <w:tc>
          <w:tcPr>
            <w:tcW w:w="4660" w:type="dxa"/>
            <w:tcBorders>
              <w:top w:val="dashed" w:sz="4" w:space="0" w:color="A5A5A5"/>
              <w:left w:val="none" w:sz="4" w:space="0" w:color="6E6E6E"/>
              <w:bottom w:val="none" w:sz="4" w:space="0" w:color="A5A5A5"/>
              <w:right w:val="none" w:sz="4" w:space="0" w:color="6E6E6E"/>
            </w:tcBorders>
          </w:tcPr>
          <w:p w14:paraId="55E9100B" w14:textId="77777777" w:rsidR="00012F44" w:rsidRDefault="00C371CD">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69194A1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406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605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DB2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CF0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E65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F3C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FD0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E9E8" w14:textId="77777777" w:rsidR="00012F44" w:rsidRDefault="00012F44">
            <w:pPr>
              <w:pStyle w:val="ProductList-TableBody"/>
              <w:jc w:val="center"/>
            </w:pPr>
          </w:p>
        </w:tc>
      </w:tr>
    </w:tbl>
    <w:p w14:paraId="3446281D" w14:textId="77777777" w:rsidR="00012F44" w:rsidRDefault="00C371CD">
      <w:pPr>
        <w:pStyle w:val="ProductList-Offering1SubSection"/>
        <w:outlineLvl w:val="3"/>
      </w:pPr>
      <w:bookmarkStart w:id="295" w:name="_Sec780"/>
      <w:r>
        <w:t>2. Ürün Şartları</w:t>
      </w:r>
      <w:bookmarkEnd w:id="295"/>
    </w:p>
    <w:tbl>
      <w:tblPr>
        <w:tblStyle w:val="PURTable"/>
        <w:tblW w:w="0" w:type="dxa"/>
        <w:tblLook w:val="04A0" w:firstRow="1" w:lastRow="0" w:firstColumn="1" w:lastColumn="0" w:noHBand="0" w:noVBand="1"/>
      </w:tblPr>
      <w:tblGrid>
        <w:gridCol w:w="3630"/>
        <w:gridCol w:w="3622"/>
        <w:gridCol w:w="3664"/>
      </w:tblGrid>
      <w:tr w:rsidR="00012F44" w14:paraId="41360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DC05F"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49BC34"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0C5D982"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3AA1B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DCE4"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C45F04A" w14:textId="77777777" w:rsidR="00012F44" w:rsidRDefault="00C371CD">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4270" w14:textId="77777777" w:rsidR="00012F44" w:rsidRDefault="00C371CD">
            <w:pPr>
              <w:pStyle w:val="ProductList-TableBody"/>
            </w:pPr>
            <w:r>
              <w:rPr>
                <w:color w:val="404040"/>
              </w:rPr>
              <w:t>Promosyonlar: Geçerli Değil</w:t>
            </w:r>
          </w:p>
        </w:tc>
      </w:tr>
      <w:tr w:rsidR="00012F44" w14:paraId="7E428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D5CB"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944CC59"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058FD"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012F44" w14:paraId="1FA97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92B9"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ACEAB21"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15880EB9"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3DC52B2" w14:textId="77777777" w:rsidR="00012F44" w:rsidRDefault="00012F44">
      <w:pPr>
        <w:pStyle w:val="ProductList-Body"/>
      </w:pPr>
    </w:p>
    <w:p w14:paraId="765D56A5" w14:textId="77777777" w:rsidR="00012F44" w:rsidRDefault="00C371CD">
      <w:pPr>
        <w:pStyle w:val="ProductList-ClauseHeading"/>
        <w:outlineLvl w:val="4"/>
      </w:pPr>
      <w:r>
        <w:t>2.1 Skype Mac</w:t>
      </w:r>
    </w:p>
    <w:p w14:paraId="75D1EBED" w14:textId="77777777" w:rsidR="00012F44" w:rsidRDefault="00C371CD">
      <w:pPr>
        <w:pStyle w:val="ProductList-Body"/>
      </w:pPr>
      <w:r>
        <w:t>Skype Kurumsal Çevrimiçi Sürüm Plan 2, Skype Kurumsal Çevrimiçi Sürüm Plan 2'nin tam özellik kümesine erişim için Skype Kurumsal 2019'un ayrı satın alınmasını ve yüklenmesini gerektirir.</w:t>
      </w:r>
    </w:p>
    <w:p w14:paraId="1154EA32" w14:textId="77777777" w:rsidR="00012F44" w:rsidRDefault="00012F44">
      <w:pPr>
        <w:pStyle w:val="ProductList-Body"/>
      </w:pPr>
    </w:p>
    <w:p w14:paraId="01A946D3" w14:textId="77777777" w:rsidR="00012F44" w:rsidRDefault="00C371CD">
      <w:pPr>
        <w:pStyle w:val="ProductList-ClauseHeading"/>
        <w:outlineLvl w:val="4"/>
      </w:pPr>
      <w:r>
        <w:t>2.2 Kullanım Kredileri</w:t>
      </w:r>
    </w:p>
    <w:p w14:paraId="560ECB24" w14:textId="77777777" w:rsidR="00012F44" w:rsidRDefault="00C371CD">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109410A7" w14:textId="77777777" w:rsidR="00012F44" w:rsidRDefault="00012F44">
      <w:pPr>
        <w:pStyle w:val="ProductList-Body"/>
      </w:pPr>
    </w:p>
    <w:p w14:paraId="1B4F9D2E" w14:textId="77777777" w:rsidR="00012F44" w:rsidRDefault="00C371CD">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584D9E43" w14:textId="77777777" w:rsidR="00012F44" w:rsidRDefault="00012F44">
      <w:pPr>
        <w:pStyle w:val="ProductList-Body"/>
      </w:pPr>
    </w:p>
    <w:p w14:paraId="34BD6527" w14:textId="77777777" w:rsidR="00012F44" w:rsidRDefault="00C371CD">
      <w:pPr>
        <w:pStyle w:val="ProductList-ClauseHeading"/>
        <w:outlineLvl w:val="4"/>
      </w:pPr>
      <w:r>
        <w:t>2.3 Hindistan'da Bulunan Kullanıcılar için Sesli Konferans</w:t>
      </w:r>
    </w:p>
    <w:p w14:paraId="60DE69D3" w14:textId="77777777" w:rsidR="00012F44" w:rsidRDefault="00C371CD">
      <w:pPr>
        <w:pStyle w:val="ProductList-Body"/>
      </w:pPr>
      <w:r>
        <w:t>1 Ağustos 2019 itibarıyla, Hindistan Cumhuriyeti'nde konumlanan kullanıcıların Sesli Konferans kullanmaları için, Hindistan'da Bulunan Kullanıcılar için Sesli Konferans aboneliği gereklidir.</w:t>
      </w:r>
    </w:p>
    <w:p w14:paraId="4F8EA9A1"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56A53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E677F"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C257FE9" w14:textId="77777777" w:rsidR="00012F44" w:rsidRDefault="00012F44">
      <w:pPr>
        <w:pStyle w:val="ProductList-Body"/>
      </w:pPr>
    </w:p>
    <w:p w14:paraId="65A8DE57" w14:textId="77777777" w:rsidR="00012F44" w:rsidRDefault="00C371CD">
      <w:pPr>
        <w:pStyle w:val="ProductList-Offering2HeadingNoBorder"/>
        <w:outlineLvl w:val="2"/>
      </w:pPr>
      <w:bookmarkStart w:id="296" w:name="_Sec1217"/>
      <w:r>
        <w:t>Workplace Analytics</w:t>
      </w:r>
      <w:bookmarkEnd w:id="296"/>
      <w:r>
        <w:fldChar w:fldCharType="begin"/>
      </w:r>
      <w:r>
        <w:instrText xml:space="preserve"> TC "</w:instrText>
      </w:r>
      <w:bookmarkStart w:id="297" w:name="_Toc25933912"/>
      <w:r>
        <w:instrText>Workplace Analytics</w:instrText>
      </w:r>
      <w:bookmarkEnd w:id="297"/>
      <w:r>
        <w:instrText>" \l 3</w:instrText>
      </w:r>
      <w:r>
        <w:fldChar w:fldCharType="end"/>
      </w:r>
    </w:p>
    <w:p w14:paraId="1A66A180" w14:textId="77777777" w:rsidR="00012F44" w:rsidRDefault="00C371CD">
      <w:pPr>
        <w:pStyle w:val="ProductList-Offering1SubSection"/>
        <w:outlineLvl w:val="3"/>
      </w:pPr>
      <w:bookmarkStart w:id="298" w:name="_Sec1218"/>
      <w:r>
        <w:t>Program Kullanılabilirliği</w:t>
      </w:r>
      <w:bookmarkEnd w:id="298"/>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012F44" w14:paraId="23BA09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4E6292" w14:textId="77777777" w:rsidR="00012F44" w:rsidRDefault="00C371C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0286849"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58C11"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B2FF5"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BA44C"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AA65E"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D24D0"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A1009"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60642"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AD569"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0E738101" w14:textId="77777777">
        <w:tc>
          <w:tcPr>
            <w:tcW w:w="4520" w:type="dxa"/>
            <w:tcBorders>
              <w:top w:val="none" w:sz="4" w:space="0" w:color="BFBFBF"/>
              <w:left w:val="none" w:sz="4" w:space="0" w:color="000000"/>
              <w:bottom w:val="none" w:sz="4" w:space="0" w:color="7F7F7F"/>
              <w:right w:val="none" w:sz="4" w:space="0" w:color="000000"/>
            </w:tcBorders>
          </w:tcPr>
          <w:p w14:paraId="330253AA" w14:textId="77777777" w:rsidR="00012F44" w:rsidRDefault="00C371CD">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7B50720D"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5FF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9C7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717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0CB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C50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935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122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D506F" w14:textId="77777777" w:rsidR="00012F44" w:rsidRDefault="00012F44">
            <w:pPr>
              <w:pStyle w:val="ProductList-TableBody"/>
              <w:jc w:val="center"/>
            </w:pPr>
          </w:p>
        </w:tc>
      </w:tr>
    </w:tbl>
    <w:p w14:paraId="0028AC34" w14:textId="77777777" w:rsidR="00012F44" w:rsidRDefault="00C371CD">
      <w:pPr>
        <w:pStyle w:val="ProductList-Offering1SubSection"/>
        <w:outlineLvl w:val="3"/>
      </w:pPr>
      <w:bookmarkStart w:id="299" w:name="_Sec1219"/>
      <w:r>
        <w:t>Ürün Şartları</w:t>
      </w:r>
      <w:bookmarkEnd w:id="299"/>
    </w:p>
    <w:tbl>
      <w:tblPr>
        <w:tblStyle w:val="PURTable"/>
        <w:tblW w:w="0" w:type="dxa"/>
        <w:tblLook w:val="04A0" w:firstRow="1" w:lastRow="0" w:firstColumn="1" w:lastColumn="0" w:noHBand="0" w:noVBand="1"/>
      </w:tblPr>
      <w:tblGrid>
        <w:gridCol w:w="3631"/>
        <w:gridCol w:w="3619"/>
        <w:gridCol w:w="3666"/>
      </w:tblGrid>
      <w:tr w:rsidR="00012F44" w14:paraId="66728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2FA25"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231A35"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8B15765" w14:textId="77777777" w:rsidR="00012F44" w:rsidRDefault="00C371C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52168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2C15"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F806"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C237" w14:textId="77777777" w:rsidR="00012F44" w:rsidRDefault="00C371CD">
            <w:pPr>
              <w:pStyle w:val="ProductList-TableBody"/>
            </w:pPr>
            <w:r>
              <w:rPr>
                <w:color w:val="404040"/>
              </w:rPr>
              <w:t>Promosyonlar: Geçerli Değil</w:t>
            </w:r>
          </w:p>
        </w:tc>
      </w:tr>
      <w:tr w:rsidR="00012F44" w14:paraId="1E0E8FDD" w14:textId="77777777">
        <w:tc>
          <w:tcPr>
            <w:tcW w:w="4040" w:type="dxa"/>
            <w:tcBorders>
              <w:top w:val="single" w:sz="4" w:space="0" w:color="000000"/>
              <w:left w:val="single" w:sz="4" w:space="0" w:color="000000"/>
              <w:bottom w:val="single" w:sz="4" w:space="0" w:color="000000"/>
              <w:right w:val="single" w:sz="4" w:space="0" w:color="000000"/>
            </w:tcBorders>
          </w:tcPr>
          <w:p w14:paraId="467D7B9E"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6FC30B1"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3E4DD67" w14:textId="77777777" w:rsidR="00012F44" w:rsidRDefault="00C371C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12F44" w14:paraId="4C375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C3CA"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1B0E031" w14:textId="77777777" w:rsidR="00012F44" w:rsidRDefault="00C371C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A068" w14:textId="77777777" w:rsidR="00012F44" w:rsidRDefault="00012F44">
            <w:pPr>
              <w:pStyle w:val="ProductList-TableBody"/>
            </w:pPr>
          </w:p>
        </w:tc>
      </w:tr>
    </w:tbl>
    <w:p w14:paraId="0255771B"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214EE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6EBC0"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BF1CD67" w14:textId="77777777" w:rsidR="00012F44" w:rsidRDefault="00012F44">
      <w:pPr>
        <w:pStyle w:val="ProductList-Body"/>
      </w:pPr>
    </w:p>
    <w:p w14:paraId="3661D7FD" w14:textId="77777777" w:rsidR="00012F44" w:rsidRDefault="00C371CD">
      <w:pPr>
        <w:pStyle w:val="ProductList-OfferingGroupHeading"/>
        <w:outlineLvl w:val="1"/>
      </w:pPr>
      <w:bookmarkStart w:id="300" w:name="_Sec635"/>
      <w:r>
        <w:t>Diğer Çevrimiçi Hizmetler</w:t>
      </w:r>
      <w:bookmarkEnd w:id="300"/>
      <w:r>
        <w:fldChar w:fldCharType="begin"/>
      </w:r>
      <w:r>
        <w:instrText xml:space="preserve"> TC "</w:instrText>
      </w:r>
      <w:bookmarkStart w:id="301" w:name="_Toc25933913"/>
      <w:r>
        <w:instrText>Diğer Çevrimiçi Hizmetler</w:instrText>
      </w:r>
      <w:bookmarkEnd w:id="301"/>
      <w:r>
        <w:instrText>" \l 2</w:instrText>
      </w:r>
      <w:r>
        <w:fldChar w:fldCharType="end"/>
      </w:r>
    </w:p>
    <w:p w14:paraId="62A7CA38" w14:textId="77777777" w:rsidR="00012F44" w:rsidRDefault="00C371CD">
      <w:pPr>
        <w:pStyle w:val="ProductList-Offering2HeadingNoBorder"/>
        <w:outlineLvl w:val="2"/>
      </w:pPr>
      <w:bookmarkStart w:id="302" w:name="_Sec670"/>
      <w:r>
        <w:t>Bing Maps</w:t>
      </w:r>
      <w:bookmarkEnd w:id="302"/>
      <w:r>
        <w:fldChar w:fldCharType="begin"/>
      </w:r>
      <w:r>
        <w:instrText xml:space="preserve"> TC "</w:instrText>
      </w:r>
      <w:bookmarkStart w:id="303" w:name="_Toc25933914"/>
      <w:r>
        <w:instrText>Bing Maps</w:instrText>
      </w:r>
      <w:bookmarkEnd w:id="303"/>
      <w:r>
        <w:instrText>" \l 3</w:instrText>
      </w:r>
      <w:r>
        <w:fldChar w:fldCharType="end"/>
      </w:r>
    </w:p>
    <w:p w14:paraId="5A05A0DB" w14:textId="77777777" w:rsidR="00012F44" w:rsidRDefault="00C371CD">
      <w:pPr>
        <w:pStyle w:val="ProductList-Offering1SubSection"/>
        <w:outlineLvl w:val="3"/>
      </w:pPr>
      <w:bookmarkStart w:id="304" w:name="_Sec726"/>
      <w:r>
        <w:t>1. Program Kullanılabilirliği</w:t>
      </w:r>
      <w:bookmarkEnd w:id="304"/>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012F44" w14:paraId="434BF0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F8DB96"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A0CBDCA"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9E658"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69078"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0FE8C"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2081D"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E36C6"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815B0"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4A68E"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6501C"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2086BDA6" w14:textId="77777777">
        <w:tc>
          <w:tcPr>
            <w:tcW w:w="4660" w:type="dxa"/>
            <w:tcBorders>
              <w:top w:val="single" w:sz="6" w:space="0" w:color="FFFFFF"/>
              <w:left w:val="none" w:sz="4" w:space="0" w:color="6E6E6E"/>
              <w:bottom w:val="dashed" w:sz="4" w:space="0" w:color="BFBFBF"/>
              <w:right w:val="none" w:sz="4" w:space="0" w:color="6E6E6E"/>
            </w:tcBorders>
          </w:tcPr>
          <w:p w14:paraId="534FA7A9" w14:textId="77777777" w:rsidR="00012F44" w:rsidRDefault="00C371CD">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DFD829"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679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361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049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2451"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4F1A5"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25F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C16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7C5D" w14:textId="77777777" w:rsidR="00012F44" w:rsidRDefault="00012F44">
            <w:pPr>
              <w:pStyle w:val="ProductList-TableBody"/>
              <w:jc w:val="center"/>
            </w:pPr>
          </w:p>
        </w:tc>
      </w:tr>
      <w:tr w:rsidR="00012F44" w14:paraId="7FAB33D7" w14:textId="77777777">
        <w:tc>
          <w:tcPr>
            <w:tcW w:w="4660" w:type="dxa"/>
            <w:tcBorders>
              <w:top w:val="dashed" w:sz="4" w:space="0" w:color="BFBFBF"/>
              <w:left w:val="none" w:sz="4" w:space="0" w:color="6E6E6E"/>
              <w:bottom w:val="dashed" w:sz="4" w:space="0" w:color="BFBFBF"/>
              <w:right w:val="none" w:sz="4" w:space="0" w:color="6E6E6E"/>
            </w:tcBorders>
          </w:tcPr>
          <w:p w14:paraId="6C26562E" w14:textId="77777777" w:rsidR="00012F44" w:rsidRDefault="00C371CD">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5217E" w14:textId="77777777" w:rsidR="00012F44" w:rsidRDefault="00C371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9F2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DCA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C65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F9B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286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4E3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4AE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68579" w14:textId="77777777" w:rsidR="00012F44" w:rsidRDefault="00012F44">
            <w:pPr>
              <w:pStyle w:val="ProductList-TableBody"/>
              <w:jc w:val="center"/>
            </w:pPr>
          </w:p>
        </w:tc>
      </w:tr>
      <w:tr w:rsidR="00012F44" w14:paraId="7AA6D666" w14:textId="77777777">
        <w:tc>
          <w:tcPr>
            <w:tcW w:w="4660" w:type="dxa"/>
            <w:tcBorders>
              <w:top w:val="dashed" w:sz="4" w:space="0" w:color="BFBFBF"/>
              <w:left w:val="none" w:sz="4" w:space="0" w:color="6E6E6E"/>
              <w:bottom w:val="dashed" w:sz="4" w:space="0" w:color="BFBFBF"/>
              <w:right w:val="none" w:sz="4" w:space="0" w:color="6E6E6E"/>
            </w:tcBorders>
          </w:tcPr>
          <w:p w14:paraId="65F0CAD8" w14:textId="77777777" w:rsidR="00012F44" w:rsidRDefault="00C371CD">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2B787" w14:textId="77777777" w:rsidR="00012F44" w:rsidRDefault="00C371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A7E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594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263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2C1A"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C1A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063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A6E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D8D69" w14:textId="77777777" w:rsidR="00012F44" w:rsidRDefault="00012F44">
            <w:pPr>
              <w:pStyle w:val="ProductList-TableBody"/>
              <w:jc w:val="center"/>
            </w:pPr>
          </w:p>
        </w:tc>
      </w:tr>
      <w:tr w:rsidR="00012F44" w14:paraId="27267667" w14:textId="77777777">
        <w:tc>
          <w:tcPr>
            <w:tcW w:w="4660" w:type="dxa"/>
            <w:tcBorders>
              <w:top w:val="dashed" w:sz="4" w:space="0" w:color="BFBFBF"/>
              <w:left w:val="none" w:sz="4" w:space="0" w:color="6E6E6E"/>
              <w:bottom w:val="dashed" w:sz="4" w:space="0" w:color="BFBFBF"/>
              <w:right w:val="none" w:sz="4" w:space="0" w:color="6E6E6E"/>
            </w:tcBorders>
          </w:tcPr>
          <w:p w14:paraId="6D7BFE6A" w14:textId="77777777" w:rsidR="00012F44" w:rsidRDefault="00C371CD">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C0FFC" w14:textId="77777777" w:rsidR="00012F44" w:rsidRDefault="00C371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0A8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41B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3E2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75B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E5B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71F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85D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629A" w14:textId="77777777" w:rsidR="00012F44" w:rsidRDefault="00012F44">
            <w:pPr>
              <w:pStyle w:val="ProductList-TableBody"/>
              <w:jc w:val="center"/>
            </w:pPr>
          </w:p>
        </w:tc>
      </w:tr>
      <w:tr w:rsidR="00012F44" w14:paraId="760C391D" w14:textId="77777777">
        <w:tc>
          <w:tcPr>
            <w:tcW w:w="4660" w:type="dxa"/>
            <w:tcBorders>
              <w:top w:val="dashed" w:sz="4" w:space="0" w:color="BFBFBF"/>
              <w:left w:val="none" w:sz="4" w:space="0" w:color="6E6E6E"/>
              <w:bottom w:val="dashed" w:sz="4" w:space="0" w:color="BFBFBF"/>
              <w:right w:val="none" w:sz="4" w:space="0" w:color="6E6E6E"/>
            </w:tcBorders>
          </w:tcPr>
          <w:p w14:paraId="099919B3" w14:textId="77777777" w:rsidR="00012F44" w:rsidRDefault="00C371CD">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B980E" w14:textId="77777777" w:rsidR="00012F44" w:rsidRDefault="00C371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3B7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DB3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A3C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770A"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A1B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80B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AB8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434D9" w14:textId="77777777" w:rsidR="00012F44" w:rsidRDefault="00012F44">
            <w:pPr>
              <w:pStyle w:val="ProductList-TableBody"/>
              <w:jc w:val="center"/>
            </w:pPr>
          </w:p>
        </w:tc>
      </w:tr>
      <w:tr w:rsidR="00012F44" w14:paraId="0A4B4DE8" w14:textId="77777777">
        <w:tc>
          <w:tcPr>
            <w:tcW w:w="4660" w:type="dxa"/>
            <w:tcBorders>
              <w:top w:val="dashed" w:sz="4" w:space="0" w:color="BFBFBF"/>
              <w:left w:val="none" w:sz="4" w:space="0" w:color="6E6E6E"/>
              <w:bottom w:val="dashed" w:sz="4" w:space="0" w:color="BFBFBF"/>
              <w:right w:val="none" w:sz="4" w:space="0" w:color="6E6E6E"/>
            </w:tcBorders>
          </w:tcPr>
          <w:p w14:paraId="4DF8129B" w14:textId="77777777" w:rsidR="00012F44" w:rsidRDefault="00C371CD">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EB4ED" w14:textId="77777777" w:rsidR="00012F44" w:rsidRDefault="00C371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C22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8857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3FF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75E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B9B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890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F8E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000CA" w14:textId="77777777" w:rsidR="00012F44" w:rsidRDefault="00012F44">
            <w:pPr>
              <w:pStyle w:val="ProductList-TableBody"/>
              <w:jc w:val="center"/>
            </w:pPr>
          </w:p>
        </w:tc>
      </w:tr>
      <w:tr w:rsidR="00012F44" w14:paraId="278516F2" w14:textId="77777777">
        <w:tc>
          <w:tcPr>
            <w:tcW w:w="4660" w:type="dxa"/>
            <w:tcBorders>
              <w:top w:val="dashed" w:sz="4" w:space="0" w:color="BFBFBF"/>
              <w:left w:val="none" w:sz="4" w:space="0" w:color="6E6E6E"/>
              <w:bottom w:val="dashed" w:sz="4" w:space="0" w:color="BFBFBF"/>
              <w:right w:val="none" w:sz="4" w:space="0" w:color="6E6E6E"/>
            </w:tcBorders>
          </w:tcPr>
          <w:p w14:paraId="05F86EF6" w14:textId="77777777" w:rsidR="00012F44" w:rsidRDefault="00C371CD">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59741" w14:textId="77777777" w:rsidR="00012F44" w:rsidRDefault="00C371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61D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7A8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3A3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8AD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A7A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D4F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86F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7270" w14:textId="77777777" w:rsidR="00012F44" w:rsidRDefault="00012F44">
            <w:pPr>
              <w:pStyle w:val="ProductList-TableBody"/>
              <w:jc w:val="center"/>
            </w:pPr>
          </w:p>
        </w:tc>
      </w:tr>
      <w:tr w:rsidR="00012F44" w14:paraId="6A0DD265" w14:textId="77777777">
        <w:tc>
          <w:tcPr>
            <w:tcW w:w="4660" w:type="dxa"/>
            <w:tcBorders>
              <w:top w:val="dashed" w:sz="4" w:space="0" w:color="BFBFBF"/>
              <w:left w:val="none" w:sz="4" w:space="0" w:color="6E6E6E"/>
              <w:bottom w:val="dashed" w:sz="4" w:space="0" w:color="BFBFBF"/>
              <w:right w:val="none" w:sz="4" w:space="0" w:color="6E6E6E"/>
            </w:tcBorders>
          </w:tcPr>
          <w:p w14:paraId="37CDF6BD" w14:textId="77777777" w:rsidR="00012F44" w:rsidRDefault="00C371CD">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F8CAB" w14:textId="77777777" w:rsidR="00012F44" w:rsidRDefault="00C371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7E6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CA4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E5E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F90A9"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92E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F31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B76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185F" w14:textId="77777777" w:rsidR="00012F44" w:rsidRDefault="00012F44">
            <w:pPr>
              <w:pStyle w:val="ProductList-TableBody"/>
              <w:jc w:val="center"/>
            </w:pPr>
          </w:p>
        </w:tc>
      </w:tr>
      <w:tr w:rsidR="00012F44" w14:paraId="6A355B7D" w14:textId="77777777">
        <w:tc>
          <w:tcPr>
            <w:tcW w:w="4660" w:type="dxa"/>
            <w:tcBorders>
              <w:top w:val="dashed" w:sz="4" w:space="0" w:color="BFBFBF"/>
              <w:left w:val="none" w:sz="4" w:space="0" w:color="6E6E6E"/>
              <w:bottom w:val="dashed" w:sz="4" w:space="0" w:color="BFBFBF"/>
              <w:right w:val="none" w:sz="4" w:space="0" w:color="6E6E6E"/>
            </w:tcBorders>
          </w:tcPr>
          <w:p w14:paraId="2F4D5D63" w14:textId="77777777" w:rsidR="00012F44" w:rsidRDefault="00C371CD">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459A2" w14:textId="77777777" w:rsidR="00012F44" w:rsidRDefault="00C371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7E4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D6A1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C334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D761"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5AA3"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F41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A84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2216" w14:textId="77777777" w:rsidR="00012F44" w:rsidRDefault="00012F44">
            <w:pPr>
              <w:pStyle w:val="ProductList-TableBody"/>
              <w:jc w:val="center"/>
            </w:pPr>
          </w:p>
        </w:tc>
      </w:tr>
      <w:tr w:rsidR="00012F44" w14:paraId="4D5D8D34" w14:textId="77777777">
        <w:tc>
          <w:tcPr>
            <w:tcW w:w="4660" w:type="dxa"/>
            <w:tcBorders>
              <w:top w:val="dashed" w:sz="4" w:space="0" w:color="BFBFBF"/>
              <w:left w:val="none" w:sz="4" w:space="0" w:color="6E6E6E"/>
              <w:bottom w:val="dashed" w:sz="4" w:space="0" w:color="BFBFBF"/>
              <w:right w:val="none" w:sz="4" w:space="0" w:color="6E6E6E"/>
            </w:tcBorders>
          </w:tcPr>
          <w:p w14:paraId="1C03BEC7" w14:textId="77777777" w:rsidR="00012F44" w:rsidRDefault="00C371CD">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A8F24" w14:textId="77777777" w:rsidR="00012F44" w:rsidRDefault="00C371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306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58A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CF79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8922"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C92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858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B4F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2B244" w14:textId="77777777" w:rsidR="00012F44" w:rsidRDefault="00012F44">
            <w:pPr>
              <w:pStyle w:val="ProductList-TableBody"/>
              <w:jc w:val="center"/>
            </w:pPr>
          </w:p>
        </w:tc>
      </w:tr>
      <w:tr w:rsidR="00012F44" w14:paraId="7DD7854E" w14:textId="77777777">
        <w:tc>
          <w:tcPr>
            <w:tcW w:w="4660" w:type="dxa"/>
            <w:tcBorders>
              <w:top w:val="dashed" w:sz="4" w:space="0" w:color="BFBFBF"/>
              <w:left w:val="none" w:sz="4" w:space="0" w:color="6E6E6E"/>
              <w:bottom w:val="dashed" w:sz="4" w:space="0" w:color="BFBFBF"/>
              <w:right w:val="none" w:sz="4" w:space="0" w:color="6E6E6E"/>
            </w:tcBorders>
          </w:tcPr>
          <w:p w14:paraId="18FEEE11" w14:textId="77777777" w:rsidR="00012F44" w:rsidRDefault="00C371CD">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FC46B" w14:textId="77777777" w:rsidR="00012F44" w:rsidRDefault="00C371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DFD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F47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F7C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88BC"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412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53F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C5F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F38EC" w14:textId="77777777" w:rsidR="00012F44" w:rsidRDefault="00012F44">
            <w:pPr>
              <w:pStyle w:val="ProductList-TableBody"/>
              <w:jc w:val="center"/>
            </w:pPr>
          </w:p>
        </w:tc>
      </w:tr>
      <w:tr w:rsidR="00012F44" w14:paraId="253B3A91" w14:textId="77777777">
        <w:tc>
          <w:tcPr>
            <w:tcW w:w="4660" w:type="dxa"/>
            <w:tcBorders>
              <w:top w:val="dashed" w:sz="4" w:space="0" w:color="BFBFBF"/>
              <w:left w:val="none" w:sz="4" w:space="0" w:color="6E6E6E"/>
              <w:bottom w:val="dashed" w:sz="4" w:space="0" w:color="BFBFBF"/>
              <w:right w:val="none" w:sz="4" w:space="0" w:color="6E6E6E"/>
            </w:tcBorders>
          </w:tcPr>
          <w:p w14:paraId="5021FDCB" w14:textId="77777777" w:rsidR="00012F44" w:rsidRDefault="00C371CD">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22359" w14:textId="77777777" w:rsidR="00012F44" w:rsidRDefault="00C371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D59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D30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561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7FF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5C9A6"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B1A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576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7DC1" w14:textId="77777777" w:rsidR="00012F44" w:rsidRDefault="00012F44">
            <w:pPr>
              <w:pStyle w:val="ProductList-TableBody"/>
              <w:jc w:val="center"/>
            </w:pPr>
          </w:p>
        </w:tc>
      </w:tr>
      <w:tr w:rsidR="00012F44" w14:paraId="2984F267" w14:textId="77777777">
        <w:tc>
          <w:tcPr>
            <w:tcW w:w="4660" w:type="dxa"/>
            <w:tcBorders>
              <w:top w:val="dashed" w:sz="4" w:space="0" w:color="BFBFBF"/>
              <w:left w:val="none" w:sz="4" w:space="0" w:color="6E6E6E"/>
              <w:bottom w:val="dashed" w:sz="4" w:space="0" w:color="BFBFBF"/>
              <w:right w:val="none" w:sz="4" w:space="0" w:color="6E6E6E"/>
            </w:tcBorders>
          </w:tcPr>
          <w:p w14:paraId="6C42A46A" w14:textId="77777777" w:rsidR="00012F44" w:rsidRDefault="00C371CD">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A6B3F"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29B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963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A1E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5C3B"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358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2E3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3B6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FFAA" w14:textId="77777777" w:rsidR="00012F44" w:rsidRDefault="00012F44">
            <w:pPr>
              <w:pStyle w:val="ProductList-TableBody"/>
              <w:jc w:val="center"/>
            </w:pPr>
          </w:p>
        </w:tc>
      </w:tr>
      <w:tr w:rsidR="00012F44" w14:paraId="1490C2A9" w14:textId="77777777">
        <w:tc>
          <w:tcPr>
            <w:tcW w:w="4660" w:type="dxa"/>
            <w:tcBorders>
              <w:top w:val="dashed" w:sz="4" w:space="0" w:color="BFBFBF"/>
              <w:left w:val="none" w:sz="4" w:space="0" w:color="6E6E6E"/>
              <w:bottom w:val="dashed" w:sz="4" w:space="0" w:color="BFBFBF"/>
              <w:right w:val="none" w:sz="4" w:space="0" w:color="6E6E6E"/>
            </w:tcBorders>
          </w:tcPr>
          <w:p w14:paraId="6C54247E" w14:textId="77777777" w:rsidR="00012F44" w:rsidRDefault="00C371CD">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8F61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094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F3E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43A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1EA1"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F2E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A81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47B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EF9B" w14:textId="77777777" w:rsidR="00012F44" w:rsidRDefault="00012F44">
            <w:pPr>
              <w:pStyle w:val="ProductList-TableBody"/>
              <w:jc w:val="center"/>
            </w:pPr>
          </w:p>
        </w:tc>
      </w:tr>
      <w:tr w:rsidR="00012F44" w14:paraId="5E0E3C55" w14:textId="77777777">
        <w:tc>
          <w:tcPr>
            <w:tcW w:w="4660" w:type="dxa"/>
            <w:tcBorders>
              <w:top w:val="dashed" w:sz="4" w:space="0" w:color="BFBFBF"/>
              <w:left w:val="none" w:sz="4" w:space="0" w:color="6E6E6E"/>
              <w:bottom w:val="dashed" w:sz="4" w:space="0" w:color="BFBFBF"/>
              <w:right w:val="none" w:sz="4" w:space="0" w:color="6E6E6E"/>
            </w:tcBorders>
          </w:tcPr>
          <w:p w14:paraId="10888D76" w14:textId="77777777" w:rsidR="00012F44" w:rsidRDefault="00C371CD">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7A6F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DC9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9A0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93B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EFBD"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E7F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0BC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C6B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D96F" w14:textId="77777777" w:rsidR="00012F44" w:rsidRDefault="00012F44">
            <w:pPr>
              <w:pStyle w:val="ProductList-TableBody"/>
              <w:jc w:val="center"/>
            </w:pPr>
          </w:p>
        </w:tc>
      </w:tr>
      <w:tr w:rsidR="00012F44" w14:paraId="1BB0F5A2" w14:textId="77777777">
        <w:tc>
          <w:tcPr>
            <w:tcW w:w="4660" w:type="dxa"/>
            <w:tcBorders>
              <w:top w:val="dashed" w:sz="4" w:space="0" w:color="BFBFBF"/>
              <w:left w:val="none" w:sz="4" w:space="0" w:color="6E6E6E"/>
              <w:bottom w:val="dashed" w:sz="4" w:space="0" w:color="BFBFBF"/>
              <w:right w:val="none" w:sz="4" w:space="0" w:color="6E6E6E"/>
            </w:tcBorders>
          </w:tcPr>
          <w:p w14:paraId="632D6DE1" w14:textId="77777777" w:rsidR="00012F44" w:rsidRDefault="00C371CD">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D4B3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890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976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48E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6A6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033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B43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99C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79F25" w14:textId="77777777" w:rsidR="00012F44" w:rsidRDefault="00012F44">
            <w:pPr>
              <w:pStyle w:val="ProductList-TableBody"/>
              <w:jc w:val="center"/>
            </w:pPr>
          </w:p>
        </w:tc>
      </w:tr>
      <w:tr w:rsidR="00012F44" w14:paraId="61D4FA1B" w14:textId="77777777">
        <w:tc>
          <w:tcPr>
            <w:tcW w:w="4660" w:type="dxa"/>
            <w:tcBorders>
              <w:top w:val="dashed" w:sz="4" w:space="0" w:color="BFBFBF"/>
              <w:left w:val="none" w:sz="4" w:space="0" w:color="6E6E6E"/>
              <w:bottom w:val="dashed" w:sz="4" w:space="0" w:color="BFBFBF"/>
              <w:right w:val="none" w:sz="4" w:space="0" w:color="6E6E6E"/>
            </w:tcBorders>
          </w:tcPr>
          <w:p w14:paraId="6ECBFB40" w14:textId="77777777" w:rsidR="00012F44" w:rsidRDefault="00C371CD">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2B75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7C0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53E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DCC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5F2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CA89"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CE2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571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A104" w14:textId="77777777" w:rsidR="00012F44" w:rsidRDefault="00012F44">
            <w:pPr>
              <w:pStyle w:val="ProductList-TableBody"/>
              <w:jc w:val="center"/>
            </w:pPr>
          </w:p>
        </w:tc>
      </w:tr>
    </w:tbl>
    <w:p w14:paraId="428BCDFA" w14:textId="77777777" w:rsidR="00012F44" w:rsidRDefault="00C371CD">
      <w:pPr>
        <w:pStyle w:val="ProductList-Offering1SubSection"/>
        <w:outlineLvl w:val="3"/>
      </w:pPr>
      <w:bookmarkStart w:id="305" w:name="_Sec781"/>
      <w:r>
        <w:t>2. Ürün Koşulları</w:t>
      </w:r>
      <w:bookmarkEnd w:id="305"/>
    </w:p>
    <w:tbl>
      <w:tblPr>
        <w:tblStyle w:val="PURTable"/>
        <w:tblW w:w="0" w:type="dxa"/>
        <w:tblLook w:val="04A0" w:firstRow="1" w:lastRow="0" w:firstColumn="1" w:lastColumn="0" w:noHBand="0" w:noVBand="1"/>
      </w:tblPr>
      <w:tblGrid>
        <w:gridCol w:w="3631"/>
        <w:gridCol w:w="3619"/>
        <w:gridCol w:w="3666"/>
      </w:tblGrid>
      <w:tr w:rsidR="00012F44" w14:paraId="3A43B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9C671"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EE8FA0"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8DE44" w14:textId="77777777" w:rsidR="00012F44" w:rsidRDefault="00C371CD">
            <w:pPr>
              <w:pStyle w:val="ProductList-TableBody"/>
            </w:pPr>
            <w:r>
              <w:rPr>
                <w:color w:val="404040"/>
              </w:rPr>
              <w:t>Uygun Uzatılmış Dönem: Geçerli Değil</w:t>
            </w:r>
          </w:p>
        </w:tc>
      </w:tr>
      <w:tr w:rsidR="00012F44" w14:paraId="79B6D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C3CE"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857D"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C31C" w14:textId="77777777" w:rsidR="00012F44" w:rsidRDefault="00C371CD">
            <w:pPr>
              <w:pStyle w:val="ProductList-TableBody"/>
            </w:pPr>
            <w:r>
              <w:rPr>
                <w:color w:val="404040"/>
              </w:rPr>
              <w:t>Promosyonlar: Geçerli Değil</w:t>
            </w:r>
          </w:p>
        </w:tc>
      </w:tr>
      <w:tr w:rsidR="00012F44" w14:paraId="686F6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9666"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CBC1" w14:textId="77777777" w:rsidR="00012F44" w:rsidRDefault="00C371C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78F7" w14:textId="77777777" w:rsidR="00012F44" w:rsidRDefault="00C371CD">
            <w:pPr>
              <w:pStyle w:val="ProductList-TableBody"/>
            </w:pPr>
            <w:r>
              <w:rPr>
                <w:color w:val="404040"/>
              </w:rPr>
              <w:t>Uygun Azaltma (SCE): Geçerli Değil</w:t>
            </w:r>
          </w:p>
        </w:tc>
      </w:tr>
      <w:tr w:rsidR="00012F44" w14:paraId="404A6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E5F3"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53EC" w14:textId="77777777" w:rsidR="00012F44" w:rsidRDefault="00C371C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6ADC" w14:textId="77777777" w:rsidR="00012F44" w:rsidRDefault="00012F44">
            <w:pPr>
              <w:pStyle w:val="ProductList-TableBody"/>
            </w:pPr>
          </w:p>
        </w:tc>
      </w:tr>
    </w:tbl>
    <w:p w14:paraId="01CF0B3C" w14:textId="77777777" w:rsidR="00012F44" w:rsidRDefault="00012F44">
      <w:pPr>
        <w:pStyle w:val="ProductList-Body"/>
      </w:pPr>
    </w:p>
    <w:p w14:paraId="7EEEB79D" w14:textId="77777777" w:rsidR="00012F44" w:rsidRDefault="00C371CD">
      <w:pPr>
        <w:pStyle w:val="ProductList-ClauseHeading"/>
        <w:outlineLvl w:val="4"/>
      </w:pPr>
      <w:r>
        <w:t>2.1 Faturalanabilir İşlemler</w:t>
      </w:r>
    </w:p>
    <w:p w14:paraId="2706F26F" w14:textId="77777777" w:rsidR="00012F44" w:rsidRDefault="00C371CD">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508F4232" w14:textId="77777777" w:rsidR="00012F44" w:rsidRDefault="00012F44">
      <w:pPr>
        <w:pStyle w:val="ProductList-Body"/>
      </w:pPr>
    </w:p>
    <w:p w14:paraId="22EB6902" w14:textId="77777777" w:rsidR="00012F44" w:rsidRDefault="00C371CD">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3C283A55" w14:textId="77777777" w:rsidR="00012F44" w:rsidRDefault="00012F44">
      <w:pPr>
        <w:pStyle w:val="ProductList-Body"/>
      </w:pPr>
    </w:p>
    <w:p w14:paraId="6E52A917" w14:textId="77777777" w:rsidR="00012F44" w:rsidRDefault="00C371CD">
      <w:pPr>
        <w:pStyle w:val="ProductList-ClauseHeading"/>
        <w:outlineLvl w:val="4"/>
      </w:pPr>
      <w:r>
        <w:t>2.2 Varlık Başına Mobil Varlık Yönetimi Gereklilikleri</w:t>
      </w:r>
    </w:p>
    <w:p w14:paraId="742DCBDE" w14:textId="77777777" w:rsidR="00012F44" w:rsidRDefault="00C371CD">
      <w:pPr>
        <w:pStyle w:val="ProductList-Body"/>
      </w:pPr>
      <w:r>
        <w:t xml:space="preserve">Aşağıdaki teklifler Varlık Başına Mobil Varlık Yönetimi Üyeliği lisansı gerektirir: </w:t>
      </w:r>
    </w:p>
    <w:p w14:paraId="1BF2EEE0" w14:textId="77777777" w:rsidR="00012F44" w:rsidRDefault="00C371CD" w:rsidP="00C371CD">
      <w:pPr>
        <w:pStyle w:val="ProductList-Bullet"/>
        <w:numPr>
          <w:ilvl w:val="0"/>
          <w:numId w:val="52"/>
        </w:numPr>
      </w:pPr>
      <w:r>
        <w:t xml:space="preserve">Otomatik Varlık Başına Mesafe Matrisi </w:t>
      </w:r>
    </w:p>
    <w:p w14:paraId="51C2B827" w14:textId="77777777" w:rsidR="00012F44" w:rsidRDefault="00C371CD" w:rsidP="00C371CD">
      <w:pPr>
        <w:pStyle w:val="ProductList-Bullet"/>
        <w:numPr>
          <w:ilvl w:val="0"/>
          <w:numId w:val="52"/>
        </w:numPr>
      </w:pPr>
      <w:r>
        <w:t xml:space="preserve">Manuel Varlık Başına Mesafe Matrisi </w:t>
      </w:r>
    </w:p>
    <w:p w14:paraId="361F9386" w14:textId="77777777" w:rsidR="00012F44" w:rsidRDefault="00C371CD" w:rsidP="00C371CD">
      <w:pPr>
        <w:pStyle w:val="ProductList-Bullet"/>
        <w:numPr>
          <w:ilvl w:val="0"/>
          <w:numId w:val="52"/>
        </w:numPr>
      </w:pPr>
      <w:r>
        <w:t xml:space="preserve">Varlık Başına Kamyon Yönlendirmesi </w:t>
      </w:r>
    </w:p>
    <w:p w14:paraId="746B4FF9" w14:textId="77777777" w:rsidR="00012F44" w:rsidRDefault="00C371CD" w:rsidP="00C371CD">
      <w:pPr>
        <w:pStyle w:val="ProductList-Bullet"/>
        <w:numPr>
          <w:ilvl w:val="0"/>
          <w:numId w:val="52"/>
        </w:numPr>
      </w:pPr>
      <w:r>
        <w:t>Varlık Başına Sürüş Analizi</w:t>
      </w:r>
    </w:p>
    <w:p w14:paraId="53E7EA8F"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3BA5A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E4765"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BFF61FA" w14:textId="77777777" w:rsidR="00012F44" w:rsidRDefault="00012F44">
      <w:pPr>
        <w:pStyle w:val="ProductList-Body"/>
      </w:pPr>
    </w:p>
    <w:p w14:paraId="6F5E8D0F" w14:textId="77777777" w:rsidR="00012F44" w:rsidRDefault="00C371CD">
      <w:pPr>
        <w:pStyle w:val="ProductList-Offering2HeadingNoBorder"/>
        <w:outlineLvl w:val="2"/>
      </w:pPr>
      <w:bookmarkStart w:id="306" w:name="_Sec674"/>
      <w:r>
        <w:t>Microsoft Power Platformu</w:t>
      </w:r>
      <w:bookmarkEnd w:id="306"/>
      <w:r>
        <w:fldChar w:fldCharType="begin"/>
      </w:r>
      <w:r>
        <w:instrText xml:space="preserve"> TC "</w:instrText>
      </w:r>
      <w:bookmarkStart w:id="307" w:name="_Toc25933915"/>
      <w:r>
        <w:instrText>Microsoft Power Platformu</w:instrText>
      </w:r>
      <w:bookmarkEnd w:id="307"/>
      <w:r>
        <w:instrText>" \l 3</w:instrText>
      </w:r>
      <w:r>
        <w:fldChar w:fldCharType="end"/>
      </w:r>
    </w:p>
    <w:p w14:paraId="19565F1B" w14:textId="77777777" w:rsidR="00012F44" w:rsidRDefault="00C371CD">
      <w:pPr>
        <w:pStyle w:val="ProductList-Offering1SubSection"/>
        <w:outlineLvl w:val="3"/>
      </w:pPr>
      <w:bookmarkStart w:id="308" w:name="_Sec730"/>
      <w:r>
        <w:t>1. Program Kullanılabilirliği</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012F44" w14:paraId="00D606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B3C98"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5A04604" w14:textId="77777777" w:rsidR="00012F44" w:rsidRDefault="00C371CD">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20AB0D81"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1BFB0"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3BB1F"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E7B97"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815D7"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AA59C"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0169A"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01657"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73757ABC" w14:textId="77777777">
        <w:tc>
          <w:tcPr>
            <w:tcW w:w="4660" w:type="dxa"/>
            <w:tcBorders>
              <w:top w:val="single" w:sz="6" w:space="0" w:color="FFFFFF"/>
              <w:left w:val="none" w:sz="4" w:space="0" w:color="6E6E6E"/>
              <w:bottom w:val="dashed" w:sz="4" w:space="0" w:color="BFBFBF"/>
              <w:right w:val="none" w:sz="4" w:space="0" w:color="6E6E6E"/>
            </w:tcBorders>
          </w:tcPr>
          <w:p w14:paraId="2DBCE476" w14:textId="77777777" w:rsidR="00012F44" w:rsidRDefault="00C371CD">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953B9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E21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D606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07F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9A4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FEB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B48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D83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5D0B" w14:textId="77777777" w:rsidR="00012F44" w:rsidRDefault="00012F44">
            <w:pPr>
              <w:pStyle w:val="ProductList-TableBody"/>
              <w:jc w:val="center"/>
            </w:pPr>
          </w:p>
        </w:tc>
      </w:tr>
      <w:tr w:rsidR="00012F44" w14:paraId="3EFCA1C9" w14:textId="77777777">
        <w:tc>
          <w:tcPr>
            <w:tcW w:w="4660" w:type="dxa"/>
            <w:tcBorders>
              <w:top w:val="dashed" w:sz="4" w:space="0" w:color="BFBFBF"/>
              <w:left w:val="none" w:sz="4" w:space="0" w:color="6E6E6E"/>
              <w:bottom w:val="dashed" w:sz="4" w:space="0" w:color="B2B2B2"/>
              <w:right w:val="none" w:sz="4" w:space="0" w:color="6E6E6E"/>
            </w:tcBorders>
          </w:tcPr>
          <w:p w14:paraId="7CF2755B" w14:textId="77777777" w:rsidR="00012F44" w:rsidRDefault="00C371CD">
            <w:pPr>
              <w:pStyle w:val="ProductList-TableBody"/>
            </w:pPr>
            <w:r>
              <w:t>İş süreci başına Flow</w:t>
            </w:r>
            <w:r>
              <w:fldChar w:fldCharType="begin"/>
            </w:r>
            <w:r>
              <w:instrText xml:space="preserve"> XE "İş süreci başına Flow"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7C8D160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C8A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C53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0C2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C06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3A6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7FB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7F9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FA0D" w14:textId="77777777" w:rsidR="00012F44" w:rsidRDefault="00012F44">
            <w:pPr>
              <w:pStyle w:val="ProductList-TableBody"/>
              <w:jc w:val="center"/>
            </w:pPr>
          </w:p>
        </w:tc>
      </w:tr>
      <w:tr w:rsidR="00012F44" w14:paraId="0F5543E3" w14:textId="77777777">
        <w:tc>
          <w:tcPr>
            <w:tcW w:w="4660" w:type="dxa"/>
            <w:tcBorders>
              <w:top w:val="dashed" w:sz="4" w:space="0" w:color="B2B2B2"/>
              <w:left w:val="none" w:sz="4" w:space="0" w:color="6E6E6E"/>
              <w:bottom w:val="dashed" w:sz="4" w:space="0" w:color="B2B2B2"/>
              <w:right w:val="none" w:sz="4" w:space="0" w:color="6E6E6E"/>
            </w:tcBorders>
          </w:tcPr>
          <w:p w14:paraId="7CD7666C" w14:textId="77777777" w:rsidR="00012F44" w:rsidRDefault="00C371CD">
            <w:pPr>
              <w:pStyle w:val="ProductList-TableBody"/>
            </w:pPr>
            <w:r>
              <w:t>Kullanıcı başına Flow</w:t>
            </w:r>
            <w:r>
              <w:fldChar w:fldCharType="begin"/>
            </w:r>
            <w:r>
              <w:instrText xml:space="preserve"> XE "Kullanıcı başına Flow"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6E81253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4D2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DF3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9D3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14B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650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BDD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B3B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FA39" w14:textId="77777777" w:rsidR="00012F44" w:rsidRDefault="00012F44">
            <w:pPr>
              <w:pStyle w:val="ProductList-TableBody"/>
              <w:jc w:val="center"/>
            </w:pPr>
          </w:p>
        </w:tc>
      </w:tr>
      <w:tr w:rsidR="00012F44" w14:paraId="1B333D60" w14:textId="77777777">
        <w:tc>
          <w:tcPr>
            <w:tcW w:w="4660" w:type="dxa"/>
            <w:tcBorders>
              <w:top w:val="dashed" w:sz="4" w:space="0" w:color="B2B2B2"/>
              <w:left w:val="none" w:sz="4" w:space="0" w:color="6E6E6E"/>
              <w:bottom w:val="dashed" w:sz="4" w:space="0" w:color="B2B2B2"/>
              <w:right w:val="none" w:sz="4" w:space="0" w:color="6E6E6E"/>
            </w:tcBorders>
          </w:tcPr>
          <w:p w14:paraId="551A1396" w14:textId="77777777" w:rsidR="00012F44" w:rsidRDefault="00C371CD">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6E3D3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DA5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A3AE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A17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BA0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AB2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47D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D83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C3A3" w14:textId="77777777" w:rsidR="00012F44" w:rsidRDefault="00012F44">
            <w:pPr>
              <w:pStyle w:val="ProductList-TableBody"/>
              <w:jc w:val="center"/>
            </w:pPr>
          </w:p>
        </w:tc>
      </w:tr>
      <w:tr w:rsidR="00012F44" w14:paraId="49EEF500" w14:textId="77777777">
        <w:tc>
          <w:tcPr>
            <w:tcW w:w="4660" w:type="dxa"/>
            <w:tcBorders>
              <w:top w:val="dashed" w:sz="4" w:space="0" w:color="B2B2B2"/>
              <w:left w:val="none" w:sz="4" w:space="0" w:color="6E6E6E"/>
              <w:bottom w:val="dashed" w:sz="4" w:space="0" w:color="B2B2B2"/>
              <w:right w:val="none" w:sz="4" w:space="0" w:color="6E6E6E"/>
            </w:tcBorders>
          </w:tcPr>
          <w:p w14:paraId="17C65AC7" w14:textId="77777777" w:rsidR="00012F44" w:rsidRDefault="00C371CD">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95420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208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3729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263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5B1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5109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5FA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160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09A0" w14:textId="77777777" w:rsidR="00012F44" w:rsidRDefault="00012F44">
            <w:pPr>
              <w:pStyle w:val="ProductList-TableBody"/>
              <w:jc w:val="center"/>
            </w:pPr>
          </w:p>
        </w:tc>
      </w:tr>
      <w:tr w:rsidR="00012F44" w14:paraId="3AFEC18F" w14:textId="77777777">
        <w:tc>
          <w:tcPr>
            <w:tcW w:w="4660" w:type="dxa"/>
            <w:tcBorders>
              <w:top w:val="dashed" w:sz="4" w:space="0" w:color="B2B2B2"/>
              <w:left w:val="none" w:sz="4" w:space="0" w:color="6E6E6E"/>
              <w:bottom w:val="dashed" w:sz="4" w:space="0" w:color="B2B2B2"/>
              <w:right w:val="none" w:sz="4" w:space="0" w:color="6E6E6E"/>
            </w:tcBorders>
          </w:tcPr>
          <w:p w14:paraId="6F39CB7A" w14:textId="77777777" w:rsidR="00012F44" w:rsidRDefault="00C371CD">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FF64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4F2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201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6C7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2E6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0EF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43B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893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7C71F" w14:textId="77777777" w:rsidR="00012F44" w:rsidRDefault="00012F44">
            <w:pPr>
              <w:pStyle w:val="ProductList-TableBody"/>
              <w:jc w:val="center"/>
            </w:pPr>
          </w:p>
        </w:tc>
      </w:tr>
      <w:tr w:rsidR="00012F44" w14:paraId="2034FACA" w14:textId="77777777">
        <w:tc>
          <w:tcPr>
            <w:tcW w:w="4660" w:type="dxa"/>
            <w:tcBorders>
              <w:top w:val="dashed" w:sz="4" w:space="0" w:color="B2B2B2"/>
              <w:left w:val="none" w:sz="4" w:space="0" w:color="6E6E6E"/>
              <w:bottom w:val="dashed" w:sz="4" w:space="0" w:color="B2B2B2"/>
              <w:right w:val="none" w:sz="4" w:space="0" w:color="6E6E6E"/>
            </w:tcBorders>
          </w:tcPr>
          <w:p w14:paraId="5A5467DC" w14:textId="77777777" w:rsidR="00012F44" w:rsidRDefault="00C371CD">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145C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C6F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7DC0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1B7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26F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66B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289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EAF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BB1B" w14:textId="77777777" w:rsidR="00012F44" w:rsidRDefault="00012F44">
            <w:pPr>
              <w:pStyle w:val="ProductList-TableBody"/>
              <w:jc w:val="center"/>
            </w:pPr>
          </w:p>
        </w:tc>
      </w:tr>
      <w:tr w:rsidR="00012F44" w14:paraId="69916FD5" w14:textId="77777777">
        <w:tc>
          <w:tcPr>
            <w:tcW w:w="4660" w:type="dxa"/>
            <w:tcBorders>
              <w:top w:val="dashed" w:sz="4" w:space="0" w:color="B2B2B2"/>
              <w:left w:val="none" w:sz="4" w:space="0" w:color="6E6E6E"/>
              <w:bottom w:val="dashed" w:sz="4" w:space="0" w:color="B2B2B2"/>
              <w:right w:val="none" w:sz="4" w:space="0" w:color="6E6E6E"/>
            </w:tcBorders>
          </w:tcPr>
          <w:p w14:paraId="2B85D427" w14:textId="77777777" w:rsidR="00012F44" w:rsidRDefault="00C371CD">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289B8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8A0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EB0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C21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BB1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AAE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77E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447B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0D0D" w14:textId="77777777" w:rsidR="00012F44" w:rsidRDefault="00012F44">
            <w:pPr>
              <w:pStyle w:val="ProductList-TableBody"/>
              <w:jc w:val="center"/>
            </w:pPr>
          </w:p>
        </w:tc>
      </w:tr>
      <w:tr w:rsidR="00012F44" w14:paraId="07CDD3A4" w14:textId="77777777">
        <w:tc>
          <w:tcPr>
            <w:tcW w:w="4660" w:type="dxa"/>
            <w:tcBorders>
              <w:top w:val="dashed" w:sz="4" w:space="0" w:color="B2B2B2"/>
              <w:left w:val="none" w:sz="4" w:space="0" w:color="6E6E6E"/>
              <w:bottom w:val="dashed" w:sz="4" w:space="0" w:color="B2B2B2"/>
              <w:right w:val="none" w:sz="4" w:space="0" w:color="6E6E6E"/>
            </w:tcBorders>
          </w:tcPr>
          <w:p w14:paraId="0B7C1C7E" w14:textId="77777777" w:rsidR="00012F44" w:rsidRDefault="00C371CD">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DC6A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7C9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504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9073"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668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AE8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F2C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229D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C2E5" w14:textId="77777777" w:rsidR="00012F44" w:rsidRDefault="00012F44">
            <w:pPr>
              <w:pStyle w:val="ProductList-TableBody"/>
              <w:jc w:val="center"/>
            </w:pPr>
          </w:p>
        </w:tc>
      </w:tr>
      <w:tr w:rsidR="00012F44" w14:paraId="3E4B83BC" w14:textId="77777777">
        <w:tc>
          <w:tcPr>
            <w:tcW w:w="4660" w:type="dxa"/>
            <w:tcBorders>
              <w:top w:val="dashed" w:sz="4" w:space="0" w:color="B2B2B2"/>
              <w:left w:val="none" w:sz="4" w:space="0" w:color="6E6E6E"/>
              <w:bottom w:val="dashed" w:sz="4" w:space="0" w:color="B2B2B2"/>
              <w:right w:val="none" w:sz="4" w:space="0" w:color="6E6E6E"/>
            </w:tcBorders>
          </w:tcPr>
          <w:p w14:paraId="7E3CE535" w14:textId="77777777" w:rsidR="00012F44" w:rsidRDefault="00C371CD">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2300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FCC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5D9F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71020"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751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C88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90E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CDD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2AC4" w14:textId="77777777" w:rsidR="00012F44" w:rsidRDefault="00012F44">
            <w:pPr>
              <w:pStyle w:val="ProductList-TableBody"/>
              <w:jc w:val="center"/>
            </w:pPr>
          </w:p>
        </w:tc>
      </w:tr>
      <w:tr w:rsidR="00012F44" w14:paraId="48AE38E6" w14:textId="77777777">
        <w:tc>
          <w:tcPr>
            <w:tcW w:w="4660" w:type="dxa"/>
            <w:tcBorders>
              <w:top w:val="dashed" w:sz="4" w:space="0" w:color="B2B2B2"/>
              <w:left w:val="none" w:sz="4" w:space="0" w:color="6E6E6E"/>
              <w:bottom w:val="dashed" w:sz="4" w:space="0" w:color="B2B2B2"/>
              <w:right w:val="none" w:sz="4" w:space="0" w:color="6E6E6E"/>
            </w:tcBorders>
          </w:tcPr>
          <w:p w14:paraId="720997AA" w14:textId="77777777" w:rsidR="00012F44" w:rsidRDefault="00C371CD">
            <w:pPr>
              <w:pStyle w:val="ProductList-TableBody"/>
            </w:pPr>
            <w:r>
              <w:t>PowerApps ve Flow kapasite eklentisi</w:t>
            </w:r>
            <w:r>
              <w:fldChar w:fldCharType="begin"/>
            </w:r>
            <w:r>
              <w:instrText xml:space="preserve"> XE "PowerApps ve Flow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0C42D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926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9A66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8D2D"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A83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796D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F97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527E"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A1F0" w14:textId="77777777" w:rsidR="00012F44" w:rsidRDefault="00012F44">
            <w:pPr>
              <w:pStyle w:val="ProductList-TableBody"/>
              <w:jc w:val="center"/>
            </w:pPr>
          </w:p>
        </w:tc>
      </w:tr>
      <w:tr w:rsidR="00012F44" w14:paraId="5F08AE30" w14:textId="77777777">
        <w:tc>
          <w:tcPr>
            <w:tcW w:w="4660" w:type="dxa"/>
            <w:tcBorders>
              <w:top w:val="dashed" w:sz="4" w:space="0" w:color="B2B2B2"/>
              <w:left w:val="none" w:sz="4" w:space="0" w:color="6E6E6E"/>
              <w:bottom w:val="dashed" w:sz="4" w:space="0" w:color="B2B2B2"/>
              <w:right w:val="none" w:sz="4" w:space="0" w:color="6E6E6E"/>
            </w:tcBorders>
          </w:tcPr>
          <w:p w14:paraId="5EC998AF" w14:textId="77777777" w:rsidR="00012F44" w:rsidRDefault="00C371C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F3563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E08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958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61B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5F0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B4AF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9AC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B53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BF33" w14:textId="77777777" w:rsidR="00012F44" w:rsidRDefault="00012F44">
            <w:pPr>
              <w:pStyle w:val="ProductList-TableBody"/>
              <w:jc w:val="center"/>
            </w:pPr>
          </w:p>
        </w:tc>
      </w:tr>
      <w:tr w:rsidR="00012F44" w14:paraId="61841825" w14:textId="77777777">
        <w:tc>
          <w:tcPr>
            <w:tcW w:w="4660" w:type="dxa"/>
            <w:tcBorders>
              <w:top w:val="dashed" w:sz="4" w:space="0" w:color="B2B2B2"/>
              <w:left w:val="none" w:sz="4" w:space="0" w:color="6E6E6E"/>
              <w:bottom w:val="dashed" w:sz="4" w:space="0" w:color="B2B2B2"/>
              <w:right w:val="none" w:sz="4" w:space="0" w:color="6E6E6E"/>
            </w:tcBorders>
          </w:tcPr>
          <w:p w14:paraId="6B0F5D26" w14:textId="77777777" w:rsidR="00012F44" w:rsidRDefault="00C371C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75625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181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452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F3D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211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2D42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DED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D5E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5CDB" w14:textId="77777777" w:rsidR="00012F44" w:rsidRDefault="00012F44">
            <w:pPr>
              <w:pStyle w:val="ProductList-TableBody"/>
              <w:jc w:val="center"/>
            </w:pPr>
          </w:p>
        </w:tc>
      </w:tr>
      <w:tr w:rsidR="00012F44" w14:paraId="2D6C1444" w14:textId="77777777">
        <w:tc>
          <w:tcPr>
            <w:tcW w:w="4660" w:type="dxa"/>
            <w:tcBorders>
              <w:top w:val="dashed" w:sz="4" w:space="0" w:color="B2B2B2"/>
              <w:left w:val="none" w:sz="4" w:space="0" w:color="6E6E6E"/>
              <w:bottom w:val="dashed" w:sz="4" w:space="0" w:color="B2B2B2"/>
              <w:right w:val="none" w:sz="4" w:space="0" w:color="6E6E6E"/>
            </w:tcBorders>
          </w:tcPr>
          <w:p w14:paraId="239F346F" w14:textId="77777777" w:rsidR="00012F44" w:rsidRDefault="00C371C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AB5CD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829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DCA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238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B2C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540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858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4E3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2FBD" w14:textId="77777777" w:rsidR="00012F44" w:rsidRDefault="00012F44">
            <w:pPr>
              <w:pStyle w:val="ProductList-TableBody"/>
              <w:jc w:val="center"/>
            </w:pPr>
          </w:p>
        </w:tc>
      </w:tr>
      <w:tr w:rsidR="00012F44" w14:paraId="1F5C5613" w14:textId="77777777">
        <w:tc>
          <w:tcPr>
            <w:tcW w:w="4660" w:type="dxa"/>
            <w:tcBorders>
              <w:top w:val="dashed" w:sz="4" w:space="0" w:color="B2B2B2"/>
              <w:left w:val="none" w:sz="4" w:space="0" w:color="6E6E6E"/>
              <w:bottom w:val="dashed" w:sz="4" w:space="0" w:color="B2B2B2"/>
              <w:right w:val="none" w:sz="4" w:space="0" w:color="6E6E6E"/>
            </w:tcBorders>
          </w:tcPr>
          <w:p w14:paraId="26524DCB" w14:textId="77777777" w:rsidR="00012F44" w:rsidRDefault="00C371C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F3D7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B41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3A4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F17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22A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394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3AE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744C"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8680C" w14:textId="77777777" w:rsidR="00012F44" w:rsidRDefault="00012F44">
            <w:pPr>
              <w:pStyle w:val="ProductList-TableBody"/>
              <w:jc w:val="center"/>
            </w:pPr>
          </w:p>
        </w:tc>
      </w:tr>
      <w:tr w:rsidR="00012F44" w14:paraId="3FE69190" w14:textId="77777777">
        <w:tc>
          <w:tcPr>
            <w:tcW w:w="4660" w:type="dxa"/>
            <w:tcBorders>
              <w:top w:val="dashed" w:sz="4" w:space="0" w:color="B2B2B2"/>
              <w:left w:val="none" w:sz="4" w:space="0" w:color="6E6E6E"/>
              <w:bottom w:val="dashed" w:sz="4" w:space="0" w:color="B2B2B2"/>
              <w:right w:val="none" w:sz="4" w:space="0" w:color="6E6E6E"/>
            </w:tcBorders>
          </w:tcPr>
          <w:p w14:paraId="345ED5D8" w14:textId="77777777" w:rsidR="00012F44" w:rsidRDefault="00C371C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3E892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594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E68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465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897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F735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0F9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3A8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F2C8" w14:textId="77777777" w:rsidR="00012F44" w:rsidRDefault="00012F44">
            <w:pPr>
              <w:pStyle w:val="ProductList-TableBody"/>
              <w:jc w:val="center"/>
            </w:pPr>
          </w:p>
        </w:tc>
      </w:tr>
      <w:tr w:rsidR="00012F44" w14:paraId="021F340F" w14:textId="77777777">
        <w:tc>
          <w:tcPr>
            <w:tcW w:w="4660" w:type="dxa"/>
            <w:tcBorders>
              <w:top w:val="dashed" w:sz="4" w:space="0" w:color="B2B2B2"/>
              <w:left w:val="none" w:sz="4" w:space="0" w:color="6E6E6E"/>
              <w:bottom w:val="dashed" w:sz="4" w:space="0" w:color="B2B2B2"/>
              <w:right w:val="none" w:sz="4" w:space="0" w:color="6E6E6E"/>
            </w:tcBorders>
          </w:tcPr>
          <w:p w14:paraId="0B6B26E9" w14:textId="77777777" w:rsidR="00012F44" w:rsidRDefault="00C371C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0688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B92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797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868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8B3E"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8FF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79F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583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EFE5" w14:textId="77777777" w:rsidR="00012F44" w:rsidRDefault="00012F44">
            <w:pPr>
              <w:pStyle w:val="ProductList-TableBody"/>
              <w:jc w:val="center"/>
            </w:pPr>
          </w:p>
        </w:tc>
      </w:tr>
      <w:tr w:rsidR="00012F44" w14:paraId="3854BD68" w14:textId="77777777">
        <w:tc>
          <w:tcPr>
            <w:tcW w:w="4660" w:type="dxa"/>
            <w:tcBorders>
              <w:top w:val="dashed" w:sz="4" w:space="0" w:color="B2B2B2"/>
              <w:left w:val="none" w:sz="4" w:space="0" w:color="6E6E6E"/>
              <w:bottom w:val="dashed" w:sz="4" w:space="0" w:color="B2B2B2"/>
              <w:right w:val="none" w:sz="4" w:space="0" w:color="6E6E6E"/>
            </w:tcBorders>
          </w:tcPr>
          <w:p w14:paraId="021CCD57" w14:textId="77777777" w:rsidR="00012F44" w:rsidRDefault="00C371C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FE245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6AF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7C69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97DC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BBC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6B6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2B6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F83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421A" w14:textId="77777777" w:rsidR="00012F44" w:rsidRDefault="00012F44">
            <w:pPr>
              <w:pStyle w:val="ProductList-TableBody"/>
              <w:jc w:val="center"/>
            </w:pPr>
          </w:p>
        </w:tc>
      </w:tr>
      <w:tr w:rsidR="00012F44" w14:paraId="19B80D4A" w14:textId="77777777">
        <w:tc>
          <w:tcPr>
            <w:tcW w:w="4660" w:type="dxa"/>
            <w:tcBorders>
              <w:top w:val="dashed" w:sz="4" w:space="0" w:color="B2B2B2"/>
              <w:left w:val="none" w:sz="4" w:space="0" w:color="6E6E6E"/>
              <w:bottom w:val="dashed" w:sz="4" w:space="0" w:color="B2B2B2"/>
              <w:right w:val="none" w:sz="4" w:space="0" w:color="6E6E6E"/>
            </w:tcBorders>
          </w:tcPr>
          <w:p w14:paraId="25F3103B" w14:textId="77777777" w:rsidR="00012F44" w:rsidRDefault="00C371C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C26BE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F0F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D81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080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A89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DEAE"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736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21F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0D39" w14:textId="77777777" w:rsidR="00012F44" w:rsidRDefault="00012F44">
            <w:pPr>
              <w:pStyle w:val="ProductList-TableBody"/>
              <w:jc w:val="center"/>
            </w:pPr>
          </w:p>
        </w:tc>
      </w:tr>
      <w:tr w:rsidR="00012F44" w14:paraId="7AF78EBC" w14:textId="77777777">
        <w:tc>
          <w:tcPr>
            <w:tcW w:w="4660" w:type="dxa"/>
            <w:tcBorders>
              <w:top w:val="dashed" w:sz="4" w:space="0" w:color="B2B2B2"/>
              <w:left w:val="none" w:sz="4" w:space="0" w:color="6E6E6E"/>
              <w:bottom w:val="dashed" w:sz="4" w:space="0" w:color="B2B2B2"/>
              <w:right w:val="none" w:sz="4" w:space="0" w:color="6E6E6E"/>
            </w:tcBorders>
          </w:tcPr>
          <w:p w14:paraId="44E29198" w14:textId="77777777" w:rsidR="00012F44" w:rsidRDefault="00C371C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F8598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335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32E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68E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C96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F399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AF5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8ED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DAEE" w14:textId="77777777" w:rsidR="00012F44" w:rsidRDefault="00012F44">
            <w:pPr>
              <w:pStyle w:val="ProductList-TableBody"/>
              <w:jc w:val="center"/>
            </w:pPr>
          </w:p>
        </w:tc>
      </w:tr>
      <w:tr w:rsidR="00012F44" w14:paraId="5AB0F4E9" w14:textId="77777777">
        <w:tc>
          <w:tcPr>
            <w:tcW w:w="4660" w:type="dxa"/>
            <w:tcBorders>
              <w:top w:val="dashed" w:sz="4" w:space="0" w:color="B2B2B2"/>
              <w:left w:val="none" w:sz="4" w:space="0" w:color="6E6E6E"/>
              <w:bottom w:val="dashed" w:sz="4" w:space="0" w:color="B2B2B2"/>
              <w:right w:val="none" w:sz="4" w:space="0" w:color="6E6E6E"/>
            </w:tcBorders>
          </w:tcPr>
          <w:p w14:paraId="062BBDEF" w14:textId="77777777" w:rsidR="00012F44" w:rsidRDefault="00C371C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22223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47C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BF8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E81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C2F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C32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EDE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AF1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5FC6" w14:textId="77777777" w:rsidR="00012F44" w:rsidRDefault="00012F44">
            <w:pPr>
              <w:pStyle w:val="ProductList-TableBody"/>
              <w:jc w:val="center"/>
            </w:pPr>
          </w:p>
        </w:tc>
      </w:tr>
      <w:tr w:rsidR="00012F44" w14:paraId="38F309E1" w14:textId="77777777">
        <w:tc>
          <w:tcPr>
            <w:tcW w:w="4660" w:type="dxa"/>
            <w:tcBorders>
              <w:top w:val="dashed" w:sz="4" w:space="0" w:color="B2B2B2"/>
              <w:left w:val="none" w:sz="4" w:space="0" w:color="6E6E6E"/>
              <w:bottom w:val="dashed" w:sz="4" w:space="0" w:color="B2B2B2"/>
              <w:right w:val="none" w:sz="4" w:space="0" w:color="6E6E6E"/>
            </w:tcBorders>
          </w:tcPr>
          <w:p w14:paraId="51B08182" w14:textId="77777777" w:rsidR="00012F44" w:rsidRDefault="00C371C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5438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49B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C9D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5D1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546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49E9"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318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151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6E5F" w14:textId="77777777" w:rsidR="00012F44" w:rsidRDefault="00012F44">
            <w:pPr>
              <w:pStyle w:val="ProductList-TableBody"/>
              <w:jc w:val="center"/>
            </w:pPr>
          </w:p>
        </w:tc>
      </w:tr>
      <w:tr w:rsidR="00012F44" w14:paraId="7F57A8FB" w14:textId="77777777">
        <w:tc>
          <w:tcPr>
            <w:tcW w:w="4660" w:type="dxa"/>
            <w:tcBorders>
              <w:top w:val="dashed" w:sz="4" w:space="0" w:color="B2B2B2"/>
              <w:left w:val="none" w:sz="4" w:space="0" w:color="6E6E6E"/>
              <w:bottom w:val="dashed" w:sz="4" w:space="0" w:color="B2B2B2"/>
              <w:right w:val="none" w:sz="4" w:space="0" w:color="6E6E6E"/>
            </w:tcBorders>
          </w:tcPr>
          <w:p w14:paraId="5ECECEA2" w14:textId="77777777" w:rsidR="00012F44" w:rsidRDefault="00C371C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DA0B2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72A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D70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DC6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97EF"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AAC5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D9C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50E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9A4E" w14:textId="77777777" w:rsidR="00012F44" w:rsidRDefault="00012F44">
            <w:pPr>
              <w:pStyle w:val="ProductList-TableBody"/>
              <w:jc w:val="center"/>
            </w:pPr>
          </w:p>
        </w:tc>
      </w:tr>
      <w:tr w:rsidR="00012F44" w14:paraId="4D77EA59" w14:textId="77777777">
        <w:tc>
          <w:tcPr>
            <w:tcW w:w="4660" w:type="dxa"/>
            <w:tcBorders>
              <w:top w:val="dashed" w:sz="4" w:space="0" w:color="B2B2B2"/>
              <w:left w:val="none" w:sz="4" w:space="0" w:color="6E6E6E"/>
              <w:bottom w:val="dashed" w:sz="4" w:space="0" w:color="BFBFBF"/>
              <w:right w:val="none" w:sz="4" w:space="0" w:color="6E6E6E"/>
            </w:tcBorders>
          </w:tcPr>
          <w:p w14:paraId="60FAA5AF" w14:textId="77777777" w:rsidR="00012F44" w:rsidRDefault="00C371C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AB31833"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060A"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793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D733" w14:textId="77777777" w:rsidR="00012F44" w:rsidRDefault="00C371C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A8A6"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E27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BF8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538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C980" w14:textId="77777777" w:rsidR="00012F44" w:rsidRDefault="00012F44">
            <w:pPr>
              <w:pStyle w:val="ProductList-TableBody"/>
              <w:jc w:val="center"/>
            </w:pPr>
          </w:p>
        </w:tc>
      </w:tr>
      <w:tr w:rsidR="00012F44" w14:paraId="4F021516" w14:textId="77777777">
        <w:tc>
          <w:tcPr>
            <w:tcW w:w="4660" w:type="dxa"/>
            <w:tcBorders>
              <w:top w:val="dashed" w:sz="4" w:space="0" w:color="BFBFBF"/>
              <w:left w:val="none" w:sz="4" w:space="0" w:color="6E6E6E"/>
              <w:bottom w:val="dashed" w:sz="4" w:space="0" w:color="B2B2B2"/>
              <w:right w:val="none" w:sz="4" w:space="0" w:color="6E6E6E"/>
            </w:tcBorders>
          </w:tcPr>
          <w:p w14:paraId="0C6630AD" w14:textId="77777777" w:rsidR="00012F44" w:rsidRDefault="00C371C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66163E"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279C"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526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253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7D9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AB7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5C8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9537"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52D2" w14:textId="77777777" w:rsidR="00012F44" w:rsidRDefault="00012F44">
            <w:pPr>
              <w:pStyle w:val="ProductList-TableBody"/>
              <w:jc w:val="center"/>
            </w:pPr>
          </w:p>
        </w:tc>
      </w:tr>
      <w:tr w:rsidR="00012F44" w14:paraId="1354C2AB" w14:textId="77777777">
        <w:tc>
          <w:tcPr>
            <w:tcW w:w="4660" w:type="dxa"/>
            <w:tcBorders>
              <w:top w:val="dashed" w:sz="4" w:space="0" w:color="B2B2B2"/>
              <w:left w:val="none" w:sz="4" w:space="0" w:color="6E6E6E"/>
              <w:bottom w:val="none" w:sz="4" w:space="0" w:color="BFBFBF"/>
              <w:right w:val="none" w:sz="4" w:space="0" w:color="6E6E6E"/>
            </w:tcBorders>
          </w:tcPr>
          <w:p w14:paraId="1DEFBBD2" w14:textId="77777777" w:rsidR="00012F44" w:rsidRDefault="00C371CD">
            <w:pPr>
              <w:pStyle w:val="ProductList-TableBody"/>
            </w:pPr>
            <w:r>
              <w:rPr>
                <w:color w:val="000000"/>
              </w:rPr>
              <w:t>Güç Platformu Sanal Aracılar</w:t>
            </w:r>
            <w:r>
              <w:fldChar w:fldCharType="begin"/>
            </w:r>
            <w:r>
              <w:instrText xml:space="preserve"> XE "Güç Platformu Sanal Aracılar"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051E1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1D3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F77F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AA5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08F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2C6B"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CC0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FDF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C900" w14:textId="77777777" w:rsidR="00012F44" w:rsidRDefault="00012F44">
            <w:pPr>
              <w:pStyle w:val="ProductList-TableBody"/>
              <w:jc w:val="center"/>
            </w:pPr>
          </w:p>
        </w:tc>
      </w:tr>
    </w:tbl>
    <w:p w14:paraId="35BCE068" w14:textId="77777777" w:rsidR="00012F44" w:rsidRDefault="00C371CD">
      <w:pPr>
        <w:pStyle w:val="ProductList-Offering1SubSection"/>
        <w:outlineLvl w:val="3"/>
      </w:pPr>
      <w:bookmarkStart w:id="309" w:name="_Sec785"/>
      <w:r>
        <w:t>2. Ürün Koşulları</w:t>
      </w:r>
      <w:bookmarkEnd w:id="309"/>
    </w:p>
    <w:tbl>
      <w:tblPr>
        <w:tblStyle w:val="PURTable"/>
        <w:tblW w:w="0" w:type="dxa"/>
        <w:tblLook w:val="04A0" w:firstRow="1" w:lastRow="0" w:firstColumn="1" w:lastColumn="0" w:noHBand="0" w:noVBand="1"/>
      </w:tblPr>
      <w:tblGrid>
        <w:gridCol w:w="3624"/>
        <w:gridCol w:w="3633"/>
        <w:gridCol w:w="3659"/>
      </w:tblGrid>
      <w:tr w:rsidR="00012F44" w14:paraId="4D83E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9B7CB"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0CC18F"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06A6A7C"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012F44" w14:paraId="72285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2109"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3CD9"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1DDB" w14:textId="77777777" w:rsidR="00012F44" w:rsidRDefault="00C371CD">
            <w:pPr>
              <w:pStyle w:val="ProductList-TableBody"/>
            </w:pPr>
            <w:r>
              <w:rPr>
                <w:color w:val="404040"/>
              </w:rPr>
              <w:t>Promosyonlar: Geçerli Değil</w:t>
            </w:r>
          </w:p>
        </w:tc>
      </w:tr>
      <w:tr w:rsidR="00012F44" w14:paraId="6347CF7B" w14:textId="77777777">
        <w:tc>
          <w:tcPr>
            <w:tcW w:w="4040" w:type="dxa"/>
            <w:tcBorders>
              <w:top w:val="single" w:sz="4" w:space="0" w:color="000000"/>
              <w:left w:val="single" w:sz="4" w:space="0" w:color="000000"/>
              <w:bottom w:val="single" w:sz="4" w:space="0" w:color="000000"/>
              <w:right w:val="single" w:sz="4" w:space="0" w:color="000000"/>
            </w:tcBorders>
          </w:tcPr>
          <w:p w14:paraId="0F9C4EB2"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83BE3B"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B25C6C9"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012F44" w14:paraId="7163D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7FF1"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C2DBA"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DEA3" w14:textId="77777777" w:rsidR="00012F44" w:rsidRDefault="00012F44">
            <w:pPr>
              <w:pStyle w:val="ProductList-TableBody"/>
            </w:pPr>
          </w:p>
        </w:tc>
      </w:tr>
    </w:tbl>
    <w:p w14:paraId="1D5CCADD" w14:textId="77777777" w:rsidR="00012F44" w:rsidRDefault="00012F44">
      <w:pPr>
        <w:pStyle w:val="ProductList-Body"/>
      </w:pPr>
    </w:p>
    <w:p w14:paraId="0BDF3FE7" w14:textId="77777777" w:rsidR="00012F44" w:rsidRDefault="00C371CD">
      <w:pPr>
        <w:pStyle w:val="ProductList-ClauseHeading"/>
        <w:outlineLvl w:val="4"/>
      </w:pPr>
      <w:r>
        <w:t>2.1 Power BI Report Server - Çalışan Örnekler</w:t>
      </w:r>
    </w:p>
    <w:p w14:paraId="0EA33C90" w14:textId="77777777" w:rsidR="00012F44" w:rsidRDefault="00C371CD">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27572A45" w14:textId="77777777" w:rsidR="00012F44" w:rsidRDefault="00012F44">
      <w:pPr>
        <w:pStyle w:val="ProductList-Body"/>
      </w:pPr>
    </w:p>
    <w:p w14:paraId="55FD5742" w14:textId="77777777" w:rsidR="00012F44" w:rsidRDefault="00C371CD">
      <w:pPr>
        <w:pStyle w:val="ProductList-ClauseHeading"/>
        <w:outlineLvl w:val="4"/>
      </w:pPr>
      <w:r>
        <w:t>2.2 Power BI Report Server - İçerik Paylaşımı</w:t>
      </w:r>
    </w:p>
    <w:p w14:paraId="73094FAC" w14:textId="77777777" w:rsidR="00012F44" w:rsidRDefault="00C371CD">
      <w:pPr>
        <w:pStyle w:val="ProductList-Body"/>
      </w:pPr>
      <w:r>
        <w:t xml:space="preserve">Paylaşılan Power BI raporlarını Power BI Report Server'ını kullanarak yayınlamak için bir Power BI Pro Kullanıcı SL'si gereklidir.  </w:t>
      </w:r>
    </w:p>
    <w:p w14:paraId="47426B60" w14:textId="77777777" w:rsidR="00012F44" w:rsidRDefault="00012F44">
      <w:pPr>
        <w:pStyle w:val="ProductList-Body"/>
      </w:pPr>
    </w:p>
    <w:p w14:paraId="5A1E1F4F" w14:textId="77777777" w:rsidR="00012F44" w:rsidRDefault="00C371CD">
      <w:pPr>
        <w:pStyle w:val="ProductList-ClauseHeading"/>
        <w:outlineLvl w:val="4"/>
      </w:pPr>
      <w:r>
        <w:t>2.3 SQL Server Teknolojisi</w:t>
      </w:r>
    </w:p>
    <w:p w14:paraId="50A406F2" w14:textId="77777777" w:rsidR="00012F44" w:rsidRDefault="00C371CD">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3FAB454F"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0897F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EC7E9"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8248CEE" w14:textId="77777777" w:rsidR="00012F44" w:rsidRDefault="00012F44">
      <w:pPr>
        <w:pStyle w:val="ProductList-Body"/>
      </w:pPr>
    </w:p>
    <w:p w14:paraId="3D3F7488" w14:textId="77777777" w:rsidR="00012F44" w:rsidRDefault="00C371CD">
      <w:pPr>
        <w:pStyle w:val="ProductList-Offering2HeadingNoBorder"/>
        <w:outlineLvl w:val="2"/>
      </w:pPr>
      <w:bookmarkStart w:id="310" w:name="_Sec1279"/>
      <w:r>
        <w:t>GitHub Teklifleri</w:t>
      </w:r>
      <w:bookmarkEnd w:id="310"/>
      <w:r>
        <w:fldChar w:fldCharType="begin"/>
      </w:r>
      <w:r>
        <w:instrText xml:space="preserve"> TC "</w:instrText>
      </w:r>
      <w:bookmarkStart w:id="311" w:name="_Toc25933916"/>
      <w:r>
        <w:instrText>GitHub Teklifleri</w:instrText>
      </w:r>
      <w:bookmarkEnd w:id="311"/>
      <w:r>
        <w:instrText>" \l 3</w:instrText>
      </w:r>
      <w:r>
        <w:fldChar w:fldCharType="end"/>
      </w:r>
    </w:p>
    <w:p w14:paraId="466658BA" w14:textId="77777777" w:rsidR="00012F44" w:rsidRDefault="00C371CD">
      <w:pPr>
        <w:pStyle w:val="ProductList-Offering1SubSection"/>
        <w:outlineLvl w:val="3"/>
      </w:pPr>
      <w:bookmarkStart w:id="312" w:name="_Sec1280"/>
      <w:r>
        <w:t>1. Program Kullanılabilirliği</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012F44" w14:paraId="3831D5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66B0CF" w14:textId="77777777" w:rsidR="00012F44" w:rsidRDefault="00C371CD">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9DBDB"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40E32"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13907"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5B4F7"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C4638"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E87B2"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877BA"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60007"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BBDEC"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6591F890" w14:textId="77777777">
        <w:tc>
          <w:tcPr>
            <w:tcW w:w="4520" w:type="dxa"/>
            <w:tcBorders>
              <w:top w:val="single" w:sz="4" w:space="0" w:color="FFFFFF"/>
              <w:left w:val="single" w:sz="4" w:space="0" w:color="FFFFFF"/>
              <w:bottom w:val="dashed" w:sz="4" w:space="0" w:color="B2B2B2"/>
              <w:right w:val="none" w:sz="4" w:space="0" w:color="B2B2B2"/>
            </w:tcBorders>
          </w:tcPr>
          <w:p w14:paraId="6AC96CDC" w14:textId="77777777" w:rsidR="00012F44" w:rsidRDefault="00C371CD">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C621E05"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68772"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71441"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0D48F"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74EB5"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03710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3524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89E53"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EADE5" w14:textId="77777777" w:rsidR="00012F44" w:rsidRDefault="00012F44">
            <w:pPr>
              <w:pStyle w:val="ProductList-TableBody"/>
              <w:jc w:val="center"/>
            </w:pPr>
          </w:p>
        </w:tc>
      </w:tr>
      <w:tr w:rsidR="00012F44" w14:paraId="60C5A6F7" w14:textId="77777777">
        <w:tc>
          <w:tcPr>
            <w:tcW w:w="4520" w:type="dxa"/>
            <w:tcBorders>
              <w:top w:val="dashed" w:sz="4" w:space="0" w:color="B2B2B2"/>
              <w:left w:val="single" w:sz="4" w:space="0" w:color="FFFFFF"/>
              <w:bottom w:val="dashed" w:sz="4" w:space="0" w:color="B2B2B2"/>
              <w:right w:val="none" w:sz="4" w:space="0" w:color="B2B2B2"/>
            </w:tcBorders>
          </w:tcPr>
          <w:p w14:paraId="2BF9AC5E" w14:textId="77777777" w:rsidR="00012F44" w:rsidRDefault="00C371CD">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245655E3"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9A0BC"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819C6"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193B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D1566"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CAA0D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8B663"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9D7D9"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A582D" w14:textId="77777777" w:rsidR="00012F44" w:rsidRDefault="00012F44">
            <w:pPr>
              <w:pStyle w:val="ProductList-TableBody"/>
              <w:jc w:val="center"/>
            </w:pPr>
          </w:p>
        </w:tc>
      </w:tr>
      <w:tr w:rsidR="00012F44" w14:paraId="7535CABC" w14:textId="77777777">
        <w:tc>
          <w:tcPr>
            <w:tcW w:w="4520" w:type="dxa"/>
            <w:tcBorders>
              <w:top w:val="dashed" w:sz="4" w:space="0" w:color="B2B2B2"/>
              <w:left w:val="single" w:sz="4" w:space="0" w:color="FFFFFF"/>
              <w:bottom w:val="dashed" w:sz="4" w:space="0" w:color="B2B2B2"/>
              <w:right w:val="none" w:sz="4" w:space="0" w:color="B2B2B2"/>
            </w:tcBorders>
          </w:tcPr>
          <w:p w14:paraId="19A32BCC" w14:textId="77777777" w:rsidR="00012F44" w:rsidRDefault="00C371CD">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23D3F153"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DCA2E"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21610"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52500"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94BE3"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4129F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3D526"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50CA3"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2B065" w14:textId="77777777" w:rsidR="00012F44" w:rsidRDefault="00012F44">
            <w:pPr>
              <w:pStyle w:val="ProductList-TableBody"/>
              <w:jc w:val="center"/>
            </w:pPr>
          </w:p>
        </w:tc>
      </w:tr>
      <w:tr w:rsidR="00012F44" w14:paraId="42206565" w14:textId="77777777">
        <w:tc>
          <w:tcPr>
            <w:tcW w:w="4520" w:type="dxa"/>
            <w:tcBorders>
              <w:top w:val="dashed" w:sz="4" w:space="0" w:color="B2B2B2"/>
              <w:left w:val="single" w:sz="4" w:space="0" w:color="FFFFFF"/>
              <w:bottom w:val="dashed" w:sz="4" w:space="0" w:color="B2B2B2"/>
              <w:right w:val="none" w:sz="4" w:space="0" w:color="B2B2B2"/>
            </w:tcBorders>
          </w:tcPr>
          <w:p w14:paraId="2BAF8968" w14:textId="77777777" w:rsidR="00012F44" w:rsidRDefault="00C371CD">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08371F0B"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EAEAE"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02034"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0404F"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FF33C"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32B2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B2F4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20598"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D7EA5" w14:textId="77777777" w:rsidR="00012F44" w:rsidRDefault="00012F44">
            <w:pPr>
              <w:pStyle w:val="ProductList-TableBody"/>
              <w:jc w:val="center"/>
            </w:pPr>
          </w:p>
        </w:tc>
      </w:tr>
      <w:tr w:rsidR="00012F44" w14:paraId="467A0C13" w14:textId="77777777">
        <w:tc>
          <w:tcPr>
            <w:tcW w:w="4520" w:type="dxa"/>
            <w:tcBorders>
              <w:top w:val="dashed" w:sz="4" w:space="0" w:color="B2B2B2"/>
              <w:left w:val="single" w:sz="4" w:space="0" w:color="FFFFFF"/>
              <w:bottom w:val="single" w:sz="4" w:space="0" w:color="FFFFFF"/>
              <w:right w:val="none" w:sz="4" w:space="0" w:color="B2B2B2"/>
            </w:tcBorders>
          </w:tcPr>
          <w:p w14:paraId="6FDEAB48" w14:textId="77777777" w:rsidR="00012F44" w:rsidRDefault="00C371CD">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C5DCFF5"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FCBEF"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F792D"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875A8"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6A4B7"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A016F"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5CA08"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44C0D"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682F1" w14:textId="77777777" w:rsidR="00012F44" w:rsidRDefault="00012F44">
            <w:pPr>
              <w:pStyle w:val="ProductList-TableBody"/>
              <w:jc w:val="center"/>
            </w:pPr>
          </w:p>
        </w:tc>
      </w:tr>
    </w:tbl>
    <w:p w14:paraId="532E1B67" w14:textId="77777777" w:rsidR="00012F44" w:rsidRDefault="00C371CD">
      <w:pPr>
        <w:pStyle w:val="ProductList-Offering1SubSection"/>
        <w:outlineLvl w:val="3"/>
      </w:pPr>
      <w:bookmarkStart w:id="313" w:name="_Sec1281"/>
      <w:r>
        <w:t>2. Ürün Koşulları</w:t>
      </w:r>
      <w:bookmarkEnd w:id="313"/>
    </w:p>
    <w:tbl>
      <w:tblPr>
        <w:tblStyle w:val="PURTable"/>
        <w:tblW w:w="0" w:type="dxa"/>
        <w:tblLook w:val="04A0" w:firstRow="1" w:lastRow="0" w:firstColumn="1" w:lastColumn="0" w:noHBand="0" w:noVBand="1"/>
      </w:tblPr>
      <w:tblGrid>
        <w:gridCol w:w="3627"/>
        <w:gridCol w:w="3521"/>
        <w:gridCol w:w="3768"/>
      </w:tblGrid>
      <w:tr w:rsidR="00012F44" w14:paraId="77CAF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DE2AD7"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81E4D94"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D92E794" w14:textId="77777777" w:rsidR="00012F44" w:rsidRDefault="00C371CD">
            <w:pPr>
              <w:pStyle w:val="ProductList-TableBody"/>
            </w:pPr>
            <w:r>
              <w:rPr>
                <w:color w:val="404040"/>
              </w:rPr>
              <w:t>Uygun Uzatılmış Dönem: Geçerli Değil</w:t>
            </w:r>
          </w:p>
        </w:tc>
      </w:tr>
      <w:tr w:rsidR="00012F44" w14:paraId="401A7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4E18" w14:textId="77777777" w:rsidR="00012F44" w:rsidRDefault="00C371CD">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B5B2FB" w14:textId="77777777" w:rsidR="00012F44" w:rsidRDefault="00C371CD">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A00CDE" w14:textId="77777777" w:rsidR="00012F44" w:rsidRDefault="00C371CD">
            <w:pPr>
              <w:pStyle w:val="ProductList-TableBody"/>
            </w:pPr>
            <w:r>
              <w:rPr>
                <w:color w:val="404040"/>
              </w:rPr>
              <w:t>Promosyonlar: Geçerli Değil</w:t>
            </w:r>
          </w:p>
        </w:tc>
      </w:tr>
      <w:tr w:rsidR="00012F44" w14:paraId="677AA1BA" w14:textId="77777777">
        <w:tc>
          <w:tcPr>
            <w:tcW w:w="4040" w:type="dxa"/>
            <w:tcBorders>
              <w:top w:val="single" w:sz="4" w:space="0" w:color="000000"/>
              <w:left w:val="single" w:sz="4" w:space="0" w:color="000000"/>
              <w:bottom w:val="single" w:sz="4" w:space="0" w:color="000000"/>
              <w:right w:val="single" w:sz="4" w:space="0" w:color="000000"/>
            </w:tcBorders>
          </w:tcPr>
          <w:p w14:paraId="526CA3FF"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DC4A2D" w14:textId="77777777" w:rsidR="00012F44" w:rsidRDefault="00C371CD">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166057" w14:textId="77777777" w:rsidR="00012F44" w:rsidRDefault="00C371CD">
            <w:pPr>
              <w:pStyle w:val="ProductList-TableBody"/>
            </w:pPr>
            <w:r>
              <w:rPr>
                <w:color w:val="404040"/>
              </w:rPr>
              <w:t>Uygun Azaltma (SCE): Geçerli Değil</w:t>
            </w:r>
          </w:p>
        </w:tc>
      </w:tr>
      <w:tr w:rsidR="00012F44" w14:paraId="30B62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3848" w14:textId="77777777" w:rsidR="00012F44" w:rsidRDefault="00C371CD">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CB0895" w14:textId="77777777" w:rsidR="00012F44" w:rsidRDefault="00C371CD">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67152194" w14:textId="77777777" w:rsidR="00012F44" w:rsidRDefault="00012F44">
            <w:pPr>
              <w:pStyle w:val="ProductList-TableBody"/>
            </w:pPr>
          </w:p>
        </w:tc>
      </w:tr>
    </w:tbl>
    <w:p w14:paraId="574AC163" w14:textId="77777777" w:rsidR="00012F44" w:rsidRDefault="00012F44">
      <w:pPr>
        <w:pStyle w:val="ProductList-Body"/>
      </w:pPr>
    </w:p>
    <w:p w14:paraId="69E9CCA7" w14:textId="77777777" w:rsidR="00012F44" w:rsidRDefault="00C371CD">
      <w:pPr>
        <w:pStyle w:val="ProductList-ClauseHeading"/>
        <w:outlineLvl w:val="4"/>
      </w:pPr>
      <w:r>
        <w:t>2.1 GitHub Enterprise</w:t>
      </w:r>
    </w:p>
    <w:p w14:paraId="495D0CC4" w14:textId="77777777" w:rsidR="00012F44" w:rsidRDefault="00C371CD">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11BF9CD6" w14:textId="77777777" w:rsidR="00012F44" w:rsidRDefault="00012F44">
      <w:pPr>
        <w:pStyle w:val="ProductList-Body"/>
      </w:pPr>
    </w:p>
    <w:p w14:paraId="7EF08B37" w14:textId="77777777" w:rsidR="00012F44" w:rsidRDefault="00C371CD">
      <w:pPr>
        <w:pStyle w:val="ProductList-ClauseHeading"/>
        <w:outlineLvl w:val="4"/>
      </w:pPr>
      <w:r>
        <w:t>2.2 GitHub İşlemleri ve GitHub Paketleri</w:t>
      </w:r>
    </w:p>
    <w:p w14:paraId="6D19B623" w14:textId="77777777" w:rsidR="00012F44" w:rsidRDefault="00C371CD">
      <w:pPr>
        <w:pStyle w:val="ProductList-Body"/>
      </w:pPr>
      <w:r>
        <w:t xml:space="preserve">Müşteri, yalnızca GitHub Enterprise için kullanıcı SL'leri veya GitHub Enterprise içeren bir teklif edinmiş olması durumunda bu hizmetleri edinebilir. </w:t>
      </w:r>
    </w:p>
    <w:p w14:paraId="0E6D51FB" w14:textId="77777777" w:rsidR="00012F44" w:rsidRDefault="00012F44">
      <w:pPr>
        <w:pStyle w:val="ProductList-Body"/>
      </w:pPr>
    </w:p>
    <w:p w14:paraId="12EEC801" w14:textId="77777777" w:rsidR="00012F44" w:rsidRDefault="00C371CD">
      <w:pPr>
        <w:pStyle w:val="ProductList-ClauseHeading"/>
        <w:outlineLvl w:val="4"/>
      </w:pPr>
      <w:r>
        <w:t>2.3 GitHub Advanced Security ve GitHub Insights</w:t>
      </w:r>
    </w:p>
    <w:p w14:paraId="6D7B7C38" w14:textId="77777777" w:rsidR="00012F44" w:rsidRDefault="00C371CD">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w:t>
      </w:r>
    </w:p>
    <w:p w14:paraId="3559507A" w14:textId="77777777" w:rsidR="00012F44" w:rsidRDefault="00012F44">
      <w:pPr>
        <w:pStyle w:val="ProductList-Body"/>
      </w:pPr>
    </w:p>
    <w:p w14:paraId="3E7133F5" w14:textId="77777777" w:rsidR="00012F44" w:rsidRDefault="00C371CD">
      <w:pPr>
        <w:pStyle w:val="ProductList-ClauseHeading"/>
        <w:outlineLvl w:val="4"/>
      </w:pPr>
      <w:r>
        <w:t>2.4 Eğitim ve Değerlendirme</w:t>
      </w:r>
    </w:p>
    <w:p w14:paraId="17E31D77" w14:textId="77777777" w:rsidR="00012F44" w:rsidRDefault="00C371CD">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7EEE2170"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76A0F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5C345"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771C6B8" w14:textId="77777777" w:rsidR="00012F44" w:rsidRDefault="00012F44">
      <w:pPr>
        <w:pStyle w:val="ProductList-Body"/>
      </w:pPr>
    </w:p>
    <w:p w14:paraId="02E1421C" w14:textId="77777777" w:rsidR="00012F44" w:rsidRDefault="00C371CD">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3917"/>
      <w:r>
        <w:instrText>Microsoft Kaizala Pro</w:instrText>
      </w:r>
      <w:bookmarkEnd w:id="315"/>
      <w:r>
        <w:instrText>" \l 3</w:instrText>
      </w:r>
      <w:r>
        <w:fldChar w:fldCharType="end"/>
      </w:r>
    </w:p>
    <w:p w14:paraId="16B1E7AB" w14:textId="77777777" w:rsidR="00012F44" w:rsidRDefault="00C371CD">
      <w:pPr>
        <w:pStyle w:val="ProductList-Offering1SubSection"/>
        <w:outlineLvl w:val="3"/>
      </w:pPr>
      <w:bookmarkStart w:id="316" w:name="_Sec1210"/>
      <w:r>
        <w:t>1. Program Kullanılabilirliği</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012F44" w14:paraId="536D0B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114724" w14:textId="77777777" w:rsidR="00012F44" w:rsidRDefault="00C371C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BE30D84"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A47D6"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2B024"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C0EEC"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55644"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B4313"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8F79B"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FEEFE"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05F84"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64C8612A" w14:textId="77777777">
        <w:tc>
          <w:tcPr>
            <w:tcW w:w="4520" w:type="dxa"/>
            <w:tcBorders>
              <w:top w:val="none" w:sz="4" w:space="0" w:color="BFBFBF"/>
              <w:left w:val="none" w:sz="4" w:space="0" w:color="000000"/>
              <w:bottom w:val="none" w:sz="4" w:space="0" w:color="7F7F7F"/>
              <w:right w:val="none" w:sz="4" w:space="0" w:color="000000"/>
            </w:tcBorders>
          </w:tcPr>
          <w:p w14:paraId="19551D85" w14:textId="77777777" w:rsidR="00012F44" w:rsidRDefault="00C371CD">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715A428B"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B66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24A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D9B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054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D07B" w14:textId="77777777" w:rsidR="00012F44" w:rsidRDefault="00C371C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EE6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B89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444E" w14:textId="77777777" w:rsidR="00012F44" w:rsidRDefault="00012F44">
            <w:pPr>
              <w:pStyle w:val="ProductList-TableBody"/>
              <w:jc w:val="center"/>
            </w:pPr>
          </w:p>
        </w:tc>
      </w:tr>
    </w:tbl>
    <w:p w14:paraId="7644799F" w14:textId="77777777" w:rsidR="00012F44" w:rsidRDefault="00C371CD">
      <w:pPr>
        <w:pStyle w:val="ProductList-Offering1SubSection"/>
        <w:outlineLvl w:val="3"/>
      </w:pPr>
      <w:bookmarkStart w:id="317" w:name="_Sec1211"/>
      <w:r>
        <w:t>2. Ürün Şartları</w:t>
      </w:r>
      <w:bookmarkEnd w:id="317"/>
    </w:p>
    <w:tbl>
      <w:tblPr>
        <w:tblStyle w:val="PURTable"/>
        <w:tblW w:w="0" w:type="dxa"/>
        <w:tblLook w:val="04A0" w:firstRow="1" w:lastRow="0" w:firstColumn="1" w:lastColumn="0" w:noHBand="0" w:noVBand="1"/>
      </w:tblPr>
      <w:tblGrid>
        <w:gridCol w:w="3627"/>
        <w:gridCol w:w="3626"/>
        <w:gridCol w:w="3663"/>
      </w:tblGrid>
      <w:tr w:rsidR="00012F44" w14:paraId="7A889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AC225"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F6E92C"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C0DC2" w14:textId="77777777" w:rsidR="00012F44" w:rsidRDefault="00C371CD">
            <w:pPr>
              <w:pStyle w:val="ProductList-TableBody"/>
            </w:pPr>
            <w:r>
              <w:rPr>
                <w:color w:val="404040"/>
              </w:rPr>
              <w:t>Uygun Uzatılmış Dönem: Geçerli Değil</w:t>
            </w:r>
          </w:p>
        </w:tc>
      </w:tr>
      <w:tr w:rsidR="00012F44" w14:paraId="05746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32C5"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9D30"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0A50" w14:textId="77777777" w:rsidR="00012F44" w:rsidRDefault="00C371CD">
            <w:pPr>
              <w:pStyle w:val="ProductList-TableBody"/>
            </w:pPr>
            <w:r>
              <w:rPr>
                <w:color w:val="404040"/>
              </w:rPr>
              <w:t>Promosyonlar: Geçerli Değil</w:t>
            </w:r>
          </w:p>
        </w:tc>
      </w:tr>
      <w:tr w:rsidR="00012F44" w14:paraId="3E101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E029"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AA06E04"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7A98995" w14:textId="77777777" w:rsidR="00012F44" w:rsidRDefault="00C371CD">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12F44" w14:paraId="1F382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9E75"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D9A9D1C"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F8A1442" w14:textId="77777777" w:rsidR="00012F44" w:rsidRDefault="00012F44">
            <w:pPr>
              <w:pStyle w:val="ProductList-TableBody"/>
            </w:pPr>
          </w:p>
        </w:tc>
      </w:tr>
    </w:tbl>
    <w:p w14:paraId="483F2053"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661B4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7DAA2"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EAAFFB8" w14:textId="77777777" w:rsidR="00012F44" w:rsidRDefault="00012F44">
      <w:pPr>
        <w:pStyle w:val="ProductList-Body"/>
      </w:pPr>
    </w:p>
    <w:p w14:paraId="412103FF" w14:textId="77777777" w:rsidR="00012F44" w:rsidRDefault="00C371C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3918"/>
      <w:r>
        <w:instrText>Microsoft Cloud App Security</w:instrText>
      </w:r>
      <w:bookmarkEnd w:id="319"/>
      <w:r>
        <w:instrText>" \l 3</w:instrText>
      </w:r>
      <w:r>
        <w:fldChar w:fldCharType="end"/>
      </w:r>
    </w:p>
    <w:p w14:paraId="2AA3126C" w14:textId="77777777" w:rsidR="00012F44" w:rsidRDefault="00C371CD">
      <w:pPr>
        <w:pStyle w:val="ProductList-Offering1SubSection"/>
        <w:outlineLvl w:val="3"/>
      </w:pPr>
      <w:bookmarkStart w:id="320" w:name="_Sec1207"/>
      <w:r>
        <w:t>1. Program Kullanılabilirliği</w:t>
      </w:r>
      <w:bookmarkEnd w:id="320"/>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012F44" w14:paraId="322573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068955" w14:textId="77777777" w:rsidR="00012F44" w:rsidRDefault="00C371C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ECF6264"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E4801"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D389C"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1A83D"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017C3"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C4106"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74AF6"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399A7"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A9726"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242A3FC8" w14:textId="77777777">
        <w:tc>
          <w:tcPr>
            <w:tcW w:w="4520" w:type="dxa"/>
            <w:tcBorders>
              <w:top w:val="none" w:sz="4" w:space="0" w:color="BFBFBF"/>
              <w:left w:val="none" w:sz="4" w:space="0" w:color="000000"/>
              <w:bottom w:val="dashed" w:sz="4" w:space="0" w:color="7F7F7F"/>
              <w:right w:val="none" w:sz="4" w:space="0" w:color="000000"/>
            </w:tcBorders>
          </w:tcPr>
          <w:p w14:paraId="61D982DA" w14:textId="77777777" w:rsidR="00012F44" w:rsidRDefault="00C371CD">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707DC22E"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4883"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8F5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274B"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398B"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5666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869C"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FEE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34BE" w14:textId="77777777" w:rsidR="00012F44" w:rsidRDefault="00012F44">
            <w:pPr>
              <w:pStyle w:val="ProductList-TableBody"/>
              <w:jc w:val="center"/>
            </w:pPr>
          </w:p>
        </w:tc>
      </w:tr>
    </w:tbl>
    <w:p w14:paraId="03DD9E92" w14:textId="77777777" w:rsidR="00012F44" w:rsidRDefault="00012F44">
      <w:pPr>
        <w:pStyle w:val="ProductList-Body"/>
      </w:pPr>
    </w:p>
    <w:p w14:paraId="68190261" w14:textId="77777777" w:rsidR="00012F44" w:rsidRDefault="00C371CD">
      <w:pPr>
        <w:pStyle w:val="ProductList-Offering1SubSection"/>
        <w:outlineLvl w:val="3"/>
      </w:pPr>
      <w:bookmarkStart w:id="321" w:name="_Sec1208"/>
      <w:r>
        <w:t>2. Ürün Şartları</w:t>
      </w:r>
      <w:bookmarkEnd w:id="321"/>
    </w:p>
    <w:tbl>
      <w:tblPr>
        <w:tblStyle w:val="PURTable"/>
        <w:tblW w:w="0" w:type="dxa"/>
        <w:tblLook w:val="04A0" w:firstRow="1" w:lastRow="0" w:firstColumn="1" w:lastColumn="0" w:noHBand="0" w:noVBand="1"/>
      </w:tblPr>
      <w:tblGrid>
        <w:gridCol w:w="3631"/>
        <w:gridCol w:w="3619"/>
        <w:gridCol w:w="3666"/>
      </w:tblGrid>
      <w:tr w:rsidR="00012F44" w14:paraId="53FC4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D3E0C"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C22109"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7A2577" w14:textId="77777777" w:rsidR="00012F44" w:rsidRDefault="00C371C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0B1DF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4263"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8F5A"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6329" w14:textId="77777777" w:rsidR="00012F44" w:rsidRDefault="00C371CD">
            <w:pPr>
              <w:pStyle w:val="ProductList-TableBody"/>
            </w:pPr>
            <w:r>
              <w:rPr>
                <w:color w:val="404040"/>
              </w:rPr>
              <w:t>Promosyonlar: Geçerli Değil</w:t>
            </w:r>
          </w:p>
        </w:tc>
      </w:tr>
      <w:tr w:rsidR="00012F44" w14:paraId="4641D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4C4EC"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34283" w14:textId="77777777" w:rsidR="00012F44" w:rsidRDefault="00C371C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B7EF2" w14:textId="77777777" w:rsidR="00012F44" w:rsidRDefault="00C371C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12F44" w14:paraId="04E3A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67E5A"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A407F" w14:textId="77777777" w:rsidR="00012F44" w:rsidRDefault="00C371C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9475D" w14:textId="77777777" w:rsidR="00012F44" w:rsidRDefault="00012F44">
            <w:pPr>
              <w:pStyle w:val="ProductList-TableBody"/>
            </w:pPr>
          </w:p>
        </w:tc>
      </w:tr>
    </w:tbl>
    <w:p w14:paraId="2C41F36C"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7E777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43E50"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48726AC8" w14:textId="77777777" w:rsidR="00012F44" w:rsidRDefault="00012F44">
      <w:pPr>
        <w:pStyle w:val="ProductList-Body"/>
      </w:pPr>
    </w:p>
    <w:p w14:paraId="687743DC" w14:textId="77777777" w:rsidR="00012F44" w:rsidRDefault="00C371CD">
      <w:pPr>
        <w:pStyle w:val="ProductList-Offering2HeadingNoBorder"/>
        <w:outlineLvl w:val="2"/>
      </w:pPr>
      <w:bookmarkStart w:id="322" w:name="_Sec1284"/>
      <w:r>
        <w:t>ISV'ler için Microsoft Graph veri bağlantısı</w:t>
      </w:r>
      <w:bookmarkEnd w:id="322"/>
      <w:r>
        <w:fldChar w:fldCharType="begin"/>
      </w:r>
      <w:r>
        <w:instrText xml:space="preserve"> TC "</w:instrText>
      </w:r>
      <w:bookmarkStart w:id="323" w:name="_Toc25933919"/>
      <w:r>
        <w:instrText>ISV'ler için Microsoft Graph veri bağlantısı</w:instrText>
      </w:r>
      <w:bookmarkEnd w:id="323"/>
      <w:r>
        <w:instrText>" \l 3</w:instrText>
      </w:r>
      <w:r>
        <w:fldChar w:fldCharType="end"/>
      </w:r>
    </w:p>
    <w:p w14:paraId="42733A85" w14:textId="77777777" w:rsidR="00012F44" w:rsidRDefault="00C371CD">
      <w:pPr>
        <w:pStyle w:val="ProductList-Offering1SubSection"/>
        <w:outlineLvl w:val="3"/>
      </w:pPr>
      <w:bookmarkStart w:id="324" w:name="_Sec1285"/>
      <w:r>
        <w:t>1. Program Kullanılabilirliği</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012F44" w14:paraId="764F88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98D3DC" w14:textId="77777777" w:rsidR="00012F44" w:rsidRDefault="00C371CD">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48D11"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49F76"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66D5A"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DD65C"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557E5"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9C92D"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7AD26"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AA508F"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18246"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5BFD5DC4" w14:textId="77777777">
        <w:tc>
          <w:tcPr>
            <w:tcW w:w="4520" w:type="dxa"/>
            <w:tcBorders>
              <w:top w:val="single" w:sz="4" w:space="0" w:color="FFFFFF"/>
              <w:left w:val="single" w:sz="4" w:space="0" w:color="FFFFFF"/>
              <w:bottom w:val="single" w:sz="4" w:space="0" w:color="FFFFFF"/>
              <w:right w:val="single" w:sz="4" w:space="0" w:color="FFFFFF"/>
            </w:tcBorders>
          </w:tcPr>
          <w:p w14:paraId="6442E439" w14:textId="77777777" w:rsidR="00012F44" w:rsidRDefault="00C371CD">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53A3971"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AA2F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B45A1"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B3882"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3B95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AA1B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AB22A"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1B014" w14:textId="77777777" w:rsidR="00012F44" w:rsidRDefault="00012F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CB94C" w14:textId="77777777" w:rsidR="00012F44" w:rsidRDefault="00012F44">
            <w:pPr>
              <w:pStyle w:val="ProductList-TableBody"/>
              <w:jc w:val="center"/>
            </w:pPr>
          </w:p>
        </w:tc>
      </w:tr>
    </w:tbl>
    <w:p w14:paraId="22031B25" w14:textId="77777777" w:rsidR="00012F44" w:rsidRDefault="00012F44">
      <w:pPr>
        <w:pStyle w:val="ProductList-Body"/>
      </w:pPr>
    </w:p>
    <w:p w14:paraId="6C352657" w14:textId="77777777" w:rsidR="00012F44" w:rsidRDefault="00C371CD">
      <w:pPr>
        <w:pStyle w:val="ProductList-Offering1SubSection"/>
        <w:outlineLvl w:val="3"/>
      </w:pPr>
      <w:bookmarkStart w:id="325" w:name="_Sec1286"/>
      <w:r>
        <w:t>2. Ürün Şartları</w:t>
      </w:r>
      <w:bookmarkEnd w:id="325"/>
    </w:p>
    <w:tbl>
      <w:tblPr>
        <w:tblStyle w:val="PURTable"/>
        <w:tblW w:w="0" w:type="dxa"/>
        <w:tblLook w:val="04A0" w:firstRow="1" w:lastRow="0" w:firstColumn="1" w:lastColumn="0" w:noHBand="0" w:noVBand="1"/>
      </w:tblPr>
      <w:tblGrid>
        <w:gridCol w:w="3631"/>
        <w:gridCol w:w="3514"/>
        <w:gridCol w:w="3771"/>
      </w:tblGrid>
      <w:tr w:rsidR="00012F44" w14:paraId="7BF07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0CD7E2"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C2D1BE"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5F53B4B" w14:textId="77777777" w:rsidR="00012F44" w:rsidRDefault="00C371CD">
            <w:pPr>
              <w:pStyle w:val="ProductList-TableBody"/>
            </w:pPr>
            <w:r>
              <w:rPr>
                <w:color w:val="404040"/>
              </w:rPr>
              <w:t>Uygun Uzatılmış Dönem: Geçerli Değil</w:t>
            </w:r>
          </w:p>
        </w:tc>
      </w:tr>
      <w:tr w:rsidR="00012F44" w14:paraId="11266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9F10" w14:textId="77777777" w:rsidR="00012F44" w:rsidRDefault="00C371CD">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D4068D" w14:textId="77777777" w:rsidR="00012F44" w:rsidRDefault="00C371CD">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0C0B9D" w14:textId="77777777" w:rsidR="00012F44" w:rsidRDefault="00C371CD">
            <w:pPr>
              <w:pStyle w:val="ProductList-TableBody"/>
            </w:pPr>
            <w:r>
              <w:rPr>
                <w:color w:val="404040"/>
              </w:rPr>
              <w:t>Promosyonlar: Geçerli Değil</w:t>
            </w:r>
          </w:p>
        </w:tc>
      </w:tr>
      <w:tr w:rsidR="00012F44" w14:paraId="52A90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0B69" w14:textId="77777777" w:rsidR="00012F44" w:rsidRDefault="00C371CD">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87693A" w14:textId="77777777" w:rsidR="00012F44" w:rsidRDefault="00C371CD">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DCA4BE" w14:textId="77777777" w:rsidR="00012F44" w:rsidRDefault="00C371CD">
            <w:pPr>
              <w:pStyle w:val="ProductList-TableBody"/>
            </w:pPr>
            <w:r>
              <w:rPr>
                <w:color w:val="404040"/>
              </w:rPr>
              <w:t>Uygun Azaltma (SCE): Geçerli Değil</w:t>
            </w:r>
          </w:p>
        </w:tc>
      </w:tr>
      <w:tr w:rsidR="00012F44" w14:paraId="27B2F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0E1B" w14:textId="77777777" w:rsidR="00012F44" w:rsidRDefault="00C371CD">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608B04F0"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504950F0" w14:textId="77777777" w:rsidR="00012F44" w:rsidRDefault="00012F44">
            <w:pPr>
              <w:pStyle w:val="ProductList-TableBody"/>
            </w:pPr>
          </w:p>
        </w:tc>
      </w:tr>
    </w:tbl>
    <w:p w14:paraId="1846AEFD"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11313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3DCF9"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29278E9C" w14:textId="77777777" w:rsidR="00012F44" w:rsidRDefault="00012F44">
      <w:pPr>
        <w:pStyle w:val="ProductList-Body"/>
      </w:pPr>
    </w:p>
    <w:p w14:paraId="6D96CE7C" w14:textId="77777777" w:rsidR="00012F44" w:rsidRDefault="00C371CD">
      <w:pPr>
        <w:pStyle w:val="ProductList-Offering2HeadingNoBorder"/>
        <w:outlineLvl w:val="2"/>
      </w:pPr>
      <w:bookmarkStart w:id="326" w:name="_Sec630"/>
      <w:r>
        <w:t>Microsoft Intune</w:t>
      </w:r>
      <w:bookmarkEnd w:id="326"/>
      <w:r>
        <w:fldChar w:fldCharType="begin"/>
      </w:r>
      <w:r>
        <w:instrText xml:space="preserve"> TC "</w:instrText>
      </w:r>
      <w:bookmarkStart w:id="327" w:name="_Toc25933920"/>
      <w:r>
        <w:instrText>Microsoft Intune</w:instrText>
      </w:r>
      <w:bookmarkEnd w:id="327"/>
      <w:r>
        <w:instrText>" \l 3</w:instrText>
      </w:r>
      <w:r>
        <w:fldChar w:fldCharType="end"/>
      </w:r>
    </w:p>
    <w:p w14:paraId="4D7C66C1" w14:textId="77777777" w:rsidR="00012F44" w:rsidRDefault="00C371CD">
      <w:pPr>
        <w:pStyle w:val="ProductList-Offering1SubSection"/>
        <w:outlineLvl w:val="3"/>
      </w:pPr>
      <w:bookmarkStart w:id="328" w:name="_Sec714"/>
      <w:r>
        <w:t>1. Program Kullanılabilirliği</w:t>
      </w:r>
      <w:bookmarkEnd w:id="328"/>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012F44" w14:paraId="688D0A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7ECFC2" w14:textId="77777777" w:rsidR="00012F44" w:rsidRDefault="00C371C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3F5108D"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8F194"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87415"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A481C"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D2506"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242A0"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2E019"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BEF1B"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0B85A"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38621E8C" w14:textId="77777777">
        <w:tc>
          <w:tcPr>
            <w:tcW w:w="4520" w:type="dxa"/>
            <w:tcBorders>
              <w:top w:val="none" w:sz="4" w:space="0" w:color="BFBFBF"/>
              <w:left w:val="none" w:sz="4" w:space="0" w:color="000000"/>
              <w:bottom w:val="dashed" w:sz="4" w:space="0" w:color="7F7F7F"/>
              <w:right w:val="none" w:sz="4" w:space="0" w:color="000000"/>
            </w:tcBorders>
          </w:tcPr>
          <w:p w14:paraId="05D86DA7" w14:textId="77777777" w:rsidR="00012F44" w:rsidRDefault="00C371CD">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5AF34608"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7ABF"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C30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6EFD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D95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5DA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DBD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34E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3013" w14:textId="77777777" w:rsidR="00012F44" w:rsidRDefault="00012F44">
            <w:pPr>
              <w:pStyle w:val="ProductList-TableBody"/>
              <w:jc w:val="center"/>
            </w:pPr>
          </w:p>
        </w:tc>
      </w:tr>
      <w:tr w:rsidR="00012F44" w14:paraId="56175967" w14:textId="77777777">
        <w:tc>
          <w:tcPr>
            <w:tcW w:w="4520" w:type="dxa"/>
            <w:tcBorders>
              <w:top w:val="dashed" w:sz="4" w:space="0" w:color="7F7F7F"/>
              <w:left w:val="none" w:sz="4" w:space="0" w:color="6E6E6E"/>
              <w:bottom w:val="dashed" w:sz="4" w:space="0" w:color="7F7F7F"/>
              <w:right w:val="none" w:sz="4" w:space="0" w:color="6E6E6E"/>
            </w:tcBorders>
          </w:tcPr>
          <w:p w14:paraId="273AABF0" w14:textId="77777777" w:rsidR="00012F44" w:rsidRDefault="00C371CD">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10E2F02E"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4CDF4"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012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043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A405"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3F3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F983"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181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1938" w14:textId="77777777" w:rsidR="00012F44" w:rsidRDefault="00012F44">
            <w:pPr>
              <w:pStyle w:val="ProductList-TableBody"/>
              <w:jc w:val="center"/>
            </w:pPr>
          </w:p>
        </w:tc>
      </w:tr>
      <w:tr w:rsidR="00012F44" w14:paraId="6357837A" w14:textId="77777777">
        <w:tc>
          <w:tcPr>
            <w:tcW w:w="4520" w:type="dxa"/>
            <w:tcBorders>
              <w:top w:val="dashed" w:sz="4" w:space="0" w:color="7F7F7F"/>
              <w:left w:val="none" w:sz="4" w:space="0" w:color="6E6E6E"/>
              <w:bottom w:val="dashed" w:sz="4" w:space="0" w:color="7F7F7F"/>
              <w:right w:val="none" w:sz="4" w:space="0" w:color="6E6E6E"/>
            </w:tcBorders>
          </w:tcPr>
          <w:p w14:paraId="58CD9903" w14:textId="77777777" w:rsidR="00012F44" w:rsidRDefault="00C371CD">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6273E4B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945A" w14:textId="77777777" w:rsidR="00012F44" w:rsidRDefault="00C371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CF4B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2CC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A4A8" w14:textId="77777777" w:rsidR="00012F44" w:rsidRDefault="00C371C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A91E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3E3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261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E1A1" w14:textId="77777777" w:rsidR="00012F44" w:rsidRDefault="00012F44">
            <w:pPr>
              <w:pStyle w:val="ProductList-TableBody"/>
              <w:jc w:val="center"/>
            </w:pPr>
          </w:p>
        </w:tc>
      </w:tr>
      <w:tr w:rsidR="00012F44" w14:paraId="2165FB51" w14:textId="77777777">
        <w:tc>
          <w:tcPr>
            <w:tcW w:w="4520" w:type="dxa"/>
            <w:tcBorders>
              <w:top w:val="dashed" w:sz="4" w:space="0" w:color="7F7F7F"/>
              <w:left w:val="none" w:sz="4" w:space="0" w:color="6E6E6E"/>
              <w:bottom w:val="dashed" w:sz="4" w:space="0" w:color="949494"/>
              <w:right w:val="none" w:sz="4" w:space="0" w:color="6E6E6E"/>
            </w:tcBorders>
          </w:tcPr>
          <w:p w14:paraId="2F5BBCAF" w14:textId="77777777" w:rsidR="00012F44" w:rsidRDefault="00C371CD">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D625C7D"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1C3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E977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90B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549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AB08"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1AE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5AD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B7DA" w14:textId="77777777" w:rsidR="00012F44" w:rsidRDefault="00012F44">
            <w:pPr>
              <w:pStyle w:val="ProductList-TableBody"/>
              <w:jc w:val="center"/>
            </w:pPr>
          </w:p>
        </w:tc>
      </w:tr>
      <w:tr w:rsidR="00012F44" w14:paraId="1203D997" w14:textId="77777777">
        <w:tc>
          <w:tcPr>
            <w:tcW w:w="4520" w:type="dxa"/>
            <w:tcBorders>
              <w:top w:val="dashed" w:sz="4" w:space="0" w:color="949494"/>
              <w:left w:val="none" w:sz="4" w:space="0" w:color="6E6E6E"/>
              <w:bottom w:val="dashed" w:sz="4" w:space="0" w:color="949494"/>
              <w:right w:val="none" w:sz="4" w:space="0" w:color="6E6E6E"/>
            </w:tcBorders>
          </w:tcPr>
          <w:p w14:paraId="60671316" w14:textId="77777777" w:rsidR="00012F44" w:rsidRDefault="00C371CD">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6D5429D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870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F4E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021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794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B73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AC31"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A20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B24C" w14:textId="77777777" w:rsidR="00012F44" w:rsidRDefault="00012F44">
            <w:pPr>
              <w:pStyle w:val="ProductList-TableBody"/>
              <w:jc w:val="center"/>
            </w:pPr>
          </w:p>
        </w:tc>
      </w:tr>
      <w:tr w:rsidR="00012F44" w14:paraId="0B266010" w14:textId="77777777">
        <w:tc>
          <w:tcPr>
            <w:tcW w:w="4520" w:type="dxa"/>
            <w:tcBorders>
              <w:top w:val="dashed" w:sz="4" w:space="0" w:color="949494"/>
              <w:left w:val="none" w:sz="4" w:space="0" w:color="6E6E6E"/>
              <w:bottom w:val="dashed" w:sz="4" w:space="0" w:color="B7B7B7"/>
              <w:right w:val="none" w:sz="4" w:space="0" w:color="6E6E6E"/>
            </w:tcBorders>
          </w:tcPr>
          <w:p w14:paraId="38BF3060" w14:textId="77777777" w:rsidR="00012F44" w:rsidRDefault="00C371CD">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19AFA76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A357"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E55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54C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4CE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CCC6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D656"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4D60"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53531" w14:textId="77777777" w:rsidR="00012F44" w:rsidRDefault="00012F44">
            <w:pPr>
              <w:pStyle w:val="ProductList-TableBody"/>
              <w:jc w:val="center"/>
            </w:pPr>
          </w:p>
        </w:tc>
      </w:tr>
      <w:tr w:rsidR="00012F44" w14:paraId="5D0BC4D3" w14:textId="77777777">
        <w:tc>
          <w:tcPr>
            <w:tcW w:w="4520" w:type="dxa"/>
            <w:tcBorders>
              <w:top w:val="dashed" w:sz="4" w:space="0" w:color="B7B7B7"/>
              <w:left w:val="none" w:sz="4" w:space="0" w:color="6E6E6E"/>
              <w:bottom w:val="none" w:sz="4" w:space="0" w:color="BFBFBF"/>
              <w:right w:val="none" w:sz="4" w:space="0" w:color="6E6E6E"/>
            </w:tcBorders>
          </w:tcPr>
          <w:p w14:paraId="5A3FEF52" w14:textId="77777777" w:rsidR="00012F44" w:rsidRDefault="00C371CD">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61CD0EC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E68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3F1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B60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53F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ABEF"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9FB4"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AFDA"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0467" w14:textId="77777777" w:rsidR="00012F44" w:rsidRDefault="00012F44">
            <w:pPr>
              <w:pStyle w:val="ProductList-TableBody"/>
              <w:jc w:val="center"/>
            </w:pPr>
          </w:p>
        </w:tc>
      </w:tr>
    </w:tbl>
    <w:p w14:paraId="278AB197" w14:textId="77777777" w:rsidR="00012F44" w:rsidRDefault="00C371CD">
      <w:pPr>
        <w:pStyle w:val="ProductList-Offering1SubSection"/>
        <w:outlineLvl w:val="3"/>
      </w:pPr>
      <w:bookmarkStart w:id="329" w:name="_Sec769"/>
      <w:r>
        <w:t>2. Ürün Şartları</w:t>
      </w:r>
      <w:bookmarkEnd w:id="329"/>
    </w:p>
    <w:tbl>
      <w:tblPr>
        <w:tblStyle w:val="PURTable"/>
        <w:tblW w:w="0" w:type="dxa"/>
        <w:tblLook w:val="04A0" w:firstRow="1" w:lastRow="0" w:firstColumn="1" w:lastColumn="0" w:noHBand="0" w:noVBand="1"/>
      </w:tblPr>
      <w:tblGrid>
        <w:gridCol w:w="3628"/>
        <w:gridCol w:w="3624"/>
        <w:gridCol w:w="3664"/>
      </w:tblGrid>
      <w:tr w:rsidR="00012F44" w14:paraId="156B0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BA6A8" w14:textId="77777777" w:rsidR="00012F44" w:rsidRDefault="00C371CD">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C5225F"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6C457D9" w14:textId="77777777" w:rsidR="00012F44" w:rsidRDefault="00C371CD">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12F44" w14:paraId="00469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F34A"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4B0D" w14:textId="77777777" w:rsidR="00012F44" w:rsidRDefault="00C371C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2483" w14:textId="77777777" w:rsidR="00012F44" w:rsidRDefault="00C371CD">
            <w:pPr>
              <w:pStyle w:val="ProductList-TableBody"/>
            </w:pPr>
            <w:r>
              <w:rPr>
                <w:color w:val="404040"/>
              </w:rPr>
              <w:t>Promosyonlar: Geçerli Değil</w:t>
            </w:r>
          </w:p>
        </w:tc>
      </w:tr>
      <w:tr w:rsidR="00012F44" w14:paraId="54825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AE87"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CB348F0" w14:textId="77777777" w:rsidR="00012F44" w:rsidRDefault="00C371CD">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E386" w14:textId="77777777" w:rsidR="00012F44" w:rsidRDefault="00C371CD">
            <w:pPr>
              <w:pStyle w:val="ProductList-TableBody"/>
            </w:pPr>
            <w:r>
              <w:rPr>
                <w:color w:val="404040"/>
              </w:rPr>
              <w:t>Uygun Azaltma (SCE): Geçerli Değil</w:t>
            </w:r>
          </w:p>
        </w:tc>
      </w:tr>
      <w:tr w:rsidR="00012F44" w14:paraId="722DA255" w14:textId="77777777">
        <w:tc>
          <w:tcPr>
            <w:tcW w:w="4040" w:type="dxa"/>
            <w:tcBorders>
              <w:top w:val="single" w:sz="4" w:space="0" w:color="000000"/>
              <w:left w:val="single" w:sz="4" w:space="0" w:color="000000"/>
              <w:bottom w:val="single" w:sz="4" w:space="0" w:color="000000"/>
              <w:right w:val="single" w:sz="4" w:space="0" w:color="000000"/>
            </w:tcBorders>
          </w:tcPr>
          <w:p w14:paraId="278387C0"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BFBA68A" w14:textId="77777777" w:rsidR="00012F44" w:rsidRDefault="00C371CD">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030FB84" w14:textId="77777777" w:rsidR="00012F44" w:rsidRDefault="00C371CD">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BB99D9A" w14:textId="77777777" w:rsidR="00012F44" w:rsidRDefault="00012F44">
      <w:pPr>
        <w:pStyle w:val="ProductList-Body"/>
      </w:pPr>
    </w:p>
    <w:p w14:paraId="7ADFF56F" w14:textId="77777777" w:rsidR="00012F44" w:rsidRDefault="00C371CD">
      <w:pPr>
        <w:pStyle w:val="ProductList-ClauseHeading"/>
        <w:outlineLvl w:val="4"/>
      </w:pPr>
      <w:r>
        <w:t>2.1 EDU için Microsoft Intune (Cihaz SL'si)</w:t>
      </w:r>
    </w:p>
    <w:p w14:paraId="7CD79104" w14:textId="77777777" w:rsidR="00012F44" w:rsidRDefault="00C371CD">
      <w:pPr>
        <w:pStyle w:val="ProductList-SubClauseHeading"/>
        <w:outlineLvl w:val="5"/>
      </w:pPr>
      <w:r>
        <w:t>2.1.1 Süre</w:t>
      </w:r>
    </w:p>
    <w:p w14:paraId="74E343A8" w14:textId="77777777" w:rsidR="00012F44" w:rsidRDefault="00C371CD">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4DA771F3" w14:textId="77777777" w:rsidR="00012F44" w:rsidRDefault="00012F44">
      <w:pPr>
        <w:pStyle w:val="ProductList-BodyIndented"/>
      </w:pPr>
    </w:p>
    <w:p w14:paraId="2BCB631A" w14:textId="77777777" w:rsidR="00012F44" w:rsidRDefault="00C371CD">
      <w:pPr>
        <w:pStyle w:val="ProductList-SubClauseHeading"/>
        <w:outlineLvl w:val="5"/>
      </w:pPr>
      <w:r>
        <w:t>2.1.2 İptal ve Yeniden Tahsis Etme</w:t>
      </w:r>
    </w:p>
    <w:p w14:paraId="34A59E88" w14:textId="77777777" w:rsidR="00012F44" w:rsidRDefault="00C371CD">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50BFA930" w14:textId="77777777" w:rsidR="00012F44" w:rsidRDefault="00012F44">
      <w:pPr>
        <w:pStyle w:val="ProductList-BodyIndented"/>
      </w:pPr>
    </w:p>
    <w:p w14:paraId="63CA71D9" w14:textId="77777777" w:rsidR="00012F44" w:rsidRDefault="00C371CD">
      <w:pPr>
        <w:pStyle w:val="ProductList-ClauseHeading"/>
        <w:outlineLvl w:val="4"/>
      </w:pPr>
      <w:r>
        <w:t>2.2 Microsoft Intune (Cihaz SL'leri)</w:t>
      </w:r>
    </w:p>
    <w:p w14:paraId="687E82BF" w14:textId="77777777" w:rsidR="00012F44" w:rsidRDefault="00C371CD">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586ACF53" w14:textId="77777777" w:rsidR="00012F44" w:rsidRDefault="00012F44">
      <w:pPr>
        <w:pStyle w:val="ProductList-Body"/>
      </w:pPr>
    </w:p>
    <w:p w14:paraId="14A0793F"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31DF8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83469"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768727F" w14:textId="77777777" w:rsidR="00012F44" w:rsidRDefault="00012F44">
      <w:pPr>
        <w:pStyle w:val="ProductList-Body"/>
      </w:pPr>
    </w:p>
    <w:p w14:paraId="2CFD5B7D" w14:textId="77777777" w:rsidR="00012F44" w:rsidRDefault="00C371CD">
      <w:pPr>
        <w:pStyle w:val="ProductList-Offering2HeadingNoBorder"/>
        <w:outlineLvl w:val="2"/>
      </w:pPr>
      <w:bookmarkStart w:id="330" w:name="_Sec672"/>
      <w:r>
        <w:t>Microsoft Öğrenme</w:t>
      </w:r>
      <w:bookmarkEnd w:id="330"/>
      <w:r>
        <w:fldChar w:fldCharType="begin"/>
      </w:r>
      <w:r>
        <w:instrText xml:space="preserve"> TC "</w:instrText>
      </w:r>
      <w:bookmarkStart w:id="331" w:name="_Toc25933921"/>
      <w:r>
        <w:instrText>Microsoft Öğrenme</w:instrText>
      </w:r>
      <w:bookmarkEnd w:id="331"/>
      <w:r>
        <w:instrText>" \l 3</w:instrText>
      </w:r>
      <w:r>
        <w:fldChar w:fldCharType="end"/>
      </w:r>
    </w:p>
    <w:p w14:paraId="0EAB8CBA" w14:textId="77777777" w:rsidR="00012F44" w:rsidRDefault="00C371CD">
      <w:pPr>
        <w:pStyle w:val="ProductList-Offering1SubSection"/>
        <w:outlineLvl w:val="3"/>
      </w:pPr>
      <w:bookmarkStart w:id="332" w:name="_Sec728"/>
      <w:r>
        <w:t>1. Program Kullanılabilirliği</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012F44" w14:paraId="749073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426587"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C3DE175"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F112F"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2FD16"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3F3A3"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661FE"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A4CCD"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1344E"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07A63"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41116"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7C4CBF5A" w14:textId="77777777">
        <w:tc>
          <w:tcPr>
            <w:tcW w:w="4660" w:type="dxa"/>
            <w:tcBorders>
              <w:top w:val="single" w:sz="6" w:space="0" w:color="FFFFFF"/>
              <w:left w:val="none" w:sz="4" w:space="0" w:color="6E6E6E"/>
              <w:bottom w:val="dashed" w:sz="4" w:space="0" w:color="BFBFBF"/>
              <w:right w:val="none" w:sz="4" w:space="0" w:color="6E6E6E"/>
            </w:tcBorders>
          </w:tcPr>
          <w:p w14:paraId="649D6F4F" w14:textId="77777777" w:rsidR="00012F44" w:rsidRDefault="00C371C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C41E11" w14:textId="77777777" w:rsidR="00012F44" w:rsidRDefault="00C371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290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A38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051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88F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18A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376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2C82"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32A5" w14:textId="77777777" w:rsidR="00012F44" w:rsidRDefault="00012F44">
            <w:pPr>
              <w:pStyle w:val="ProductList-TableBody"/>
              <w:jc w:val="center"/>
            </w:pPr>
          </w:p>
        </w:tc>
      </w:tr>
      <w:tr w:rsidR="00012F44" w14:paraId="43E45165" w14:textId="77777777">
        <w:tc>
          <w:tcPr>
            <w:tcW w:w="4660" w:type="dxa"/>
            <w:tcBorders>
              <w:top w:val="dashed" w:sz="4" w:space="0" w:color="BFBFBF"/>
              <w:left w:val="none" w:sz="4" w:space="0" w:color="6E6E6E"/>
              <w:bottom w:val="dashed" w:sz="4" w:space="0" w:color="BFBFBF"/>
              <w:right w:val="none" w:sz="4" w:space="0" w:color="6E6E6E"/>
            </w:tcBorders>
          </w:tcPr>
          <w:p w14:paraId="2755D09D" w14:textId="77777777" w:rsidR="00012F44" w:rsidRDefault="00C371CD">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2230E6B0"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A4A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CB9E"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546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AB6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E91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791E"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323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52CCC" w14:textId="77777777" w:rsidR="00012F44" w:rsidRDefault="00012F44">
            <w:pPr>
              <w:pStyle w:val="ProductList-TableBody"/>
              <w:jc w:val="center"/>
            </w:pPr>
          </w:p>
        </w:tc>
      </w:tr>
      <w:tr w:rsidR="00012F44" w14:paraId="6527D5F9" w14:textId="77777777">
        <w:tc>
          <w:tcPr>
            <w:tcW w:w="4660" w:type="dxa"/>
            <w:tcBorders>
              <w:top w:val="dashed" w:sz="4" w:space="0" w:color="BFBFBF"/>
              <w:left w:val="none" w:sz="4" w:space="0" w:color="6E6E6E"/>
              <w:bottom w:val="dashed" w:sz="4" w:space="0" w:color="BFBFBF"/>
              <w:right w:val="none" w:sz="4" w:space="0" w:color="6E6E6E"/>
            </w:tcBorders>
          </w:tcPr>
          <w:p w14:paraId="29136DE1" w14:textId="77777777" w:rsidR="00012F44" w:rsidRDefault="00C371CD">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6B1093" w14:textId="77777777" w:rsidR="00012F44" w:rsidRDefault="00C371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CE50"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B704"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FA2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B07C"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25F7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FB1A"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F33B"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EFA8" w14:textId="77777777" w:rsidR="00012F44" w:rsidRDefault="00012F44">
            <w:pPr>
              <w:pStyle w:val="ProductList-TableBody"/>
              <w:jc w:val="center"/>
            </w:pPr>
          </w:p>
        </w:tc>
      </w:tr>
      <w:tr w:rsidR="00012F44" w14:paraId="20A3EEE6" w14:textId="77777777">
        <w:tc>
          <w:tcPr>
            <w:tcW w:w="4660" w:type="dxa"/>
            <w:tcBorders>
              <w:top w:val="dashed" w:sz="4" w:space="0" w:color="BFBFBF"/>
              <w:left w:val="none" w:sz="4" w:space="0" w:color="6E6E6E"/>
              <w:bottom w:val="dashed" w:sz="4" w:space="0" w:color="BFBFBF"/>
              <w:right w:val="none" w:sz="4" w:space="0" w:color="6E6E6E"/>
            </w:tcBorders>
          </w:tcPr>
          <w:p w14:paraId="44489869" w14:textId="77777777" w:rsidR="00012F44" w:rsidRDefault="00C371CD">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300BBDA7" w14:textId="77777777" w:rsidR="00012F44" w:rsidRDefault="00C371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6A6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2791"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D55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772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7D7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17F7"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363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EEB9" w14:textId="77777777" w:rsidR="00012F44" w:rsidRDefault="00012F44">
            <w:pPr>
              <w:pStyle w:val="ProductList-TableBody"/>
              <w:jc w:val="center"/>
            </w:pPr>
          </w:p>
        </w:tc>
      </w:tr>
      <w:tr w:rsidR="00012F44" w14:paraId="1B942A5C" w14:textId="77777777">
        <w:tc>
          <w:tcPr>
            <w:tcW w:w="4660" w:type="dxa"/>
            <w:tcBorders>
              <w:top w:val="dashed" w:sz="4" w:space="0" w:color="BFBFBF"/>
              <w:left w:val="none" w:sz="4" w:space="0" w:color="6E6E6E"/>
              <w:bottom w:val="dashed" w:sz="4" w:space="0" w:color="BFBFBF"/>
              <w:right w:val="none" w:sz="4" w:space="0" w:color="6E6E6E"/>
            </w:tcBorders>
          </w:tcPr>
          <w:p w14:paraId="4C10B02A" w14:textId="77777777" w:rsidR="00012F44" w:rsidRDefault="00C371CD">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37432775" w14:textId="77777777" w:rsidR="00012F44" w:rsidRDefault="00C371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721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E9B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EEC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B48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0E13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4D88"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1D9D"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0D9D" w14:textId="77777777" w:rsidR="00012F44" w:rsidRDefault="00012F44">
            <w:pPr>
              <w:pStyle w:val="ProductList-TableBody"/>
              <w:jc w:val="center"/>
            </w:pPr>
          </w:p>
        </w:tc>
      </w:tr>
      <w:tr w:rsidR="00012F44" w14:paraId="6B8C6B87" w14:textId="77777777">
        <w:tc>
          <w:tcPr>
            <w:tcW w:w="4660" w:type="dxa"/>
            <w:tcBorders>
              <w:top w:val="dashed" w:sz="4" w:space="0" w:color="BFBFBF"/>
              <w:left w:val="none" w:sz="4" w:space="0" w:color="6E6E6E"/>
              <w:bottom w:val="none" w:sz="4" w:space="0" w:color="BFBFBF"/>
              <w:right w:val="none" w:sz="4" w:space="0" w:color="6E6E6E"/>
            </w:tcBorders>
          </w:tcPr>
          <w:p w14:paraId="1E29DBAC" w14:textId="77777777" w:rsidR="00012F44" w:rsidRDefault="00C371CD">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46DD1D91" w14:textId="77777777" w:rsidR="00012F44" w:rsidRDefault="00C371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137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F3F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C02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F402"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FC80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32BF"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9570" w14:textId="77777777" w:rsidR="00012F44" w:rsidRDefault="00C371C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D18B" w14:textId="77777777" w:rsidR="00012F44" w:rsidRDefault="00012F44">
            <w:pPr>
              <w:pStyle w:val="ProductList-TableBody"/>
              <w:jc w:val="center"/>
            </w:pPr>
          </w:p>
        </w:tc>
      </w:tr>
    </w:tbl>
    <w:p w14:paraId="0506166E" w14:textId="77777777" w:rsidR="00012F44" w:rsidRDefault="00C371CD">
      <w:pPr>
        <w:pStyle w:val="ProductList-Offering1SubSection"/>
        <w:outlineLvl w:val="3"/>
      </w:pPr>
      <w:bookmarkStart w:id="333" w:name="_Sec783"/>
      <w:r>
        <w:t>2. Ürün Şartları</w:t>
      </w:r>
      <w:bookmarkEnd w:id="333"/>
    </w:p>
    <w:tbl>
      <w:tblPr>
        <w:tblStyle w:val="PURTable"/>
        <w:tblW w:w="0" w:type="dxa"/>
        <w:tblLook w:val="04A0" w:firstRow="1" w:lastRow="0" w:firstColumn="1" w:lastColumn="0" w:noHBand="0" w:noVBand="1"/>
      </w:tblPr>
      <w:tblGrid>
        <w:gridCol w:w="3631"/>
        <w:gridCol w:w="3619"/>
        <w:gridCol w:w="3666"/>
      </w:tblGrid>
      <w:tr w:rsidR="00012F44" w14:paraId="2C342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71B27"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F992EB"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5FC7E" w14:textId="77777777" w:rsidR="00012F44" w:rsidRDefault="00C371CD">
            <w:pPr>
              <w:pStyle w:val="ProductList-TableBody"/>
            </w:pPr>
            <w:r>
              <w:rPr>
                <w:color w:val="404040"/>
              </w:rPr>
              <w:t>Uygun Uzatılmış Dönem: Geçerli Değil</w:t>
            </w:r>
          </w:p>
        </w:tc>
      </w:tr>
      <w:tr w:rsidR="00012F44" w14:paraId="236BA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3119"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8085"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527E" w14:textId="77777777" w:rsidR="00012F44" w:rsidRDefault="00C371CD">
            <w:pPr>
              <w:pStyle w:val="ProductList-TableBody"/>
            </w:pPr>
            <w:r>
              <w:rPr>
                <w:color w:val="404040"/>
              </w:rPr>
              <w:t>Promosyonlar: Geçerli Değil</w:t>
            </w:r>
          </w:p>
        </w:tc>
      </w:tr>
      <w:tr w:rsidR="00012F44" w14:paraId="5F31E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B10F"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8A40" w14:textId="77777777" w:rsidR="00012F44" w:rsidRDefault="00C371C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B88E" w14:textId="77777777" w:rsidR="00012F44" w:rsidRDefault="00C371CD">
            <w:pPr>
              <w:pStyle w:val="ProductList-TableBody"/>
            </w:pPr>
            <w:r>
              <w:rPr>
                <w:color w:val="404040"/>
              </w:rPr>
              <w:t>Uygun Azaltma (SCE): Geçerli Değil</w:t>
            </w:r>
          </w:p>
        </w:tc>
      </w:tr>
      <w:tr w:rsidR="00012F44" w14:paraId="61F38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B623"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2254" w14:textId="77777777" w:rsidR="00012F44" w:rsidRDefault="00C371C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9A2D" w14:textId="77777777" w:rsidR="00012F44" w:rsidRDefault="00012F44">
            <w:pPr>
              <w:pStyle w:val="ProductList-TableBody"/>
            </w:pPr>
          </w:p>
        </w:tc>
      </w:tr>
    </w:tbl>
    <w:p w14:paraId="56FDA5A0" w14:textId="77777777" w:rsidR="00012F44" w:rsidRDefault="00012F44">
      <w:pPr>
        <w:pStyle w:val="ProductList-Body"/>
      </w:pPr>
    </w:p>
    <w:p w14:paraId="5BC7D4FF" w14:textId="77777777" w:rsidR="00012F44" w:rsidRDefault="00C371CD">
      <w:pPr>
        <w:pStyle w:val="ProductList-ClauseHeading"/>
        <w:outlineLvl w:val="4"/>
      </w:pPr>
      <w:r>
        <w:t>2.1 Kuponlar</w:t>
      </w:r>
    </w:p>
    <w:p w14:paraId="1C432DBB" w14:textId="77777777" w:rsidR="00012F44" w:rsidRDefault="00C371CD">
      <w:pPr>
        <w:pStyle w:val="ProductList-Body"/>
      </w:pPr>
      <w:r>
        <w:t xml:space="preserve">Satın alma işleminden sonra kuponlar sağlanır ve satın alma tarihinden 12 ay sonra sona erer. </w:t>
      </w:r>
    </w:p>
    <w:p w14:paraId="583E1268" w14:textId="77777777" w:rsidR="00012F44" w:rsidRDefault="00012F44">
      <w:pPr>
        <w:pStyle w:val="ProductList-Body"/>
      </w:pPr>
    </w:p>
    <w:p w14:paraId="605517D1" w14:textId="77777777" w:rsidR="00012F44" w:rsidRDefault="00C371CD">
      <w:pPr>
        <w:pStyle w:val="ProductList-ClauseHeading"/>
        <w:outlineLvl w:val="4"/>
      </w:pPr>
      <w:r>
        <w:t>2.2 Microsoft Office Uzmanı (MOS) ve Microsoft Teknoloji Ortağı (MTA) ve Microsoft Sertifika Eğitmeni (MCE) Sınavı Sitesi Lisansı</w:t>
      </w:r>
    </w:p>
    <w:p w14:paraId="3B7F8651" w14:textId="77777777" w:rsidR="00012F44" w:rsidRDefault="00C371CD">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26509FA7"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50B61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9956B"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56524A5" w14:textId="77777777" w:rsidR="00012F44" w:rsidRDefault="00012F44">
      <w:pPr>
        <w:pStyle w:val="ProductList-Body"/>
      </w:pPr>
    </w:p>
    <w:p w14:paraId="443BD6C3" w14:textId="77777777" w:rsidR="00012F44" w:rsidRDefault="00C371C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3922"/>
      <w:r>
        <w:instrText>Minecraft: Education Edition</w:instrText>
      </w:r>
      <w:bookmarkEnd w:id="335"/>
      <w:r>
        <w:instrText>" \l 3</w:instrText>
      </w:r>
      <w:r>
        <w:fldChar w:fldCharType="end"/>
      </w:r>
    </w:p>
    <w:p w14:paraId="46AAC464" w14:textId="77777777" w:rsidR="00012F44" w:rsidRDefault="00C371CD">
      <w:pPr>
        <w:pStyle w:val="ProductList-Offering1SubSection"/>
        <w:outlineLvl w:val="3"/>
      </w:pPr>
      <w:bookmarkStart w:id="336" w:name="_Sec1149"/>
      <w:r>
        <w:t>1. Program Kullanılabilirliği</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012F44" w14:paraId="13EE6F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D0A18" w14:textId="77777777" w:rsidR="00012F44" w:rsidRDefault="00C371C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0B9056C"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1DDBF"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4B63E"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0116F"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9AFE9" w14:textId="77777777" w:rsidR="00012F44" w:rsidRDefault="00C371C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E3649" w14:textId="77777777" w:rsidR="00012F44" w:rsidRDefault="00C371C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59B04" w14:textId="77777777" w:rsidR="00012F44" w:rsidRDefault="00C371C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88BBE"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5E712"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6CFCFCF0" w14:textId="77777777">
        <w:tc>
          <w:tcPr>
            <w:tcW w:w="4660" w:type="dxa"/>
            <w:tcBorders>
              <w:top w:val="single" w:sz="6" w:space="0" w:color="FFFFFF"/>
              <w:left w:val="none" w:sz="4" w:space="0" w:color="6E6E6E"/>
              <w:bottom w:val="none" w:sz="4" w:space="0" w:color="BFBFBF"/>
              <w:right w:val="none" w:sz="4" w:space="0" w:color="6E6E6E"/>
            </w:tcBorders>
          </w:tcPr>
          <w:p w14:paraId="3D3303C0" w14:textId="77777777" w:rsidR="00012F44" w:rsidRDefault="00C371C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23A2BB" w14:textId="77777777" w:rsidR="00012F44" w:rsidRDefault="00C371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D2C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C76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BED0"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3031"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A0B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63C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941A" w14:textId="77777777" w:rsidR="00012F44" w:rsidRDefault="00C371C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811D" w14:textId="77777777" w:rsidR="00012F44" w:rsidRDefault="00012F44">
            <w:pPr>
              <w:pStyle w:val="ProductList-TableBody"/>
              <w:jc w:val="center"/>
            </w:pPr>
          </w:p>
        </w:tc>
      </w:tr>
    </w:tbl>
    <w:p w14:paraId="4080875C" w14:textId="77777777" w:rsidR="00012F44" w:rsidRDefault="00C371CD">
      <w:pPr>
        <w:pStyle w:val="ProductList-Offering1SubSection"/>
        <w:outlineLvl w:val="3"/>
      </w:pPr>
      <w:bookmarkStart w:id="337" w:name="_Sec1150"/>
      <w:r>
        <w:t>2. Ürün Şartları</w:t>
      </w:r>
      <w:bookmarkEnd w:id="337"/>
    </w:p>
    <w:tbl>
      <w:tblPr>
        <w:tblStyle w:val="PURTable"/>
        <w:tblW w:w="0" w:type="dxa"/>
        <w:tblLook w:val="04A0" w:firstRow="1" w:lastRow="0" w:firstColumn="1" w:lastColumn="0" w:noHBand="0" w:noVBand="1"/>
      </w:tblPr>
      <w:tblGrid>
        <w:gridCol w:w="3627"/>
        <w:gridCol w:w="3626"/>
        <w:gridCol w:w="3663"/>
      </w:tblGrid>
      <w:tr w:rsidR="00012F44" w14:paraId="5BE96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5BE26" w14:textId="77777777" w:rsidR="00012F44" w:rsidRDefault="00C371C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C7699"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E874D" w14:textId="77777777" w:rsidR="00012F44" w:rsidRDefault="00C371CD">
            <w:pPr>
              <w:pStyle w:val="ProductList-TableBody"/>
            </w:pPr>
            <w:r>
              <w:rPr>
                <w:color w:val="404040"/>
              </w:rPr>
              <w:t>Uygun Uzatılmış Dönem: Geçerli Değil</w:t>
            </w:r>
          </w:p>
        </w:tc>
      </w:tr>
      <w:tr w:rsidR="00012F44" w14:paraId="42B95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E2A0"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E532"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9D89" w14:textId="77777777" w:rsidR="00012F44" w:rsidRDefault="00C371CD">
            <w:pPr>
              <w:pStyle w:val="ProductList-TableBody"/>
            </w:pPr>
            <w:r>
              <w:rPr>
                <w:color w:val="404040"/>
              </w:rPr>
              <w:t>Promosyonlar: Geçerli Değil</w:t>
            </w:r>
          </w:p>
        </w:tc>
      </w:tr>
      <w:tr w:rsidR="00012F44" w14:paraId="147A2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31B3" w14:textId="77777777" w:rsidR="00012F44" w:rsidRDefault="00C371C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882D" w14:textId="77777777" w:rsidR="00012F44" w:rsidRDefault="00C371C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129F" w14:textId="77777777" w:rsidR="00012F44" w:rsidRDefault="00C371CD">
            <w:pPr>
              <w:pStyle w:val="ProductList-TableBody"/>
            </w:pPr>
            <w:r>
              <w:rPr>
                <w:color w:val="404040"/>
              </w:rPr>
              <w:t>Uygun Azaltma (SCE): Geçerli Değil</w:t>
            </w:r>
          </w:p>
        </w:tc>
      </w:tr>
      <w:tr w:rsidR="00012F44" w14:paraId="371783CC" w14:textId="77777777">
        <w:tc>
          <w:tcPr>
            <w:tcW w:w="4040" w:type="dxa"/>
            <w:tcBorders>
              <w:top w:val="single" w:sz="4" w:space="0" w:color="000000"/>
              <w:left w:val="single" w:sz="4" w:space="0" w:color="000000"/>
              <w:bottom w:val="single" w:sz="4" w:space="0" w:color="000000"/>
              <w:right w:val="single" w:sz="4" w:space="0" w:color="000000"/>
            </w:tcBorders>
          </w:tcPr>
          <w:p w14:paraId="2CABC389" w14:textId="77777777" w:rsidR="00012F44" w:rsidRDefault="00C371C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384F" w14:textId="77777777" w:rsidR="00012F44" w:rsidRDefault="00C371C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0ADC" w14:textId="77777777" w:rsidR="00012F44" w:rsidRDefault="00012F44">
            <w:pPr>
              <w:pStyle w:val="ProductList-TableBody"/>
            </w:pPr>
          </w:p>
        </w:tc>
      </w:tr>
    </w:tbl>
    <w:p w14:paraId="1C27F5D7"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0B96E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EEC95"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6614EDD" w14:textId="77777777" w:rsidR="00012F44" w:rsidRDefault="00012F44">
      <w:pPr>
        <w:pStyle w:val="ProductList-Body"/>
      </w:pPr>
    </w:p>
    <w:p w14:paraId="4E1B4282" w14:textId="77777777" w:rsidR="00012F44" w:rsidRDefault="00C371CD">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5933923"/>
      <w:r>
        <w:instrText>Visual Studio with GitHub Enterprise</w:instrText>
      </w:r>
      <w:bookmarkEnd w:id="339"/>
      <w:r>
        <w:instrText>" \l 3</w:instrText>
      </w:r>
      <w:r>
        <w:fldChar w:fldCharType="end"/>
      </w:r>
    </w:p>
    <w:p w14:paraId="06D36759" w14:textId="77777777" w:rsidR="00012F44" w:rsidRDefault="00C371CD">
      <w:pPr>
        <w:pStyle w:val="ProductList-Offering1SubSection"/>
        <w:outlineLvl w:val="3"/>
      </w:pPr>
      <w:bookmarkStart w:id="340" w:name="_Sec1288"/>
      <w:r>
        <w:t>1. Program Kullanılabilirliği</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012F44" w14:paraId="671B43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3066F1" w14:textId="77777777" w:rsidR="00012F44" w:rsidRDefault="00C371C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6EA32CD" w14:textId="77777777" w:rsidR="00012F44" w:rsidRDefault="00C371C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B90B4" w14:textId="77777777" w:rsidR="00012F44" w:rsidRDefault="00C371C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B2601" w14:textId="77777777" w:rsidR="00012F44" w:rsidRDefault="00C371C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DBB51" w14:textId="77777777" w:rsidR="00012F44" w:rsidRDefault="00C371C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81326" w14:textId="77777777" w:rsidR="00012F44" w:rsidRDefault="00C371CD">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39B67" w14:textId="77777777" w:rsidR="00012F44" w:rsidRDefault="00C371CD">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DAF56" w14:textId="77777777" w:rsidR="00012F44" w:rsidRDefault="00C371CD">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C45D1" w14:textId="77777777" w:rsidR="00012F44" w:rsidRDefault="00C371C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F3905" w14:textId="77777777" w:rsidR="00012F44" w:rsidRDefault="00C371C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12F44" w14:paraId="127872BA" w14:textId="77777777">
        <w:tc>
          <w:tcPr>
            <w:tcW w:w="4520" w:type="dxa"/>
            <w:tcBorders>
              <w:top w:val="none" w:sz="4" w:space="0" w:color="BFBFBF"/>
              <w:left w:val="none" w:sz="4" w:space="0" w:color="000000"/>
              <w:bottom w:val="dashed" w:sz="4" w:space="0" w:color="7F7F7F"/>
              <w:right w:val="none" w:sz="4" w:space="0" w:color="000000"/>
            </w:tcBorders>
          </w:tcPr>
          <w:p w14:paraId="1BF3483C" w14:textId="77777777" w:rsidR="00012F44" w:rsidRDefault="00C371C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5F26E14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B64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6152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AFA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DF55"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79CD"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709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E0E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685D1" w14:textId="77777777" w:rsidR="00012F44" w:rsidRDefault="00012F44">
            <w:pPr>
              <w:pStyle w:val="ProductList-TableBody"/>
              <w:jc w:val="center"/>
            </w:pPr>
          </w:p>
        </w:tc>
      </w:tr>
      <w:tr w:rsidR="00012F44" w14:paraId="66C87102" w14:textId="77777777">
        <w:tc>
          <w:tcPr>
            <w:tcW w:w="4520" w:type="dxa"/>
            <w:tcBorders>
              <w:top w:val="dashed" w:sz="4" w:space="0" w:color="7F7F7F"/>
              <w:left w:val="none" w:sz="4" w:space="0" w:color="000000"/>
              <w:bottom w:val="dashed" w:sz="4" w:space="0" w:color="7F7F7F"/>
              <w:right w:val="none" w:sz="4" w:space="0" w:color="000000"/>
            </w:tcBorders>
          </w:tcPr>
          <w:p w14:paraId="31D60E35" w14:textId="77777777" w:rsidR="00012F44" w:rsidRDefault="00C371C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7BEBC96A"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D043"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4B6C"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20B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B678"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0232"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0185"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1E7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6CB6" w14:textId="77777777" w:rsidR="00012F44" w:rsidRDefault="00012F44">
            <w:pPr>
              <w:pStyle w:val="ProductList-TableBody"/>
              <w:jc w:val="center"/>
            </w:pPr>
          </w:p>
        </w:tc>
      </w:tr>
      <w:tr w:rsidR="00012F44" w14:paraId="31128A6A" w14:textId="77777777">
        <w:tc>
          <w:tcPr>
            <w:tcW w:w="4520" w:type="dxa"/>
            <w:tcBorders>
              <w:top w:val="dashed" w:sz="4" w:space="0" w:color="7F7F7F"/>
              <w:left w:val="none" w:sz="4" w:space="0" w:color="000000"/>
              <w:bottom w:val="dashed" w:sz="4" w:space="0" w:color="7F7F7F"/>
              <w:right w:val="none" w:sz="4" w:space="0" w:color="000000"/>
            </w:tcBorders>
          </w:tcPr>
          <w:p w14:paraId="32A45356" w14:textId="77777777" w:rsidR="00012F44" w:rsidRDefault="00C371C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651DDC8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785D"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5B6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7388"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FE94"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22E5"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8EB3"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24E6"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F440C" w14:textId="77777777" w:rsidR="00012F44" w:rsidRDefault="00012F44">
            <w:pPr>
              <w:pStyle w:val="ProductList-TableBody"/>
              <w:jc w:val="center"/>
            </w:pPr>
          </w:p>
        </w:tc>
      </w:tr>
      <w:tr w:rsidR="00012F44" w14:paraId="1DF316D4" w14:textId="77777777">
        <w:tc>
          <w:tcPr>
            <w:tcW w:w="4520" w:type="dxa"/>
            <w:tcBorders>
              <w:top w:val="dashed" w:sz="4" w:space="0" w:color="7F7F7F"/>
              <w:left w:val="none" w:sz="4" w:space="0" w:color="000000"/>
              <w:bottom w:val="single" w:sz="4" w:space="0" w:color="FFFFFF"/>
              <w:right w:val="none" w:sz="4" w:space="0" w:color="000000"/>
            </w:tcBorders>
          </w:tcPr>
          <w:p w14:paraId="2F54E517" w14:textId="77777777" w:rsidR="00012F44" w:rsidRDefault="00C371C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66E5825D"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0FEA"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4D97"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5B92"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AEFB"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9CD6" w14:textId="77777777" w:rsidR="00012F44" w:rsidRDefault="00C371CD">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ACC9" w14:textId="77777777" w:rsidR="00012F44" w:rsidRDefault="00012F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7C59" w14:textId="77777777" w:rsidR="00012F44" w:rsidRDefault="00012F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60A9" w14:textId="77777777" w:rsidR="00012F44" w:rsidRDefault="00012F44">
            <w:pPr>
              <w:pStyle w:val="ProductList-TableBody"/>
              <w:jc w:val="center"/>
            </w:pPr>
          </w:p>
        </w:tc>
      </w:tr>
    </w:tbl>
    <w:p w14:paraId="11BF77FE" w14:textId="77777777" w:rsidR="00012F44" w:rsidRDefault="00C371CD">
      <w:pPr>
        <w:pStyle w:val="ProductList-Offering1SubSection"/>
        <w:outlineLvl w:val="3"/>
      </w:pPr>
      <w:bookmarkStart w:id="341" w:name="_Sec1289"/>
      <w:r>
        <w:t>2. Ürün Şartları</w:t>
      </w:r>
      <w:bookmarkEnd w:id="341"/>
    </w:p>
    <w:tbl>
      <w:tblPr>
        <w:tblStyle w:val="PURTable"/>
        <w:tblW w:w="0" w:type="dxa"/>
        <w:tblLook w:val="04A0" w:firstRow="1" w:lastRow="0" w:firstColumn="1" w:lastColumn="0" w:noHBand="0" w:noVBand="1"/>
      </w:tblPr>
      <w:tblGrid>
        <w:gridCol w:w="3627"/>
        <w:gridCol w:w="3626"/>
        <w:gridCol w:w="3663"/>
      </w:tblGrid>
      <w:tr w:rsidR="00012F44" w14:paraId="09A47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B0EDB" w14:textId="77777777" w:rsidR="00012F44" w:rsidRDefault="00C371CD">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25E19F" w14:textId="77777777" w:rsidR="00012F44" w:rsidRDefault="00C371C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D4032" w14:textId="77777777" w:rsidR="00012F44" w:rsidRDefault="00C371CD">
            <w:pPr>
              <w:pStyle w:val="ProductList-TableBody"/>
            </w:pPr>
            <w:r>
              <w:rPr>
                <w:color w:val="404040"/>
              </w:rPr>
              <w:t>Uygun Uzatılmış Dönem: Geçerli Değil</w:t>
            </w:r>
          </w:p>
        </w:tc>
      </w:tr>
      <w:tr w:rsidR="00012F44" w14:paraId="46E4D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D3AD" w14:textId="77777777" w:rsidR="00012F44" w:rsidRDefault="00C371C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4DD8" w14:textId="77777777" w:rsidR="00012F44" w:rsidRDefault="00C371C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2193" w14:textId="77777777" w:rsidR="00012F44" w:rsidRDefault="00C371CD">
            <w:pPr>
              <w:pStyle w:val="ProductList-TableBody"/>
            </w:pPr>
            <w:r>
              <w:rPr>
                <w:color w:val="404040"/>
              </w:rPr>
              <w:t>Promosyonlar: Geçerli Değil</w:t>
            </w:r>
          </w:p>
        </w:tc>
      </w:tr>
      <w:tr w:rsidR="00012F44" w14:paraId="105EBCCB" w14:textId="77777777">
        <w:tc>
          <w:tcPr>
            <w:tcW w:w="4040" w:type="dxa"/>
            <w:tcBorders>
              <w:top w:val="single" w:sz="4" w:space="0" w:color="000000"/>
              <w:left w:val="single" w:sz="4" w:space="0" w:color="000000"/>
              <w:bottom w:val="single" w:sz="4" w:space="0" w:color="000000"/>
              <w:right w:val="single" w:sz="4" w:space="0" w:color="000000"/>
            </w:tcBorders>
          </w:tcPr>
          <w:p w14:paraId="5320B9DC" w14:textId="77777777" w:rsidR="00012F44" w:rsidRDefault="00C371C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1F90" w14:textId="77777777" w:rsidR="00012F44" w:rsidRDefault="00C371C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ADB5" w14:textId="77777777" w:rsidR="00012F44" w:rsidRDefault="00C371CD">
            <w:pPr>
              <w:pStyle w:val="ProductList-TableBody"/>
            </w:pPr>
            <w:r>
              <w:rPr>
                <w:color w:val="404040"/>
              </w:rPr>
              <w:t>Uygun Azaltma (SCE): Geçerli Değil</w:t>
            </w:r>
          </w:p>
        </w:tc>
      </w:tr>
      <w:tr w:rsidR="00012F44" w14:paraId="7AA49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6887" w14:textId="77777777" w:rsidR="00012F44" w:rsidRDefault="00C371C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C008" w14:textId="77777777" w:rsidR="00012F44" w:rsidRDefault="00C371C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ED91" w14:textId="77777777" w:rsidR="00012F44" w:rsidRDefault="00012F44">
            <w:pPr>
              <w:pStyle w:val="ProductList-TableBody"/>
            </w:pPr>
          </w:p>
        </w:tc>
      </w:tr>
    </w:tbl>
    <w:p w14:paraId="16E15DD3" w14:textId="77777777" w:rsidR="00012F44" w:rsidRDefault="00012F44">
      <w:pPr>
        <w:pStyle w:val="ProductList-Body"/>
      </w:pPr>
    </w:p>
    <w:p w14:paraId="5ED91608" w14:textId="77777777" w:rsidR="00012F44" w:rsidRDefault="00C371CD">
      <w:pPr>
        <w:pStyle w:val="ProductList-ClauseHeading"/>
        <w:outlineLvl w:val="4"/>
      </w:pPr>
      <w:r>
        <w:t>2.1 GitHub Enterprise</w:t>
      </w:r>
    </w:p>
    <w:p w14:paraId="492F1B74" w14:textId="77777777" w:rsidR="00012F44" w:rsidRDefault="00C371C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2">
        <w:r>
          <w:rPr>
            <w:color w:val="00467F"/>
            <w:u w:val="single"/>
          </w:rPr>
          <w:t>Çevrimiçi Hizmet Koşulları'nda belirtildiği gibi erişebilir ve bunları kullanabilir</w:t>
        </w:r>
      </w:hyperlink>
      <w:r>
        <w:t>.</w:t>
      </w:r>
    </w:p>
    <w:p w14:paraId="2F3D1638" w14:textId="77777777" w:rsidR="00012F44" w:rsidRDefault="00012F44">
      <w:pPr>
        <w:pStyle w:val="ProductList-Body"/>
      </w:pPr>
    </w:p>
    <w:p w14:paraId="558A3D75" w14:textId="77777777" w:rsidR="00012F44" w:rsidRDefault="00C371CD">
      <w:pPr>
        <w:pStyle w:val="ProductList-ClauseHeading"/>
        <w:outlineLvl w:val="4"/>
      </w:pPr>
      <w:r>
        <w:t>2.2 GitHub Enterprise Eğitimi ve Değerlendirilmesi</w:t>
      </w:r>
    </w:p>
    <w:p w14:paraId="3364868C" w14:textId="77777777" w:rsidR="00012F44" w:rsidRDefault="00C371CD">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328A88EB" w14:textId="77777777" w:rsidR="00012F44" w:rsidRDefault="00012F44">
      <w:pPr>
        <w:pStyle w:val="ProductList-Body"/>
      </w:pPr>
    </w:p>
    <w:p w14:paraId="07B373F8" w14:textId="77777777" w:rsidR="00012F44" w:rsidRDefault="00C371CD">
      <w:pPr>
        <w:pStyle w:val="ProductList-ClauseHeading"/>
        <w:outlineLvl w:val="4"/>
      </w:pPr>
      <w:r>
        <w:t>2.3 Visual Studio Lisans Koşulları</w:t>
      </w:r>
    </w:p>
    <w:p w14:paraId="0A74A758" w14:textId="77777777" w:rsidR="00012F44" w:rsidRDefault="00C371C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3844A1ED" w14:textId="77777777" w:rsidR="00012F44" w:rsidRDefault="00012F44">
      <w:pPr>
        <w:pStyle w:val="ProductList-Body"/>
      </w:pPr>
    </w:p>
    <w:p w14:paraId="3C04DB76" w14:textId="77777777" w:rsidR="00012F44" w:rsidRDefault="00C371CD">
      <w:pPr>
        <w:pStyle w:val="ProductList-ClauseHeading"/>
        <w:outlineLvl w:val="4"/>
      </w:pPr>
      <w:r>
        <w:t>2.4 GitHub Enterprise for Visual Studio Lisansları</w:t>
      </w:r>
    </w:p>
    <w:p w14:paraId="216419F5" w14:textId="77777777" w:rsidR="00012F44" w:rsidRDefault="00C371CD">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1844888C" w14:textId="77777777" w:rsidR="00012F44" w:rsidRDefault="00012F44">
      <w:pPr>
        <w:pStyle w:val="ProductList-Body"/>
      </w:pPr>
    </w:p>
    <w:p w14:paraId="183733B6" w14:textId="77777777" w:rsidR="00012F44" w:rsidRDefault="00C371CD">
      <w:pPr>
        <w:pStyle w:val="ProductList-ClauseHeading"/>
        <w:outlineLvl w:val="4"/>
      </w:pPr>
      <w:r>
        <w:t>2.5 Yükseltme Lisansları</w:t>
      </w:r>
    </w:p>
    <w:p w14:paraId="18C78039" w14:textId="77777777" w:rsidR="00012F44" w:rsidRDefault="00C371CD">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14:paraId="388EB98A"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3B53E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0AAC3"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DCD3DF3" w14:textId="77777777" w:rsidR="00012F44" w:rsidRDefault="00012F44">
      <w:pPr>
        <w:pStyle w:val="ProductList-Body"/>
      </w:pPr>
    </w:p>
    <w:p w14:paraId="17E2EF20" w14:textId="77777777" w:rsidR="00012F44" w:rsidRDefault="00012F44">
      <w:pPr>
        <w:sectPr w:rsidR="00012F44">
          <w:headerReference w:type="default" r:id="rId143"/>
          <w:footerReference w:type="default" r:id="rId144"/>
          <w:type w:val="continuous"/>
          <w:pgSz w:w="12240" w:h="15840" w:code="1"/>
          <w:pgMar w:top="1170" w:right="720" w:bottom="720" w:left="720" w:header="432" w:footer="288" w:gutter="0"/>
          <w:cols w:space="360"/>
        </w:sectPr>
      </w:pPr>
    </w:p>
    <w:p w14:paraId="77FC4DAD" w14:textId="77777777" w:rsidR="00012F44" w:rsidRDefault="00C371CD">
      <w:pPr>
        <w:pStyle w:val="ProductList-SectionHeading"/>
        <w:pageBreakBefore/>
        <w:outlineLvl w:val="0"/>
      </w:pPr>
      <w:bookmarkStart w:id="342" w:name="_Sec549"/>
      <w:bookmarkEnd w:id="212"/>
      <w:r>
        <w:t>Sözlük</w:t>
      </w:r>
      <w:r>
        <w:fldChar w:fldCharType="begin"/>
      </w:r>
      <w:r>
        <w:instrText xml:space="preserve"> TC "</w:instrText>
      </w:r>
      <w:bookmarkStart w:id="343" w:name="_Toc25933924"/>
      <w:r>
        <w:instrText>Sözlük</w:instrText>
      </w:r>
      <w:bookmarkEnd w:id="343"/>
      <w:r>
        <w:instrText>" \l 1</w:instrText>
      </w:r>
      <w:r>
        <w:fldChar w:fldCharType="end"/>
      </w:r>
    </w:p>
    <w:p w14:paraId="253CE8C0" w14:textId="77777777" w:rsidR="00012F44" w:rsidRDefault="00C371CD">
      <w:pPr>
        <w:pStyle w:val="ProductList-Offering1Heading"/>
        <w:outlineLvl w:val="1"/>
      </w:pPr>
      <w:bookmarkStart w:id="344" w:name="_Sec550"/>
      <w:r>
        <w:t>Öznitelikler</w:t>
      </w:r>
      <w:bookmarkEnd w:id="344"/>
      <w:r>
        <w:fldChar w:fldCharType="begin"/>
      </w:r>
      <w:r>
        <w:instrText xml:space="preserve"> TC "</w:instrText>
      </w:r>
      <w:bookmarkStart w:id="345" w:name="_Toc25933925"/>
      <w:r>
        <w:instrText>Öznitelikler</w:instrText>
      </w:r>
      <w:bookmarkEnd w:id="345"/>
      <w:r>
        <w:instrText>" \l 2</w:instrText>
      </w:r>
      <w:r>
        <w:fldChar w:fldCharType="end"/>
      </w:r>
    </w:p>
    <w:p w14:paraId="2CB9CDD1" w14:textId="77777777" w:rsidR="00012F44" w:rsidRDefault="00C371CD">
      <w:pPr>
        <w:pStyle w:val="ProductList-BodySpaced"/>
      </w:pPr>
      <w:r>
        <w:t>Öznitelikler, her Ürün Girişindeki tablolarda yer alır ve Ürünler için geçerli olan hakları veya şartları gösterir.</w:t>
      </w:r>
    </w:p>
    <w:p w14:paraId="6F198A03" w14:textId="77777777" w:rsidR="00012F44" w:rsidRDefault="00012F44">
      <w:pPr>
        <w:pStyle w:val="ProductList-BodySpaced"/>
      </w:pPr>
    </w:p>
    <w:p w14:paraId="41D0930B" w14:textId="77777777" w:rsidR="00012F44" w:rsidRDefault="00C371CD">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79A5F3DF" w14:textId="77777777" w:rsidR="00012F44" w:rsidRDefault="00C371CD">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maddesine bakın.</w:t>
      </w:r>
    </w:p>
    <w:p w14:paraId="6E899AE9" w14:textId="77777777" w:rsidR="00012F44" w:rsidRDefault="00C371CD">
      <w:pPr>
        <w:pStyle w:val="ProductList-BodySpaced"/>
      </w:pPr>
      <w:r>
        <w:rPr>
          <w:b/>
          <w:color w:val="00188F"/>
        </w:rPr>
        <w:t>İstemci Erişim Gereksinimi</w:t>
      </w:r>
      <w:r>
        <w:t>: Bir Sunucu Ürününün kullanıcılar ve cihazlar tarafından erişim için CAL gerektirip gerektirmediğini gösterir.</w:t>
      </w:r>
    </w:p>
    <w:p w14:paraId="3008C1E0" w14:textId="77777777" w:rsidR="00012F44" w:rsidRDefault="00C371CD">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5B027123" w14:textId="77777777" w:rsidR="00012F44" w:rsidRDefault="00C371CD">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07BB1F7D" w14:textId="77777777" w:rsidR="00012F44" w:rsidRDefault="00C371CD">
      <w:pPr>
        <w:pStyle w:val="ProductList-BodySpaced"/>
      </w:pPr>
      <w:r>
        <w:rPr>
          <w:b/>
          <w:color w:val="00188F"/>
        </w:rPr>
        <w:t>Uygun Uzatılmış Dönem</w:t>
      </w:r>
      <w:r>
        <w:t>: Kurumsal ve Kurumsal Abonelik lisanslama anlaşmasında açıklanan şekilde, Uzatılmış dönem için uygun çevrimiçi hizmetler.</w:t>
      </w:r>
    </w:p>
    <w:p w14:paraId="30B3B4BC" w14:textId="77777777" w:rsidR="00012F44" w:rsidRDefault="00C371CD">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79295E38" w14:textId="77777777" w:rsidR="00012F44" w:rsidRDefault="00C371CD">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431086F3" w14:textId="77777777" w:rsidR="00012F44" w:rsidRDefault="00C371CD">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6C15F4D0" w14:textId="77777777" w:rsidR="00012F44" w:rsidRDefault="00C371CD">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215DB5EB" w14:textId="77777777" w:rsidR="00012F44" w:rsidRDefault="00C371CD">
      <w:pPr>
        <w:pStyle w:val="ProductList-BodySpaced"/>
      </w:pPr>
      <w:r>
        <w:rPr>
          <w:b/>
          <w:color w:val="00188F"/>
        </w:rPr>
        <w:t>Lisans Şartları</w:t>
      </w:r>
      <w:r>
        <w:t>: Bir Ürünün dağıtılmasının ve kullanılmasının tabi olduğu şart ve koşullardır.</w:t>
      </w:r>
    </w:p>
    <w:p w14:paraId="2318B0A5" w14:textId="77777777" w:rsidR="00012F44" w:rsidRDefault="00C371CD">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053D6D3B" w14:textId="77777777" w:rsidR="00012F44" w:rsidRDefault="00C371CD">
      <w:pPr>
        <w:pStyle w:val="ProductList-BodySpaced"/>
      </w:pPr>
      <w:r>
        <w:rPr>
          <w:b/>
          <w:color w:val="00188F"/>
        </w:rPr>
        <w:t>Ön Koşul</w:t>
      </w:r>
      <w:r>
        <w:t>: Ürün Lisanslarının satın alınması için belirli ek şartların karşılanması gerektiğini gösterir.</w:t>
      </w:r>
    </w:p>
    <w:p w14:paraId="20942842" w14:textId="77777777" w:rsidR="00012F44" w:rsidRDefault="00C371CD">
      <w:pPr>
        <w:pStyle w:val="ProductList-BodySpaced"/>
      </w:pPr>
      <w:r>
        <w:rPr>
          <w:b/>
          <w:color w:val="00188F"/>
        </w:rPr>
        <w:t>Ön Koşul (YG)</w:t>
      </w:r>
      <w:r>
        <w:t>:Ürün için YG kapsamının satın alınması için belirli ek şartların karşılanması gerektiğini gösterir.</w:t>
      </w:r>
    </w:p>
    <w:p w14:paraId="6ED92BD0" w14:textId="77777777" w:rsidR="00012F44" w:rsidRDefault="00C371CD">
      <w:pPr>
        <w:pStyle w:val="ProductList-BodySpaced"/>
      </w:pPr>
      <w:r>
        <w:rPr>
          <w:b/>
          <w:color w:val="00188F"/>
        </w:rPr>
        <w:t>Önceki Sürüm</w:t>
      </w:r>
      <w:r>
        <w:t>: Ürünün önceki sürümleri ve Kullanılabilirlik Tarihleri.</w:t>
      </w:r>
    </w:p>
    <w:p w14:paraId="1C72C17A" w14:textId="77777777" w:rsidR="00012F44" w:rsidRDefault="00C371CD">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797522FC" w14:textId="77777777" w:rsidR="00012F44" w:rsidRDefault="00C371CD">
      <w:pPr>
        <w:pStyle w:val="ProductList-BodySpaced"/>
      </w:pPr>
      <w:r>
        <w:rPr>
          <w:b/>
          <w:color w:val="00188F"/>
        </w:rPr>
        <w:t>Çevrimiçi Abonelik Programı (OSP)</w:t>
      </w:r>
      <w:r>
        <w:t>: Ürün, Çevrimiçi Abonelik programında kullanılabilir.</w:t>
      </w:r>
    </w:p>
    <w:p w14:paraId="1DCC0A32" w14:textId="77777777" w:rsidR="00012F44" w:rsidRDefault="00C371CD">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37AFE254" w14:textId="77777777" w:rsidR="00012F44" w:rsidRDefault="00C371CD">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14:paraId="718A72E6" w14:textId="77777777" w:rsidR="00012F44" w:rsidRDefault="00C371CD">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6766DF35" w14:textId="77777777" w:rsidR="00012F44" w:rsidRDefault="00C371CD">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14:paraId="708DE59E" w14:textId="77777777" w:rsidR="00012F44" w:rsidRDefault="00C371CD">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0EAED7C9" w14:textId="77777777" w:rsidR="00012F44" w:rsidRDefault="00C371CD">
      <w:pPr>
        <w:pStyle w:val="ProductList-BodySpaced"/>
      </w:pPr>
      <w:r>
        <w:rPr>
          <w:b/>
          <w:color w:val="00188F"/>
        </w:rPr>
        <w:t>Uygun Azaltma (SCE)</w:t>
      </w:r>
      <w:r>
        <w:t>: Sunucu ve Bulut Kayıt Anlaşması müşterisinin abonelik lisanslarında veya arka arkaya 12 aydan sonra geleceğe yönelik Ayrılmış Yıllık Taahhütte azaltma bildirebildiği Ürünlerdir.</w:t>
      </w:r>
    </w:p>
    <w:p w14:paraId="6498F762" w14:textId="77777777" w:rsidR="00012F44" w:rsidRDefault="00C371CD">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5B5761BC" w14:textId="77777777" w:rsidR="00012F44" w:rsidRDefault="00C371CD">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424D6228" w14:textId="77777777" w:rsidR="00012F44" w:rsidRDefault="00C371CD">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maddesine bakın.</w:t>
      </w:r>
    </w:p>
    <w:p w14:paraId="2DBB71D9" w14:textId="77777777" w:rsidR="00012F44" w:rsidRDefault="00C371CD">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0B0B5918" w14:textId="77777777" w:rsidR="00012F44" w:rsidRDefault="00C371CD">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4D65973B" w14:textId="77777777" w:rsidR="00012F44" w:rsidRDefault="00C371CD">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4D677E09" w14:textId="77777777" w:rsidR="00012F44" w:rsidRDefault="00C371CD">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165B03AD" w14:textId="77777777" w:rsidR="00012F44" w:rsidRDefault="00C371CD">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3CA8C69C" w14:textId="77777777" w:rsidR="00012F44" w:rsidRDefault="00012F44">
      <w:pPr>
        <w:pStyle w:val="ProductList-BodySpaced"/>
        <w:jc w:val="right"/>
      </w:pPr>
    </w:p>
    <w:tbl>
      <w:tblPr>
        <w:tblStyle w:val="PURTable"/>
        <w:tblW w:w="0" w:type="dxa"/>
        <w:tblLook w:val="04A0" w:firstRow="1" w:lastRow="0" w:firstColumn="1" w:lastColumn="0" w:noHBand="0" w:noVBand="1"/>
      </w:tblPr>
      <w:tblGrid>
        <w:gridCol w:w="10916"/>
      </w:tblGrid>
      <w:tr w:rsidR="00012F44" w14:paraId="4BAE2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82271"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2EA9195" w14:textId="77777777" w:rsidR="00012F44" w:rsidRDefault="00012F44">
      <w:pPr>
        <w:pStyle w:val="ProductList-BodySpaced"/>
      </w:pPr>
    </w:p>
    <w:p w14:paraId="2BDFFDBC" w14:textId="77777777" w:rsidR="00012F44" w:rsidRDefault="00C371CD">
      <w:pPr>
        <w:pStyle w:val="ProductList-Offering1Heading"/>
        <w:outlineLvl w:val="1"/>
      </w:pPr>
      <w:bookmarkStart w:id="346" w:name="_Sec551"/>
      <w:r>
        <w:t>Hücre Değerleri</w:t>
      </w:r>
      <w:bookmarkEnd w:id="346"/>
      <w:r>
        <w:fldChar w:fldCharType="begin"/>
      </w:r>
      <w:r>
        <w:instrText xml:space="preserve"> TC "</w:instrText>
      </w:r>
      <w:bookmarkStart w:id="347" w:name="_Toc25933926"/>
      <w:r>
        <w:instrText>Hücre Değerleri</w:instrText>
      </w:r>
      <w:bookmarkEnd w:id="347"/>
      <w:r>
        <w:instrText>" \l 2</w:instrText>
      </w:r>
      <w:r>
        <w:fldChar w:fldCharType="end"/>
      </w:r>
    </w:p>
    <w:p w14:paraId="4B15F1D5" w14:textId="77777777" w:rsidR="00012F44" w:rsidRDefault="00C371CD">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23EB5EBC" w14:textId="77777777" w:rsidR="00012F44" w:rsidRDefault="00012F44">
      <w:pPr>
        <w:pStyle w:val="ProductList-BodySpaced"/>
      </w:pPr>
    </w:p>
    <w:p w14:paraId="179E0A6C" w14:textId="77777777" w:rsidR="00012F44" w:rsidRDefault="00C371CD">
      <w:pPr>
        <w:pStyle w:val="ProductList-BodySpaced"/>
      </w:pPr>
      <w:r>
        <w:rPr>
          <w:b/>
          <w:color w:val="00188F"/>
        </w:rPr>
        <w:t xml:space="preserve">A </w:t>
      </w:r>
      <w:r>
        <w:t xml:space="preserve">= </w:t>
      </w:r>
      <w:r>
        <w:rPr>
          <w:color w:val="00188F"/>
        </w:rPr>
        <w:t>İlave Ürün</w:t>
      </w:r>
      <w:r>
        <w:t>: Ürün, İlave Ürün olarak sunulmaktadır.</w:t>
      </w:r>
    </w:p>
    <w:p w14:paraId="25028696" w14:textId="77777777" w:rsidR="00012F44" w:rsidRDefault="00C371CD">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6CF1E88E" w14:textId="77777777" w:rsidR="00012F44" w:rsidRDefault="00C371CD">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1773750B" w14:textId="77777777" w:rsidR="00012F44" w:rsidRDefault="00C371CD">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435DD860" w14:textId="77777777" w:rsidR="00012F44" w:rsidRDefault="00C371CD">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0242A941" w14:textId="77777777" w:rsidR="00012F44" w:rsidRDefault="00C371CD">
      <w:pPr>
        <w:pStyle w:val="ProductList-BodySpaced"/>
      </w:pPr>
      <w:r>
        <w:rPr>
          <w:b/>
          <w:color w:val="00188F"/>
        </w:rPr>
        <w:t>E</w:t>
      </w:r>
      <w:r>
        <w:t xml:space="preserve"> = </w:t>
      </w:r>
      <w:r>
        <w:rPr>
          <w:color w:val="00188F"/>
        </w:rPr>
        <w:t>Kurumsal Ürün</w:t>
      </w:r>
      <w:r>
        <w:t>: Ürün, masaüstü olarak değil, Kurumsal Ürün olarak sunulur.</w:t>
      </w:r>
    </w:p>
    <w:p w14:paraId="5263D5F0" w14:textId="77777777" w:rsidR="00012F44" w:rsidRDefault="00C371CD">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5B134249" w14:textId="77777777" w:rsidR="00012F44" w:rsidRDefault="00C371CD">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0CE2E328" w14:textId="77777777" w:rsidR="00012F44" w:rsidRDefault="00C371CD">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773139F0" w14:textId="77777777" w:rsidR="00012F44" w:rsidRDefault="00C371CD">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3688A62C" w14:textId="77777777" w:rsidR="00012F44" w:rsidRDefault="00C371CD">
      <w:pPr>
        <w:pStyle w:val="ProductList-BodySpaced"/>
      </w:pPr>
      <w:r>
        <w:rPr>
          <w:b/>
          <w:color w:val="00188F"/>
        </w:rPr>
        <w:t>OW</w:t>
      </w:r>
      <w:r>
        <w:t xml:space="preserve"> = </w:t>
      </w:r>
      <w:r>
        <w:rPr>
          <w:color w:val="00188F"/>
        </w:rPr>
        <w:t>Kuruluş çapında</w:t>
      </w:r>
      <w:r>
        <w:t>: Kuruluş çapında seçeneği kapsamında kullanılabilir.</w:t>
      </w:r>
    </w:p>
    <w:p w14:paraId="335BB4BC" w14:textId="77777777" w:rsidR="00012F44" w:rsidRDefault="00C371CD">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60316676" w14:textId="77777777" w:rsidR="00012F44" w:rsidRDefault="00C371CD">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6234B8B9" w14:textId="77777777" w:rsidR="00012F44" w:rsidRDefault="00C371CD">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1B9F74B7" w14:textId="77777777" w:rsidR="00012F44" w:rsidRDefault="00C371CD">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4F4D4C59" w14:textId="77777777" w:rsidR="00012F44" w:rsidRDefault="00C371CD">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6376D130" w14:textId="77777777" w:rsidR="00012F44" w:rsidRDefault="00C371CD">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60441CFD" w14:textId="77777777" w:rsidR="00012F44" w:rsidRDefault="00012F44">
      <w:pPr>
        <w:pStyle w:val="ProductList-BodySpaced"/>
        <w:jc w:val="right"/>
      </w:pPr>
    </w:p>
    <w:tbl>
      <w:tblPr>
        <w:tblStyle w:val="PURTable"/>
        <w:tblW w:w="0" w:type="dxa"/>
        <w:tblLook w:val="04A0" w:firstRow="1" w:lastRow="0" w:firstColumn="1" w:lastColumn="0" w:noHBand="0" w:noVBand="1"/>
      </w:tblPr>
      <w:tblGrid>
        <w:gridCol w:w="10916"/>
      </w:tblGrid>
      <w:tr w:rsidR="00012F44" w14:paraId="4C3E9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90E19"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80F1058" w14:textId="77777777" w:rsidR="00012F44" w:rsidRDefault="00012F44">
      <w:pPr>
        <w:pStyle w:val="ProductList-BodySpaced"/>
      </w:pPr>
    </w:p>
    <w:p w14:paraId="14F2CC79" w14:textId="77777777" w:rsidR="00012F44" w:rsidRDefault="00C371CD">
      <w:pPr>
        <w:pStyle w:val="ProductList-Offering1Heading"/>
        <w:outlineLvl w:val="1"/>
      </w:pPr>
      <w:bookmarkStart w:id="348" w:name="_Sec552"/>
      <w:r>
        <w:t>Sütun Başlıkları</w:t>
      </w:r>
      <w:bookmarkEnd w:id="348"/>
      <w:r>
        <w:fldChar w:fldCharType="begin"/>
      </w:r>
      <w:r>
        <w:instrText xml:space="preserve"> TC "</w:instrText>
      </w:r>
      <w:bookmarkStart w:id="349" w:name="_Toc25933927"/>
      <w:r>
        <w:instrText>Sütun Başlıkları</w:instrText>
      </w:r>
      <w:bookmarkEnd w:id="349"/>
      <w:r>
        <w:instrText>" \l 2</w:instrText>
      </w:r>
      <w:r>
        <w:fldChar w:fldCharType="end"/>
      </w:r>
    </w:p>
    <w:p w14:paraId="419B02E4" w14:textId="77777777" w:rsidR="00012F44" w:rsidRDefault="00C371CD">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72CAC2DC" w14:textId="77777777" w:rsidR="00012F44" w:rsidRDefault="00012F44">
      <w:pPr>
        <w:pStyle w:val="ProductList-BodySpaced"/>
      </w:pPr>
    </w:p>
    <w:p w14:paraId="67A2708C" w14:textId="77777777" w:rsidR="00012F44" w:rsidRDefault="00C371CD">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5DC4AA29" w14:textId="77777777" w:rsidR="00012F44" w:rsidRDefault="00C371CD">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5CC0D809" w14:textId="77777777" w:rsidR="00012F44" w:rsidRDefault="00C371CD">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6D2CB5BF" w14:textId="77777777" w:rsidR="00012F44" w:rsidRDefault="00C371CD">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6745507A" w14:textId="77777777" w:rsidR="00012F44" w:rsidRDefault="00C371CD">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692D4E55" w14:textId="77777777" w:rsidR="00012F44" w:rsidRDefault="00C371CD">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0A22EFF2" w14:textId="77777777" w:rsidR="00012F44" w:rsidRDefault="00C371CD">
      <w:pPr>
        <w:pStyle w:val="ProductList-BodySpaced"/>
      </w:pPr>
      <w:r>
        <w:rPr>
          <w:b/>
          <w:color w:val="00188F"/>
        </w:rPr>
        <w:t>MPSA</w:t>
      </w:r>
      <w:r>
        <w:t xml:space="preserve"> = </w:t>
      </w:r>
      <w:r>
        <w:rPr>
          <w:color w:val="00188F"/>
        </w:rPr>
        <w:t>Microsoft Ürün ve Hizmetler Anlaşması</w:t>
      </w:r>
      <w:r>
        <w:t>.</w:t>
      </w:r>
    </w:p>
    <w:p w14:paraId="795BBAF4" w14:textId="77777777" w:rsidR="00012F44" w:rsidRDefault="00C371CD">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4F200AA4" w14:textId="77777777" w:rsidR="00012F44" w:rsidRDefault="00C371CD">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1B4513EA" w14:textId="77777777" w:rsidR="00012F44" w:rsidRDefault="00C371CD">
      <w:pPr>
        <w:pStyle w:val="ProductList-BodySpaced"/>
      </w:pPr>
      <w:r>
        <w:rPr>
          <w:b/>
          <w:color w:val="00188F"/>
        </w:rPr>
        <w:t>OVS-ES</w:t>
      </w:r>
      <w:r>
        <w:t xml:space="preserve"> = </w:t>
      </w:r>
      <w:r>
        <w:rPr>
          <w:color w:val="00188F"/>
        </w:rPr>
        <w:t>Open Value Üyeliği – Eğitim Çözümleri</w:t>
      </w:r>
      <w:r>
        <w:t>.</w:t>
      </w:r>
    </w:p>
    <w:p w14:paraId="4419C5C9" w14:textId="77777777" w:rsidR="00012F44" w:rsidRDefault="00C371CD">
      <w:pPr>
        <w:pStyle w:val="ProductList-BodySpaced"/>
      </w:pPr>
      <w:r>
        <w:rPr>
          <w:b/>
          <w:color w:val="00188F"/>
        </w:rPr>
        <w:t>Puan</w:t>
      </w:r>
      <w:r>
        <w:t xml:space="preserve"> = Müşterinin toplu lisanslama anlaşması için geçerli birim fiyatlandırma seviyesini hesaplamak için kullanılan Ürüne atanan değer.</w:t>
      </w:r>
    </w:p>
    <w:p w14:paraId="2BC57854" w14:textId="77777777" w:rsidR="00012F44" w:rsidRDefault="00C371CD">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51A5ECDB" w14:textId="77777777" w:rsidR="00012F44" w:rsidRDefault="00C371CD">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657C6C31" w14:textId="77777777" w:rsidR="00012F44" w:rsidRDefault="00012F44">
      <w:pPr>
        <w:pStyle w:val="ProductList-BodySpaced"/>
        <w:jc w:val="right"/>
      </w:pPr>
    </w:p>
    <w:tbl>
      <w:tblPr>
        <w:tblStyle w:val="PURTable"/>
        <w:tblW w:w="0" w:type="dxa"/>
        <w:tblLook w:val="04A0" w:firstRow="1" w:lastRow="0" w:firstColumn="1" w:lastColumn="0" w:noHBand="0" w:noVBand="1"/>
      </w:tblPr>
      <w:tblGrid>
        <w:gridCol w:w="10916"/>
      </w:tblGrid>
      <w:tr w:rsidR="00012F44" w14:paraId="118C8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F7D72"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688FDA5" w14:textId="77777777" w:rsidR="00012F44" w:rsidRDefault="00012F44">
      <w:pPr>
        <w:pStyle w:val="ProductList-BodySpaced"/>
      </w:pPr>
    </w:p>
    <w:p w14:paraId="60777A75" w14:textId="77777777" w:rsidR="00012F44" w:rsidRDefault="00C371CD">
      <w:pPr>
        <w:pStyle w:val="ProductList-Offering1Heading"/>
        <w:outlineLvl w:val="1"/>
      </w:pPr>
      <w:bookmarkStart w:id="350" w:name="_Sec553"/>
      <w:r>
        <w:t>Tanımlar</w:t>
      </w:r>
      <w:bookmarkEnd w:id="350"/>
      <w:r>
        <w:fldChar w:fldCharType="begin"/>
      </w:r>
      <w:r>
        <w:instrText xml:space="preserve"> TC "</w:instrText>
      </w:r>
      <w:bookmarkStart w:id="351" w:name="_Toc25933928"/>
      <w:r>
        <w:instrText>Tanımlar</w:instrText>
      </w:r>
      <w:bookmarkEnd w:id="351"/>
      <w:r>
        <w:instrText>" \l 2</w:instrText>
      </w:r>
      <w:r>
        <w:fldChar w:fldCharType="end"/>
      </w:r>
    </w:p>
    <w:p w14:paraId="62A1BA56" w14:textId="77777777" w:rsidR="00012F44" w:rsidRDefault="00C371CD">
      <w:pPr>
        <w:pStyle w:val="ProductList-BodySpaced"/>
      </w:pPr>
      <w:r>
        <w:rPr>
          <w:b/>
          <w:color w:val="00188F"/>
        </w:rPr>
        <w:t>Akademik Program</w:t>
      </w:r>
      <w:r>
        <w:t>, MPSA'ya İlişkin Akademik Satın Alma Hesabı, Akademik Seçim Lisansı, Akademi için Seçim Plus, Kampüs ve Okul Anlaşması veya Open Value Aboneliği - Eğitim Çözümleri anlamına gelir.</w:t>
      </w:r>
    </w:p>
    <w:p w14:paraId="71765B4B" w14:textId="77777777" w:rsidR="00012F44" w:rsidRDefault="00C371CD">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64993538" w14:textId="77777777" w:rsidR="00012F44" w:rsidRDefault="00C371CD">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649B919D" w14:textId="77777777" w:rsidR="00012F44" w:rsidRDefault="00C371CD">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3F2E1FEF" w14:textId="77777777" w:rsidR="00012F44" w:rsidRDefault="00C371CD">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678BDCE1" w14:textId="77777777" w:rsidR="00012F44" w:rsidRDefault="00C371CD">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7BA58165" w14:textId="77777777" w:rsidR="00012F44" w:rsidRDefault="00C371CD">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176201D8" w14:textId="77777777" w:rsidR="00012F44" w:rsidRDefault="00C371CD">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25ED8294" w14:textId="77777777" w:rsidR="00012F44" w:rsidRDefault="00C371CD">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23B729B4" w14:textId="77777777" w:rsidR="00012F44" w:rsidRDefault="00C371CD">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44C7B23C" w14:textId="77777777" w:rsidR="00012F44" w:rsidRDefault="00C371CD">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3C0D8B74" w14:textId="77777777" w:rsidR="00012F44" w:rsidRDefault="00C371CD">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6EABAAF1" w14:textId="77777777" w:rsidR="00012F44" w:rsidRDefault="00C371CD">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4AC9DC88" w14:textId="77777777" w:rsidR="00012F44" w:rsidRDefault="00C371CD">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3D1E2659" w14:textId="77777777" w:rsidR="00012F44" w:rsidRDefault="00C371CD">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48B1EF1C" w14:textId="77777777" w:rsidR="00012F44" w:rsidRDefault="00C371CD">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6D2EE9A6" w14:textId="77777777" w:rsidR="00012F44" w:rsidRDefault="00C371CD">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3BC67566" w14:textId="77777777" w:rsidR="00012F44" w:rsidRDefault="00C371CD">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479299B4" w14:textId="77777777" w:rsidR="00012F44" w:rsidRDefault="00C371CD">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5E1F6B73" w14:textId="77777777" w:rsidR="00012F44" w:rsidRDefault="00C371CD">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766A0B8B" w14:textId="77777777" w:rsidR="00012F44" w:rsidRDefault="00C371CD">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5D49BB7F" w14:textId="77777777" w:rsidR="00012F44" w:rsidRDefault="00C371CD">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70AAD578" w14:textId="77777777" w:rsidR="00012F44" w:rsidRDefault="00C371CD">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64CC50BB" w14:textId="77777777" w:rsidR="00012F44" w:rsidRDefault="00C371CD">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0D4204C2" w14:textId="77777777" w:rsidR="00012F44" w:rsidRDefault="00C371CD">
      <w:pPr>
        <w:pStyle w:val="ProductList-BodySpaced"/>
      </w:pPr>
      <w:r>
        <w:rPr>
          <w:b/>
          <w:color w:val="00188F"/>
        </w:rPr>
        <w:t xml:space="preserve">Lisans, </w:t>
      </w:r>
      <w:r>
        <w:t>bir Ürüne ilişkin indirme, yükleme, erişme ve kullanma hakkı anlamına gelir.</w:t>
      </w:r>
    </w:p>
    <w:p w14:paraId="38BD2C64" w14:textId="77777777" w:rsidR="00012F44" w:rsidRDefault="00C371CD">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4C5CCEB8" w14:textId="77777777" w:rsidR="00012F44" w:rsidRDefault="00C371CD">
      <w:pPr>
        <w:pStyle w:val="ProductList-BodySpaced"/>
      </w:pPr>
      <w:r>
        <w:rPr>
          <w:b/>
          <w:color w:val="00188F"/>
        </w:rPr>
        <w:t xml:space="preserve">Yazılım Güvencesi İş Ortağı aracılığıyla Lisans Hareketliliği </w:t>
      </w:r>
      <w:hyperlink r:id="rId145">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1F73533F" w14:textId="77777777" w:rsidR="00012F44" w:rsidRDefault="00C371CD">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264D48AB" w14:textId="77777777" w:rsidR="00012F44" w:rsidRDefault="00C371CD">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7DE9851C" w14:textId="77777777" w:rsidR="00012F44" w:rsidRDefault="00C371CD">
      <w:pPr>
        <w:pStyle w:val="ProductList-BodySpaced"/>
      </w:pPr>
      <w:r>
        <w:rPr>
          <w:b/>
          <w:color w:val="00188F"/>
        </w:rPr>
        <w:t>Onaylı Sağlayıcılar</w:t>
      </w:r>
      <w:r>
        <w:t xml:space="preserve">, Microsoft tarafından </w:t>
      </w:r>
      <w:hyperlink r:id="rId146">
        <w:r>
          <w:rPr>
            <w:color w:val="00467F"/>
            <w:u w:val="single"/>
          </w:rPr>
          <w:t>http://aka.ms/listedproviders</w:t>
        </w:r>
      </w:hyperlink>
      <w:r>
        <w:t xml:space="preserve"> adresinde belirtilen tüzel kişileri içerir. Microsoft, muhtelif zamanlarda </w:t>
      </w:r>
      <w:hyperlink r:id="rId147">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02A47DD5" w14:textId="77777777" w:rsidR="00012F44" w:rsidRDefault="00C371CD">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7B7C1530" w14:textId="77777777" w:rsidR="00012F44" w:rsidRDefault="00C371CD">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6245D736" w14:textId="77777777" w:rsidR="00012F44" w:rsidRDefault="00C371CD">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2C5E1E71" w14:textId="77777777" w:rsidR="00012F44" w:rsidRDefault="00C371CD">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31C29724" w14:textId="77777777" w:rsidR="00012F44" w:rsidRDefault="00C371CD">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112CFB80" w14:textId="77777777" w:rsidR="00012F44" w:rsidRDefault="00C371CD">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05B9128E" w14:textId="77777777" w:rsidR="00012F44" w:rsidRDefault="00C371CD">
      <w:pPr>
        <w:pStyle w:val="ProductList-BodySpaced"/>
      </w:pPr>
      <w:r>
        <w:rPr>
          <w:b/>
          <w:color w:val="00188F"/>
        </w:rPr>
        <w:t>Fiziksel İşlemci</w:t>
      </w:r>
      <w:r>
        <w:t>, fiziksel donanım sisteminde yer alan bir işlemci anlamına gelir.</w:t>
      </w:r>
    </w:p>
    <w:p w14:paraId="280975C7" w14:textId="77777777" w:rsidR="00012F44" w:rsidRDefault="00C371CD">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0DF822DF" w14:textId="77777777" w:rsidR="00012F44" w:rsidRDefault="00C371CD">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035E74BF" w14:textId="77777777" w:rsidR="00012F44" w:rsidRDefault="00C371CD">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59B16B8C" w14:textId="77777777" w:rsidR="00012F44" w:rsidRDefault="00C371CD">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0677C17D" w14:textId="77777777" w:rsidR="00012F44" w:rsidRDefault="00C371CD">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3B4693E7" w14:textId="77777777" w:rsidR="00012F44" w:rsidRDefault="00C371CD">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1DA4E74D" w14:textId="77777777" w:rsidR="00012F44" w:rsidRDefault="00C371CD">
      <w:pPr>
        <w:pStyle w:val="ProductList-BodySpaced"/>
      </w:pPr>
      <w:r>
        <w:rPr>
          <w:b/>
          <w:color w:val="00188F"/>
        </w:rPr>
        <w:t>Sunucu</w:t>
      </w:r>
      <w:r>
        <w:t>, sunucu yazılımlarını çalıştırabilen fiziksel donanım sistemi anlamına gelir.</w:t>
      </w:r>
    </w:p>
    <w:p w14:paraId="5A4A3B67" w14:textId="77777777" w:rsidR="00012F44" w:rsidRDefault="00C371CD">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6CD5D4BA" w14:textId="77777777" w:rsidR="00012F44" w:rsidRDefault="00C371CD">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624EDC81" w14:textId="77777777" w:rsidR="00012F44" w:rsidRDefault="00C371CD">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066E214D" w14:textId="77777777" w:rsidR="00012F44" w:rsidRDefault="00C371CD">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4A0031AE" w14:textId="77777777" w:rsidR="00012F44" w:rsidRDefault="00C371CD">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047ECE96" w14:textId="77777777" w:rsidR="00012F44" w:rsidRDefault="00C371CD">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0FC7F2F6" w14:textId="77777777" w:rsidR="00012F44" w:rsidRDefault="00C371CD">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04C09020" w14:textId="77777777" w:rsidR="00012F44" w:rsidRDefault="00C371CD">
      <w:pPr>
        <w:pStyle w:val="ProductList-BodySpaced"/>
      </w:pPr>
      <w:r>
        <w:t>Internet Web Çözümlerinde yer alan yazılımlar aşağıdakileri çalıştırmak için kullanılır:</w:t>
      </w:r>
    </w:p>
    <w:p w14:paraId="6A65DD69" w14:textId="77777777" w:rsidR="00012F44" w:rsidRDefault="00C371CD" w:rsidP="00C371CD">
      <w:pPr>
        <w:pStyle w:val="ProductList-Bullet"/>
        <w:numPr>
          <w:ilvl w:val="0"/>
          <w:numId w:val="53"/>
        </w:numPr>
      </w:pPr>
      <w:r>
        <w:t>Web sunucusu yazılımı (örneğin, Microsoft İnternet Bilgi Hizmetleri) ve yönetim ya da güvenlik aracıları (örneğin, Sistem Merkezi Operasyonlar Yöneticisi aracısı);</w:t>
      </w:r>
    </w:p>
    <w:p w14:paraId="60EBF16A" w14:textId="77777777" w:rsidR="00012F44" w:rsidRDefault="00C371CD" w:rsidP="00C371CD">
      <w:pPr>
        <w:pStyle w:val="ProductList-Bullet"/>
        <w:numPr>
          <w:ilvl w:val="0"/>
          <w:numId w:val="53"/>
        </w:numPr>
      </w:pPr>
      <w:r>
        <w:t>Yalnızca İnternet Web Çözümlerini desteklemek üzere veritabanı motoru yazılımı (örneğin, Microsoft SQL Server) veya</w:t>
      </w:r>
    </w:p>
    <w:p w14:paraId="56995B67" w14:textId="77777777" w:rsidR="00012F44" w:rsidRDefault="00C371CD" w:rsidP="00C371CD">
      <w:pPr>
        <w:pStyle w:val="ProductList-Bullet"/>
        <w:numPr>
          <w:ilvl w:val="0"/>
          <w:numId w:val="53"/>
        </w:numPr>
      </w:pPr>
      <w:r>
        <w:t>Yazılımın bu örneğinin tek fonksiyonu olmadığı sürece Internet isimlerinin IP adreslerine dönüştürülmesini sağlayan Etki Alanı Adı Sistemi (DNS) hizmeti.</w:t>
      </w:r>
    </w:p>
    <w:p w14:paraId="54546DD6" w14:textId="77777777" w:rsidR="00012F44" w:rsidRDefault="00C371CD">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46068867" w14:textId="77777777" w:rsidR="00012F44" w:rsidRDefault="00C371CD">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03ABB336" w14:textId="77777777" w:rsidR="00012F44" w:rsidRDefault="00C371CD">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6D06BF49" w14:textId="77777777" w:rsidR="00012F44" w:rsidRDefault="00012F44">
      <w:pPr>
        <w:pStyle w:val="ProductList-BodySpaced"/>
        <w:jc w:val="right"/>
      </w:pPr>
    </w:p>
    <w:tbl>
      <w:tblPr>
        <w:tblStyle w:val="PURTable"/>
        <w:tblW w:w="0" w:type="dxa"/>
        <w:tblLook w:val="04A0" w:firstRow="1" w:lastRow="0" w:firstColumn="1" w:lastColumn="0" w:noHBand="0" w:noVBand="1"/>
      </w:tblPr>
      <w:tblGrid>
        <w:gridCol w:w="10916"/>
      </w:tblGrid>
      <w:tr w:rsidR="00012F44" w14:paraId="12296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534DA"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96A530B" w14:textId="77777777" w:rsidR="00012F44" w:rsidRDefault="00012F44">
      <w:pPr>
        <w:pStyle w:val="ProductList-BodySpaced"/>
      </w:pPr>
    </w:p>
    <w:p w14:paraId="778B1396" w14:textId="77777777" w:rsidR="00012F44" w:rsidRDefault="00012F44">
      <w:pPr>
        <w:sectPr w:rsidR="00012F44">
          <w:headerReference w:type="default" r:id="rId148"/>
          <w:footerReference w:type="default" r:id="rId149"/>
          <w:type w:val="continuous"/>
          <w:pgSz w:w="12240" w:h="15840" w:code="1"/>
          <w:pgMar w:top="1170" w:right="720" w:bottom="720" w:left="720" w:header="432" w:footer="288" w:gutter="0"/>
          <w:cols w:space="360"/>
        </w:sectPr>
      </w:pPr>
    </w:p>
    <w:p w14:paraId="2D7B5B07" w14:textId="77777777" w:rsidR="00012F44" w:rsidRDefault="00C371CD">
      <w:pPr>
        <w:pStyle w:val="ProductList-SectionHeading"/>
        <w:pageBreakBefore/>
        <w:outlineLvl w:val="0"/>
      </w:pPr>
      <w:bookmarkStart w:id="352" w:name="_Sec591"/>
      <w:bookmarkEnd w:id="342"/>
      <w:r>
        <w:t>Ek A - CAL/ML Eşdeğer Lisansları</w:t>
      </w:r>
      <w:r>
        <w:fldChar w:fldCharType="begin"/>
      </w:r>
      <w:r>
        <w:instrText xml:space="preserve"> TC "</w:instrText>
      </w:r>
      <w:bookmarkStart w:id="353" w:name="_Toc25933929"/>
      <w:r>
        <w:instrText>Ek A - CAL/ML Eşdeğer Lisansları</w:instrText>
      </w:r>
      <w:bookmarkEnd w:id="353"/>
      <w:r>
        <w:instrText>" \l 1</w:instrText>
      </w:r>
      <w:r>
        <w:fldChar w:fldCharType="end"/>
      </w:r>
    </w:p>
    <w:p w14:paraId="705FE6FE" w14:textId="77777777" w:rsidR="00012F44" w:rsidRDefault="00C371CD">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2A2D9B1B" w14:textId="77777777" w:rsidR="00012F44" w:rsidRDefault="00012F44">
      <w:pPr>
        <w:pStyle w:val="ProductList-Body"/>
      </w:pPr>
    </w:p>
    <w:tbl>
      <w:tblPr>
        <w:tblStyle w:val="PURTable"/>
        <w:tblW w:w="0" w:type="dxa"/>
        <w:tblLook w:val="04A0" w:firstRow="1" w:lastRow="0" w:firstColumn="1" w:lastColumn="0" w:noHBand="0" w:noVBand="1"/>
      </w:tblPr>
      <w:tblGrid>
        <w:gridCol w:w="755"/>
        <w:gridCol w:w="462"/>
        <w:gridCol w:w="521"/>
        <w:gridCol w:w="521"/>
        <w:gridCol w:w="478"/>
        <w:gridCol w:w="530"/>
        <w:gridCol w:w="537"/>
        <w:gridCol w:w="544"/>
        <w:gridCol w:w="530"/>
        <w:gridCol w:w="478"/>
        <w:gridCol w:w="530"/>
        <w:gridCol w:w="537"/>
        <w:gridCol w:w="544"/>
        <w:gridCol w:w="530"/>
        <w:gridCol w:w="455"/>
        <w:gridCol w:w="432"/>
        <w:gridCol w:w="456"/>
        <w:gridCol w:w="485"/>
        <w:gridCol w:w="402"/>
        <w:gridCol w:w="395"/>
        <w:gridCol w:w="397"/>
        <w:gridCol w:w="397"/>
      </w:tblGrid>
      <w:tr w:rsidR="00012F44" w14:paraId="1EAD13D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2A425F6" w14:textId="77777777" w:rsidR="00012F44" w:rsidRDefault="00012F4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512F53" w14:textId="77777777" w:rsidR="00012F44" w:rsidRDefault="00C371C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915EA3" w14:textId="77777777" w:rsidR="00012F44" w:rsidRDefault="00C371C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2E88B1A" w14:textId="77777777" w:rsidR="00012F44" w:rsidRDefault="00C371CD">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E2D2FE5" w14:textId="77777777" w:rsidR="00012F44" w:rsidRDefault="00C371C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936105" w14:textId="77777777" w:rsidR="00012F44" w:rsidRDefault="00C371CD">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EFDEE55" w14:textId="77777777" w:rsidR="00012F44" w:rsidRDefault="00C371CD">
            <w:pPr>
              <w:pStyle w:val="ProductList-TableBody"/>
              <w:jc w:val="center"/>
            </w:pPr>
            <w:r>
              <w:rPr>
                <w:color w:val="FFFFFF"/>
              </w:rPr>
              <w:t>Microsoft 365</w:t>
            </w:r>
          </w:p>
        </w:tc>
      </w:tr>
      <w:tr w:rsidR="00012F44" w14:paraId="02663A64" w14:textId="77777777">
        <w:tc>
          <w:tcPr>
            <w:tcW w:w="360" w:type="dxa"/>
            <w:tcBorders>
              <w:top w:val="none" w:sz="4" w:space="0" w:color="BFBFBF"/>
              <w:left w:val="none" w:sz="24" w:space="0" w:color="808080"/>
              <w:bottom w:val="single" w:sz="4" w:space="0" w:color="FFFFFF"/>
              <w:right w:val="single" w:sz="6" w:space="0" w:color="FFFFFF"/>
            </w:tcBorders>
          </w:tcPr>
          <w:p w14:paraId="70DED460" w14:textId="77777777" w:rsidR="00012F44" w:rsidRDefault="00C371CD">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66CB3" w14:textId="77777777" w:rsidR="00012F44" w:rsidRDefault="00C371C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04D263" w14:textId="77777777" w:rsidR="00012F44" w:rsidRDefault="00C371C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8051D" w14:textId="77777777" w:rsidR="00012F44" w:rsidRDefault="00C371C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B931FA" w14:textId="77777777" w:rsidR="00012F44" w:rsidRDefault="00C371C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BF3B2E" w14:textId="77777777" w:rsidR="00012F44" w:rsidRDefault="00C371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E3B2F" w14:textId="77777777" w:rsidR="00012F44" w:rsidRDefault="00C371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1745C" w14:textId="77777777" w:rsidR="00012F44" w:rsidRDefault="00C371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9B1AE" w14:textId="77777777" w:rsidR="00012F44" w:rsidRDefault="00C371C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24C42" w14:textId="77777777" w:rsidR="00012F44" w:rsidRDefault="00C371C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456F7" w14:textId="77777777" w:rsidR="00012F44" w:rsidRDefault="00C371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93D82" w14:textId="77777777" w:rsidR="00012F44" w:rsidRDefault="00C371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9A720" w14:textId="77777777" w:rsidR="00012F44" w:rsidRDefault="00C371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0D5D0C" w14:textId="77777777" w:rsidR="00012F44" w:rsidRDefault="00C371C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B7A12D" w14:textId="77777777" w:rsidR="00012F44" w:rsidRDefault="00C371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AF1317" w14:textId="77777777" w:rsidR="00012F44" w:rsidRDefault="00C371C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7C27BB" w14:textId="77777777" w:rsidR="00012F44" w:rsidRDefault="00C371CD">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0D0A9F" w14:textId="77777777" w:rsidR="00012F44" w:rsidRDefault="00C371C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D5FDC" w14:textId="77777777" w:rsidR="00012F44" w:rsidRDefault="00C371C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335C8F" w14:textId="77777777" w:rsidR="00012F44" w:rsidRDefault="00C371C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728123" w14:textId="77777777" w:rsidR="00012F44" w:rsidRDefault="00C371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D0F57C" w14:textId="77777777" w:rsidR="00012F44" w:rsidRDefault="00C371CD">
            <w:pPr>
              <w:pStyle w:val="ProductList-TableBody"/>
              <w:jc w:val="center"/>
            </w:pPr>
            <w:r>
              <w:rPr>
                <w:color w:val="FFFFFF"/>
              </w:rPr>
              <w:t>E5</w:t>
            </w:r>
          </w:p>
        </w:tc>
      </w:tr>
      <w:tr w:rsidR="00012F44" w14:paraId="076CE2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DAC57A" w14:textId="77777777" w:rsidR="00012F44" w:rsidRDefault="00C371C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D6A72D"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8294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3C6DC"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09F6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FA561"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86337"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2FAD1" w14:textId="77777777" w:rsidR="00012F44" w:rsidRDefault="00012F44">
            <w:pPr>
              <w:pStyle w:val="ProductList-TableBody"/>
            </w:pPr>
          </w:p>
        </w:tc>
      </w:tr>
      <w:tr w:rsidR="00012F44" w14:paraId="27AD2762" w14:textId="77777777">
        <w:tc>
          <w:tcPr>
            <w:tcW w:w="360" w:type="dxa"/>
            <w:tcBorders>
              <w:top w:val="dashed" w:sz="4" w:space="0" w:color="BFBFBF"/>
              <w:left w:val="none" w:sz="24" w:space="0" w:color="808080"/>
              <w:bottom w:val="dashed" w:sz="4" w:space="0" w:color="BFBFBF"/>
              <w:right w:val="single" w:sz="6" w:space="0" w:color="FFFFFF"/>
            </w:tcBorders>
          </w:tcPr>
          <w:p w14:paraId="7739C8F2" w14:textId="77777777" w:rsidR="00012F44" w:rsidRDefault="00532929">
            <w:pPr>
              <w:pStyle w:val="ProductList-TableBody"/>
            </w:pPr>
            <w:hyperlink w:anchor="_Sec793">
              <w:r w:rsidR="00C371CD">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EEF8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946B2"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9FD59"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8FB47"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C9241"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3C20C"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8188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2E364"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A4B12"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EBFEA"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54DB2"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28FC4"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20D79"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BA86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97D1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1DD15" w14:textId="77777777" w:rsidR="00012F44" w:rsidRDefault="00012F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1B7220"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62D6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9E62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000B8"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891C5" w14:textId="77777777" w:rsidR="00012F44" w:rsidRDefault="00012F44">
            <w:pPr>
              <w:pStyle w:val="ProductList-TableBody"/>
              <w:jc w:val="center"/>
            </w:pPr>
          </w:p>
        </w:tc>
      </w:tr>
      <w:tr w:rsidR="00012F44" w14:paraId="670898A6" w14:textId="77777777">
        <w:tc>
          <w:tcPr>
            <w:tcW w:w="360" w:type="dxa"/>
            <w:tcBorders>
              <w:top w:val="dashed" w:sz="4" w:space="0" w:color="BFBFBF"/>
              <w:left w:val="none" w:sz="24" w:space="0" w:color="808080"/>
              <w:bottom w:val="single" w:sz="4" w:space="0" w:color="FFFFFF"/>
              <w:right w:val="single" w:sz="6" w:space="0" w:color="FFFFFF"/>
            </w:tcBorders>
          </w:tcPr>
          <w:p w14:paraId="38CC94E6" w14:textId="77777777" w:rsidR="00012F44" w:rsidRDefault="00532929">
            <w:pPr>
              <w:pStyle w:val="ProductList-TableBody"/>
            </w:pPr>
            <w:hyperlink w:anchor="_Sec793">
              <w:r w:rsidR="00C371CD">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8FB2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882A1"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82470"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AE79B"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3F629"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735F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F4CD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34F16"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DD263"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D002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C7A8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4EE53"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7ADD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5A43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AB7C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89A7E" w14:textId="77777777" w:rsidR="00012F44" w:rsidRDefault="00012F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1BA7C5"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FFBC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B82A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0D7DA"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59818" w14:textId="77777777" w:rsidR="00012F44" w:rsidRDefault="00012F44">
            <w:pPr>
              <w:pStyle w:val="ProductList-TableBody"/>
              <w:jc w:val="center"/>
            </w:pPr>
          </w:p>
        </w:tc>
      </w:tr>
      <w:tr w:rsidR="00012F44" w14:paraId="3ED27E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D50088" w14:textId="77777777" w:rsidR="00012F44" w:rsidRDefault="00C371C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9822E49"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667EE"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E0542"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C68C1"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B7B4B"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5DB8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326C0" w14:textId="77777777" w:rsidR="00012F44" w:rsidRDefault="00012F44">
            <w:pPr>
              <w:pStyle w:val="ProductList-TableBody"/>
            </w:pPr>
          </w:p>
        </w:tc>
      </w:tr>
      <w:tr w:rsidR="00012F44" w14:paraId="3584E0CC" w14:textId="77777777">
        <w:tc>
          <w:tcPr>
            <w:tcW w:w="360" w:type="dxa"/>
            <w:tcBorders>
              <w:top w:val="dashed" w:sz="4" w:space="0" w:color="BFBFBF"/>
              <w:left w:val="none" w:sz="24" w:space="0" w:color="808080"/>
              <w:bottom w:val="dashed" w:sz="4" w:space="0" w:color="BFBFBF"/>
              <w:right w:val="single" w:sz="6" w:space="0" w:color="FFFFFF"/>
            </w:tcBorders>
          </w:tcPr>
          <w:p w14:paraId="2C554DEA" w14:textId="77777777" w:rsidR="00012F44" w:rsidRDefault="00532929">
            <w:pPr>
              <w:pStyle w:val="ProductList-TableBody"/>
            </w:pPr>
            <w:hyperlink w:anchor="_Sec793">
              <w:r w:rsidR="00C371CD">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ACC65"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015FB"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82F7A"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22760"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D4F5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A7330"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1A818"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A6846"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F312C"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E6CD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1E6F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7805A"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3F3FB"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3C49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AB278"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D93F6" w14:textId="77777777" w:rsidR="00012F44" w:rsidRDefault="00012F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A2338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0E412"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A4867"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8644B"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C8485" w14:textId="77777777" w:rsidR="00012F44" w:rsidRDefault="00012F44">
            <w:pPr>
              <w:pStyle w:val="ProductList-TableBody"/>
              <w:jc w:val="center"/>
            </w:pPr>
          </w:p>
        </w:tc>
      </w:tr>
      <w:tr w:rsidR="00012F44" w14:paraId="29146325" w14:textId="77777777">
        <w:tc>
          <w:tcPr>
            <w:tcW w:w="360" w:type="dxa"/>
            <w:tcBorders>
              <w:top w:val="dashed" w:sz="4" w:space="0" w:color="BFBFBF"/>
              <w:left w:val="none" w:sz="24" w:space="0" w:color="808080"/>
              <w:bottom w:val="single" w:sz="4" w:space="0" w:color="FFFFFF"/>
              <w:right w:val="single" w:sz="6" w:space="0" w:color="FFFFFF"/>
            </w:tcBorders>
          </w:tcPr>
          <w:p w14:paraId="45B0BCF6" w14:textId="77777777" w:rsidR="00012F44" w:rsidRDefault="00532929">
            <w:pPr>
              <w:pStyle w:val="ProductList-TableBody"/>
            </w:pPr>
            <w:hyperlink w:anchor="_Sec793">
              <w:r w:rsidR="00C371CD">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E14D1"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15B88"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166CB"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15349"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4F3A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54416"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1CCCB"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A688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9DD22"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5617A"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9768A"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5514B"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C76D3"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7488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74980"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B8C24" w14:textId="77777777" w:rsidR="00012F44" w:rsidRDefault="00012F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EC1658"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222EF"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2F30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33DD2"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7841E" w14:textId="77777777" w:rsidR="00012F44" w:rsidRDefault="00012F44">
            <w:pPr>
              <w:pStyle w:val="ProductList-TableBody"/>
              <w:jc w:val="center"/>
            </w:pPr>
          </w:p>
        </w:tc>
      </w:tr>
      <w:tr w:rsidR="00012F44" w14:paraId="2BE2FE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2C39AB" w14:textId="77777777" w:rsidR="00012F44" w:rsidRDefault="00C371C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1AD0393"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F0FEA"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28B5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7F128"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9B44A0"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497B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C9C3F" w14:textId="77777777" w:rsidR="00012F44" w:rsidRDefault="00012F44">
            <w:pPr>
              <w:pStyle w:val="ProductList-TableBody"/>
            </w:pPr>
          </w:p>
        </w:tc>
      </w:tr>
      <w:tr w:rsidR="00012F44" w14:paraId="7EE50280" w14:textId="77777777">
        <w:tc>
          <w:tcPr>
            <w:tcW w:w="360" w:type="dxa"/>
            <w:tcBorders>
              <w:top w:val="dashed" w:sz="4" w:space="0" w:color="BFBFBF"/>
              <w:left w:val="none" w:sz="24" w:space="0" w:color="808080"/>
              <w:bottom w:val="dashed" w:sz="4" w:space="0" w:color="BFBFBF"/>
              <w:right w:val="single" w:sz="6" w:space="0" w:color="FFFFFF"/>
            </w:tcBorders>
          </w:tcPr>
          <w:p w14:paraId="3E3CA297" w14:textId="77777777" w:rsidR="00012F44" w:rsidRDefault="00532929">
            <w:pPr>
              <w:pStyle w:val="ProductList-TableBody"/>
            </w:pPr>
            <w:hyperlink w:anchor="_Sec798">
              <w:r w:rsidR="00C371CD">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649D5"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B3517"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07C7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485A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9158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B3BD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4537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3EA2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BC5A6"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A2A1A"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DF525"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27425"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E71E6"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4892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F70AC"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22A90" w14:textId="77777777" w:rsidR="00012F44" w:rsidRDefault="00012F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B79301"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F6C26"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4BF08"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1457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38CFF" w14:textId="77777777" w:rsidR="00012F44" w:rsidRDefault="00012F44">
            <w:pPr>
              <w:pStyle w:val="ProductList-TableBody"/>
              <w:jc w:val="center"/>
            </w:pPr>
          </w:p>
        </w:tc>
      </w:tr>
      <w:tr w:rsidR="00012F44" w14:paraId="49774CCD" w14:textId="77777777">
        <w:tc>
          <w:tcPr>
            <w:tcW w:w="360" w:type="dxa"/>
            <w:tcBorders>
              <w:top w:val="dashed" w:sz="4" w:space="0" w:color="BFBFBF"/>
              <w:left w:val="none" w:sz="24" w:space="0" w:color="808080"/>
              <w:bottom w:val="single" w:sz="4" w:space="0" w:color="FFFFFF"/>
              <w:right w:val="single" w:sz="6" w:space="0" w:color="FFFFFF"/>
            </w:tcBorders>
          </w:tcPr>
          <w:p w14:paraId="329DEFF9" w14:textId="77777777" w:rsidR="00012F44" w:rsidRDefault="00532929">
            <w:pPr>
              <w:pStyle w:val="ProductList-TableBody"/>
            </w:pPr>
            <w:hyperlink w:anchor="_Sec798">
              <w:r w:rsidR="00C371CD">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BE68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74599"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5CAEF"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7102F"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4C15A"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A7136"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60473"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595D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1CEF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EAC2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04C9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7C5BB"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94E3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B0938"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D96B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CB1FD" w14:textId="77777777" w:rsidR="00012F44" w:rsidRDefault="00012F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15353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84897"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5A41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5F5E2"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690A1" w14:textId="77777777" w:rsidR="00012F44" w:rsidRDefault="00012F44">
            <w:pPr>
              <w:pStyle w:val="ProductList-TableBody"/>
              <w:jc w:val="center"/>
            </w:pPr>
          </w:p>
        </w:tc>
      </w:tr>
      <w:tr w:rsidR="00012F44" w14:paraId="21F94B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CA3CED" w14:textId="77777777" w:rsidR="00012F44" w:rsidRDefault="00C371CD">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69900B83"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6A25E"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FC62B"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2272E"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E5D518"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CDB3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21981" w14:textId="77777777" w:rsidR="00012F44" w:rsidRDefault="00012F44">
            <w:pPr>
              <w:pStyle w:val="ProductList-TableBody"/>
            </w:pPr>
          </w:p>
        </w:tc>
      </w:tr>
      <w:tr w:rsidR="00012F44" w14:paraId="66F3C1CD" w14:textId="77777777">
        <w:tc>
          <w:tcPr>
            <w:tcW w:w="360" w:type="dxa"/>
            <w:tcBorders>
              <w:top w:val="dashed" w:sz="4" w:space="0" w:color="BFBFBF"/>
              <w:left w:val="none" w:sz="24" w:space="0" w:color="808080"/>
              <w:bottom w:val="single" w:sz="4" w:space="0" w:color="FFFFFF"/>
              <w:right w:val="single" w:sz="6" w:space="0" w:color="FFFFFF"/>
            </w:tcBorders>
          </w:tcPr>
          <w:p w14:paraId="73E073F7" w14:textId="77777777" w:rsidR="00012F44" w:rsidRDefault="00532929">
            <w:pPr>
              <w:pStyle w:val="ProductList-TableBody"/>
            </w:pPr>
            <w:hyperlink w:anchor="_Sec798">
              <w:r w:rsidR="00C371CD">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CDAF4A"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CA545E"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3739D"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7233A"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1F5611"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359687"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DC9667"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82D3B2"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002B2F"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85638B"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8B18C"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D030D5"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EE4794"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3CB754"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52050F"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98C785" w14:textId="77777777" w:rsidR="00012F44" w:rsidRDefault="00012F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2B2690"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7335B4"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040F6"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28FFE6"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EDEEEC" w14:textId="77777777" w:rsidR="00012F44" w:rsidRDefault="00012F44">
            <w:pPr>
              <w:pStyle w:val="ProductList-TableBody"/>
              <w:jc w:val="center"/>
            </w:pPr>
          </w:p>
        </w:tc>
      </w:tr>
      <w:tr w:rsidR="00012F44" w14:paraId="6E353B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5ECF3B" w14:textId="77777777" w:rsidR="00012F44" w:rsidRDefault="00C371CD">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4040EAA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6781D"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A9E8A"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1023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4E584A"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DC8B9"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A6A1A" w14:textId="77777777" w:rsidR="00012F44" w:rsidRDefault="00012F44">
            <w:pPr>
              <w:pStyle w:val="ProductList-TableBody"/>
            </w:pPr>
          </w:p>
        </w:tc>
      </w:tr>
      <w:tr w:rsidR="00012F44" w14:paraId="479296F9" w14:textId="77777777">
        <w:tc>
          <w:tcPr>
            <w:tcW w:w="360" w:type="dxa"/>
            <w:tcBorders>
              <w:top w:val="dashed" w:sz="4" w:space="0" w:color="BFBFBF"/>
              <w:left w:val="none" w:sz="24" w:space="0" w:color="808080"/>
              <w:bottom w:val="dashed" w:sz="4" w:space="0" w:color="BFBFBF"/>
              <w:right w:val="single" w:sz="6" w:space="0" w:color="FFFFFF"/>
            </w:tcBorders>
          </w:tcPr>
          <w:p w14:paraId="0B476882" w14:textId="77777777" w:rsidR="00012F44" w:rsidRDefault="00532929">
            <w:pPr>
              <w:pStyle w:val="ProductList-TableBody"/>
            </w:pPr>
            <w:hyperlink w:anchor="_Sec799">
              <w:r w:rsidR="00C371CD">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0EC36"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2BB2B"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33B8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ED0BB"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A5BF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7F2B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84A3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364F0"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41FE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9D80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0A9C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F1EF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3255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B9AD9"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04B6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A7136" w14:textId="77777777" w:rsidR="00012F44" w:rsidRDefault="00012F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B5EB9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B40C4"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07B4A"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6A8C9"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61E3C" w14:textId="77777777" w:rsidR="00012F44" w:rsidRDefault="00012F44">
            <w:pPr>
              <w:pStyle w:val="ProductList-TableBody"/>
              <w:jc w:val="center"/>
            </w:pPr>
          </w:p>
        </w:tc>
      </w:tr>
      <w:tr w:rsidR="00012F44" w14:paraId="0BCB542D" w14:textId="77777777">
        <w:tc>
          <w:tcPr>
            <w:tcW w:w="360" w:type="dxa"/>
            <w:tcBorders>
              <w:top w:val="dashed" w:sz="4" w:space="0" w:color="BFBFBF"/>
              <w:left w:val="none" w:sz="24" w:space="0" w:color="808080"/>
              <w:bottom w:val="dashed" w:sz="4" w:space="0" w:color="BFBFBF"/>
              <w:right w:val="single" w:sz="6" w:space="0" w:color="FFFFFF"/>
            </w:tcBorders>
          </w:tcPr>
          <w:p w14:paraId="5DB6AA9E" w14:textId="77777777" w:rsidR="00012F44" w:rsidRDefault="00532929">
            <w:pPr>
              <w:pStyle w:val="ProductList-TableBody"/>
            </w:pPr>
            <w:hyperlink w:anchor="_Sec799">
              <w:r w:rsidR="00C371CD">
                <w:rPr>
                  <w:color w:val="00467F"/>
                  <w:u w:val="single"/>
                </w:rPr>
                <w:t>Ek</w:t>
              </w:r>
            </w:hyperlink>
            <w:r w:rsidR="00C371C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C5946"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99F2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B9B60"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45D2F"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7AD77"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67C7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16041"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68FF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D6487"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63D33"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6A32C"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E9A10"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931CD"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8651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AA7C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34C45"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41B7C7"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4166D"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D11DE"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322F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0B20C" w14:textId="77777777" w:rsidR="00012F44" w:rsidRDefault="00012F44">
            <w:pPr>
              <w:pStyle w:val="ProductList-TableBody"/>
              <w:jc w:val="center"/>
            </w:pPr>
          </w:p>
        </w:tc>
      </w:tr>
      <w:tr w:rsidR="00012F44" w14:paraId="1C74C339" w14:textId="77777777">
        <w:tc>
          <w:tcPr>
            <w:tcW w:w="360" w:type="dxa"/>
            <w:tcBorders>
              <w:top w:val="dashed" w:sz="4" w:space="0" w:color="BFBFBF"/>
              <w:left w:val="none" w:sz="24" w:space="0" w:color="808080"/>
              <w:bottom w:val="single" w:sz="4" w:space="0" w:color="FFFFFF"/>
              <w:right w:val="single" w:sz="6" w:space="0" w:color="FFFFFF"/>
            </w:tcBorders>
          </w:tcPr>
          <w:p w14:paraId="1268F65A" w14:textId="77777777" w:rsidR="00012F44" w:rsidRDefault="00532929">
            <w:pPr>
              <w:pStyle w:val="ProductList-TableBody"/>
            </w:pPr>
            <w:hyperlink w:anchor="_Sec799">
              <w:r w:rsidR="00C371CD">
                <w:rPr>
                  <w:color w:val="00467F"/>
                  <w:u w:val="single"/>
                </w:rPr>
                <w:t>Ek</w:t>
              </w:r>
            </w:hyperlink>
            <w:r w:rsidR="00C371C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F906B"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43BC7"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6122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2C88A"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451B1"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EBB01"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90F0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3189A"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38C3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7C4CB"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58846"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9A7E5"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AB417"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B9D29"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920B0"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7BDE8" w14:textId="77777777" w:rsidR="00012F44" w:rsidRDefault="00012F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7D2913"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D95CB"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8690F"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335E6"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77D0B" w14:textId="77777777" w:rsidR="00012F44" w:rsidRDefault="00012F44">
            <w:pPr>
              <w:pStyle w:val="ProductList-TableBody"/>
              <w:jc w:val="center"/>
            </w:pPr>
          </w:p>
        </w:tc>
      </w:tr>
      <w:tr w:rsidR="00012F44" w14:paraId="74221E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722C56" w14:textId="77777777" w:rsidR="00012F44" w:rsidRDefault="00C371CD">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251BB5C9"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9B1FE"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E2C2B"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17817"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E8D79C"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43990"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12481" w14:textId="77777777" w:rsidR="00012F44" w:rsidRDefault="00012F44">
            <w:pPr>
              <w:pStyle w:val="ProductList-TableBody"/>
            </w:pPr>
          </w:p>
        </w:tc>
      </w:tr>
      <w:tr w:rsidR="00012F44" w14:paraId="694D83BB" w14:textId="77777777">
        <w:tc>
          <w:tcPr>
            <w:tcW w:w="360" w:type="dxa"/>
            <w:tcBorders>
              <w:top w:val="dashed" w:sz="4" w:space="0" w:color="BFBFBF"/>
              <w:left w:val="none" w:sz="24" w:space="0" w:color="808080"/>
              <w:bottom w:val="dashed" w:sz="4" w:space="0" w:color="BFBFBF"/>
              <w:right w:val="single" w:sz="6" w:space="0" w:color="FFFFFF"/>
            </w:tcBorders>
          </w:tcPr>
          <w:p w14:paraId="5BF96387" w14:textId="77777777" w:rsidR="00012F44" w:rsidRDefault="00532929">
            <w:pPr>
              <w:pStyle w:val="ProductList-TableBody"/>
            </w:pPr>
            <w:hyperlink w:anchor="_Sec800">
              <w:r w:rsidR="00C371CD">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C0717"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8B70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34251"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3FA09"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C1897"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8334B"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4A74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313C2"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9CAB2"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20AF8"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BB31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37CBC"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51549"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E54F5"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E00C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016CD" w14:textId="77777777" w:rsidR="00012F44" w:rsidRDefault="00012F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A787C5"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06D7A"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4C427"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5D60C"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167F2" w14:textId="77777777" w:rsidR="00012F44" w:rsidRDefault="00012F44">
            <w:pPr>
              <w:pStyle w:val="ProductList-TableBody"/>
              <w:jc w:val="center"/>
            </w:pPr>
          </w:p>
        </w:tc>
      </w:tr>
      <w:tr w:rsidR="00012F44" w14:paraId="62C1DB8C" w14:textId="77777777">
        <w:tc>
          <w:tcPr>
            <w:tcW w:w="360" w:type="dxa"/>
            <w:tcBorders>
              <w:top w:val="dashed" w:sz="4" w:space="0" w:color="BFBFBF"/>
              <w:left w:val="none" w:sz="24" w:space="0" w:color="808080"/>
              <w:bottom w:val="single" w:sz="4" w:space="0" w:color="FFFFFF"/>
              <w:right w:val="single" w:sz="6" w:space="0" w:color="FFFFFF"/>
            </w:tcBorders>
          </w:tcPr>
          <w:p w14:paraId="5DC38E73" w14:textId="77777777" w:rsidR="00012F44" w:rsidRDefault="00532929">
            <w:pPr>
              <w:pStyle w:val="ProductList-TableBody"/>
            </w:pPr>
            <w:hyperlink w:anchor="_Sec800">
              <w:r w:rsidR="00C371CD">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CB2B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1B1C8"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E3D8B"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BC8F3"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8E8BF"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5B265"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9795A"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12F10"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74997"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ED1F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AB039"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7685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A2E77"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55DC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C61C2"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F129D" w14:textId="77777777" w:rsidR="00012F44" w:rsidRDefault="00012F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89F84A"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6EE0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720E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6C58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5A32D" w14:textId="77777777" w:rsidR="00012F44" w:rsidRDefault="00012F44">
            <w:pPr>
              <w:pStyle w:val="ProductList-TableBody"/>
              <w:jc w:val="center"/>
            </w:pPr>
          </w:p>
        </w:tc>
      </w:tr>
      <w:tr w:rsidR="00012F44" w14:paraId="14CC25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1080C5" w14:textId="77777777" w:rsidR="00012F44" w:rsidRDefault="00C371C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E28E986"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378FE"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594C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92401"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71D7F"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35086"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51826" w14:textId="77777777" w:rsidR="00012F44" w:rsidRDefault="00012F44">
            <w:pPr>
              <w:pStyle w:val="ProductList-TableBody"/>
            </w:pPr>
          </w:p>
        </w:tc>
      </w:tr>
      <w:tr w:rsidR="00012F44" w14:paraId="28901833" w14:textId="77777777">
        <w:tc>
          <w:tcPr>
            <w:tcW w:w="360" w:type="dxa"/>
            <w:tcBorders>
              <w:top w:val="dashed" w:sz="4" w:space="0" w:color="BFBFBF"/>
              <w:left w:val="none" w:sz="24" w:space="0" w:color="808080"/>
              <w:bottom w:val="dashed" w:sz="4" w:space="0" w:color="BFBFBF"/>
              <w:right w:val="single" w:sz="6" w:space="0" w:color="FFFFFF"/>
            </w:tcBorders>
          </w:tcPr>
          <w:p w14:paraId="76C296DC" w14:textId="77777777" w:rsidR="00012F44" w:rsidRDefault="00532929">
            <w:pPr>
              <w:pStyle w:val="ProductList-TableBody"/>
            </w:pPr>
            <w:hyperlink w:anchor="_Sec807">
              <w:r w:rsidR="00C371CD">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25E99"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3E3FC"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DEA34"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E947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1C52A"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59760"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D23C7"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26454"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FDEF4"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91AD2"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6BE8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7615B"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EE1F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05931"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A5BB4"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CFD5B" w14:textId="77777777" w:rsidR="00012F44" w:rsidRDefault="00012F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40544A"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E789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6283A"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2294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7BFA6" w14:textId="77777777" w:rsidR="00012F44" w:rsidRDefault="00012F44">
            <w:pPr>
              <w:pStyle w:val="ProductList-TableBody"/>
              <w:jc w:val="center"/>
            </w:pPr>
          </w:p>
        </w:tc>
      </w:tr>
      <w:tr w:rsidR="00012F44" w14:paraId="5C6DAD52" w14:textId="77777777">
        <w:tc>
          <w:tcPr>
            <w:tcW w:w="360" w:type="dxa"/>
            <w:tcBorders>
              <w:top w:val="dashed" w:sz="4" w:space="0" w:color="BFBFBF"/>
              <w:left w:val="none" w:sz="24" w:space="0" w:color="808080"/>
              <w:bottom w:val="dashed" w:sz="4" w:space="0" w:color="BFBFBF"/>
              <w:right w:val="single" w:sz="6" w:space="0" w:color="FFFFFF"/>
            </w:tcBorders>
          </w:tcPr>
          <w:p w14:paraId="3AFD2EA6" w14:textId="77777777" w:rsidR="00012F44" w:rsidRDefault="00532929">
            <w:pPr>
              <w:pStyle w:val="ProductList-TableBody"/>
            </w:pPr>
            <w:hyperlink w:anchor="_Sec807">
              <w:r w:rsidR="00C371CD">
                <w:rPr>
                  <w:color w:val="00467F"/>
                  <w:u w:val="single"/>
                </w:rPr>
                <w:t>Ek</w:t>
              </w:r>
            </w:hyperlink>
            <w:r w:rsidR="00C371C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3732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507F1"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E768D"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6DC6F"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366AB"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66784"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E1209"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6D05E"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46B9B"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101C3"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D516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8EC21"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796AA"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BC81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79CAE"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28AE4"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6711D7"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423BE"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C2A8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87C92"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FCCB9" w14:textId="77777777" w:rsidR="00012F44" w:rsidRDefault="00012F44">
            <w:pPr>
              <w:pStyle w:val="ProductList-TableBody"/>
              <w:jc w:val="center"/>
            </w:pPr>
          </w:p>
        </w:tc>
      </w:tr>
      <w:tr w:rsidR="00012F44" w14:paraId="14A89C5A" w14:textId="77777777">
        <w:tc>
          <w:tcPr>
            <w:tcW w:w="360" w:type="dxa"/>
            <w:tcBorders>
              <w:top w:val="dashed" w:sz="4" w:space="0" w:color="BFBFBF"/>
              <w:left w:val="none" w:sz="24" w:space="0" w:color="808080"/>
              <w:bottom w:val="single" w:sz="4" w:space="0" w:color="FFFFFF"/>
              <w:right w:val="single" w:sz="6" w:space="0" w:color="FFFFFF"/>
            </w:tcBorders>
          </w:tcPr>
          <w:p w14:paraId="769F1401" w14:textId="77777777" w:rsidR="00012F44" w:rsidRDefault="00532929">
            <w:pPr>
              <w:pStyle w:val="ProductList-TableBody"/>
            </w:pPr>
            <w:hyperlink w:anchor="_Sec807">
              <w:r w:rsidR="00C371CD">
                <w:rPr>
                  <w:color w:val="00467F"/>
                  <w:u w:val="single"/>
                </w:rPr>
                <w:t>Ek</w:t>
              </w:r>
            </w:hyperlink>
            <w:r w:rsidR="00C371C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F55CF"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BD252"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071C0"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8A40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A3D45"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D62E7"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7DB6F"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A0EE9"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AD576"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C0161"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DEDA2"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24262"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97DF9"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28129"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1FB9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D3601" w14:textId="77777777" w:rsidR="00012F44" w:rsidRDefault="00012F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DDAB03"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68C73"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6E31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26529"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FA923" w14:textId="77777777" w:rsidR="00012F44" w:rsidRDefault="00012F44">
            <w:pPr>
              <w:pStyle w:val="ProductList-TableBody"/>
              <w:jc w:val="center"/>
            </w:pPr>
          </w:p>
        </w:tc>
      </w:tr>
      <w:tr w:rsidR="00012F44" w14:paraId="078B48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82ED42" w14:textId="77777777" w:rsidR="00012F44" w:rsidRDefault="00C371C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0D4B82B"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A367E"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956C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2729F"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41A4D"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1BBF7"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4AADB" w14:textId="77777777" w:rsidR="00012F44" w:rsidRDefault="00012F44">
            <w:pPr>
              <w:pStyle w:val="ProductList-TableBody"/>
            </w:pPr>
          </w:p>
        </w:tc>
      </w:tr>
      <w:tr w:rsidR="00012F44" w14:paraId="54017310" w14:textId="77777777">
        <w:tc>
          <w:tcPr>
            <w:tcW w:w="360" w:type="dxa"/>
            <w:tcBorders>
              <w:top w:val="dashed" w:sz="4" w:space="0" w:color="BFBFBF"/>
              <w:left w:val="none" w:sz="24" w:space="0" w:color="808080"/>
              <w:bottom w:val="dashed" w:sz="4" w:space="0" w:color="BFBFBF"/>
              <w:right w:val="single" w:sz="6" w:space="0" w:color="FFFFFF"/>
            </w:tcBorders>
          </w:tcPr>
          <w:p w14:paraId="0578D2B6" w14:textId="77777777" w:rsidR="00012F44" w:rsidRDefault="00532929">
            <w:pPr>
              <w:pStyle w:val="ProductList-TableBody"/>
            </w:pPr>
            <w:hyperlink w:anchor="_Sec807">
              <w:r w:rsidR="00C371CD">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84F36"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37BD9"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2F445"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1DCF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80BF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0AB39"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57A07"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753F4"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CA9A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66395"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73022"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E5C7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F4D4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562C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C5EE3"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11370" w14:textId="77777777" w:rsidR="00012F44" w:rsidRDefault="00012F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C39BE2"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01208"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08A16"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E24EB"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B0452" w14:textId="77777777" w:rsidR="00012F44" w:rsidRDefault="00012F44">
            <w:pPr>
              <w:pStyle w:val="ProductList-TableBody"/>
              <w:jc w:val="center"/>
            </w:pPr>
          </w:p>
        </w:tc>
      </w:tr>
      <w:tr w:rsidR="00012F44" w14:paraId="18E61EA9" w14:textId="77777777">
        <w:tc>
          <w:tcPr>
            <w:tcW w:w="360" w:type="dxa"/>
            <w:tcBorders>
              <w:top w:val="dashed" w:sz="4" w:space="0" w:color="BFBFBF"/>
              <w:left w:val="none" w:sz="24" w:space="0" w:color="808080"/>
              <w:bottom w:val="dashed" w:sz="4" w:space="0" w:color="BFBFBF"/>
              <w:right w:val="single" w:sz="6" w:space="0" w:color="FFFFFF"/>
            </w:tcBorders>
          </w:tcPr>
          <w:p w14:paraId="56A80C45" w14:textId="77777777" w:rsidR="00012F44" w:rsidRDefault="00532929">
            <w:pPr>
              <w:pStyle w:val="ProductList-TableBody"/>
            </w:pPr>
            <w:hyperlink w:anchor="_Sec807">
              <w:r w:rsidR="00C371CD">
                <w:rPr>
                  <w:color w:val="00467F"/>
                  <w:u w:val="single"/>
                </w:rPr>
                <w:t>Ek</w:t>
              </w:r>
            </w:hyperlink>
            <w:r w:rsidR="00C371C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B9CA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516CB"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85413"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E06CA"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73B77"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1140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A3B8A"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B05A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4E6C9"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65DF3"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EFE3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B0ECF"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3EB56"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8130E"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FC2EB"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5B27A"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BCA49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356D9"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7B7F2"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89529"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EFBFE" w14:textId="77777777" w:rsidR="00012F44" w:rsidRDefault="00012F44">
            <w:pPr>
              <w:pStyle w:val="ProductList-TableBody"/>
              <w:jc w:val="center"/>
            </w:pPr>
          </w:p>
        </w:tc>
      </w:tr>
      <w:tr w:rsidR="00012F44" w14:paraId="31F40593" w14:textId="77777777">
        <w:tc>
          <w:tcPr>
            <w:tcW w:w="360" w:type="dxa"/>
            <w:tcBorders>
              <w:top w:val="dashed" w:sz="4" w:space="0" w:color="BFBFBF"/>
              <w:left w:val="none" w:sz="24" w:space="0" w:color="808080"/>
              <w:bottom w:val="single" w:sz="4" w:space="0" w:color="FFFFFF"/>
              <w:right w:val="single" w:sz="6" w:space="0" w:color="FFFFFF"/>
            </w:tcBorders>
          </w:tcPr>
          <w:p w14:paraId="4F32F5A3" w14:textId="77777777" w:rsidR="00012F44" w:rsidRDefault="00532929">
            <w:pPr>
              <w:pStyle w:val="ProductList-TableBody"/>
            </w:pPr>
            <w:hyperlink w:anchor="_Sec807">
              <w:r w:rsidR="00C371CD">
                <w:rPr>
                  <w:color w:val="00467F"/>
                  <w:u w:val="single"/>
                </w:rPr>
                <w:t>Ek</w:t>
              </w:r>
            </w:hyperlink>
            <w:r w:rsidR="00C371C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6498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0902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7BBD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D97A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06B4A"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0CC80"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22371"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670D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3597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D26DE"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8E24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E5AA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942E4"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7E676"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14191"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D2587" w14:textId="77777777" w:rsidR="00012F44" w:rsidRDefault="00012F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657B52"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8B303"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832BD"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F3C6C" w14:textId="77777777" w:rsidR="00012F44" w:rsidRDefault="00012F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DEB2E" w14:textId="77777777" w:rsidR="00012F44" w:rsidRDefault="00012F44">
            <w:pPr>
              <w:pStyle w:val="ProductList-TableBody"/>
              <w:jc w:val="center"/>
            </w:pPr>
          </w:p>
        </w:tc>
      </w:tr>
      <w:tr w:rsidR="00012F44" w14:paraId="0000A28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986A547" w14:textId="77777777" w:rsidR="00012F44" w:rsidRDefault="00C371C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D7F7C92"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AB68B"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9D39B"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7A45F"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999CB"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DCCF2"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C55B3" w14:textId="77777777" w:rsidR="00012F44" w:rsidRDefault="00012F44">
            <w:pPr>
              <w:pStyle w:val="ProductList-TableBody"/>
            </w:pPr>
          </w:p>
        </w:tc>
      </w:tr>
      <w:tr w:rsidR="00012F44" w14:paraId="2DEDFE63" w14:textId="77777777">
        <w:tc>
          <w:tcPr>
            <w:tcW w:w="360" w:type="dxa"/>
            <w:tcBorders>
              <w:top w:val="none" w:sz="24" w:space="0" w:color="808080"/>
              <w:left w:val="none" w:sz="24" w:space="0" w:color="808080"/>
              <w:bottom w:val="single" w:sz="4" w:space="0" w:color="FFFFFF"/>
              <w:right w:val="single" w:sz="6" w:space="0" w:color="FFFFFF"/>
            </w:tcBorders>
          </w:tcPr>
          <w:p w14:paraId="3368ABB4" w14:textId="77777777" w:rsidR="00012F44" w:rsidRDefault="00532929">
            <w:pPr>
              <w:pStyle w:val="ProductList-TableBody"/>
            </w:pPr>
            <w:hyperlink w:anchor="_Sec801">
              <w:r w:rsidR="00C371CD">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8FDFDF"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8C6094"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61DD30"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6F68F4"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1A55D9"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5C2D51"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433AD8"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352FB6"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741848"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D460B8"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8F2F2A"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111A34"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26FC5B" w14:textId="77777777" w:rsidR="00012F44" w:rsidRDefault="00012F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AC0322"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00E8D3"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F0A658" w14:textId="77777777" w:rsidR="00012F44" w:rsidRDefault="00012F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2A4095"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FC59F6"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4174B"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CE8BCA" w14:textId="77777777" w:rsidR="00012F44" w:rsidRDefault="00012F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D57B75" w14:textId="77777777" w:rsidR="00012F44" w:rsidRDefault="00012F44">
            <w:pPr>
              <w:pStyle w:val="ProductList-TableBody"/>
              <w:jc w:val="center"/>
            </w:pPr>
          </w:p>
        </w:tc>
      </w:tr>
      <w:tr w:rsidR="00012F44" w14:paraId="618448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44EF5D" w14:textId="77777777" w:rsidR="00012F44" w:rsidRDefault="00C371C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59F7CA1"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D0F0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6072F"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E8425"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052D7"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6BBF4" w14:textId="77777777" w:rsidR="00012F44" w:rsidRDefault="00012F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53BCF" w14:textId="77777777" w:rsidR="00012F44" w:rsidRDefault="00012F44">
            <w:pPr>
              <w:pStyle w:val="ProductList-TableBody"/>
            </w:pPr>
          </w:p>
        </w:tc>
      </w:tr>
      <w:tr w:rsidR="00012F44" w14:paraId="0E971198" w14:textId="77777777">
        <w:tc>
          <w:tcPr>
            <w:tcW w:w="360" w:type="dxa"/>
            <w:tcBorders>
              <w:top w:val="none" w:sz="24" w:space="0" w:color="808080"/>
              <w:left w:val="none" w:sz="24" w:space="0" w:color="808080"/>
              <w:bottom w:val="none" w:sz="4" w:space="0" w:color="6E6E6E"/>
              <w:right w:val="single" w:sz="6" w:space="0" w:color="FFFFFF"/>
            </w:tcBorders>
          </w:tcPr>
          <w:p w14:paraId="2AE0D0BF" w14:textId="77777777" w:rsidR="00012F44" w:rsidRDefault="00532929">
            <w:pPr>
              <w:pStyle w:val="ProductList-TableBody"/>
            </w:pPr>
            <w:hyperlink w:anchor="_Sec802">
              <w:r w:rsidR="00C371CD">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B502B6"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35B2FE"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20A0ED"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CA783E"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73BBB1"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F42E9F"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AD61E0"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90BF97"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12EF4D"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7348F1"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C23BF1"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823FBA" w14:textId="77777777" w:rsidR="00012F44" w:rsidRDefault="00012F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D39EBC" w14:textId="77777777" w:rsidR="00012F44" w:rsidRDefault="00012F4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D7D55C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1B2EC"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A07F1" w14:textId="77777777" w:rsidR="00012F44" w:rsidRDefault="00012F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1F53EF"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3D82E"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94D2D"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2A9D7" w14:textId="77777777" w:rsidR="00012F44" w:rsidRDefault="00012F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A6590" w14:textId="77777777" w:rsidR="00012F44" w:rsidRDefault="00012F44">
            <w:pPr>
              <w:pStyle w:val="ProductList-TableBody"/>
              <w:jc w:val="center"/>
            </w:pPr>
          </w:p>
        </w:tc>
      </w:tr>
      <w:tr w:rsidR="00012F44" w14:paraId="47B5BE3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48AA43F" w14:textId="77777777" w:rsidR="00012F44" w:rsidRDefault="00C371C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5CBEF4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A79AA9"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E528C0"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59220B"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7BE71A"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5D818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3ECA8B"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ED20D3"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10E889" w14:textId="77777777" w:rsidR="00012F44" w:rsidRDefault="00012F44">
            <w:pPr>
              <w:pStyle w:val="ProductList-TableBody"/>
              <w:jc w:val="center"/>
            </w:pPr>
          </w:p>
        </w:tc>
      </w:tr>
      <w:tr w:rsidR="00012F44" w14:paraId="18101F81" w14:textId="77777777">
        <w:tc>
          <w:tcPr>
            <w:tcW w:w="360" w:type="dxa"/>
            <w:tcBorders>
              <w:top w:val="none" w:sz="4" w:space="0" w:color="6E6E6E"/>
              <w:left w:val="none" w:sz="24" w:space="0" w:color="808080"/>
              <w:bottom w:val="none" w:sz="4" w:space="0" w:color="6E6E6E"/>
              <w:right w:val="single" w:sz="6" w:space="0" w:color="FFFFFF"/>
            </w:tcBorders>
          </w:tcPr>
          <w:p w14:paraId="224F13EE" w14:textId="77777777" w:rsidR="00012F44" w:rsidRDefault="00532929">
            <w:pPr>
              <w:pStyle w:val="ProductList-TableBody"/>
            </w:pPr>
            <w:hyperlink w:anchor="_Sec802">
              <w:r w:rsidR="00C371CD">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BC6408"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66731"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C185F1"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3C186F"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8248C4"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2E7D5E"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8C43DB"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14180C"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EB8F5A"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E74770"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AC620F"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3AD980"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B6EDAC"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8C81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0BD5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CD280"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046A52"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F7BE4"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0CB32"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01042"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C9EAD" w14:textId="77777777" w:rsidR="00012F44" w:rsidRDefault="00012F44">
            <w:pPr>
              <w:pStyle w:val="ProductList-TableBody"/>
              <w:jc w:val="center"/>
            </w:pPr>
          </w:p>
        </w:tc>
      </w:tr>
      <w:tr w:rsidR="00012F44" w14:paraId="42D46D62" w14:textId="77777777">
        <w:tc>
          <w:tcPr>
            <w:tcW w:w="360" w:type="dxa"/>
            <w:gridSpan w:val="13"/>
            <w:tcBorders>
              <w:top w:val="none" w:sz="4" w:space="0" w:color="6E6E6E"/>
              <w:left w:val="single" w:sz="6" w:space="0" w:color="FFFFFF"/>
              <w:bottom w:val="none" w:sz="4" w:space="0" w:color="6E6E6E"/>
              <w:right w:val="single" w:sz="6" w:space="0" w:color="FFFFFF"/>
            </w:tcBorders>
          </w:tcPr>
          <w:p w14:paraId="3D95445F" w14:textId="77777777" w:rsidR="00012F44" w:rsidRDefault="00C371C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26CC64F"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00775A"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EF8972"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78946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E24A41"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474561"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3D62B2"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0029F3"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55F63D" w14:textId="77777777" w:rsidR="00012F44" w:rsidRDefault="00012F44">
            <w:pPr>
              <w:pStyle w:val="ProductList-TableBody"/>
              <w:jc w:val="center"/>
            </w:pPr>
          </w:p>
        </w:tc>
      </w:tr>
      <w:tr w:rsidR="00012F44" w14:paraId="0C00A781" w14:textId="77777777">
        <w:tc>
          <w:tcPr>
            <w:tcW w:w="360" w:type="dxa"/>
            <w:tcBorders>
              <w:top w:val="none" w:sz="4" w:space="0" w:color="6E6E6E"/>
              <w:left w:val="none" w:sz="24" w:space="0" w:color="808080"/>
              <w:bottom w:val="none" w:sz="4" w:space="0" w:color="6E6E6E"/>
              <w:right w:val="single" w:sz="6" w:space="0" w:color="FFFFFF"/>
            </w:tcBorders>
          </w:tcPr>
          <w:p w14:paraId="6A752B48" w14:textId="77777777" w:rsidR="00012F44" w:rsidRDefault="00532929">
            <w:pPr>
              <w:pStyle w:val="ProductList-TableBody"/>
            </w:pPr>
            <w:hyperlink r:id="rId150">
              <w:r w:rsidR="00C371CD">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0A4B77"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FDD3B2"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AF27BC"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94297E"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08AA93"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4C781"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E6949A"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DFB1A3"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AE7DF3"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2B4EA"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831C20"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AA410" w14:textId="77777777" w:rsidR="00012F44" w:rsidRDefault="00012F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D4B944"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450E4"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FFB4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741A3" w14:textId="77777777" w:rsidR="00012F44" w:rsidRDefault="00012F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2DCD34"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60635"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8C937"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C1208" w14:textId="77777777" w:rsidR="00012F44" w:rsidRDefault="00012F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C8896" w14:textId="77777777" w:rsidR="00012F44" w:rsidRDefault="00012F44">
            <w:pPr>
              <w:pStyle w:val="ProductList-TableBody"/>
              <w:jc w:val="center"/>
            </w:pPr>
          </w:p>
        </w:tc>
      </w:tr>
    </w:tbl>
    <w:p w14:paraId="1026BE82" w14:textId="77777777" w:rsidR="00012F44" w:rsidRDefault="00C371CD">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39672F02" w14:textId="77777777" w:rsidR="00012F44" w:rsidRDefault="00C371CD">
      <w:pPr>
        <w:pStyle w:val="ProductList-SectionHeading"/>
        <w:pageBreakBefore/>
        <w:outlineLvl w:val="0"/>
      </w:pPr>
      <w:bookmarkStart w:id="354" w:name="_Sec564"/>
      <w:bookmarkEnd w:id="352"/>
      <w:r>
        <w:t>Ek B – Yazılım Güvencesi</w:t>
      </w:r>
      <w:r>
        <w:fldChar w:fldCharType="begin"/>
      </w:r>
      <w:r>
        <w:instrText xml:space="preserve"> TC "</w:instrText>
      </w:r>
      <w:bookmarkStart w:id="355" w:name="_Toc25933930"/>
      <w:r>
        <w:instrText>Ek B – Yazılım Güvencesi</w:instrText>
      </w:r>
      <w:bookmarkEnd w:id="355"/>
      <w:r>
        <w:instrText>" \l 1</w:instrText>
      </w:r>
      <w:r>
        <w:fldChar w:fldCharType="end"/>
      </w:r>
    </w:p>
    <w:p w14:paraId="468338E4" w14:textId="77777777" w:rsidR="00012F44" w:rsidRDefault="00C371CD">
      <w:pPr>
        <w:pStyle w:val="ProductList-Offering1Heading"/>
        <w:outlineLvl w:val="1"/>
      </w:pPr>
      <w:bookmarkStart w:id="356" w:name="_Sec573"/>
      <w:r>
        <w:t>Yazılım Güvencesinin Satın Alınması</w:t>
      </w:r>
      <w:bookmarkEnd w:id="356"/>
      <w:r>
        <w:fldChar w:fldCharType="begin"/>
      </w:r>
      <w:r>
        <w:instrText xml:space="preserve"> TC "</w:instrText>
      </w:r>
      <w:bookmarkStart w:id="357" w:name="_Toc25933931"/>
      <w:r>
        <w:instrText>Yazılım Güvencesinin Satın Alınması</w:instrText>
      </w:r>
      <w:bookmarkEnd w:id="357"/>
      <w:r>
        <w:instrText>" \l 2</w:instrText>
      </w:r>
      <w:r>
        <w:fldChar w:fldCharType="end"/>
      </w:r>
    </w:p>
    <w:p w14:paraId="332A6283" w14:textId="77777777" w:rsidR="00012F44" w:rsidRDefault="00C371CD">
      <w:pPr>
        <w:pStyle w:val="ProductList-Body"/>
      </w:pPr>
      <w:r>
        <w:t xml:space="preserve">YG satın alırken Müşterinin seçebileceği üç farklı taahhüt seviyesi vardır ve bunlar programa göre değişebilir. Müşteri: </w:t>
      </w:r>
    </w:p>
    <w:p w14:paraId="7C1213B4" w14:textId="77777777" w:rsidR="00012F44" w:rsidRDefault="00C371CD" w:rsidP="00C371CD">
      <w:pPr>
        <w:pStyle w:val="ProductList-Bullet"/>
        <w:numPr>
          <w:ilvl w:val="0"/>
          <w:numId w:val="54"/>
        </w:numPr>
      </w:pPr>
      <w:r>
        <w:t>Tüm platform ürünlerine YG eklenmesini taahhüt edebilir.</w:t>
      </w:r>
    </w:p>
    <w:p w14:paraId="5C8AD19B" w14:textId="77777777" w:rsidR="00012F44" w:rsidRDefault="00C371CD" w:rsidP="00C371CD">
      <w:pPr>
        <w:pStyle w:val="ProductList-Bullet"/>
        <w:numPr>
          <w:ilvl w:val="0"/>
          <w:numId w:val="54"/>
        </w:numPr>
      </w:pPr>
      <w:r>
        <w:t>Yazılım Güvencesi Üyeliğine (YGÜ) atıfta bulunarak belirli bir Ürün Havuzu (Uygulamalar, Sistemler veya Sunucular) kapsamında tüm satın alma işlemlerine YG eklemesini taahhüt edebilir.</w:t>
      </w:r>
    </w:p>
    <w:p w14:paraId="549812D4" w14:textId="77777777" w:rsidR="00012F44" w:rsidRDefault="00C371CD" w:rsidP="00C371CD">
      <w:pPr>
        <w:pStyle w:val="ProductList-Bullet"/>
        <w:numPr>
          <w:ilvl w:val="0"/>
          <w:numId w:val="54"/>
        </w:numPr>
      </w:pPr>
      <w:r>
        <w:t>YG'yi diğer Ürünlere genişletmek için herhangi bir taahhütte bulunmaksızın tek tek Ürünler için YG satın alabilir.</w:t>
      </w:r>
    </w:p>
    <w:p w14:paraId="691741F4" w14:textId="77777777" w:rsidR="00012F44" w:rsidRDefault="00012F44">
      <w:pPr>
        <w:pStyle w:val="ProductList-Body"/>
      </w:pPr>
    </w:p>
    <w:p w14:paraId="3C4A1FE8" w14:textId="77777777" w:rsidR="00012F44" w:rsidRDefault="00C371CD">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02B6E133" w14:textId="77777777" w:rsidR="00012F44" w:rsidRDefault="00012F44">
      <w:pPr>
        <w:pStyle w:val="ProductList-Body"/>
      </w:pPr>
    </w:p>
    <w:p w14:paraId="3CEA13CE" w14:textId="77777777" w:rsidR="00012F44" w:rsidRDefault="00C371CD">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012F44" w14:paraId="1F4C22A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069B1A" w14:textId="77777777" w:rsidR="00012F44" w:rsidRDefault="00C371CD">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794069" w14:textId="77777777" w:rsidR="00012F44" w:rsidRDefault="00C371CD">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A8E1AD" w14:textId="77777777" w:rsidR="00012F44" w:rsidRDefault="00C371C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6E6620C" w14:textId="77777777" w:rsidR="00012F44" w:rsidRDefault="00C371CD">
            <w:pPr>
              <w:pStyle w:val="ProductList-TableBody"/>
              <w:jc w:val="center"/>
            </w:pPr>
            <w:r>
              <w:rPr>
                <w:color w:val="FFFFFF"/>
              </w:rPr>
              <w:t>Programlar</w:t>
            </w:r>
          </w:p>
        </w:tc>
      </w:tr>
      <w:tr w:rsidR="00012F44" w14:paraId="7E5FDF14" w14:textId="77777777">
        <w:tc>
          <w:tcPr>
            <w:tcW w:w="2440" w:type="dxa"/>
            <w:tcBorders>
              <w:top w:val="single" w:sz="4" w:space="0" w:color="000000"/>
              <w:left w:val="single" w:sz="4" w:space="0" w:color="000000"/>
              <w:bottom w:val="single" w:sz="4" w:space="0" w:color="000000"/>
              <w:right w:val="single" w:sz="4" w:space="0" w:color="000000"/>
            </w:tcBorders>
          </w:tcPr>
          <w:p w14:paraId="46DB2927" w14:textId="77777777" w:rsidR="00012F44" w:rsidRDefault="00C371CD">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60C6A2FE" w14:textId="77777777" w:rsidR="00012F44" w:rsidRDefault="00C371CD">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3F67E4B5" w14:textId="77777777" w:rsidR="00012F44" w:rsidRDefault="00C371CD">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0FBDC5F4" w14:textId="77777777" w:rsidR="00012F44" w:rsidRDefault="00C371CD">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012F44" w14:paraId="55675C9D" w14:textId="77777777">
        <w:tc>
          <w:tcPr>
            <w:tcW w:w="2440" w:type="dxa"/>
            <w:tcBorders>
              <w:top w:val="single" w:sz="4" w:space="0" w:color="000000"/>
              <w:left w:val="single" w:sz="4" w:space="0" w:color="000000"/>
              <w:bottom w:val="single" w:sz="4" w:space="0" w:color="000000"/>
              <w:right w:val="single" w:sz="4" w:space="0" w:color="000000"/>
            </w:tcBorders>
          </w:tcPr>
          <w:p w14:paraId="3EFE005F" w14:textId="77777777" w:rsidR="00012F44" w:rsidRDefault="00C371CD">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31610AF6" w14:textId="77777777" w:rsidR="00012F44" w:rsidRDefault="00C371CD">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72EE6006" w14:textId="77777777" w:rsidR="00012F44" w:rsidRDefault="00C371CD">
            <w:pPr>
              <w:pStyle w:val="ProductList-TableBody"/>
            </w:pPr>
            <w:r>
              <w:t>YG kullanılabilir</w:t>
            </w:r>
          </w:p>
        </w:tc>
        <w:tc>
          <w:tcPr>
            <w:tcW w:w="0" w:type="auto"/>
            <w:vMerge/>
          </w:tcPr>
          <w:p w14:paraId="3DE6AC28" w14:textId="77777777" w:rsidR="00012F44" w:rsidRDefault="00012F44"/>
        </w:tc>
      </w:tr>
    </w:tbl>
    <w:p w14:paraId="7958C3F4" w14:textId="77777777" w:rsidR="00012F44" w:rsidRDefault="00012F44">
      <w:pPr>
        <w:pStyle w:val="ProductList-Body"/>
      </w:pPr>
    </w:p>
    <w:p w14:paraId="5D626E6F" w14:textId="77777777" w:rsidR="00012F44" w:rsidRDefault="00C371CD">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24338FD6" w14:textId="77777777" w:rsidR="00012F44" w:rsidRDefault="00012F44">
      <w:pPr>
        <w:pStyle w:val="ProductList-Body"/>
      </w:pPr>
    </w:p>
    <w:p w14:paraId="6921D3B7" w14:textId="77777777" w:rsidR="00012F44" w:rsidRDefault="00C371CD">
      <w:pPr>
        <w:pStyle w:val="ProductList-Body"/>
      </w:pPr>
      <w:r>
        <w:t>31 Aralık 2019 tarihinden önce bir OEM'den Windows Server 2016 alan müşteriler, OEM satın alma tarihinden sonraki 90 gün içinde Windows Server için YG alabilirler.</w:t>
      </w:r>
    </w:p>
    <w:p w14:paraId="51C3FE8D" w14:textId="77777777" w:rsidR="00012F44" w:rsidRDefault="00012F44">
      <w:pPr>
        <w:pStyle w:val="ProductList-Body"/>
      </w:pPr>
    </w:p>
    <w:p w14:paraId="670956B7" w14:textId="77777777" w:rsidR="00012F44" w:rsidRDefault="00C371CD">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6C508F1B"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2D868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EFCD6"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DA8BE25" w14:textId="77777777" w:rsidR="00012F44" w:rsidRDefault="00012F44">
      <w:pPr>
        <w:pStyle w:val="ProductList-Body"/>
      </w:pPr>
    </w:p>
    <w:p w14:paraId="6D934C8F" w14:textId="77777777" w:rsidR="00012F44" w:rsidRDefault="00C371CD">
      <w:pPr>
        <w:pStyle w:val="ProductList-Offering1Heading"/>
        <w:outlineLvl w:val="1"/>
      </w:pPr>
      <w:bookmarkStart w:id="358" w:name="_Sec574"/>
      <w:r>
        <w:t>Yazılım Güvencesinin Yenilenmesi</w:t>
      </w:r>
      <w:bookmarkEnd w:id="358"/>
      <w:r>
        <w:fldChar w:fldCharType="begin"/>
      </w:r>
      <w:r>
        <w:instrText xml:space="preserve"> TC "</w:instrText>
      </w:r>
      <w:bookmarkStart w:id="359" w:name="_Toc25933932"/>
      <w:r>
        <w:instrText>Yazılım Güvencesinin Yenilenmesi</w:instrText>
      </w:r>
      <w:bookmarkEnd w:id="359"/>
      <w:r>
        <w:instrText>" \l 2</w:instrText>
      </w:r>
      <w:r>
        <w:fldChar w:fldCharType="end"/>
      </w:r>
    </w:p>
    <w:p w14:paraId="46ECEFDA" w14:textId="77777777" w:rsidR="00012F44" w:rsidRDefault="00C371CD">
      <w:pPr>
        <w:pStyle w:val="ProductList-ClauseHeading"/>
        <w:outlineLvl w:val="2"/>
      </w:pPr>
      <w:r>
        <w:t>Aynı Anlaşma kapsamında Güvencenin Yenilenmesi</w:t>
      </w:r>
    </w:p>
    <w:p w14:paraId="0ABA593D" w14:textId="77777777" w:rsidR="00012F44" w:rsidRDefault="00C371CD">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29FE20E0" w14:textId="77777777" w:rsidR="00012F44" w:rsidRDefault="00012F44">
      <w:pPr>
        <w:pStyle w:val="ProductList-Body"/>
      </w:pPr>
    </w:p>
    <w:p w14:paraId="153FEF32" w14:textId="77777777" w:rsidR="00012F44" w:rsidRDefault="00C371CD">
      <w:pPr>
        <w:pStyle w:val="ProductList-SubClauseHeading"/>
        <w:outlineLvl w:val="3"/>
      </w:pPr>
      <w:r>
        <w:t>Open Lisansı</w:t>
      </w:r>
    </w:p>
    <w:p w14:paraId="50C7FF05" w14:textId="77777777" w:rsidR="00012F44" w:rsidRDefault="00C371CD">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238F42F4" w14:textId="77777777" w:rsidR="00012F44" w:rsidRDefault="00012F44">
      <w:pPr>
        <w:pStyle w:val="ProductList-BodyIndented"/>
      </w:pPr>
    </w:p>
    <w:p w14:paraId="4A083FD7" w14:textId="77777777" w:rsidR="00012F44" w:rsidRDefault="00C371CD">
      <w:pPr>
        <w:pStyle w:val="ProductList-SubClauseHeading"/>
        <w:outlineLvl w:val="3"/>
      </w:pPr>
      <w:r>
        <w:t>Kurumsal Anlaşma</w:t>
      </w:r>
    </w:p>
    <w:p w14:paraId="3985F399" w14:textId="77777777" w:rsidR="00012F44" w:rsidRDefault="00C371CD">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62DEFBE9" w14:textId="77777777" w:rsidR="00012F44" w:rsidRDefault="00012F44">
      <w:pPr>
        <w:pStyle w:val="ProductList-BodyIndented"/>
      </w:pPr>
    </w:p>
    <w:p w14:paraId="1F7316DA" w14:textId="77777777" w:rsidR="00012F44" w:rsidRDefault="00C371CD">
      <w:pPr>
        <w:pStyle w:val="ProductList-SubClauseHeading"/>
        <w:outlineLvl w:val="3"/>
      </w:pPr>
      <w:r>
        <w:t>Uygulama Platformu İçin Kayıt Anlaşması</w:t>
      </w:r>
    </w:p>
    <w:p w14:paraId="1D4070AE" w14:textId="77777777" w:rsidR="00012F44" w:rsidRDefault="00C371CD">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4C2F81A0" w14:textId="77777777" w:rsidR="00012F44" w:rsidRDefault="00012F44">
      <w:pPr>
        <w:pStyle w:val="ProductList-BodyIndented"/>
      </w:pPr>
    </w:p>
    <w:p w14:paraId="558CBCBA" w14:textId="77777777" w:rsidR="00012F44" w:rsidRDefault="00C371CD">
      <w:pPr>
        <w:pStyle w:val="ProductList-ClauseHeading"/>
        <w:outlineLvl w:val="2"/>
      </w:pPr>
      <w:r>
        <w:t>Ayrı bir Anlaşmada Güvencenin Yenilenmesi</w:t>
      </w:r>
    </w:p>
    <w:p w14:paraId="1331111A" w14:textId="77777777" w:rsidR="00012F44" w:rsidRDefault="00C371CD">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5C69CAA4" w14:textId="77777777" w:rsidR="00012F44" w:rsidRDefault="00012F44">
      <w:pPr>
        <w:pStyle w:val="ProductList-Body"/>
      </w:pPr>
    </w:p>
    <w:p w14:paraId="618FD842" w14:textId="77777777" w:rsidR="00012F44" w:rsidRDefault="00C371CD">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66683E48" w14:textId="77777777" w:rsidR="00012F44" w:rsidRDefault="00012F44">
      <w:pPr>
        <w:pStyle w:val="ProductList-Body"/>
      </w:pPr>
    </w:p>
    <w:p w14:paraId="482A35FC" w14:textId="77777777" w:rsidR="00012F44" w:rsidRDefault="00C371CD">
      <w:pPr>
        <w:pStyle w:val="ProductList-ClauseHeading"/>
        <w:outlineLvl w:val="2"/>
      </w:pPr>
      <w:r>
        <w:t>İstemci Erişim Lisansları (CAL) ve İstemci Yönetim Lisansları (ML) için Yazılım Güvencesi Kapsamının Yenilenmesi</w:t>
      </w:r>
    </w:p>
    <w:p w14:paraId="1665D89F" w14:textId="77777777" w:rsidR="00012F44" w:rsidRDefault="00C371CD">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5C33F798" w14:textId="77777777" w:rsidR="00012F44" w:rsidRDefault="00C371CD">
      <w:pPr>
        <w:pStyle w:val="ProductList-Body"/>
      </w:pPr>
      <w:r>
        <w:rPr>
          <w:b/>
          <w:color w:val="00188F"/>
        </w:rPr>
        <w:t>Kullanıcı ve OSE İstemci ML'leri arasında geçiş</w:t>
      </w:r>
      <w:r>
        <w:t>: ML'ler için YG yenileyen müşteriler, Kullanıcı ve OSE arasında geçiş yapabilirler.</w:t>
      </w:r>
    </w:p>
    <w:p w14:paraId="50AE6606"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2D77E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CCBEC"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C836ADC" w14:textId="77777777" w:rsidR="00012F44" w:rsidRDefault="00012F44">
      <w:pPr>
        <w:pStyle w:val="ProductList-Body"/>
      </w:pPr>
    </w:p>
    <w:p w14:paraId="08A76406" w14:textId="77777777" w:rsidR="00012F44" w:rsidRDefault="00C371CD">
      <w:pPr>
        <w:pStyle w:val="ProductList-Offering1Heading"/>
        <w:outlineLvl w:val="1"/>
      </w:pPr>
      <w:bookmarkStart w:id="360" w:name="_Sec575"/>
      <w:r>
        <w:t>Son Verilen veya Kullanım Ömrü Sona Eren Ürünler için Geçiş Lisansı</w:t>
      </w:r>
      <w:bookmarkEnd w:id="360"/>
      <w:r>
        <w:fldChar w:fldCharType="begin"/>
      </w:r>
      <w:r>
        <w:instrText xml:space="preserve"> TC "</w:instrText>
      </w:r>
      <w:bookmarkStart w:id="361" w:name="_Toc25933933"/>
      <w:r>
        <w:instrText>Son Verilen veya Kullanım Ömrü Sona Eren Ürünler için Geçiş Lisansı</w:instrText>
      </w:r>
      <w:bookmarkEnd w:id="361"/>
      <w:r>
        <w:instrText>" \l 2</w:instrText>
      </w:r>
      <w:r>
        <w:fldChar w:fldCharType="end"/>
      </w:r>
    </w:p>
    <w:p w14:paraId="18B4F573" w14:textId="77777777" w:rsidR="00012F44" w:rsidRDefault="00C371CD">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71390A40" w14:textId="77777777" w:rsidR="00012F44" w:rsidRDefault="00C371CD">
      <w:pPr>
        <w:pStyle w:val="ProductList-Body"/>
      </w:pPr>
      <w:r>
        <w:t>Burada kullanılan şekliyle “</w:t>
      </w:r>
      <w:r>
        <w:rPr>
          <w:b/>
          <w:color w:val="00188F"/>
        </w:rPr>
        <w:t>Geçiş Lisansı</w:t>
      </w:r>
      <w:r>
        <w:t>”, bu bölüme atıfta bulunan Ürün Girişinde verilen hakları ifade eder.</w:t>
      </w:r>
    </w:p>
    <w:p w14:paraId="344B3269" w14:textId="77777777" w:rsidR="00012F44" w:rsidRDefault="00012F44">
      <w:pPr>
        <w:pStyle w:val="ProductList-Body"/>
      </w:pPr>
    </w:p>
    <w:p w14:paraId="43D9B50B" w14:textId="77777777" w:rsidR="00012F44" w:rsidRDefault="00C371CD">
      <w:pPr>
        <w:pStyle w:val="ProductList-Body"/>
      </w:pPr>
      <w:r>
        <w:t>Ürün Girişinde aksi belirtilmedikçe:</w:t>
      </w:r>
    </w:p>
    <w:p w14:paraId="12034B1A" w14:textId="77777777" w:rsidR="00012F44" w:rsidRDefault="00C371CD" w:rsidP="00C371CD">
      <w:pPr>
        <w:pStyle w:val="ProductList-Bullet"/>
        <w:numPr>
          <w:ilvl w:val="0"/>
          <w:numId w:val="55"/>
        </w:numPr>
      </w:pPr>
      <w:r>
        <w:t>Müşteri, Nitelikli Lisans kapsamında bulunan yazılım yerine Geçiş Lisansı kapsamındaki yazılıma yükseltebilir ve bunu kullanabilir. Müşteri, yazılımı eşzamanlı olarak iki lisans kapsamında kullanamaz.</w:t>
      </w:r>
    </w:p>
    <w:p w14:paraId="2364F1B3" w14:textId="77777777" w:rsidR="00012F44" w:rsidRDefault="00C371CD" w:rsidP="00C371CD">
      <w:pPr>
        <w:pStyle w:val="ProductList-Bullet"/>
        <w:numPr>
          <w:ilvl w:val="0"/>
          <w:numId w:val="55"/>
        </w:numPr>
      </w:pPr>
      <w:r>
        <w:t>Geçiş Lisansları, Müşterinin her Nitelikli Lisansı için 1:1 oranıyla verilir.</w:t>
      </w:r>
    </w:p>
    <w:p w14:paraId="72991DEA" w14:textId="77777777" w:rsidR="00012F44" w:rsidRDefault="00C371CD" w:rsidP="00C371CD">
      <w:pPr>
        <w:pStyle w:val="ProductList-Bullet"/>
        <w:numPr>
          <w:ilvl w:val="0"/>
          <w:numId w:val="5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771D9B8E" w14:textId="77777777" w:rsidR="00012F44" w:rsidRDefault="00C371CD" w:rsidP="00C371CD">
      <w:pPr>
        <w:pStyle w:val="ProductList-Bullet"/>
        <w:numPr>
          <w:ilvl w:val="0"/>
          <w:numId w:val="5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45E59909" w14:textId="77777777" w:rsidR="00012F44" w:rsidRDefault="00C371CD" w:rsidP="00C371CD">
      <w:pPr>
        <w:pStyle w:val="ProductList-Bullet"/>
        <w:numPr>
          <w:ilvl w:val="0"/>
          <w:numId w:val="55"/>
        </w:numPr>
      </w:pPr>
      <w:r>
        <w:t>Müşteri, Geçiş Lisanslarını Nitelikli Lisanslardan ayrı olarak devredemez.</w:t>
      </w:r>
    </w:p>
    <w:p w14:paraId="142CD141" w14:textId="77777777" w:rsidR="00012F44" w:rsidRDefault="00C371CD" w:rsidP="00C371CD">
      <w:pPr>
        <w:pStyle w:val="ProductList-Bullet"/>
        <w:numPr>
          <w:ilvl w:val="0"/>
          <w:numId w:val="5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16645C12"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08D53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CCD85"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78D9492" w14:textId="77777777" w:rsidR="00012F44" w:rsidRDefault="00012F44">
      <w:pPr>
        <w:pStyle w:val="ProductList-Body"/>
      </w:pPr>
    </w:p>
    <w:p w14:paraId="0D89A984" w14:textId="77777777" w:rsidR="00012F44" w:rsidRDefault="00C371CD">
      <w:pPr>
        <w:pStyle w:val="ProductList-Offering1Heading"/>
        <w:outlineLvl w:val="1"/>
      </w:pPr>
      <w:bookmarkStart w:id="362" w:name="_Sec576"/>
      <w:r>
        <w:t>Yazılım Güvencesi Avantajları</w:t>
      </w:r>
      <w:bookmarkEnd w:id="362"/>
      <w:r>
        <w:fldChar w:fldCharType="begin"/>
      </w:r>
      <w:r>
        <w:instrText xml:space="preserve"> TC "</w:instrText>
      </w:r>
      <w:bookmarkStart w:id="363" w:name="_Toc25933934"/>
      <w:r>
        <w:instrText>Yazılım Güvencesi Avantajları</w:instrText>
      </w:r>
      <w:bookmarkEnd w:id="363"/>
      <w:r>
        <w:instrText>" \l 2</w:instrText>
      </w:r>
      <w:r>
        <w:fldChar w:fldCharType="end"/>
      </w:r>
    </w:p>
    <w:p w14:paraId="7538E5D2" w14:textId="77777777" w:rsidR="00012F44" w:rsidRDefault="00C371CD">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012F44" w14:paraId="03F9B4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D5A453" w14:textId="77777777" w:rsidR="00012F44" w:rsidRDefault="00C371CD">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0DC184" w14:textId="77777777" w:rsidR="00012F44" w:rsidRDefault="00C371CD">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C5DC17" w14:textId="77777777" w:rsidR="00012F44" w:rsidRDefault="00C371CD">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993101" w14:textId="77777777" w:rsidR="00012F44" w:rsidRDefault="00C371CD">
            <w:pPr>
              <w:pStyle w:val="ProductList-TableBody"/>
              <w:jc w:val="center"/>
            </w:pPr>
            <w:r>
              <w:rPr>
                <w:color w:val="FFFFFF"/>
              </w:rPr>
              <w:t>Sunucu Havuzu</w:t>
            </w:r>
          </w:p>
        </w:tc>
      </w:tr>
      <w:tr w:rsidR="00012F44" w14:paraId="7EA4164C" w14:textId="77777777">
        <w:tc>
          <w:tcPr>
            <w:tcW w:w="6120" w:type="dxa"/>
            <w:tcBorders>
              <w:top w:val="single" w:sz="4" w:space="0" w:color="000000"/>
              <w:left w:val="single" w:sz="4" w:space="0" w:color="000000"/>
              <w:bottom w:val="single" w:sz="4" w:space="0" w:color="000000"/>
              <w:right w:val="single" w:sz="4" w:space="0" w:color="000000"/>
            </w:tcBorders>
          </w:tcPr>
          <w:p w14:paraId="1D84E0A1" w14:textId="77777777" w:rsidR="00012F44" w:rsidRDefault="00532929">
            <w:pPr>
              <w:pStyle w:val="ProductList-TableBody"/>
            </w:pPr>
            <w:hyperlink w:anchor="_Sec577">
              <w:r w:rsidR="00C371CD">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0DAA511D"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68A18"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1C9C46" w14:textId="77777777" w:rsidR="00012F44" w:rsidRDefault="00C371CD">
            <w:pPr>
              <w:pStyle w:val="ProductList-TableBody"/>
              <w:jc w:val="center"/>
            </w:pPr>
            <w:r>
              <w:t>X</w:t>
            </w:r>
          </w:p>
        </w:tc>
      </w:tr>
      <w:tr w:rsidR="00012F44" w14:paraId="0F3C7403" w14:textId="77777777">
        <w:tc>
          <w:tcPr>
            <w:tcW w:w="6120" w:type="dxa"/>
            <w:tcBorders>
              <w:top w:val="single" w:sz="4" w:space="0" w:color="000000"/>
              <w:left w:val="single" w:sz="4" w:space="0" w:color="000000"/>
              <w:bottom w:val="single" w:sz="4" w:space="0" w:color="000000"/>
              <w:right w:val="single" w:sz="4" w:space="0" w:color="000000"/>
            </w:tcBorders>
          </w:tcPr>
          <w:p w14:paraId="77F85EE3" w14:textId="77777777" w:rsidR="00012F44" w:rsidRDefault="00532929">
            <w:pPr>
              <w:pStyle w:val="ProductList-TableBody"/>
            </w:pPr>
            <w:hyperlink w:anchor="_Sec579">
              <w:r w:rsidR="00C371CD">
                <w:rPr>
                  <w:color w:val="00467F"/>
                  <w:u w:val="single"/>
                </w:rPr>
                <w:t>Web için Office, Office Online Server</w:t>
              </w:r>
            </w:hyperlink>
            <w:r w:rsidR="00C371CD">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5D1F48"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5C787"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444CA1" w14:textId="77777777" w:rsidR="00012F44" w:rsidRDefault="00012F44">
            <w:pPr>
              <w:pStyle w:val="ProductList-TableBody"/>
              <w:jc w:val="center"/>
            </w:pPr>
          </w:p>
        </w:tc>
      </w:tr>
      <w:tr w:rsidR="00012F44" w14:paraId="70FD1D9E" w14:textId="77777777">
        <w:tc>
          <w:tcPr>
            <w:tcW w:w="6120" w:type="dxa"/>
            <w:tcBorders>
              <w:top w:val="single" w:sz="4" w:space="0" w:color="000000"/>
              <w:left w:val="single" w:sz="4" w:space="0" w:color="000000"/>
              <w:bottom w:val="single" w:sz="4" w:space="0" w:color="000000"/>
              <w:right w:val="single" w:sz="4" w:space="0" w:color="000000"/>
            </w:tcBorders>
          </w:tcPr>
          <w:p w14:paraId="1D3B616C" w14:textId="77777777" w:rsidR="00012F44" w:rsidRDefault="00532929">
            <w:pPr>
              <w:pStyle w:val="ProductList-TableBody"/>
            </w:pPr>
            <w:hyperlink w:anchor="_Sec580">
              <w:r w:rsidR="00C371CD">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0A1526E8"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24E5F"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58646" w14:textId="77777777" w:rsidR="00012F44" w:rsidRDefault="00C371CD">
            <w:pPr>
              <w:pStyle w:val="ProductList-TableBody"/>
              <w:jc w:val="center"/>
            </w:pPr>
            <w:r>
              <w:t>X</w:t>
            </w:r>
          </w:p>
        </w:tc>
      </w:tr>
      <w:tr w:rsidR="00012F44" w14:paraId="4E7DC2C1" w14:textId="77777777">
        <w:tc>
          <w:tcPr>
            <w:tcW w:w="6120" w:type="dxa"/>
            <w:tcBorders>
              <w:top w:val="single" w:sz="4" w:space="0" w:color="000000"/>
              <w:left w:val="single" w:sz="4" w:space="0" w:color="000000"/>
              <w:bottom w:val="single" w:sz="4" w:space="0" w:color="000000"/>
              <w:right w:val="single" w:sz="4" w:space="0" w:color="000000"/>
            </w:tcBorders>
          </w:tcPr>
          <w:p w14:paraId="39662FB5" w14:textId="77777777" w:rsidR="00012F44" w:rsidRDefault="00532929">
            <w:pPr>
              <w:pStyle w:val="ProductList-TableBody"/>
            </w:pPr>
            <w:hyperlink w:anchor="_Sec581">
              <w:r w:rsidR="00C371CD">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0410F98"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FEFB7"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C33D8" w14:textId="77777777" w:rsidR="00012F44" w:rsidRDefault="00012F44">
            <w:pPr>
              <w:pStyle w:val="ProductList-TableBody"/>
              <w:jc w:val="center"/>
            </w:pPr>
          </w:p>
        </w:tc>
      </w:tr>
      <w:tr w:rsidR="00012F44" w14:paraId="79561AD6" w14:textId="77777777">
        <w:tc>
          <w:tcPr>
            <w:tcW w:w="6120" w:type="dxa"/>
            <w:tcBorders>
              <w:top w:val="single" w:sz="4" w:space="0" w:color="000000"/>
              <w:left w:val="single" w:sz="4" w:space="0" w:color="000000"/>
              <w:bottom w:val="single" w:sz="4" w:space="0" w:color="000000"/>
              <w:right w:val="single" w:sz="4" w:space="0" w:color="000000"/>
            </w:tcBorders>
          </w:tcPr>
          <w:p w14:paraId="49A5456C" w14:textId="77777777" w:rsidR="00012F44" w:rsidRDefault="00532929">
            <w:pPr>
              <w:pStyle w:val="ProductList-TableBody"/>
            </w:pPr>
            <w:hyperlink w:anchor="_Sec755">
              <w:r w:rsidR="00C371CD">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64651BDF"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EB1979"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CFA2A" w14:textId="77777777" w:rsidR="00012F44" w:rsidRDefault="00012F44">
            <w:pPr>
              <w:pStyle w:val="ProductList-TableBody"/>
              <w:jc w:val="center"/>
            </w:pPr>
          </w:p>
        </w:tc>
      </w:tr>
      <w:tr w:rsidR="00012F44" w14:paraId="7783779D" w14:textId="77777777">
        <w:tc>
          <w:tcPr>
            <w:tcW w:w="6120" w:type="dxa"/>
            <w:tcBorders>
              <w:top w:val="single" w:sz="4" w:space="0" w:color="000000"/>
              <w:left w:val="single" w:sz="4" w:space="0" w:color="000000"/>
              <w:bottom w:val="single" w:sz="4" w:space="0" w:color="000000"/>
              <w:right w:val="single" w:sz="4" w:space="0" w:color="000000"/>
            </w:tcBorders>
          </w:tcPr>
          <w:p w14:paraId="77506E10" w14:textId="77777777" w:rsidR="00012F44" w:rsidRDefault="00532929">
            <w:pPr>
              <w:pStyle w:val="ProductList-TableBody"/>
            </w:pPr>
            <w:hyperlink w:anchor="_Sec841">
              <w:r w:rsidR="00C371C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9B526C"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B5E7C1"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8ADE1" w14:textId="77777777" w:rsidR="00012F44" w:rsidRDefault="00012F44">
            <w:pPr>
              <w:pStyle w:val="ProductList-TableBody"/>
              <w:jc w:val="center"/>
            </w:pPr>
          </w:p>
        </w:tc>
      </w:tr>
      <w:tr w:rsidR="00012F44" w14:paraId="3E63C9BE" w14:textId="77777777">
        <w:tc>
          <w:tcPr>
            <w:tcW w:w="6120" w:type="dxa"/>
            <w:tcBorders>
              <w:top w:val="single" w:sz="4" w:space="0" w:color="000000"/>
              <w:left w:val="single" w:sz="4" w:space="0" w:color="000000"/>
              <w:bottom w:val="single" w:sz="4" w:space="0" w:color="000000"/>
              <w:right w:val="single" w:sz="4" w:space="0" w:color="000000"/>
            </w:tcBorders>
          </w:tcPr>
          <w:p w14:paraId="0990AAF0" w14:textId="77777777" w:rsidR="00012F44" w:rsidRDefault="00532929">
            <w:pPr>
              <w:pStyle w:val="ProductList-TableBody"/>
            </w:pPr>
            <w:hyperlink w:anchor="_Sec651">
              <w:r w:rsidR="00C371CD">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0DFA780E"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C73C5"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23FBC" w14:textId="77777777" w:rsidR="00012F44" w:rsidRDefault="00012F44">
            <w:pPr>
              <w:pStyle w:val="ProductList-TableBody"/>
              <w:jc w:val="center"/>
            </w:pPr>
          </w:p>
        </w:tc>
      </w:tr>
      <w:tr w:rsidR="00012F44" w14:paraId="587AFC9C" w14:textId="77777777">
        <w:tc>
          <w:tcPr>
            <w:tcW w:w="6120" w:type="dxa"/>
            <w:tcBorders>
              <w:top w:val="single" w:sz="4" w:space="0" w:color="000000"/>
              <w:left w:val="single" w:sz="4" w:space="0" w:color="000000"/>
              <w:bottom w:val="single" w:sz="4" w:space="0" w:color="000000"/>
              <w:right w:val="single" w:sz="4" w:space="0" w:color="000000"/>
            </w:tcBorders>
          </w:tcPr>
          <w:p w14:paraId="153F4B94" w14:textId="77777777" w:rsidR="00012F44" w:rsidRDefault="00532929">
            <w:pPr>
              <w:pStyle w:val="ProductList-TableBody"/>
            </w:pPr>
            <w:hyperlink w:anchor="_Sec841">
              <w:r w:rsidR="00C371C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843202B"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35DC54"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239A9" w14:textId="77777777" w:rsidR="00012F44" w:rsidRDefault="00012F44">
            <w:pPr>
              <w:pStyle w:val="ProductList-TableBody"/>
              <w:jc w:val="center"/>
            </w:pPr>
          </w:p>
        </w:tc>
      </w:tr>
      <w:tr w:rsidR="00012F44" w14:paraId="0742F80D" w14:textId="77777777">
        <w:tc>
          <w:tcPr>
            <w:tcW w:w="6120" w:type="dxa"/>
            <w:tcBorders>
              <w:top w:val="single" w:sz="4" w:space="0" w:color="000000"/>
              <w:left w:val="single" w:sz="4" w:space="0" w:color="000000"/>
              <w:bottom w:val="single" w:sz="4" w:space="0" w:color="000000"/>
              <w:right w:val="single" w:sz="4" w:space="0" w:color="000000"/>
            </w:tcBorders>
          </w:tcPr>
          <w:p w14:paraId="0139D2F4" w14:textId="77777777" w:rsidR="00012F44" w:rsidRDefault="00532929">
            <w:pPr>
              <w:pStyle w:val="ProductList-TableBody"/>
            </w:pPr>
            <w:hyperlink w:anchor="_Sec582">
              <w:r w:rsidR="00C371CD">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225E8BCC"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5CA95"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98151" w14:textId="77777777" w:rsidR="00012F44" w:rsidRDefault="00012F44">
            <w:pPr>
              <w:pStyle w:val="ProductList-TableBody"/>
              <w:jc w:val="center"/>
            </w:pPr>
          </w:p>
        </w:tc>
      </w:tr>
      <w:tr w:rsidR="00012F44" w14:paraId="3ADB44F4" w14:textId="77777777">
        <w:tc>
          <w:tcPr>
            <w:tcW w:w="6120" w:type="dxa"/>
            <w:tcBorders>
              <w:top w:val="single" w:sz="4" w:space="0" w:color="000000"/>
              <w:left w:val="single" w:sz="4" w:space="0" w:color="000000"/>
              <w:bottom w:val="single" w:sz="4" w:space="0" w:color="000000"/>
              <w:right w:val="single" w:sz="4" w:space="0" w:color="000000"/>
            </w:tcBorders>
          </w:tcPr>
          <w:p w14:paraId="2F32D102" w14:textId="77777777" w:rsidR="00012F44" w:rsidRDefault="00532929">
            <w:pPr>
              <w:pStyle w:val="ProductList-TableBody"/>
            </w:pPr>
            <w:hyperlink w:anchor="_Sec584">
              <w:r w:rsidR="00C371CD">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4B88FBBD"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E5C79"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E6D7E" w14:textId="77777777" w:rsidR="00012F44" w:rsidRDefault="00012F44">
            <w:pPr>
              <w:pStyle w:val="ProductList-TableBody"/>
              <w:jc w:val="center"/>
            </w:pPr>
          </w:p>
        </w:tc>
      </w:tr>
      <w:tr w:rsidR="00012F44" w14:paraId="30C5F6E8" w14:textId="77777777">
        <w:tc>
          <w:tcPr>
            <w:tcW w:w="6120" w:type="dxa"/>
            <w:tcBorders>
              <w:top w:val="single" w:sz="4" w:space="0" w:color="000000"/>
              <w:left w:val="single" w:sz="4" w:space="0" w:color="000000"/>
              <w:bottom w:val="single" w:sz="4" w:space="0" w:color="000000"/>
              <w:right w:val="single" w:sz="4" w:space="0" w:color="000000"/>
            </w:tcBorders>
          </w:tcPr>
          <w:p w14:paraId="08F117BD" w14:textId="77777777" w:rsidR="00012F44" w:rsidRDefault="00532929">
            <w:pPr>
              <w:pStyle w:val="ProductList-TableBody"/>
            </w:pPr>
            <w:hyperlink w:anchor="_Sec585">
              <w:r w:rsidR="00C371CD">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242871FF"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A104A"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FB9C2" w14:textId="77777777" w:rsidR="00012F44" w:rsidRDefault="00C371CD">
            <w:pPr>
              <w:pStyle w:val="ProductList-TableBody"/>
              <w:jc w:val="center"/>
            </w:pPr>
            <w:r>
              <w:t>X</w:t>
            </w:r>
          </w:p>
        </w:tc>
      </w:tr>
      <w:tr w:rsidR="00012F44" w14:paraId="29365BF3" w14:textId="77777777">
        <w:tc>
          <w:tcPr>
            <w:tcW w:w="6120" w:type="dxa"/>
            <w:tcBorders>
              <w:top w:val="single" w:sz="4" w:space="0" w:color="000000"/>
              <w:left w:val="single" w:sz="4" w:space="0" w:color="000000"/>
              <w:bottom w:val="single" w:sz="4" w:space="0" w:color="000000"/>
              <w:right w:val="single" w:sz="4" w:space="0" w:color="000000"/>
            </w:tcBorders>
          </w:tcPr>
          <w:p w14:paraId="359DFB4C" w14:textId="77777777" w:rsidR="00012F44" w:rsidRDefault="00532929">
            <w:pPr>
              <w:pStyle w:val="ProductList-TableBody"/>
            </w:pPr>
            <w:hyperlink w:anchor="_Sec818">
              <w:r w:rsidR="00C371C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8BE645C"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1CD76C"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0EDF9" w14:textId="77777777" w:rsidR="00012F44" w:rsidRDefault="00C371CD">
            <w:pPr>
              <w:pStyle w:val="ProductList-TableBody"/>
              <w:jc w:val="center"/>
            </w:pPr>
            <w:r>
              <w:t>X</w:t>
            </w:r>
          </w:p>
        </w:tc>
      </w:tr>
      <w:tr w:rsidR="00012F44" w14:paraId="73180E95" w14:textId="77777777">
        <w:tc>
          <w:tcPr>
            <w:tcW w:w="6120" w:type="dxa"/>
            <w:tcBorders>
              <w:top w:val="single" w:sz="4" w:space="0" w:color="000000"/>
              <w:left w:val="single" w:sz="4" w:space="0" w:color="000000"/>
              <w:bottom w:val="single" w:sz="4" w:space="0" w:color="000000"/>
              <w:right w:val="single" w:sz="4" w:space="0" w:color="000000"/>
            </w:tcBorders>
          </w:tcPr>
          <w:p w14:paraId="257241BC" w14:textId="77777777" w:rsidR="00012F44" w:rsidRDefault="00532929">
            <w:pPr>
              <w:pStyle w:val="ProductList-TableBody"/>
            </w:pPr>
            <w:hyperlink w:anchor="_Sec587">
              <w:r w:rsidR="00C371CD">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2B509593"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6FECB"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99C25" w14:textId="77777777" w:rsidR="00012F44" w:rsidRDefault="00C371CD">
            <w:pPr>
              <w:pStyle w:val="ProductList-TableBody"/>
              <w:jc w:val="center"/>
            </w:pPr>
            <w:r>
              <w:t>X</w:t>
            </w:r>
          </w:p>
        </w:tc>
      </w:tr>
      <w:tr w:rsidR="00012F44" w14:paraId="64C27653" w14:textId="77777777">
        <w:tc>
          <w:tcPr>
            <w:tcW w:w="6120" w:type="dxa"/>
            <w:tcBorders>
              <w:top w:val="single" w:sz="4" w:space="0" w:color="000000"/>
              <w:left w:val="single" w:sz="4" w:space="0" w:color="000000"/>
              <w:bottom w:val="single" w:sz="4" w:space="0" w:color="000000"/>
              <w:right w:val="single" w:sz="4" w:space="0" w:color="000000"/>
            </w:tcBorders>
          </w:tcPr>
          <w:p w14:paraId="7CF44D7B" w14:textId="77777777" w:rsidR="00012F44" w:rsidRDefault="00532929">
            <w:pPr>
              <w:pStyle w:val="ProductList-TableBody"/>
            </w:pPr>
            <w:hyperlink w:anchor="_Sec588">
              <w:r w:rsidR="00C371CD">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434D627E"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84A87"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FCCD9" w14:textId="77777777" w:rsidR="00012F44" w:rsidRDefault="00C371CD">
            <w:pPr>
              <w:pStyle w:val="ProductList-TableBody"/>
              <w:jc w:val="center"/>
            </w:pPr>
            <w:r>
              <w:t>X</w:t>
            </w:r>
          </w:p>
        </w:tc>
      </w:tr>
      <w:tr w:rsidR="00012F44" w14:paraId="1D406D69" w14:textId="77777777">
        <w:tc>
          <w:tcPr>
            <w:tcW w:w="6120" w:type="dxa"/>
            <w:tcBorders>
              <w:top w:val="single" w:sz="4" w:space="0" w:color="000000"/>
              <w:left w:val="single" w:sz="4" w:space="0" w:color="000000"/>
              <w:bottom w:val="single" w:sz="4" w:space="0" w:color="000000"/>
              <w:right w:val="single" w:sz="4" w:space="0" w:color="000000"/>
            </w:tcBorders>
          </w:tcPr>
          <w:p w14:paraId="134231A9" w14:textId="77777777" w:rsidR="00012F44" w:rsidRDefault="00532929">
            <w:pPr>
              <w:pStyle w:val="ProductList-TableBody"/>
            </w:pPr>
            <w:hyperlink w:anchor="_Sec589">
              <w:r w:rsidR="00C371CD">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6D77DC43"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49D533"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84DDDE" w14:textId="77777777" w:rsidR="00012F44" w:rsidRDefault="00C371CD">
            <w:pPr>
              <w:pStyle w:val="ProductList-TableBody"/>
              <w:jc w:val="center"/>
            </w:pPr>
            <w:r>
              <w:t>X</w:t>
            </w:r>
          </w:p>
        </w:tc>
      </w:tr>
      <w:tr w:rsidR="00012F44" w14:paraId="36C1E413" w14:textId="77777777">
        <w:tc>
          <w:tcPr>
            <w:tcW w:w="6120" w:type="dxa"/>
            <w:tcBorders>
              <w:top w:val="single" w:sz="4" w:space="0" w:color="000000"/>
              <w:left w:val="single" w:sz="4" w:space="0" w:color="000000"/>
              <w:bottom w:val="single" w:sz="4" w:space="0" w:color="000000"/>
              <w:right w:val="single" w:sz="4" w:space="0" w:color="000000"/>
            </w:tcBorders>
          </w:tcPr>
          <w:p w14:paraId="4BB20E04" w14:textId="77777777" w:rsidR="00012F44" w:rsidRDefault="00532929">
            <w:pPr>
              <w:pStyle w:val="ProductList-TableBody"/>
            </w:pPr>
            <w:hyperlink w:anchor="_Sec590">
              <w:r w:rsidR="00C371CD">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08D08420"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97CD7"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E72D4E" w14:textId="77777777" w:rsidR="00012F44" w:rsidRDefault="00C371CD">
            <w:pPr>
              <w:pStyle w:val="ProductList-TableBody"/>
              <w:jc w:val="center"/>
            </w:pPr>
            <w:r>
              <w:t>X</w:t>
            </w:r>
          </w:p>
        </w:tc>
      </w:tr>
      <w:tr w:rsidR="00012F44" w14:paraId="2C11748B" w14:textId="77777777">
        <w:tc>
          <w:tcPr>
            <w:tcW w:w="6120" w:type="dxa"/>
            <w:tcBorders>
              <w:top w:val="single" w:sz="4" w:space="0" w:color="000000"/>
              <w:left w:val="single" w:sz="4" w:space="0" w:color="000000"/>
              <w:bottom w:val="single" w:sz="4" w:space="0" w:color="000000"/>
              <w:right w:val="single" w:sz="4" w:space="0" w:color="000000"/>
            </w:tcBorders>
          </w:tcPr>
          <w:p w14:paraId="47578578" w14:textId="77777777" w:rsidR="00012F44" w:rsidRDefault="00532929">
            <w:pPr>
              <w:pStyle w:val="ProductList-TableBody"/>
            </w:pPr>
            <w:hyperlink w:anchor="_Sec841">
              <w:r w:rsidR="00C371CD">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03A81AE6"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C95E9"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FF9DD" w14:textId="77777777" w:rsidR="00012F44" w:rsidRDefault="00012F44">
            <w:pPr>
              <w:pStyle w:val="ProductList-TableBody"/>
              <w:jc w:val="center"/>
            </w:pPr>
          </w:p>
        </w:tc>
      </w:tr>
      <w:tr w:rsidR="00012F44" w14:paraId="40F03B3D" w14:textId="77777777">
        <w:tc>
          <w:tcPr>
            <w:tcW w:w="6120" w:type="dxa"/>
            <w:tcBorders>
              <w:top w:val="single" w:sz="4" w:space="0" w:color="000000"/>
              <w:left w:val="single" w:sz="4" w:space="0" w:color="000000"/>
              <w:bottom w:val="single" w:sz="4" w:space="0" w:color="000000"/>
              <w:right w:val="single" w:sz="4" w:space="0" w:color="000000"/>
            </w:tcBorders>
          </w:tcPr>
          <w:p w14:paraId="34B0C97F" w14:textId="77777777" w:rsidR="00012F44" w:rsidRDefault="00532929">
            <w:pPr>
              <w:pStyle w:val="ProductList-TableBody"/>
            </w:pPr>
            <w:hyperlink w:anchor="_Sec841">
              <w:r w:rsidR="00C371C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D2ECE2C"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8614E"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98F6D" w14:textId="77777777" w:rsidR="00012F44" w:rsidRDefault="00012F44">
            <w:pPr>
              <w:pStyle w:val="ProductList-TableBody"/>
              <w:jc w:val="center"/>
            </w:pPr>
          </w:p>
        </w:tc>
      </w:tr>
      <w:tr w:rsidR="00012F44" w14:paraId="494E98B9" w14:textId="77777777">
        <w:tc>
          <w:tcPr>
            <w:tcW w:w="6120" w:type="dxa"/>
            <w:tcBorders>
              <w:top w:val="single" w:sz="4" w:space="0" w:color="000000"/>
              <w:left w:val="single" w:sz="4" w:space="0" w:color="000000"/>
              <w:bottom w:val="single" w:sz="4" w:space="0" w:color="000000"/>
              <w:right w:val="single" w:sz="4" w:space="0" w:color="000000"/>
            </w:tcBorders>
          </w:tcPr>
          <w:p w14:paraId="5B1D698D" w14:textId="77777777" w:rsidR="00012F44" w:rsidRDefault="00532929">
            <w:pPr>
              <w:pStyle w:val="ProductList-TableBody"/>
            </w:pPr>
            <w:hyperlink w:anchor="_Sec652">
              <w:r w:rsidR="00C371CD">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126730A0" w14:textId="77777777" w:rsidR="00012F44" w:rsidRDefault="00012F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C11AE8"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1F346" w14:textId="77777777" w:rsidR="00012F44" w:rsidRDefault="00012F44">
            <w:pPr>
              <w:pStyle w:val="ProductList-TableBody"/>
              <w:jc w:val="center"/>
            </w:pPr>
          </w:p>
        </w:tc>
      </w:tr>
    </w:tbl>
    <w:p w14:paraId="6745D84E" w14:textId="77777777" w:rsidR="00012F44" w:rsidRDefault="00012F44">
      <w:pPr>
        <w:pStyle w:val="ProductList-Body"/>
      </w:pPr>
    </w:p>
    <w:p w14:paraId="7D882623" w14:textId="77777777" w:rsidR="00012F44" w:rsidRDefault="00C371CD">
      <w:pPr>
        <w:pStyle w:val="ProductList-ClauseHeading"/>
        <w:outlineLvl w:val="2"/>
      </w:pPr>
      <w:bookmarkStart w:id="364" w:name="_Sec577"/>
      <w:r>
        <w:t>Yeni Sürüm Hakları</w:t>
      </w:r>
      <w:bookmarkEnd w:id="364"/>
    </w:p>
    <w:p w14:paraId="6B2C0BF1" w14:textId="77777777" w:rsidR="00012F44" w:rsidRDefault="00C371CD">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13D306E1" w14:textId="77777777" w:rsidR="00012F44" w:rsidRDefault="00012F44">
      <w:pPr>
        <w:pStyle w:val="ProductList-Body"/>
      </w:pPr>
    </w:p>
    <w:p w14:paraId="21BB8FA0" w14:textId="77777777" w:rsidR="00012F44" w:rsidRDefault="00C371CD">
      <w:pPr>
        <w:pStyle w:val="ProductList-ClauseHeading"/>
        <w:outlineLvl w:val="2"/>
      </w:pPr>
      <w:bookmarkStart w:id="365" w:name="_Sec931"/>
      <w:r>
        <w:t>Yazılım Güvencesi Avantajlarının Hesaplanması</w:t>
      </w:r>
      <w:bookmarkEnd w:id="365"/>
    </w:p>
    <w:p w14:paraId="3381B535" w14:textId="77777777" w:rsidR="00012F44" w:rsidRDefault="00C371CD">
      <w:pPr>
        <w:pStyle w:val="ProductList-Body"/>
      </w:pPr>
      <w:r>
        <w:t>Yetkiler aşağıdaki avantajlar için puan tabanlı bir sisteme göre hesaplanır:</w:t>
      </w:r>
    </w:p>
    <w:p w14:paraId="1211820E" w14:textId="77777777" w:rsidR="00012F44" w:rsidRDefault="00C371CD" w:rsidP="00C371CD">
      <w:pPr>
        <w:pStyle w:val="ProductList-Bullet"/>
        <w:numPr>
          <w:ilvl w:val="0"/>
          <w:numId w:val="56"/>
        </w:numPr>
      </w:pPr>
      <w:r>
        <w:t>Planlama Hizmetleri</w:t>
      </w:r>
    </w:p>
    <w:p w14:paraId="44B717B8" w14:textId="77777777" w:rsidR="00012F44" w:rsidRDefault="00C371CD" w:rsidP="00C371CD">
      <w:pPr>
        <w:pStyle w:val="ProductList-Bullet"/>
        <w:numPr>
          <w:ilvl w:val="0"/>
          <w:numId w:val="56"/>
        </w:numPr>
      </w:pPr>
      <w:r>
        <w:t>Eğitim Kuponları</w:t>
      </w:r>
    </w:p>
    <w:p w14:paraId="3F15D65E" w14:textId="77777777" w:rsidR="00012F44" w:rsidRDefault="00C371CD" w:rsidP="00C371CD">
      <w:pPr>
        <w:pStyle w:val="ProductList-Bullet"/>
        <w:numPr>
          <w:ilvl w:val="0"/>
          <w:numId w:val="56"/>
        </w:numPr>
      </w:pPr>
      <w:r>
        <w:t>Yalnızca MPSA'da 7 gün 24 saat Sorun Çözme Desteği (Telefonla)</w:t>
      </w:r>
    </w:p>
    <w:p w14:paraId="43CDBCE6" w14:textId="77777777" w:rsidR="00012F44" w:rsidRDefault="00C371CD">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012F44" w14:paraId="2CF8A1E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6D49AD9" w14:textId="77777777" w:rsidR="00012F44" w:rsidRDefault="00C371CD">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54541C2" w14:textId="77777777" w:rsidR="00012F44" w:rsidRDefault="00C371CD">
            <w:pPr>
              <w:pStyle w:val="ProductList-TableBody"/>
            </w:pPr>
            <w:r>
              <w:rPr>
                <w:color w:val="FFFFFF"/>
              </w:rPr>
              <w:t>Puanlar</w:t>
            </w:r>
          </w:p>
        </w:tc>
      </w:tr>
      <w:tr w:rsidR="00012F44" w14:paraId="15D8F4B1" w14:textId="77777777">
        <w:tc>
          <w:tcPr>
            <w:tcW w:w="10520" w:type="dxa"/>
            <w:tcBorders>
              <w:top w:val="single" w:sz="4" w:space="0" w:color="6E6E6E"/>
              <w:left w:val="single" w:sz="4" w:space="0" w:color="6E6E6E"/>
              <w:bottom w:val="single" w:sz="4" w:space="0" w:color="6E6E6E"/>
              <w:right w:val="single" w:sz="4" w:space="0" w:color="6E6E6E"/>
            </w:tcBorders>
          </w:tcPr>
          <w:p w14:paraId="59678FAD" w14:textId="77777777" w:rsidR="00012F44" w:rsidRDefault="00C371CD">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4FFD69B" w14:textId="77777777" w:rsidR="00012F44" w:rsidRDefault="00C371CD">
            <w:pPr>
              <w:pStyle w:val="ProductList-TableBody"/>
            </w:pPr>
            <w:r>
              <w:t>1</w:t>
            </w:r>
          </w:p>
        </w:tc>
      </w:tr>
      <w:tr w:rsidR="00012F44" w14:paraId="155573D2" w14:textId="77777777">
        <w:tc>
          <w:tcPr>
            <w:tcW w:w="10520" w:type="dxa"/>
            <w:tcBorders>
              <w:top w:val="single" w:sz="4" w:space="0" w:color="6E6E6E"/>
              <w:left w:val="single" w:sz="4" w:space="0" w:color="6E6E6E"/>
              <w:bottom w:val="single" w:sz="4" w:space="0" w:color="6E6E6E"/>
              <w:right w:val="single" w:sz="4" w:space="0" w:color="6E6E6E"/>
            </w:tcBorders>
          </w:tcPr>
          <w:p w14:paraId="3F2FF1DC" w14:textId="77777777" w:rsidR="00012F44" w:rsidRDefault="00C371CD">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D5E4A4F" w14:textId="77777777" w:rsidR="00012F44" w:rsidRDefault="00C371CD">
            <w:pPr>
              <w:pStyle w:val="ProductList-TableBody"/>
            </w:pPr>
            <w:r>
              <w:t>2</w:t>
            </w:r>
          </w:p>
        </w:tc>
      </w:tr>
      <w:tr w:rsidR="00012F44" w14:paraId="12DA752A" w14:textId="77777777">
        <w:tc>
          <w:tcPr>
            <w:tcW w:w="10520" w:type="dxa"/>
            <w:tcBorders>
              <w:top w:val="single" w:sz="4" w:space="0" w:color="6E6E6E"/>
              <w:left w:val="single" w:sz="4" w:space="0" w:color="6E6E6E"/>
              <w:bottom w:val="single" w:sz="4" w:space="0" w:color="6E6E6E"/>
              <w:right w:val="single" w:sz="4" w:space="0" w:color="6E6E6E"/>
            </w:tcBorders>
          </w:tcPr>
          <w:p w14:paraId="0A48FED5" w14:textId="77777777" w:rsidR="00012F44" w:rsidRDefault="00C371CD">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2D64E60E" w14:textId="77777777" w:rsidR="00012F44" w:rsidRDefault="00C371CD">
            <w:pPr>
              <w:pStyle w:val="ProductList-TableBody"/>
            </w:pPr>
            <w:r>
              <w:t>5</w:t>
            </w:r>
          </w:p>
        </w:tc>
      </w:tr>
      <w:tr w:rsidR="00012F44" w14:paraId="42B4B865" w14:textId="77777777">
        <w:tc>
          <w:tcPr>
            <w:tcW w:w="10520" w:type="dxa"/>
            <w:tcBorders>
              <w:top w:val="single" w:sz="4" w:space="0" w:color="6E6E6E"/>
              <w:left w:val="single" w:sz="4" w:space="0" w:color="6E6E6E"/>
              <w:bottom w:val="single" w:sz="4" w:space="0" w:color="6E6E6E"/>
              <w:right w:val="single" w:sz="4" w:space="0" w:color="6E6E6E"/>
            </w:tcBorders>
          </w:tcPr>
          <w:p w14:paraId="61CD8A12" w14:textId="77777777" w:rsidR="00012F44" w:rsidRDefault="00C371CD">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2536CF20" w14:textId="77777777" w:rsidR="00012F44" w:rsidRDefault="00C371CD">
            <w:pPr>
              <w:pStyle w:val="ProductList-TableBody"/>
            </w:pPr>
            <w:r>
              <w:t>10</w:t>
            </w:r>
          </w:p>
        </w:tc>
      </w:tr>
      <w:tr w:rsidR="00012F44" w14:paraId="67515723" w14:textId="77777777">
        <w:tc>
          <w:tcPr>
            <w:tcW w:w="10520" w:type="dxa"/>
            <w:tcBorders>
              <w:top w:val="single" w:sz="4" w:space="0" w:color="6E6E6E"/>
              <w:left w:val="single" w:sz="4" w:space="0" w:color="6E6E6E"/>
              <w:bottom w:val="single" w:sz="4" w:space="0" w:color="6E6E6E"/>
              <w:right w:val="single" w:sz="4" w:space="0" w:color="6E6E6E"/>
            </w:tcBorders>
          </w:tcPr>
          <w:p w14:paraId="2A12D641" w14:textId="77777777" w:rsidR="00012F44" w:rsidRDefault="00C371CD">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FB2541B" w14:textId="77777777" w:rsidR="00012F44" w:rsidRDefault="00C371CD">
            <w:pPr>
              <w:pStyle w:val="ProductList-TableBody"/>
            </w:pPr>
            <w:r>
              <w:t>25</w:t>
            </w:r>
          </w:p>
        </w:tc>
      </w:tr>
      <w:tr w:rsidR="00012F44" w14:paraId="227E99C3" w14:textId="77777777">
        <w:tc>
          <w:tcPr>
            <w:tcW w:w="10520" w:type="dxa"/>
            <w:tcBorders>
              <w:top w:val="single" w:sz="4" w:space="0" w:color="6E6E6E"/>
              <w:left w:val="single" w:sz="4" w:space="0" w:color="6E6E6E"/>
              <w:bottom w:val="single" w:sz="4" w:space="0" w:color="6E6E6E"/>
              <w:right w:val="single" w:sz="4" w:space="0" w:color="6E6E6E"/>
            </w:tcBorders>
          </w:tcPr>
          <w:p w14:paraId="3688D6EC" w14:textId="77777777" w:rsidR="00012F44" w:rsidRDefault="00C371CD">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3AA9E337" w14:textId="77777777" w:rsidR="00012F44" w:rsidRDefault="00C371CD">
            <w:pPr>
              <w:pStyle w:val="ProductList-TableBody"/>
            </w:pPr>
            <w:r>
              <w:t>50</w:t>
            </w:r>
          </w:p>
        </w:tc>
      </w:tr>
      <w:tr w:rsidR="00012F44" w14:paraId="52D5D361" w14:textId="77777777">
        <w:tc>
          <w:tcPr>
            <w:tcW w:w="10520" w:type="dxa"/>
            <w:tcBorders>
              <w:top w:val="single" w:sz="4" w:space="0" w:color="6E6E6E"/>
              <w:left w:val="single" w:sz="4" w:space="0" w:color="6E6E6E"/>
              <w:bottom w:val="single" w:sz="4" w:space="0" w:color="6E6E6E"/>
              <w:right w:val="single" w:sz="4" w:space="0" w:color="6E6E6E"/>
            </w:tcBorders>
          </w:tcPr>
          <w:p w14:paraId="6DDD8D14" w14:textId="77777777" w:rsidR="00012F44" w:rsidRDefault="00C371CD">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677A1DCB" w14:textId="77777777" w:rsidR="00012F44" w:rsidRDefault="00C371CD">
            <w:pPr>
              <w:pStyle w:val="ProductList-TableBody"/>
            </w:pPr>
            <w:r>
              <w:t>75</w:t>
            </w:r>
          </w:p>
        </w:tc>
      </w:tr>
    </w:tbl>
    <w:p w14:paraId="701B19E2" w14:textId="77777777" w:rsidR="00012F44" w:rsidRDefault="00C371CD">
      <w:pPr>
        <w:pStyle w:val="ProductList-Body"/>
      </w:pPr>
      <w:r>
        <w:rPr>
          <w:b/>
          <w:i/>
        </w:rPr>
        <w:t>Not:</w:t>
      </w:r>
      <w:r>
        <w:rPr>
          <w:i/>
        </w:rPr>
        <w:t xml:space="preserve"> SQL CAL'leri için bu bölümdeki CAL Paketleri tablosuna bakın</w:t>
      </w:r>
    </w:p>
    <w:p w14:paraId="5ABCF7A6" w14:textId="77777777" w:rsidR="00012F44" w:rsidRDefault="00012F44">
      <w:pPr>
        <w:pStyle w:val="ProductList-Body"/>
      </w:pPr>
    </w:p>
    <w:p w14:paraId="1E758196" w14:textId="77777777" w:rsidR="00012F44" w:rsidRDefault="00C371CD">
      <w:pPr>
        <w:pStyle w:val="ProductList-ClauseHeading"/>
        <w:outlineLvl w:val="2"/>
      </w:pPr>
      <w:bookmarkStart w:id="366" w:name="_Sec579"/>
      <w:r>
        <w:t>Web hizmetleri için Office ve Office Online Server</w:t>
      </w:r>
      <w:bookmarkEnd w:id="366"/>
    </w:p>
    <w:p w14:paraId="1CF908A6" w14:textId="77777777" w:rsidR="00012F44" w:rsidRDefault="00C371CD">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012F44" w14:paraId="3BC67C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CD81C7" w14:textId="77777777" w:rsidR="00012F44" w:rsidRDefault="00C371CD">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F86EFC" w14:textId="77777777" w:rsidR="00012F44" w:rsidRDefault="00C371CD">
            <w:pPr>
              <w:pStyle w:val="ProductList-TableBody"/>
            </w:pPr>
            <w:r>
              <w:rPr>
                <w:color w:val="FFFFFF"/>
              </w:rPr>
              <w:t>Office Online hakları</w:t>
            </w:r>
          </w:p>
        </w:tc>
      </w:tr>
      <w:tr w:rsidR="00012F44" w14:paraId="45462D08" w14:textId="77777777">
        <w:tc>
          <w:tcPr>
            <w:tcW w:w="6000" w:type="dxa"/>
            <w:tcBorders>
              <w:top w:val="single" w:sz="4" w:space="0" w:color="000000"/>
              <w:left w:val="single" w:sz="4" w:space="0" w:color="000000"/>
              <w:bottom w:val="single" w:sz="4" w:space="0" w:color="000000"/>
              <w:right w:val="single" w:sz="4" w:space="0" w:color="000000"/>
            </w:tcBorders>
          </w:tcPr>
          <w:p w14:paraId="4895F6BA" w14:textId="77777777" w:rsidR="00012F44" w:rsidRDefault="00C371CD">
            <w:pPr>
              <w:pStyle w:val="ProductList-TableBody"/>
            </w:pPr>
            <w:r>
              <w:t>Office Standard</w:t>
            </w:r>
            <w:r>
              <w:fldChar w:fldCharType="begin"/>
            </w:r>
            <w:r>
              <w:instrText xml:space="preserve"> XE "Office Standard" </w:instrText>
            </w:r>
            <w:r>
              <w:fldChar w:fldCharType="end"/>
            </w:r>
          </w:p>
          <w:p w14:paraId="3C272280" w14:textId="77777777" w:rsidR="00012F44" w:rsidRDefault="00C371CD">
            <w:pPr>
              <w:pStyle w:val="ProductList-TableBody"/>
            </w:pPr>
            <w:r>
              <w:t>Office Professional Plus</w:t>
            </w:r>
            <w:r>
              <w:fldChar w:fldCharType="begin"/>
            </w:r>
            <w:r>
              <w:instrText xml:space="preserve"> XE "Office Professional Plus" </w:instrText>
            </w:r>
            <w:r>
              <w:fldChar w:fldCharType="end"/>
            </w:r>
          </w:p>
          <w:p w14:paraId="446355AD" w14:textId="77777777" w:rsidR="00012F44" w:rsidRDefault="00C371CD">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AAB22" w14:textId="77777777" w:rsidR="00012F44" w:rsidRDefault="00C371CD">
            <w:pPr>
              <w:pStyle w:val="ProductList-TableBody"/>
            </w:pPr>
            <w:r>
              <w:t>Web için Office</w:t>
            </w:r>
            <w:r>
              <w:fldChar w:fldCharType="begin"/>
            </w:r>
            <w:r>
              <w:instrText xml:space="preserve"> XE "Web için Office" </w:instrText>
            </w:r>
            <w:r>
              <w:fldChar w:fldCharType="end"/>
            </w:r>
          </w:p>
          <w:p w14:paraId="2CE416A9" w14:textId="77777777" w:rsidR="00012F44" w:rsidRDefault="00C371CD">
            <w:pPr>
              <w:pStyle w:val="ProductList-TableBody"/>
            </w:pPr>
            <w:r>
              <w:t>Office Online Server</w:t>
            </w:r>
          </w:p>
        </w:tc>
      </w:tr>
    </w:tbl>
    <w:p w14:paraId="303A6B5E" w14:textId="77777777" w:rsidR="00012F44" w:rsidRDefault="00C371CD">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4C35B85C" w14:textId="77777777" w:rsidR="00012F44" w:rsidRDefault="00012F44">
      <w:pPr>
        <w:pStyle w:val="ProductList-Body"/>
      </w:pPr>
    </w:p>
    <w:p w14:paraId="43EE78A3" w14:textId="77777777" w:rsidR="00012F44" w:rsidRDefault="00C371CD">
      <w:pPr>
        <w:pStyle w:val="ProductList-ClauseHeading"/>
        <w:outlineLvl w:val="2"/>
      </w:pPr>
      <w:bookmarkStart w:id="367" w:name="_Sec580"/>
      <w:r>
        <w:t>Planlama Hizmetleri</w:t>
      </w:r>
      <w:bookmarkEnd w:id="367"/>
    </w:p>
    <w:p w14:paraId="2E96EF8A" w14:textId="77777777" w:rsidR="00012F44" w:rsidRDefault="00C371CD">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6F70514E" w14:textId="77777777" w:rsidR="00012F44" w:rsidRDefault="00012F44">
      <w:pPr>
        <w:pStyle w:val="ProductList-Body"/>
      </w:pPr>
    </w:p>
    <w:p w14:paraId="42EC04D0" w14:textId="77777777" w:rsidR="00012F44" w:rsidRDefault="00C371CD">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012F44" w14:paraId="1A82A64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81738E" w14:textId="77777777" w:rsidR="00012F44" w:rsidRDefault="00C371CD">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B002D" w14:textId="77777777" w:rsidR="00012F44" w:rsidRDefault="00C371CD">
            <w:pPr>
              <w:pStyle w:val="ProductList-TableBody"/>
              <w:jc w:val="center"/>
            </w:pPr>
            <w:r>
              <w:rPr>
                <w:color w:val="FFFFFF"/>
              </w:rPr>
              <w:t>Puanlar</w:t>
            </w:r>
          </w:p>
        </w:tc>
      </w:tr>
      <w:tr w:rsidR="00012F44" w14:paraId="7D3A9AA8" w14:textId="77777777">
        <w:tc>
          <w:tcPr>
            <w:tcW w:w="10160" w:type="dxa"/>
            <w:tcBorders>
              <w:top w:val="single" w:sz="4" w:space="0" w:color="000000"/>
              <w:left w:val="single" w:sz="4" w:space="0" w:color="000000"/>
              <w:bottom w:val="single" w:sz="4" w:space="0" w:color="000000"/>
              <w:right w:val="single" w:sz="4" w:space="0" w:color="000000"/>
            </w:tcBorders>
          </w:tcPr>
          <w:p w14:paraId="2131A2CC" w14:textId="77777777" w:rsidR="00012F44" w:rsidRDefault="00C371CD">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3F3E02" w14:textId="77777777" w:rsidR="00012F44" w:rsidRDefault="00C371CD">
            <w:pPr>
              <w:pStyle w:val="ProductList-TableBody"/>
              <w:jc w:val="center"/>
            </w:pPr>
            <w:r>
              <w:t>1</w:t>
            </w:r>
          </w:p>
        </w:tc>
      </w:tr>
      <w:tr w:rsidR="00012F44" w14:paraId="126AE1D8" w14:textId="77777777">
        <w:tc>
          <w:tcPr>
            <w:tcW w:w="10160" w:type="dxa"/>
            <w:tcBorders>
              <w:top w:val="single" w:sz="4" w:space="0" w:color="000000"/>
              <w:left w:val="single" w:sz="4" w:space="0" w:color="000000"/>
              <w:bottom w:val="single" w:sz="4" w:space="0" w:color="000000"/>
              <w:right w:val="single" w:sz="4" w:space="0" w:color="000000"/>
            </w:tcBorders>
          </w:tcPr>
          <w:p w14:paraId="4C4C0742" w14:textId="77777777" w:rsidR="00012F44" w:rsidRDefault="00C371CD">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BF3BEE" w14:textId="77777777" w:rsidR="00012F44" w:rsidRDefault="00C371CD">
            <w:pPr>
              <w:pStyle w:val="ProductList-TableBody"/>
              <w:jc w:val="center"/>
            </w:pPr>
            <w:r>
              <w:t>2</w:t>
            </w:r>
          </w:p>
        </w:tc>
      </w:tr>
      <w:tr w:rsidR="00012F44" w14:paraId="645A24DC" w14:textId="77777777">
        <w:tc>
          <w:tcPr>
            <w:tcW w:w="10160" w:type="dxa"/>
            <w:tcBorders>
              <w:top w:val="single" w:sz="4" w:space="0" w:color="000000"/>
              <w:left w:val="single" w:sz="4" w:space="0" w:color="000000"/>
              <w:bottom w:val="single" w:sz="4" w:space="0" w:color="000000"/>
              <w:right w:val="single" w:sz="4" w:space="0" w:color="000000"/>
            </w:tcBorders>
          </w:tcPr>
          <w:p w14:paraId="2966E0C7" w14:textId="77777777" w:rsidR="00012F44" w:rsidRDefault="00C371CD">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CA0CCE" w14:textId="77777777" w:rsidR="00012F44" w:rsidRDefault="00C371CD">
            <w:pPr>
              <w:pStyle w:val="ProductList-TableBody"/>
              <w:jc w:val="center"/>
            </w:pPr>
            <w:r>
              <w:t>25</w:t>
            </w:r>
          </w:p>
        </w:tc>
      </w:tr>
      <w:tr w:rsidR="00012F44" w14:paraId="0957E0D2" w14:textId="77777777">
        <w:tc>
          <w:tcPr>
            <w:tcW w:w="10160" w:type="dxa"/>
            <w:tcBorders>
              <w:top w:val="single" w:sz="4" w:space="0" w:color="000000"/>
              <w:left w:val="single" w:sz="4" w:space="0" w:color="000000"/>
              <w:bottom w:val="single" w:sz="4" w:space="0" w:color="000000"/>
              <w:right w:val="single" w:sz="4" w:space="0" w:color="000000"/>
            </w:tcBorders>
          </w:tcPr>
          <w:p w14:paraId="7144E6A8" w14:textId="77777777" w:rsidR="00012F44" w:rsidRDefault="00C371CD">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51B9F5" w14:textId="77777777" w:rsidR="00012F44" w:rsidRDefault="00C371CD">
            <w:pPr>
              <w:pStyle w:val="ProductList-TableBody"/>
              <w:jc w:val="center"/>
            </w:pPr>
            <w:r>
              <w:t>50</w:t>
            </w:r>
          </w:p>
        </w:tc>
      </w:tr>
      <w:tr w:rsidR="00012F44" w14:paraId="5A140BB4" w14:textId="77777777">
        <w:tc>
          <w:tcPr>
            <w:tcW w:w="10160" w:type="dxa"/>
            <w:tcBorders>
              <w:top w:val="single" w:sz="4" w:space="0" w:color="000000"/>
              <w:left w:val="single" w:sz="4" w:space="0" w:color="000000"/>
              <w:bottom w:val="single" w:sz="4" w:space="0" w:color="000000"/>
              <w:right w:val="single" w:sz="4" w:space="0" w:color="000000"/>
            </w:tcBorders>
          </w:tcPr>
          <w:p w14:paraId="0B5892A9" w14:textId="77777777" w:rsidR="00012F44" w:rsidRDefault="00C371CD">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5FFF23FA" w14:textId="77777777" w:rsidR="00012F44" w:rsidRDefault="00C371CD">
            <w:pPr>
              <w:pStyle w:val="ProductList-TableBody"/>
              <w:jc w:val="center"/>
            </w:pPr>
            <w:r>
              <w:t>75</w:t>
            </w:r>
          </w:p>
        </w:tc>
      </w:tr>
    </w:tbl>
    <w:p w14:paraId="4E11E915" w14:textId="77777777" w:rsidR="00012F44" w:rsidRDefault="00C371CD">
      <w:pPr>
        <w:pStyle w:val="ProductList-Body"/>
      </w:pPr>
      <w:r>
        <w:rPr>
          <w:b/>
          <w:i/>
        </w:rPr>
        <w:t>Not:</w:t>
      </w:r>
      <w:r>
        <w:rPr>
          <w:i/>
        </w:rPr>
        <w:t xml:space="preserve"> SQL CAL'leri için bu bölümdeki CAL Paketleri tablosuna bakın</w:t>
      </w:r>
    </w:p>
    <w:p w14:paraId="2027ABAA" w14:textId="77777777" w:rsidR="00012F44" w:rsidRDefault="00012F44">
      <w:pPr>
        <w:pStyle w:val="ProductList-Body"/>
      </w:pPr>
    </w:p>
    <w:p w14:paraId="2CF154DA" w14:textId="77777777" w:rsidR="00012F44" w:rsidRDefault="00C371CD">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012F44" w14:paraId="12326E9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150FC99" w14:textId="77777777" w:rsidR="00012F44" w:rsidRDefault="00C371CD">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5AF74568" w14:textId="77777777" w:rsidR="00012F44" w:rsidRDefault="00C371C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B2EA017" w14:textId="77777777" w:rsidR="00012F44" w:rsidRDefault="00C371C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6C06F1E" w14:textId="77777777" w:rsidR="00012F44" w:rsidRDefault="00C371C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F73A6CB" w14:textId="77777777" w:rsidR="00012F44" w:rsidRDefault="00C371C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D28BDE" w14:textId="77777777" w:rsidR="00012F44" w:rsidRDefault="00C371C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4CA07B" w14:textId="77777777" w:rsidR="00012F44" w:rsidRDefault="00C371C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0B590EA" w14:textId="77777777" w:rsidR="00012F44" w:rsidRDefault="00C371C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08508CB" w14:textId="77777777" w:rsidR="00012F44" w:rsidRDefault="00C371C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AF3EE6" w14:textId="77777777" w:rsidR="00012F44" w:rsidRDefault="00C371C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00CB2C1" w14:textId="77777777" w:rsidR="00012F44" w:rsidRDefault="00C371CD">
            <w:pPr>
              <w:pStyle w:val="ProductList-TableBody"/>
            </w:pPr>
            <w:r>
              <w:t>600,000+</w:t>
            </w:r>
          </w:p>
        </w:tc>
      </w:tr>
      <w:tr w:rsidR="00012F44" w14:paraId="7271877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C9F7A4" w14:textId="77777777" w:rsidR="00012F44" w:rsidRDefault="00C371CD">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662E256B" w14:textId="77777777" w:rsidR="00012F44" w:rsidRDefault="00C371C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35E67B8" w14:textId="77777777" w:rsidR="00012F44" w:rsidRDefault="00C371C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7BDBC43" w14:textId="77777777" w:rsidR="00012F44" w:rsidRDefault="00C371C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EC1595" w14:textId="77777777" w:rsidR="00012F44" w:rsidRDefault="00C371C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004B44B" w14:textId="77777777" w:rsidR="00012F44" w:rsidRDefault="00C371C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F857FCF" w14:textId="77777777" w:rsidR="00012F44" w:rsidRDefault="00C371C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F84E485" w14:textId="77777777" w:rsidR="00012F44" w:rsidRDefault="00C371C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83F7E43" w14:textId="77777777" w:rsidR="00012F44" w:rsidRDefault="00C371C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6DB8FCE" w14:textId="77777777" w:rsidR="00012F44" w:rsidRDefault="00C371C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28A5E8" w14:textId="77777777" w:rsidR="00012F44" w:rsidRDefault="00C371CD">
            <w:pPr>
              <w:pStyle w:val="ProductList-TableBody"/>
            </w:pPr>
            <w:r>
              <w:t>75</w:t>
            </w:r>
          </w:p>
        </w:tc>
      </w:tr>
    </w:tbl>
    <w:p w14:paraId="08673721" w14:textId="77777777" w:rsidR="00012F44" w:rsidRDefault="00012F44">
      <w:pPr>
        <w:pStyle w:val="ProductList-Body"/>
      </w:pPr>
    </w:p>
    <w:p w14:paraId="7ABA9E5D" w14:textId="77777777" w:rsidR="00012F44" w:rsidRDefault="00C371CD">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012F44" w14:paraId="4D296A3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45A4A86" w14:textId="77777777" w:rsidR="00012F44" w:rsidRDefault="00C371CD">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76E9D084" w14:textId="77777777" w:rsidR="00012F44" w:rsidRDefault="00C371C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2F14FFE" w14:textId="77777777" w:rsidR="00012F44" w:rsidRDefault="00C371C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E967672" w14:textId="77777777" w:rsidR="00012F44" w:rsidRDefault="00C371C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D4AF5F0" w14:textId="77777777" w:rsidR="00012F44" w:rsidRDefault="00C371C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FC9F923" w14:textId="77777777" w:rsidR="00012F44" w:rsidRDefault="00C371C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267A4C8" w14:textId="77777777" w:rsidR="00012F44" w:rsidRDefault="00C371CD">
            <w:pPr>
              <w:pStyle w:val="ProductList-TableBody"/>
            </w:pPr>
            <w:r>
              <w:t>→600,000+</w:t>
            </w:r>
          </w:p>
        </w:tc>
      </w:tr>
      <w:tr w:rsidR="00012F44" w14:paraId="361CF2E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DDA158" w14:textId="77777777" w:rsidR="00012F44" w:rsidRDefault="00C371CD">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7983781E" w14:textId="77777777" w:rsidR="00012F44" w:rsidRDefault="00C371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A41E38" w14:textId="77777777" w:rsidR="00012F44" w:rsidRDefault="00C371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2825FC" w14:textId="77777777" w:rsidR="00012F44" w:rsidRDefault="00C371C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145EDA4" w14:textId="77777777" w:rsidR="00012F44" w:rsidRDefault="00C371C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2BA9627" w14:textId="77777777" w:rsidR="00012F44" w:rsidRDefault="00C371C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B1F2D63" w14:textId="77777777" w:rsidR="00012F44" w:rsidRDefault="00C371CD">
            <w:pPr>
              <w:pStyle w:val="ProductList-TableBody"/>
            </w:pPr>
            <w:r>
              <w:t>12</w:t>
            </w:r>
          </w:p>
        </w:tc>
      </w:tr>
    </w:tbl>
    <w:p w14:paraId="0FA03E46" w14:textId="77777777" w:rsidR="00012F44" w:rsidRDefault="00C371CD">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1">
        <w:r>
          <w:rPr>
            <w:color w:val="00467F"/>
            <w:u w:val="single"/>
          </w:rPr>
          <w:t>https://www.microsoft.com/licensing/licensing-programs/software-assurance-planning-services-overview</w:t>
        </w:r>
      </w:hyperlink>
      <w:r>
        <w:t xml:space="preserve"> adresinde bulunabilir.</w:t>
      </w:r>
    </w:p>
    <w:p w14:paraId="1181C48C" w14:textId="77777777" w:rsidR="00012F44" w:rsidRDefault="00012F44">
      <w:pPr>
        <w:pStyle w:val="ProductList-Body"/>
      </w:pPr>
    </w:p>
    <w:p w14:paraId="3A5DDC6B" w14:textId="77777777" w:rsidR="00012F44" w:rsidRDefault="00C371CD">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3DDDB922" w14:textId="77777777" w:rsidR="00012F44" w:rsidRDefault="00C371CD" w:rsidP="00C371CD">
      <w:pPr>
        <w:pStyle w:val="ProductList-Bullet"/>
        <w:numPr>
          <w:ilvl w:val="0"/>
          <w:numId w:val="5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2">
        <w:r>
          <w:rPr>
            <w:color w:val="00467F"/>
            <w:u w:val="single"/>
          </w:rPr>
          <w:t>http://directory.partners.extranet.microsoft.com/psbproviders</w:t>
        </w:r>
      </w:hyperlink>
    </w:p>
    <w:p w14:paraId="7E141308" w14:textId="77777777" w:rsidR="00012F44" w:rsidRDefault="00C371CD" w:rsidP="00C371CD">
      <w:pPr>
        <w:pStyle w:val="ProductList-Bullet"/>
        <w:numPr>
          <w:ilvl w:val="0"/>
          <w:numId w:val="57"/>
        </w:numPr>
      </w:pPr>
      <w:r>
        <w:t xml:space="preserve">Planlama Hizmetleri çalışmaları, yüksek düzeyli bir dağıtım planıyla sonuçlanan önceden belirlenmiş iş kapsamını içeren hizmetler sağlar; yazılımın geçerli dağıtımı dahil edilemez. </w:t>
      </w:r>
    </w:p>
    <w:p w14:paraId="632B1742" w14:textId="77777777" w:rsidR="00012F44" w:rsidRDefault="00C371CD" w:rsidP="00C371CD">
      <w:pPr>
        <w:pStyle w:val="ProductList-Bullet"/>
        <w:numPr>
          <w:ilvl w:val="0"/>
          <w:numId w:val="57"/>
        </w:numPr>
      </w:pPr>
      <w:r>
        <w:t xml:space="preserve">Planlama Hizmetleri kuponları yalnızca avantaja hak kazanan müşteri tarafından kullanılabilir. </w:t>
      </w:r>
    </w:p>
    <w:p w14:paraId="07283AD6" w14:textId="77777777" w:rsidR="00012F44" w:rsidRDefault="00C371CD" w:rsidP="00C371CD">
      <w:pPr>
        <w:pStyle w:val="ProductList-Bullet"/>
        <w:numPr>
          <w:ilvl w:val="0"/>
          <w:numId w:val="57"/>
        </w:numPr>
      </w:pPr>
      <w:r>
        <w:t xml:space="preserve">Planlama Hizmetleri kuponları, nakit, para veya başka değerli şeylerle değiştirilemez. </w:t>
      </w:r>
    </w:p>
    <w:p w14:paraId="2D65E0E3" w14:textId="77777777" w:rsidR="00012F44" w:rsidRDefault="00C371CD" w:rsidP="00C371CD">
      <w:pPr>
        <w:pStyle w:val="ProductList-Bullet"/>
        <w:numPr>
          <w:ilvl w:val="0"/>
          <w:numId w:val="57"/>
        </w:numPr>
      </w:pPr>
      <w:r>
        <w:t xml:space="preserve">İzin verilen yerde, iade ve diğer faturalama ayarlamalarının bir sonucu olarak hak kazanan YG kapsamının azaltılması, Müşterinin Planlama Hizmetleri yetki günlerini düşürebilir. </w:t>
      </w:r>
    </w:p>
    <w:p w14:paraId="38712055" w14:textId="77777777" w:rsidR="00012F44" w:rsidRDefault="00C371CD" w:rsidP="00C371CD">
      <w:pPr>
        <w:pStyle w:val="ProductList-Bullet"/>
        <w:numPr>
          <w:ilvl w:val="0"/>
          <w:numId w:val="57"/>
        </w:numPr>
      </w:pPr>
      <w:r>
        <w:t xml:space="preserve">Kupon türleri birleştirilemez. Planlama Hizmetleri çalışmaları, her çalışma türü için belirtilen azami süreyi aşmamalıdır. </w:t>
      </w:r>
    </w:p>
    <w:p w14:paraId="66F23BBC" w14:textId="77777777" w:rsidR="00012F44" w:rsidRDefault="00C371CD" w:rsidP="00C371CD">
      <w:pPr>
        <w:pStyle w:val="ProductList-Bullet"/>
        <w:numPr>
          <w:ilvl w:val="0"/>
          <w:numId w:val="57"/>
        </w:numPr>
      </w:pPr>
      <w:r>
        <w:t xml:space="preserve">Kuponlar yalnızca kuponun kullanılmakta olduğu belirli hizmet türü için nitelikli Sağlayıcılarla geçerlidir. </w:t>
      </w:r>
    </w:p>
    <w:p w14:paraId="75EA99D9" w14:textId="77777777" w:rsidR="00012F44" w:rsidRDefault="00C371CD" w:rsidP="00C371CD">
      <w:pPr>
        <w:pStyle w:val="ProductList-Bullet"/>
        <w:numPr>
          <w:ilvl w:val="0"/>
          <w:numId w:val="57"/>
        </w:numPr>
      </w:pPr>
      <w:r>
        <w:t xml:space="preserve">Kuponlar, YG kapsama süresinde atanmalıdır. </w:t>
      </w:r>
    </w:p>
    <w:p w14:paraId="441D1204" w14:textId="77777777" w:rsidR="00012F44" w:rsidRDefault="00C371CD" w:rsidP="00C371CD">
      <w:pPr>
        <w:pStyle w:val="ProductList-Bullet"/>
        <w:numPr>
          <w:ilvl w:val="0"/>
          <w:numId w:val="5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2A490AC8" w14:textId="77777777" w:rsidR="00012F44" w:rsidRDefault="00012F44">
      <w:pPr>
        <w:pStyle w:val="ProductList-Body"/>
      </w:pPr>
    </w:p>
    <w:p w14:paraId="4F2F60A4" w14:textId="77777777" w:rsidR="00012F44" w:rsidRDefault="00C371CD">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679B4014" w14:textId="77777777" w:rsidR="00012F44" w:rsidRDefault="00012F44">
      <w:pPr>
        <w:pStyle w:val="ProductList-Body"/>
      </w:pPr>
    </w:p>
    <w:p w14:paraId="49F62A90" w14:textId="77777777" w:rsidR="00012F44" w:rsidRDefault="00C371CD">
      <w:pPr>
        <w:pStyle w:val="ProductList-ClauseHeading"/>
        <w:outlineLvl w:val="2"/>
      </w:pPr>
      <w:bookmarkStart w:id="368" w:name="_Sec581"/>
      <w:r>
        <w:t>Kurumsal Kaynak Lisanslama Programı</w:t>
      </w:r>
      <w:bookmarkEnd w:id="368"/>
    </w:p>
    <w:p w14:paraId="03CBB45A" w14:textId="77777777" w:rsidR="00012F44" w:rsidRDefault="00C371CD">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38D29299" w14:textId="77777777" w:rsidR="00012F44" w:rsidRDefault="00012F44">
      <w:pPr>
        <w:pStyle w:val="ProductList-Body"/>
      </w:pPr>
    </w:p>
    <w:p w14:paraId="014ED060" w14:textId="77777777" w:rsidR="00012F44" w:rsidRDefault="00C371CD">
      <w:pPr>
        <w:pStyle w:val="ProductList-ClauseHeading"/>
        <w:outlineLvl w:val="2"/>
      </w:pPr>
      <w:bookmarkStart w:id="369" w:name="_Sec582"/>
      <w:r>
        <w:t>Eğitim Kuponları</w:t>
      </w:r>
      <w:bookmarkEnd w:id="369"/>
    </w:p>
    <w:p w14:paraId="479CAFB7" w14:textId="77777777" w:rsidR="00012F44" w:rsidRDefault="00C371CD">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012F44" w14:paraId="2B04C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0DEC33" w14:textId="77777777" w:rsidR="00012F44" w:rsidRDefault="00C371C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2B5B55" w14:textId="77777777" w:rsidR="00012F44" w:rsidRDefault="00C371CD">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5BC0EC" w14:textId="77777777" w:rsidR="00012F44" w:rsidRDefault="00C371CD">
            <w:pPr>
              <w:pStyle w:val="ProductList-TableBody"/>
            </w:pPr>
            <w:r>
              <w:rPr>
                <w:color w:val="FFFFFF"/>
              </w:rPr>
              <w:t>Sistemler Havuzu</w:t>
            </w:r>
          </w:p>
        </w:tc>
      </w:tr>
      <w:tr w:rsidR="00012F44" w14:paraId="613CEDFF" w14:textId="77777777">
        <w:tc>
          <w:tcPr>
            <w:tcW w:w="4040" w:type="dxa"/>
            <w:tcBorders>
              <w:top w:val="single" w:sz="4" w:space="0" w:color="000000"/>
              <w:left w:val="single" w:sz="4" w:space="0" w:color="000000"/>
              <w:bottom w:val="single" w:sz="4" w:space="0" w:color="000000"/>
              <w:right w:val="single" w:sz="4" w:space="0" w:color="000000"/>
            </w:tcBorders>
          </w:tcPr>
          <w:p w14:paraId="71486864" w14:textId="77777777" w:rsidR="00012F44" w:rsidRDefault="00C371C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1D9C595" w14:textId="77777777" w:rsidR="00012F44" w:rsidRDefault="00C371CD">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1A7DA558" w14:textId="77777777" w:rsidR="00012F44" w:rsidRDefault="00C371CD">
            <w:pPr>
              <w:pStyle w:val="ProductList-TableBody"/>
            </w:pPr>
            <w:r>
              <w:t>50 lisans başına 1 gün (azami 10 gün)</w:t>
            </w:r>
          </w:p>
        </w:tc>
      </w:tr>
      <w:tr w:rsidR="00012F44" w14:paraId="3C7D8CB7" w14:textId="77777777">
        <w:tc>
          <w:tcPr>
            <w:tcW w:w="4040" w:type="dxa"/>
            <w:tcBorders>
              <w:top w:val="single" w:sz="4" w:space="0" w:color="000000"/>
              <w:left w:val="single" w:sz="4" w:space="0" w:color="000000"/>
              <w:bottom w:val="single" w:sz="4" w:space="0" w:color="000000"/>
              <w:right w:val="single" w:sz="4" w:space="0" w:color="000000"/>
            </w:tcBorders>
          </w:tcPr>
          <w:p w14:paraId="798335FC" w14:textId="77777777" w:rsidR="00012F44" w:rsidRDefault="00C371CD">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39BB0965" w14:textId="77777777" w:rsidR="00012F44" w:rsidRDefault="00C371CD">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5764437A" w14:textId="77777777" w:rsidR="00012F44" w:rsidRDefault="00C371CD">
            <w:pPr>
              <w:pStyle w:val="ProductList-TableBody"/>
            </w:pPr>
            <w:r>
              <w:t>50 lisans veya puan başına 1 gün</w:t>
            </w:r>
          </w:p>
        </w:tc>
      </w:tr>
      <w:tr w:rsidR="00012F44" w14:paraId="521F4B7A" w14:textId="77777777">
        <w:tc>
          <w:tcPr>
            <w:tcW w:w="4040" w:type="dxa"/>
            <w:tcBorders>
              <w:top w:val="single" w:sz="4" w:space="0" w:color="000000"/>
              <w:left w:val="single" w:sz="4" w:space="0" w:color="000000"/>
              <w:bottom w:val="single" w:sz="4" w:space="0" w:color="000000"/>
              <w:right w:val="single" w:sz="4" w:space="0" w:color="000000"/>
            </w:tcBorders>
          </w:tcPr>
          <w:p w14:paraId="378C29D0" w14:textId="77777777" w:rsidR="00012F44" w:rsidRDefault="00C371CD">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172CE888" w14:textId="77777777" w:rsidR="00012F44" w:rsidRDefault="00C371CD">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30E16653" w14:textId="77777777" w:rsidR="00012F44" w:rsidRDefault="00C371CD">
            <w:pPr>
              <w:pStyle w:val="ProductList-TableBody"/>
            </w:pPr>
            <w:r>
              <w:t>Uygun kayıt anlaşması veya Satın Alma Hesabı başına 10 gün</w:t>
            </w:r>
          </w:p>
        </w:tc>
      </w:tr>
      <w:tr w:rsidR="00012F44" w14:paraId="4425D871" w14:textId="77777777">
        <w:tc>
          <w:tcPr>
            <w:tcW w:w="4040" w:type="dxa"/>
            <w:tcBorders>
              <w:top w:val="single" w:sz="4" w:space="0" w:color="000000"/>
              <w:left w:val="single" w:sz="4" w:space="0" w:color="000000"/>
              <w:bottom w:val="single" w:sz="4" w:space="0" w:color="000000"/>
              <w:right w:val="single" w:sz="4" w:space="0" w:color="000000"/>
            </w:tcBorders>
          </w:tcPr>
          <w:p w14:paraId="159F728C" w14:textId="77777777" w:rsidR="00012F44" w:rsidRDefault="00C371CD">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20FA1591" w14:textId="77777777" w:rsidR="00012F44" w:rsidRDefault="00C371CD">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351A11B3" w14:textId="77777777" w:rsidR="00012F44" w:rsidRDefault="00C371CD">
            <w:pPr>
              <w:pStyle w:val="ProductList-TableBody"/>
            </w:pPr>
            <w:r>
              <w:t>15 gün*</w:t>
            </w:r>
          </w:p>
        </w:tc>
      </w:tr>
      <w:tr w:rsidR="00012F44" w14:paraId="7AB942BE" w14:textId="77777777">
        <w:tc>
          <w:tcPr>
            <w:tcW w:w="4040" w:type="dxa"/>
            <w:tcBorders>
              <w:top w:val="single" w:sz="4" w:space="0" w:color="000000"/>
              <w:left w:val="single" w:sz="4" w:space="0" w:color="000000"/>
              <w:bottom w:val="single" w:sz="4" w:space="0" w:color="000000"/>
              <w:right w:val="single" w:sz="4" w:space="0" w:color="000000"/>
            </w:tcBorders>
          </w:tcPr>
          <w:p w14:paraId="7AED4DC6" w14:textId="77777777" w:rsidR="00012F44" w:rsidRDefault="00C371CD">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7CCDA641" w14:textId="77777777" w:rsidR="00012F44" w:rsidRDefault="00C371CD">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786FF93B" w14:textId="77777777" w:rsidR="00012F44" w:rsidRDefault="00C371CD">
            <w:pPr>
              <w:pStyle w:val="ProductList-TableBody"/>
            </w:pPr>
            <w:r>
              <w:t>25 gün*</w:t>
            </w:r>
          </w:p>
        </w:tc>
      </w:tr>
      <w:tr w:rsidR="00012F44" w14:paraId="13F52250" w14:textId="77777777">
        <w:tc>
          <w:tcPr>
            <w:tcW w:w="4040" w:type="dxa"/>
            <w:tcBorders>
              <w:top w:val="single" w:sz="4" w:space="0" w:color="000000"/>
              <w:left w:val="single" w:sz="4" w:space="0" w:color="000000"/>
              <w:bottom w:val="single" w:sz="4" w:space="0" w:color="000000"/>
              <w:right w:val="single" w:sz="4" w:space="0" w:color="000000"/>
            </w:tcBorders>
          </w:tcPr>
          <w:p w14:paraId="30426C09" w14:textId="77777777" w:rsidR="00012F44" w:rsidRDefault="00C371CD">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7F37563B" w14:textId="77777777" w:rsidR="00012F44" w:rsidRDefault="00C371CD">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08F401C9" w14:textId="77777777" w:rsidR="00012F44" w:rsidRDefault="00C371CD">
            <w:pPr>
              <w:pStyle w:val="ProductList-TableBody"/>
            </w:pPr>
            <w:r>
              <w:t>55 gün*</w:t>
            </w:r>
          </w:p>
        </w:tc>
      </w:tr>
      <w:tr w:rsidR="00012F44" w14:paraId="1A681D71" w14:textId="77777777">
        <w:tc>
          <w:tcPr>
            <w:tcW w:w="4040" w:type="dxa"/>
            <w:tcBorders>
              <w:top w:val="single" w:sz="4" w:space="0" w:color="000000"/>
              <w:left w:val="single" w:sz="4" w:space="0" w:color="000000"/>
              <w:bottom w:val="single" w:sz="4" w:space="0" w:color="000000"/>
              <w:right w:val="single" w:sz="4" w:space="0" w:color="000000"/>
            </w:tcBorders>
          </w:tcPr>
          <w:p w14:paraId="3E320392" w14:textId="77777777" w:rsidR="00012F44" w:rsidRDefault="00C371CD">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1FBFCDD6" w14:textId="77777777" w:rsidR="00012F44" w:rsidRDefault="00C371CD">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1C483D65" w14:textId="77777777" w:rsidR="00012F44" w:rsidRDefault="00C371CD">
            <w:pPr>
              <w:pStyle w:val="ProductList-TableBody"/>
            </w:pPr>
            <w:r>
              <w:t>80 gün*</w:t>
            </w:r>
          </w:p>
        </w:tc>
      </w:tr>
      <w:tr w:rsidR="00012F44" w14:paraId="7F99CEE0" w14:textId="77777777">
        <w:tc>
          <w:tcPr>
            <w:tcW w:w="4040" w:type="dxa"/>
            <w:tcBorders>
              <w:top w:val="single" w:sz="4" w:space="0" w:color="000000"/>
              <w:left w:val="single" w:sz="4" w:space="0" w:color="000000"/>
              <w:bottom w:val="single" w:sz="4" w:space="0" w:color="000000"/>
              <w:right w:val="single" w:sz="4" w:space="0" w:color="000000"/>
            </w:tcBorders>
          </w:tcPr>
          <w:p w14:paraId="273E320C" w14:textId="77777777" w:rsidR="00012F44" w:rsidRDefault="00C371CD">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1812C077" w14:textId="77777777" w:rsidR="00012F44" w:rsidRDefault="00C371CD">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226E615C" w14:textId="77777777" w:rsidR="00012F44" w:rsidRDefault="00C371CD">
            <w:pPr>
              <w:pStyle w:val="ProductList-TableBody"/>
            </w:pPr>
            <w:r>
              <w:t>125 gün*</w:t>
            </w:r>
          </w:p>
        </w:tc>
      </w:tr>
      <w:tr w:rsidR="00012F44" w14:paraId="02D90093" w14:textId="77777777">
        <w:tc>
          <w:tcPr>
            <w:tcW w:w="4040" w:type="dxa"/>
            <w:tcBorders>
              <w:top w:val="single" w:sz="4" w:space="0" w:color="000000"/>
              <w:left w:val="single" w:sz="4" w:space="0" w:color="000000"/>
              <w:bottom w:val="single" w:sz="4" w:space="0" w:color="000000"/>
              <w:right w:val="single" w:sz="4" w:space="0" w:color="000000"/>
            </w:tcBorders>
          </w:tcPr>
          <w:p w14:paraId="4AA25A04" w14:textId="77777777" w:rsidR="00012F44" w:rsidRDefault="00C371CD">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516421FF" w14:textId="77777777" w:rsidR="00012F44" w:rsidRDefault="00C371CD">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0979059D" w14:textId="77777777" w:rsidR="00012F44" w:rsidRDefault="00C371CD">
            <w:pPr>
              <w:pStyle w:val="ProductList-TableBody"/>
            </w:pPr>
            <w:r>
              <w:t>200 gün*</w:t>
            </w:r>
          </w:p>
        </w:tc>
      </w:tr>
      <w:tr w:rsidR="00012F44" w14:paraId="7CC00E11" w14:textId="77777777">
        <w:tc>
          <w:tcPr>
            <w:tcW w:w="4040" w:type="dxa"/>
            <w:tcBorders>
              <w:top w:val="single" w:sz="4" w:space="0" w:color="000000"/>
              <w:left w:val="single" w:sz="4" w:space="0" w:color="000000"/>
              <w:bottom w:val="single" w:sz="4" w:space="0" w:color="000000"/>
              <w:right w:val="single" w:sz="4" w:space="0" w:color="000000"/>
            </w:tcBorders>
          </w:tcPr>
          <w:p w14:paraId="59F7C524" w14:textId="77777777" w:rsidR="00012F44" w:rsidRDefault="00C371CD">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1152E9B3" w14:textId="77777777" w:rsidR="00012F44" w:rsidRDefault="00C371CD">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34DC268F" w14:textId="77777777" w:rsidR="00012F44" w:rsidRDefault="00C371CD">
            <w:pPr>
              <w:pStyle w:val="ProductList-TableBody"/>
            </w:pPr>
            <w:r>
              <w:t>300 gün*</w:t>
            </w:r>
          </w:p>
        </w:tc>
      </w:tr>
      <w:tr w:rsidR="00012F44" w14:paraId="13BD0172" w14:textId="77777777">
        <w:tc>
          <w:tcPr>
            <w:tcW w:w="4040" w:type="dxa"/>
            <w:tcBorders>
              <w:top w:val="single" w:sz="4" w:space="0" w:color="000000"/>
              <w:left w:val="single" w:sz="4" w:space="0" w:color="000000"/>
              <w:bottom w:val="single" w:sz="4" w:space="0" w:color="000000"/>
              <w:right w:val="single" w:sz="4" w:space="0" w:color="000000"/>
            </w:tcBorders>
          </w:tcPr>
          <w:p w14:paraId="6EE8A55F" w14:textId="77777777" w:rsidR="00012F44" w:rsidRDefault="00C371CD">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6E1D2FCF" w14:textId="77777777" w:rsidR="00012F44" w:rsidRDefault="00C371CD">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70C0139A" w14:textId="77777777" w:rsidR="00012F44" w:rsidRDefault="00C371CD">
            <w:pPr>
              <w:pStyle w:val="ProductList-TableBody"/>
            </w:pPr>
            <w:r>
              <w:t>400 gün*</w:t>
            </w:r>
          </w:p>
        </w:tc>
      </w:tr>
      <w:tr w:rsidR="00012F44" w14:paraId="7E7C9DEB" w14:textId="77777777">
        <w:tc>
          <w:tcPr>
            <w:tcW w:w="4040" w:type="dxa"/>
            <w:tcBorders>
              <w:top w:val="single" w:sz="4" w:space="0" w:color="000000"/>
              <w:left w:val="single" w:sz="4" w:space="0" w:color="000000"/>
              <w:bottom w:val="single" w:sz="4" w:space="0" w:color="000000"/>
              <w:right w:val="single" w:sz="4" w:space="0" w:color="000000"/>
            </w:tcBorders>
          </w:tcPr>
          <w:p w14:paraId="54ED27B0" w14:textId="77777777" w:rsidR="00012F44" w:rsidRDefault="00C371CD">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29186A66" w14:textId="77777777" w:rsidR="00012F44" w:rsidRDefault="00C371CD">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28B68E44" w14:textId="77777777" w:rsidR="00012F44" w:rsidRDefault="00C371CD">
            <w:pPr>
              <w:pStyle w:val="ProductList-TableBody"/>
            </w:pPr>
            <w:r>
              <w:t>700 gün*</w:t>
            </w:r>
          </w:p>
        </w:tc>
      </w:tr>
    </w:tbl>
    <w:p w14:paraId="0DC32AB3" w14:textId="77777777" w:rsidR="00012F44" w:rsidRDefault="00C371CD">
      <w:pPr>
        <w:pStyle w:val="ProductList-Body"/>
      </w:pPr>
      <w:r>
        <w:t>*</w:t>
      </w:r>
      <w:r>
        <w:rPr>
          <w:i/>
        </w:rPr>
        <w:t>Uygun kayıt anlaşması, anlaşma veya Satın Alma hesabı başına gün sayısı</w:t>
      </w:r>
    </w:p>
    <w:p w14:paraId="1349BEEA" w14:textId="77777777" w:rsidR="00012F44" w:rsidRDefault="00012F44">
      <w:pPr>
        <w:pStyle w:val="ProductList-Body"/>
      </w:pPr>
    </w:p>
    <w:p w14:paraId="0F2DDF18" w14:textId="77777777" w:rsidR="00012F44" w:rsidRDefault="00C371CD" w:rsidP="00C371CD">
      <w:pPr>
        <w:pStyle w:val="ProductList-Bullet"/>
        <w:numPr>
          <w:ilvl w:val="0"/>
          <w:numId w:val="5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6DD44527" w14:textId="77777777" w:rsidR="00012F44" w:rsidRDefault="00C371CD" w:rsidP="00C371CD">
      <w:pPr>
        <w:pStyle w:val="ProductList-Bullet"/>
        <w:numPr>
          <w:ilvl w:val="0"/>
          <w:numId w:val="58"/>
        </w:numPr>
      </w:pPr>
      <w:r>
        <w:t xml:space="preserve">Öğrenme Programı'ndaki Microsoft İş Ortakları tarafından sağlanan hizmetler, Müşteri ile nitelikli Microsoft İş Ortağı arasındaki bir anlaşma kapsamında sağlanır. </w:t>
      </w:r>
    </w:p>
    <w:p w14:paraId="036DD42B" w14:textId="77777777" w:rsidR="00012F44" w:rsidRDefault="00C371CD" w:rsidP="00C371CD">
      <w:pPr>
        <w:pStyle w:val="ProductList-Bullet"/>
        <w:numPr>
          <w:ilvl w:val="0"/>
          <w:numId w:val="58"/>
        </w:numPr>
      </w:pPr>
      <w:r>
        <w:t xml:space="preserve">Hızlandırılmış düzende sağlanan Eğitmenli kurslar; SATV Kupon Doğrulama ve Rezervasyon Sistemi'nde belirlenmiş olan kurs setine ilişkin kurs günlerinin sayısına eşdeğer kupon günü gerektirir. </w:t>
      </w:r>
    </w:p>
    <w:p w14:paraId="277137C9" w14:textId="77777777" w:rsidR="00012F44" w:rsidRDefault="00C371CD" w:rsidP="00C371CD">
      <w:pPr>
        <w:pStyle w:val="ProductList-Bullet"/>
        <w:numPr>
          <w:ilvl w:val="0"/>
          <w:numId w:val="58"/>
        </w:numPr>
      </w:pPr>
      <w:r>
        <w:t>Kuponlar, rezervasyonlu bir kursa gelmeyen müşteriyle ilgili ücretlerin karşılanması için kullanılamaz.</w:t>
      </w:r>
    </w:p>
    <w:p w14:paraId="3D75DC68" w14:textId="77777777" w:rsidR="00012F44" w:rsidRDefault="00C371CD" w:rsidP="00C371CD">
      <w:pPr>
        <w:pStyle w:val="ProductList-Bullet"/>
        <w:numPr>
          <w:ilvl w:val="0"/>
          <w:numId w:val="58"/>
        </w:numPr>
      </w:pPr>
      <w:r>
        <w:t>Kuponlar, yalnızca kuponu kullanmak için müşteri tarafından onaylanan kişi tarafından kullanılabilir.</w:t>
      </w:r>
    </w:p>
    <w:p w14:paraId="6D955912" w14:textId="77777777" w:rsidR="00012F44" w:rsidRDefault="00C371CD" w:rsidP="00C371CD">
      <w:pPr>
        <w:pStyle w:val="ProductList-Bullet"/>
        <w:numPr>
          <w:ilvl w:val="0"/>
          <w:numId w:val="58"/>
        </w:numPr>
      </w:pPr>
      <w:r>
        <w:t xml:space="preserve">Kuponlar, nakit, para veya başka değerli şeylerle değiştirilemez. </w:t>
      </w:r>
    </w:p>
    <w:p w14:paraId="1586F8D5" w14:textId="77777777" w:rsidR="00012F44" w:rsidRDefault="00C371CD" w:rsidP="00C371CD">
      <w:pPr>
        <w:pStyle w:val="ProductList-Bullet"/>
        <w:numPr>
          <w:ilvl w:val="0"/>
          <w:numId w:val="58"/>
        </w:numPr>
      </w:pPr>
      <w:r>
        <w:t xml:space="preserve">Kuponlar, YG kapsama süresinde atanmalıdır. </w:t>
      </w:r>
    </w:p>
    <w:p w14:paraId="7604CF6E" w14:textId="77777777" w:rsidR="00012F44" w:rsidRDefault="00C371CD" w:rsidP="00C371CD">
      <w:pPr>
        <w:pStyle w:val="ProductList-Bullet"/>
        <w:numPr>
          <w:ilvl w:val="0"/>
          <w:numId w:val="58"/>
        </w:numPr>
      </w:pPr>
      <w:r>
        <w:t xml:space="preserve">Kuponlar, kupon atama tarihinden 180 gün sonra sona erecektir. YG kapsamı sona ermeden önce sona eren kuponlar, mevcut Eğitim Kuponu günleri havuzuna dönecektir. </w:t>
      </w:r>
    </w:p>
    <w:p w14:paraId="319696D0" w14:textId="77777777" w:rsidR="00012F44" w:rsidRDefault="00C371CD" w:rsidP="00C371CD">
      <w:pPr>
        <w:pStyle w:val="ProductList-Bullet"/>
        <w:numPr>
          <w:ilvl w:val="0"/>
          <w:numId w:val="58"/>
        </w:numPr>
      </w:pPr>
      <w:r>
        <w:t>Kuponlar, tek seferde yalnızca tek bir Microsoft Öğrenim İş Ortağı için eğitim rezervasyonu amacıyla kullanılabilir.</w:t>
      </w:r>
    </w:p>
    <w:p w14:paraId="79247A1B" w14:textId="77777777" w:rsidR="00012F44" w:rsidRDefault="00C371CD" w:rsidP="00C371CD">
      <w:pPr>
        <w:pStyle w:val="ProductList-Bullet"/>
        <w:numPr>
          <w:ilvl w:val="0"/>
          <w:numId w:val="58"/>
        </w:numPr>
      </w:pPr>
      <w:r>
        <w:t xml:space="preserve">Microsoft Resmi Öğrenme Ürünleri satın almak için kullanılan kuponlar devredilemez veya satılamaz. </w:t>
      </w:r>
    </w:p>
    <w:p w14:paraId="076D6821" w14:textId="77777777" w:rsidR="00012F44" w:rsidRDefault="00C371CD" w:rsidP="00C371CD">
      <w:pPr>
        <w:pStyle w:val="ProductList-Bullet"/>
        <w:numPr>
          <w:ilvl w:val="0"/>
          <w:numId w:val="58"/>
        </w:numPr>
      </w:pPr>
      <w:r>
        <w:t xml:space="preserve">İade ve diğer faturalama ayarlamaları sonucunda YG'nin alındığı nitelikli lisansların sayısının azaltılması, izin verilen yerde, Müşterinin Eğitim Kuponları hizmet seviyesi uygunluğunu azaltabilir. </w:t>
      </w:r>
    </w:p>
    <w:p w14:paraId="0B407975" w14:textId="77777777" w:rsidR="00012F44" w:rsidRDefault="00C371CD" w:rsidP="00C371CD">
      <w:pPr>
        <w:pStyle w:val="ProductList-Bullet"/>
        <w:numPr>
          <w:ilvl w:val="0"/>
          <w:numId w:val="5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43802B36" w14:textId="77777777" w:rsidR="00012F44" w:rsidRDefault="00C371CD" w:rsidP="00C371CD">
      <w:pPr>
        <w:pStyle w:val="ProductList-Bullet"/>
        <w:numPr>
          <w:ilvl w:val="0"/>
          <w:numId w:val="58"/>
        </w:numPr>
      </w:pPr>
      <w:r>
        <w:t>Mevcut Microsoft Resmi Öğrenme Ürünleri, herhangi bir bildirimde bulunmaksızın herhangi bir zamanda değiştirilebilir veya sonlandırılabilir.</w:t>
      </w:r>
    </w:p>
    <w:p w14:paraId="270688D1" w14:textId="77777777" w:rsidR="00012F44" w:rsidRDefault="00C371CD" w:rsidP="00C371CD">
      <w:pPr>
        <w:pStyle w:val="ProductList-Bullet"/>
        <w:numPr>
          <w:ilvl w:val="0"/>
          <w:numId w:val="58"/>
        </w:numPr>
      </w:pPr>
      <w:r>
        <w:t>Microsoft Resmi Öğrenme Ürünü satın almak için gerekli gün sayısı herhangi bir zamanda değiştirilebilir.</w:t>
      </w:r>
    </w:p>
    <w:p w14:paraId="40BB775E" w14:textId="77777777" w:rsidR="00012F44" w:rsidRDefault="00012F44">
      <w:pPr>
        <w:pStyle w:val="ProductList-Body"/>
      </w:pPr>
    </w:p>
    <w:p w14:paraId="72DF28E3" w14:textId="77777777" w:rsidR="00012F44" w:rsidRDefault="00C371CD">
      <w:pPr>
        <w:pStyle w:val="ProductList-ClauseHeading"/>
        <w:outlineLvl w:val="2"/>
      </w:pPr>
      <w:bookmarkStart w:id="370" w:name="_Sec584"/>
      <w:r>
        <w:t>Microsoft Evde Kullanım Programı</w:t>
      </w:r>
      <w:bookmarkEnd w:id="370"/>
    </w:p>
    <w:p w14:paraId="76308133" w14:textId="77777777" w:rsidR="00012F44" w:rsidRDefault="00C371CD">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3DD981BB" w14:textId="77777777" w:rsidR="00012F44" w:rsidRDefault="00012F44">
      <w:pPr>
        <w:pStyle w:val="ProductList-Body"/>
      </w:pPr>
    </w:p>
    <w:p w14:paraId="5C52B4AE" w14:textId="77777777" w:rsidR="00012F44" w:rsidRDefault="00C371CD">
      <w:pPr>
        <w:pStyle w:val="ProductList-SubClauseHeading"/>
        <w:outlineLvl w:val="3"/>
      </w:pPr>
      <w:r>
        <w:t>Çevrimiçi Hizmetler</w:t>
      </w:r>
    </w:p>
    <w:p w14:paraId="6BEA5791" w14:textId="77777777" w:rsidR="00012F44" w:rsidRDefault="00C371CD">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182E4625" w14:textId="77777777" w:rsidR="00012F44" w:rsidRDefault="00012F44">
      <w:pPr>
        <w:pStyle w:val="ProductList-BodyIndented"/>
      </w:pPr>
    </w:p>
    <w:p w14:paraId="4245C5A5" w14:textId="77777777" w:rsidR="00012F44" w:rsidRDefault="00C371CD">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09BC1A5E" w14:textId="77777777" w:rsidR="00012F44" w:rsidRDefault="00012F44">
      <w:pPr>
        <w:pStyle w:val="ProductList-BodyIndented"/>
      </w:pPr>
    </w:p>
    <w:p w14:paraId="104C504F" w14:textId="77777777" w:rsidR="00012F44" w:rsidRDefault="00C371CD">
      <w:pPr>
        <w:pStyle w:val="ProductList-SubClauseHeading"/>
        <w:outlineLvl w:val="3"/>
      </w:pPr>
      <w:r>
        <w:t>Yazılım</w:t>
      </w:r>
    </w:p>
    <w:p w14:paraId="5AB1971A" w14:textId="77777777" w:rsidR="00012F44" w:rsidRDefault="00C371CD">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69FEA752" w14:textId="77777777" w:rsidR="00012F44" w:rsidRDefault="00012F44">
      <w:pPr>
        <w:pStyle w:val="ProductList-BodyIndented"/>
      </w:pPr>
    </w:p>
    <w:p w14:paraId="6965DDB0" w14:textId="77777777" w:rsidR="00012F44" w:rsidRDefault="00C371CD">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03F68E2B" w14:textId="77777777" w:rsidR="00012F44" w:rsidRDefault="00012F44">
      <w:pPr>
        <w:pStyle w:val="ProductList-BodyIndented"/>
      </w:pPr>
    </w:p>
    <w:tbl>
      <w:tblPr>
        <w:tblStyle w:val="PURTable0"/>
        <w:tblW w:w="0" w:type="dxa"/>
        <w:tblLook w:val="04A0" w:firstRow="1" w:lastRow="0" w:firstColumn="1" w:lastColumn="0" w:noHBand="0" w:noVBand="1"/>
      </w:tblPr>
      <w:tblGrid>
        <w:gridCol w:w="5251"/>
        <w:gridCol w:w="5305"/>
      </w:tblGrid>
      <w:tr w:rsidR="00012F44" w14:paraId="137DE0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B8CA4F" w14:textId="77777777" w:rsidR="00012F44" w:rsidRDefault="00C371CD">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60580" w14:textId="77777777" w:rsidR="00012F44" w:rsidRDefault="00C371CD">
            <w:pPr>
              <w:pStyle w:val="ProductList-TableBody"/>
            </w:pPr>
            <w:r>
              <w:rPr>
                <w:color w:val="FFFFFF"/>
              </w:rPr>
              <w:t>İlgili Evde Kullanım Programı Lisansı</w:t>
            </w:r>
          </w:p>
        </w:tc>
      </w:tr>
      <w:tr w:rsidR="00012F44" w14:paraId="1352FD1F" w14:textId="77777777">
        <w:tc>
          <w:tcPr>
            <w:tcW w:w="6000" w:type="dxa"/>
            <w:tcBorders>
              <w:top w:val="single" w:sz="4" w:space="0" w:color="000000"/>
              <w:left w:val="single" w:sz="4" w:space="0" w:color="000000"/>
              <w:bottom w:val="single" w:sz="4" w:space="0" w:color="000000"/>
              <w:right w:val="single" w:sz="4" w:space="0" w:color="000000"/>
            </w:tcBorders>
          </w:tcPr>
          <w:p w14:paraId="5F130440" w14:textId="77777777" w:rsidR="00012F44" w:rsidRDefault="00C371CD">
            <w:pPr>
              <w:pStyle w:val="ProductList-TableBody"/>
            </w:pPr>
            <w:r>
              <w:t xml:space="preserve">Visio Standard 2013/2016 /2019 </w:t>
            </w:r>
          </w:p>
          <w:p w14:paraId="7796E503" w14:textId="77777777" w:rsidR="00012F44" w:rsidRDefault="00C371C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DC9527" w14:textId="77777777" w:rsidR="00012F44" w:rsidRDefault="00C371CD">
            <w:pPr>
              <w:pStyle w:val="ProductList-TableBody"/>
            </w:pPr>
            <w:r>
              <w:t>Visio Professional 2019 HUP</w:t>
            </w:r>
          </w:p>
        </w:tc>
      </w:tr>
      <w:tr w:rsidR="00012F44" w14:paraId="5B7D7EE8" w14:textId="77777777">
        <w:tc>
          <w:tcPr>
            <w:tcW w:w="6000" w:type="dxa"/>
            <w:tcBorders>
              <w:top w:val="single" w:sz="4" w:space="0" w:color="000000"/>
              <w:left w:val="single" w:sz="4" w:space="0" w:color="000000"/>
              <w:bottom w:val="single" w:sz="4" w:space="0" w:color="000000"/>
              <w:right w:val="single" w:sz="4" w:space="0" w:color="000000"/>
            </w:tcBorders>
          </w:tcPr>
          <w:p w14:paraId="71C53CCA" w14:textId="77777777" w:rsidR="00012F44" w:rsidRDefault="00C371CD">
            <w:pPr>
              <w:pStyle w:val="ProductList-TableBody"/>
            </w:pPr>
            <w:r>
              <w:t>Project Standard 2013/2016/2019</w:t>
            </w:r>
          </w:p>
          <w:p w14:paraId="36BA09DE" w14:textId="77777777" w:rsidR="00012F44" w:rsidRDefault="00C371C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19667D" w14:textId="77777777" w:rsidR="00012F44" w:rsidRDefault="00C371CD">
            <w:pPr>
              <w:pStyle w:val="ProductList-TableBody"/>
            </w:pPr>
            <w:r>
              <w:t>Project Professional 2019 HUP</w:t>
            </w:r>
          </w:p>
        </w:tc>
      </w:tr>
    </w:tbl>
    <w:p w14:paraId="787A7EA4" w14:textId="77777777" w:rsidR="00012F44" w:rsidRDefault="00012F44">
      <w:pPr>
        <w:pStyle w:val="ProductList-SubClauseHeading"/>
        <w:outlineLvl w:val="3"/>
      </w:pPr>
    </w:p>
    <w:p w14:paraId="0E595D28" w14:textId="77777777" w:rsidR="00012F44" w:rsidRDefault="00C371CD">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15577983" w14:textId="77777777" w:rsidR="00012F44" w:rsidRDefault="00012F44">
      <w:pPr>
        <w:pStyle w:val="ProductList-BodyIndented"/>
      </w:pPr>
    </w:p>
    <w:p w14:paraId="57DD4FFC" w14:textId="77777777" w:rsidR="00012F44" w:rsidRDefault="00C371CD">
      <w:pPr>
        <w:pStyle w:val="ProductList-BodyIndented"/>
      </w:pPr>
      <w:r>
        <w:t>Microsoft, Müşterinin veya çalışanlarının sahip olabileceği çalışma avantajları, vergi ve raporlama yükümlülüğüne uygunluk için hiçbir sorumluluk kabul etmez.</w:t>
      </w:r>
    </w:p>
    <w:p w14:paraId="605255A1" w14:textId="77777777" w:rsidR="00012F44" w:rsidRDefault="00012F44">
      <w:pPr>
        <w:pStyle w:val="ProductList-BodyIndented"/>
      </w:pPr>
    </w:p>
    <w:p w14:paraId="51ABEE95" w14:textId="77777777" w:rsidR="00012F44" w:rsidRDefault="00C371CD">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4BECB5F3" w14:textId="77777777" w:rsidR="00012F44" w:rsidRDefault="00012F44">
      <w:pPr>
        <w:pStyle w:val="ProductList-BodyIndented"/>
      </w:pPr>
    </w:p>
    <w:p w14:paraId="530D13BA" w14:textId="77777777" w:rsidR="00012F44" w:rsidRDefault="00C371CD">
      <w:pPr>
        <w:pStyle w:val="ProductList-BodyIndented"/>
      </w:pPr>
      <w:r>
        <w:t xml:space="preserve">Microsoft Evde Kullanım Programı ile ilgili daha fazla bilgi almak şu adresleri ziyaret edin: </w:t>
      </w:r>
      <w:hyperlink r:id="rId153">
        <w:r>
          <w:rPr>
            <w:color w:val="00467F"/>
            <w:u w:val="single"/>
          </w:rPr>
          <w:t>http://www.microsoft.com/licensing</w:t>
        </w:r>
      </w:hyperlink>
      <w:r>
        <w:t xml:space="preserve"> veya </w:t>
      </w:r>
      <w:hyperlink r:id="rId154">
        <w:r>
          <w:rPr>
            <w:color w:val="00467F"/>
            <w:u w:val="single"/>
          </w:rPr>
          <w:t>https://businessstore.microsoft.com/store/home-use-program</w:t>
        </w:r>
      </w:hyperlink>
      <w:r>
        <w:t>.</w:t>
      </w:r>
    </w:p>
    <w:p w14:paraId="37BAA85A" w14:textId="77777777" w:rsidR="00012F44" w:rsidRDefault="00012F44">
      <w:pPr>
        <w:pStyle w:val="ProductList-BodyIndented"/>
        <w:jc w:val="right"/>
      </w:pPr>
    </w:p>
    <w:p w14:paraId="0ED9601C" w14:textId="77777777" w:rsidR="00012F44" w:rsidRDefault="00C371CD">
      <w:pPr>
        <w:pStyle w:val="ProductList-ClauseHeading"/>
        <w:outlineLvl w:val="2"/>
      </w:pPr>
      <w:bookmarkStart w:id="371" w:name="_Sec585"/>
      <w:r>
        <w:t>7/24 Sorun Çözme Desteği</w:t>
      </w:r>
      <w:bookmarkEnd w:id="371"/>
    </w:p>
    <w:p w14:paraId="4448DCBA" w14:textId="77777777" w:rsidR="00012F44" w:rsidRDefault="00C371CD">
      <w:pPr>
        <w:pStyle w:val="ProductList-Body"/>
      </w:pPr>
      <w:r>
        <w:t>YG kapsamına sahip müşteriler (Akademik Programlar üzerinden satın alanlar dışındakiler), 7 gün 24 saat Sorun Çözüm Desteği almaya hak kazanırlar.</w:t>
      </w:r>
    </w:p>
    <w:p w14:paraId="3A489B25" w14:textId="77777777" w:rsidR="00012F44" w:rsidRDefault="00012F44">
      <w:pPr>
        <w:pStyle w:val="ProductList-Body"/>
      </w:pPr>
    </w:p>
    <w:p w14:paraId="0E74B08A" w14:textId="77777777" w:rsidR="00012F44" w:rsidRDefault="00C371CD">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2DA5464C" w14:textId="77777777" w:rsidR="00012F44" w:rsidRDefault="00012F44">
      <w:pPr>
        <w:pStyle w:val="ProductList-Body"/>
      </w:pPr>
    </w:p>
    <w:p w14:paraId="388692DF" w14:textId="77777777" w:rsidR="00012F44" w:rsidRDefault="00C371CD">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1DBD56DF" w14:textId="77777777" w:rsidR="00012F44" w:rsidRDefault="00012F44">
      <w:pPr>
        <w:pStyle w:val="ProductList-Body"/>
      </w:pPr>
    </w:p>
    <w:p w14:paraId="03BA6509" w14:textId="77777777" w:rsidR="00012F44" w:rsidRDefault="00C371CD">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20C2AA57" w14:textId="77777777" w:rsidR="00012F44" w:rsidRDefault="00012F44">
      <w:pPr>
        <w:pStyle w:val="ProductList-Body"/>
      </w:pPr>
    </w:p>
    <w:p w14:paraId="670D9B8D" w14:textId="77777777" w:rsidR="00012F44" w:rsidRDefault="00C371CD">
      <w:pPr>
        <w:pStyle w:val="ProductList-SubClauseHeading"/>
        <w:outlineLvl w:val="3"/>
      </w:pPr>
      <w:r>
        <w:t>MPSA hariç tüm programlar için Telefonla Destek Sağlanacak Olay Miktarı</w:t>
      </w:r>
    </w:p>
    <w:p w14:paraId="10156929" w14:textId="77777777" w:rsidR="00012F44" w:rsidRDefault="00C371CD">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012F44" w14:paraId="281BBC2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7003D1" w14:textId="77777777" w:rsidR="00012F44" w:rsidRDefault="00C371CD">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4F2C11" w14:textId="77777777" w:rsidR="00012F44" w:rsidRDefault="00C371CD">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5A320F" w14:textId="77777777" w:rsidR="00012F44" w:rsidRDefault="00C371CD">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F57E4" w14:textId="77777777" w:rsidR="00012F44" w:rsidRDefault="00C371CD">
            <w:pPr>
              <w:pStyle w:val="ProductList-TableBody"/>
            </w:pPr>
            <w:r>
              <w:rPr>
                <w:color w:val="FFFFFF"/>
              </w:rPr>
              <w:t>IW / İstemci- Sağlanacak Olay Artışı</w:t>
            </w:r>
          </w:p>
        </w:tc>
      </w:tr>
      <w:tr w:rsidR="00012F44" w14:paraId="3135AAC3" w14:textId="77777777">
        <w:tc>
          <w:tcPr>
            <w:tcW w:w="2940" w:type="dxa"/>
            <w:tcBorders>
              <w:top w:val="single" w:sz="4" w:space="0" w:color="000000"/>
              <w:left w:val="single" w:sz="4" w:space="0" w:color="000000"/>
              <w:bottom w:val="single" w:sz="4" w:space="0" w:color="000000"/>
              <w:right w:val="single" w:sz="4" w:space="0" w:color="000000"/>
            </w:tcBorders>
          </w:tcPr>
          <w:p w14:paraId="4B0D83A6" w14:textId="77777777" w:rsidR="00012F44" w:rsidRDefault="00C371CD">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60805796" w14:textId="77777777" w:rsidR="00012F44" w:rsidRDefault="00C371C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6ACFEFE" w14:textId="77777777" w:rsidR="00012F44" w:rsidRDefault="00C371C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BF2686" w14:textId="77777777" w:rsidR="00012F44" w:rsidRDefault="00C371CD">
            <w:pPr>
              <w:pStyle w:val="ProductList-TableBody"/>
            </w:pPr>
            <w:r>
              <w:t>$200,000</w:t>
            </w:r>
          </w:p>
        </w:tc>
      </w:tr>
      <w:tr w:rsidR="00012F44" w14:paraId="4347374F" w14:textId="77777777">
        <w:tc>
          <w:tcPr>
            <w:tcW w:w="2940" w:type="dxa"/>
            <w:tcBorders>
              <w:top w:val="single" w:sz="4" w:space="0" w:color="000000"/>
              <w:left w:val="single" w:sz="4" w:space="0" w:color="000000"/>
              <w:bottom w:val="single" w:sz="4" w:space="0" w:color="000000"/>
              <w:right w:val="single" w:sz="4" w:space="0" w:color="000000"/>
            </w:tcBorders>
          </w:tcPr>
          <w:p w14:paraId="72E4CAA3" w14:textId="77777777" w:rsidR="00012F44" w:rsidRDefault="00C371CD">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4E3EBA36" w14:textId="77777777" w:rsidR="00012F44" w:rsidRDefault="00C371C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77A9224" w14:textId="77777777" w:rsidR="00012F44" w:rsidRDefault="00C371C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44557D5" w14:textId="77777777" w:rsidR="00012F44" w:rsidRDefault="00C371CD">
            <w:pPr>
              <w:pStyle w:val="ProductList-TableBody"/>
            </w:pPr>
            <w:r>
              <w:t>300,000</w:t>
            </w:r>
          </w:p>
        </w:tc>
      </w:tr>
      <w:tr w:rsidR="00012F44" w14:paraId="450E75EF" w14:textId="77777777">
        <w:tc>
          <w:tcPr>
            <w:tcW w:w="2940" w:type="dxa"/>
            <w:tcBorders>
              <w:top w:val="single" w:sz="4" w:space="0" w:color="000000"/>
              <w:left w:val="single" w:sz="4" w:space="0" w:color="000000"/>
              <w:bottom w:val="single" w:sz="4" w:space="0" w:color="000000"/>
              <w:right w:val="single" w:sz="4" w:space="0" w:color="000000"/>
            </w:tcBorders>
          </w:tcPr>
          <w:p w14:paraId="1E219CA1" w14:textId="77777777" w:rsidR="00012F44" w:rsidRDefault="00C371CD">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0A82988B" w14:textId="77777777" w:rsidR="00012F44" w:rsidRDefault="00C371C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F22CDFC" w14:textId="77777777" w:rsidR="00012F44" w:rsidRDefault="00C371C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5450CF3" w14:textId="77777777" w:rsidR="00012F44" w:rsidRDefault="00C371CD">
            <w:pPr>
              <w:pStyle w:val="ProductList-TableBody"/>
            </w:pPr>
            <w:r>
              <w:t>270,000</w:t>
            </w:r>
          </w:p>
        </w:tc>
      </w:tr>
      <w:tr w:rsidR="00012F44" w14:paraId="42FB1474" w14:textId="77777777">
        <w:tc>
          <w:tcPr>
            <w:tcW w:w="2940" w:type="dxa"/>
            <w:tcBorders>
              <w:top w:val="single" w:sz="4" w:space="0" w:color="000000"/>
              <w:left w:val="single" w:sz="4" w:space="0" w:color="000000"/>
              <w:bottom w:val="single" w:sz="4" w:space="0" w:color="000000"/>
              <w:right w:val="single" w:sz="4" w:space="0" w:color="000000"/>
            </w:tcBorders>
          </w:tcPr>
          <w:p w14:paraId="56CF1961" w14:textId="77777777" w:rsidR="00012F44" w:rsidRDefault="00C371CD">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620D89FC" w14:textId="77777777" w:rsidR="00012F44" w:rsidRDefault="00C371C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736A07" w14:textId="77777777" w:rsidR="00012F44" w:rsidRDefault="00C371C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2B77472" w14:textId="77777777" w:rsidR="00012F44" w:rsidRDefault="00C371CD">
            <w:pPr>
              <w:pStyle w:val="ProductList-TableBody"/>
            </w:pPr>
            <w:r>
              <w:t>S Fr. 330,000</w:t>
            </w:r>
          </w:p>
        </w:tc>
      </w:tr>
      <w:tr w:rsidR="00012F44" w14:paraId="5F82B2C2" w14:textId="77777777">
        <w:tc>
          <w:tcPr>
            <w:tcW w:w="2940" w:type="dxa"/>
            <w:tcBorders>
              <w:top w:val="single" w:sz="4" w:space="0" w:color="000000"/>
              <w:left w:val="single" w:sz="4" w:space="0" w:color="000000"/>
              <w:bottom w:val="single" w:sz="4" w:space="0" w:color="000000"/>
              <w:right w:val="single" w:sz="4" w:space="0" w:color="000000"/>
            </w:tcBorders>
          </w:tcPr>
          <w:p w14:paraId="354C7438" w14:textId="77777777" w:rsidR="00012F44" w:rsidRDefault="00C371CD">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51134629" w14:textId="77777777" w:rsidR="00012F44" w:rsidRDefault="00C371C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77671D" w14:textId="77777777" w:rsidR="00012F44" w:rsidRDefault="00C371C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EBBA3AB" w14:textId="77777777" w:rsidR="00012F44" w:rsidRDefault="00C371CD">
            <w:pPr>
              <w:pStyle w:val="ProductList-TableBody"/>
            </w:pPr>
            <w:r>
              <w:t>1.650.000 CRC</w:t>
            </w:r>
          </w:p>
        </w:tc>
      </w:tr>
      <w:tr w:rsidR="00012F44" w14:paraId="4A18B693" w14:textId="77777777">
        <w:tc>
          <w:tcPr>
            <w:tcW w:w="2940" w:type="dxa"/>
            <w:tcBorders>
              <w:top w:val="single" w:sz="4" w:space="0" w:color="000000"/>
              <w:left w:val="single" w:sz="4" w:space="0" w:color="000000"/>
              <w:bottom w:val="single" w:sz="4" w:space="0" w:color="000000"/>
              <w:right w:val="single" w:sz="4" w:space="0" w:color="000000"/>
            </w:tcBorders>
          </w:tcPr>
          <w:p w14:paraId="34109BF0" w14:textId="77777777" w:rsidR="00012F44" w:rsidRDefault="00C371CD">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7C3B0965" w14:textId="77777777" w:rsidR="00012F44" w:rsidRDefault="00C371C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FE46545" w14:textId="77777777" w:rsidR="00012F44" w:rsidRDefault="00C371C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80DF263" w14:textId="77777777" w:rsidR="00012F44" w:rsidRDefault="00C371CD">
            <w:pPr>
              <w:pStyle w:val="ProductList-TableBody"/>
            </w:pPr>
            <w:r>
              <w:t>1.600.000 kr</w:t>
            </w:r>
          </w:p>
        </w:tc>
      </w:tr>
      <w:tr w:rsidR="00012F44" w14:paraId="7F1ED427" w14:textId="77777777">
        <w:tc>
          <w:tcPr>
            <w:tcW w:w="2940" w:type="dxa"/>
            <w:tcBorders>
              <w:top w:val="single" w:sz="4" w:space="0" w:color="000000"/>
              <w:left w:val="single" w:sz="4" w:space="0" w:color="000000"/>
              <w:bottom w:val="single" w:sz="4" w:space="0" w:color="000000"/>
              <w:right w:val="single" w:sz="4" w:space="0" w:color="000000"/>
            </w:tcBorders>
          </w:tcPr>
          <w:p w14:paraId="312113EC" w14:textId="77777777" w:rsidR="00012F44" w:rsidRDefault="00C371C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D061B80" w14:textId="77777777" w:rsidR="00012F44" w:rsidRDefault="00C371C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E59E460" w14:textId="77777777" w:rsidR="00012F44" w:rsidRDefault="00C371C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99B1FC6" w14:textId="77777777" w:rsidR="00012F44" w:rsidRDefault="00C371CD">
            <w:pPr>
              <w:pStyle w:val="ProductList-TableBody"/>
            </w:pPr>
            <w:r>
              <w:t>215,000</w:t>
            </w:r>
          </w:p>
        </w:tc>
      </w:tr>
      <w:tr w:rsidR="00012F44" w14:paraId="26889950" w14:textId="77777777">
        <w:tc>
          <w:tcPr>
            <w:tcW w:w="2940" w:type="dxa"/>
            <w:tcBorders>
              <w:top w:val="single" w:sz="4" w:space="0" w:color="000000"/>
              <w:left w:val="single" w:sz="4" w:space="0" w:color="000000"/>
              <w:bottom w:val="single" w:sz="4" w:space="0" w:color="000000"/>
              <w:right w:val="single" w:sz="4" w:space="0" w:color="000000"/>
            </w:tcBorders>
          </w:tcPr>
          <w:p w14:paraId="5CBDEB94" w14:textId="77777777" w:rsidR="00012F44" w:rsidRDefault="00C371CD">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7D038014" w14:textId="77777777" w:rsidR="00012F44" w:rsidRDefault="00C371C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A556E03" w14:textId="77777777" w:rsidR="00012F44" w:rsidRDefault="00C371C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A6A2E8D" w14:textId="77777777" w:rsidR="00012F44" w:rsidRDefault="00C371CD">
            <w:pPr>
              <w:pStyle w:val="ProductList-TableBody"/>
            </w:pPr>
            <w:r>
              <w:t>£135,000</w:t>
            </w:r>
          </w:p>
        </w:tc>
      </w:tr>
      <w:tr w:rsidR="00012F44" w14:paraId="2E2EC7A0" w14:textId="77777777">
        <w:tc>
          <w:tcPr>
            <w:tcW w:w="2940" w:type="dxa"/>
            <w:tcBorders>
              <w:top w:val="single" w:sz="4" w:space="0" w:color="000000"/>
              <w:left w:val="single" w:sz="4" w:space="0" w:color="000000"/>
              <w:bottom w:val="single" w:sz="4" w:space="0" w:color="000000"/>
              <w:right w:val="single" w:sz="4" w:space="0" w:color="000000"/>
            </w:tcBorders>
          </w:tcPr>
          <w:p w14:paraId="616E4D7B" w14:textId="77777777" w:rsidR="00012F44" w:rsidRDefault="00C371CD">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5F9F4318" w14:textId="77777777" w:rsidR="00012F44" w:rsidRDefault="00C371C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DDE0A2" w14:textId="77777777" w:rsidR="00012F44" w:rsidRDefault="00C371C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9FF9CCB" w14:textId="77777777" w:rsidR="00012F44" w:rsidRDefault="00C371CD">
            <w:pPr>
              <w:pStyle w:val="ProductList-TableBody"/>
            </w:pPr>
            <w:r>
              <w:t>24.000.000 JPY</w:t>
            </w:r>
          </w:p>
        </w:tc>
      </w:tr>
      <w:tr w:rsidR="00012F44" w14:paraId="027D6945" w14:textId="77777777">
        <w:tc>
          <w:tcPr>
            <w:tcW w:w="2940" w:type="dxa"/>
            <w:tcBorders>
              <w:top w:val="single" w:sz="4" w:space="0" w:color="000000"/>
              <w:left w:val="single" w:sz="4" w:space="0" w:color="000000"/>
              <w:bottom w:val="single" w:sz="4" w:space="0" w:color="000000"/>
              <w:right w:val="single" w:sz="4" w:space="0" w:color="000000"/>
            </w:tcBorders>
          </w:tcPr>
          <w:p w14:paraId="53AD2196" w14:textId="77777777" w:rsidR="00012F44" w:rsidRDefault="00C371CD">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33EE56E1" w14:textId="77777777" w:rsidR="00012F44" w:rsidRDefault="00C371C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987B1FB" w14:textId="77777777" w:rsidR="00012F44" w:rsidRDefault="00C371C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5C3C585" w14:textId="77777777" w:rsidR="00012F44" w:rsidRDefault="00C371CD">
            <w:pPr>
              <w:pStyle w:val="ProductList-TableBody"/>
            </w:pPr>
            <w:r>
              <w:t>240.000.000 KWD</w:t>
            </w:r>
          </w:p>
        </w:tc>
      </w:tr>
      <w:tr w:rsidR="00012F44" w14:paraId="06640C6F" w14:textId="77777777">
        <w:tc>
          <w:tcPr>
            <w:tcW w:w="2940" w:type="dxa"/>
            <w:tcBorders>
              <w:top w:val="single" w:sz="4" w:space="0" w:color="000000"/>
              <w:left w:val="single" w:sz="4" w:space="0" w:color="000000"/>
              <w:bottom w:val="single" w:sz="4" w:space="0" w:color="000000"/>
              <w:right w:val="single" w:sz="4" w:space="0" w:color="000000"/>
            </w:tcBorders>
          </w:tcPr>
          <w:p w14:paraId="203C2966" w14:textId="77777777" w:rsidR="00012F44" w:rsidRDefault="00C371CD">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3F0D03C6" w14:textId="77777777" w:rsidR="00012F44" w:rsidRDefault="00C371C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156ABFA" w14:textId="77777777" w:rsidR="00012F44" w:rsidRDefault="00C371C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51088FD" w14:textId="77777777" w:rsidR="00012F44" w:rsidRDefault="00C371CD">
            <w:pPr>
              <w:pStyle w:val="ProductList-TableBody"/>
            </w:pPr>
            <w:r>
              <w:t>1.650.000 kr</w:t>
            </w:r>
          </w:p>
        </w:tc>
      </w:tr>
      <w:tr w:rsidR="00012F44" w14:paraId="1DC036DD" w14:textId="77777777">
        <w:tc>
          <w:tcPr>
            <w:tcW w:w="2940" w:type="dxa"/>
            <w:tcBorders>
              <w:top w:val="single" w:sz="4" w:space="0" w:color="000000"/>
              <w:left w:val="single" w:sz="4" w:space="0" w:color="000000"/>
              <w:bottom w:val="single" w:sz="4" w:space="0" w:color="000000"/>
              <w:right w:val="single" w:sz="4" w:space="0" w:color="000000"/>
            </w:tcBorders>
          </w:tcPr>
          <w:p w14:paraId="473DAC7B" w14:textId="77777777" w:rsidR="00012F44" w:rsidRDefault="00C371CD">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240EC054" w14:textId="77777777" w:rsidR="00012F44" w:rsidRDefault="00C371C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4F52198" w14:textId="77777777" w:rsidR="00012F44" w:rsidRDefault="00C371C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169E36" w14:textId="77777777" w:rsidR="00012F44" w:rsidRDefault="00C371CD">
            <w:pPr>
              <w:pStyle w:val="ProductList-TableBody"/>
            </w:pPr>
            <w:r>
              <w:t>350,000</w:t>
            </w:r>
          </w:p>
        </w:tc>
      </w:tr>
      <w:tr w:rsidR="00012F44" w14:paraId="25F5FBCD" w14:textId="77777777">
        <w:tc>
          <w:tcPr>
            <w:tcW w:w="2940" w:type="dxa"/>
            <w:tcBorders>
              <w:top w:val="single" w:sz="4" w:space="0" w:color="000000"/>
              <w:left w:val="single" w:sz="4" w:space="0" w:color="000000"/>
              <w:bottom w:val="single" w:sz="4" w:space="0" w:color="000000"/>
              <w:right w:val="single" w:sz="4" w:space="0" w:color="000000"/>
            </w:tcBorders>
          </w:tcPr>
          <w:p w14:paraId="72058D6E" w14:textId="77777777" w:rsidR="00012F44" w:rsidRDefault="00C371CD">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5A0FAA4C" w14:textId="77777777" w:rsidR="00012F44" w:rsidRDefault="00C371C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0510D5" w14:textId="77777777" w:rsidR="00012F44" w:rsidRDefault="00C371C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B639272" w14:textId="77777777" w:rsidR="00012F44" w:rsidRDefault="00C371CD">
            <w:pPr>
              <w:pStyle w:val="ProductList-TableBody"/>
            </w:pPr>
            <w:r>
              <w:t>2.000.000 kr</w:t>
            </w:r>
          </w:p>
        </w:tc>
      </w:tr>
      <w:tr w:rsidR="00012F44" w14:paraId="2DE25500" w14:textId="77777777">
        <w:tc>
          <w:tcPr>
            <w:tcW w:w="2940" w:type="dxa"/>
            <w:tcBorders>
              <w:top w:val="single" w:sz="4" w:space="0" w:color="000000"/>
              <w:left w:val="single" w:sz="4" w:space="0" w:color="000000"/>
              <w:bottom w:val="single" w:sz="4" w:space="0" w:color="000000"/>
              <w:right w:val="single" w:sz="4" w:space="0" w:color="000000"/>
            </w:tcBorders>
          </w:tcPr>
          <w:p w14:paraId="68C9BFE3" w14:textId="77777777" w:rsidR="00012F44" w:rsidRDefault="00C371CD">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1ED34E32" w14:textId="77777777" w:rsidR="00012F44" w:rsidRDefault="00C371C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6B88C4" w14:textId="77777777" w:rsidR="00012F44" w:rsidRDefault="00C371C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76A8E4F" w14:textId="77777777" w:rsidR="00012F44" w:rsidRDefault="00C371CD">
            <w:pPr>
              <w:pStyle w:val="ProductList-TableBody"/>
            </w:pPr>
            <w:r>
              <w:t>7.000.000 NTD</w:t>
            </w:r>
          </w:p>
        </w:tc>
      </w:tr>
      <w:tr w:rsidR="00012F44" w14:paraId="14890BB5" w14:textId="77777777">
        <w:tc>
          <w:tcPr>
            <w:tcW w:w="2940" w:type="dxa"/>
            <w:tcBorders>
              <w:top w:val="single" w:sz="4" w:space="0" w:color="000000"/>
              <w:left w:val="single" w:sz="4" w:space="0" w:color="000000"/>
              <w:bottom w:val="single" w:sz="4" w:space="0" w:color="000000"/>
              <w:right w:val="single" w:sz="4" w:space="0" w:color="000000"/>
            </w:tcBorders>
          </w:tcPr>
          <w:p w14:paraId="5EE3B4D8" w14:textId="77777777" w:rsidR="00012F44" w:rsidRDefault="00C371CD">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609DA61F" w14:textId="77777777" w:rsidR="00012F44" w:rsidRDefault="00C371C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AFAE36F" w14:textId="77777777" w:rsidR="00012F44" w:rsidRDefault="00C371C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5F3C994" w14:textId="77777777" w:rsidR="00012F44" w:rsidRDefault="00C371CD">
            <w:pPr>
              <w:pStyle w:val="ProductList-TableBody"/>
            </w:pPr>
            <w:r>
              <w:t>10.000.000 INR</w:t>
            </w:r>
          </w:p>
        </w:tc>
      </w:tr>
      <w:tr w:rsidR="00012F44" w14:paraId="0D0D51A0" w14:textId="77777777">
        <w:tc>
          <w:tcPr>
            <w:tcW w:w="2940" w:type="dxa"/>
            <w:tcBorders>
              <w:top w:val="single" w:sz="4" w:space="0" w:color="000000"/>
              <w:left w:val="single" w:sz="4" w:space="0" w:color="000000"/>
              <w:bottom w:val="single" w:sz="4" w:space="0" w:color="000000"/>
              <w:right w:val="single" w:sz="4" w:space="0" w:color="000000"/>
            </w:tcBorders>
          </w:tcPr>
          <w:p w14:paraId="6892E988" w14:textId="77777777" w:rsidR="00012F44" w:rsidRDefault="00C371CD">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6715EAE2" w14:textId="77777777" w:rsidR="00012F44" w:rsidRDefault="00C371C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EE0D032" w14:textId="77777777" w:rsidR="00012F44" w:rsidRDefault="00C371C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19FDDD1" w14:textId="77777777" w:rsidR="00012F44" w:rsidRDefault="00C371CD">
            <w:pPr>
              <w:pStyle w:val="ProductList-TableBody"/>
            </w:pPr>
            <w:r>
              <w:t>6.600.000 RUB</w:t>
            </w:r>
          </w:p>
        </w:tc>
      </w:tr>
    </w:tbl>
    <w:p w14:paraId="53013187" w14:textId="77777777" w:rsidR="00012F44" w:rsidRDefault="00012F44">
      <w:pPr>
        <w:pStyle w:val="ProductList-BodyIndented"/>
        <w:ind w:left="720"/>
      </w:pPr>
    </w:p>
    <w:p w14:paraId="6FD5F00A" w14:textId="77777777" w:rsidR="00012F44" w:rsidRDefault="00C371CD">
      <w:pPr>
        <w:pStyle w:val="ProductList-BodyIndented"/>
      </w:pPr>
      <w:r>
        <w:t>Kullanılmamış olan Telefonla Destek Sağlanacak Olaylar, YG kapsamının sona ermesiyle sona erer. Telefonla Destek Sağlanacak Olaylar, kayıt anlaşmaları veya anlaşmalar arasında aktarılamaz.</w:t>
      </w:r>
    </w:p>
    <w:p w14:paraId="7D66B454" w14:textId="77777777" w:rsidR="00012F44" w:rsidRDefault="00012F44">
      <w:pPr>
        <w:pStyle w:val="ProductList-BodyIndented"/>
      </w:pPr>
    </w:p>
    <w:p w14:paraId="6820EEBA" w14:textId="77777777" w:rsidR="00012F44" w:rsidRDefault="00C371CD">
      <w:pPr>
        <w:pStyle w:val="ProductList-BodyIndented"/>
      </w:pPr>
      <w:r>
        <w:t xml:space="preserve">Yerel telefon desteğine erişim, </w:t>
      </w:r>
      <w:hyperlink r:id="rId155">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2734B48" w14:textId="77777777" w:rsidR="00012F44" w:rsidRDefault="00012F44">
      <w:pPr>
        <w:pStyle w:val="ProductList-BodyIndented"/>
      </w:pPr>
    </w:p>
    <w:p w14:paraId="2C1BF0B5" w14:textId="77777777" w:rsidR="00012F44" w:rsidRDefault="00C371CD">
      <w:pPr>
        <w:pStyle w:val="ProductList-SubClauseHeading"/>
        <w:outlineLvl w:val="3"/>
      </w:pPr>
      <w:r>
        <w:t>MPSA için Telefonla Destek Sağlanacak Olay Miktarı</w:t>
      </w:r>
    </w:p>
    <w:p w14:paraId="46EE2AA4" w14:textId="77777777" w:rsidR="00012F44" w:rsidRDefault="00C371CD">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012F44" w14:paraId="5FC72E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9E6BC15" w14:textId="77777777" w:rsidR="00012F44" w:rsidRDefault="00C371CD">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63CA37AF" w14:textId="77777777" w:rsidR="00012F44" w:rsidRDefault="00C371CD">
            <w:pPr>
              <w:pStyle w:val="ProductList-TableBody"/>
            </w:pPr>
            <w:r>
              <w:rPr>
                <w:color w:val="FFFFFF"/>
              </w:rPr>
              <w:t>Telefonla destek sağlanacak olay başına puan</w:t>
            </w:r>
          </w:p>
        </w:tc>
      </w:tr>
      <w:tr w:rsidR="00012F44" w14:paraId="11FB1A41" w14:textId="77777777">
        <w:tc>
          <w:tcPr>
            <w:tcW w:w="6120" w:type="dxa"/>
            <w:tcBorders>
              <w:top w:val="single" w:sz="4" w:space="0" w:color="000000"/>
              <w:left w:val="single" w:sz="4" w:space="0" w:color="000000"/>
              <w:bottom w:val="single" w:sz="4" w:space="0" w:color="000000"/>
              <w:right w:val="single" w:sz="4" w:space="0" w:color="000000"/>
            </w:tcBorders>
          </w:tcPr>
          <w:p w14:paraId="774C32F4" w14:textId="77777777" w:rsidR="00012F44" w:rsidRDefault="00C371CD">
            <w:pPr>
              <w:pStyle w:val="ProductList-TableBody"/>
            </w:pPr>
            <w:r>
              <w:t>Uygulamalar ve Sistemler (birleştirilmiş)</w:t>
            </w:r>
          </w:p>
        </w:tc>
        <w:tc>
          <w:tcPr>
            <w:tcW w:w="6000" w:type="dxa"/>
            <w:tcBorders>
              <w:left w:val="single" w:sz="4" w:space="0" w:color="000000"/>
              <w:right w:val="single" w:sz="4" w:space="0" w:color="000000"/>
            </w:tcBorders>
          </w:tcPr>
          <w:p w14:paraId="414BBF6A" w14:textId="77777777" w:rsidR="00012F44" w:rsidRDefault="00C371CD">
            <w:pPr>
              <w:pStyle w:val="ProductList-TableBody"/>
            </w:pPr>
            <w:r>
              <w:t>2,000</w:t>
            </w:r>
          </w:p>
        </w:tc>
      </w:tr>
      <w:tr w:rsidR="00012F44" w14:paraId="02A8128E" w14:textId="77777777">
        <w:tc>
          <w:tcPr>
            <w:tcW w:w="6120" w:type="dxa"/>
            <w:tcBorders>
              <w:top w:val="single" w:sz="4" w:space="0" w:color="000000"/>
              <w:left w:val="single" w:sz="4" w:space="0" w:color="000000"/>
              <w:bottom w:val="single" w:sz="4" w:space="0" w:color="000000"/>
              <w:right w:val="single" w:sz="4" w:space="0" w:color="000000"/>
            </w:tcBorders>
          </w:tcPr>
          <w:p w14:paraId="692AF3CC" w14:textId="77777777" w:rsidR="00012F44" w:rsidRDefault="00C371CD">
            <w:pPr>
              <w:pStyle w:val="ProductList-TableBody"/>
            </w:pPr>
            <w:r>
              <w:t>Sunucu</w:t>
            </w:r>
          </w:p>
        </w:tc>
        <w:tc>
          <w:tcPr>
            <w:tcW w:w="6000" w:type="dxa"/>
            <w:tcBorders>
              <w:left w:val="single" w:sz="4" w:space="0" w:color="000000"/>
              <w:right w:val="single" w:sz="4" w:space="0" w:color="000000"/>
            </w:tcBorders>
          </w:tcPr>
          <w:p w14:paraId="2FD7BE30" w14:textId="77777777" w:rsidR="00012F44" w:rsidRDefault="00C371CD">
            <w:pPr>
              <w:pStyle w:val="ProductList-TableBody"/>
            </w:pPr>
            <w:r>
              <w:t>400</w:t>
            </w:r>
          </w:p>
        </w:tc>
      </w:tr>
      <w:tr w:rsidR="00012F44" w14:paraId="7A8B746D" w14:textId="77777777">
        <w:tc>
          <w:tcPr>
            <w:tcW w:w="6120" w:type="dxa"/>
            <w:tcBorders>
              <w:top w:val="single" w:sz="4" w:space="0" w:color="000000"/>
              <w:left w:val="single" w:sz="4" w:space="0" w:color="000000"/>
              <w:bottom w:val="single" w:sz="4" w:space="0" w:color="000000"/>
              <w:right w:val="single" w:sz="4" w:space="0" w:color="000000"/>
            </w:tcBorders>
          </w:tcPr>
          <w:p w14:paraId="04DC8045" w14:textId="77777777" w:rsidR="00012F44" w:rsidRDefault="00C371CD">
            <w:pPr>
              <w:pStyle w:val="ProductList-TableBody"/>
            </w:pPr>
            <w:r>
              <w:t>CAL</w:t>
            </w:r>
          </w:p>
        </w:tc>
        <w:tc>
          <w:tcPr>
            <w:tcW w:w="6000" w:type="dxa"/>
            <w:tcBorders>
              <w:left w:val="single" w:sz="4" w:space="0" w:color="000000"/>
              <w:right w:val="single" w:sz="4" w:space="0" w:color="000000"/>
            </w:tcBorders>
          </w:tcPr>
          <w:p w14:paraId="1A3190C4" w14:textId="77777777" w:rsidR="00012F44" w:rsidRDefault="00C371CD">
            <w:pPr>
              <w:pStyle w:val="ProductList-TableBody"/>
            </w:pPr>
            <w:r>
              <w:t>400</w:t>
            </w:r>
          </w:p>
        </w:tc>
      </w:tr>
    </w:tbl>
    <w:p w14:paraId="52FE6442" w14:textId="77777777" w:rsidR="00012F44" w:rsidRDefault="00012F44">
      <w:pPr>
        <w:pStyle w:val="ProductList-BodyIndented"/>
      </w:pPr>
    </w:p>
    <w:p w14:paraId="0459145E" w14:textId="77777777" w:rsidR="00012F44" w:rsidRDefault="00C371CD">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686F0C33" w14:textId="77777777" w:rsidR="00012F44" w:rsidRDefault="00012F44">
      <w:pPr>
        <w:pStyle w:val="ProductList-BodyIndented"/>
      </w:pPr>
    </w:p>
    <w:p w14:paraId="0733E742" w14:textId="77777777" w:rsidR="00012F44" w:rsidRDefault="00C371CD">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6D3B8393" w14:textId="77777777" w:rsidR="00012F44" w:rsidRDefault="00012F44">
      <w:pPr>
        <w:pStyle w:val="ProductList-SubClauseHeading"/>
        <w:outlineLvl w:val="3"/>
      </w:pPr>
    </w:p>
    <w:p w14:paraId="1F338BE0" w14:textId="77777777" w:rsidR="00012F44" w:rsidRDefault="00C371CD">
      <w:pPr>
        <w:pStyle w:val="ProductList-SubClauseHeading"/>
        <w:outlineLvl w:val="3"/>
      </w:pPr>
      <w:r>
        <w:t>Web Tabanlı Olaylar</w:t>
      </w:r>
    </w:p>
    <w:p w14:paraId="1789D264" w14:textId="77777777" w:rsidR="00012F44" w:rsidRDefault="00C371CD">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1D58FAC8" w14:textId="77777777" w:rsidR="00012F44" w:rsidRDefault="00012F44">
      <w:pPr>
        <w:pStyle w:val="ProductList-BodyIndented"/>
      </w:pPr>
    </w:p>
    <w:p w14:paraId="799983D3" w14:textId="77777777" w:rsidR="00012F44" w:rsidRDefault="00C371CD">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11632633" w14:textId="77777777" w:rsidR="00012F44" w:rsidRDefault="00012F44">
      <w:pPr>
        <w:pStyle w:val="ProductList-BodyIndented"/>
        <w:ind w:left="720"/>
      </w:pPr>
    </w:p>
    <w:p w14:paraId="23BD1F69" w14:textId="77777777" w:rsidR="00012F44" w:rsidRDefault="00C371CD">
      <w:pPr>
        <w:pStyle w:val="ProductList-SubClauseHeading"/>
        <w:outlineLvl w:val="3"/>
      </w:pPr>
      <w:r>
        <w:t>Destek İlgili Kişileri</w:t>
      </w:r>
    </w:p>
    <w:p w14:paraId="296AD16B" w14:textId="77777777" w:rsidR="00012F44" w:rsidRDefault="00C371CD">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012F44" w14:paraId="1C650E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F0BA49" w14:textId="77777777" w:rsidR="00012F44" w:rsidRDefault="00C371CD">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272FC8" w14:textId="77777777" w:rsidR="00012F44" w:rsidRDefault="00C371C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60B40B" w14:textId="77777777" w:rsidR="00012F44" w:rsidRDefault="00C371C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E7F729" w14:textId="77777777" w:rsidR="00012F44" w:rsidRDefault="00C371CD">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019D1D" w14:textId="77777777" w:rsidR="00012F44" w:rsidRDefault="00C371CD">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5245F" w14:textId="77777777" w:rsidR="00012F44" w:rsidRDefault="00C371CD">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812B40" w14:textId="77777777" w:rsidR="00012F44" w:rsidRDefault="00C371CD">
            <w:pPr>
              <w:pStyle w:val="ProductList-TableBody"/>
            </w:pPr>
            <w:r>
              <w:rPr>
                <w:color w:val="FFFFFF"/>
              </w:rPr>
              <w:t>S/S+: EA Seviye D</w:t>
            </w:r>
          </w:p>
        </w:tc>
      </w:tr>
      <w:tr w:rsidR="00012F44" w14:paraId="5899A8BB" w14:textId="77777777">
        <w:tc>
          <w:tcPr>
            <w:tcW w:w="1720" w:type="dxa"/>
            <w:tcBorders>
              <w:top w:val="single" w:sz="4" w:space="0" w:color="000000"/>
              <w:left w:val="single" w:sz="4" w:space="0" w:color="000000"/>
              <w:bottom w:val="single" w:sz="4" w:space="0" w:color="000000"/>
              <w:right w:val="single" w:sz="4" w:space="0" w:color="000000"/>
            </w:tcBorders>
          </w:tcPr>
          <w:p w14:paraId="6BF63639" w14:textId="77777777" w:rsidR="00012F44" w:rsidRDefault="00C371CD">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F8B21CA" w14:textId="77777777" w:rsidR="00012F44" w:rsidRDefault="00C371C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79C3099" w14:textId="77777777" w:rsidR="00012F44" w:rsidRDefault="00C371C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E016534" w14:textId="77777777" w:rsidR="00012F44" w:rsidRDefault="00C371C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6944D09" w14:textId="77777777" w:rsidR="00012F44" w:rsidRDefault="00C371C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25C479C" w14:textId="77777777" w:rsidR="00012F44" w:rsidRDefault="00C371C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933F061" w14:textId="77777777" w:rsidR="00012F44" w:rsidRDefault="00C371CD">
            <w:pPr>
              <w:pStyle w:val="ProductList-TableBody"/>
            </w:pPr>
            <w:r>
              <w:t>İhtiyaç Temelinde</w:t>
            </w:r>
          </w:p>
        </w:tc>
      </w:tr>
      <w:tr w:rsidR="00012F44" w14:paraId="49924F51" w14:textId="77777777">
        <w:tc>
          <w:tcPr>
            <w:tcW w:w="1720" w:type="dxa"/>
            <w:tcBorders>
              <w:top w:val="single" w:sz="4" w:space="0" w:color="000000"/>
              <w:left w:val="single" w:sz="4" w:space="0" w:color="000000"/>
              <w:bottom w:val="single" w:sz="4" w:space="0" w:color="000000"/>
              <w:right w:val="single" w:sz="4" w:space="0" w:color="000000"/>
            </w:tcBorders>
          </w:tcPr>
          <w:p w14:paraId="19EAF291" w14:textId="77777777" w:rsidR="00012F44" w:rsidRDefault="00C371CD">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656855FA" w14:textId="77777777" w:rsidR="00012F44" w:rsidRDefault="00C371CD">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6EB74596" w14:textId="77777777" w:rsidR="00012F44" w:rsidRDefault="00C371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F58FAB" w14:textId="77777777" w:rsidR="00012F44" w:rsidRDefault="00C371C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95567B" w14:textId="77777777" w:rsidR="00012F44" w:rsidRDefault="00C371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2391D6" w14:textId="77777777" w:rsidR="00012F44" w:rsidRDefault="00C371C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9EA0F8" w14:textId="77777777" w:rsidR="00012F44" w:rsidRDefault="00C371CD">
            <w:pPr>
              <w:pStyle w:val="ProductList-TableBody"/>
            </w:pPr>
            <w:r>
              <w:t>16</w:t>
            </w:r>
          </w:p>
        </w:tc>
      </w:tr>
    </w:tbl>
    <w:p w14:paraId="0CF9AEC5" w14:textId="77777777" w:rsidR="00012F44" w:rsidRDefault="00012F44">
      <w:pPr>
        <w:pStyle w:val="ProductList-BodyIndented"/>
      </w:pPr>
    </w:p>
    <w:p w14:paraId="61B274F6" w14:textId="77777777" w:rsidR="00012F44" w:rsidRDefault="00C371CD">
      <w:pPr>
        <w:pStyle w:val="ProductList-SubClauseHeading"/>
        <w:outlineLvl w:val="3"/>
      </w:pPr>
      <w:r>
        <w:t>Yazılım Güvencesi Müşterileri için Hizmet Seviyesi</w:t>
      </w:r>
    </w:p>
    <w:p w14:paraId="163DE074" w14:textId="77777777" w:rsidR="00012F44" w:rsidRDefault="00C371CD">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012F44" w14:paraId="20971C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D888DF" w14:textId="77777777" w:rsidR="00012F44" w:rsidRDefault="00C371C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7BED6" w14:textId="77777777" w:rsidR="00012F44" w:rsidRDefault="00C371C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30D9D5" w14:textId="77777777" w:rsidR="00012F44" w:rsidRDefault="00C371C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217BCB" w14:textId="77777777" w:rsidR="00012F44" w:rsidRDefault="00C371CD">
            <w:pPr>
              <w:pStyle w:val="ProductList-TableBody"/>
            </w:pPr>
            <w:r>
              <w:rPr>
                <w:color w:val="FFFFFF"/>
              </w:rPr>
              <w:t>Müşterinin Beklenen Yanıtı</w:t>
            </w:r>
          </w:p>
        </w:tc>
      </w:tr>
      <w:tr w:rsidR="00012F44" w14:paraId="172C5F19" w14:textId="77777777">
        <w:tc>
          <w:tcPr>
            <w:tcW w:w="2940" w:type="dxa"/>
            <w:tcBorders>
              <w:top w:val="single" w:sz="4" w:space="0" w:color="000000"/>
              <w:left w:val="single" w:sz="4" w:space="0" w:color="000000"/>
              <w:bottom w:val="single" w:sz="4" w:space="0" w:color="000000"/>
              <w:right w:val="single" w:sz="4" w:space="0" w:color="000000"/>
            </w:tcBorders>
          </w:tcPr>
          <w:p w14:paraId="602E0B3B" w14:textId="77777777" w:rsidR="00012F44" w:rsidRDefault="00C371CD">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6171CC5E" w14:textId="77777777" w:rsidR="00012F44" w:rsidRDefault="00C371CD">
            <w:pPr>
              <w:pStyle w:val="ProductList-TableBody"/>
            </w:pPr>
            <w:r>
              <w:t xml:space="preserve">İş üzerinde kritik etki: </w:t>
            </w:r>
          </w:p>
          <w:p w14:paraId="65BA2E9A" w14:textId="77777777" w:rsidR="00012F44" w:rsidRDefault="00C371CD">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329ABED6" w14:textId="77777777" w:rsidR="00012F44" w:rsidRDefault="00C371CD">
            <w:pPr>
              <w:pStyle w:val="ProductList-TableBody"/>
            </w:pPr>
            <w:r>
              <w:t>İlk aramaya yanıt, destek teklifine bağlı olarak 2 saat içinde veya daha kısa süre içinde</w:t>
            </w:r>
          </w:p>
          <w:p w14:paraId="7597D900" w14:textId="77777777" w:rsidR="00012F44" w:rsidRDefault="00C371CD">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5D6CDD38" w14:textId="77777777" w:rsidR="00012F44" w:rsidRDefault="00C371CD">
            <w:pPr>
              <w:pStyle w:val="ProductList-TableBody"/>
            </w:pPr>
            <w:r>
              <w:t>7 gün 24 saat temelinde kesintisiz çalışma yapmayı sürdürmek için uygun kaynakların tahsis edilmesi2</w:t>
            </w:r>
          </w:p>
          <w:p w14:paraId="346F8FE0" w14:textId="77777777" w:rsidR="00012F44" w:rsidRDefault="00C371CD">
            <w:pPr>
              <w:pStyle w:val="ProductList-TableBody"/>
            </w:pPr>
            <w:r>
              <w:t>Değişiklik kontrolü yetkilisine hızlı erişim ve kendisinden de hızlı yanıt gelmesi</w:t>
            </w:r>
          </w:p>
          <w:p w14:paraId="36EF58BF" w14:textId="77777777" w:rsidR="00012F44" w:rsidRDefault="00C371CD">
            <w:pPr>
              <w:pStyle w:val="ProductList-TableBody"/>
            </w:pPr>
            <w:r>
              <w:t>Yönetime bildirim</w:t>
            </w:r>
          </w:p>
        </w:tc>
      </w:tr>
      <w:tr w:rsidR="00012F44" w14:paraId="5F2BFF07" w14:textId="77777777">
        <w:tc>
          <w:tcPr>
            <w:tcW w:w="2940" w:type="dxa"/>
            <w:tcBorders>
              <w:top w:val="single" w:sz="4" w:space="0" w:color="000000"/>
              <w:left w:val="single" w:sz="4" w:space="0" w:color="000000"/>
              <w:bottom w:val="single" w:sz="4" w:space="0" w:color="000000"/>
              <w:right w:val="single" w:sz="4" w:space="0" w:color="000000"/>
            </w:tcBorders>
          </w:tcPr>
          <w:p w14:paraId="1C48EF0B" w14:textId="77777777" w:rsidR="00012F44" w:rsidRDefault="00C371CD">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35072BE0" w14:textId="77777777" w:rsidR="00012F44" w:rsidRDefault="00C371CD">
            <w:pPr>
              <w:pStyle w:val="ProductList-TableBody"/>
            </w:pPr>
            <w:r>
              <w:t xml:space="preserve">İş üzerinde orta derecede etki: </w:t>
            </w:r>
          </w:p>
          <w:p w14:paraId="6F2AF0A9" w14:textId="77777777" w:rsidR="00012F44" w:rsidRDefault="00C371CD">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5D5F7DC0" w14:textId="77777777" w:rsidR="00012F44" w:rsidRDefault="00C371CD">
            <w:pPr>
              <w:pStyle w:val="ProductList-TableBody"/>
            </w:pPr>
            <w:r>
              <w:t>İlk aramaya yanıt, destek teklifine bağlı olarak 4 saat içinde veya daha kısa süre içinde</w:t>
            </w:r>
          </w:p>
          <w:p w14:paraId="3368206B" w14:textId="77777777" w:rsidR="00012F44" w:rsidRDefault="00C371C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3CB07167" w14:textId="77777777" w:rsidR="00012F44" w:rsidRDefault="00C371CD">
            <w:pPr>
              <w:pStyle w:val="ProductList-TableBody"/>
            </w:pPr>
            <w:r>
              <w:t>İş Saatlerinde kesintisiz çalışma yapmayı sürdürmek için uygun kaynakların tahsis edilmesi</w:t>
            </w:r>
          </w:p>
          <w:p w14:paraId="57FB4FAA" w14:textId="77777777" w:rsidR="00012F44" w:rsidRDefault="00C371CD">
            <w:pPr>
              <w:pStyle w:val="ProductList-TableBody"/>
            </w:pPr>
            <w:r>
              <w:t>Değişiklik kontrolü yetkilisinden 4 İş Saati içinde erişim ve yanıt</w:t>
            </w:r>
          </w:p>
        </w:tc>
      </w:tr>
      <w:tr w:rsidR="00012F44" w14:paraId="2A773070" w14:textId="77777777">
        <w:tc>
          <w:tcPr>
            <w:tcW w:w="2940" w:type="dxa"/>
            <w:tcBorders>
              <w:top w:val="single" w:sz="4" w:space="0" w:color="000000"/>
              <w:left w:val="single" w:sz="4" w:space="0" w:color="000000"/>
              <w:bottom w:val="single" w:sz="4" w:space="0" w:color="000000"/>
              <w:right w:val="single" w:sz="4" w:space="0" w:color="000000"/>
            </w:tcBorders>
          </w:tcPr>
          <w:p w14:paraId="35E39A51" w14:textId="77777777" w:rsidR="00012F44" w:rsidRDefault="00C371CD">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77A3E90B" w14:textId="77777777" w:rsidR="00012F44" w:rsidRDefault="00C371CD">
            <w:pPr>
              <w:pStyle w:val="ProductList-TableBody"/>
            </w:pPr>
            <w:r>
              <w:t xml:space="preserve">İş üzerinde asgari etki: </w:t>
            </w:r>
          </w:p>
          <w:p w14:paraId="6630401B" w14:textId="77777777" w:rsidR="00012F44" w:rsidRDefault="00C371CD">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6418486A" w14:textId="77777777" w:rsidR="00012F44" w:rsidRDefault="00C371CD">
            <w:pPr>
              <w:pStyle w:val="ProductList-TableBody"/>
            </w:pPr>
            <w:r>
              <w:t>İlk aramaya yanıt, destek teklifine bağlı olarak bir iş günü içinde veya daha kısa süre içinde</w:t>
            </w:r>
          </w:p>
          <w:p w14:paraId="129EE6F9" w14:textId="77777777" w:rsidR="00012F44" w:rsidRDefault="00C371C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750F9779" w14:textId="77777777" w:rsidR="00012F44" w:rsidRDefault="00C371CD">
            <w:pPr>
              <w:pStyle w:val="ProductList-TableBody"/>
            </w:pPr>
            <w:r>
              <w:t>Servis talebi sahibi hakkında doğru iletişim bilgisi</w:t>
            </w:r>
          </w:p>
          <w:p w14:paraId="723305EC" w14:textId="77777777" w:rsidR="00012F44" w:rsidRDefault="00C371CD">
            <w:pPr>
              <w:pStyle w:val="ProductList-TableBody"/>
            </w:pPr>
            <w:r>
              <w:t>Bir iş günü içinde yanıt.</w:t>
            </w:r>
          </w:p>
        </w:tc>
      </w:tr>
    </w:tbl>
    <w:p w14:paraId="3989FC59" w14:textId="77777777" w:rsidR="00012F44" w:rsidRDefault="00C371CD">
      <w:pPr>
        <w:pStyle w:val="ProductList-BodyIndented"/>
      </w:pPr>
      <w:r>
        <w:rPr>
          <w:i/>
        </w:rPr>
        <w:t>1 Yerel iş saatleri için Microsoft temsilcisiyle iletişim kurun.</w:t>
      </w:r>
    </w:p>
    <w:p w14:paraId="7DA2BCFE" w14:textId="77777777" w:rsidR="00012F44" w:rsidRDefault="00C371CD">
      <w:pPr>
        <w:pStyle w:val="ProductList-BodyIndented"/>
      </w:pPr>
      <w:r>
        <w:rPr>
          <w:i/>
        </w:rPr>
        <w:t>2 Müşterinin, Microsoft'un sorun çözüm çalışmalarını sürdürmesine yetecek kaynak veya yanıt sağlayamaması durumunda, Microsoft'un önem derecesini düşürmesi gerekebilir.</w:t>
      </w:r>
    </w:p>
    <w:p w14:paraId="6739543B" w14:textId="77777777" w:rsidR="00012F44" w:rsidRDefault="00012F44">
      <w:pPr>
        <w:pStyle w:val="ProductList-BodyIndented"/>
        <w:ind w:left="720"/>
      </w:pPr>
    </w:p>
    <w:p w14:paraId="1D61544C" w14:textId="77777777" w:rsidR="00012F44" w:rsidRDefault="00C371CD">
      <w:pPr>
        <w:pStyle w:val="ProductList-SubClauseHeading"/>
        <w:outlineLvl w:val="3"/>
      </w:pPr>
      <w:r>
        <w:t>Yazılım Güvencesi 7 gün 24 saat Sorun Çözüm Desteği Olaylarının Premier Destek Hizmetlerine dönüştürülmesi</w:t>
      </w:r>
    </w:p>
    <w:p w14:paraId="39EB9A90" w14:textId="77777777" w:rsidR="00012F44" w:rsidRDefault="00C371CD">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1E954D92" w14:textId="77777777" w:rsidR="00012F44" w:rsidRDefault="00012F44">
      <w:pPr>
        <w:pStyle w:val="ProductList-BodyIndented"/>
      </w:pPr>
    </w:p>
    <w:p w14:paraId="60CDA9E9" w14:textId="77777777" w:rsidR="00012F44" w:rsidRDefault="00C371CD">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4CFC419C" w14:textId="77777777" w:rsidR="00012F44" w:rsidRDefault="00012F44">
      <w:pPr>
        <w:pStyle w:val="ProductList-BodyIndented"/>
        <w:ind w:left="720"/>
      </w:pPr>
    </w:p>
    <w:p w14:paraId="046DE214" w14:textId="77777777" w:rsidR="00012F44" w:rsidRDefault="00C371CD">
      <w:pPr>
        <w:pStyle w:val="ProductList-SubClauseHeading"/>
        <w:outlineLvl w:val="3"/>
      </w:pPr>
      <w:r>
        <w:t>Ek İş Koşulları</w:t>
      </w:r>
    </w:p>
    <w:p w14:paraId="0686DC08" w14:textId="77777777" w:rsidR="00012F44" w:rsidRDefault="00C371CD">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7EB3CC4F" w14:textId="77777777" w:rsidR="00012F44" w:rsidRDefault="00012F44">
      <w:pPr>
        <w:pStyle w:val="ProductList-BodyIndented"/>
      </w:pPr>
    </w:p>
    <w:p w14:paraId="52B1F5BF" w14:textId="77777777" w:rsidR="00012F44" w:rsidRDefault="00C371CD">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102D94C1" w14:textId="77777777" w:rsidR="00012F44" w:rsidRDefault="00012F44">
      <w:pPr>
        <w:pStyle w:val="ProductList-BodyIndented"/>
      </w:pPr>
    </w:p>
    <w:p w14:paraId="3FB066F6" w14:textId="77777777" w:rsidR="00012F44" w:rsidRDefault="00C371CD">
      <w:pPr>
        <w:pStyle w:val="ProductList-SubClauseHeading"/>
        <w:outlineLvl w:val="3"/>
      </w:pPr>
      <w:r>
        <w:t>SCE Uygunluğu</w:t>
      </w:r>
    </w:p>
    <w:p w14:paraId="6D6AC3B5" w14:textId="77777777" w:rsidR="00012F44" w:rsidRDefault="00C371CD">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33E2D683" w14:textId="77777777" w:rsidR="00012F44" w:rsidRDefault="00012F44">
      <w:pPr>
        <w:pStyle w:val="ProductList-BodyIndented"/>
      </w:pPr>
    </w:p>
    <w:p w14:paraId="204C3ED3" w14:textId="77777777" w:rsidR="00012F44" w:rsidRDefault="00C371CD">
      <w:pPr>
        <w:pStyle w:val="ProductList-BodyIndented"/>
      </w:pPr>
      <w:r>
        <w:t>Nitelikli Uygulama Platformu Ürünleri şunlardır:</w:t>
      </w:r>
    </w:p>
    <w:p w14:paraId="2812F953" w14:textId="77777777" w:rsidR="00012F44" w:rsidRDefault="00C371CD" w:rsidP="00C371C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7AF3A25E" w14:textId="77777777" w:rsidR="00012F44" w:rsidRDefault="00C371CD" w:rsidP="00C371CD">
      <w:pPr>
        <w:pStyle w:val="ProductList-Bullet"/>
        <w:numPr>
          <w:ilvl w:val="1"/>
          <w:numId w:val="59"/>
        </w:numPr>
      </w:pPr>
      <w:r>
        <w:t>BizTalk Server</w:t>
      </w:r>
      <w:r>
        <w:fldChar w:fldCharType="begin"/>
      </w:r>
      <w:r>
        <w:instrText xml:space="preserve"> XE "BizTalk Server" </w:instrText>
      </w:r>
      <w:r>
        <w:fldChar w:fldCharType="end"/>
      </w:r>
      <w:r>
        <w:t xml:space="preserve"> (Standard, Enterprise ve Branch)</w:t>
      </w:r>
    </w:p>
    <w:p w14:paraId="6FA8D958" w14:textId="77777777" w:rsidR="00012F44" w:rsidRDefault="00C371CD" w:rsidP="00C371CD">
      <w:pPr>
        <w:pStyle w:val="ProductList-Bullet"/>
        <w:numPr>
          <w:ilvl w:val="1"/>
          <w:numId w:val="59"/>
        </w:numPr>
      </w:pPr>
      <w:r>
        <w:t>Office SharePoint Server</w:t>
      </w:r>
      <w:r>
        <w:fldChar w:fldCharType="begin"/>
      </w:r>
      <w:r>
        <w:instrText xml:space="preserve"> XE "SharePoint Server" </w:instrText>
      </w:r>
      <w:r>
        <w:fldChar w:fldCharType="end"/>
      </w:r>
    </w:p>
    <w:p w14:paraId="3BA70612" w14:textId="77777777" w:rsidR="00012F44" w:rsidRDefault="00C371CD">
      <w:pPr>
        <w:pStyle w:val="ProductList-BodyIndented"/>
      </w:pPr>
      <w:r>
        <w:t>Temel Altyapı Bileşeninin nitelikli ürünleri şunlardır:</w:t>
      </w:r>
    </w:p>
    <w:p w14:paraId="11A0B92F" w14:textId="77777777" w:rsidR="00012F44" w:rsidRDefault="00C371CD" w:rsidP="00C371C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5DECEEFA" w14:textId="77777777" w:rsidR="00012F44" w:rsidRDefault="00C371CD" w:rsidP="00C371C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6598E1C8" w14:textId="77777777" w:rsidR="00012F44" w:rsidRDefault="00012F44">
      <w:pPr>
        <w:pStyle w:val="ProductList-BodyIndented"/>
      </w:pPr>
    </w:p>
    <w:p w14:paraId="351AA440" w14:textId="77777777" w:rsidR="00012F44" w:rsidRDefault="00C371CD">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012F44" w14:paraId="6E289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1C08FC" w14:textId="77777777" w:rsidR="00012F44" w:rsidRDefault="00C371CD">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918E4E" w14:textId="77777777" w:rsidR="00012F44" w:rsidRDefault="00C371CD">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0D093F" w14:textId="77777777" w:rsidR="00012F44" w:rsidRDefault="00C371CD">
            <w:pPr>
              <w:pStyle w:val="ProductList-TableBody"/>
            </w:pPr>
            <w:r>
              <w:rPr>
                <w:color w:val="FFFFFF"/>
              </w:rPr>
              <w:t>7 gün 24 saat Sınırsız PRS'ye hak kazanmak için yıllık ortalama asgari YG</w:t>
            </w:r>
          </w:p>
        </w:tc>
      </w:tr>
      <w:tr w:rsidR="00012F44" w14:paraId="47AC7A69" w14:textId="77777777">
        <w:tc>
          <w:tcPr>
            <w:tcW w:w="4040" w:type="dxa"/>
            <w:tcBorders>
              <w:top w:val="single" w:sz="4" w:space="0" w:color="000000"/>
              <w:left w:val="single" w:sz="4" w:space="0" w:color="000000"/>
              <w:bottom w:val="single" w:sz="4" w:space="0" w:color="000000"/>
              <w:right w:val="single" w:sz="4" w:space="0" w:color="000000"/>
            </w:tcBorders>
          </w:tcPr>
          <w:p w14:paraId="264C8234" w14:textId="77777777" w:rsidR="00012F44" w:rsidRDefault="00C371CD">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602BD297" w14:textId="77777777" w:rsidR="00012F44" w:rsidRDefault="00C371C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3AD28F" w14:textId="77777777" w:rsidR="00012F44" w:rsidRDefault="00C371CD">
            <w:pPr>
              <w:pStyle w:val="ProductList-TableBody"/>
            </w:pPr>
            <w:r>
              <w:t>250,000</w:t>
            </w:r>
          </w:p>
        </w:tc>
      </w:tr>
      <w:tr w:rsidR="00012F44" w14:paraId="0D191F7D" w14:textId="77777777">
        <w:tc>
          <w:tcPr>
            <w:tcW w:w="4040" w:type="dxa"/>
            <w:tcBorders>
              <w:top w:val="single" w:sz="4" w:space="0" w:color="000000"/>
              <w:left w:val="single" w:sz="4" w:space="0" w:color="000000"/>
              <w:bottom w:val="single" w:sz="4" w:space="0" w:color="000000"/>
              <w:right w:val="single" w:sz="4" w:space="0" w:color="000000"/>
            </w:tcBorders>
          </w:tcPr>
          <w:p w14:paraId="3EE0EC68" w14:textId="77777777" w:rsidR="00012F44" w:rsidRDefault="00C371CD">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55DA1896" w14:textId="77777777" w:rsidR="00012F44" w:rsidRDefault="00C371C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AEE2549" w14:textId="77777777" w:rsidR="00012F44" w:rsidRDefault="00C371CD">
            <w:pPr>
              <w:pStyle w:val="ProductList-TableBody"/>
            </w:pPr>
            <w:r>
              <w:t>375,000</w:t>
            </w:r>
          </w:p>
        </w:tc>
      </w:tr>
      <w:tr w:rsidR="00012F44" w14:paraId="1096D38B" w14:textId="77777777">
        <w:tc>
          <w:tcPr>
            <w:tcW w:w="4040" w:type="dxa"/>
            <w:tcBorders>
              <w:top w:val="single" w:sz="4" w:space="0" w:color="000000"/>
              <w:left w:val="single" w:sz="4" w:space="0" w:color="000000"/>
              <w:bottom w:val="single" w:sz="4" w:space="0" w:color="000000"/>
              <w:right w:val="single" w:sz="4" w:space="0" w:color="000000"/>
            </w:tcBorders>
          </w:tcPr>
          <w:p w14:paraId="17D9BA35" w14:textId="77777777" w:rsidR="00012F44" w:rsidRDefault="00C371CD">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16C934C9" w14:textId="77777777" w:rsidR="00012F44" w:rsidRDefault="00C371C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FFAB8F8" w14:textId="77777777" w:rsidR="00012F44" w:rsidRDefault="00C371CD">
            <w:pPr>
              <w:pStyle w:val="ProductList-TableBody"/>
            </w:pPr>
            <w:r>
              <w:t>337,500</w:t>
            </w:r>
          </w:p>
        </w:tc>
      </w:tr>
      <w:tr w:rsidR="00012F44" w14:paraId="54FCCC7E" w14:textId="77777777">
        <w:tc>
          <w:tcPr>
            <w:tcW w:w="4040" w:type="dxa"/>
            <w:tcBorders>
              <w:top w:val="single" w:sz="4" w:space="0" w:color="000000"/>
              <w:left w:val="single" w:sz="4" w:space="0" w:color="000000"/>
              <w:bottom w:val="single" w:sz="4" w:space="0" w:color="000000"/>
              <w:right w:val="single" w:sz="4" w:space="0" w:color="000000"/>
            </w:tcBorders>
          </w:tcPr>
          <w:p w14:paraId="053E3FFC" w14:textId="77777777" w:rsidR="00012F44" w:rsidRDefault="00C371CD">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40295AC6" w14:textId="77777777" w:rsidR="00012F44" w:rsidRDefault="00C371C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8C2890" w14:textId="77777777" w:rsidR="00012F44" w:rsidRDefault="00C371CD">
            <w:pPr>
              <w:pStyle w:val="ProductList-TableBody"/>
            </w:pPr>
            <w:r>
              <w:t>412,500</w:t>
            </w:r>
          </w:p>
        </w:tc>
      </w:tr>
      <w:tr w:rsidR="00012F44" w14:paraId="64EF3FD7" w14:textId="77777777">
        <w:tc>
          <w:tcPr>
            <w:tcW w:w="4040" w:type="dxa"/>
            <w:tcBorders>
              <w:top w:val="single" w:sz="4" w:space="0" w:color="000000"/>
              <w:left w:val="single" w:sz="4" w:space="0" w:color="000000"/>
              <w:bottom w:val="single" w:sz="4" w:space="0" w:color="000000"/>
              <w:right w:val="single" w:sz="4" w:space="0" w:color="000000"/>
            </w:tcBorders>
          </w:tcPr>
          <w:p w14:paraId="013DCFC0" w14:textId="77777777" w:rsidR="00012F44" w:rsidRDefault="00C371CD">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3B57A149" w14:textId="77777777" w:rsidR="00012F44" w:rsidRDefault="00C371C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D351A0" w14:textId="77777777" w:rsidR="00012F44" w:rsidRDefault="00C371CD">
            <w:pPr>
              <w:pStyle w:val="ProductList-TableBody"/>
            </w:pPr>
            <w:r>
              <w:t>2,062,500</w:t>
            </w:r>
          </w:p>
        </w:tc>
      </w:tr>
      <w:tr w:rsidR="00012F44" w14:paraId="29BF1AD1" w14:textId="77777777">
        <w:tc>
          <w:tcPr>
            <w:tcW w:w="4040" w:type="dxa"/>
            <w:tcBorders>
              <w:top w:val="single" w:sz="4" w:space="0" w:color="000000"/>
              <w:left w:val="single" w:sz="4" w:space="0" w:color="000000"/>
              <w:bottom w:val="single" w:sz="4" w:space="0" w:color="000000"/>
              <w:right w:val="single" w:sz="4" w:space="0" w:color="000000"/>
            </w:tcBorders>
          </w:tcPr>
          <w:p w14:paraId="4970F758" w14:textId="77777777" w:rsidR="00012F44" w:rsidRDefault="00C371CD">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0DCDB573" w14:textId="77777777" w:rsidR="00012F44" w:rsidRDefault="00C371C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7B6C562" w14:textId="77777777" w:rsidR="00012F44" w:rsidRDefault="00C371CD">
            <w:pPr>
              <w:pStyle w:val="ProductList-TableBody"/>
            </w:pPr>
            <w:r>
              <w:t>2,000,000</w:t>
            </w:r>
          </w:p>
        </w:tc>
      </w:tr>
      <w:tr w:rsidR="00012F44" w14:paraId="58C090CC" w14:textId="77777777">
        <w:tc>
          <w:tcPr>
            <w:tcW w:w="4040" w:type="dxa"/>
            <w:tcBorders>
              <w:top w:val="single" w:sz="4" w:space="0" w:color="000000"/>
              <w:left w:val="single" w:sz="4" w:space="0" w:color="000000"/>
              <w:bottom w:val="single" w:sz="4" w:space="0" w:color="000000"/>
              <w:right w:val="single" w:sz="4" w:space="0" w:color="000000"/>
            </w:tcBorders>
          </w:tcPr>
          <w:p w14:paraId="23749214" w14:textId="77777777" w:rsidR="00012F44" w:rsidRDefault="00C371CD">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4A14CE0D" w14:textId="77777777" w:rsidR="00012F44" w:rsidRDefault="00C371C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B3198D3" w14:textId="77777777" w:rsidR="00012F44" w:rsidRDefault="00C371CD">
            <w:pPr>
              <w:pStyle w:val="ProductList-TableBody"/>
            </w:pPr>
            <w:r>
              <w:t>268,750</w:t>
            </w:r>
          </w:p>
        </w:tc>
      </w:tr>
      <w:tr w:rsidR="00012F44" w14:paraId="47A8FA39" w14:textId="77777777">
        <w:tc>
          <w:tcPr>
            <w:tcW w:w="4040" w:type="dxa"/>
            <w:tcBorders>
              <w:top w:val="single" w:sz="4" w:space="0" w:color="000000"/>
              <w:left w:val="single" w:sz="4" w:space="0" w:color="000000"/>
              <w:bottom w:val="single" w:sz="4" w:space="0" w:color="000000"/>
              <w:right w:val="single" w:sz="4" w:space="0" w:color="000000"/>
            </w:tcBorders>
          </w:tcPr>
          <w:p w14:paraId="6E7FBA26" w14:textId="77777777" w:rsidR="00012F44" w:rsidRDefault="00C371CD">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35152E0E" w14:textId="77777777" w:rsidR="00012F44" w:rsidRDefault="00C371C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8949872" w14:textId="77777777" w:rsidR="00012F44" w:rsidRDefault="00C371CD">
            <w:pPr>
              <w:pStyle w:val="ProductList-TableBody"/>
            </w:pPr>
            <w:r>
              <w:t>168,750</w:t>
            </w:r>
          </w:p>
        </w:tc>
      </w:tr>
      <w:tr w:rsidR="00012F44" w14:paraId="413EE500" w14:textId="77777777">
        <w:tc>
          <w:tcPr>
            <w:tcW w:w="4040" w:type="dxa"/>
            <w:tcBorders>
              <w:top w:val="single" w:sz="4" w:space="0" w:color="000000"/>
              <w:left w:val="single" w:sz="4" w:space="0" w:color="000000"/>
              <w:bottom w:val="single" w:sz="4" w:space="0" w:color="000000"/>
              <w:right w:val="single" w:sz="4" w:space="0" w:color="000000"/>
            </w:tcBorders>
          </w:tcPr>
          <w:p w14:paraId="38942803" w14:textId="77777777" w:rsidR="00012F44" w:rsidRDefault="00C371CD">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26CFC39F" w14:textId="77777777" w:rsidR="00012F44" w:rsidRDefault="00C371C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B907E03" w14:textId="77777777" w:rsidR="00012F44" w:rsidRDefault="00C371CD">
            <w:pPr>
              <w:pStyle w:val="ProductList-TableBody"/>
            </w:pPr>
            <w:r>
              <w:t>30,000,000</w:t>
            </w:r>
          </w:p>
        </w:tc>
      </w:tr>
      <w:tr w:rsidR="00012F44" w14:paraId="0B0CCFD0" w14:textId="77777777">
        <w:tc>
          <w:tcPr>
            <w:tcW w:w="4040" w:type="dxa"/>
            <w:tcBorders>
              <w:top w:val="single" w:sz="4" w:space="0" w:color="000000"/>
              <w:left w:val="single" w:sz="4" w:space="0" w:color="000000"/>
              <w:bottom w:val="single" w:sz="4" w:space="0" w:color="000000"/>
              <w:right w:val="single" w:sz="4" w:space="0" w:color="000000"/>
            </w:tcBorders>
          </w:tcPr>
          <w:p w14:paraId="24E3F569" w14:textId="77777777" w:rsidR="00012F44" w:rsidRDefault="00C371CD">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584A90C3" w14:textId="77777777" w:rsidR="00012F44" w:rsidRDefault="00C371C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FA07DF4" w14:textId="77777777" w:rsidR="00012F44" w:rsidRDefault="00C371CD">
            <w:pPr>
              <w:pStyle w:val="ProductList-TableBody"/>
            </w:pPr>
            <w:r>
              <w:t>300,000,000</w:t>
            </w:r>
          </w:p>
        </w:tc>
      </w:tr>
      <w:tr w:rsidR="00012F44" w14:paraId="3EFA3A09" w14:textId="77777777">
        <w:tc>
          <w:tcPr>
            <w:tcW w:w="4040" w:type="dxa"/>
            <w:tcBorders>
              <w:top w:val="single" w:sz="4" w:space="0" w:color="000000"/>
              <w:left w:val="single" w:sz="4" w:space="0" w:color="000000"/>
              <w:bottom w:val="single" w:sz="4" w:space="0" w:color="000000"/>
              <w:right w:val="single" w:sz="4" w:space="0" w:color="000000"/>
            </w:tcBorders>
          </w:tcPr>
          <w:p w14:paraId="058D0DB2" w14:textId="77777777" w:rsidR="00012F44" w:rsidRDefault="00C371CD">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0F5322CF" w14:textId="77777777" w:rsidR="00012F44" w:rsidRDefault="00C371C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36B1B12" w14:textId="77777777" w:rsidR="00012F44" w:rsidRDefault="00C371CD">
            <w:pPr>
              <w:pStyle w:val="ProductList-TableBody"/>
            </w:pPr>
            <w:r>
              <w:t>2,062,500</w:t>
            </w:r>
          </w:p>
        </w:tc>
      </w:tr>
      <w:tr w:rsidR="00012F44" w14:paraId="748690C2" w14:textId="77777777">
        <w:tc>
          <w:tcPr>
            <w:tcW w:w="4040" w:type="dxa"/>
            <w:tcBorders>
              <w:top w:val="single" w:sz="4" w:space="0" w:color="000000"/>
              <w:left w:val="single" w:sz="4" w:space="0" w:color="000000"/>
              <w:bottom w:val="single" w:sz="4" w:space="0" w:color="000000"/>
              <w:right w:val="single" w:sz="4" w:space="0" w:color="000000"/>
            </w:tcBorders>
          </w:tcPr>
          <w:p w14:paraId="20914376" w14:textId="77777777" w:rsidR="00012F44" w:rsidRDefault="00C371CD">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7FD5D7AF" w14:textId="77777777" w:rsidR="00012F44" w:rsidRDefault="00C371C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C06243" w14:textId="77777777" w:rsidR="00012F44" w:rsidRDefault="00C371CD">
            <w:pPr>
              <w:pStyle w:val="ProductList-TableBody"/>
            </w:pPr>
            <w:r>
              <w:t>437,500</w:t>
            </w:r>
          </w:p>
        </w:tc>
      </w:tr>
      <w:tr w:rsidR="00012F44" w14:paraId="54034BB2" w14:textId="77777777">
        <w:tc>
          <w:tcPr>
            <w:tcW w:w="4040" w:type="dxa"/>
            <w:tcBorders>
              <w:top w:val="single" w:sz="4" w:space="0" w:color="000000"/>
              <w:left w:val="single" w:sz="4" w:space="0" w:color="000000"/>
              <w:bottom w:val="single" w:sz="4" w:space="0" w:color="000000"/>
              <w:right w:val="single" w:sz="4" w:space="0" w:color="000000"/>
            </w:tcBorders>
          </w:tcPr>
          <w:p w14:paraId="696C5C4F" w14:textId="77777777" w:rsidR="00012F44" w:rsidRDefault="00C371CD">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7D1E2A06" w14:textId="77777777" w:rsidR="00012F44" w:rsidRDefault="00C371C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93F1488" w14:textId="77777777" w:rsidR="00012F44" w:rsidRDefault="00C371CD">
            <w:pPr>
              <w:pStyle w:val="ProductList-TableBody"/>
            </w:pPr>
            <w:r>
              <w:t>2,500,000</w:t>
            </w:r>
          </w:p>
        </w:tc>
      </w:tr>
      <w:tr w:rsidR="00012F44" w14:paraId="3E7EBC43" w14:textId="77777777">
        <w:tc>
          <w:tcPr>
            <w:tcW w:w="4040" w:type="dxa"/>
            <w:tcBorders>
              <w:top w:val="single" w:sz="4" w:space="0" w:color="000000"/>
              <w:left w:val="single" w:sz="4" w:space="0" w:color="000000"/>
              <w:bottom w:val="single" w:sz="4" w:space="0" w:color="000000"/>
              <w:right w:val="single" w:sz="4" w:space="0" w:color="000000"/>
            </w:tcBorders>
          </w:tcPr>
          <w:p w14:paraId="1D7BBE8A" w14:textId="77777777" w:rsidR="00012F44" w:rsidRDefault="00C371CD">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2F496390" w14:textId="77777777" w:rsidR="00012F44" w:rsidRDefault="00C371C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D7D6454" w14:textId="77777777" w:rsidR="00012F44" w:rsidRDefault="00C371CD">
            <w:pPr>
              <w:pStyle w:val="ProductList-TableBody"/>
            </w:pPr>
            <w:r>
              <w:t>8,750,000</w:t>
            </w:r>
          </w:p>
        </w:tc>
      </w:tr>
      <w:tr w:rsidR="00012F44" w14:paraId="1BD85E24" w14:textId="77777777">
        <w:tc>
          <w:tcPr>
            <w:tcW w:w="4040" w:type="dxa"/>
            <w:tcBorders>
              <w:top w:val="single" w:sz="4" w:space="0" w:color="000000"/>
              <w:left w:val="single" w:sz="4" w:space="0" w:color="000000"/>
              <w:bottom w:val="single" w:sz="4" w:space="0" w:color="000000"/>
              <w:right w:val="single" w:sz="4" w:space="0" w:color="000000"/>
            </w:tcBorders>
          </w:tcPr>
          <w:p w14:paraId="1F0936B3" w14:textId="77777777" w:rsidR="00012F44" w:rsidRDefault="00C371CD">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3F843B22" w14:textId="77777777" w:rsidR="00012F44" w:rsidRDefault="00C371C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EDD537A" w14:textId="77777777" w:rsidR="00012F44" w:rsidRDefault="00C371CD">
            <w:pPr>
              <w:pStyle w:val="ProductList-TableBody"/>
            </w:pPr>
            <w:r>
              <w:t>12,500,000</w:t>
            </w:r>
          </w:p>
        </w:tc>
      </w:tr>
      <w:tr w:rsidR="00012F44" w14:paraId="32E3177E" w14:textId="77777777">
        <w:tc>
          <w:tcPr>
            <w:tcW w:w="4040" w:type="dxa"/>
            <w:tcBorders>
              <w:top w:val="single" w:sz="4" w:space="0" w:color="000000"/>
              <w:left w:val="single" w:sz="4" w:space="0" w:color="000000"/>
              <w:bottom w:val="single" w:sz="4" w:space="0" w:color="000000"/>
              <w:right w:val="single" w:sz="4" w:space="0" w:color="000000"/>
            </w:tcBorders>
          </w:tcPr>
          <w:p w14:paraId="56A0575B" w14:textId="77777777" w:rsidR="00012F44" w:rsidRDefault="00C371CD">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60441473" w14:textId="77777777" w:rsidR="00012F44" w:rsidRDefault="00C371C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D16A2D" w14:textId="77777777" w:rsidR="00012F44" w:rsidRDefault="00C371CD">
            <w:pPr>
              <w:pStyle w:val="ProductList-TableBody"/>
            </w:pPr>
            <w:r>
              <w:t>8,250,000</w:t>
            </w:r>
          </w:p>
        </w:tc>
      </w:tr>
    </w:tbl>
    <w:p w14:paraId="4D08F9C4" w14:textId="77777777" w:rsidR="00012F44" w:rsidRDefault="00012F44">
      <w:pPr>
        <w:pStyle w:val="ProductList-BodyIndented"/>
        <w:ind w:left="720"/>
      </w:pPr>
    </w:p>
    <w:p w14:paraId="6C62A87F" w14:textId="77777777" w:rsidR="00012F44" w:rsidRDefault="00C371CD">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1FE6F73E" w14:textId="77777777" w:rsidR="00012F44" w:rsidRDefault="00012F44">
      <w:pPr>
        <w:pStyle w:val="ProductList-BodyIndented"/>
        <w:ind w:left="720"/>
      </w:pPr>
    </w:p>
    <w:p w14:paraId="7AA7B699" w14:textId="77777777" w:rsidR="00012F44" w:rsidRDefault="00C371CD">
      <w:pPr>
        <w:pStyle w:val="ProductList-SubClauseHeading"/>
        <w:outlineLvl w:val="3"/>
      </w:pPr>
      <w:r>
        <w:t>Paralel Veri Ambarı Uygunluğu</w:t>
      </w:r>
    </w:p>
    <w:p w14:paraId="0F150AD0" w14:textId="77777777" w:rsidR="00012F44" w:rsidRDefault="00C371CD">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354C9186" w14:textId="77777777" w:rsidR="00012F44" w:rsidRDefault="00012F44">
      <w:pPr>
        <w:pStyle w:val="ProductList-BodyIndented"/>
      </w:pPr>
    </w:p>
    <w:p w14:paraId="557791DA" w14:textId="77777777" w:rsidR="00012F44" w:rsidRDefault="00C371CD">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67233FAB" w14:textId="77777777" w:rsidR="00012F44" w:rsidRDefault="00012F44">
      <w:pPr>
        <w:pStyle w:val="ProductList-BodyIndented"/>
      </w:pPr>
    </w:p>
    <w:p w14:paraId="4E4E7D67" w14:textId="77777777" w:rsidR="00012F44" w:rsidRDefault="00C371CD">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012F44" w14:paraId="512AE4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DC30B" w14:textId="77777777" w:rsidR="00012F44" w:rsidRDefault="00C371CD">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A042AE" w14:textId="77777777" w:rsidR="00012F44" w:rsidRDefault="00C371CD">
            <w:pPr>
              <w:pStyle w:val="ProductList-TableBody"/>
            </w:pPr>
            <w:r>
              <w:rPr>
                <w:color w:val="FFFFFF"/>
              </w:rPr>
              <w:t>İzin verilen destek ilgili kişileri</w:t>
            </w:r>
          </w:p>
        </w:tc>
      </w:tr>
      <w:tr w:rsidR="00012F44" w14:paraId="7EE8FF38" w14:textId="77777777">
        <w:tc>
          <w:tcPr>
            <w:tcW w:w="6120" w:type="dxa"/>
            <w:tcBorders>
              <w:top w:val="single" w:sz="4" w:space="0" w:color="000000"/>
              <w:left w:val="single" w:sz="4" w:space="0" w:color="000000"/>
              <w:bottom w:val="single" w:sz="4" w:space="0" w:color="000000"/>
              <w:right w:val="single" w:sz="4" w:space="0" w:color="000000"/>
            </w:tcBorders>
          </w:tcPr>
          <w:p w14:paraId="7581744E" w14:textId="77777777" w:rsidR="00012F44" w:rsidRDefault="00C371C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57D73D" w14:textId="77777777" w:rsidR="00012F44" w:rsidRDefault="00C371CD">
            <w:pPr>
              <w:pStyle w:val="ProductList-TableBody"/>
            </w:pPr>
            <w:r>
              <w:t>4</w:t>
            </w:r>
          </w:p>
        </w:tc>
      </w:tr>
      <w:tr w:rsidR="00012F44" w14:paraId="1C2C4B05" w14:textId="77777777">
        <w:tc>
          <w:tcPr>
            <w:tcW w:w="6120" w:type="dxa"/>
            <w:tcBorders>
              <w:top w:val="single" w:sz="4" w:space="0" w:color="000000"/>
              <w:left w:val="single" w:sz="4" w:space="0" w:color="000000"/>
              <w:bottom w:val="single" w:sz="4" w:space="0" w:color="000000"/>
              <w:right w:val="single" w:sz="4" w:space="0" w:color="000000"/>
            </w:tcBorders>
          </w:tcPr>
          <w:p w14:paraId="4B941329" w14:textId="77777777" w:rsidR="00012F44" w:rsidRDefault="00C371C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AAFFA91" w14:textId="77777777" w:rsidR="00012F44" w:rsidRDefault="00C371CD">
            <w:pPr>
              <w:pStyle w:val="ProductList-TableBody"/>
            </w:pPr>
            <w:r>
              <w:t>5</w:t>
            </w:r>
          </w:p>
        </w:tc>
      </w:tr>
      <w:tr w:rsidR="00012F44" w14:paraId="078761C4" w14:textId="77777777">
        <w:tc>
          <w:tcPr>
            <w:tcW w:w="6120" w:type="dxa"/>
            <w:tcBorders>
              <w:top w:val="single" w:sz="4" w:space="0" w:color="000000"/>
              <w:left w:val="single" w:sz="4" w:space="0" w:color="000000"/>
              <w:bottom w:val="single" w:sz="4" w:space="0" w:color="000000"/>
              <w:right w:val="single" w:sz="4" w:space="0" w:color="000000"/>
            </w:tcBorders>
          </w:tcPr>
          <w:p w14:paraId="6A46B716" w14:textId="77777777" w:rsidR="00012F44" w:rsidRDefault="00C371C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5EAB0A4" w14:textId="77777777" w:rsidR="00012F44" w:rsidRDefault="00C371CD">
            <w:pPr>
              <w:pStyle w:val="ProductList-TableBody"/>
            </w:pPr>
            <w:r>
              <w:t>6</w:t>
            </w:r>
          </w:p>
        </w:tc>
      </w:tr>
      <w:tr w:rsidR="00012F44" w14:paraId="7F48D286" w14:textId="77777777">
        <w:tc>
          <w:tcPr>
            <w:tcW w:w="6120" w:type="dxa"/>
            <w:tcBorders>
              <w:top w:val="single" w:sz="4" w:space="0" w:color="000000"/>
              <w:left w:val="single" w:sz="4" w:space="0" w:color="000000"/>
              <w:bottom w:val="single" w:sz="4" w:space="0" w:color="000000"/>
              <w:right w:val="single" w:sz="4" w:space="0" w:color="000000"/>
            </w:tcBorders>
          </w:tcPr>
          <w:p w14:paraId="6FBE5C0A" w14:textId="77777777" w:rsidR="00012F44" w:rsidRDefault="00C371C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4DDE28B" w14:textId="77777777" w:rsidR="00012F44" w:rsidRDefault="00C371CD">
            <w:pPr>
              <w:pStyle w:val="ProductList-TableBody"/>
            </w:pPr>
            <w:r>
              <w:t>7</w:t>
            </w:r>
          </w:p>
        </w:tc>
      </w:tr>
      <w:tr w:rsidR="00012F44" w14:paraId="04D23A9F" w14:textId="77777777">
        <w:tc>
          <w:tcPr>
            <w:tcW w:w="6120" w:type="dxa"/>
            <w:tcBorders>
              <w:top w:val="single" w:sz="4" w:space="0" w:color="000000"/>
              <w:left w:val="single" w:sz="4" w:space="0" w:color="000000"/>
              <w:bottom w:val="single" w:sz="4" w:space="0" w:color="000000"/>
              <w:right w:val="single" w:sz="4" w:space="0" w:color="000000"/>
            </w:tcBorders>
          </w:tcPr>
          <w:p w14:paraId="27C14B67" w14:textId="77777777" w:rsidR="00012F44" w:rsidRDefault="00C371C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D767779" w14:textId="77777777" w:rsidR="00012F44" w:rsidRDefault="00C371CD">
            <w:pPr>
              <w:pStyle w:val="ProductList-TableBody"/>
            </w:pPr>
            <w:r>
              <w:t>8</w:t>
            </w:r>
          </w:p>
        </w:tc>
      </w:tr>
    </w:tbl>
    <w:p w14:paraId="101F9B30" w14:textId="77777777" w:rsidR="00012F44" w:rsidRDefault="00012F44">
      <w:pPr>
        <w:pStyle w:val="ProductList-BodyIndented"/>
      </w:pPr>
    </w:p>
    <w:p w14:paraId="27914779" w14:textId="77777777" w:rsidR="00012F44" w:rsidRDefault="00C371CD">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0B6FA7EE" w14:textId="77777777" w:rsidR="00012F44" w:rsidRDefault="00C371CD">
      <w:pPr>
        <w:pStyle w:val="ProductList-BodyIndented"/>
      </w:pPr>
      <w:r>
        <w:t xml:space="preserve">Not: Mevcut durumda PDW için lisanslanmış olan müşteriler, bu avantajı </w:t>
      </w:r>
      <w:hyperlink r:id="rId156">
        <w:r>
          <w:rPr>
            <w:color w:val="00467F"/>
            <w:u w:val="single"/>
          </w:rPr>
          <w:t>Haziran 2016 Ürün Şartlarında</w:t>
        </w:r>
      </w:hyperlink>
      <w:r>
        <w:t xml:space="preserve"> açıklanan şekilde sürdürür.</w:t>
      </w:r>
    </w:p>
    <w:p w14:paraId="558A0710" w14:textId="77777777" w:rsidR="00012F44" w:rsidRDefault="00012F44">
      <w:pPr>
        <w:pStyle w:val="ProductList-BodyIndented"/>
      </w:pPr>
    </w:p>
    <w:p w14:paraId="2B3DD418" w14:textId="77777777" w:rsidR="00012F44" w:rsidRDefault="00C371CD">
      <w:pPr>
        <w:pStyle w:val="ProductList-ClauseHeading"/>
        <w:outlineLvl w:val="2"/>
      </w:pPr>
      <w:bookmarkStart w:id="372" w:name="_Sec587"/>
      <w:r>
        <w:t>Daha İyi Bir Alt-Sürüme Yükseltme Lisansı Kullanılabilirliği</w:t>
      </w:r>
      <w:bookmarkEnd w:id="372"/>
    </w:p>
    <w:p w14:paraId="7DFE6A0B" w14:textId="77777777" w:rsidR="00012F44" w:rsidRDefault="00C371CD">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ayrıntılı bilgi için, Enterprise Edition </w:t>
      </w:r>
      <w:r>
        <w:rPr>
          <w:u w:val="single"/>
        </w:rPr>
        <w:t>Üst Düzey Sürüme Yükseltme</w:t>
      </w:r>
      <w:r>
        <w:t xml:space="preserve"> Lisansı Toplu Lisanslama Özetine başvurun: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12F44" w14:paraId="5DDCD2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371338" w14:textId="77777777" w:rsidR="00012F44" w:rsidRDefault="00C371CD">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E9227C" w14:textId="77777777" w:rsidR="00012F44" w:rsidRDefault="00C371CD">
            <w:pPr>
              <w:pStyle w:val="ProductList-TableBody"/>
            </w:pPr>
            <w:r>
              <w:rPr>
                <w:color w:val="FFFFFF"/>
              </w:rPr>
              <w:t>Yükseltme Yapılacak Sürüm:</w:t>
            </w:r>
          </w:p>
        </w:tc>
      </w:tr>
      <w:tr w:rsidR="00012F44" w14:paraId="5EF01DB7" w14:textId="77777777">
        <w:tc>
          <w:tcPr>
            <w:tcW w:w="6000" w:type="dxa"/>
            <w:tcBorders>
              <w:top w:val="single" w:sz="4" w:space="0" w:color="000000"/>
              <w:left w:val="single" w:sz="4" w:space="0" w:color="000000"/>
              <w:bottom w:val="single" w:sz="4" w:space="0" w:color="000000"/>
              <w:right w:val="single" w:sz="4" w:space="0" w:color="000000"/>
            </w:tcBorders>
          </w:tcPr>
          <w:p w14:paraId="7B808DDC" w14:textId="77777777" w:rsidR="00012F44" w:rsidRDefault="00C371C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CF25F7" w14:textId="77777777" w:rsidR="00012F44" w:rsidRDefault="00C371CD">
            <w:pPr>
              <w:pStyle w:val="ProductList-TableBody"/>
            </w:pPr>
            <w:r>
              <w:t>BizTalk Server Standard</w:t>
            </w:r>
            <w:r>
              <w:fldChar w:fldCharType="begin"/>
            </w:r>
            <w:r>
              <w:instrText xml:space="preserve"> XE "BizTalk Server Standard" </w:instrText>
            </w:r>
            <w:r>
              <w:fldChar w:fldCharType="end"/>
            </w:r>
          </w:p>
        </w:tc>
      </w:tr>
      <w:tr w:rsidR="00012F44" w14:paraId="223A9040" w14:textId="77777777">
        <w:tc>
          <w:tcPr>
            <w:tcW w:w="6000" w:type="dxa"/>
            <w:tcBorders>
              <w:top w:val="single" w:sz="4" w:space="0" w:color="000000"/>
              <w:left w:val="single" w:sz="4" w:space="0" w:color="000000"/>
              <w:bottom w:val="single" w:sz="4" w:space="0" w:color="000000"/>
              <w:right w:val="single" w:sz="4" w:space="0" w:color="000000"/>
            </w:tcBorders>
          </w:tcPr>
          <w:p w14:paraId="3CB0DD08" w14:textId="77777777" w:rsidR="00012F44" w:rsidRDefault="00C371C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81C56CB" w14:textId="77777777" w:rsidR="00012F44" w:rsidRDefault="00C371CD">
            <w:pPr>
              <w:pStyle w:val="ProductList-TableBody"/>
            </w:pPr>
            <w:r>
              <w:t>BizTalk Server Enterprise</w:t>
            </w:r>
            <w:r>
              <w:fldChar w:fldCharType="begin"/>
            </w:r>
            <w:r>
              <w:instrText xml:space="preserve"> XE "BizTalk Server Enterprise" </w:instrText>
            </w:r>
            <w:r>
              <w:fldChar w:fldCharType="end"/>
            </w:r>
          </w:p>
        </w:tc>
      </w:tr>
      <w:tr w:rsidR="00012F44" w14:paraId="6221EFCC" w14:textId="77777777">
        <w:tc>
          <w:tcPr>
            <w:tcW w:w="6000" w:type="dxa"/>
            <w:tcBorders>
              <w:top w:val="single" w:sz="4" w:space="0" w:color="000000"/>
              <w:left w:val="single" w:sz="4" w:space="0" w:color="000000"/>
              <w:bottom w:val="single" w:sz="4" w:space="0" w:color="000000"/>
              <w:right w:val="single" w:sz="4" w:space="0" w:color="000000"/>
            </w:tcBorders>
          </w:tcPr>
          <w:p w14:paraId="3BBCAD4F" w14:textId="77777777" w:rsidR="00012F44" w:rsidRDefault="00C371C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1832B" w14:textId="77777777" w:rsidR="00012F44" w:rsidRDefault="00C371CD">
            <w:pPr>
              <w:pStyle w:val="ProductList-TableBody"/>
            </w:pPr>
            <w:r>
              <w:t>BizTalk Server Enterprise</w:t>
            </w:r>
          </w:p>
        </w:tc>
      </w:tr>
      <w:tr w:rsidR="00012F44" w14:paraId="34149C00" w14:textId="77777777">
        <w:tc>
          <w:tcPr>
            <w:tcW w:w="6000" w:type="dxa"/>
            <w:tcBorders>
              <w:top w:val="single" w:sz="4" w:space="0" w:color="000000"/>
              <w:left w:val="single" w:sz="4" w:space="0" w:color="000000"/>
              <w:bottom w:val="single" w:sz="4" w:space="0" w:color="000000"/>
              <w:right w:val="single" w:sz="4" w:space="0" w:color="000000"/>
            </w:tcBorders>
          </w:tcPr>
          <w:p w14:paraId="4AF94385" w14:textId="77777777" w:rsidR="00012F44" w:rsidRDefault="00C371CD">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57A01A0F" w14:textId="77777777" w:rsidR="00012F44" w:rsidRDefault="00C371CD">
            <w:pPr>
              <w:pStyle w:val="ProductList-TableBody"/>
            </w:pPr>
            <w:r>
              <w:t>Kurumsal CAL</w:t>
            </w:r>
            <w:r>
              <w:fldChar w:fldCharType="begin"/>
            </w:r>
            <w:r>
              <w:instrText xml:space="preserve"> XE "Kurumsal CAL" </w:instrText>
            </w:r>
            <w:r>
              <w:fldChar w:fldCharType="end"/>
            </w:r>
            <w:r>
              <w:t xml:space="preserve"> Paketi</w:t>
            </w:r>
          </w:p>
        </w:tc>
      </w:tr>
      <w:tr w:rsidR="00012F44" w14:paraId="0CDDA144" w14:textId="77777777">
        <w:tc>
          <w:tcPr>
            <w:tcW w:w="6000" w:type="dxa"/>
            <w:tcBorders>
              <w:top w:val="single" w:sz="4" w:space="0" w:color="000000"/>
              <w:left w:val="single" w:sz="4" w:space="0" w:color="000000"/>
              <w:bottom w:val="single" w:sz="4" w:space="0" w:color="000000"/>
              <w:right w:val="single" w:sz="4" w:space="0" w:color="000000"/>
            </w:tcBorders>
          </w:tcPr>
          <w:p w14:paraId="15B16AB8" w14:textId="77777777" w:rsidR="00012F44" w:rsidRDefault="00C371C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57C998" w14:textId="77777777" w:rsidR="00012F44" w:rsidRDefault="00C371CD">
            <w:pPr>
              <w:pStyle w:val="ProductList-TableBody"/>
            </w:pPr>
            <w:r>
              <w:t>Core Infrastructure Server Suite Datacenter</w:t>
            </w:r>
            <w:r>
              <w:fldChar w:fldCharType="begin"/>
            </w:r>
            <w:r>
              <w:instrText xml:space="preserve"> XE "Core Infrastructure Server Suite Datacenter" </w:instrText>
            </w:r>
            <w:r>
              <w:fldChar w:fldCharType="end"/>
            </w:r>
          </w:p>
        </w:tc>
      </w:tr>
      <w:tr w:rsidR="00012F44" w14:paraId="7F8624EA" w14:textId="77777777">
        <w:tc>
          <w:tcPr>
            <w:tcW w:w="6000" w:type="dxa"/>
            <w:tcBorders>
              <w:top w:val="single" w:sz="4" w:space="0" w:color="000000"/>
              <w:left w:val="single" w:sz="4" w:space="0" w:color="000000"/>
              <w:bottom w:val="single" w:sz="4" w:space="0" w:color="000000"/>
              <w:right w:val="single" w:sz="4" w:space="0" w:color="000000"/>
            </w:tcBorders>
          </w:tcPr>
          <w:p w14:paraId="2D806766" w14:textId="77777777" w:rsidR="00012F44" w:rsidRDefault="00C371CD">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320B88A6" w14:textId="77777777" w:rsidR="00012F44" w:rsidRDefault="00C371CD">
            <w:pPr>
              <w:pStyle w:val="ProductList-TableBody"/>
            </w:pPr>
            <w:r>
              <w:t>Kurumsal CAL Paketi ile Masaüstü Eğitim</w:t>
            </w:r>
          </w:p>
        </w:tc>
      </w:tr>
      <w:tr w:rsidR="00012F44" w14:paraId="790245B1" w14:textId="77777777">
        <w:tc>
          <w:tcPr>
            <w:tcW w:w="6000" w:type="dxa"/>
            <w:tcBorders>
              <w:top w:val="single" w:sz="4" w:space="0" w:color="000000"/>
              <w:left w:val="single" w:sz="4" w:space="0" w:color="000000"/>
              <w:bottom w:val="single" w:sz="4" w:space="0" w:color="000000"/>
              <w:right w:val="single" w:sz="4" w:space="0" w:color="000000"/>
            </w:tcBorders>
          </w:tcPr>
          <w:p w14:paraId="58431254" w14:textId="77777777" w:rsidR="00012F44" w:rsidRDefault="00C371CD">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2022FAF5" w14:textId="77777777" w:rsidR="00012F44" w:rsidRDefault="00C371CD">
            <w:pPr>
              <w:pStyle w:val="ProductList-TableBody"/>
            </w:pPr>
            <w:r>
              <w:t>Kurumsal CAL Paketi ile Masaüstü Okul</w:t>
            </w:r>
          </w:p>
        </w:tc>
      </w:tr>
      <w:tr w:rsidR="00012F44" w14:paraId="2586EAD1" w14:textId="77777777">
        <w:tc>
          <w:tcPr>
            <w:tcW w:w="6000" w:type="dxa"/>
            <w:tcBorders>
              <w:top w:val="single" w:sz="4" w:space="0" w:color="000000"/>
              <w:left w:val="single" w:sz="4" w:space="0" w:color="000000"/>
              <w:bottom w:val="single" w:sz="4" w:space="0" w:color="000000"/>
              <w:right w:val="single" w:sz="4" w:space="0" w:color="000000"/>
            </w:tcBorders>
          </w:tcPr>
          <w:p w14:paraId="67389C72" w14:textId="77777777" w:rsidR="00012F44" w:rsidRDefault="00C371C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D6B914" w14:textId="77777777" w:rsidR="00012F44" w:rsidRDefault="00C371CD">
            <w:pPr>
              <w:pStyle w:val="ProductList-TableBody"/>
            </w:pPr>
            <w:r>
              <w:t>Exchange Server Enterprise</w:t>
            </w:r>
            <w:r>
              <w:fldChar w:fldCharType="begin"/>
            </w:r>
            <w:r>
              <w:instrText xml:space="preserve"> XE "Exchange Server Enterprise" </w:instrText>
            </w:r>
            <w:r>
              <w:fldChar w:fldCharType="end"/>
            </w:r>
          </w:p>
        </w:tc>
      </w:tr>
      <w:tr w:rsidR="00012F44" w14:paraId="6B2182EB" w14:textId="77777777">
        <w:tc>
          <w:tcPr>
            <w:tcW w:w="6000" w:type="dxa"/>
            <w:tcBorders>
              <w:top w:val="single" w:sz="4" w:space="0" w:color="000000"/>
              <w:left w:val="single" w:sz="4" w:space="0" w:color="000000"/>
              <w:bottom w:val="single" w:sz="4" w:space="0" w:color="000000"/>
              <w:right w:val="single" w:sz="4" w:space="0" w:color="000000"/>
            </w:tcBorders>
          </w:tcPr>
          <w:p w14:paraId="43EB1065" w14:textId="77777777" w:rsidR="00012F44" w:rsidRDefault="00C371C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0D393" w14:textId="77777777" w:rsidR="00012F44" w:rsidRDefault="00C371CD">
            <w:pPr>
              <w:pStyle w:val="ProductList-TableBody"/>
            </w:pPr>
            <w:r>
              <w:t>Forefront TMG Enterprise</w:t>
            </w:r>
            <w:r>
              <w:fldChar w:fldCharType="begin"/>
            </w:r>
            <w:r>
              <w:instrText xml:space="preserve"> XE "Forefront TMG Enterprise" </w:instrText>
            </w:r>
            <w:r>
              <w:fldChar w:fldCharType="end"/>
            </w:r>
          </w:p>
        </w:tc>
      </w:tr>
      <w:tr w:rsidR="00012F44" w14:paraId="6937F65C" w14:textId="77777777">
        <w:tc>
          <w:tcPr>
            <w:tcW w:w="6000" w:type="dxa"/>
            <w:tcBorders>
              <w:top w:val="single" w:sz="4" w:space="0" w:color="000000"/>
              <w:left w:val="single" w:sz="4" w:space="0" w:color="000000"/>
              <w:bottom w:val="single" w:sz="4" w:space="0" w:color="000000"/>
              <w:right w:val="single" w:sz="4" w:space="0" w:color="000000"/>
            </w:tcBorders>
          </w:tcPr>
          <w:p w14:paraId="7FA86D60" w14:textId="77777777" w:rsidR="00012F44" w:rsidRDefault="00C371CD">
            <w:pPr>
              <w:pStyle w:val="ProductList-TableBody"/>
            </w:pPr>
            <w:r>
              <w:t>Microsoft Dynamics 365 Team Members On-premises CAL'si</w:t>
            </w:r>
            <w:r>
              <w:fldChar w:fldCharType="begin"/>
            </w:r>
            <w:r>
              <w:instrText xml:space="preserve"> XE "Microsoft Dynamics 365 Team Members On-premises CAL'si"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8ED63" w14:textId="77777777" w:rsidR="00012F44" w:rsidRDefault="00C371CD">
            <w:pPr>
              <w:pStyle w:val="ProductList-TableBody"/>
            </w:pPr>
            <w:r>
              <w:t>Microsoft Dynamics 365 Sales On-premises CAL'si</w:t>
            </w:r>
            <w:r>
              <w:fldChar w:fldCharType="begin"/>
            </w:r>
            <w:r>
              <w:instrText xml:space="preserve"> XE "Microsoft Dynamics 365 Sales On-premises CAL'si" </w:instrText>
            </w:r>
            <w:r>
              <w:fldChar w:fldCharType="end"/>
            </w:r>
          </w:p>
        </w:tc>
      </w:tr>
      <w:tr w:rsidR="00012F44" w14:paraId="6673FCCB" w14:textId="77777777">
        <w:tc>
          <w:tcPr>
            <w:tcW w:w="6000" w:type="dxa"/>
            <w:tcBorders>
              <w:top w:val="single" w:sz="4" w:space="0" w:color="000000"/>
              <w:left w:val="single" w:sz="4" w:space="0" w:color="000000"/>
              <w:bottom w:val="single" w:sz="4" w:space="0" w:color="000000"/>
              <w:right w:val="single" w:sz="4" w:space="0" w:color="000000"/>
            </w:tcBorders>
          </w:tcPr>
          <w:p w14:paraId="22F309F4" w14:textId="77777777" w:rsidR="00012F44" w:rsidRDefault="00C371CD">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60D1AA02" w14:textId="77777777" w:rsidR="00012F44" w:rsidRDefault="00C371CD">
            <w:pPr>
              <w:pStyle w:val="ProductList-TableBody"/>
            </w:pPr>
            <w:r>
              <w:t>Microsoft Dynamics 365 Customer Service On-premises CAL'si</w:t>
            </w:r>
            <w:r>
              <w:fldChar w:fldCharType="begin"/>
            </w:r>
            <w:r>
              <w:instrText xml:space="preserve"> XE "Microsoft Dynamics 365 Customer Service On-premises CAL'si" </w:instrText>
            </w:r>
            <w:r>
              <w:fldChar w:fldCharType="end"/>
            </w:r>
          </w:p>
        </w:tc>
      </w:tr>
      <w:tr w:rsidR="00012F44" w14:paraId="5A21A52E" w14:textId="77777777">
        <w:tc>
          <w:tcPr>
            <w:tcW w:w="6000" w:type="dxa"/>
            <w:tcBorders>
              <w:top w:val="single" w:sz="4" w:space="0" w:color="000000"/>
              <w:left w:val="single" w:sz="4" w:space="0" w:color="000000"/>
              <w:bottom w:val="single" w:sz="4" w:space="0" w:color="000000"/>
              <w:right w:val="single" w:sz="4" w:space="0" w:color="000000"/>
            </w:tcBorders>
          </w:tcPr>
          <w:p w14:paraId="0AB5F16F" w14:textId="77777777" w:rsidR="00012F44" w:rsidRDefault="00C371CD">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00FBE234" w14:textId="77777777" w:rsidR="00012F44" w:rsidRDefault="00C371CD">
            <w:pPr>
              <w:pStyle w:val="ProductList-TableBody"/>
            </w:pPr>
            <w:r>
              <w:t>Microsoft Dynamics 365 Operations Activity On-premises CAL'si</w:t>
            </w:r>
            <w:r>
              <w:fldChar w:fldCharType="begin"/>
            </w:r>
            <w:r>
              <w:instrText xml:space="preserve"> XE "Microsoft Dynamics 365 Operations Activity On-premises CAL'si" </w:instrText>
            </w:r>
            <w:r>
              <w:fldChar w:fldCharType="end"/>
            </w:r>
          </w:p>
        </w:tc>
      </w:tr>
      <w:tr w:rsidR="00012F44" w14:paraId="0B0A0453" w14:textId="77777777">
        <w:tc>
          <w:tcPr>
            <w:tcW w:w="6000" w:type="dxa"/>
            <w:tcBorders>
              <w:top w:val="single" w:sz="4" w:space="0" w:color="000000"/>
              <w:left w:val="single" w:sz="4" w:space="0" w:color="000000"/>
              <w:bottom w:val="single" w:sz="4" w:space="0" w:color="000000"/>
              <w:right w:val="single" w:sz="4" w:space="0" w:color="000000"/>
            </w:tcBorders>
          </w:tcPr>
          <w:p w14:paraId="57CAA9B5" w14:textId="77777777" w:rsidR="00012F44" w:rsidRDefault="00C371CD">
            <w:pPr>
              <w:pStyle w:val="ProductList-TableBody"/>
            </w:pPr>
            <w:r>
              <w:t>Microsoft Dynamics 365 Operations Activity On-premises CAL'si</w:t>
            </w:r>
          </w:p>
        </w:tc>
        <w:tc>
          <w:tcPr>
            <w:tcW w:w="6120" w:type="dxa"/>
            <w:tcBorders>
              <w:top w:val="single" w:sz="4" w:space="0" w:color="000000"/>
              <w:left w:val="single" w:sz="4" w:space="0" w:color="000000"/>
              <w:bottom w:val="single" w:sz="4" w:space="0" w:color="000000"/>
              <w:right w:val="single" w:sz="4" w:space="0" w:color="000000"/>
            </w:tcBorders>
          </w:tcPr>
          <w:p w14:paraId="14DD5B73" w14:textId="77777777" w:rsidR="00012F44" w:rsidRDefault="00C371CD">
            <w:pPr>
              <w:pStyle w:val="ProductList-TableBody"/>
            </w:pPr>
            <w:r>
              <w:t>Microsoft Dynamics 365 Operations On-premises CAL'si</w:t>
            </w:r>
            <w:r>
              <w:fldChar w:fldCharType="begin"/>
            </w:r>
            <w:r>
              <w:instrText xml:space="preserve"> XE "Microsoft Dynamics 365 Operations On-premises CAL'si" </w:instrText>
            </w:r>
            <w:r>
              <w:fldChar w:fldCharType="end"/>
            </w:r>
          </w:p>
        </w:tc>
      </w:tr>
      <w:tr w:rsidR="00012F44" w14:paraId="02BA5B4C" w14:textId="77777777">
        <w:tc>
          <w:tcPr>
            <w:tcW w:w="6000" w:type="dxa"/>
            <w:tcBorders>
              <w:top w:val="single" w:sz="4" w:space="0" w:color="000000"/>
              <w:left w:val="single" w:sz="4" w:space="0" w:color="000000"/>
              <w:bottom w:val="single" w:sz="4" w:space="0" w:color="000000"/>
              <w:right w:val="single" w:sz="4" w:space="0" w:color="000000"/>
            </w:tcBorders>
          </w:tcPr>
          <w:p w14:paraId="1A54AAD0" w14:textId="77777777" w:rsidR="00012F44" w:rsidRDefault="00C371C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9AC0E" w14:textId="77777777" w:rsidR="00012F44" w:rsidRDefault="00C371CD">
            <w:pPr>
              <w:pStyle w:val="ProductList-TableBody"/>
            </w:pPr>
            <w:r>
              <w:t>Office Professional Plus</w:t>
            </w:r>
            <w:r>
              <w:fldChar w:fldCharType="begin"/>
            </w:r>
            <w:r>
              <w:instrText xml:space="preserve"> XE "Office Professional Plus" </w:instrText>
            </w:r>
            <w:r>
              <w:fldChar w:fldCharType="end"/>
            </w:r>
          </w:p>
        </w:tc>
      </w:tr>
      <w:tr w:rsidR="00012F44" w14:paraId="33B7901C" w14:textId="77777777">
        <w:tc>
          <w:tcPr>
            <w:tcW w:w="6000" w:type="dxa"/>
            <w:tcBorders>
              <w:top w:val="single" w:sz="4" w:space="0" w:color="000000"/>
              <w:left w:val="single" w:sz="4" w:space="0" w:color="000000"/>
              <w:bottom w:val="single" w:sz="4" w:space="0" w:color="000000"/>
              <w:right w:val="single" w:sz="4" w:space="0" w:color="000000"/>
            </w:tcBorders>
          </w:tcPr>
          <w:p w14:paraId="424D2DA7" w14:textId="77777777" w:rsidR="00012F44" w:rsidRDefault="00C371CD">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25DD3E9B" w14:textId="77777777" w:rsidR="00012F44" w:rsidRDefault="00C371CD">
            <w:pPr>
              <w:pStyle w:val="ProductList-TableBody"/>
            </w:pPr>
            <w:r>
              <w:t>Kurumsal Masaüstü Bilgisayar</w:t>
            </w:r>
          </w:p>
        </w:tc>
      </w:tr>
      <w:tr w:rsidR="00012F44" w14:paraId="6490F32B" w14:textId="77777777">
        <w:tc>
          <w:tcPr>
            <w:tcW w:w="6000" w:type="dxa"/>
            <w:tcBorders>
              <w:top w:val="single" w:sz="4" w:space="0" w:color="000000"/>
              <w:left w:val="single" w:sz="4" w:space="0" w:color="000000"/>
              <w:bottom w:val="single" w:sz="4" w:space="0" w:color="000000"/>
              <w:right w:val="single" w:sz="4" w:space="0" w:color="000000"/>
            </w:tcBorders>
          </w:tcPr>
          <w:p w14:paraId="242046CF" w14:textId="77777777" w:rsidR="00012F44" w:rsidRDefault="00C371C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9355D" w14:textId="77777777" w:rsidR="00012F44" w:rsidRDefault="00C371CD">
            <w:pPr>
              <w:pStyle w:val="ProductList-TableBody"/>
            </w:pPr>
            <w:r>
              <w:t>Project Professional</w:t>
            </w:r>
            <w:r>
              <w:fldChar w:fldCharType="begin"/>
            </w:r>
            <w:r>
              <w:instrText xml:space="preserve"> XE "Project Professional" </w:instrText>
            </w:r>
            <w:r>
              <w:fldChar w:fldCharType="end"/>
            </w:r>
          </w:p>
        </w:tc>
      </w:tr>
      <w:tr w:rsidR="00012F44" w14:paraId="56E16142" w14:textId="77777777">
        <w:tc>
          <w:tcPr>
            <w:tcW w:w="6000" w:type="dxa"/>
            <w:tcBorders>
              <w:top w:val="single" w:sz="4" w:space="0" w:color="000000"/>
              <w:left w:val="single" w:sz="4" w:space="0" w:color="000000"/>
              <w:bottom w:val="single" w:sz="4" w:space="0" w:color="000000"/>
              <w:right w:val="single" w:sz="4" w:space="0" w:color="000000"/>
            </w:tcBorders>
          </w:tcPr>
          <w:p w14:paraId="27CDB647" w14:textId="77777777" w:rsidR="00012F44" w:rsidRDefault="00C371CD">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19D68CB9" w14:textId="77777777" w:rsidR="00012F44" w:rsidRDefault="00C371CD">
            <w:pPr>
              <w:pStyle w:val="ProductList-TableBody"/>
            </w:pPr>
            <w:r>
              <w:t>SQL Server Enterprise Core</w:t>
            </w:r>
          </w:p>
        </w:tc>
      </w:tr>
      <w:tr w:rsidR="00012F44" w14:paraId="5F602186" w14:textId="77777777">
        <w:tc>
          <w:tcPr>
            <w:tcW w:w="6000" w:type="dxa"/>
            <w:tcBorders>
              <w:top w:val="single" w:sz="4" w:space="0" w:color="000000"/>
              <w:left w:val="single" w:sz="4" w:space="0" w:color="000000"/>
              <w:bottom w:val="single" w:sz="4" w:space="0" w:color="000000"/>
              <w:right w:val="single" w:sz="4" w:space="0" w:color="000000"/>
            </w:tcBorders>
          </w:tcPr>
          <w:p w14:paraId="1F5D08D4" w14:textId="77777777" w:rsidR="00012F44" w:rsidRDefault="00C371C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87D6A" w14:textId="77777777" w:rsidR="00012F44" w:rsidRDefault="00C371CD">
            <w:pPr>
              <w:pStyle w:val="ProductList-TableBody"/>
            </w:pPr>
            <w:r>
              <w:t>SQL Server Business Intelligence</w:t>
            </w:r>
            <w:r>
              <w:fldChar w:fldCharType="begin"/>
            </w:r>
            <w:r>
              <w:instrText xml:space="preserve"> XE "SQL Server Business Intelligence" </w:instrText>
            </w:r>
            <w:r>
              <w:fldChar w:fldCharType="end"/>
            </w:r>
          </w:p>
        </w:tc>
      </w:tr>
      <w:tr w:rsidR="00012F44" w14:paraId="1C628400" w14:textId="77777777">
        <w:tc>
          <w:tcPr>
            <w:tcW w:w="6000" w:type="dxa"/>
            <w:tcBorders>
              <w:top w:val="single" w:sz="4" w:space="0" w:color="000000"/>
              <w:left w:val="single" w:sz="4" w:space="0" w:color="000000"/>
              <w:bottom w:val="single" w:sz="4" w:space="0" w:color="000000"/>
              <w:right w:val="single" w:sz="4" w:space="0" w:color="000000"/>
            </w:tcBorders>
          </w:tcPr>
          <w:p w14:paraId="05F2FF9A" w14:textId="77777777" w:rsidR="00012F44" w:rsidRDefault="00C371C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447C54" w14:textId="77777777" w:rsidR="00012F44" w:rsidRDefault="00C371CD">
            <w:pPr>
              <w:pStyle w:val="ProductList-TableBody"/>
            </w:pPr>
            <w:r>
              <w:t>System Center Datacenter</w:t>
            </w:r>
            <w:r>
              <w:fldChar w:fldCharType="begin"/>
            </w:r>
            <w:r>
              <w:instrText xml:space="preserve"> XE "System Center Datacenter" </w:instrText>
            </w:r>
            <w:r>
              <w:fldChar w:fldCharType="end"/>
            </w:r>
          </w:p>
        </w:tc>
      </w:tr>
      <w:tr w:rsidR="00012F44" w14:paraId="68A9B60F" w14:textId="77777777">
        <w:tc>
          <w:tcPr>
            <w:tcW w:w="6000" w:type="dxa"/>
            <w:tcBorders>
              <w:top w:val="single" w:sz="4" w:space="0" w:color="000000"/>
              <w:left w:val="single" w:sz="4" w:space="0" w:color="000000"/>
              <w:bottom w:val="single" w:sz="4" w:space="0" w:color="000000"/>
              <w:right w:val="single" w:sz="4" w:space="0" w:color="000000"/>
            </w:tcBorders>
          </w:tcPr>
          <w:p w14:paraId="0A6EB38B" w14:textId="77777777" w:rsidR="00012F44" w:rsidRDefault="00C371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EA902B" w14:textId="77777777" w:rsidR="00012F44" w:rsidRDefault="00C371CD">
            <w:pPr>
              <w:pStyle w:val="ProductList-TableBody"/>
            </w:pPr>
            <w:r>
              <w:t>Visio Professional</w:t>
            </w:r>
            <w:r>
              <w:fldChar w:fldCharType="begin"/>
            </w:r>
            <w:r>
              <w:instrText xml:space="preserve"> XE "Visio Professional" </w:instrText>
            </w:r>
            <w:r>
              <w:fldChar w:fldCharType="end"/>
            </w:r>
          </w:p>
        </w:tc>
      </w:tr>
      <w:tr w:rsidR="00012F44" w14:paraId="2006ACE4" w14:textId="77777777">
        <w:tc>
          <w:tcPr>
            <w:tcW w:w="6000" w:type="dxa"/>
            <w:tcBorders>
              <w:top w:val="single" w:sz="4" w:space="0" w:color="000000"/>
              <w:left w:val="single" w:sz="4" w:space="0" w:color="000000"/>
              <w:bottom w:val="single" w:sz="4" w:space="0" w:color="000000"/>
              <w:right w:val="single" w:sz="4" w:space="0" w:color="000000"/>
            </w:tcBorders>
          </w:tcPr>
          <w:p w14:paraId="51BA41A1" w14:textId="77777777" w:rsidR="00012F44" w:rsidRDefault="00C371CD">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7491B4" w14:textId="77777777" w:rsidR="00012F44" w:rsidRDefault="00C371CD">
            <w:pPr>
              <w:pStyle w:val="ProductList-TableBody"/>
            </w:pPr>
            <w:r>
              <w:t>Visual Studio Enterprise Üyeliği</w:t>
            </w:r>
            <w:r>
              <w:fldChar w:fldCharType="begin"/>
            </w:r>
            <w:r>
              <w:instrText xml:space="preserve"> XE "Visual Studio Enterprise Üyeliği" </w:instrText>
            </w:r>
            <w:r>
              <w:fldChar w:fldCharType="end"/>
            </w:r>
          </w:p>
        </w:tc>
      </w:tr>
      <w:tr w:rsidR="00012F44" w14:paraId="1B0DF77F" w14:textId="77777777">
        <w:tc>
          <w:tcPr>
            <w:tcW w:w="6000" w:type="dxa"/>
            <w:tcBorders>
              <w:top w:val="single" w:sz="4" w:space="0" w:color="000000"/>
              <w:left w:val="single" w:sz="4" w:space="0" w:color="000000"/>
              <w:bottom w:val="single" w:sz="4" w:space="0" w:color="000000"/>
              <w:right w:val="single" w:sz="4" w:space="0" w:color="000000"/>
            </w:tcBorders>
          </w:tcPr>
          <w:p w14:paraId="3B235C1A" w14:textId="77777777" w:rsidR="00012F44" w:rsidRDefault="00C371CD">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9130E7" w14:textId="77777777" w:rsidR="00012F44" w:rsidRDefault="00C371CD">
            <w:pPr>
              <w:pStyle w:val="ProductList-TableBody"/>
            </w:pPr>
            <w:r>
              <w:t>Visual Studio Enterprise Üyeliği</w:t>
            </w:r>
            <w:r>
              <w:fldChar w:fldCharType="begin"/>
            </w:r>
            <w:r>
              <w:instrText xml:space="preserve"> XE "Visual Studio Enterprise Üyeliği" </w:instrText>
            </w:r>
            <w:r>
              <w:fldChar w:fldCharType="end"/>
            </w:r>
          </w:p>
        </w:tc>
      </w:tr>
      <w:tr w:rsidR="00012F44" w14:paraId="0C021CFA" w14:textId="77777777">
        <w:tc>
          <w:tcPr>
            <w:tcW w:w="6000" w:type="dxa"/>
            <w:tcBorders>
              <w:top w:val="single" w:sz="4" w:space="0" w:color="000000"/>
              <w:left w:val="single" w:sz="4" w:space="0" w:color="000000"/>
              <w:bottom w:val="single" w:sz="4" w:space="0" w:color="000000"/>
              <w:right w:val="single" w:sz="4" w:space="0" w:color="000000"/>
            </w:tcBorders>
          </w:tcPr>
          <w:p w14:paraId="01DC73FE" w14:textId="77777777" w:rsidR="00012F44" w:rsidRDefault="00C371C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A9B3D" w14:textId="77777777" w:rsidR="00012F44" w:rsidRDefault="00C371CD">
            <w:pPr>
              <w:pStyle w:val="ProductList-TableBody"/>
            </w:pPr>
            <w:r>
              <w:t>Windows Server Datacenter</w:t>
            </w:r>
            <w:r>
              <w:fldChar w:fldCharType="begin"/>
            </w:r>
            <w:r>
              <w:instrText xml:space="preserve"> XE "Windows Server Datacenter" </w:instrText>
            </w:r>
            <w:r>
              <w:fldChar w:fldCharType="end"/>
            </w:r>
          </w:p>
        </w:tc>
      </w:tr>
    </w:tbl>
    <w:p w14:paraId="481E5491" w14:textId="77777777" w:rsidR="00012F44" w:rsidRDefault="00012F44">
      <w:pPr>
        <w:pStyle w:val="ProductList-Body"/>
      </w:pPr>
    </w:p>
    <w:p w14:paraId="4E9F1CC4" w14:textId="77777777" w:rsidR="00012F44" w:rsidRDefault="00C371CD">
      <w:pPr>
        <w:pStyle w:val="ProductList-ClauseHeading"/>
        <w:outlineLvl w:val="2"/>
      </w:pPr>
      <w:bookmarkStart w:id="373" w:name="_Sec588"/>
      <w:r>
        <w:t>Sunucular - Olağanüstü Durum Kurtarma Hakları</w:t>
      </w:r>
      <w:bookmarkEnd w:id="373"/>
    </w:p>
    <w:p w14:paraId="491F724E" w14:textId="77777777" w:rsidR="00012F44" w:rsidRDefault="00C371CD">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5670F1C7" w14:textId="77777777" w:rsidR="00012F44" w:rsidRDefault="00012F44">
      <w:pPr>
        <w:pStyle w:val="ProductList-Body"/>
      </w:pPr>
    </w:p>
    <w:p w14:paraId="45F83828" w14:textId="77777777" w:rsidR="00012F44" w:rsidRDefault="00C371CD">
      <w:pPr>
        <w:pStyle w:val="ProductList-SubSubClauseHeading"/>
        <w:outlineLvl w:val="4"/>
      </w:pPr>
      <w:r>
        <w:t>Yedek Örneklerin İzin Verilen Kullanımı</w:t>
      </w:r>
    </w:p>
    <w:p w14:paraId="5E8F40B4" w14:textId="77777777" w:rsidR="00012F44" w:rsidRDefault="00C371CD">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38B221FE" w14:textId="77777777" w:rsidR="00012F44" w:rsidRDefault="00C371CD" w:rsidP="00C371CD">
      <w:pPr>
        <w:pStyle w:val="ProductList-Bullet"/>
        <w:numPr>
          <w:ilvl w:val="2"/>
          <w:numId w:val="61"/>
        </w:numPr>
      </w:pPr>
      <w:r>
        <w:t>Her 90 günde bir hafta içinde olmak üzere olağanüstü durum kurtarma testi için kısa dönemlerde;</w:t>
      </w:r>
    </w:p>
    <w:p w14:paraId="24CED6A1" w14:textId="77777777" w:rsidR="00012F44" w:rsidRDefault="00C371CD" w:rsidP="00C371CD">
      <w:pPr>
        <w:pStyle w:val="ProductList-Bullet"/>
        <w:numPr>
          <w:ilvl w:val="2"/>
          <w:numId w:val="61"/>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2E0CB1A9" w14:textId="77777777" w:rsidR="00012F44" w:rsidRDefault="00C371CD" w:rsidP="00C371CD">
      <w:pPr>
        <w:pStyle w:val="ProductList-Bullet"/>
        <w:numPr>
          <w:ilvl w:val="2"/>
          <w:numId w:val="6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38086BB3" w14:textId="77777777" w:rsidR="00012F44" w:rsidRDefault="00012F44">
      <w:pPr>
        <w:pStyle w:val="ProductList-BodyIndented2"/>
      </w:pPr>
    </w:p>
    <w:p w14:paraId="36187A8F" w14:textId="77777777" w:rsidR="00012F44" w:rsidRDefault="00C371CD">
      <w:pPr>
        <w:pStyle w:val="ProductList-SubSubClauseHeading"/>
        <w:outlineLvl w:val="4"/>
      </w:pPr>
      <w:r>
        <w:t>Olağanüstü Durum Kurtarma için Azure Karma Kullanım Avantajını Kullanma</w:t>
      </w:r>
    </w:p>
    <w:p w14:paraId="64229331" w14:textId="77777777" w:rsidR="00012F44" w:rsidRDefault="00C371CD">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1D75B770" w14:textId="77777777" w:rsidR="00012F44" w:rsidRDefault="00012F44">
      <w:pPr>
        <w:pStyle w:val="ProductList-BodyIndented2"/>
      </w:pPr>
    </w:p>
    <w:p w14:paraId="480B0819" w14:textId="77777777" w:rsidR="00012F44" w:rsidRDefault="00C371CD">
      <w:pPr>
        <w:pStyle w:val="ProductList-SubSubClauseHeading"/>
        <w:outlineLvl w:val="4"/>
      </w:pPr>
      <w:r>
        <w:t>Olağanüstü Durum Kurtarma Kullanımı için Gereksinimler</w:t>
      </w:r>
    </w:p>
    <w:p w14:paraId="6A427AB3" w14:textId="77777777" w:rsidR="00012F44" w:rsidRDefault="00C371CD">
      <w:pPr>
        <w:pStyle w:val="ProductList-BodyIndented2"/>
      </w:pPr>
      <w:r>
        <w:t>Olağanüstü durum kurtarma hakları kapsamında yazılımın kullanılması için Müşteri, aşağıdaki şartlara uymalıdır:</w:t>
      </w:r>
    </w:p>
    <w:p w14:paraId="136A1A25" w14:textId="77777777" w:rsidR="00012F44" w:rsidRDefault="00C371CD" w:rsidP="00C371CD">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6879AD3E" w14:textId="77777777" w:rsidR="00012F44" w:rsidRDefault="00C371CD" w:rsidP="00C371CD">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1EF81F62" w14:textId="77777777" w:rsidR="00012F44" w:rsidRDefault="00C371CD" w:rsidP="00C371CD">
      <w:pPr>
        <w:pStyle w:val="ProductList-Bullet"/>
        <w:numPr>
          <w:ilvl w:val="2"/>
          <w:numId w:val="6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2FD8AFBF" w14:textId="77777777" w:rsidR="00012F44" w:rsidRDefault="00C371CD" w:rsidP="00C371CD">
      <w:pPr>
        <w:pStyle w:val="ProductList-Bullet"/>
        <w:numPr>
          <w:ilvl w:val="2"/>
          <w:numId w:val="62"/>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26DAEE42" w14:textId="77777777" w:rsidR="00012F44" w:rsidRDefault="00C371CD" w:rsidP="00C371CD">
      <w:pPr>
        <w:pStyle w:val="ProductList-Bullet"/>
        <w:numPr>
          <w:ilvl w:val="2"/>
          <w:numId w:val="62"/>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37F31279" w14:textId="77777777" w:rsidR="00012F44" w:rsidRDefault="00C371CD" w:rsidP="00C371CD">
      <w:pPr>
        <w:pStyle w:val="ProductList-Bullet"/>
        <w:numPr>
          <w:ilvl w:val="2"/>
          <w:numId w:val="6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03188427" w14:textId="77777777" w:rsidR="00012F44" w:rsidRDefault="00012F44">
      <w:pPr>
        <w:pStyle w:val="ProductList-BodyIndented2"/>
      </w:pPr>
    </w:p>
    <w:p w14:paraId="5E9277A0" w14:textId="77777777" w:rsidR="00012F44" w:rsidRDefault="00C371CD">
      <w:pPr>
        <w:pStyle w:val="ProductList-SubSubClauseHeading"/>
        <w:outlineLvl w:val="4"/>
      </w:pPr>
      <w:r>
        <w:t>Windows Server'ın İzin Verilen Ek Kullanımı</w:t>
      </w:r>
    </w:p>
    <w:p w14:paraId="34041C74" w14:textId="77777777" w:rsidR="00012F44" w:rsidRDefault="00C371CD" w:rsidP="00C371CD">
      <w:pPr>
        <w:pStyle w:val="ProductList-Bullet"/>
        <w:numPr>
          <w:ilvl w:val="2"/>
          <w:numId w:val="6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1CC46B21" w14:textId="77777777" w:rsidR="00012F44" w:rsidRDefault="00C371CD" w:rsidP="00C371CD">
      <w:pPr>
        <w:pStyle w:val="ProductList-Bullet"/>
        <w:numPr>
          <w:ilvl w:val="3"/>
          <w:numId w:val="63"/>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364E946D" w14:textId="77777777" w:rsidR="00012F44" w:rsidRDefault="00C371CD" w:rsidP="00C371CD">
      <w:pPr>
        <w:pStyle w:val="ProductList-Bullet"/>
        <w:numPr>
          <w:ilvl w:val="3"/>
          <w:numId w:val="63"/>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7FA0DF5A" w14:textId="77777777" w:rsidR="00012F44" w:rsidRDefault="00C371CD">
      <w:pPr>
        <w:pStyle w:val="ProductList-BodyIndented2"/>
        <w:ind w:left="1440"/>
      </w:pPr>
      <w:r>
        <w:t>- Hyper-V türünde donanım sanallaştırma yazılımının çalıştırılması,</w:t>
      </w:r>
    </w:p>
    <w:p w14:paraId="59A58404" w14:textId="77777777" w:rsidR="00012F44" w:rsidRDefault="00C371CD">
      <w:pPr>
        <w:pStyle w:val="ProductList-BodyIndented2"/>
        <w:ind w:left="1440"/>
      </w:pPr>
      <w:r>
        <w:t>- donanım sanallaştırma hizmetlerinin sunulması,</w:t>
      </w:r>
    </w:p>
    <w:p w14:paraId="3DC68544" w14:textId="77777777" w:rsidR="00012F44" w:rsidRDefault="00C371CD">
      <w:pPr>
        <w:pStyle w:val="ProductList-BodyIndented2"/>
        <w:ind w:left="1440"/>
      </w:pPr>
      <w:r>
        <w:t>- donanım sanallaştırma yazılımını yönetmek üzere yazılım aracılarının çalıştırılması,</w:t>
      </w:r>
    </w:p>
    <w:p w14:paraId="03F34631" w14:textId="77777777" w:rsidR="00012F44" w:rsidRDefault="00C371CD">
      <w:pPr>
        <w:pStyle w:val="ProductList-BodyIndented2"/>
        <w:ind w:left="1440"/>
      </w:pPr>
      <w:r>
        <w:t>- kopyalama için hedef yer olarak görev yapması,</w:t>
      </w:r>
    </w:p>
    <w:p w14:paraId="26D87A07" w14:textId="77777777" w:rsidR="00012F44" w:rsidRDefault="00C371CD">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59CE292C" w14:textId="77777777" w:rsidR="00012F44" w:rsidRDefault="00C371CD">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550E5387" w14:textId="77777777" w:rsidR="00012F44" w:rsidRDefault="00C371CD">
      <w:pPr>
        <w:pStyle w:val="ProductList-BodyIndented2"/>
        <w:ind w:left="1440"/>
      </w:pPr>
      <w:r>
        <w:t xml:space="preserve">- olağanüstü durum kurtarma iş yüklerini yukarıda açıklandığı gibi çalıştırması. </w:t>
      </w:r>
    </w:p>
    <w:p w14:paraId="21A73404" w14:textId="77777777" w:rsidR="00012F44" w:rsidRDefault="00C371CD" w:rsidP="00C371CD">
      <w:pPr>
        <w:pStyle w:val="ProductList-Bullet"/>
        <w:numPr>
          <w:ilvl w:val="3"/>
          <w:numId w:val="64"/>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26834C5B" w14:textId="77777777" w:rsidR="00012F44" w:rsidRDefault="00012F44">
      <w:pPr>
        <w:pStyle w:val="ProductList-BodyIndented2"/>
      </w:pPr>
    </w:p>
    <w:p w14:paraId="1614FCCD" w14:textId="77777777" w:rsidR="00012F44" w:rsidRDefault="00012F44">
      <w:pPr>
        <w:pStyle w:val="ProductList-BodyIndented2"/>
      </w:pPr>
    </w:p>
    <w:p w14:paraId="3E3311B9" w14:textId="77777777" w:rsidR="00012F44" w:rsidRDefault="00C371CD">
      <w:pPr>
        <w:pStyle w:val="ProductList-ClauseHeading"/>
        <w:outlineLvl w:val="2"/>
      </w:pPr>
      <w:bookmarkStart w:id="374" w:name="_Sec589"/>
      <w:r>
        <w:t>Lisans Hareketliliği</w:t>
      </w:r>
      <w:bookmarkEnd w:id="374"/>
    </w:p>
    <w:p w14:paraId="483BCA76" w14:textId="77777777" w:rsidR="00012F44" w:rsidRDefault="00C371CD">
      <w:pPr>
        <w:pStyle w:val="ProductList-SubClauseHeading"/>
        <w:outlineLvl w:val="3"/>
      </w:pPr>
      <w:r>
        <w:t>Sunucu Grupları Arasında Lisans Hareketliliği</w:t>
      </w:r>
    </w:p>
    <w:p w14:paraId="38D2EC0E" w14:textId="77777777" w:rsidR="00012F44" w:rsidRDefault="00C371CD">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0EB6B11A" w14:textId="77777777" w:rsidR="00012F44" w:rsidRDefault="00012F44">
      <w:pPr>
        <w:pStyle w:val="ProductList-BodyIndented"/>
      </w:pPr>
    </w:p>
    <w:p w14:paraId="11B4E806" w14:textId="77777777" w:rsidR="00012F44" w:rsidRDefault="00C371CD">
      <w:pPr>
        <w:pStyle w:val="ProductList-SubClauseHeading"/>
        <w:outlineLvl w:val="3"/>
      </w:pPr>
      <w:r>
        <w:t>Yazılım Güvencesi aracılığıyla Lisans Hareketliliği</w:t>
      </w:r>
    </w:p>
    <w:p w14:paraId="6435DCC9" w14:textId="77777777" w:rsidR="00012F44" w:rsidRDefault="00C371CD">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0163E41D" w14:textId="77777777" w:rsidR="00012F44" w:rsidRDefault="00012F44">
      <w:pPr>
        <w:pStyle w:val="ProductList-BodyIndented"/>
      </w:pPr>
    </w:p>
    <w:p w14:paraId="7032DEE2" w14:textId="77777777" w:rsidR="00012F44" w:rsidRDefault="00C371CD">
      <w:pPr>
        <w:pStyle w:val="ProductList-SubSubClauseHeading"/>
        <w:outlineLvl w:val="4"/>
      </w:pPr>
      <w:r>
        <w:t>İzin Verilen Kullanım:</w:t>
      </w:r>
    </w:p>
    <w:p w14:paraId="6A9D86B3" w14:textId="77777777" w:rsidR="00012F44" w:rsidRDefault="00C371CD">
      <w:pPr>
        <w:pStyle w:val="ProductList-BodyIndented2"/>
      </w:pPr>
      <w:r>
        <w:t>YG aracılığıyla Lisans Hareketliliğiyle, Müşteri:</w:t>
      </w:r>
    </w:p>
    <w:p w14:paraId="38457D7C" w14:textId="77777777" w:rsidR="00012F44" w:rsidRDefault="00C371CD" w:rsidP="00C371CD">
      <w:pPr>
        <w:pStyle w:val="ProductList-Bullet"/>
        <w:numPr>
          <w:ilvl w:val="2"/>
          <w:numId w:val="65"/>
        </w:numPr>
      </w:pPr>
      <w:r>
        <w:t xml:space="preserve">Lisanslı yazılımını paylaşılan sunucularda çalıştırabilir; </w:t>
      </w:r>
    </w:p>
    <w:p w14:paraId="5CEBCC92" w14:textId="77777777" w:rsidR="00012F44" w:rsidRDefault="00C371CD" w:rsidP="00C371CD">
      <w:pPr>
        <w:pStyle w:val="ProductList-Bullet"/>
        <w:numPr>
          <w:ilvl w:val="2"/>
          <w:numId w:val="65"/>
        </w:numPr>
      </w:pPr>
      <w:r>
        <w:t xml:space="preserve">Erişim lisansları ve YG'sine sahip olduğu lisanslar kapsamında ve Ürünlere erişime izin veren kendi Kullanıcı ve Cihaz SL'leri kapsamında söz konusu yazılıma erişebilir; </w:t>
      </w:r>
    </w:p>
    <w:p w14:paraId="5D13E4AA" w14:textId="77777777" w:rsidR="00012F44" w:rsidRDefault="00C371CD" w:rsidP="00C371CD">
      <w:pPr>
        <w:pStyle w:val="ProductList-Bullet"/>
        <w:numPr>
          <w:ilvl w:val="2"/>
          <w:numId w:val="6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5F382F9D" w14:textId="77777777" w:rsidR="00012F44" w:rsidRDefault="00C371CD" w:rsidP="00C371CD">
      <w:pPr>
        <w:pStyle w:val="ProductList-Bullet"/>
        <w:numPr>
          <w:ilvl w:val="2"/>
          <w:numId w:val="6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09877C6B" w14:textId="77777777" w:rsidR="00012F44" w:rsidRDefault="00012F44">
      <w:pPr>
        <w:pStyle w:val="ProductList-BodyIndented2"/>
      </w:pPr>
    </w:p>
    <w:p w14:paraId="2DBCDB4E" w14:textId="77777777" w:rsidR="00012F44" w:rsidRDefault="00C371CD">
      <w:pPr>
        <w:pStyle w:val="ProductList-SubSubClauseHeading"/>
        <w:outlineLvl w:val="4"/>
      </w:pPr>
      <w:r>
        <w:t>Gereksinimler:</w:t>
      </w:r>
    </w:p>
    <w:p w14:paraId="41360F49" w14:textId="77777777" w:rsidR="00012F44" w:rsidRDefault="00C371CD">
      <w:pPr>
        <w:pStyle w:val="ProductList-BodyIndented2"/>
      </w:pPr>
      <w:r>
        <w:t>YG aracılığıyla Lisans Hareketliliğini kullanmak için Müşteri şunları gerçekleştirmelidir:</w:t>
      </w:r>
    </w:p>
    <w:p w14:paraId="51F53617" w14:textId="77777777" w:rsidR="00012F44" w:rsidRDefault="00C371CD" w:rsidP="00C371CD">
      <w:pPr>
        <w:pStyle w:val="ProductList-Bullet"/>
        <w:numPr>
          <w:ilvl w:val="2"/>
          <w:numId w:val="6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4728F0A3" w14:textId="77777777" w:rsidR="00012F44" w:rsidRDefault="00C371CD" w:rsidP="00C371CD">
      <w:pPr>
        <w:pStyle w:val="ProductList-Bullet"/>
        <w:numPr>
          <w:ilvl w:val="2"/>
          <w:numId w:val="66"/>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08A486B8" w14:textId="77777777" w:rsidR="00012F44" w:rsidRDefault="00C371CD" w:rsidP="00C371CD">
      <w:pPr>
        <w:pStyle w:val="ProductList-Bullet"/>
        <w:numPr>
          <w:ilvl w:val="2"/>
          <w:numId w:val="6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2AD0EABB" w14:textId="77777777" w:rsidR="00012F44" w:rsidRDefault="00012F44">
      <w:pPr>
        <w:pStyle w:val="ProductList-BodyIndented2"/>
      </w:pPr>
    </w:p>
    <w:p w14:paraId="2BC9D004" w14:textId="77777777" w:rsidR="00012F44" w:rsidRDefault="00C371CD">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012F44" w14:paraId="09E979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3DF940" w14:textId="77777777" w:rsidR="00012F44" w:rsidRDefault="00C371CD">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8FF73F" w14:textId="77777777" w:rsidR="00012F44" w:rsidRDefault="00C371CD">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D146A" w14:textId="77777777" w:rsidR="00012F44" w:rsidRDefault="00C371CD">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D4E8F9" w14:textId="77777777" w:rsidR="00012F44" w:rsidRDefault="00C371CD">
            <w:pPr>
              <w:pStyle w:val="ProductList-TableBody"/>
            </w:pPr>
            <w:r>
              <w:rPr>
                <w:color w:val="FFFFFF"/>
              </w:rPr>
              <w:t>İzin Verilen Sayı:</w:t>
            </w:r>
          </w:p>
          <w:p w14:paraId="5CFA505A" w14:textId="77777777" w:rsidR="00012F44" w:rsidRDefault="00C371CD">
            <w:pPr>
              <w:pStyle w:val="ProductList-TableBody"/>
            </w:pPr>
            <w:r>
              <w:rPr>
                <w:color w:val="FFFFFF"/>
              </w:rPr>
              <w:t>Lisans başına OSE'ler veya Çekirdekler</w:t>
            </w:r>
          </w:p>
        </w:tc>
      </w:tr>
      <w:tr w:rsidR="00012F44" w14:paraId="62E9EBB2" w14:textId="77777777">
        <w:tc>
          <w:tcPr>
            <w:tcW w:w="3060" w:type="dxa"/>
            <w:tcBorders>
              <w:top w:val="single" w:sz="4" w:space="0" w:color="000000"/>
              <w:left w:val="single" w:sz="4" w:space="0" w:color="000000"/>
              <w:bottom w:val="single" w:sz="4" w:space="0" w:color="000000"/>
              <w:right w:val="single" w:sz="4" w:space="0" w:color="000000"/>
            </w:tcBorders>
          </w:tcPr>
          <w:p w14:paraId="5CF50613" w14:textId="77777777" w:rsidR="00012F44" w:rsidRDefault="00C371CD">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3EF6EB3B" w14:textId="77777777" w:rsidR="00012F44" w:rsidRDefault="00C371CD">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21AB1898" w14:textId="77777777" w:rsidR="00012F44" w:rsidRDefault="00C371CD">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3BDB30BF" w14:textId="77777777" w:rsidR="00012F44" w:rsidRDefault="00C371CD">
            <w:pPr>
              <w:pStyle w:val="ProductList-TableBody"/>
            </w:pPr>
            <w:r>
              <w:t>Lisans başına 1 OSE</w:t>
            </w:r>
          </w:p>
        </w:tc>
      </w:tr>
      <w:tr w:rsidR="00012F44" w14:paraId="4BCA179D" w14:textId="77777777">
        <w:tc>
          <w:tcPr>
            <w:tcW w:w="3060" w:type="dxa"/>
            <w:tcBorders>
              <w:top w:val="single" w:sz="4" w:space="0" w:color="000000"/>
              <w:left w:val="single" w:sz="4" w:space="0" w:color="000000"/>
              <w:bottom w:val="single" w:sz="4" w:space="0" w:color="000000"/>
              <w:right w:val="single" w:sz="4" w:space="0" w:color="000000"/>
            </w:tcBorders>
          </w:tcPr>
          <w:p w14:paraId="43040379" w14:textId="77777777" w:rsidR="00012F44" w:rsidRDefault="00C371CD">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0C0623CF" w14:textId="77777777" w:rsidR="00012F44" w:rsidRDefault="00C371C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298706C" w14:textId="77777777" w:rsidR="00012F44" w:rsidRDefault="00C371CD">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0D1DD03B" w14:textId="77777777" w:rsidR="00012F44" w:rsidRDefault="00C371CD">
            <w:pPr>
              <w:pStyle w:val="ProductList-TableBody"/>
            </w:pPr>
            <w:r>
              <w:t>Lisans başına 1 OSE</w:t>
            </w:r>
          </w:p>
        </w:tc>
      </w:tr>
      <w:tr w:rsidR="00012F44" w14:paraId="75047AD3" w14:textId="77777777">
        <w:tc>
          <w:tcPr>
            <w:tcW w:w="3060" w:type="dxa"/>
            <w:tcBorders>
              <w:top w:val="single" w:sz="4" w:space="0" w:color="000000"/>
              <w:left w:val="single" w:sz="4" w:space="0" w:color="000000"/>
              <w:bottom w:val="single" w:sz="4" w:space="0" w:color="000000"/>
              <w:right w:val="single" w:sz="4" w:space="0" w:color="000000"/>
            </w:tcBorders>
          </w:tcPr>
          <w:p w14:paraId="22F8B402" w14:textId="77777777" w:rsidR="00012F44" w:rsidRDefault="00C371CD">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3A1E7FA0" w14:textId="77777777" w:rsidR="00012F44" w:rsidRDefault="00C371CD">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3F13013B" w14:textId="77777777" w:rsidR="00012F44" w:rsidRDefault="00C371CD">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572301AF" w14:textId="77777777" w:rsidR="00012F44" w:rsidRDefault="00C371CD">
            <w:pPr>
              <w:pStyle w:val="ProductList-TableBody"/>
            </w:pPr>
            <w:r>
              <w:t>Bir sanal çekirdek (OSE başına asgari 4 adede kadar çekirdek gereksinimi içeren ürün kullanım haklarına tabi)</w:t>
            </w:r>
          </w:p>
        </w:tc>
      </w:tr>
      <w:tr w:rsidR="00012F44" w14:paraId="19E48357" w14:textId="77777777">
        <w:tc>
          <w:tcPr>
            <w:tcW w:w="3060" w:type="dxa"/>
            <w:tcBorders>
              <w:top w:val="single" w:sz="4" w:space="0" w:color="000000"/>
              <w:left w:val="single" w:sz="4" w:space="0" w:color="000000"/>
              <w:bottom w:val="single" w:sz="4" w:space="0" w:color="000000"/>
              <w:right w:val="single" w:sz="4" w:space="0" w:color="000000"/>
            </w:tcBorders>
          </w:tcPr>
          <w:p w14:paraId="47E8F234" w14:textId="77777777" w:rsidR="00012F44" w:rsidRDefault="00C371C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EA090FA" w14:textId="77777777" w:rsidR="00012F44" w:rsidRDefault="00C371C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E6A9BB" w14:textId="77777777" w:rsidR="00012F44" w:rsidRDefault="00C371CD">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2C0A156B" w14:textId="77777777" w:rsidR="00012F44" w:rsidRDefault="00C371CD">
            <w:pPr>
              <w:pStyle w:val="ProductList-TableBody"/>
            </w:pPr>
            <w:r>
              <w:t>Lisanslı Sunucu başına 2 Yönetilen OSE</w:t>
            </w:r>
          </w:p>
        </w:tc>
      </w:tr>
      <w:tr w:rsidR="00012F44" w14:paraId="28EC960D" w14:textId="77777777">
        <w:tc>
          <w:tcPr>
            <w:tcW w:w="3060" w:type="dxa"/>
            <w:tcBorders>
              <w:top w:val="single" w:sz="4" w:space="0" w:color="000000"/>
              <w:left w:val="single" w:sz="4" w:space="0" w:color="000000"/>
              <w:bottom w:val="single" w:sz="4" w:space="0" w:color="000000"/>
              <w:right w:val="single" w:sz="4" w:space="0" w:color="000000"/>
            </w:tcBorders>
          </w:tcPr>
          <w:p w14:paraId="6E8F5AEF" w14:textId="77777777" w:rsidR="00012F44" w:rsidRDefault="00C371C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CA07F79" w14:textId="77777777" w:rsidR="00012F44" w:rsidRDefault="00C371C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46EB66" w14:textId="77777777" w:rsidR="00012F44" w:rsidRDefault="00C371CD">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2FC16280" w14:textId="77777777" w:rsidR="00012F44" w:rsidRDefault="00C371CD">
            <w:pPr>
              <w:pStyle w:val="ProductList-TableBody"/>
            </w:pPr>
            <w:r>
              <w:t>Lisanslı Sunucu başına 10 Yönetilen OSE</w:t>
            </w:r>
          </w:p>
        </w:tc>
      </w:tr>
      <w:tr w:rsidR="00012F44" w14:paraId="144546E5" w14:textId="77777777">
        <w:tc>
          <w:tcPr>
            <w:tcW w:w="3060" w:type="dxa"/>
            <w:tcBorders>
              <w:top w:val="single" w:sz="4" w:space="0" w:color="000000"/>
              <w:left w:val="single" w:sz="4" w:space="0" w:color="000000"/>
              <w:bottom w:val="single" w:sz="4" w:space="0" w:color="000000"/>
              <w:right w:val="single" w:sz="4" w:space="0" w:color="000000"/>
            </w:tcBorders>
          </w:tcPr>
          <w:p w14:paraId="17454A7D" w14:textId="77777777" w:rsidR="00012F44" w:rsidRDefault="00C371C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847681D" w14:textId="77777777" w:rsidR="00012F44" w:rsidRDefault="00C371C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71FE0C" w14:textId="77777777" w:rsidR="00012F44" w:rsidRDefault="00C371CD">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1E2BE036" w14:textId="77777777" w:rsidR="00012F44" w:rsidRDefault="00C371CD">
            <w:pPr>
              <w:pStyle w:val="ProductList-TableBody"/>
            </w:pPr>
            <w:r>
              <w:t>Lisanslı Sunucu başına 2 Yönetilen OSE</w:t>
            </w:r>
          </w:p>
        </w:tc>
      </w:tr>
      <w:tr w:rsidR="00012F44" w14:paraId="3B8D7083" w14:textId="77777777">
        <w:tc>
          <w:tcPr>
            <w:tcW w:w="3060" w:type="dxa"/>
            <w:tcBorders>
              <w:top w:val="single" w:sz="4" w:space="0" w:color="000000"/>
              <w:left w:val="single" w:sz="4" w:space="0" w:color="000000"/>
              <w:bottom w:val="single" w:sz="4" w:space="0" w:color="000000"/>
              <w:right w:val="single" w:sz="4" w:space="0" w:color="000000"/>
            </w:tcBorders>
          </w:tcPr>
          <w:p w14:paraId="40BD7969" w14:textId="77777777" w:rsidR="00012F44" w:rsidRDefault="00C371C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FE79027" w14:textId="77777777" w:rsidR="00012F44" w:rsidRDefault="00C371C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920E4C" w14:textId="77777777" w:rsidR="00012F44" w:rsidRDefault="00C371CD">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4B3B4330" w14:textId="77777777" w:rsidR="00012F44" w:rsidRDefault="00C371CD">
            <w:pPr>
              <w:pStyle w:val="ProductList-TableBody"/>
            </w:pPr>
            <w:r>
              <w:t>Lisanslı Sunucu başına 10 Yönetilen OSE</w:t>
            </w:r>
          </w:p>
        </w:tc>
      </w:tr>
    </w:tbl>
    <w:p w14:paraId="3C2236E5" w14:textId="77777777" w:rsidR="00012F44" w:rsidRDefault="00012F44">
      <w:pPr>
        <w:pStyle w:val="ProductList-BodyIndented2"/>
      </w:pPr>
    </w:p>
    <w:p w14:paraId="07A0B8DA" w14:textId="77777777" w:rsidR="00012F44" w:rsidRDefault="00C371CD">
      <w:pPr>
        <w:pStyle w:val="ProductList-SubSubClauseHeading"/>
        <w:outlineLvl w:val="4"/>
      </w:pPr>
      <w:r>
        <w:t>Yük Devretme Hakları</w:t>
      </w:r>
    </w:p>
    <w:p w14:paraId="3BE02583" w14:textId="77777777" w:rsidR="00012F44" w:rsidRDefault="00C371CD">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210BF3C6" w14:textId="77777777" w:rsidR="00012F44" w:rsidRDefault="00012F44">
      <w:pPr>
        <w:pStyle w:val="ProductList-BodyIndented2"/>
      </w:pPr>
    </w:p>
    <w:p w14:paraId="6293BCF5" w14:textId="77777777" w:rsidR="00012F44" w:rsidRDefault="00C371CD">
      <w:pPr>
        <w:pStyle w:val="ProductList-ClauseHeading"/>
        <w:outlineLvl w:val="2"/>
      </w:pPr>
      <w:bookmarkStart w:id="375" w:name="_Sec590"/>
      <w:r>
        <w:t>Sunucular - Kendinden Barındırmalı Uygulamalar</w:t>
      </w:r>
      <w:bookmarkEnd w:id="375"/>
    </w:p>
    <w:p w14:paraId="58C4EE86" w14:textId="77777777" w:rsidR="00012F44" w:rsidRDefault="00C371CD">
      <w:pPr>
        <w:pStyle w:val="ProductList-Body"/>
      </w:pPr>
      <w:r>
        <w:t>Kendinden Barındırmalı Uygulamalar, Kendinden Barındırma haklarının uygulandığı bu Ürünler anlamına gelir.</w:t>
      </w:r>
    </w:p>
    <w:p w14:paraId="15FF7D9F" w14:textId="77777777" w:rsidR="00012F44" w:rsidRDefault="00012F44">
      <w:pPr>
        <w:pStyle w:val="ProductList-Body"/>
      </w:pPr>
    </w:p>
    <w:p w14:paraId="058308AB" w14:textId="77777777" w:rsidR="00012F44" w:rsidRDefault="00C371CD">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0EF03BAD" w14:textId="77777777" w:rsidR="00012F44" w:rsidRDefault="00012F44">
      <w:pPr>
        <w:pStyle w:val="ProductList-Body"/>
      </w:pPr>
    </w:p>
    <w:p w14:paraId="312E0E20" w14:textId="77777777" w:rsidR="00012F44" w:rsidRDefault="00C371CD">
      <w:pPr>
        <w:pStyle w:val="ProductList-SubClauseHeading"/>
        <w:outlineLvl w:val="3"/>
      </w:pPr>
      <w:r>
        <w:t>Gereksinimler</w:t>
      </w:r>
    </w:p>
    <w:p w14:paraId="4EE0B6E5" w14:textId="77777777" w:rsidR="00012F44" w:rsidRDefault="00C371CD">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1DD53DCB" w14:textId="77777777" w:rsidR="00012F44" w:rsidRDefault="00C371CD" w:rsidP="00C371CD">
      <w:pPr>
        <w:pStyle w:val="ProductList-Bullet"/>
        <w:numPr>
          <w:ilvl w:val="1"/>
          <w:numId w:val="67"/>
        </w:numPr>
      </w:pPr>
      <w:r>
        <w:t>Birleşik Çözümün bir parçası olarak çalışan Kendinden Barındırmalı Uygulamalar ve</w:t>
      </w:r>
    </w:p>
    <w:p w14:paraId="18B05CFB" w14:textId="77777777" w:rsidR="00012F44" w:rsidRDefault="00C371CD" w:rsidP="00C371CD">
      <w:pPr>
        <w:pStyle w:val="ProductList-Bullet"/>
        <w:numPr>
          <w:ilvl w:val="1"/>
          <w:numId w:val="67"/>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40EBC08E" w14:textId="77777777" w:rsidR="00012F44" w:rsidRDefault="00C371CD">
      <w:pPr>
        <w:pStyle w:val="ProductList-BodyIndented"/>
      </w:pPr>
      <w:r>
        <w:t xml:space="preserve">Birleşik Çözüm oluşturmak ve sağlamak için kullanılan bütün Microsoft yazılımlarının </w:t>
      </w:r>
    </w:p>
    <w:p w14:paraId="2F46EA58" w14:textId="77777777" w:rsidR="00012F44" w:rsidRDefault="00C371CD" w:rsidP="00C371CD">
      <w:pPr>
        <w:pStyle w:val="ProductList-Bullet"/>
        <w:numPr>
          <w:ilvl w:val="1"/>
          <w:numId w:val="68"/>
        </w:numPr>
      </w:pPr>
      <w:r>
        <w:t>Toplu Lisanslama programı aracılığıyla lisanslanması ve</w:t>
      </w:r>
    </w:p>
    <w:p w14:paraId="4E98F4E1" w14:textId="77777777" w:rsidR="00012F44" w:rsidRDefault="00C371CD" w:rsidP="00C371CD">
      <w:pPr>
        <w:pStyle w:val="ProductList-Bullet"/>
        <w:numPr>
          <w:ilvl w:val="1"/>
          <w:numId w:val="68"/>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5CF73D71" w14:textId="77777777" w:rsidR="00012F44" w:rsidRDefault="00012F44">
      <w:pPr>
        <w:pStyle w:val="ProductList-BodyIndented"/>
      </w:pPr>
    </w:p>
    <w:p w14:paraId="13FD12DC" w14:textId="77777777" w:rsidR="00012F44" w:rsidRDefault="00C371CD">
      <w:pPr>
        <w:pStyle w:val="ProductList-BodyIndented"/>
      </w:pPr>
      <w:r>
        <w:t xml:space="preserve">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6EC95098" w14:textId="77777777" w:rsidR="00012F44" w:rsidRDefault="00012F44">
      <w:pPr>
        <w:pStyle w:val="ProductList-BodyIndented"/>
      </w:pPr>
    </w:p>
    <w:p w14:paraId="3C25CCC8" w14:textId="77777777" w:rsidR="00012F44" w:rsidRDefault="00C371CD">
      <w:pPr>
        <w:pStyle w:val="ProductList-BodyIndented"/>
      </w:pPr>
      <w:r>
        <w:t>Müşterinin yazılımı:</w:t>
      </w:r>
    </w:p>
    <w:p w14:paraId="112DEE59" w14:textId="77777777" w:rsidR="00012F44" w:rsidRDefault="00C371CD" w:rsidP="00C371CD">
      <w:pPr>
        <w:pStyle w:val="ProductList-Bullet"/>
        <w:numPr>
          <w:ilvl w:val="1"/>
          <w:numId w:val="6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2A1D9012" w14:textId="77777777" w:rsidR="00012F44" w:rsidRDefault="00C371CD" w:rsidP="00C371CD">
      <w:pPr>
        <w:pStyle w:val="ProductList-Bullet"/>
        <w:numPr>
          <w:ilvl w:val="1"/>
          <w:numId w:val="69"/>
        </w:numPr>
      </w:pPr>
      <w:r>
        <w:t>Birleşik Çözümün başlıca hizmeti ve/veya uygulaması olmalı ve Birleşik Çözümün hiçbir son kullanıcısının Kendinden Barındırmalı Uygulamalara doğrudan erişmesine izin vermemelidir;</w:t>
      </w:r>
    </w:p>
    <w:p w14:paraId="4B2CBDCF" w14:textId="77777777" w:rsidR="00012F44" w:rsidRDefault="00C371CD" w:rsidP="00C371CD">
      <w:pPr>
        <w:pStyle w:val="ProductList-Bullet"/>
        <w:numPr>
          <w:ilvl w:val="1"/>
          <w:numId w:val="6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0E7A7BAE" w14:textId="77777777" w:rsidR="00012F44" w:rsidRDefault="00C371CD" w:rsidP="00C371CD">
      <w:pPr>
        <w:pStyle w:val="ProductList-Bullet"/>
        <w:numPr>
          <w:ilvl w:val="1"/>
          <w:numId w:val="69"/>
        </w:numPr>
      </w:pPr>
      <w:r>
        <w:t>yazılımında gömülü olan veya yazılımına destek olmak üzere çalışan bir bağımsız olmayan üçüncü kişi yazılımı içerdiği durumlar haricinde, lisanslanmamalı, sahiplenilmelidir.</w:t>
      </w:r>
    </w:p>
    <w:p w14:paraId="0BE76EA6" w14:textId="77777777" w:rsidR="00012F44" w:rsidRDefault="00012F44">
      <w:pPr>
        <w:pStyle w:val="ProductList-BodyIndented"/>
      </w:pPr>
    </w:p>
    <w:p w14:paraId="488C7EC4" w14:textId="77777777" w:rsidR="00012F44" w:rsidRDefault="00C371CD">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50E80257" w14:textId="77777777" w:rsidR="00012F44" w:rsidRDefault="00012F44">
      <w:pPr>
        <w:pStyle w:val="ProductList-BodyIndented"/>
        <w:jc w:val="right"/>
      </w:pPr>
    </w:p>
    <w:tbl>
      <w:tblPr>
        <w:tblStyle w:val="PURTable0"/>
        <w:tblW w:w="0" w:type="dxa"/>
        <w:tblLook w:val="04A0" w:firstRow="1" w:lastRow="0" w:firstColumn="1" w:lastColumn="0" w:noHBand="0" w:noVBand="1"/>
      </w:tblPr>
      <w:tblGrid>
        <w:gridCol w:w="10556"/>
      </w:tblGrid>
      <w:tr w:rsidR="00012F44" w14:paraId="17961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E94FA"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752497CF" w14:textId="77777777" w:rsidR="00012F44" w:rsidRDefault="00012F44">
      <w:pPr>
        <w:pStyle w:val="ProductList-BodyIndented"/>
      </w:pPr>
    </w:p>
    <w:p w14:paraId="17E0D7CA" w14:textId="77777777" w:rsidR="00012F44" w:rsidRDefault="00012F44">
      <w:pPr>
        <w:pStyle w:val="PURBreadcrumb"/>
      </w:pPr>
    </w:p>
    <w:p w14:paraId="27C30FF7" w14:textId="77777777" w:rsidR="00012F44" w:rsidRDefault="00C371CD">
      <w:pPr>
        <w:pStyle w:val="ProductList-Offering1Heading"/>
        <w:outlineLvl w:val="1"/>
      </w:pPr>
      <w:bookmarkStart w:id="376" w:name="_Sec1282"/>
      <w:r>
        <w:t>Genişletilmiş Güvenlik Güncelleştirmeleri</w:t>
      </w:r>
      <w:bookmarkEnd w:id="376"/>
      <w:r>
        <w:fldChar w:fldCharType="begin"/>
      </w:r>
      <w:r>
        <w:instrText xml:space="preserve"> TC "</w:instrText>
      </w:r>
      <w:bookmarkStart w:id="377" w:name="_Toc25933935"/>
      <w:r>
        <w:instrText>Genişletilmiş Güvenlik Güncelleştirmeleri</w:instrText>
      </w:r>
      <w:bookmarkEnd w:id="377"/>
      <w:r>
        <w:instrText>" \l 2</w:instrText>
      </w:r>
      <w:r>
        <w:fldChar w:fldCharType="end"/>
      </w:r>
    </w:p>
    <w:p w14:paraId="01483753" w14:textId="77777777" w:rsidR="00012F44" w:rsidRDefault="00C371CD">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4A7F0E4B" w14:textId="77777777" w:rsidR="00012F44" w:rsidRDefault="00012F44">
      <w:pPr>
        <w:pStyle w:val="ProductList-Body"/>
      </w:pPr>
    </w:p>
    <w:p w14:paraId="0754345C" w14:textId="77777777" w:rsidR="00012F44" w:rsidRDefault="00C371CD">
      <w:pPr>
        <w:pStyle w:val="ProductList-ClauseHeading"/>
        <w:outlineLvl w:val="2"/>
      </w:pPr>
      <w:r>
        <w:t>Lisans Gereklilikleri</w:t>
      </w:r>
    </w:p>
    <w:p w14:paraId="44695595" w14:textId="77777777" w:rsidR="00012F44" w:rsidRDefault="00C371CD">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18051CC2" w14:textId="77777777" w:rsidR="00012F44" w:rsidRDefault="00012F44">
      <w:pPr>
        <w:pStyle w:val="ProductList-Body"/>
      </w:pPr>
    </w:p>
    <w:p w14:paraId="172CF9F9" w14:textId="77777777" w:rsidR="00012F44" w:rsidRDefault="00C371CD">
      <w:pPr>
        <w:pStyle w:val="ProductList-ClauseHeading"/>
        <w:outlineLvl w:val="2"/>
      </w:pPr>
      <w:r>
        <w:t>Kapsam Uygunluğu</w:t>
      </w:r>
    </w:p>
    <w:p w14:paraId="337E817A" w14:textId="77777777" w:rsidR="00012F44" w:rsidRDefault="00C371CD">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1739EBC1" w14:textId="77777777" w:rsidR="00012F44" w:rsidRDefault="00012F44">
      <w:pPr>
        <w:pStyle w:val="ProductList-Body"/>
      </w:pPr>
    </w:p>
    <w:p w14:paraId="24161B10" w14:textId="77777777" w:rsidR="00012F44" w:rsidRDefault="00C371CD">
      <w:pPr>
        <w:pStyle w:val="ProductList-ClauseHeading"/>
        <w:outlineLvl w:val="2"/>
      </w:pPr>
      <w:r>
        <w:t>Güncellenen Yazılımın Kullanımı</w:t>
      </w:r>
    </w:p>
    <w:p w14:paraId="7F190761" w14:textId="77777777" w:rsidR="00012F44" w:rsidRDefault="00C371CD">
      <w:pPr>
        <w:pStyle w:val="ProductList-Body"/>
      </w:pPr>
      <w:r>
        <w:t xml:space="preserve">Aşağıdaki durumlar dışında, ESU kapsamında güncelleştirilen sunucu yazılımı, yalnızca ESU kapsamı bulunan lisanslar ile kullanılabilir. </w:t>
      </w:r>
    </w:p>
    <w:p w14:paraId="7E3D1AE2" w14:textId="77777777" w:rsidR="00012F44" w:rsidRDefault="00C371CD" w:rsidP="00C371CD">
      <w:pPr>
        <w:pStyle w:val="ProductList-Bullet"/>
        <w:numPr>
          <w:ilvl w:val="0"/>
          <w:numId w:val="70"/>
        </w:numPr>
      </w:pPr>
      <w:r>
        <w:t>Müşteri güncellenmiş yazılımı, kapsamın süresi dolduktan sonra yalnızca kapsamın geçerli olduğu lisanslar altında kullanmaya devam edebilir.</w:t>
      </w:r>
    </w:p>
    <w:p w14:paraId="093D39AE" w14:textId="77777777" w:rsidR="00012F44" w:rsidRDefault="00C371CD" w:rsidP="00C371CD">
      <w:pPr>
        <w:pStyle w:val="ProductList-Bullet"/>
        <w:numPr>
          <w:ilvl w:val="0"/>
          <w:numId w:val="70"/>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0CDA7924" w14:textId="77777777" w:rsidR="00012F44" w:rsidRDefault="00C371CD" w:rsidP="00C371CD">
      <w:pPr>
        <w:pStyle w:val="ProductList-Bullet"/>
        <w:numPr>
          <w:ilvl w:val="0"/>
          <w:numId w:val="70"/>
        </w:numPr>
      </w:pPr>
      <w:r>
        <w:t>Müşteri, güncellenmiş yazılımı Azure Stack Hub üzerinde çalışan lisanslı SQL Server, Windows Server ve Windows 7 iş yükleri kapsamında kullanabilir.</w:t>
      </w:r>
    </w:p>
    <w:p w14:paraId="34662502" w14:textId="77777777" w:rsidR="00012F44" w:rsidRDefault="00012F44">
      <w:pPr>
        <w:pStyle w:val="ProductList-Body"/>
      </w:pPr>
    </w:p>
    <w:p w14:paraId="4DA689C7" w14:textId="77777777" w:rsidR="00012F44" w:rsidRDefault="00C371CD">
      <w:pPr>
        <w:pStyle w:val="ProductList-ClauseHeading"/>
        <w:outlineLvl w:val="2"/>
      </w:pPr>
      <w:r>
        <w:t>Barındırılan İş Yüklerini Kapsama</w:t>
      </w:r>
    </w:p>
    <w:p w14:paraId="09007F26" w14:textId="77777777" w:rsidR="00012F44" w:rsidRDefault="00C371CD">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8">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731A7ED6" w14:textId="77777777" w:rsidR="00012F44" w:rsidRDefault="00012F44">
      <w:pPr>
        <w:pStyle w:val="ProductList-Body"/>
      </w:pPr>
    </w:p>
    <w:p w14:paraId="5A80D41F" w14:textId="77777777" w:rsidR="00012F44" w:rsidRDefault="00C371CD">
      <w:pPr>
        <w:pStyle w:val="ProductList-ClauseHeading"/>
        <w:outlineLvl w:val="2"/>
      </w:pPr>
      <w:r>
        <w:t>Azure Stack Hub İş Yükleri</w:t>
      </w:r>
    </w:p>
    <w:p w14:paraId="1B56972F" w14:textId="77777777" w:rsidR="00012F44" w:rsidRDefault="00C371CD">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63F2AB75" w14:textId="77777777" w:rsidR="00012F44" w:rsidRDefault="00012F44">
      <w:pPr>
        <w:pStyle w:val="ProductList-Body"/>
      </w:pPr>
    </w:p>
    <w:p w14:paraId="6FA888FC" w14:textId="77777777" w:rsidR="00012F44" w:rsidRDefault="00C371CD">
      <w:pPr>
        <w:pStyle w:val="ProductList-ClauseHeading"/>
        <w:outlineLvl w:val="2"/>
      </w:pPr>
      <w:r>
        <w:t>7/24 Sorun Çözme Desteği</w:t>
      </w:r>
    </w:p>
    <w:p w14:paraId="2F9C1173" w14:textId="77777777" w:rsidR="00012F44" w:rsidRDefault="00C371CD">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115643D2" w14:textId="77777777" w:rsidR="00012F44" w:rsidRDefault="00012F44">
      <w:pPr>
        <w:pStyle w:val="ProductList-Body"/>
      </w:pPr>
    </w:p>
    <w:p w14:paraId="35747701"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15E6F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61F2E"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595BB998" w14:textId="77777777" w:rsidR="00012F44" w:rsidRDefault="00012F44">
      <w:pPr>
        <w:pStyle w:val="ProductList-Body"/>
      </w:pPr>
    </w:p>
    <w:p w14:paraId="2EEBD7C8" w14:textId="77777777" w:rsidR="00012F44" w:rsidRDefault="00C371CD">
      <w:pPr>
        <w:pStyle w:val="ProductList-SectionHeading"/>
        <w:pageBreakBefore/>
        <w:outlineLvl w:val="0"/>
      </w:pPr>
      <w:bookmarkStart w:id="378" w:name="_Sec1237"/>
      <w:bookmarkEnd w:id="354"/>
      <w:r>
        <w:t>Ek C - Eklentiler ve Diğer Geçiş Lisansları</w:t>
      </w:r>
      <w:r>
        <w:fldChar w:fldCharType="begin"/>
      </w:r>
      <w:r>
        <w:instrText xml:space="preserve"> TC "</w:instrText>
      </w:r>
      <w:bookmarkStart w:id="379" w:name="_Toc25933936"/>
      <w:r>
        <w:instrText>Ek C - Eklentiler ve Diğer Geçiş Lisansları</w:instrText>
      </w:r>
      <w:bookmarkEnd w:id="379"/>
      <w:r>
        <w:instrText>" \l 1</w:instrText>
      </w:r>
      <w:r>
        <w:fldChar w:fldCharType="end"/>
      </w:r>
    </w:p>
    <w:p w14:paraId="28C1EC26"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6E3C5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D3523"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1BD1736F" w14:textId="77777777" w:rsidR="00012F44" w:rsidRDefault="00012F44">
      <w:pPr>
        <w:pStyle w:val="ProductList-Body"/>
      </w:pPr>
    </w:p>
    <w:p w14:paraId="4D4627E4" w14:textId="77777777" w:rsidR="00012F44" w:rsidRDefault="00C371CD">
      <w:pPr>
        <w:pStyle w:val="ProductList-OfferingGroupHeading"/>
        <w:outlineLvl w:val="1"/>
      </w:pPr>
      <w:bookmarkStart w:id="380" w:name="_Sec1238"/>
      <w:r>
        <w:t>Eklentiler</w:t>
      </w:r>
      <w:bookmarkEnd w:id="380"/>
      <w:r>
        <w:fldChar w:fldCharType="begin"/>
      </w:r>
      <w:r>
        <w:instrText xml:space="preserve"> TC "</w:instrText>
      </w:r>
      <w:bookmarkStart w:id="381" w:name="_Toc25933937"/>
      <w:r>
        <w:instrText>Eklentiler</w:instrText>
      </w:r>
      <w:bookmarkEnd w:id="381"/>
      <w:r>
        <w:instrText>" \l 2</w:instrText>
      </w:r>
      <w:r>
        <w:fldChar w:fldCharType="end"/>
      </w:r>
    </w:p>
    <w:p w14:paraId="17752302" w14:textId="77777777" w:rsidR="00012F44" w:rsidRDefault="00C371CD">
      <w:pPr>
        <w:pStyle w:val="ProductList-Body"/>
      </w:pPr>
      <w:r>
        <w:t>Müşteri aşağıdaki şartlara tabi olarak Eklentileri alabilir:</w:t>
      </w:r>
    </w:p>
    <w:p w14:paraId="03CCBAA7" w14:textId="77777777" w:rsidR="00012F44" w:rsidRDefault="00C371CD" w:rsidP="00C371CD">
      <w:pPr>
        <w:pStyle w:val="ProductList-Bullet"/>
        <w:numPr>
          <w:ilvl w:val="0"/>
          <w:numId w:val="71"/>
        </w:numPr>
      </w:pPr>
      <w:r>
        <w:t xml:space="preserve">Müşteri, ilgili Nitelikli Lisanslar için etkin YG'ye veya etkin bir Kullanıcı SL'sine sahip olmalıdır </w:t>
      </w:r>
    </w:p>
    <w:p w14:paraId="6021519D" w14:textId="77777777" w:rsidR="00012F44" w:rsidRDefault="00C371CD" w:rsidP="00C371CD">
      <w:pPr>
        <w:pStyle w:val="ProductList-Bullet"/>
        <w:numPr>
          <w:ilvl w:val="0"/>
          <w:numId w:val="71"/>
        </w:numPr>
      </w:pPr>
      <w:r>
        <w:t xml:space="preserve">Müşteri, bu Ekte aksi belirtilmedikçe, her bir Nitelikli Lisans için bir Eklenti SL'si alabilir.   </w:t>
      </w:r>
    </w:p>
    <w:p w14:paraId="7944CFAB" w14:textId="77777777" w:rsidR="00012F44" w:rsidRDefault="00C371CD" w:rsidP="00C371CD">
      <w:pPr>
        <w:pStyle w:val="ProductList-Bullet"/>
        <w:numPr>
          <w:ilvl w:val="0"/>
          <w:numId w:val="71"/>
        </w:numPr>
      </w:pPr>
      <w:r>
        <w:t>Müşteri, Nitelikli Lisansların alınmasından önce adet arttırımı günleri arasında eklenti SL'lerini alabilir.</w:t>
      </w:r>
    </w:p>
    <w:p w14:paraId="5FDFD8F1" w14:textId="77777777" w:rsidR="00012F44" w:rsidRDefault="00012F44">
      <w:pPr>
        <w:pStyle w:val="ProductList-Body"/>
      </w:pPr>
    </w:p>
    <w:p w14:paraId="29927F47" w14:textId="77777777" w:rsidR="00012F44" w:rsidRDefault="00C371CD">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74298594" w14:textId="77777777" w:rsidR="00012F44" w:rsidRDefault="00012F44">
      <w:pPr>
        <w:pStyle w:val="ProductList-Body"/>
      </w:pPr>
    </w:p>
    <w:p w14:paraId="77F68735" w14:textId="77777777" w:rsidR="00012F44" w:rsidRDefault="00C371CD">
      <w:pPr>
        <w:pStyle w:val="ProductList-Offering2HeadingNoBorder"/>
        <w:outlineLvl w:val="2"/>
      </w:pPr>
      <w:r>
        <w:t>Windows Masaüstü Bilgisayar İşletim Sistemi</w:t>
      </w:r>
      <w:r>
        <w:fldChar w:fldCharType="begin"/>
      </w:r>
      <w:r>
        <w:instrText xml:space="preserve"> TC "</w:instrText>
      </w:r>
      <w:bookmarkStart w:id="382" w:name="_Toc25933938"/>
      <w:r>
        <w:instrText>Windows Masaüstü Bilgisayar İşletim Sistemi</w:instrText>
      </w:r>
      <w:bookmarkEnd w:id="382"/>
      <w:r>
        <w:instrText>" \l 3</w:instrText>
      </w:r>
      <w:r>
        <w:fldChar w:fldCharType="end"/>
      </w:r>
    </w:p>
    <w:p w14:paraId="47ADF39D" w14:textId="77777777" w:rsidR="00012F44" w:rsidRDefault="00C371CD">
      <w:pPr>
        <w:pStyle w:val="ProductList-Body"/>
      </w:pPr>
      <w:r>
        <w:t>Lisanslı Kullanıcı etkin Windows Masaüstü Bilgisayar İşletim Sistemi YG kapsamı veya Windows VDA kapsamı dahilindeki bir cihazın Birincil Kullanıcısı olmalıdır.</w:t>
      </w:r>
    </w:p>
    <w:p w14:paraId="7767B582" w14:textId="77777777" w:rsidR="00012F44" w:rsidRDefault="00012F44">
      <w:pPr>
        <w:pStyle w:val="ProductList-Body"/>
      </w:pPr>
    </w:p>
    <w:tbl>
      <w:tblPr>
        <w:tblStyle w:val="PURTable"/>
        <w:tblW w:w="0" w:type="dxa"/>
        <w:tblLook w:val="04A0" w:firstRow="1" w:lastRow="0" w:firstColumn="1" w:lastColumn="0" w:noHBand="0" w:noVBand="1"/>
      </w:tblPr>
      <w:tblGrid>
        <w:gridCol w:w="5268"/>
        <w:gridCol w:w="5648"/>
      </w:tblGrid>
      <w:tr w:rsidR="00012F44" w14:paraId="5C3B87E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AB3682" w14:textId="77777777" w:rsidR="00012F44" w:rsidRDefault="00C371C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235703DA" w14:textId="77777777" w:rsidR="00012F44" w:rsidRDefault="00C371CD">
            <w:pPr>
              <w:pStyle w:val="ProductList-TableBody"/>
            </w:pPr>
            <w:r>
              <w:rPr>
                <w:color w:val="FFFFFF"/>
              </w:rPr>
              <w:t>Nitelikli Lisanslar</w:t>
            </w:r>
          </w:p>
        </w:tc>
      </w:tr>
      <w:tr w:rsidR="00012F44" w14:paraId="4579093B" w14:textId="77777777">
        <w:tc>
          <w:tcPr>
            <w:tcW w:w="5880" w:type="dxa"/>
            <w:tcBorders>
              <w:top w:val="single" w:sz="4" w:space="0" w:color="000000"/>
              <w:left w:val="single" w:sz="4" w:space="0" w:color="000000"/>
              <w:bottom w:val="single" w:sz="4" w:space="0" w:color="000000"/>
              <w:right w:val="single" w:sz="4" w:space="0" w:color="000000"/>
            </w:tcBorders>
          </w:tcPr>
          <w:p w14:paraId="72D899BA" w14:textId="77777777" w:rsidR="00012F44" w:rsidRDefault="00C371CD">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7A8E7059" w14:textId="77777777" w:rsidR="00012F44" w:rsidRDefault="00C371CD">
            <w:pPr>
              <w:pStyle w:val="ProductList-TableBody"/>
            </w:pPr>
            <w:r>
              <w:t>Cihaz başına Windows 10 Enterprise/Education</w:t>
            </w:r>
          </w:p>
        </w:tc>
      </w:tr>
      <w:tr w:rsidR="00012F44" w14:paraId="72921577" w14:textId="77777777">
        <w:tc>
          <w:tcPr>
            <w:tcW w:w="5880" w:type="dxa"/>
            <w:tcBorders>
              <w:top w:val="single" w:sz="4" w:space="0" w:color="000000"/>
              <w:left w:val="single" w:sz="4" w:space="0" w:color="000000"/>
              <w:bottom w:val="single" w:sz="4" w:space="0" w:color="000000"/>
              <w:right w:val="single" w:sz="4" w:space="0" w:color="000000"/>
            </w:tcBorders>
          </w:tcPr>
          <w:p w14:paraId="4F6402DC" w14:textId="77777777" w:rsidR="00012F44" w:rsidRDefault="00C371CD">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4ACE9760" w14:textId="77777777" w:rsidR="00012F44" w:rsidRDefault="00012F44">
            <w:pPr>
              <w:pStyle w:val="ProductList-TableBody"/>
            </w:pPr>
          </w:p>
        </w:tc>
      </w:tr>
      <w:tr w:rsidR="00012F44" w14:paraId="72724417" w14:textId="77777777">
        <w:tc>
          <w:tcPr>
            <w:tcW w:w="5880" w:type="dxa"/>
            <w:tcBorders>
              <w:top w:val="single" w:sz="4" w:space="0" w:color="000000"/>
              <w:left w:val="single" w:sz="4" w:space="0" w:color="000000"/>
              <w:bottom w:val="none" w:sz="4" w:space="0" w:color="000000"/>
              <w:right w:val="single" w:sz="4" w:space="0" w:color="000000"/>
            </w:tcBorders>
          </w:tcPr>
          <w:p w14:paraId="694E5D08" w14:textId="77777777" w:rsidR="00012F44" w:rsidRDefault="00C371CD">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7E53DDD6" w14:textId="77777777" w:rsidR="00012F44" w:rsidRDefault="00C371CD">
            <w:pPr>
              <w:pStyle w:val="ProductList-TableBody"/>
            </w:pPr>
            <w:r>
              <w:t>Windows 10 Enterprise E3/E5</w:t>
            </w:r>
          </w:p>
        </w:tc>
      </w:tr>
      <w:tr w:rsidR="00012F44" w14:paraId="25903823" w14:textId="77777777">
        <w:tc>
          <w:tcPr>
            <w:tcW w:w="5880" w:type="dxa"/>
            <w:tcBorders>
              <w:top w:val="none" w:sz="4" w:space="0" w:color="000000"/>
              <w:left w:val="single" w:sz="4" w:space="0" w:color="000000"/>
              <w:bottom w:val="single" w:sz="4" w:space="0" w:color="000000"/>
              <w:right w:val="single" w:sz="4" w:space="0" w:color="000000"/>
            </w:tcBorders>
          </w:tcPr>
          <w:p w14:paraId="24AB0F2F" w14:textId="77777777" w:rsidR="00012F44" w:rsidRDefault="00012F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72360B" w14:textId="77777777" w:rsidR="00012F44" w:rsidRDefault="00C371CD">
            <w:pPr>
              <w:pStyle w:val="ProductList-TableBody"/>
            </w:pPr>
            <w:r>
              <w:t>Windows VDA E3/E5</w:t>
            </w:r>
          </w:p>
        </w:tc>
      </w:tr>
    </w:tbl>
    <w:p w14:paraId="28C65F06" w14:textId="77777777" w:rsidR="00012F44" w:rsidRDefault="00012F44">
      <w:pPr>
        <w:pStyle w:val="ProductList-Body"/>
      </w:pPr>
    </w:p>
    <w:p w14:paraId="5D382785" w14:textId="77777777" w:rsidR="00012F44" w:rsidRDefault="00C371CD">
      <w:pPr>
        <w:pStyle w:val="ProductList-Offering2HeadingNoBorder"/>
        <w:outlineLvl w:val="2"/>
      </w:pPr>
      <w:r>
        <w:t>Microsoft Azure Kullanıcı Planları</w:t>
      </w:r>
      <w:r>
        <w:fldChar w:fldCharType="begin"/>
      </w:r>
      <w:r>
        <w:instrText xml:space="preserve"> TC "</w:instrText>
      </w:r>
      <w:bookmarkStart w:id="383" w:name="_Toc25933939"/>
      <w:r>
        <w:instrText>Microsoft Azure Kullanıcı Planları</w:instrText>
      </w:r>
      <w:bookmarkEnd w:id="383"/>
      <w:r>
        <w:instrText>" \l 3</w:instrText>
      </w:r>
      <w:r>
        <w:fldChar w:fldCharType="end"/>
      </w:r>
    </w:p>
    <w:tbl>
      <w:tblPr>
        <w:tblStyle w:val="PURTable"/>
        <w:tblW w:w="0" w:type="dxa"/>
        <w:tblLook w:val="04A0" w:firstRow="1" w:lastRow="0" w:firstColumn="1" w:lastColumn="0" w:noHBand="0" w:noVBand="1"/>
      </w:tblPr>
      <w:tblGrid>
        <w:gridCol w:w="5306"/>
        <w:gridCol w:w="5610"/>
      </w:tblGrid>
      <w:tr w:rsidR="00012F44" w14:paraId="5B5A78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50F7F3" w14:textId="77777777" w:rsidR="00012F44" w:rsidRDefault="00C371C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13450EEE" w14:textId="77777777" w:rsidR="00012F44" w:rsidRDefault="00C371CD">
            <w:pPr>
              <w:pStyle w:val="ProductList-TableBody"/>
            </w:pPr>
            <w:r>
              <w:rPr>
                <w:color w:val="FFFFFF"/>
              </w:rPr>
              <w:t>Nitelikli Lisanslar</w:t>
            </w:r>
          </w:p>
        </w:tc>
      </w:tr>
      <w:tr w:rsidR="00012F44" w14:paraId="579F2B0C" w14:textId="77777777">
        <w:tc>
          <w:tcPr>
            <w:tcW w:w="5880" w:type="dxa"/>
            <w:tcBorders>
              <w:top w:val="single" w:sz="4" w:space="0" w:color="000000"/>
              <w:left w:val="single" w:sz="4" w:space="0" w:color="000000"/>
              <w:bottom w:val="single" w:sz="4" w:space="0" w:color="000000"/>
              <w:right w:val="single" w:sz="4" w:space="0" w:color="000000"/>
            </w:tcBorders>
          </w:tcPr>
          <w:p w14:paraId="38C5485C" w14:textId="77777777" w:rsidR="00012F44" w:rsidRDefault="00C371CD">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375C1F9" w14:textId="77777777" w:rsidR="00012F44" w:rsidRDefault="00C371CD">
            <w:pPr>
              <w:pStyle w:val="ProductList-TableBody"/>
            </w:pPr>
            <w:r>
              <w:t>Kurumsal CAL Paketi</w:t>
            </w:r>
          </w:p>
        </w:tc>
      </w:tr>
      <w:tr w:rsidR="00012F44" w14:paraId="743EE3A4" w14:textId="77777777">
        <w:tc>
          <w:tcPr>
            <w:tcW w:w="5880" w:type="dxa"/>
            <w:tcBorders>
              <w:top w:val="single" w:sz="4" w:space="0" w:color="000000"/>
              <w:left w:val="single" w:sz="4" w:space="0" w:color="000000"/>
              <w:bottom w:val="single" w:sz="4" w:space="0" w:color="000000"/>
              <w:right w:val="single" w:sz="4" w:space="0" w:color="000000"/>
            </w:tcBorders>
          </w:tcPr>
          <w:p w14:paraId="1043510A" w14:textId="77777777" w:rsidR="00012F44" w:rsidRDefault="00C371CD">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188B2C5" w14:textId="77777777" w:rsidR="00012F44" w:rsidRDefault="00C371CD">
            <w:pPr>
              <w:pStyle w:val="ProductList-TableBody"/>
            </w:pPr>
            <w:r>
              <w:t>Kullanıcı başına Advanced Threat Analytics 2016 İstemci Yönetim Lisansı</w:t>
            </w:r>
          </w:p>
        </w:tc>
      </w:tr>
    </w:tbl>
    <w:p w14:paraId="2BAFEDA3" w14:textId="77777777" w:rsidR="00012F44" w:rsidRDefault="00012F44">
      <w:pPr>
        <w:pStyle w:val="ProductList-Body"/>
      </w:pPr>
    </w:p>
    <w:p w14:paraId="173C4A2D" w14:textId="77777777" w:rsidR="00012F44" w:rsidRDefault="00C371CD">
      <w:pPr>
        <w:pStyle w:val="ProductList-Offering2HeadingNoBorder"/>
        <w:outlineLvl w:val="2"/>
      </w:pPr>
      <w:r>
        <w:t>Microsoft 365</w:t>
      </w:r>
      <w:r>
        <w:fldChar w:fldCharType="begin"/>
      </w:r>
      <w:r>
        <w:instrText xml:space="preserve"> TC "</w:instrText>
      </w:r>
      <w:bookmarkStart w:id="384" w:name="_Toc2593394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4"/>
        <w:gridCol w:w="5652"/>
      </w:tblGrid>
      <w:tr w:rsidR="00012F44" w14:paraId="05E490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F67084" w14:textId="77777777" w:rsidR="00012F44" w:rsidRDefault="00C371C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4F4785CB" w14:textId="77777777" w:rsidR="00012F44" w:rsidRDefault="00C371CD">
            <w:pPr>
              <w:pStyle w:val="ProductList-TableBody"/>
            </w:pPr>
            <w:r>
              <w:rPr>
                <w:color w:val="FFFFFF"/>
              </w:rPr>
              <w:t>Nitelikli Lisans(lar)</w:t>
            </w:r>
          </w:p>
        </w:tc>
      </w:tr>
      <w:tr w:rsidR="00012F44" w14:paraId="115D232C" w14:textId="77777777">
        <w:tc>
          <w:tcPr>
            <w:tcW w:w="5880" w:type="dxa"/>
            <w:tcBorders>
              <w:top w:val="single" w:sz="4" w:space="0" w:color="000000"/>
              <w:left w:val="single" w:sz="4" w:space="0" w:color="000000"/>
              <w:bottom w:val="none" w:sz="4" w:space="0" w:color="000000"/>
              <w:right w:val="single" w:sz="4" w:space="0" w:color="000000"/>
            </w:tcBorders>
          </w:tcPr>
          <w:p w14:paraId="2C919441" w14:textId="77777777" w:rsidR="00012F44" w:rsidRDefault="00C371CD">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7F1432C" w14:textId="77777777" w:rsidR="00012F44" w:rsidRDefault="00C371CD">
            <w:pPr>
              <w:pStyle w:val="ProductList-TableBody"/>
            </w:pPr>
            <w:r>
              <w:t>Cihaz Başına Windows 10 Enterprise/Education E3 ve</w:t>
            </w:r>
          </w:p>
          <w:p w14:paraId="2DAAECB7" w14:textId="77777777" w:rsidR="00012F44" w:rsidRDefault="00C371CD">
            <w:pPr>
              <w:pStyle w:val="ProductList-TableBody"/>
            </w:pPr>
            <w:r>
              <w:t>Core/Kurumsal CAL Paketi ve</w:t>
            </w:r>
          </w:p>
          <w:p w14:paraId="1147FA61" w14:textId="77777777" w:rsidR="00012F44" w:rsidRDefault="00C371CD">
            <w:pPr>
              <w:pStyle w:val="ProductList-TableBody"/>
            </w:pPr>
            <w:r>
              <w:t>Office Professional Plus</w:t>
            </w:r>
          </w:p>
        </w:tc>
      </w:tr>
      <w:tr w:rsidR="00012F44" w14:paraId="73C051E1" w14:textId="77777777">
        <w:tc>
          <w:tcPr>
            <w:tcW w:w="5880" w:type="dxa"/>
            <w:tcBorders>
              <w:top w:val="none" w:sz="4" w:space="0" w:color="000000"/>
              <w:left w:val="single" w:sz="4" w:space="0" w:color="000000"/>
              <w:bottom w:val="single" w:sz="4" w:space="0" w:color="000000"/>
              <w:right w:val="single" w:sz="4" w:space="0" w:color="000000"/>
            </w:tcBorders>
          </w:tcPr>
          <w:p w14:paraId="3D1B10D9" w14:textId="77777777" w:rsidR="00012F44" w:rsidRDefault="00012F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6221B5" w14:textId="77777777" w:rsidR="00012F44" w:rsidRDefault="00C371CD">
            <w:pPr>
              <w:pStyle w:val="ProductList-TableBody"/>
            </w:pPr>
            <w:r>
              <w:t xml:space="preserve">YG'li - YG'den Geçiş Kullanıcı Başına Windows 10 Enterprise E3 ve </w:t>
            </w:r>
          </w:p>
          <w:p w14:paraId="19B40488" w14:textId="77777777" w:rsidR="00012F44" w:rsidRDefault="00C371CD">
            <w:pPr>
              <w:pStyle w:val="ProductList-TableBody"/>
            </w:pPr>
            <w:r>
              <w:t>Enterprise Mobility + Security E3 YG'den Geçiş ve</w:t>
            </w:r>
          </w:p>
          <w:p w14:paraId="2A1E9ED6" w14:textId="77777777" w:rsidR="00012F44" w:rsidRDefault="00C371CD">
            <w:pPr>
              <w:pStyle w:val="ProductList-TableBody"/>
            </w:pPr>
            <w:r>
              <w:t>Office 365 E3'ten Geçiş</w:t>
            </w:r>
          </w:p>
        </w:tc>
      </w:tr>
      <w:tr w:rsidR="00012F44" w14:paraId="32C893FA" w14:textId="77777777">
        <w:tc>
          <w:tcPr>
            <w:tcW w:w="5880" w:type="dxa"/>
            <w:tcBorders>
              <w:top w:val="single" w:sz="4" w:space="0" w:color="000000"/>
              <w:left w:val="single" w:sz="4" w:space="0" w:color="000000"/>
              <w:bottom w:val="none" w:sz="4" w:space="0" w:color="000000"/>
              <w:right w:val="single" w:sz="4" w:space="0" w:color="000000"/>
            </w:tcBorders>
          </w:tcPr>
          <w:p w14:paraId="34121249" w14:textId="77777777" w:rsidR="00012F44" w:rsidRDefault="00C371CD">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4544393" w14:textId="77777777" w:rsidR="00012F44" w:rsidRDefault="00C371CD">
            <w:pPr>
              <w:pStyle w:val="ProductList-TableBody"/>
            </w:pPr>
            <w:r>
              <w:t>Windows Masaüstü Bilgisayar İşletim Sistemi için YG ve</w:t>
            </w:r>
          </w:p>
          <w:p w14:paraId="1FB13C11" w14:textId="77777777" w:rsidR="00012F44" w:rsidRDefault="00C371CD">
            <w:pPr>
              <w:pStyle w:val="ProductList-TableBody"/>
            </w:pPr>
            <w:r>
              <w:t>Core/Kurumsal CAL Paketi ve</w:t>
            </w:r>
          </w:p>
          <w:p w14:paraId="6D5A0D99" w14:textId="77777777" w:rsidR="00012F44" w:rsidRDefault="00C371CD">
            <w:pPr>
              <w:pStyle w:val="ProductList-TableBody"/>
            </w:pPr>
            <w:r>
              <w:t>Office Professional Plus</w:t>
            </w:r>
          </w:p>
        </w:tc>
      </w:tr>
      <w:tr w:rsidR="00012F44" w14:paraId="24F45F92" w14:textId="77777777">
        <w:tc>
          <w:tcPr>
            <w:tcW w:w="5880" w:type="dxa"/>
            <w:tcBorders>
              <w:top w:val="none" w:sz="4" w:space="0" w:color="000000"/>
              <w:left w:val="single" w:sz="4" w:space="0" w:color="000000"/>
              <w:bottom w:val="single" w:sz="4" w:space="0" w:color="000000"/>
              <w:right w:val="single" w:sz="4" w:space="0" w:color="000000"/>
            </w:tcBorders>
          </w:tcPr>
          <w:p w14:paraId="53E1BF27" w14:textId="77777777" w:rsidR="00012F44" w:rsidRDefault="00012F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6F1323" w14:textId="77777777" w:rsidR="00012F44" w:rsidRDefault="00C371CD">
            <w:pPr>
              <w:pStyle w:val="ProductList-TableBody"/>
            </w:pPr>
            <w:r>
              <w:t xml:space="preserve">YG'li - YG'den Geçiş Kullanıcı Başına Windows 10 Enterprise E5 ve </w:t>
            </w:r>
          </w:p>
          <w:p w14:paraId="3E3DE2A2" w14:textId="77777777" w:rsidR="00012F44" w:rsidRDefault="00C371CD">
            <w:pPr>
              <w:pStyle w:val="ProductList-TableBody"/>
            </w:pPr>
            <w:r>
              <w:t>Enterprise Mobility + Security E5 YG'den Geçiş ve</w:t>
            </w:r>
          </w:p>
          <w:p w14:paraId="672C2E2D" w14:textId="77777777" w:rsidR="00012F44" w:rsidRDefault="00C371CD">
            <w:pPr>
              <w:pStyle w:val="ProductList-TableBody"/>
            </w:pPr>
            <w:r>
              <w:t>Office 365 (E5 ve E4) YG'den Geçiş</w:t>
            </w:r>
          </w:p>
        </w:tc>
      </w:tr>
      <w:tr w:rsidR="00012F44" w14:paraId="1AC0F195" w14:textId="77777777">
        <w:tc>
          <w:tcPr>
            <w:tcW w:w="5880" w:type="dxa"/>
            <w:tcBorders>
              <w:top w:val="single" w:sz="4" w:space="0" w:color="000000"/>
              <w:left w:val="single" w:sz="4" w:space="0" w:color="000000"/>
              <w:bottom w:val="single" w:sz="4" w:space="0" w:color="000000"/>
              <w:right w:val="single" w:sz="4" w:space="0" w:color="000000"/>
            </w:tcBorders>
          </w:tcPr>
          <w:p w14:paraId="4E033B1B" w14:textId="77777777" w:rsidR="00012F44" w:rsidRDefault="00C371CD">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6CFF5731" w14:textId="77777777" w:rsidR="00012F44" w:rsidRDefault="00C371CD">
            <w:pPr>
              <w:pStyle w:val="ProductList-TableBody"/>
            </w:pPr>
            <w:r>
              <w:t>Office 365 E1/E3</w:t>
            </w:r>
          </w:p>
        </w:tc>
      </w:tr>
      <w:tr w:rsidR="00012F44" w14:paraId="30F3CEEB" w14:textId="77777777">
        <w:tc>
          <w:tcPr>
            <w:tcW w:w="5880" w:type="dxa"/>
            <w:tcBorders>
              <w:top w:val="single" w:sz="4" w:space="0" w:color="000000"/>
              <w:left w:val="single" w:sz="4" w:space="0" w:color="000000"/>
              <w:bottom w:val="none" w:sz="4" w:space="0" w:color="000000"/>
              <w:right w:val="single" w:sz="4" w:space="0" w:color="000000"/>
            </w:tcBorders>
          </w:tcPr>
          <w:p w14:paraId="7700A17D" w14:textId="77777777" w:rsidR="00012F44" w:rsidRDefault="00C371CD">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6E4039BC" w14:textId="77777777" w:rsidR="00012F44" w:rsidRDefault="00C371CD">
            <w:pPr>
              <w:pStyle w:val="ProductList-TableBody"/>
            </w:pPr>
            <w:r>
              <w:t>Microsoft 365 A3</w:t>
            </w:r>
          </w:p>
        </w:tc>
      </w:tr>
      <w:tr w:rsidR="00012F44" w14:paraId="714DBF13" w14:textId="77777777">
        <w:tc>
          <w:tcPr>
            <w:tcW w:w="5880" w:type="dxa"/>
            <w:tcBorders>
              <w:top w:val="none" w:sz="4" w:space="0" w:color="000000"/>
              <w:left w:val="single" w:sz="4" w:space="0" w:color="000000"/>
              <w:bottom w:val="single" w:sz="4" w:space="0" w:color="000000"/>
              <w:right w:val="single" w:sz="4" w:space="0" w:color="000000"/>
            </w:tcBorders>
          </w:tcPr>
          <w:p w14:paraId="1455DD53" w14:textId="77777777" w:rsidR="00012F44" w:rsidRDefault="00012F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18655C" w14:textId="77777777" w:rsidR="00012F44" w:rsidRDefault="00C371CD">
            <w:pPr>
              <w:pStyle w:val="ProductList-TableBody"/>
            </w:pPr>
            <w:r>
              <w:t>Windows 10 Education (A3 ve E3) SL'si ve</w:t>
            </w:r>
          </w:p>
          <w:p w14:paraId="6BF55AB4" w14:textId="77777777" w:rsidR="00012F44" w:rsidRDefault="00C371CD">
            <w:pPr>
              <w:pStyle w:val="ProductList-TableBody"/>
            </w:pPr>
            <w:r>
              <w:t>Enterprise Mobility + Security A3 ve</w:t>
            </w:r>
          </w:p>
          <w:p w14:paraId="3EA594E4" w14:textId="77777777" w:rsidR="00012F44" w:rsidRDefault="00C371CD">
            <w:pPr>
              <w:pStyle w:val="ProductList-TableBody"/>
            </w:pPr>
            <w:r>
              <w:t>Office 365 A3</w:t>
            </w:r>
          </w:p>
        </w:tc>
      </w:tr>
      <w:tr w:rsidR="00012F44" w14:paraId="144664BB" w14:textId="77777777">
        <w:tc>
          <w:tcPr>
            <w:tcW w:w="5880" w:type="dxa"/>
            <w:tcBorders>
              <w:top w:val="single" w:sz="4" w:space="0" w:color="000000"/>
              <w:left w:val="single" w:sz="4" w:space="0" w:color="000000"/>
              <w:bottom w:val="none" w:sz="4" w:space="0" w:color="000000"/>
              <w:right w:val="single" w:sz="4" w:space="0" w:color="000000"/>
            </w:tcBorders>
          </w:tcPr>
          <w:p w14:paraId="4EA82A59" w14:textId="77777777" w:rsidR="00012F44" w:rsidRDefault="00C371CD">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246D6848" w14:textId="77777777" w:rsidR="00012F44" w:rsidRDefault="00C371CD">
            <w:pPr>
              <w:pStyle w:val="ProductList-TableBody"/>
            </w:pPr>
            <w:r>
              <w:t>Microsoft 365 E3</w:t>
            </w:r>
          </w:p>
        </w:tc>
      </w:tr>
      <w:tr w:rsidR="00012F44" w14:paraId="772F2BE9" w14:textId="77777777">
        <w:tc>
          <w:tcPr>
            <w:tcW w:w="5880" w:type="dxa"/>
            <w:tcBorders>
              <w:top w:val="none" w:sz="4" w:space="0" w:color="000000"/>
              <w:left w:val="single" w:sz="4" w:space="0" w:color="000000"/>
              <w:bottom w:val="none" w:sz="4" w:space="0" w:color="000000"/>
              <w:right w:val="single" w:sz="4" w:space="0" w:color="000000"/>
            </w:tcBorders>
          </w:tcPr>
          <w:p w14:paraId="6B9313DA" w14:textId="77777777" w:rsidR="00012F44" w:rsidRDefault="00012F4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46D7BB3" w14:textId="77777777" w:rsidR="00012F44" w:rsidRDefault="00C371CD">
            <w:pPr>
              <w:pStyle w:val="ProductList-TableBody"/>
            </w:pPr>
            <w:r>
              <w:t>Windows 10 Enterprise E3 Kullanıcı Başına ve</w:t>
            </w:r>
          </w:p>
        </w:tc>
      </w:tr>
      <w:tr w:rsidR="00012F44" w14:paraId="0B16B4E9" w14:textId="77777777">
        <w:tc>
          <w:tcPr>
            <w:tcW w:w="5880" w:type="dxa"/>
            <w:tcBorders>
              <w:top w:val="none" w:sz="4" w:space="0" w:color="000000"/>
              <w:left w:val="single" w:sz="4" w:space="0" w:color="000000"/>
              <w:bottom w:val="none" w:sz="4" w:space="0" w:color="000000"/>
              <w:right w:val="single" w:sz="4" w:space="0" w:color="000000"/>
            </w:tcBorders>
          </w:tcPr>
          <w:p w14:paraId="67B47816" w14:textId="77777777" w:rsidR="00012F44" w:rsidRDefault="00012F4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16FDA4F" w14:textId="77777777" w:rsidR="00012F44" w:rsidRDefault="00C371CD">
            <w:pPr>
              <w:pStyle w:val="ProductList-TableBody"/>
            </w:pPr>
            <w:r>
              <w:t>Enterprise Mobility + Security E3 ve</w:t>
            </w:r>
          </w:p>
        </w:tc>
      </w:tr>
      <w:tr w:rsidR="00012F44" w14:paraId="45CEACD0" w14:textId="77777777">
        <w:tc>
          <w:tcPr>
            <w:tcW w:w="5880" w:type="dxa"/>
            <w:tcBorders>
              <w:top w:val="none" w:sz="4" w:space="0" w:color="000000"/>
              <w:left w:val="single" w:sz="4" w:space="0" w:color="000000"/>
              <w:bottom w:val="single" w:sz="4" w:space="0" w:color="000000"/>
              <w:right w:val="single" w:sz="4" w:space="0" w:color="000000"/>
            </w:tcBorders>
          </w:tcPr>
          <w:p w14:paraId="01270891" w14:textId="77777777" w:rsidR="00012F44" w:rsidRDefault="00012F4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18065D0" w14:textId="77777777" w:rsidR="00012F44" w:rsidRDefault="00C371CD">
            <w:pPr>
              <w:pStyle w:val="ProductList-TableBody"/>
            </w:pPr>
            <w:r>
              <w:t>Office 365 E3</w:t>
            </w:r>
          </w:p>
        </w:tc>
      </w:tr>
      <w:tr w:rsidR="00012F44" w14:paraId="1E8972EE" w14:textId="77777777">
        <w:tc>
          <w:tcPr>
            <w:tcW w:w="5880" w:type="dxa"/>
            <w:tcBorders>
              <w:top w:val="single" w:sz="4" w:space="0" w:color="000000"/>
              <w:left w:val="single" w:sz="4" w:space="0" w:color="000000"/>
              <w:bottom w:val="none" w:sz="4" w:space="0" w:color="000000"/>
              <w:right w:val="single" w:sz="4" w:space="0" w:color="000000"/>
            </w:tcBorders>
          </w:tcPr>
          <w:p w14:paraId="24C87B1C" w14:textId="77777777" w:rsidR="00012F44" w:rsidRDefault="00C371CD">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3A27A8F4" w14:textId="77777777" w:rsidR="00012F44" w:rsidRDefault="00C371CD">
            <w:pPr>
              <w:pStyle w:val="ProductList-TableBody"/>
            </w:pPr>
            <w:r>
              <w:t>Microsoft 365 A3</w:t>
            </w:r>
          </w:p>
        </w:tc>
      </w:tr>
      <w:tr w:rsidR="00012F44" w14:paraId="4FACD650" w14:textId="77777777">
        <w:tc>
          <w:tcPr>
            <w:tcW w:w="5880" w:type="dxa"/>
            <w:tcBorders>
              <w:top w:val="none" w:sz="4" w:space="0" w:color="000000"/>
              <w:left w:val="single" w:sz="4" w:space="0" w:color="000000"/>
              <w:bottom w:val="single" w:sz="4" w:space="0" w:color="000000"/>
              <w:right w:val="single" w:sz="4" w:space="0" w:color="000000"/>
            </w:tcBorders>
          </w:tcPr>
          <w:p w14:paraId="1A0AE995" w14:textId="77777777" w:rsidR="00012F44" w:rsidRDefault="00012F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AFB9CB" w14:textId="77777777" w:rsidR="00012F44" w:rsidRDefault="00C371CD">
            <w:pPr>
              <w:pStyle w:val="ProductList-TableBody"/>
            </w:pPr>
            <w:r>
              <w:t>Windows 10 Education (A3 ve E3) SL'si ve</w:t>
            </w:r>
          </w:p>
          <w:p w14:paraId="03777139" w14:textId="77777777" w:rsidR="00012F44" w:rsidRDefault="00C371CD">
            <w:pPr>
              <w:pStyle w:val="ProductList-TableBody"/>
            </w:pPr>
            <w:r>
              <w:t>Enterprise Mobility + Security E3 ve</w:t>
            </w:r>
          </w:p>
          <w:p w14:paraId="183F4E55" w14:textId="77777777" w:rsidR="00012F44" w:rsidRDefault="00C371CD">
            <w:pPr>
              <w:pStyle w:val="ProductList-TableBody"/>
            </w:pPr>
            <w:r>
              <w:t>Office 365 A3</w:t>
            </w:r>
          </w:p>
        </w:tc>
      </w:tr>
      <w:tr w:rsidR="00012F44" w14:paraId="5F03EE91" w14:textId="77777777">
        <w:tc>
          <w:tcPr>
            <w:tcW w:w="5880" w:type="dxa"/>
            <w:tcBorders>
              <w:top w:val="single" w:sz="4" w:space="0" w:color="000000"/>
              <w:left w:val="single" w:sz="4" w:space="0" w:color="000000"/>
              <w:bottom w:val="none" w:sz="4" w:space="0" w:color="000000"/>
              <w:right w:val="single" w:sz="4" w:space="0" w:color="000000"/>
            </w:tcBorders>
          </w:tcPr>
          <w:p w14:paraId="34A6A72F" w14:textId="77777777" w:rsidR="00012F44" w:rsidRDefault="00C371CD">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78689408" w14:textId="77777777" w:rsidR="00012F44" w:rsidRDefault="00C371CD">
            <w:pPr>
              <w:pStyle w:val="ProductList-TableBody"/>
            </w:pPr>
            <w:r>
              <w:t>Microsoft 365 E3</w:t>
            </w:r>
          </w:p>
        </w:tc>
      </w:tr>
      <w:tr w:rsidR="00012F44" w14:paraId="179F55F7" w14:textId="77777777">
        <w:tc>
          <w:tcPr>
            <w:tcW w:w="5880" w:type="dxa"/>
            <w:tcBorders>
              <w:top w:val="none" w:sz="4" w:space="0" w:color="000000"/>
              <w:left w:val="single" w:sz="4" w:space="0" w:color="000000"/>
              <w:bottom w:val="single" w:sz="4" w:space="0" w:color="000000"/>
              <w:right w:val="single" w:sz="4" w:space="0" w:color="000000"/>
            </w:tcBorders>
          </w:tcPr>
          <w:p w14:paraId="34E40DAA" w14:textId="77777777" w:rsidR="00012F44" w:rsidRDefault="00012F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ECF632" w14:textId="77777777" w:rsidR="00012F44" w:rsidRDefault="00C371CD">
            <w:pPr>
              <w:pStyle w:val="ProductList-TableBody"/>
            </w:pPr>
            <w:r>
              <w:t>Windows 10 Enterprise E3 Kullanıcı Başına ve</w:t>
            </w:r>
          </w:p>
          <w:p w14:paraId="3CADA1EC" w14:textId="77777777" w:rsidR="00012F44" w:rsidRDefault="00C371CD">
            <w:pPr>
              <w:pStyle w:val="ProductList-TableBody"/>
            </w:pPr>
            <w:r>
              <w:t>Enterprise Mobility + Security E3 ve</w:t>
            </w:r>
          </w:p>
          <w:p w14:paraId="6C29B8B1" w14:textId="77777777" w:rsidR="00012F44" w:rsidRDefault="00C371CD">
            <w:pPr>
              <w:pStyle w:val="ProductList-TableBody"/>
            </w:pPr>
            <w:r>
              <w:t>Office 365 E3</w:t>
            </w:r>
          </w:p>
        </w:tc>
      </w:tr>
    </w:tbl>
    <w:p w14:paraId="56B19B5A" w14:textId="77777777" w:rsidR="00012F44" w:rsidRDefault="00012F44">
      <w:pPr>
        <w:pStyle w:val="ProductList-Body"/>
      </w:pPr>
    </w:p>
    <w:p w14:paraId="76A1B57E" w14:textId="77777777" w:rsidR="00012F44" w:rsidRDefault="00C371CD">
      <w:pPr>
        <w:pStyle w:val="ProductList-Offering2HeadingNoBorder"/>
        <w:outlineLvl w:val="2"/>
      </w:pPr>
      <w:r>
        <w:t>Enterprise Mobility + Security</w:t>
      </w:r>
      <w:r>
        <w:fldChar w:fldCharType="begin"/>
      </w:r>
      <w:r>
        <w:instrText xml:space="preserve"> TC "</w:instrText>
      </w:r>
      <w:bookmarkStart w:id="385" w:name="_Toc2593394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7"/>
        <w:gridCol w:w="5509"/>
      </w:tblGrid>
      <w:tr w:rsidR="00012F44" w14:paraId="0B151A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BC8EE5" w14:textId="77777777" w:rsidR="00012F44" w:rsidRDefault="00C371CD">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40C2C53A" w14:textId="77777777" w:rsidR="00012F44" w:rsidRDefault="00C371CD">
            <w:pPr>
              <w:pStyle w:val="ProductList-TableBody"/>
            </w:pPr>
            <w:r>
              <w:rPr>
                <w:color w:val="FFFFFF"/>
              </w:rPr>
              <w:t>Nitelikli Lisanslar</w:t>
            </w:r>
          </w:p>
        </w:tc>
      </w:tr>
      <w:tr w:rsidR="00012F44" w14:paraId="332D3AE5" w14:textId="77777777">
        <w:tc>
          <w:tcPr>
            <w:tcW w:w="6000" w:type="dxa"/>
            <w:tcBorders>
              <w:top w:val="single" w:sz="4" w:space="0" w:color="6E6E6E"/>
              <w:left w:val="single" w:sz="4" w:space="0" w:color="6E6E6E"/>
              <w:bottom w:val="none" w:sz="4" w:space="0" w:color="6E6E6E"/>
              <w:right w:val="single" w:sz="4" w:space="0" w:color="6E6E6E"/>
            </w:tcBorders>
          </w:tcPr>
          <w:p w14:paraId="43A02E08" w14:textId="77777777" w:rsidR="00012F44" w:rsidRDefault="00C371CD">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7312CC1C" w14:textId="77777777" w:rsidR="00012F44" w:rsidRDefault="00C371CD">
            <w:pPr>
              <w:pStyle w:val="ProductList-TableBody"/>
            </w:pPr>
            <w:r>
              <w:t>Core CAL Paketi</w:t>
            </w:r>
          </w:p>
        </w:tc>
      </w:tr>
      <w:tr w:rsidR="00012F44" w14:paraId="692FB8A5" w14:textId="77777777">
        <w:tc>
          <w:tcPr>
            <w:tcW w:w="6000" w:type="dxa"/>
            <w:tcBorders>
              <w:top w:val="none" w:sz="4" w:space="0" w:color="6E6E6E"/>
              <w:left w:val="single" w:sz="4" w:space="0" w:color="6E6E6E"/>
              <w:bottom w:val="none" w:sz="4" w:space="0" w:color="6E6E6E"/>
              <w:right w:val="single" w:sz="4" w:space="0" w:color="6E6E6E"/>
            </w:tcBorders>
          </w:tcPr>
          <w:p w14:paraId="69392C3F"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34A8C" w14:textId="77777777" w:rsidR="00012F44" w:rsidRDefault="00C371CD">
            <w:pPr>
              <w:pStyle w:val="ProductList-TableBody"/>
            </w:pPr>
            <w:r>
              <w:t>Kurumsal CAL Paketi</w:t>
            </w:r>
          </w:p>
        </w:tc>
      </w:tr>
      <w:tr w:rsidR="00012F44" w14:paraId="7A20CA5D" w14:textId="77777777">
        <w:tc>
          <w:tcPr>
            <w:tcW w:w="6000" w:type="dxa"/>
            <w:tcBorders>
              <w:top w:val="none" w:sz="4" w:space="0" w:color="6E6E6E"/>
              <w:left w:val="single" w:sz="4" w:space="0" w:color="6E6E6E"/>
              <w:bottom w:val="none" w:sz="4" w:space="0" w:color="6E6E6E"/>
              <w:right w:val="single" w:sz="4" w:space="0" w:color="6E6E6E"/>
            </w:tcBorders>
          </w:tcPr>
          <w:p w14:paraId="66CB7F56"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0E793" w14:textId="77777777" w:rsidR="00012F44" w:rsidRDefault="00C371CD">
            <w:pPr>
              <w:pStyle w:val="ProductList-TableBody"/>
            </w:pPr>
            <w:r>
              <w:t>Office 365 için Core CAL Paketi Köprüsü</w:t>
            </w:r>
          </w:p>
        </w:tc>
      </w:tr>
      <w:tr w:rsidR="00012F44" w14:paraId="450AB39D" w14:textId="77777777">
        <w:tc>
          <w:tcPr>
            <w:tcW w:w="6000" w:type="dxa"/>
            <w:tcBorders>
              <w:top w:val="none" w:sz="4" w:space="0" w:color="6E6E6E"/>
              <w:left w:val="single" w:sz="4" w:space="0" w:color="6E6E6E"/>
              <w:bottom w:val="none" w:sz="4" w:space="0" w:color="6E6E6E"/>
              <w:right w:val="single" w:sz="4" w:space="0" w:color="6E6E6E"/>
            </w:tcBorders>
          </w:tcPr>
          <w:p w14:paraId="57005B6D"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0585D" w14:textId="77777777" w:rsidR="00012F44" w:rsidRDefault="00C371CD">
            <w:pPr>
              <w:pStyle w:val="ProductList-TableBody"/>
            </w:pPr>
            <w:r>
              <w:t>Office 365 ve Microsoft Intune için Core CAL Paketi Köprüsü</w:t>
            </w:r>
          </w:p>
        </w:tc>
      </w:tr>
      <w:tr w:rsidR="00012F44" w14:paraId="44C96DCF" w14:textId="77777777">
        <w:tc>
          <w:tcPr>
            <w:tcW w:w="6000" w:type="dxa"/>
            <w:tcBorders>
              <w:top w:val="none" w:sz="4" w:space="0" w:color="6E6E6E"/>
              <w:left w:val="single" w:sz="4" w:space="0" w:color="6E6E6E"/>
              <w:bottom w:val="none" w:sz="4" w:space="0" w:color="6E6E6E"/>
              <w:right w:val="single" w:sz="4" w:space="0" w:color="6E6E6E"/>
            </w:tcBorders>
          </w:tcPr>
          <w:p w14:paraId="469960FB"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A59F3" w14:textId="77777777" w:rsidR="00012F44" w:rsidRDefault="00C371CD">
            <w:pPr>
              <w:pStyle w:val="ProductList-TableBody"/>
            </w:pPr>
            <w:r>
              <w:t>Office 365 için Kurumsal CAL Paketi Köprüsü</w:t>
            </w:r>
          </w:p>
        </w:tc>
      </w:tr>
      <w:tr w:rsidR="00012F44" w14:paraId="57299410" w14:textId="77777777">
        <w:tc>
          <w:tcPr>
            <w:tcW w:w="6000" w:type="dxa"/>
            <w:tcBorders>
              <w:top w:val="none" w:sz="4" w:space="0" w:color="6E6E6E"/>
              <w:left w:val="single" w:sz="4" w:space="0" w:color="6E6E6E"/>
              <w:bottom w:val="single" w:sz="4" w:space="0" w:color="6E6E6E"/>
              <w:right w:val="single" w:sz="4" w:space="0" w:color="6E6E6E"/>
            </w:tcBorders>
          </w:tcPr>
          <w:p w14:paraId="7E867051"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FD6A1" w14:textId="77777777" w:rsidR="00012F44" w:rsidRDefault="00C371CD">
            <w:pPr>
              <w:pStyle w:val="ProductList-TableBody"/>
            </w:pPr>
            <w:r>
              <w:t>Office 365 ve Microsoft Intune için Kurumsal CAL Paketi Köprüsü</w:t>
            </w:r>
          </w:p>
        </w:tc>
      </w:tr>
    </w:tbl>
    <w:p w14:paraId="7121FEC7" w14:textId="77777777" w:rsidR="00012F44" w:rsidRDefault="00012F44">
      <w:pPr>
        <w:pStyle w:val="ProductList-Body"/>
      </w:pPr>
    </w:p>
    <w:p w14:paraId="403817BF" w14:textId="77777777" w:rsidR="00012F44" w:rsidRDefault="00C371CD">
      <w:pPr>
        <w:pStyle w:val="ProductList-Offering2HeadingNoBorder"/>
        <w:outlineLvl w:val="2"/>
      </w:pPr>
      <w:r>
        <w:t>Microsoft Dynamics 365 Hizmetleri</w:t>
      </w:r>
      <w:r>
        <w:fldChar w:fldCharType="begin"/>
      </w:r>
      <w:r>
        <w:instrText xml:space="preserve"> TC "</w:instrText>
      </w:r>
      <w:bookmarkStart w:id="386" w:name="_Toc25933942"/>
      <w:r>
        <w:instrText>Microsoft Dynamics 365 Hizmetleri</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012F44" w14:paraId="5C6135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F3D32D" w14:textId="77777777" w:rsidR="00012F44" w:rsidRDefault="00C371CD">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1EF9488E" w14:textId="77777777" w:rsidR="00012F44" w:rsidRDefault="00C371CD">
            <w:pPr>
              <w:pStyle w:val="ProductList-TableBody"/>
            </w:pPr>
            <w:r>
              <w:rPr>
                <w:color w:val="FFFFFF"/>
              </w:rPr>
              <w:t>Nitelikli Lisanslar</w:t>
            </w:r>
          </w:p>
        </w:tc>
      </w:tr>
      <w:tr w:rsidR="00012F44" w14:paraId="6CC65E02" w14:textId="77777777">
        <w:tc>
          <w:tcPr>
            <w:tcW w:w="6120" w:type="dxa"/>
            <w:tcBorders>
              <w:top w:val="single" w:sz="4" w:space="0" w:color="6E6E6E"/>
              <w:left w:val="single" w:sz="4" w:space="0" w:color="6E6E6E"/>
              <w:bottom w:val="single" w:sz="4" w:space="0" w:color="6E6E6E"/>
              <w:right w:val="single" w:sz="4" w:space="0" w:color="6E6E6E"/>
            </w:tcBorders>
          </w:tcPr>
          <w:p w14:paraId="185F4DE6" w14:textId="77777777" w:rsidR="00012F44" w:rsidRDefault="00C371CD">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1B3C20E3" w14:textId="77777777" w:rsidR="00012F44" w:rsidRDefault="00C371CD">
            <w:pPr>
              <w:pStyle w:val="ProductList-TableBody"/>
            </w:pPr>
            <w:r>
              <w:t>Dynamics 365 Team Members Kullanıcı CAL'ı</w:t>
            </w:r>
          </w:p>
        </w:tc>
      </w:tr>
      <w:tr w:rsidR="00012F44" w14:paraId="3D8C7B9A" w14:textId="77777777">
        <w:tc>
          <w:tcPr>
            <w:tcW w:w="6120" w:type="dxa"/>
            <w:tcBorders>
              <w:top w:val="single" w:sz="4" w:space="0" w:color="6E6E6E"/>
              <w:left w:val="single" w:sz="4" w:space="0" w:color="6E6E6E"/>
              <w:bottom w:val="single" w:sz="4" w:space="0" w:color="6E6E6E"/>
              <w:right w:val="single" w:sz="4" w:space="0" w:color="6E6E6E"/>
            </w:tcBorders>
          </w:tcPr>
          <w:p w14:paraId="11115FC0" w14:textId="77777777" w:rsidR="00012F44" w:rsidRDefault="00C371CD">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62930750" w14:textId="77777777" w:rsidR="00012F44" w:rsidRDefault="00C371CD">
            <w:pPr>
              <w:pStyle w:val="ProductList-TableBody"/>
            </w:pPr>
            <w:r>
              <w:t>Dynamics 365 Operations On-premises - Cihaz CAL'ı</w:t>
            </w:r>
          </w:p>
        </w:tc>
      </w:tr>
      <w:tr w:rsidR="00012F44" w14:paraId="270C12AA" w14:textId="77777777">
        <w:tc>
          <w:tcPr>
            <w:tcW w:w="6120" w:type="dxa"/>
            <w:tcBorders>
              <w:top w:val="single" w:sz="4" w:space="0" w:color="6E6E6E"/>
              <w:left w:val="single" w:sz="4" w:space="0" w:color="6E6E6E"/>
              <w:bottom w:val="single" w:sz="4" w:space="0" w:color="6E6E6E"/>
              <w:right w:val="single" w:sz="4" w:space="0" w:color="6E6E6E"/>
            </w:tcBorders>
          </w:tcPr>
          <w:p w14:paraId="516EA03B" w14:textId="77777777" w:rsidR="00012F44" w:rsidRDefault="00C371CD">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1C05D6BF" w14:textId="77777777" w:rsidR="00012F44" w:rsidRDefault="00C371CD">
            <w:pPr>
              <w:pStyle w:val="ProductList-TableBody"/>
            </w:pPr>
            <w:r>
              <w:t>Dynamics 365 Operations On-premises - Activity Kullanıcı CAL'ı</w:t>
            </w:r>
          </w:p>
        </w:tc>
      </w:tr>
      <w:tr w:rsidR="00012F44" w14:paraId="17E4BCC9" w14:textId="77777777">
        <w:tc>
          <w:tcPr>
            <w:tcW w:w="6120" w:type="dxa"/>
            <w:tcBorders>
              <w:top w:val="single" w:sz="4" w:space="0" w:color="6E6E6E"/>
              <w:left w:val="single" w:sz="4" w:space="0" w:color="6E6E6E"/>
              <w:bottom w:val="single" w:sz="4" w:space="0" w:color="6E6E6E"/>
              <w:right w:val="single" w:sz="4" w:space="0" w:color="6E6E6E"/>
            </w:tcBorders>
          </w:tcPr>
          <w:p w14:paraId="1534BCDB" w14:textId="77777777" w:rsidR="00012F44" w:rsidRDefault="00C371CD">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233DE0C5" w14:textId="77777777" w:rsidR="00012F44" w:rsidRDefault="00C371CD">
            <w:pPr>
              <w:pStyle w:val="ProductList-TableBody"/>
            </w:pPr>
            <w:r>
              <w:t>Dynamics 365 Operations On-premises Kullanıcı CAL'ı</w:t>
            </w:r>
          </w:p>
        </w:tc>
      </w:tr>
      <w:tr w:rsidR="00012F44" w14:paraId="32774189" w14:textId="77777777">
        <w:tc>
          <w:tcPr>
            <w:tcW w:w="6120" w:type="dxa"/>
            <w:tcBorders>
              <w:top w:val="single" w:sz="4" w:space="0" w:color="6E6E6E"/>
              <w:left w:val="single" w:sz="4" w:space="0" w:color="6E6E6E"/>
              <w:bottom w:val="single" w:sz="4" w:space="0" w:color="6E6E6E"/>
              <w:right w:val="single" w:sz="4" w:space="0" w:color="6E6E6E"/>
            </w:tcBorders>
          </w:tcPr>
          <w:p w14:paraId="3D2B2EFB" w14:textId="77777777" w:rsidR="00012F44" w:rsidRDefault="00C371CD">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3CB6235B" w14:textId="77777777" w:rsidR="00012F44" w:rsidRDefault="00C371CD">
            <w:pPr>
              <w:pStyle w:val="ProductList-TableBody"/>
            </w:pPr>
            <w:r>
              <w:t>Dynamics 365 Operations On-premises Kullanıcı CAL'ı</w:t>
            </w:r>
          </w:p>
        </w:tc>
      </w:tr>
      <w:tr w:rsidR="00012F44" w14:paraId="59DFF3FF" w14:textId="77777777">
        <w:tc>
          <w:tcPr>
            <w:tcW w:w="6120" w:type="dxa"/>
            <w:tcBorders>
              <w:top w:val="single" w:sz="4" w:space="0" w:color="6E6E6E"/>
              <w:left w:val="single" w:sz="4" w:space="0" w:color="6E6E6E"/>
              <w:bottom w:val="single" w:sz="4" w:space="0" w:color="6E6E6E"/>
              <w:right w:val="single" w:sz="4" w:space="0" w:color="6E6E6E"/>
            </w:tcBorders>
          </w:tcPr>
          <w:p w14:paraId="2419F8B1" w14:textId="77777777" w:rsidR="00012F44" w:rsidRDefault="00C371CD">
            <w:pPr>
              <w:pStyle w:val="ProductList-TableBody"/>
            </w:pPr>
            <w:r>
              <w:t>Dynamics 365 Retail Eklentisi</w:t>
            </w:r>
          </w:p>
        </w:tc>
        <w:tc>
          <w:tcPr>
            <w:tcW w:w="6000" w:type="dxa"/>
            <w:tcBorders>
              <w:top w:val="single" w:sz="4" w:space="0" w:color="6E6E6E"/>
              <w:left w:val="single" w:sz="4" w:space="0" w:color="6E6E6E"/>
              <w:bottom w:val="single" w:sz="4" w:space="0" w:color="6E6E6E"/>
              <w:right w:val="single" w:sz="4" w:space="0" w:color="6E6E6E"/>
            </w:tcBorders>
          </w:tcPr>
          <w:p w14:paraId="13666290" w14:textId="77777777" w:rsidR="00012F44" w:rsidRDefault="00C371CD">
            <w:pPr>
              <w:pStyle w:val="ProductList-TableBody"/>
            </w:pPr>
            <w:r>
              <w:t>Dynamics 365 Operations On-premises Kullanıcı CAL'ı</w:t>
            </w:r>
          </w:p>
        </w:tc>
      </w:tr>
      <w:tr w:rsidR="00012F44" w14:paraId="32E095D2" w14:textId="77777777">
        <w:tc>
          <w:tcPr>
            <w:tcW w:w="6120" w:type="dxa"/>
            <w:tcBorders>
              <w:top w:val="single" w:sz="4" w:space="0" w:color="6E6E6E"/>
              <w:left w:val="single" w:sz="4" w:space="0" w:color="6E6E6E"/>
              <w:bottom w:val="single" w:sz="4" w:space="0" w:color="6E6E6E"/>
              <w:right w:val="single" w:sz="4" w:space="0" w:color="6E6E6E"/>
            </w:tcBorders>
          </w:tcPr>
          <w:p w14:paraId="7FA054A0" w14:textId="77777777" w:rsidR="00012F44" w:rsidRDefault="00C371CD">
            <w:pPr>
              <w:pStyle w:val="ProductList-TableBody"/>
            </w:pPr>
            <w:r>
              <w:t>Dynamics 365 Talent Eklentisi</w:t>
            </w:r>
          </w:p>
        </w:tc>
        <w:tc>
          <w:tcPr>
            <w:tcW w:w="6000" w:type="dxa"/>
            <w:tcBorders>
              <w:top w:val="single" w:sz="4" w:space="0" w:color="6E6E6E"/>
              <w:left w:val="single" w:sz="4" w:space="0" w:color="6E6E6E"/>
              <w:bottom w:val="single" w:sz="4" w:space="0" w:color="6E6E6E"/>
              <w:right w:val="single" w:sz="4" w:space="0" w:color="6E6E6E"/>
            </w:tcBorders>
          </w:tcPr>
          <w:p w14:paraId="44DB79E8" w14:textId="77777777" w:rsidR="00012F44" w:rsidRDefault="00C371CD">
            <w:pPr>
              <w:pStyle w:val="ProductList-TableBody"/>
            </w:pPr>
            <w:r>
              <w:t>Dynamics 365 Operations On-premises Kullanıcı CAL'ı</w:t>
            </w:r>
          </w:p>
        </w:tc>
      </w:tr>
      <w:tr w:rsidR="00012F44" w14:paraId="74C89A94" w14:textId="77777777">
        <w:tc>
          <w:tcPr>
            <w:tcW w:w="6120" w:type="dxa"/>
            <w:tcBorders>
              <w:top w:val="single" w:sz="4" w:space="0" w:color="6E6E6E"/>
              <w:left w:val="single" w:sz="4" w:space="0" w:color="6E6E6E"/>
              <w:bottom w:val="single" w:sz="4" w:space="0" w:color="6E6E6E"/>
              <w:right w:val="single" w:sz="4" w:space="0" w:color="6E6E6E"/>
            </w:tcBorders>
          </w:tcPr>
          <w:p w14:paraId="6CE05947" w14:textId="77777777" w:rsidR="00012F44" w:rsidRDefault="00C371CD">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75CDD746" w14:textId="77777777" w:rsidR="00012F44" w:rsidRDefault="00C371CD">
            <w:pPr>
              <w:pStyle w:val="ProductList-TableBody"/>
            </w:pPr>
            <w:r>
              <w:t>Dynamics 365 Sales Kullanıcı CAL'ı</w:t>
            </w:r>
          </w:p>
        </w:tc>
      </w:tr>
      <w:tr w:rsidR="00012F44" w14:paraId="7EE635CB" w14:textId="77777777">
        <w:tc>
          <w:tcPr>
            <w:tcW w:w="6120" w:type="dxa"/>
            <w:tcBorders>
              <w:top w:val="single" w:sz="4" w:space="0" w:color="6E6E6E"/>
              <w:left w:val="single" w:sz="4" w:space="0" w:color="6E6E6E"/>
              <w:bottom w:val="single" w:sz="4" w:space="0" w:color="6E6E6E"/>
              <w:right w:val="single" w:sz="4" w:space="0" w:color="6E6E6E"/>
            </w:tcBorders>
          </w:tcPr>
          <w:p w14:paraId="4EDF0D3C" w14:textId="77777777" w:rsidR="00012F44" w:rsidRDefault="00C371CD">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5E0B9F2C" w14:textId="77777777" w:rsidR="00012F44" w:rsidRDefault="00C371CD">
            <w:pPr>
              <w:pStyle w:val="ProductList-TableBody"/>
            </w:pPr>
            <w:r>
              <w:t>Dynamics 365 Sales Kullanıcı CAL'ı</w:t>
            </w:r>
          </w:p>
        </w:tc>
      </w:tr>
      <w:tr w:rsidR="00012F44" w14:paraId="42BD0E3A" w14:textId="77777777">
        <w:tc>
          <w:tcPr>
            <w:tcW w:w="6120" w:type="dxa"/>
            <w:tcBorders>
              <w:top w:val="single" w:sz="4" w:space="0" w:color="6E6E6E"/>
              <w:left w:val="single" w:sz="4" w:space="0" w:color="6E6E6E"/>
              <w:bottom w:val="single" w:sz="4" w:space="0" w:color="6E6E6E"/>
              <w:right w:val="single" w:sz="4" w:space="0" w:color="6E6E6E"/>
            </w:tcBorders>
          </w:tcPr>
          <w:p w14:paraId="60AAB2A4" w14:textId="77777777" w:rsidR="00012F44" w:rsidRDefault="00C371CD">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0F942E33" w14:textId="77777777" w:rsidR="00012F44" w:rsidRDefault="00C371CD">
            <w:pPr>
              <w:pStyle w:val="ProductList-TableBody"/>
            </w:pPr>
            <w:r>
              <w:t>Dynamics 365 Customer Service Kullanıcı CAL'ı</w:t>
            </w:r>
          </w:p>
        </w:tc>
      </w:tr>
      <w:tr w:rsidR="00012F44" w14:paraId="77873A3A" w14:textId="77777777">
        <w:tc>
          <w:tcPr>
            <w:tcW w:w="6120" w:type="dxa"/>
            <w:tcBorders>
              <w:top w:val="single" w:sz="4" w:space="0" w:color="6E6E6E"/>
              <w:left w:val="single" w:sz="4" w:space="0" w:color="6E6E6E"/>
              <w:bottom w:val="single" w:sz="4" w:space="0" w:color="6E6E6E"/>
              <w:right w:val="single" w:sz="4" w:space="0" w:color="6E6E6E"/>
            </w:tcBorders>
          </w:tcPr>
          <w:p w14:paraId="69D7ADA5" w14:textId="77777777" w:rsidR="00012F44" w:rsidRDefault="00C371CD">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122D8656" w14:textId="77777777" w:rsidR="00012F44" w:rsidRDefault="00C371CD">
            <w:pPr>
              <w:pStyle w:val="ProductList-TableBody"/>
            </w:pPr>
            <w:r>
              <w:t>Dynamics 365 Customer Service Kullanıcı CAL'ı</w:t>
            </w:r>
          </w:p>
        </w:tc>
      </w:tr>
      <w:tr w:rsidR="00012F44" w14:paraId="4F73368C" w14:textId="77777777">
        <w:tc>
          <w:tcPr>
            <w:tcW w:w="6120" w:type="dxa"/>
            <w:tcBorders>
              <w:top w:val="single" w:sz="4" w:space="0" w:color="6E6E6E"/>
              <w:left w:val="single" w:sz="4" w:space="0" w:color="6E6E6E"/>
              <w:bottom w:val="none" w:sz="4" w:space="0" w:color="6E6E6E"/>
              <w:right w:val="single" w:sz="4" w:space="0" w:color="6E6E6E"/>
            </w:tcBorders>
          </w:tcPr>
          <w:p w14:paraId="19D1AAA0" w14:textId="77777777" w:rsidR="00012F44" w:rsidRDefault="00C371CD">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1B8B70CD" w14:textId="77777777" w:rsidR="00012F44" w:rsidRDefault="00C371CD">
            <w:pPr>
              <w:pStyle w:val="ProductList-TableBody"/>
            </w:pPr>
            <w:r>
              <w:t>Dynamics 365 Case Management Kullanıcı CAL'ı</w:t>
            </w:r>
          </w:p>
        </w:tc>
      </w:tr>
      <w:tr w:rsidR="00012F44" w14:paraId="515ED754" w14:textId="77777777">
        <w:tc>
          <w:tcPr>
            <w:tcW w:w="6120" w:type="dxa"/>
            <w:tcBorders>
              <w:top w:val="none" w:sz="4" w:space="0" w:color="6E6E6E"/>
              <w:left w:val="single" w:sz="4" w:space="0" w:color="6E6E6E"/>
              <w:bottom w:val="single" w:sz="4" w:space="0" w:color="6E6E6E"/>
              <w:right w:val="single" w:sz="4" w:space="0" w:color="6E6E6E"/>
            </w:tcBorders>
          </w:tcPr>
          <w:p w14:paraId="12007D0B" w14:textId="77777777" w:rsidR="00012F44" w:rsidRDefault="00012F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C9BCDA" w14:textId="77777777" w:rsidR="00012F44" w:rsidRDefault="00C371CD">
            <w:pPr>
              <w:pStyle w:val="ProductList-TableBody"/>
            </w:pPr>
            <w:r>
              <w:t>Dynamics 365 Sales Kullanıcı CAL'ı</w:t>
            </w:r>
          </w:p>
        </w:tc>
      </w:tr>
    </w:tbl>
    <w:p w14:paraId="3E778D14" w14:textId="77777777" w:rsidR="00012F44" w:rsidRDefault="00012F44">
      <w:pPr>
        <w:pStyle w:val="ProductList-Body"/>
      </w:pPr>
    </w:p>
    <w:p w14:paraId="0B6C10C2" w14:textId="77777777" w:rsidR="00012F44" w:rsidRDefault="00C371CD">
      <w:pPr>
        <w:pStyle w:val="ProductList-Offering2HeadingNoBorder"/>
        <w:outlineLvl w:val="2"/>
      </w:pPr>
      <w:r>
        <w:t>Office 365 Uygulamaları</w:t>
      </w:r>
      <w:r>
        <w:fldChar w:fldCharType="begin"/>
      </w:r>
      <w:r>
        <w:instrText xml:space="preserve"> TC "</w:instrText>
      </w:r>
      <w:bookmarkStart w:id="387" w:name="_Toc25933943"/>
      <w:r>
        <w:instrText>Office 365 Uygulamaları</w:instrText>
      </w:r>
      <w:bookmarkEnd w:id="387"/>
      <w:r>
        <w:instrText>" \l 3</w:instrText>
      </w:r>
      <w:r>
        <w:fldChar w:fldCharType="end"/>
      </w:r>
    </w:p>
    <w:tbl>
      <w:tblPr>
        <w:tblStyle w:val="PURTable"/>
        <w:tblW w:w="0" w:type="dxa"/>
        <w:tblLook w:val="04A0" w:firstRow="1" w:lastRow="0" w:firstColumn="1" w:lastColumn="0" w:noHBand="0" w:noVBand="1"/>
      </w:tblPr>
      <w:tblGrid>
        <w:gridCol w:w="5623"/>
        <w:gridCol w:w="5293"/>
      </w:tblGrid>
      <w:tr w:rsidR="00012F44" w14:paraId="72520A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CBA9CF" w14:textId="77777777" w:rsidR="00012F44" w:rsidRDefault="00C371C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5F3E410A" w14:textId="77777777" w:rsidR="00012F44" w:rsidRDefault="00C371CD">
            <w:pPr>
              <w:pStyle w:val="ProductList-TableBody"/>
            </w:pPr>
            <w:r>
              <w:rPr>
                <w:color w:val="FFFFFF"/>
              </w:rPr>
              <w:t>Nitelikli Lisanslar</w:t>
            </w:r>
          </w:p>
        </w:tc>
      </w:tr>
      <w:tr w:rsidR="00012F44" w14:paraId="5CAB19F9" w14:textId="77777777">
        <w:tc>
          <w:tcPr>
            <w:tcW w:w="6240" w:type="dxa"/>
            <w:tcBorders>
              <w:top w:val="single" w:sz="4" w:space="0" w:color="6E6E6E"/>
              <w:left w:val="single" w:sz="4" w:space="0" w:color="6E6E6E"/>
              <w:bottom w:val="single" w:sz="4" w:space="0" w:color="6E6E6E"/>
              <w:right w:val="single" w:sz="4" w:space="0" w:color="6E6E6E"/>
            </w:tcBorders>
          </w:tcPr>
          <w:p w14:paraId="5068CF19" w14:textId="77777777" w:rsidR="00012F44" w:rsidRDefault="00C371CD">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5FDDD7C2" w14:textId="77777777" w:rsidR="00012F44" w:rsidRDefault="00C371CD">
            <w:pPr>
              <w:pStyle w:val="ProductList-TableBody"/>
            </w:pPr>
            <w:r>
              <w:t>Visio Professional</w:t>
            </w:r>
          </w:p>
        </w:tc>
      </w:tr>
      <w:tr w:rsidR="00012F44" w14:paraId="4C38AAAC" w14:textId="77777777">
        <w:tc>
          <w:tcPr>
            <w:tcW w:w="6240" w:type="dxa"/>
            <w:tcBorders>
              <w:top w:val="single" w:sz="4" w:space="0" w:color="6E6E6E"/>
              <w:left w:val="single" w:sz="4" w:space="0" w:color="6E6E6E"/>
              <w:bottom w:val="single" w:sz="4" w:space="0" w:color="6E6E6E"/>
              <w:right w:val="single" w:sz="4" w:space="0" w:color="6E6E6E"/>
            </w:tcBorders>
          </w:tcPr>
          <w:p w14:paraId="2B103FE6" w14:textId="77777777" w:rsidR="00012F44" w:rsidRDefault="00C371CD">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29701740" w14:textId="77777777" w:rsidR="00012F44" w:rsidRDefault="00C371CD">
            <w:pPr>
              <w:pStyle w:val="ProductList-TableBody"/>
            </w:pPr>
            <w:r>
              <w:t>Visio Standard</w:t>
            </w:r>
          </w:p>
        </w:tc>
      </w:tr>
    </w:tbl>
    <w:p w14:paraId="34F859B5" w14:textId="77777777" w:rsidR="00012F44" w:rsidRDefault="00012F44">
      <w:pPr>
        <w:pStyle w:val="ProductList-Body"/>
      </w:pPr>
    </w:p>
    <w:p w14:paraId="36964AB3" w14:textId="77777777" w:rsidR="00012F44" w:rsidRDefault="00C371CD">
      <w:pPr>
        <w:pStyle w:val="ProductList-Offering2HeadingNoBorder"/>
        <w:outlineLvl w:val="2"/>
      </w:pPr>
      <w:r>
        <w:t>Office 365 Paketleri</w:t>
      </w:r>
      <w:r>
        <w:fldChar w:fldCharType="begin"/>
      </w:r>
      <w:r>
        <w:instrText xml:space="preserve"> TC "</w:instrText>
      </w:r>
      <w:bookmarkStart w:id="388" w:name="_Toc25933944"/>
      <w:r>
        <w:instrText>Office 365 Paketleri</w:instrText>
      </w:r>
      <w:bookmarkEnd w:id="388"/>
      <w:r>
        <w:instrText>" \l 3</w:instrText>
      </w:r>
      <w:r>
        <w:fldChar w:fldCharType="end"/>
      </w:r>
    </w:p>
    <w:p w14:paraId="3EBC759E" w14:textId="77777777" w:rsidR="00012F44" w:rsidRDefault="00C371CD">
      <w:pPr>
        <w:pStyle w:val="ProductList-Body"/>
      </w:pPr>
      <w:r>
        <w:t xml:space="preserve">Eklenti Kullanıcı SL'leri, Lisanslı Kullanıcılara, herhangi bir cihazdan Nitelikli Lisansa eşdeğer sunucu yazılımı erişim haklarını sağlar. </w:t>
      </w:r>
    </w:p>
    <w:p w14:paraId="5EF8F7E7" w14:textId="77777777" w:rsidR="00012F44" w:rsidRDefault="00012F44">
      <w:pPr>
        <w:pStyle w:val="ProductList-Body"/>
      </w:pPr>
    </w:p>
    <w:tbl>
      <w:tblPr>
        <w:tblStyle w:val="PURTable"/>
        <w:tblW w:w="0" w:type="dxa"/>
        <w:tblLook w:val="04A0" w:firstRow="1" w:lastRow="0" w:firstColumn="1" w:lastColumn="0" w:noHBand="0" w:noVBand="1"/>
      </w:tblPr>
      <w:tblGrid>
        <w:gridCol w:w="5616"/>
        <w:gridCol w:w="5300"/>
      </w:tblGrid>
      <w:tr w:rsidR="00012F44" w14:paraId="16C4C0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4B3A07" w14:textId="77777777" w:rsidR="00012F44" w:rsidRDefault="00C371C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30FDE19B" w14:textId="77777777" w:rsidR="00012F44" w:rsidRDefault="00C371CD">
            <w:pPr>
              <w:pStyle w:val="ProductList-TableBody"/>
            </w:pPr>
            <w:r>
              <w:rPr>
                <w:color w:val="FFFFFF"/>
              </w:rPr>
              <w:t>Nitelikli Lisanslar</w:t>
            </w:r>
          </w:p>
        </w:tc>
      </w:tr>
      <w:tr w:rsidR="00012F44" w14:paraId="5CDBC488" w14:textId="77777777">
        <w:tc>
          <w:tcPr>
            <w:tcW w:w="6240" w:type="dxa"/>
            <w:tcBorders>
              <w:top w:val="single" w:sz="4" w:space="0" w:color="6E6E6E"/>
              <w:left w:val="single" w:sz="4" w:space="0" w:color="6E6E6E"/>
              <w:bottom w:val="single" w:sz="4" w:space="0" w:color="6E6E6E"/>
              <w:right w:val="single" w:sz="4" w:space="0" w:color="6E6E6E"/>
            </w:tcBorders>
          </w:tcPr>
          <w:p w14:paraId="151D2D0F" w14:textId="77777777" w:rsidR="00012F44" w:rsidRDefault="00C371CD">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1B5667E0" w14:textId="77777777" w:rsidR="00012F44" w:rsidRDefault="00C371CD">
            <w:pPr>
              <w:pStyle w:val="ProductList-TableBody"/>
            </w:pPr>
            <w:r>
              <w:t>Core CAL Paketi veya</w:t>
            </w:r>
          </w:p>
        </w:tc>
      </w:tr>
      <w:tr w:rsidR="00012F44" w14:paraId="7ECE72E5" w14:textId="77777777">
        <w:tc>
          <w:tcPr>
            <w:tcW w:w="6240" w:type="dxa"/>
            <w:tcBorders>
              <w:top w:val="single" w:sz="4" w:space="0" w:color="6E6E6E"/>
              <w:left w:val="single" w:sz="4" w:space="0" w:color="6E6E6E"/>
              <w:bottom w:val="single" w:sz="4" w:space="0" w:color="6E6E6E"/>
              <w:right w:val="single" w:sz="4" w:space="0" w:color="6E6E6E"/>
            </w:tcBorders>
          </w:tcPr>
          <w:p w14:paraId="760F6C2C" w14:textId="77777777" w:rsidR="00012F44" w:rsidRDefault="00C371CD">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48B5BADC" w14:textId="77777777" w:rsidR="00012F44" w:rsidRDefault="00C371CD">
            <w:pPr>
              <w:pStyle w:val="ProductList-TableBody"/>
            </w:pPr>
            <w:r>
              <w:t>Enterprise Mobility + Security için Core CAL Paketi Köprüsü</w:t>
            </w:r>
          </w:p>
        </w:tc>
      </w:tr>
      <w:tr w:rsidR="00012F44" w14:paraId="0615CF5F" w14:textId="77777777">
        <w:tc>
          <w:tcPr>
            <w:tcW w:w="6240" w:type="dxa"/>
            <w:tcBorders>
              <w:top w:val="single" w:sz="4" w:space="0" w:color="6E6E6E"/>
              <w:left w:val="single" w:sz="4" w:space="0" w:color="6E6E6E"/>
              <w:bottom w:val="single" w:sz="4" w:space="0" w:color="6E6E6E"/>
              <w:right w:val="single" w:sz="4" w:space="0" w:color="6E6E6E"/>
            </w:tcBorders>
          </w:tcPr>
          <w:p w14:paraId="511AA763" w14:textId="77777777" w:rsidR="00012F44" w:rsidRDefault="00C371CD">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069465E6" w14:textId="77777777" w:rsidR="00012F44" w:rsidRDefault="00012F44">
            <w:pPr>
              <w:pStyle w:val="ProductList-TableBody"/>
            </w:pPr>
          </w:p>
        </w:tc>
      </w:tr>
      <w:tr w:rsidR="00012F44" w14:paraId="15B7D57E" w14:textId="77777777">
        <w:tc>
          <w:tcPr>
            <w:tcW w:w="6240" w:type="dxa"/>
            <w:tcBorders>
              <w:top w:val="single" w:sz="4" w:space="0" w:color="6E6E6E"/>
              <w:left w:val="single" w:sz="4" w:space="0" w:color="6E6E6E"/>
              <w:bottom w:val="single" w:sz="4" w:space="0" w:color="6E6E6E"/>
              <w:right w:val="single" w:sz="4" w:space="0" w:color="6E6E6E"/>
            </w:tcBorders>
          </w:tcPr>
          <w:p w14:paraId="0DC12670" w14:textId="77777777" w:rsidR="00012F44" w:rsidRDefault="00C371CD">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45EC4FA2" w14:textId="77777777" w:rsidR="00012F44" w:rsidRDefault="00012F44">
            <w:pPr>
              <w:pStyle w:val="ProductList-TableBody"/>
            </w:pPr>
          </w:p>
        </w:tc>
      </w:tr>
      <w:tr w:rsidR="00012F44" w14:paraId="76312AEC" w14:textId="77777777">
        <w:tc>
          <w:tcPr>
            <w:tcW w:w="6240" w:type="dxa"/>
            <w:tcBorders>
              <w:top w:val="single" w:sz="4" w:space="0" w:color="6E6E6E"/>
              <w:left w:val="single" w:sz="4" w:space="0" w:color="6E6E6E"/>
              <w:bottom w:val="single" w:sz="4" w:space="0" w:color="6E6E6E"/>
              <w:right w:val="single" w:sz="4" w:space="0" w:color="6E6E6E"/>
            </w:tcBorders>
          </w:tcPr>
          <w:p w14:paraId="4885FBDE" w14:textId="77777777" w:rsidR="00012F44" w:rsidRDefault="00C371CD">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571C5D39" w14:textId="77777777" w:rsidR="00012F44" w:rsidRDefault="00C371CD">
            <w:pPr>
              <w:pStyle w:val="ProductList-TableBody"/>
            </w:pPr>
            <w:r>
              <w:t>Core CAL Paketi veya Kurumsal CAL Paketi veya</w:t>
            </w:r>
          </w:p>
        </w:tc>
      </w:tr>
      <w:tr w:rsidR="00012F44" w14:paraId="37B0681C" w14:textId="77777777">
        <w:tc>
          <w:tcPr>
            <w:tcW w:w="6240" w:type="dxa"/>
            <w:tcBorders>
              <w:top w:val="single" w:sz="4" w:space="0" w:color="6E6E6E"/>
              <w:left w:val="single" w:sz="4" w:space="0" w:color="6E6E6E"/>
              <w:bottom w:val="single" w:sz="4" w:space="0" w:color="6E6E6E"/>
              <w:right w:val="single" w:sz="4" w:space="0" w:color="6E6E6E"/>
            </w:tcBorders>
          </w:tcPr>
          <w:p w14:paraId="57488A0E" w14:textId="77777777" w:rsidR="00012F44" w:rsidRDefault="00C371CD">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14E531B3" w14:textId="77777777" w:rsidR="00012F44" w:rsidRDefault="00C371CD">
            <w:pPr>
              <w:pStyle w:val="ProductList-TableBody"/>
            </w:pPr>
            <w:r>
              <w:t>Enterprise Mobility + Security için Core CAL Paketi Köprüsü veya</w:t>
            </w:r>
          </w:p>
        </w:tc>
      </w:tr>
      <w:tr w:rsidR="00012F44" w14:paraId="1828CCE2" w14:textId="77777777">
        <w:tc>
          <w:tcPr>
            <w:tcW w:w="6240" w:type="dxa"/>
            <w:tcBorders>
              <w:top w:val="single" w:sz="4" w:space="0" w:color="6E6E6E"/>
              <w:left w:val="single" w:sz="4" w:space="0" w:color="6E6E6E"/>
              <w:bottom w:val="single" w:sz="4" w:space="0" w:color="6E6E6E"/>
              <w:right w:val="single" w:sz="4" w:space="0" w:color="6E6E6E"/>
            </w:tcBorders>
          </w:tcPr>
          <w:p w14:paraId="0596C9F9" w14:textId="77777777" w:rsidR="00012F44" w:rsidRDefault="00C371CD">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04CF1A18" w14:textId="77777777" w:rsidR="00012F44" w:rsidRDefault="00C371CD">
            <w:pPr>
              <w:pStyle w:val="ProductList-TableBody"/>
            </w:pPr>
            <w:r>
              <w:t>Enterprise Mobility + Security için Kurumsal CAL Paketi Köprüsü</w:t>
            </w:r>
          </w:p>
        </w:tc>
      </w:tr>
      <w:tr w:rsidR="00012F44" w14:paraId="45336A65" w14:textId="77777777">
        <w:tc>
          <w:tcPr>
            <w:tcW w:w="6240" w:type="dxa"/>
            <w:tcBorders>
              <w:top w:val="single" w:sz="4" w:space="0" w:color="6E6E6E"/>
              <w:left w:val="single" w:sz="4" w:space="0" w:color="6E6E6E"/>
              <w:bottom w:val="single" w:sz="4" w:space="0" w:color="6E6E6E"/>
              <w:right w:val="single" w:sz="4" w:space="0" w:color="6E6E6E"/>
            </w:tcBorders>
          </w:tcPr>
          <w:p w14:paraId="7048BC7C" w14:textId="77777777" w:rsidR="00012F44" w:rsidRDefault="00C371CD">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3173DEB4" w14:textId="77777777" w:rsidR="00012F44" w:rsidRDefault="00C371CD">
            <w:pPr>
              <w:pStyle w:val="ProductList-TableBody"/>
            </w:pPr>
            <w:r>
              <w:t>Core CAL Paketi ve Office Professional Plus veya</w:t>
            </w:r>
          </w:p>
        </w:tc>
      </w:tr>
      <w:tr w:rsidR="00012F44" w14:paraId="097FA99C" w14:textId="77777777">
        <w:tc>
          <w:tcPr>
            <w:tcW w:w="6240" w:type="dxa"/>
            <w:tcBorders>
              <w:top w:val="single" w:sz="4" w:space="0" w:color="6E6E6E"/>
              <w:left w:val="single" w:sz="4" w:space="0" w:color="6E6E6E"/>
              <w:bottom w:val="single" w:sz="4" w:space="0" w:color="6E6E6E"/>
              <w:right w:val="single" w:sz="4" w:space="0" w:color="6E6E6E"/>
            </w:tcBorders>
          </w:tcPr>
          <w:p w14:paraId="608577B6" w14:textId="77777777" w:rsidR="00012F44" w:rsidRDefault="00C371CD">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7B4E64D8" w14:textId="77777777" w:rsidR="00012F44" w:rsidRDefault="00C371CD">
            <w:pPr>
              <w:pStyle w:val="ProductList-TableBody"/>
            </w:pPr>
            <w:r>
              <w:t>Enterprise Mobility+ Security için Core CAL Paketi Köprüsü ve Office Professional Plus veya</w:t>
            </w:r>
          </w:p>
        </w:tc>
      </w:tr>
      <w:tr w:rsidR="00012F44" w14:paraId="6A810434" w14:textId="77777777">
        <w:tc>
          <w:tcPr>
            <w:tcW w:w="6240" w:type="dxa"/>
            <w:tcBorders>
              <w:top w:val="single" w:sz="4" w:space="0" w:color="6E6E6E"/>
              <w:left w:val="single" w:sz="4" w:space="0" w:color="6E6E6E"/>
              <w:bottom w:val="single" w:sz="4" w:space="0" w:color="6E6E6E"/>
              <w:right w:val="single" w:sz="4" w:space="0" w:color="6E6E6E"/>
            </w:tcBorders>
          </w:tcPr>
          <w:p w14:paraId="019A71F5" w14:textId="77777777" w:rsidR="00012F44" w:rsidRDefault="00C371CD">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1D1284E5" w14:textId="77777777" w:rsidR="00012F44" w:rsidRDefault="00C371CD">
            <w:pPr>
              <w:pStyle w:val="ProductList-TableBody"/>
            </w:pPr>
            <w:r>
              <w:t>Kurumsal CAL Paketi ve Office Professional Plus veya</w:t>
            </w:r>
          </w:p>
        </w:tc>
      </w:tr>
      <w:tr w:rsidR="00012F44" w14:paraId="4107FC99" w14:textId="77777777">
        <w:tc>
          <w:tcPr>
            <w:tcW w:w="6240" w:type="dxa"/>
            <w:tcBorders>
              <w:top w:val="single" w:sz="4" w:space="0" w:color="6E6E6E"/>
              <w:left w:val="single" w:sz="4" w:space="0" w:color="6E6E6E"/>
              <w:bottom w:val="single" w:sz="4" w:space="0" w:color="6E6E6E"/>
              <w:right w:val="single" w:sz="4" w:space="0" w:color="6E6E6E"/>
            </w:tcBorders>
          </w:tcPr>
          <w:p w14:paraId="728B4160" w14:textId="77777777" w:rsidR="00012F44" w:rsidRDefault="00C371CD">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6357F968" w14:textId="77777777" w:rsidR="00012F44" w:rsidRDefault="00C371CD">
            <w:pPr>
              <w:pStyle w:val="ProductList-TableBody"/>
            </w:pPr>
            <w:r>
              <w:t>Enterprise Mobility+ Security için Kurumsal CAL Paketi Köprüsü ve Office Professional Plus veya</w:t>
            </w:r>
          </w:p>
        </w:tc>
      </w:tr>
      <w:tr w:rsidR="00012F44" w14:paraId="48622B97" w14:textId="77777777">
        <w:tc>
          <w:tcPr>
            <w:tcW w:w="6240" w:type="dxa"/>
            <w:tcBorders>
              <w:top w:val="single" w:sz="4" w:space="0" w:color="6E6E6E"/>
              <w:left w:val="single" w:sz="4" w:space="0" w:color="6E6E6E"/>
              <w:bottom w:val="single" w:sz="4" w:space="0" w:color="6E6E6E"/>
              <w:right w:val="single" w:sz="4" w:space="0" w:color="6E6E6E"/>
            </w:tcBorders>
          </w:tcPr>
          <w:p w14:paraId="6A72500C" w14:textId="77777777" w:rsidR="00012F44" w:rsidRDefault="00C371CD">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3E75CDBA" w14:textId="77777777" w:rsidR="00012F44" w:rsidRDefault="00C371CD">
            <w:pPr>
              <w:pStyle w:val="ProductList-TableBody"/>
            </w:pPr>
            <w:r>
              <w:t>Office Professional Plus</w:t>
            </w:r>
          </w:p>
        </w:tc>
      </w:tr>
    </w:tbl>
    <w:p w14:paraId="792F2395" w14:textId="77777777" w:rsidR="00012F44" w:rsidRDefault="00012F44">
      <w:pPr>
        <w:pStyle w:val="ProductList-Body"/>
      </w:pPr>
    </w:p>
    <w:p w14:paraId="20750244" w14:textId="77777777" w:rsidR="00012F44" w:rsidRDefault="00C371CD">
      <w:pPr>
        <w:pStyle w:val="ProductList-Offering2HeadingNoBorder"/>
        <w:outlineLvl w:val="2"/>
      </w:pPr>
      <w:r>
        <w:t>Office 365 Gelişmiş Tehdit Koruması</w:t>
      </w:r>
      <w:r>
        <w:fldChar w:fldCharType="begin"/>
      </w:r>
      <w:r>
        <w:instrText xml:space="preserve"> TC "</w:instrText>
      </w:r>
      <w:bookmarkStart w:id="389" w:name="_Toc25933945"/>
      <w:r>
        <w:instrText>Office 365 Gelişmiş Tehdit Koruması</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012F44" w14:paraId="09DAC7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E4BD59" w14:textId="77777777" w:rsidR="00012F44" w:rsidRDefault="00C371CD">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940E695" w14:textId="77777777" w:rsidR="00012F44" w:rsidRDefault="00C371CD">
            <w:pPr>
              <w:pStyle w:val="ProductList-TableBody"/>
            </w:pPr>
            <w:r>
              <w:rPr>
                <w:color w:val="FFFFFF"/>
              </w:rPr>
              <w:t>Nitelikli Lisanslar</w:t>
            </w:r>
          </w:p>
        </w:tc>
      </w:tr>
      <w:tr w:rsidR="00012F44" w14:paraId="739CE6AB" w14:textId="77777777">
        <w:tc>
          <w:tcPr>
            <w:tcW w:w="6240" w:type="dxa"/>
            <w:tcBorders>
              <w:top w:val="single" w:sz="4" w:space="0" w:color="6E6E6E"/>
              <w:left w:val="single" w:sz="4" w:space="0" w:color="6E6E6E"/>
              <w:bottom w:val="single" w:sz="4" w:space="0" w:color="6E6E6E"/>
              <w:right w:val="single" w:sz="4" w:space="0" w:color="6E6E6E"/>
            </w:tcBorders>
          </w:tcPr>
          <w:p w14:paraId="292496DA" w14:textId="77777777" w:rsidR="00012F44" w:rsidRDefault="00C371CD">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7BBBEDC0" w14:textId="77777777" w:rsidR="00012F44" w:rsidRDefault="00C371CD">
            <w:pPr>
              <w:pStyle w:val="ProductList-TableBody"/>
            </w:pPr>
            <w:r>
              <w:t>Microsoft 365 F1 veya E3</w:t>
            </w:r>
          </w:p>
        </w:tc>
      </w:tr>
      <w:tr w:rsidR="00012F44" w14:paraId="09CC2EE8" w14:textId="77777777">
        <w:tc>
          <w:tcPr>
            <w:tcW w:w="6240" w:type="dxa"/>
            <w:tcBorders>
              <w:top w:val="single" w:sz="4" w:space="0" w:color="6E6E6E"/>
              <w:left w:val="single" w:sz="4" w:space="0" w:color="6E6E6E"/>
              <w:bottom w:val="single" w:sz="4" w:space="0" w:color="6E6E6E"/>
              <w:right w:val="single" w:sz="4" w:space="0" w:color="6E6E6E"/>
            </w:tcBorders>
          </w:tcPr>
          <w:p w14:paraId="654A1B24"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001901" w14:textId="77777777" w:rsidR="00012F44" w:rsidRDefault="00C371CD">
            <w:pPr>
              <w:pStyle w:val="ProductList-TableBody"/>
            </w:pPr>
            <w:r>
              <w:t>Office 365 F1, E1 veya E3</w:t>
            </w:r>
          </w:p>
        </w:tc>
      </w:tr>
      <w:tr w:rsidR="00012F44" w14:paraId="4CD5BB2A" w14:textId="77777777">
        <w:tc>
          <w:tcPr>
            <w:tcW w:w="6240" w:type="dxa"/>
            <w:tcBorders>
              <w:top w:val="single" w:sz="4" w:space="0" w:color="6E6E6E"/>
              <w:left w:val="single" w:sz="4" w:space="0" w:color="6E6E6E"/>
              <w:bottom w:val="single" w:sz="4" w:space="0" w:color="6E6E6E"/>
              <w:right w:val="single" w:sz="4" w:space="0" w:color="6E6E6E"/>
            </w:tcBorders>
          </w:tcPr>
          <w:p w14:paraId="79303133"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DC7733" w14:textId="77777777" w:rsidR="00012F44" w:rsidRDefault="00C371CD">
            <w:pPr>
              <w:pStyle w:val="ProductList-TableBody"/>
            </w:pPr>
            <w:r>
              <w:t>Exchange Online Plan 1 veya Plan 2</w:t>
            </w:r>
          </w:p>
        </w:tc>
      </w:tr>
      <w:tr w:rsidR="00012F44" w14:paraId="4ECCCF4D" w14:textId="77777777">
        <w:tc>
          <w:tcPr>
            <w:tcW w:w="6240" w:type="dxa"/>
            <w:tcBorders>
              <w:top w:val="single" w:sz="4" w:space="0" w:color="6E6E6E"/>
              <w:left w:val="single" w:sz="4" w:space="0" w:color="6E6E6E"/>
              <w:bottom w:val="single" w:sz="4" w:space="0" w:color="6E6E6E"/>
              <w:right w:val="single" w:sz="4" w:space="0" w:color="6E6E6E"/>
            </w:tcBorders>
          </w:tcPr>
          <w:p w14:paraId="3E7A19B8"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396B0D" w14:textId="77777777" w:rsidR="00012F44" w:rsidRDefault="00C371CD">
            <w:pPr>
              <w:pStyle w:val="ProductList-TableBody"/>
            </w:pPr>
            <w:r>
              <w:t>OneDrive for Business Plan 1 veya Plan 2</w:t>
            </w:r>
          </w:p>
        </w:tc>
      </w:tr>
      <w:tr w:rsidR="00012F44" w14:paraId="13168623" w14:textId="77777777">
        <w:tc>
          <w:tcPr>
            <w:tcW w:w="6240" w:type="dxa"/>
            <w:tcBorders>
              <w:top w:val="single" w:sz="4" w:space="0" w:color="6E6E6E"/>
              <w:left w:val="single" w:sz="4" w:space="0" w:color="6E6E6E"/>
              <w:bottom w:val="single" w:sz="4" w:space="0" w:color="6E6E6E"/>
              <w:right w:val="single" w:sz="4" w:space="0" w:color="6E6E6E"/>
            </w:tcBorders>
          </w:tcPr>
          <w:p w14:paraId="2239A74C"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D3DEC9" w14:textId="77777777" w:rsidR="00012F44" w:rsidRDefault="00C371CD">
            <w:pPr>
              <w:pStyle w:val="ProductList-TableBody"/>
            </w:pPr>
            <w:r>
              <w:t>SharePoint Online Plan 1 veya Plan 2</w:t>
            </w:r>
          </w:p>
        </w:tc>
      </w:tr>
    </w:tbl>
    <w:p w14:paraId="62249A45" w14:textId="77777777" w:rsidR="00012F44" w:rsidRDefault="00012F44">
      <w:pPr>
        <w:pStyle w:val="ProductList-Body"/>
      </w:pPr>
    </w:p>
    <w:p w14:paraId="313F33B1" w14:textId="77777777" w:rsidR="00012F44" w:rsidRDefault="00C371CD">
      <w:pPr>
        <w:pStyle w:val="ProductList-Offering2HeadingNoBorder"/>
        <w:outlineLvl w:val="2"/>
      </w:pPr>
      <w:r>
        <w:t>Office 365 Veri Kaybı Koruması Eklentisi</w:t>
      </w:r>
      <w:r>
        <w:fldChar w:fldCharType="begin"/>
      </w:r>
      <w:r>
        <w:instrText xml:space="preserve"> TC "</w:instrText>
      </w:r>
      <w:bookmarkStart w:id="390" w:name="_Toc25933946"/>
      <w:r>
        <w:instrText>Office 365 Veri Kaybı Koruması Eklentisi</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012F44" w14:paraId="27AC57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AED2FC" w14:textId="77777777" w:rsidR="00012F44" w:rsidRDefault="00C371CD">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DE0E48A" w14:textId="77777777" w:rsidR="00012F44" w:rsidRDefault="00C371CD">
            <w:pPr>
              <w:pStyle w:val="ProductList-TableBody"/>
            </w:pPr>
            <w:r>
              <w:rPr>
                <w:color w:val="FFFFFF"/>
              </w:rPr>
              <w:t>Nitelikli Lisanslar</w:t>
            </w:r>
          </w:p>
        </w:tc>
      </w:tr>
      <w:tr w:rsidR="00012F44" w14:paraId="7C0A137F" w14:textId="77777777">
        <w:tc>
          <w:tcPr>
            <w:tcW w:w="6240" w:type="dxa"/>
            <w:tcBorders>
              <w:top w:val="single" w:sz="4" w:space="0" w:color="6E6E6E"/>
              <w:left w:val="single" w:sz="4" w:space="0" w:color="6E6E6E"/>
              <w:bottom w:val="none" w:sz="4" w:space="0" w:color="6E6E6E"/>
              <w:right w:val="single" w:sz="4" w:space="0" w:color="6E6E6E"/>
            </w:tcBorders>
          </w:tcPr>
          <w:p w14:paraId="19A798C3" w14:textId="77777777" w:rsidR="00012F44" w:rsidRDefault="00C371CD">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4D9C30D4" w14:textId="77777777" w:rsidR="00012F44" w:rsidRDefault="00C371CD">
            <w:pPr>
              <w:pStyle w:val="ProductList-TableBody"/>
            </w:pPr>
            <w:r>
              <w:t xml:space="preserve">Microsoft 365 F1 </w:t>
            </w:r>
          </w:p>
        </w:tc>
      </w:tr>
      <w:tr w:rsidR="00012F44" w14:paraId="6CF70A72" w14:textId="77777777">
        <w:tc>
          <w:tcPr>
            <w:tcW w:w="6240" w:type="dxa"/>
            <w:tcBorders>
              <w:top w:val="none" w:sz="4" w:space="0" w:color="6E6E6E"/>
              <w:left w:val="single" w:sz="4" w:space="0" w:color="6E6E6E"/>
              <w:bottom w:val="none" w:sz="4" w:space="0" w:color="6E6E6E"/>
              <w:right w:val="single" w:sz="4" w:space="0" w:color="6E6E6E"/>
            </w:tcBorders>
          </w:tcPr>
          <w:p w14:paraId="299AF137"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248B0C" w14:textId="77777777" w:rsidR="00012F44" w:rsidRDefault="00C371CD">
            <w:pPr>
              <w:pStyle w:val="ProductList-TableBody"/>
            </w:pPr>
            <w:r>
              <w:t>Office 365 F1 veya E1</w:t>
            </w:r>
          </w:p>
        </w:tc>
      </w:tr>
      <w:tr w:rsidR="00012F44" w14:paraId="7FB0D513" w14:textId="77777777">
        <w:tc>
          <w:tcPr>
            <w:tcW w:w="6240" w:type="dxa"/>
            <w:tcBorders>
              <w:top w:val="none" w:sz="4" w:space="0" w:color="6E6E6E"/>
              <w:left w:val="single" w:sz="4" w:space="0" w:color="6E6E6E"/>
              <w:bottom w:val="none" w:sz="4" w:space="0" w:color="6E6E6E"/>
              <w:right w:val="single" w:sz="4" w:space="0" w:color="6E6E6E"/>
            </w:tcBorders>
          </w:tcPr>
          <w:p w14:paraId="5C58B55E"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32BE06" w14:textId="77777777" w:rsidR="00012F44" w:rsidRDefault="00C371CD">
            <w:pPr>
              <w:pStyle w:val="ProductList-TableBody"/>
            </w:pPr>
            <w:r>
              <w:t>Office 365 İş Başlangıç</w:t>
            </w:r>
          </w:p>
        </w:tc>
      </w:tr>
      <w:tr w:rsidR="00012F44" w14:paraId="7861DA52" w14:textId="77777777">
        <w:tc>
          <w:tcPr>
            <w:tcW w:w="6240" w:type="dxa"/>
            <w:tcBorders>
              <w:top w:val="none" w:sz="4" w:space="0" w:color="6E6E6E"/>
              <w:left w:val="single" w:sz="4" w:space="0" w:color="6E6E6E"/>
              <w:bottom w:val="none" w:sz="4" w:space="0" w:color="6E6E6E"/>
              <w:right w:val="single" w:sz="4" w:space="0" w:color="6E6E6E"/>
            </w:tcBorders>
          </w:tcPr>
          <w:p w14:paraId="3DEB457F"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D5DBE7" w14:textId="77777777" w:rsidR="00012F44" w:rsidRDefault="00C371CD">
            <w:pPr>
              <w:pStyle w:val="ProductList-TableBody"/>
            </w:pPr>
            <w:r>
              <w:t>Exchange Online Kiosk, Plan 1 veya Plan 2</w:t>
            </w:r>
          </w:p>
        </w:tc>
      </w:tr>
      <w:tr w:rsidR="00012F44" w14:paraId="4B820505" w14:textId="77777777">
        <w:tc>
          <w:tcPr>
            <w:tcW w:w="6240" w:type="dxa"/>
            <w:tcBorders>
              <w:top w:val="none" w:sz="4" w:space="0" w:color="6E6E6E"/>
              <w:left w:val="single" w:sz="4" w:space="0" w:color="6E6E6E"/>
              <w:bottom w:val="none" w:sz="4" w:space="0" w:color="6E6E6E"/>
              <w:right w:val="single" w:sz="4" w:space="0" w:color="6E6E6E"/>
            </w:tcBorders>
          </w:tcPr>
          <w:p w14:paraId="5D017ED6"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6BCC1C" w14:textId="77777777" w:rsidR="00012F44" w:rsidRDefault="00C371CD">
            <w:pPr>
              <w:pStyle w:val="ProductList-TableBody"/>
            </w:pPr>
            <w:r>
              <w:t>OneDrive İş Plan 1</w:t>
            </w:r>
          </w:p>
        </w:tc>
      </w:tr>
      <w:tr w:rsidR="00012F44" w14:paraId="193D0CF8" w14:textId="77777777">
        <w:tc>
          <w:tcPr>
            <w:tcW w:w="6240" w:type="dxa"/>
            <w:tcBorders>
              <w:top w:val="none" w:sz="4" w:space="0" w:color="6E6E6E"/>
              <w:left w:val="single" w:sz="4" w:space="0" w:color="6E6E6E"/>
              <w:bottom w:val="single" w:sz="4" w:space="0" w:color="6E6E6E"/>
              <w:right w:val="single" w:sz="4" w:space="0" w:color="6E6E6E"/>
            </w:tcBorders>
          </w:tcPr>
          <w:p w14:paraId="56076928"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5A0349" w14:textId="77777777" w:rsidR="00012F44" w:rsidRDefault="00C371CD">
            <w:pPr>
              <w:pStyle w:val="ProductList-TableBody"/>
            </w:pPr>
            <w:r>
              <w:t>SharePoint Online Plan 1 veya Plan 2</w:t>
            </w:r>
          </w:p>
        </w:tc>
      </w:tr>
    </w:tbl>
    <w:p w14:paraId="56274CE6" w14:textId="77777777" w:rsidR="00012F44" w:rsidRDefault="00012F44">
      <w:pPr>
        <w:pStyle w:val="ProductList-Body"/>
      </w:pPr>
    </w:p>
    <w:p w14:paraId="3CBE0658" w14:textId="77777777" w:rsidR="00012F44" w:rsidRDefault="00C371CD">
      <w:pPr>
        <w:pStyle w:val="ProductList-Offering2HeadingNoBorder"/>
        <w:outlineLvl w:val="2"/>
      </w:pPr>
      <w:r>
        <w:t>Office 365 Tehdit Bilgileri</w:t>
      </w:r>
      <w:r>
        <w:fldChar w:fldCharType="begin"/>
      </w:r>
      <w:r>
        <w:instrText xml:space="preserve"> TC "</w:instrText>
      </w:r>
      <w:bookmarkStart w:id="391" w:name="_Toc25933947"/>
      <w:r>
        <w:instrText>Office 365 Tehdit Bilgileri</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012F44" w14:paraId="17DD1A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06424C" w14:textId="77777777" w:rsidR="00012F44" w:rsidRDefault="00C371CD">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2A3FC4" w14:textId="77777777" w:rsidR="00012F44" w:rsidRDefault="00C371CD">
            <w:pPr>
              <w:pStyle w:val="ProductList-TableBody"/>
            </w:pPr>
            <w:r>
              <w:rPr>
                <w:color w:val="FFFFFF"/>
              </w:rPr>
              <w:t>Nitelikli Lisanslar</w:t>
            </w:r>
          </w:p>
        </w:tc>
      </w:tr>
      <w:tr w:rsidR="00012F44" w14:paraId="56B83A8B" w14:textId="77777777">
        <w:tc>
          <w:tcPr>
            <w:tcW w:w="6240" w:type="dxa"/>
            <w:tcBorders>
              <w:top w:val="single" w:sz="4" w:space="0" w:color="6E6E6E"/>
              <w:left w:val="single" w:sz="4" w:space="0" w:color="6E6E6E"/>
              <w:bottom w:val="none" w:sz="4" w:space="0" w:color="6E6E6E"/>
              <w:right w:val="single" w:sz="4" w:space="0" w:color="6E6E6E"/>
            </w:tcBorders>
          </w:tcPr>
          <w:p w14:paraId="183EE708" w14:textId="77777777" w:rsidR="00012F44" w:rsidRDefault="00C371CD">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4031EF5B" w14:textId="77777777" w:rsidR="00012F44" w:rsidRDefault="00C371CD">
            <w:pPr>
              <w:pStyle w:val="ProductList-TableBody"/>
            </w:pPr>
            <w:r>
              <w:t>Microsoft 365 F1 veya E3</w:t>
            </w:r>
          </w:p>
        </w:tc>
      </w:tr>
      <w:tr w:rsidR="00012F44" w14:paraId="7CCF314D" w14:textId="77777777">
        <w:tc>
          <w:tcPr>
            <w:tcW w:w="6240" w:type="dxa"/>
            <w:tcBorders>
              <w:top w:val="none" w:sz="4" w:space="0" w:color="6E6E6E"/>
              <w:left w:val="single" w:sz="4" w:space="0" w:color="6E6E6E"/>
              <w:bottom w:val="none" w:sz="4" w:space="0" w:color="6E6E6E"/>
              <w:right w:val="single" w:sz="4" w:space="0" w:color="6E6E6E"/>
            </w:tcBorders>
          </w:tcPr>
          <w:p w14:paraId="74AAC115"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BE339F" w14:textId="77777777" w:rsidR="00012F44" w:rsidRDefault="00C371CD">
            <w:pPr>
              <w:pStyle w:val="ProductList-TableBody"/>
            </w:pPr>
            <w:r>
              <w:t>Office 365 F1, E1 veya E3</w:t>
            </w:r>
          </w:p>
        </w:tc>
      </w:tr>
      <w:tr w:rsidR="00012F44" w14:paraId="2927896E" w14:textId="77777777">
        <w:tc>
          <w:tcPr>
            <w:tcW w:w="6240" w:type="dxa"/>
            <w:tcBorders>
              <w:top w:val="none" w:sz="4" w:space="0" w:color="6E6E6E"/>
              <w:left w:val="single" w:sz="4" w:space="0" w:color="6E6E6E"/>
              <w:bottom w:val="none" w:sz="4" w:space="0" w:color="6E6E6E"/>
              <w:right w:val="single" w:sz="4" w:space="0" w:color="6E6E6E"/>
            </w:tcBorders>
          </w:tcPr>
          <w:p w14:paraId="33A34F4F"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2658C0" w14:textId="77777777" w:rsidR="00012F44" w:rsidRDefault="00C371CD">
            <w:pPr>
              <w:pStyle w:val="ProductList-TableBody"/>
            </w:pPr>
            <w:r>
              <w:t>Office 365 İş Başlangıç</w:t>
            </w:r>
          </w:p>
        </w:tc>
      </w:tr>
      <w:tr w:rsidR="00012F44" w14:paraId="287EF33A" w14:textId="77777777">
        <w:tc>
          <w:tcPr>
            <w:tcW w:w="6240" w:type="dxa"/>
            <w:tcBorders>
              <w:top w:val="none" w:sz="4" w:space="0" w:color="6E6E6E"/>
              <w:left w:val="single" w:sz="4" w:space="0" w:color="6E6E6E"/>
              <w:bottom w:val="none" w:sz="4" w:space="0" w:color="6E6E6E"/>
              <w:right w:val="single" w:sz="4" w:space="0" w:color="6E6E6E"/>
            </w:tcBorders>
          </w:tcPr>
          <w:p w14:paraId="6CD005F8"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81E01A" w14:textId="77777777" w:rsidR="00012F44" w:rsidRDefault="00C371CD">
            <w:pPr>
              <w:pStyle w:val="ProductList-TableBody"/>
            </w:pPr>
            <w:r>
              <w:t>Exchange Online Kiosk, Plan 1 veya Plan 2</w:t>
            </w:r>
          </w:p>
        </w:tc>
      </w:tr>
      <w:tr w:rsidR="00012F44" w14:paraId="12FCA8CD" w14:textId="77777777">
        <w:tc>
          <w:tcPr>
            <w:tcW w:w="6240" w:type="dxa"/>
            <w:tcBorders>
              <w:top w:val="none" w:sz="4" w:space="0" w:color="6E6E6E"/>
              <w:left w:val="single" w:sz="4" w:space="0" w:color="6E6E6E"/>
              <w:bottom w:val="none" w:sz="4" w:space="0" w:color="6E6E6E"/>
              <w:right w:val="single" w:sz="4" w:space="0" w:color="6E6E6E"/>
            </w:tcBorders>
          </w:tcPr>
          <w:p w14:paraId="2945D13D"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78CA7A" w14:textId="77777777" w:rsidR="00012F44" w:rsidRDefault="00C371CD">
            <w:pPr>
              <w:pStyle w:val="ProductList-TableBody"/>
            </w:pPr>
            <w:r>
              <w:t>OneDrive for Business Plan 1 veya Plan 2</w:t>
            </w:r>
          </w:p>
        </w:tc>
      </w:tr>
      <w:tr w:rsidR="00012F44" w14:paraId="22EC0B8F" w14:textId="77777777">
        <w:tc>
          <w:tcPr>
            <w:tcW w:w="6240" w:type="dxa"/>
            <w:tcBorders>
              <w:top w:val="none" w:sz="4" w:space="0" w:color="6E6E6E"/>
              <w:left w:val="single" w:sz="4" w:space="0" w:color="6E6E6E"/>
              <w:bottom w:val="single" w:sz="4" w:space="0" w:color="6E6E6E"/>
              <w:right w:val="single" w:sz="4" w:space="0" w:color="6E6E6E"/>
            </w:tcBorders>
          </w:tcPr>
          <w:p w14:paraId="01E48B55"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C1DA9A" w14:textId="77777777" w:rsidR="00012F44" w:rsidRDefault="00C371CD">
            <w:pPr>
              <w:pStyle w:val="ProductList-TableBody"/>
            </w:pPr>
            <w:r>
              <w:t>SharePoint Online Plan 1 veya Plan 2</w:t>
            </w:r>
          </w:p>
        </w:tc>
      </w:tr>
    </w:tbl>
    <w:p w14:paraId="54842D9D" w14:textId="77777777" w:rsidR="00012F44" w:rsidRDefault="00012F44">
      <w:pPr>
        <w:pStyle w:val="ProductList-Body"/>
      </w:pPr>
    </w:p>
    <w:p w14:paraId="6DD6B081" w14:textId="77777777" w:rsidR="00012F44" w:rsidRDefault="00C371CD">
      <w:pPr>
        <w:pStyle w:val="ProductList-Offering2HeadingNoBorder"/>
        <w:outlineLvl w:val="2"/>
      </w:pPr>
      <w:r>
        <w:t>Office 365'teki Multi-Geo Capabilities</w:t>
      </w:r>
      <w:r>
        <w:fldChar w:fldCharType="begin"/>
      </w:r>
      <w:r>
        <w:instrText xml:space="preserve"> TC "</w:instrText>
      </w:r>
      <w:bookmarkStart w:id="392" w:name="_Toc25933948"/>
      <w:r>
        <w:instrText>Office 365'teki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012F44" w14:paraId="53F593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3E4836" w14:textId="77777777" w:rsidR="00012F44" w:rsidRDefault="00C371C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5065297D" w14:textId="77777777" w:rsidR="00012F44" w:rsidRDefault="00C371CD">
            <w:pPr>
              <w:pStyle w:val="ProductList-TableBody"/>
            </w:pPr>
            <w:r>
              <w:rPr>
                <w:color w:val="FFFFFF"/>
              </w:rPr>
              <w:t>Nitelikli Lisanslar</w:t>
            </w:r>
          </w:p>
        </w:tc>
      </w:tr>
      <w:tr w:rsidR="00012F44" w14:paraId="5BB0332E" w14:textId="77777777">
        <w:tc>
          <w:tcPr>
            <w:tcW w:w="6240" w:type="dxa"/>
            <w:tcBorders>
              <w:top w:val="single" w:sz="4" w:space="0" w:color="6E6E6E"/>
              <w:left w:val="single" w:sz="4" w:space="0" w:color="6E6E6E"/>
              <w:bottom w:val="none" w:sz="4" w:space="0" w:color="6E6E6E"/>
              <w:right w:val="single" w:sz="4" w:space="0" w:color="6E6E6E"/>
            </w:tcBorders>
          </w:tcPr>
          <w:p w14:paraId="0F286F58" w14:textId="77777777" w:rsidR="00012F44" w:rsidRDefault="00C371CD">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1D442E48" w14:textId="77777777" w:rsidR="00012F44" w:rsidRDefault="00C371CD">
            <w:pPr>
              <w:pStyle w:val="ProductList-TableBody"/>
            </w:pPr>
            <w:r>
              <w:t>Microsoft 365 F1, E3 veya E5</w:t>
            </w:r>
          </w:p>
        </w:tc>
      </w:tr>
      <w:tr w:rsidR="00012F44" w14:paraId="5BB0EC8C" w14:textId="77777777">
        <w:tc>
          <w:tcPr>
            <w:tcW w:w="6240" w:type="dxa"/>
            <w:tcBorders>
              <w:top w:val="none" w:sz="4" w:space="0" w:color="6E6E6E"/>
              <w:left w:val="single" w:sz="4" w:space="0" w:color="6E6E6E"/>
              <w:bottom w:val="none" w:sz="4" w:space="0" w:color="6E6E6E"/>
              <w:right w:val="single" w:sz="4" w:space="0" w:color="6E6E6E"/>
            </w:tcBorders>
          </w:tcPr>
          <w:p w14:paraId="11A8604D"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8335BB" w14:textId="77777777" w:rsidR="00012F44" w:rsidRDefault="00C371CD">
            <w:pPr>
              <w:pStyle w:val="ProductList-TableBody"/>
            </w:pPr>
            <w:r>
              <w:t>Office 365 F1, E1, E3 veya E5</w:t>
            </w:r>
          </w:p>
        </w:tc>
      </w:tr>
      <w:tr w:rsidR="00012F44" w14:paraId="52A93223" w14:textId="77777777">
        <w:tc>
          <w:tcPr>
            <w:tcW w:w="6240" w:type="dxa"/>
            <w:tcBorders>
              <w:top w:val="none" w:sz="4" w:space="0" w:color="6E6E6E"/>
              <w:left w:val="single" w:sz="4" w:space="0" w:color="6E6E6E"/>
              <w:bottom w:val="none" w:sz="4" w:space="0" w:color="6E6E6E"/>
              <w:right w:val="single" w:sz="4" w:space="0" w:color="6E6E6E"/>
            </w:tcBorders>
          </w:tcPr>
          <w:p w14:paraId="2D6F97BE"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1D288B" w14:textId="77777777" w:rsidR="00012F44" w:rsidRDefault="00C371CD">
            <w:pPr>
              <w:pStyle w:val="ProductList-TableBody"/>
            </w:pPr>
            <w:r>
              <w:t>Exchange Online Kiosk, Plan 1 veya Plan 2</w:t>
            </w:r>
          </w:p>
        </w:tc>
      </w:tr>
      <w:tr w:rsidR="00012F44" w14:paraId="3E1EEFED" w14:textId="77777777">
        <w:tc>
          <w:tcPr>
            <w:tcW w:w="6240" w:type="dxa"/>
            <w:tcBorders>
              <w:top w:val="none" w:sz="4" w:space="0" w:color="6E6E6E"/>
              <w:left w:val="single" w:sz="4" w:space="0" w:color="6E6E6E"/>
              <w:bottom w:val="none" w:sz="4" w:space="0" w:color="6E6E6E"/>
              <w:right w:val="single" w:sz="4" w:space="0" w:color="6E6E6E"/>
            </w:tcBorders>
          </w:tcPr>
          <w:p w14:paraId="3FF55A28"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908A85" w14:textId="77777777" w:rsidR="00012F44" w:rsidRDefault="00C371CD">
            <w:pPr>
              <w:pStyle w:val="ProductList-TableBody"/>
            </w:pPr>
            <w:r>
              <w:t>OneDrive for Business Plan 1 veya Plan 2</w:t>
            </w:r>
          </w:p>
        </w:tc>
      </w:tr>
      <w:tr w:rsidR="00012F44" w14:paraId="10A32DFF" w14:textId="77777777">
        <w:tc>
          <w:tcPr>
            <w:tcW w:w="6240" w:type="dxa"/>
            <w:tcBorders>
              <w:top w:val="none" w:sz="4" w:space="0" w:color="6E6E6E"/>
              <w:left w:val="single" w:sz="4" w:space="0" w:color="6E6E6E"/>
              <w:bottom w:val="single" w:sz="4" w:space="0" w:color="6E6E6E"/>
              <w:right w:val="single" w:sz="4" w:space="0" w:color="6E6E6E"/>
            </w:tcBorders>
          </w:tcPr>
          <w:p w14:paraId="43E7283F" w14:textId="77777777" w:rsidR="00012F44" w:rsidRDefault="00012F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FFC7DD" w14:textId="77777777" w:rsidR="00012F44" w:rsidRDefault="00C371CD">
            <w:pPr>
              <w:pStyle w:val="ProductList-TableBody"/>
            </w:pPr>
            <w:r>
              <w:t>SharePoint Online Plan 1 veya Plan 2</w:t>
            </w:r>
          </w:p>
        </w:tc>
      </w:tr>
    </w:tbl>
    <w:p w14:paraId="5F2858C4" w14:textId="77777777" w:rsidR="00012F44" w:rsidRDefault="00012F44">
      <w:pPr>
        <w:pStyle w:val="ProductList-Body"/>
      </w:pPr>
    </w:p>
    <w:p w14:paraId="29E23BD5" w14:textId="77777777" w:rsidR="00012F44" w:rsidRDefault="00C371CD">
      <w:pPr>
        <w:pStyle w:val="ProductList-Offering2HeadingNoBorder"/>
        <w:outlineLvl w:val="2"/>
      </w:pPr>
      <w:r>
        <w:t>Ses Hizmetleri</w:t>
      </w:r>
      <w:r>
        <w:fldChar w:fldCharType="begin"/>
      </w:r>
      <w:r>
        <w:instrText xml:space="preserve"> TC "</w:instrText>
      </w:r>
      <w:bookmarkStart w:id="393" w:name="_Toc25933949"/>
      <w:r>
        <w:instrText>Ses Hizmetleri</w:instrText>
      </w:r>
      <w:bookmarkEnd w:id="393"/>
      <w:r>
        <w:instrText>" \l 3</w:instrText>
      </w:r>
      <w:r>
        <w:fldChar w:fldCharType="end"/>
      </w:r>
    </w:p>
    <w:tbl>
      <w:tblPr>
        <w:tblStyle w:val="PURTable"/>
        <w:tblW w:w="0" w:type="dxa"/>
        <w:tblLook w:val="04A0" w:firstRow="1" w:lastRow="0" w:firstColumn="1" w:lastColumn="0" w:noHBand="0" w:noVBand="1"/>
      </w:tblPr>
      <w:tblGrid>
        <w:gridCol w:w="5734"/>
        <w:gridCol w:w="5182"/>
      </w:tblGrid>
      <w:tr w:rsidR="00012F44" w14:paraId="28E6E6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71E320B" w14:textId="77777777" w:rsidR="00012F44" w:rsidRDefault="00C371CD">
            <w:pPr>
              <w:pStyle w:val="ProductList-TableBody"/>
            </w:pPr>
            <w:r>
              <w:rPr>
                <w:color w:val="FFFFFF"/>
              </w:rPr>
              <w:t>Eklenti Kullanıcı SL'si</w:t>
            </w:r>
          </w:p>
        </w:tc>
        <w:tc>
          <w:tcPr>
            <w:tcW w:w="5760" w:type="dxa"/>
            <w:tcBorders>
              <w:left w:val="single" w:sz="4" w:space="0" w:color="0070C0"/>
            </w:tcBorders>
            <w:shd w:val="clear" w:color="auto" w:fill="0070C0"/>
          </w:tcPr>
          <w:p w14:paraId="0C72BDC5" w14:textId="77777777" w:rsidR="00012F44" w:rsidRDefault="00C371CD">
            <w:pPr>
              <w:pStyle w:val="ProductList-TableBody"/>
            </w:pPr>
            <w:r>
              <w:rPr>
                <w:color w:val="FFFFFF"/>
              </w:rPr>
              <w:t>Nitelikli Lisanslar</w:t>
            </w:r>
          </w:p>
        </w:tc>
      </w:tr>
      <w:tr w:rsidR="00012F44" w14:paraId="0525D891" w14:textId="77777777">
        <w:tc>
          <w:tcPr>
            <w:tcW w:w="6360" w:type="dxa"/>
            <w:tcBorders>
              <w:left w:val="single" w:sz="4" w:space="0" w:color="7F7F7F"/>
              <w:bottom w:val="none" w:sz="4" w:space="0" w:color="6E6E6E"/>
              <w:right w:val="single" w:sz="4" w:space="0" w:color="7F7F7F"/>
            </w:tcBorders>
          </w:tcPr>
          <w:p w14:paraId="3D12EAD0" w14:textId="77777777" w:rsidR="00012F44" w:rsidRDefault="00C371CD">
            <w:pPr>
              <w:pStyle w:val="ProductList-TableBody"/>
            </w:pPr>
            <w:r>
              <w:t>Sesli Konferans</w:t>
            </w:r>
          </w:p>
        </w:tc>
        <w:tc>
          <w:tcPr>
            <w:tcW w:w="5760" w:type="dxa"/>
            <w:tcBorders>
              <w:left w:val="single" w:sz="4" w:space="0" w:color="7F7F7F"/>
              <w:right w:val="single" w:sz="4" w:space="0" w:color="6E6E6E"/>
            </w:tcBorders>
          </w:tcPr>
          <w:p w14:paraId="19C712B8" w14:textId="77777777" w:rsidR="00012F44" w:rsidRDefault="00C371CD">
            <w:pPr>
              <w:pStyle w:val="ProductList-TableBody"/>
            </w:pPr>
            <w:r>
              <w:t>Office 365 Business Essentials veya Business Premium</w:t>
            </w:r>
          </w:p>
        </w:tc>
      </w:tr>
      <w:tr w:rsidR="00012F44" w14:paraId="710AD381" w14:textId="77777777">
        <w:tc>
          <w:tcPr>
            <w:tcW w:w="6360" w:type="dxa"/>
            <w:tcBorders>
              <w:top w:val="none" w:sz="4" w:space="0" w:color="6E6E6E"/>
              <w:left w:val="single" w:sz="4" w:space="0" w:color="7F7F7F"/>
              <w:bottom w:val="none" w:sz="4" w:space="0" w:color="6E6E6E"/>
              <w:right w:val="single" w:sz="4" w:space="0" w:color="7F7F7F"/>
            </w:tcBorders>
          </w:tcPr>
          <w:p w14:paraId="17F1DD3D" w14:textId="77777777" w:rsidR="00012F44" w:rsidRDefault="00012F44">
            <w:pPr>
              <w:pStyle w:val="ProductList-TableBody"/>
            </w:pPr>
          </w:p>
        </w:tc>
        <w:tc>
          <w:tcPr>
            <w:tcW w:w="5760" w:type="dxa"/>
            <w:tcBorders>
              <w:left w:val="single" w:sz="4" w:space="0" w:color="7F7F7F"/>
              <w:right w:val="single" w:sz="4" w:space="0" w:color="6E6E6E"/>
            </w:tcBorders>
          </w:tcPr>
          <w:p w14:paraId="34C1273B" w14:textId="77777777" w:rsidR="00012F44" w:rsidRDefault="00C371CD">
            <w:pPr>
              <w:pStyle w:val="ProductList-TableBody"/>
            </w:pPr>
            <w:r>
              <w:t>Office 365 E1 veya E3</w:t>
            </w:r>
          </w:p>
        </w:tc>
      </w:tr>
      <w:tr w:rsidR="00012F44" w14:paraId="5B4E711D" w14:textId="77777777">
        <w:tc>
          <w:tcPr>
            <w:tcW w:w="6360" w:type="dxa"/>
            <w:tcBorders>
              <w:top w:val="none" w:sz="4" w:space="0" w:color="6E6E6E"/>
              <w:left w:val="single" w:sz="4" w:space="0" w:color="6E6E6E"/>
              <w:bottom w:val="single" w:sz="4" w:space="0" w:color="6E6E6E"/>
            </w:tcBorders>
          </w:tcPr>
          <w:p w14:paraId="4760EA3C" w14:textId="77777777" w:rsidR="00012F44" w:rsidRDefault="00012F44">
            <w:pPr>
              <w:pStyle w:val="ProductList-TableBody"/>
            </w:pPr>
          </w:p>
        </w:tc>
        <w:tc>
          <w:tcPr>
            <w:tcW w:w="5760" w:type="dxa"/>
            <w:tcBorders>
              <w:right w:val="single" w:sz="4" w:space="0" w:color="6E6E6E"/>
            </w:tcBorders>
          </w:tcPr>
          <w:p w14:paraId="6C06C8B3" w14:textId="77777777" w:rsidR="00012F44" w:rsidRDefault="00C371CD">
            <w:pPr>
              <w:pStyle w:val="ProductList-TableBody"/>
            </w:pPr>
            <w:r>
              <w:t>Microsoft 365 E1 veya E3</w:t>
            </w:r>
          </w:p>
        </w:tc>
      </w:tr>
      <w:tr w:rsidR="00012F44" w14:paraId="075E7088" w14:textId="77777777">
        <w:tc>
          <w:tcPr>
            <w:tcW w:w="6360" w:type="dxa"/>
            <w:tcBorders>
              <w:top w:val="single" w:sz="4" w:space="0" w:color="6E6E6E"/>
              <w:left w:val="single" w:sz="4" w:space="0" w:color="6E6E6E"/>
              <w:bottom w:val="none" w:sz="4" w:space="0" w:color="6E6E6E"/>
            </w:tcBorders>
          </w:tcPr>
          <w:p w14:paraId="6B564990" w14:textId="77777777" w:rsidR="00012F44" w:rsidRDefault="00C371CD">
            <w:pPr>
              <w:pStyle w:val="ProductList-TableBody"/>
            </w:pPr>
            <w:r>
              <w:t>Hindistan'da Bulunan Kullanıcılar için Sesli Konferans</w:t>
            </w:r>
          </w:p>
        </w:tc>
        <w:tc>
          <w:tcPr>
            <w:tcW w:w="5760" w:type="dxa"/>
            <w:tcBorders>
              <w:right w:val="single" w:sz="4" w:space="0" w:color="6E6E6E"/>
            </w:tcBorders>
          </w:tcPr>
          <w:p w14:paraId="685105F5" w14:textId="77777777" w:rsidR="00012F44" w:rsidRDefault="00C371CD">
            <w:pPr>
              <w:pStyle w:val="ProductList-TableBody"/>
            </w:pPr>
            <w:r>
              <w:t>Office 365 Business Essentials veya Business Premium</w:t>
            </w:r>
          </w:p>
        </w:tc>
      </w:tr>
      <w:tr w:rsidR="00012F44" w14:paraId="02EB4C91" w14:textId="77777777">
        <w:tc>
          <w:tcPr>
            <w:tcW w:w="6360" w:type="dxa"/>
            <w:tcBorders>
              <w:top w:val="none" w:sz="4" w:space="0" w:color="6E6E6E"/>
              <w:left w:val="single" w:sz="4" w:space="0" w:color="6E6E6E"/>
              <w:bottom w:val="none" w:sz="4" w:space="0" w:color="6E6E6E"/>
            </w:tcBorders>
          </w:tcPr>
          <w:p w14:paraId="4D0FD3CB" w14:textId="77777777" w:rsidR="00012F44" w:rsidRDefault="00012F44">
            <w:pPr>
              <w:pStyle w:val="ProductList-TableBody"/>
            </w:pPr>
          </w:p>
        </w:tc>
        <w:tc>
          <w:tcPr>
            <w:tcW w:w="5760" w:type="dxa"/>
            <w:tcBorders>
              <w:right w:val="single" w:sz="4" w:space="0" w:color="6E6E6E"/>
            </w:tcBorders>
          </w:tcPr>
          <w:p w14:paraId="733CEA09" w14:textId="77777777" w:rsidR="00012F44" w:rsidRDefault="00C371CD">
            <w:pPr>
              <w:pStyle w:val="ProductList-TableBody"/>
            </w:pPr>
            <w:r>
              <w:t>Office 365 E1 veya E3</w:t>
            </w:r>
          </w:p>
        </w:tc>
      </w:tr>
      <w:tr w:rsidR="00012F44" w14:paraId="44A54B9E" w14:textId="77777777">
        <w:tc>
          <w:tcPr>
            <w:tcW w:w="6360" w:type="dxa"/>
            <w:tcBorders>
              <w:top w:val="none" w:sz="4" w:space="0" w:color="6E6E6E"/>
              <w:left w:val="single" w:sz="4" w:space="0" w:color="6E6E6E"/>
              <w:bottom w:val="single" w:sz="4" w:space="0" w:color="6E6E6E"/>
            </w:tcBorders>
          </w:tcPr>
          <w:p w14:paraId="17E4FC5E" w14:textId="77777777" w:rsidR="00012F44" w:rsidRDefault="00012F44">
            <w:pPr>
              <w:pStyle w:val="ProductList-TableBody"/>
            </w:pPr>
          </w:p>
        </w:tc>
        <w:tc>
          <w:tcPr>
            <w:tcW w:w="5760" w:type="dxa"/>
            <w:tcBorders>
              <w:right w:val="single" w:sz="4" w:space="0" w:color="6E6E6E"/>
            </w:tcBorders>
          </w:tcPr>
          <w:p w14:paraId="46B263A3" w14:textId="77777777" w:rsidR="00012F44" w:rsidRDefault="00C371CD">
            <w:pPr>
              <w:pStyle w:val="ProductList-TableBody"/>
            </w:pPr>
            <w:r>
              <w:t>Microsoft 365 E1 veya E3</w:t>
            </w:r>
          </w:p>
        </w:tc>
      </w:tr>
      <w:tr w:rsidR="00012F44" w14:paraId="68611692" w14:textId="77777777">
        <w:tc>
          <w:tcPr>
            <w:tcW w:w="6360" w:type="dxa"/>
            <w:tcBorders>
              <w:top w:val="single" w:sz="4" w:space="0" w:color="6E6E6E"/>
              <w:left w:val="single" w:sz="4" w:space="0" w:color="6E6E6E"/>
              <w:bottom w:val="none" w:sz="4" w:space="0" w:color="6E6E6E"/>
            </w:tcBorders>
          </w:tcPr>
          <w:p w14:paraId="1452B95A" w14:textId="77777777" w:rsidR="00012F44" w:rsidRDefault="00C371CD">
            <w:pPr>
              <w:pStyle w:val="ProductList-TableBody"/>
            </w:pPr>
            <w:r>
              <w:t>Hindistan'da Bulunan E5 Kullanıcıları için Sesli Konferans Eklentisi</w:t>
            </w:r>
          </w:p>
        </w:tc>
        <w:tc>
          <w:tcPr>
            <w:tcW w:w="5760" w:type="dxa"/>
            <w:tcBorders>
              <w:right w:val="single" w:sz="4" w:space="0" w:color="6E6E6E"/>
            </w:tcBorders>
          </w:tcPr>
          <w:p w14:paraId="449D7A13" w14:textId="77777777" w:rsidR="00012F44" w:rsidRDefault="00C371CD">
            <w:pPr>
              <w:pStyle w:val="ProductList-TableBody"/>
            </w:pPr>
            <w:r>
              <w:t>Office 365 E5</w:t>
            </w:r>
          </w:p>
        </w:tc>
      </w:tr>
      <w:tr w:rsidR="00012F44" w14:paraId="0D5353A6" w14:textId="77777777">
        <w:tc>
          <w:tcPr>
            <w:tcW w:w="6360" w:type="dxa"/>
            <w:tcBorders>
              <w:top w:val="none" w:sz="4" w:space="0" w:color="6E6E6E"/>
              <w:left w:val="single" w:sz="4" w:space="0" w:color="6E6E6E"/>
              <w:bottom w:val="single" w:sz="4" w:space="0" w:color="6E6E6E"/>
            </w:tcBorders>
          </w:tcPr>
          <w:p w14:paraId="6FABDFEA" w14:textId="77777777" w:rsidR="00012F44" w:rsidRDefault="00012F44">
            <w:pPr>
              <w:pStyle w:val="ProductList-TableBody"/>
            </w:pPr>
          </w:p>
        </w:tc>
        <w:tc>
          <w:tcPr>
            <w:tcW w:w="5760" w:type="dxa"/>
            <w:tcBorders>
              <w:right w:val="single" w:sz="4" w:space="0" w:color="6E6E6E"/>
            </w:tcBorders>
          </w:tcPr>
          <w:p w14:paraId="2FB9FE08" w14:textId="77777777" w:rsidR="00012F44" w:rsidRDefault="00C371CD">
            <w:pPr>
              <w:pStyle w:val="ProductList-TableBody"/>
            </w:pPr>
            <w:r>
              <w:t>Microsoft 365 E5</w:t>
            </w:r>
          </w:p>
        </w:tc>
      </w:tr>
    </w:tbl>
    <w:p w14:paraId="50BCB982" w14:textId="77777777" w:rsidR="00012F44" w:rsidRDefault="00012F44">
      <w:pPr>
        <w:pStyle w:val="ProductList-Body"/>
      </w:pPr>
    </w:p>
    <w:p w14:paraId="73257E86" w14:textId="77777777" w:rsidR="00012F44" w:rsidRDefault="00C371CD">
      <w:pPr>
        <w:pStyle w:val="ProductList-Offering2HeadingNoBorder"/>
        <w:outlineLvl w:val="2"/>
      </w:pPr>
      <w:r>
        <w:t>Exchange Online</w:t>
      </w:r>
      <w:r>
        <w:fldChar w:fldCharType="begin"/>
      </w:r>
      <w:r>
        <w:instrText xml:space="preserve"> TC "</w:instrText>
      </w:r>
      <w:bookmarkStart w:id="394" w:name="_Toc2593395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012F44" w14:paraId="05E0F6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73D3C5" w14:textId="77777777" w:rsidR="00012F44" w:rsidRDefault="00C371C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768FCE0E" w14:textId="77777777" w:rsidR="00012F44" w:rsidRDefault="00C371CD">
            <w:pPr>
              <w:pStyle w:val="ProductList-TableBody"/>
            </w:pPr>
            <w:r>
              <w:rPr>
                <w:color w:val="FFFFFF"/>
              </w:rPr>
              <w:t>Nitelikli Lisanslar</w:t>
            </w:r>
          </w:p>
        </w:tc>
      </w:tr>
      <w:tr w:rsidR="00012F44" w14:paraId="7D606F47" w14:textId="77777777">
        <w:tc>
          <w:tcPr>
            <w:tcW w:w="6360" w:type="dxa"/>
            <w:tcBorders>
              <w:top w:val="single" w:sz="4" w:space="0" w:color="6E6E6E"/>
              <w:left w:val="single" w:sz="4" w:space="0" w:color="6E6E6E"/>
              <w:bottom w:val="none" w:sz="4" w:space="0" w:color="6E6E6E"/>
              <w:right w:val="single" w:sz="4" w:space="0" w:color="6E6E6E"/>
            </w:tcBorders>
          </w:tcPr>
          <w:p w14:paraId="22655A4B" w14:textId="77777777" w:rsidR="00012F44" w:rsidRDefault="00C371CD">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2545AF3D" w14:textId="77777777" w:rsidR="00012F44" w:rsidRDefault="00C371CD">
            <w:pPr>
              <w:pStyle w:val="ProductList-TableBody"/>
            </w:pPr>
            <w:r>
              <w:t>Exchange Standart CAL</w:t>
            </w:r>
          </w:p>
        </w:tc>
      </w:tr>
      <w:tr w:rsidR="00012F44" w14:paraId="7133156D" w14:textId="77777777">
        <w:tc>
          <w:tcPr>
            <w:tcW w:w="6360" w:type="dxa"/>
            <w:tcBorders>
              <w:top w:val="none" w:sz="4" w:space="0" w:color="6E6E6E"/>
              <w:left w:val="single" w:sz="4" w:space="0" w:color="6E6E6E"/>
              <w:bottom w:val="single" w:sz="4" w:space="0" w:color="6E6E6E"/>
              <w:right w:val="single" w:sz="4" w:space="0" w:color="6E6E6E"/>
            </w:tcBorders>
          </w:tcPr>
          <w:p w14:paraId="7799F8DE" w14:textId="77777777" w:rsidR="00012F44" w:rsidRDefault="00012F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ED4313" w14:textId="77777777" w:rsidR="00012F44" w:rsidRDefault="00C371CD">
            <w:pPr>
              <w:pStyle w:val="ProductList-TableBody"/>
            </w:pPr>
            <w:r>
              <w:t>Core CAL Paketi</w:t>
            </w:r>
          </w:p>
        </w:tc>
      </w:tr>
    </w:tbl>
    <w:p w14:paraId="4FC9FB85" w14:textId="77777777" w:rsidR="00012F44" w:rsidRDefault="00012F44">
      <w:pPr>
        <w:pStyle w:val="ProductList-Body"/>
      </w:pPr>
    </w:p>
    <w:p w14:paraId="12C30026" w14:textId="77777777" w:rsidR="00012F44" w:rsidRDefault="00C371CD">
      <w:pPr>
        <w:pStyle w:val="ProductList-Offering2HeadingNoBorder"/>
        <w:outlineLvl w:val="2"/>
      </w:pPr>
      <w:r>
        <w:t>Project</w:t>
      </w:r>
      <w:r>
        <w:fldChar w:fldCharType="begin"/>
      </w:r>
      <w:r>
        <w:instrText xml:space="preserve"> TC "</w:instrText>
      </w:r>
      <w:bookmarkStart w:id="395" w:name="_Toc2593395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012F44" w14:paraId="26D0E7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E97BAF" w14:textId="77777777" w:rsidR="00012F44" w:rsidRDefault="00C371C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613AC628" w14:textId="77777777" w:rsidR="00012F44" w:rsidRDefault="00C371CD">
            <w:pPr>
              <w:pStyle w:val="ProductList-TableBody"/>
            </w:pPr>
            <w:r>
              <w:rPr>
                <w:color w:val="FFFFFF"/>
              </w:rPr>
              <w:t>Nitelikli Lisanslar</w:t>
            </w:r>
          </w:p>
        </w:tc>
      </w:tr>
      <w:tr w:rsidR="00012F44" w14:paraId="632FBDAF" w14:textId="77777777">
        <w:tc>
          <w:tcPr>
            <w:tcW w:w="6360" w:type="dxa"/>
            <w:tcBorders>
              <w:top w:val="single" w:sz="4" w:space="0" w:color="6E6E6E"/>
              <w:left w:val="single" w:sz="4" w:space="0" w:color="6E6E6E"/>
              <w:bottom w:val="single" w:sz="4" w:space="0" w:color="6E6E6E"/>
              <w:right w:val="single" w:sz="4" w:space="0" w:color="6E6E6E"/>
            </w:tcBorders>
          </w:tcPr>
          <w:p w14:paraId="375622A2" w14:textId="77777777" w:rsidR="00012F44" w:rsidRDefault="00C371CD">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7E7B81CE" w14:textId="77777777" w:rsidR="00012F44" w:rsidRDefault="00C371CD">
            <w:pPr>
              <w:pStyle w:val="ProductList-TableBody"/>
            </w:pPr>
            <w:r>
              <w:t>Project Professional</w:t>
            </w:r>
          </w:p>
        </w:tc>
      </w:tr>
      <w:tr w:rsidR="00012F44" w14:paraId="3C170626" w14:textId="77777777">
        <w:tc>
          <w:tcPr>
            <w:tcW w:w="6360" w:type="dxa"/>
            <w:tcBorders>
              <w:top w:val="single" w:sz="4" w:space="0" w:color="6E6E6E"/>
              <w:left w:val="single" w:sz="4" w:space="0" w:color="6E6E6E"/>
              <w:bottom w:val="single" w:sz="4" w:space="0" w:color="6E6E6E"/>
              <w:right w:val="single" w:sz="4" w:space="0" w:color="6E6E6E"/>
            </w:tcBorders>
          </w:tcPr>
          <w:p w14:paraId="398CDA89" w14:textId="77777777" w:rsidR="00012F44" w:rsidRDefault="00C371C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6BA88C30" w14:textId="77777777" w:rsidR="00012F44" w:rsidRDefault="00012F44">
            <w:pPr>
              <w:pStyle w:val="ProductList-TableBody"/>
            </w:pPr>
          </w:p>
        </w:tc>
      </w:tr>
      <w:tr w:rsidR="00012F44" w14:paraId="17EBB56C" w14:textId="77777777">
        <w:tc>
          <w:tcPr>
            <w:tcW w:w="6360" w:type="dxa"/>
            <w:tcBorders>
              <w:top w:val="single" w:sz="4" w:space="0" w:color="6E6E6E"/>
              <w:left w:val="single" w:sz="4" w:space="0" w:color="6E6E6E"/>
              <w:bottom w:val="single" w:sz="4" w:space="0" w:color="6E6E6E"/>
              <w:right w:val="single" w:sz="4" w:space="0" w:color="6E6E6E"/>
            </w:tcBorders>
          </w:tcPr>
          <w:p w14:paraId="5A53AB42" w14:textId="77777777" w:rsidR="00012F44" w:rsidRDefault="00C371CD">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56DDD971" w14:textId="77777777" w:rsidR="00012F44" w:rsidRDefault="00C371CD">
            <w:pPr>
              <w:pStyle w:val="ProductList-TableBody"/>
            </w:pPr>
            <w:r>
              <w:t>Project Standard</w:t>
            </w:r>
          </w:p>
        </w:tc>
      </w:tr>
      <w:tr w:rsidR="00012F44" w14:paraId="3FA7D0B9" w14:textId="77777777">
        <w:tc>
          <w:tcPr>
            <w:tcW w:w="6360" w:type="dxa"/>
            <w:tcBorders>
              <w:top w:val="single" w:sz="4" w:space="0" w:color="6E6E6E"/>
              <w:left w:val="single" w:sz="4" w:space="0" w:color="6E6E6E"/>
              <w:bottom w:val="single" w:sz="4" w:space="0" w:color="6E6E6E"/>
              <w:right w:val="single" w:sz="4" w:space="0" w:color="6E6E6E"/>
            </w:tcBorders>
          </w:tcPr>
          <w:p w14:paraId="489B9CE4" w14:textId="77777777" w:rsidR="00012F44" w:rsidRDefault="00C371C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14DEBA90" w14:textId="77777777" w:rsidR="00012F44" w:rsidRDefault="00012F44">
            <w:pPr>
              <w:pStyle w:val="ProductList-TableBody"/>
            </w:pPr>
          </w:p>
        </w:tc>
      </w:tr>
      <w:tr w:rsidR="00012F44" w14:paraId="21066403" w14:textId="77777777">
        <w:tc>
          <w:tcPr>
            <w:tcW w:w="6360" w:type="dxa"/>
            <w:tcBorders>
              <w:top w:val="single" w:sz="4" w:space="0" w:color="6E6E6E"/>
              <w:left w:val="single" w:sz="4" w:space="0" w:color="6E6E6E"/>
              <w:bottom w:val="single" w:sz="4" w:space="0" w:color="6E6E6E"/>
              <w:right w:val="single" w:sz="4" w:space="0" w:color="6E6E6E"/>
            </w:tcBorders>
          </w:tcPr>
          <w:p w14:paraId="23FF1BB5" w14:textId="77777777" w:rsidR="00012F44" w:rsidRDefault="00C371CD">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0CD6A1B5" w14:textId="77777777" w:rsidR="00012F44" w:rsidRDefault="00C371CD">
            <w:pPr>
              <w:pStyle w:val="ProductList-TableBody"/>
            </w:pPr>
            <w:r>
              <w:t>Project Server CAL'ı</w:t>
            </w:r>
          </w:p>
        </w:tc>
      </w:tr>
      <w:tr w:rsidR="00012F44" w14:paraId="354E9A49" w14:textId="77777777">
        <w:tc>
          <w:tcPr>
            <w:tcW w:w="6360" w:type="dxa"/>
            <w:tcBorders>
              <w:top w:val="single" w:sz="4" w:space="0" w:color="6E6E6E"/>
              <w:left w:val="single" w:sz="4" w:space="0" w:color="6E6E6E"/>
              <w:bottom w:val="single" w:sz="4" w:space="0" w:color="6E6E6E"/>
              <w:right w:val="single" w:sz="4" w:space="0" w:color="6E6E6E"/>
            </w:tcBorders>
          </w:tcPr>
          <w:p w14:paraId="0D3796F8" w14:textId="77777777" w:rsidR="00012F44" w:rsidRDefault="00C371CD">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28A74D56" w14:textId="77777777" w:rsidR="00012F44" w:rsidRDefault="00012F44">
            <w:pPr>
              <w:pStyle w:val="ProductList-TableBody"/>
            </w:pPr>
          </w:p>
        </w:tc>
      </w:tr>
      <w:tr w:rsidR="00012F44" w14:paraId="26ADF6C9" w14:textId="77777777">
        <w:tc>
          <w:tcPr>
            <w:tcW w:w="6360" w:type="dxa"/>
            <w:tcBorders>
              <w:top w:val="single" w:sz="4" w:space="0" w:color="6E6E6E"/>
              <w:left w:val="single" w:sz="4" w:space="0" w:color="6E6E6E"/>
              <w:bottom w:val="single" w:sz="4" w:space="0" w:color="6E6E6E"/>
              <w:right w:val="single" w:sz="4" w:space="0" w:color="6E6E6E"/>
            </w:tcBorders>
          </w:tcPr>
          <w:p w14:paraId="2381A548" w14:textId="77777777" w:rsidR="00012F44" w:rsidRDefault="00C371C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3FAE8EED" w14:textId="77777777" w:rsidR="00012F44" w:rsidRDefault="00012F44">
            <w:pPr>
              <w:pStyle w:val="ProductList-TableBody"/>
            </w:pPr>
          </w:p>
        </w:tc>
      </w:tr>
    </w:tbl>
    <w:p w14:paraId="7AE14AF1" w14:textId="77777777" w:rsidR="00012F44" w:rsidRDefault="00012F44">
      <w:pPr>
        <w:pStyle w:val="ProductList-Body"/>
      </w:pPr>
    </w:p>
    <w:p w14:paraId="3004FC28" w14:textId="77777777" w:rsidR="00012F44" w:rsidRDefault="00C371CD">
      <w:pPr>
        <w:pStyle w:val="ProductList-Offering2HeadingNoBorder"/>
        <w:outlineLvl w:val="2"/>
      </w:pPr>
      <w:r>
        <w:t>SharePoint Online</w:t>
      </w:r>
      <w:r>
        <w:fldChar w:fldCharType="begin"/>
      </w:r>
      <w:r>
        <w:instrText xml:space="preserve"> TC "</w:instrText>
      </w:r>
      <w:bookmarkStart w:id="396" w:name="_Toc2593395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012F44" w14:paraId="561F62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4A6711" w14:textId="77777777" w:rsidR="00012F44" w:rsidRDefault="00C371C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360DD88" w14:textId="77777777" w:rsidR="00012F44" w:rsidRDefault="00C371CD">
            <w:pPr>
              <w:pStyle w:val="ProductList-TableBody"/>
            </w:pPr>
            <w:r>
              <w:rPr>
                <w:color w:val="FFFFFF"/>
              </w:rPr>
              <w:t>Nitelikli Lisans(lar)</w:t>
            </w:r>
          </w:p>
        </w:tc>
      </w:tr>
      <w:tr w:rsidR="00012F44" w14:paraId="4BE40D96" w14:textId="77777777">
        <w:tc>
          <w:tcPr>
            <w:tcW w:w="6360" w:type="dxa"/>
            <w:tcBorders>
              <w:top w:val="single" w:sz="4" w:space="0" w:color="6E6E6E"/>
              <w:left w:val="single" w:sz="4" w:space="0" w:color="6E6E6E"/>
              <w:bottom w:val="none" w:sz="4" w:space="0" w:color="6E6E6E"/>
              <w:right w:val="single" w:sz="4" w:space="0" w:color="6E6E6E"/>
            </w:tcBorders>
          </w:tcPr>
          <w:p w14:paraId="0D13B0C2" w14:textId="77777777" w:rsidR="00012F44" w:rsidRDefault="00C371CD">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4770C28A" w14:textId="77777777" w:rsidR="00012F44" w:rsidRDefault="00C371CD">
            <w:pPr>
              <w:pStyle w:val="ProductList-TableBody"/>
            </w:pPr>
            <w:r>
              <w:t>SharePoint Standart CAL</w:t>
            </w:r>
          </w:p>
        </w:tc>
      </w:tr>
      <w:tr w:rsidR="00012F44" w14:paraId="3E9B5CE5" w14:textId="77777777">
        <w:tc>
          <w:tcPr>
            <w:tcW w:w="6360" w:type="dxa"/>
            <w:tcBorders>
              <w:top w:val="none" w:sz="4" w:space="0" w:color="6E6E6E"/>
              <w:left w:val="single" w:sz="4" w:space="0" w:color="6E6E6E"/>
              <w:bottom w:val="single" w:sz="4" w:space="0" w:color="6E6E6E"/>
              <w:right w:val="single" w:sz="4" w:space="0" w:color="6E6E6E"/>
            </w:tcBorders>
          </w:tcPr>
          <w:p w14:paraId="06EA0B16" w14:textId="77777777" w:rsidR="00012F44" w:rsidRDefault="00012F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B80B6E" w14:textId="77777777" w:rsidR="00012F44" w:rsidRDefault="00C371CD">
            <w:pPr>
              <w:pStyle w:val="ProductList-TableBody"/>
            </w:pPr>
            <w:r>
              <w:t>Core CAL Paketi</w:t>
            </w:r>
          </w:p>
        </w:tc>
      </w:tr>
    </w:tbl>
    <w:p w14:paraId="6947802D" w14:textId="77777777" w:rsidR="00012F44" w:rsidRDefault="00012F44">
      <w:pPr>
        <w:pStyle w:val="ProductList-Body"/>
      </w:pPr>
    </w:p>
    <w:p w14:paraId="770D2705" w14:textId="77777777" w:rsidR="00012F44" w:rsidRDefault="00C371CD">
      <w:pPr>
        <w:pStyle w:val="ProductList-Offering2HeadingNoBorder"/>
        <w:outlineLvl w:val="2"/>
      </w:pPr>
      <w:r>
        <w:t>Skype Kurumsal Çevrimiçi Sürüm</w:t>
      </w:r>
      <w:r>
        <w:fldChar w:fldCharType="begin"/>
      </w:r>
      <w:r>
        <w:instrText xml:space="preserve"> TC "</w:instrText>
      </w:r>
      <w:bookmarkStart w:id="397" w:name="_Toc25933953"/>
      <w:r>
        <w:instrText>Skype Kurumsal Çevrimiçi Sürüm</w:instrText>
      </w:r>
      <w:bookmarkEnd w:id="397"/>
      <w:r>
        <w:instrText>" \l 3</w:instrText>
      </w:r>
      <w:r>
        <w:fldChar w:fldCharType="end"/>
      </w:r>
    </w:p>
    <w:tbl>
      <w:tblPr>
        <w:tblStyle w:val="PURTable"/>
        <w:tblW w:w="0" w:type="dxa"/>
        <w:tblLook w:val="04A0" w:firstRow="1" w:lastRow="0" w:firstColumn="1" w:lastColumn="0" w:noHBand="0" w:noVBand="1"/>
      </w:tblPr>
      <w:tblGrid>
        <w:gridCol w:w="5828"/>
        <w:gridCol w:w="5088"/>
      </w:tblGrid>
      <w:tr w:rsidR="00012F44" w14:paraId="20EA3CB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E9EE181" w14:textId="77777777" w:rsidR="00012F44" w:rsidRDefault="00C371CD">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403DE0EA" w14:textId="77777777" w:rsidR="00012F44" w:rsidRDefault="00C371CD">
            <w:pPr>
              <w:pStyle w:val="ProductList-TableBody"/>
            </w:pPr>
            <w:r>
              <w:rPr>
                <w:color w:val="FFFFFF"/>
              </w:rPr>
              <w:t>Nitelikli Lisans(lar)</w:t>
            </w:r>
          </w:p>
        </w:tc>
      </w:tr>
      <w:tr w:rsidR="00012F44" w14:paraId="72BE0383" w14:textId="77777777">
        <w:tc>
          <w:tcPr>
            <w:tcW w:w="6480" w:type="dxa"/>
            <w:tcBorders>
              <w:top w:val="single" w:sz="4" w:space="0" w:color="6E6E6E"/>
              <w:left w:val="single" w:sz="4" w:space="0" w:color="6E6E6E"/>
              <w:bottom w:val="none" w:sz="4" w:space="0" w:color="6E6E6E"/>
              <w:right w:val="single" w:sz="4" w:space="0" w:color="6E6E6E"/>
            </w:tcBorders>
          </w:tcPr>
          <w:p w14:paraId="5526F0F2" w14:textId="77777777" w:rsidR="00012F44" w:rsidRDefault="00C371CD">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51F658EB" w14:textId="77777777" w:rsidR="00012F44" w:rsidRDefault="00C371CD">
            <w:pPr>
              <w:pStyle w:val="ProductList-TableBody"/>
            </w:pPr>
            <w:r>
              <w:t>Skype Kurumsal Standart CAL</w:t>
            </w:r>
          </w:p>
        </w:tc>
      </w:tr>
      <w:tr w:rsidR="00012F44" w14:paraId="2FF58A10" w14:textId="77777777">
        <w:tc>
          <w:tcPr>
            <w:tcW w:w="6480" w:type="dxa"/>
            <w:tcBorders>
              <w:top w:val="none" w:sz="4" w:space="0" w:color="6E6E6E"/>
              <w:left w:val="single" w:sz="4" w:space="0" w:color="6E6E6E"/>
              <w:bottom w:val="single" w:sz="4" w:space="0" w:color="6E6E6E"/>
              <w:right w:val="single" w:sz="4" w:space="0" w:color="6E6E6E"/>
            </w:tcBorders>
          </w:tcPr>
          <w:p w14:paraId="7E99B81D" w14:textId="77777777" w:rsidR="00012F44" w:rsidRDefault="00012F4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A3936BB" w14:textId="77777777" w:rsidR="00012F44" w:rsidRDefault="00C371CD">
            <w:pPr>
              <w:pStyle w:val="ProductList-TableBody"/>
            </w:pPr>
            <w:r>
              <w:t>Core CAL Paketi</w:t>
            </w:r>
          </w:p>
        </w:tc>
      </w:tr>
    </w:tbl>
    <w:p w14:paraId="79BE5164" w14:textId="77777777" w:rsidR="00012F44" w:rsidRDefault="00012F44">
      <w:pPr>
        <w:pStyle w:val="ProductList-Body"/>
      </w:pPr>
    </w:p>
    <w:p w14:paraId="15455168" w14:textId="77777777" w:rsidR="00012F44" w:rsidRDefault="00C371CD">
      <w:pPr>
        <w:pStyle w:val="ProductList-Offering2HeadingNoBorder"/>
        <w:outlineLvl w:val="2"/>
      </w:pPr>
      <w:r>
        <w:t>Microsoft Intune</w:t>
      </w:r>
      <w:r>
        <w:fldChar w:fldCharType="begin"/>
      </w:r>
      <w:r>
        <w:instrText xml:space="preserve"> TC "</w:instrText>
      </w:r>
      <w:bookmarkStart w:id="398" w:name="_Toc2593395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3"/>
        <w:gridCol w:w="5193"/>
      </w:tblGrid>
      <w:tr w:rsidR="00012F44" w14:paraId="1E5C13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50C1CC" w14:textId="77777777" w:rsidR="00012F44" w:rsidRDefault="00C371C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78277FBB" w14:textId="77777777" w:rsidR="00012F44" w:rsidRDefault="00C371CD">
            <w:pPr>
              <w:pStyle w:val="ProductList-TableBody"/>
            </w:pPr>
            <w:r>
              <w:rPr>
                <w:color w:val="FFFFFF"/>
              </w:rPr>
              <w:t>Nitelikli Lisans(lar)</w:t>
            </w:r>
          </w:p>
        </w:tc>
      </w:tr>
      <w:tr w:rsidR="00012F44" w14:paraId="3F93D197" w14:textId="77777777">
        <w:tc>
          <w:tcPr>
            <w:tcW w:w="6360" w:type="dxa"/>
            <w:tcBorders>
              <w:top w:val="single" w:sz="4" w:space="0" w:color="6E6E6E"/>
              <w:left w:val="single" w:sz="4" w:space="0" w:color="6E6E6E"/>
              <w:bottom w:val="none" w:sz="4" w:space="0" w:color="6E6E6E"/>
              <w:right w:val="single" w:sz="4" w:space="0" w:color="6E6E6E"/>
            </w:tcBorders>
          </w:tcPr>
          <w:p w14:paraId="4D729A31" w14:textId="77777777" w:rsidR="00012F44" w:rsidRDefault="00C371CD">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40921747" w14:textId="77777777" w:rsidR="00012F44" w:rsidRDefault="00C371CD">
            <w:pPr>
              <w:pStyle w:val="ProductList-TableBody"/>
            </w:pPr>
            <w:r>
              <w:t>Core CAL Paketi</w:t>
            </w:r>
          </w:p>
        </w:tc>
      </w:tr>
      <w:tr w:rsidR="00012F44" w14:paraId="04CF93B5" w14:textId="77777777">
        <w:tc>
          <w:tcPr>
            <w:tcW w:w="6360" w:type="dxa"/>
            <w:tcBorders>
              <w:top w:val="none" w:sz="4" w:space="0" w:color="6E6E6E"/>
              <w:left w:val="single" w:sz="4" w:space="0" w:color="6E6E6E"/>
              <w:bottom w:val="single" w:sz="4" w:space="0" w:color="6E6E6E"/>
              <w:right w:val="single" w:sz="4" w:space="0" w:color="6E6E6E"/>
            </w:tcBorders>
          </w:tcPr>
          <w:p w14:paraId="24DC5CAF" w14:textId="77777777" w:rsidR="00012F44" w:rsidRDefault="00012F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DC5C59" w14:textId="77777777" w:rsidR="00012F44" w:rsidRDefault="00C371CD">
            <w:pPr>
              <w:pStyle w:val="ProductList-TableBody"/>
            </w:pPr>
            <w:r>
              <w:t>Kurumsal CAL Paketi</w:t>
            </w:r>
          </w:p>
        </w:tc>
      </w:tr>
      <w:tr w:rsidR="00012F44" w14:paraId="73D2418B" w14:textId="77777777">
        <w:tc>
          <w:tcPr>
            <w:tcW w:w="6360" w:type="dxa"/>
            <w:tcBorders>
              <w:top w:val="single" w:sz="4" w:space="0" w:color="6E6E6E"/>
              <w:left w:val="single" w:sz="4" w:space="0" w:color="6E6E6E"/>
              <w:bottom w:val="none" w:sz="4" w:space="0" w:color="6E6E6E"/>
              <w:right w:val="single" w:sz="4" w:space="0" w:color="6E6E6E"/>
            </w:tcBorders>
          </w:tcPr>
          <w:p w14:paraId="2A624446" w14:textId="77777777" w:rsidR="00012F44" w:rsidRDefault="00C371CD">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16E1E9C7" w14:textId="77777777" w:rsidR="00012F44" w:rsidRDefault="00C371CD">
            <w:pPr>
              <w:pStyle w:val="ProductList-TableBody"/>
            </w:pPr>
            <w:r>
              <w:t>Core CAL Paketi</w:t>
            </w:r>
          </w:p>
        </w:tc>
      </w:tr>
      <w:tr w:rsidR="00012F44" w14:paraId="31B5F6D5" w14:textId="77777777">
        <w:tc>
          <w:tcPr>
            <w:tcW w:w="6360" w:type="dxa"/>
            <w:tcBorders>
              <w:top w:val="none" w:sz="4" w:space="0" w:color="6E6E6E"/>
              <w:left w:val="single" w:sz="4" w:space="0" w:color="6E6E6E"/>
              <w:bottom w:val="single" w:sz="4" w:space="0" w:color="6E6E6E"/>
              <w:right w:val="single" w:sz="4" w:space="0" w:color="6E6E6E"/>
            </w:tcBorders>
          </w:tcPr>
          <w:p w14:paraId="642971EC" w14:textId="77777777" w:rsidR="00012F44" w:rsidRDefault="00012F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045177" w14:textId="77777777" w:rsidR="00012F44" w:rsidRDefault="00C371CD">
            <w:pPr>
              <w:pStyle w:val="ProductList-TableBody"/>
            </w:pPr>
            <w:r>
              <w:t>Kurumsal CAL Paketi</w:t>
            </w:r>
          </w:p>
        </w:tc>
      </w:tr>
    </w:tbl>
    <w:p w14:paraId="2CCB107D" w14:textId="77777777" w:rsidR="00012F44" w:rsidRDefault="00012F44">
      <w:pPr>
        <w:pStyle w:val="ProductList-Body"/>
      </w:pPr>
    </w:p>
    <w:p w14:paraId="05444D5A"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584A5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8232E"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745452B" w14:textId="77777777" w:rsidR="00012F44" w:rsidRDefault="00012F44">
      <w:pPr>
        <w:pStyle w:val="ProductList-Body"/>
      </w:pPr>
    </w:p>
    <w:p w14:paraId="777B593C" w14:textId="77777777" w:rsidR="00012F44" w:rsidRDefault="00C371CD">
      <w:pPr>
        <w:pStyle w:val="ProductList-OfferingGroupHeading"/>
        <w:outlineLvl w:val="1"/>
      </w:pPr>
      <w:bookmarkStart w:id="399" w:name="_Sec1240"/>
      <w:r>
        <w:t>YG'den Geçiş</w:t>
      </w:r>
      <w:bookmarkEnd w:id="399"/>
      <w:r>
        <w:fldChar w:fldCharType="begin"/>
      </w:r>
      <w:r>
        <w:instrText xml:space="preserve"> TC "</w:instrText>
      </w:r>
      <w:bookmarkStart w:id="400" w:name="_Toc25933955"/>
      <w:r>
        <w:instrText>YG'den Geçiş</w:instrText>
      </w:r>
      <w:bookmarkEnd w:id="400"/>
      <w:r>
        <w:instrText>" \l 2</w:instrText>
      </w:r>
      <w:r>
        <w:fldChar w:fldCharType="end"/>
      </w:r>
    </w:p>
    <w:p w14:paraId="521B5219" w14:textId="77777777" w:rsidR="00012F44" w:rsidRDefault="00C371CD">
      <w:pPr>
        <w:pStyle w:val="ProductList-Body"/>
      </w:pPr>
      <w:r>
        <w:t>Müşteri, aşağıdaki şartlara tabi olarak tam olarak ödenmiş kalıcı Lisanslar için, YG yerine YG SL'sinden Geçişler alabilir:</w:t>
      </w:r>
    </w:p>
    <w:p w14:paraId="7D297A4C" w14:textId="77777777" w:rsidR="00012F44" w:rsidRDefault="00C371CD" w:rsidP="00C371CD">
      <w:pPr>
        <w:pStyle w:val="ProductList-Bullet"/>
        <w:numPr>
          <w:ilvl w:val="0"/>
          <w:numId w:val="72"/>
        </w:numPr>
      </w:pPr>
      <w:r>
        <w:t xml:space="preserve">Müşteri, ilgili Nitelikli Lisanslar için etkin YG'ye sahiptir veya güvence yeniliyordur </w:t>
      </w:r>
    </w:p>
    <w:p w14:paraId="3B45A10F" w14:textId="77777777" w:rsidR="00012F44" w:rsidRDefault="00C371CD" w:rsidP="00C371CD">
      <w:pPr>
        <w:pStyle w:val="ProductList-Bullet"/>
        <w:numPr>
          <w:ilvl w:val="0"/>
          <w:numId w:val="72"/>
        </w:numPr>
      </w:pPr>
      <w:r>
        <w:t xml:space="preserve">Müşteri, bu Ekte aksi belirtilmedikçe, her bir Nitelikli Lisans için birden fazla YG SL'sinden Geçiş alamaz </w:t>
      </w:r>
    </w:p>
    <w:p w14:paraId="79408234" w14:textId="77777777" w:rsidR="00012F44" w:rsidRDefault="00C371CD" w:rsidP="00C371CD">
      <w:pPr>
        <w:pStyle w:val="ProductList-Bullet"/>
        <w:numPr>
          <w:ilvl w:val="0"/>
          <w:numId w:val="72"/>
        </w:numPr>
      </w:pPr>
      <w:r>
        <w:t xml:space="preserve">Müşteri, Kayıt Anlaşması yıl dönümünde veya yenilemesinde YG SL'sinden Geçişler alır </w:t>
      </w:r>
    </w:p>
    <w:p w14:paraId="3AD00937" w14:textId="77777777" w:rsidR="00012F44" w:rsidRDefault="00012F44">
      <w:pPr>
        <w:pStyle w:val="ProductList-Body"/>
      </w:pPr>
    </w:p>
    <w:p w14:paraId="59FE546D" w14:textId="77777777" w:rsidR="00012F44" w:rsidRDefault="00C371CD">
      <w:pPr>
        <w:pStyle w:val="ProductList-Body"/>
      </w:pPr>
      <w:r>
        <w:t>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0CF9C473" w14:textId="77777777" w:rsidR="00012F44" w:rsidRDefault="00012F44">
      <w:pPr>
        <w:pStyle w:val="ProductList-Body"/>
      </w:pPr>
    </w:p>
    <w:p w14:paraId="64F22400" w14:textId="77777777" w:rsidR="00012F44" w:rsidRDefault="00C371CD">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385C04FE" w14:textId="77777777" w:rsidR="00012F44" w:rsidRDefault="00012F44">
      <w:pPr>
        <w:pStyle w:val="ProductList-Body"/>
      </w:pPr>
    </w:p>
    <w:p w14:paraId="3D385AD1" w14:textId="77777777" w:rsidR="00012F44" w:rsidRDefault="00C371CD">
      <w:pPr>
        <w:pStyle w:val="ProductList-Offering2HeadingNoBorder"/>
        <w:outlineLvl w:val="2"/>
      </w:pPr>
      <w:r>
        <w:t>CAL Paketleri</w:t>
      </w:r>
      <w:r>
        <w:fldChar w:fldCharType="begin"/>
      </w:r>
      <w:r>
        <w:instrText xml:space="preserve"> TC "</w:instrText>
      </w:r>
      <w:bookmarkStart w:id="401" w:name="_Toc25933956"/>
      <w:r>
        <w:instrText>CAL Paketleri</w:instrText>
      </w:r>
      <w:bookmarkEnd w:id="401"/>
      <w:r>
        <w:instrText>" \l 3</w:instrText>
      </w:r>
      <w:r>
        <w:fldChar w:fldCharType="end"/>
      </w:r>
    </w:p>
    <w:p w14:paraId="3600D5E6" w14:textId="77777777" w:rsidR="00012F44" w:rsidRDefault="00012F44">
      <w:pPr>
        <w:pStyle w:val="ProductList-Body"/>
      </w:pPr>
    </w:p>
    <w:tbl>
      <w:tblPr>
        <w:tblStyle w:val="PURTable"/>
        <w:tblW w:w="0" w:type="dxa"/>
        <w:tblLook w:val="04A0" w:firstRow="1" w:lastRow="0" w:firstColumn="1" w:lastColumn="0" w:noHBand="0" w:noVBand="1"/>
      </w:tblPr>
      <w:tblGrid>
        <w:gridCol w:w="5530"/>
        <w:gridCol w:w="5386"/>
      </w:tblGrid>
      <w:tr w:rsidR="00012F44" w14:paraId="2FB1CB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1AA774" w14:textId="77777777" w:rsidR="00012F44" w:rsidRDefault="00C371C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6E96F13E" w14:textId="77777777" w:rsidR="00012F44" w:rsidRDefault="00C371CD">
            <w:pPr>
              <w:pStyle w:val="ProductList-TableBody"/>
            </w:pPr>
            <w:r>
              <w:rPr>
                <w:color w:val="FFFFFF"/>
              </w:rPr>
              <w:t>Nitelikli Lisans(lar)</w:t>
            </w:r>
          </w:p>
        </w:tc>
      </w:tr>
      <w:tr w:rsidR="00012F44" w14:paraId="7FAF8A0E" w14:textId="77777777">
        <w:tc>
          <w:tcPr>
            <w:tcW w:w="6120" w:type="dxa"/>
            <w:tcBorders>
              <w:top w:val="single" w:sz="4" w:space="0" w:color="6E6E6E"/>
              <w:left w:val="single" w:sz="4" w:space="0" w:color="6E6E6E"/>
              <w:bottom w:val="single" w:sz="4" w:space="0" w:color="6E6E6E"/>
              <w:right w:val="single" w:sz="4" w:space="0" w:color="6E6E6E"/>
            </w:tcBorders>
          </w:tcPr>
          <w:p w14:paraId="52CAE20B" w14:textId="77777777" w:rsidR="00012F44" w:rsidRDefault="00C371CD">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4C4EA227" w14:textId="77777777" w:rsidR="00012F44" w:rsidRDefault="00C371CD">
            <w:pPr>
              <w:pStyle w:val="ProductList-TableBody"/>
            </w:pPr>
            <w:r>
              <w:t>Üst CAL Paketi için YG</w:t>
            </w:r>
          </w:p>
        </w:tc>
      </w:tr>
      <w:tr w:rsidR="00012F44" w14:paraId="21E2625F" w14:textId="77777777">
        <w:tc>
          <w:tcPr>
            <w:tcW w:w="6120" w:type="dxa"/>
            <w:tcBorders>
              <w:top w:val="single" w:sz="4" w:space="0" w:color="6E6E6E"/>
              <w:left w:val="single" w:sz="4" w:space="0" w:color="6E6E6E"/>
              <w:bottom w:val="single" w:sz="4" w:space="0" w:color="6E6E6E"/>
              <w:right w:val="single" w:sz="4" w:space="0" w:color="6E6E6E"/>
            </w:tcBorders>
          </w:tcPr>
          <w:p w14:paraId="0C503DC4" w14:textId="77777777" w:rsidR="00012F44" w:rsidRDefault="00C371CD">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7D5E3349" w14:textId="77777777" w:rsidR="00012F44" w:rsidRDefault="00C371CD">
            <w:pPr>
              <w:pStyle w:val="ProductList-TableBody"/>
            </w:pPr>
            <w:r>
              <w:t>Üst CAL Paketi için YG</w:t>
            </w:r>
          </w:p>
        </w:tc>
      </w:tr>
    </w:tbl>
    <w:p w14:paraId="04E48AE4" w14:textId="77777777" w:rsidR="00012F44" w:rsidRDefault="00012F44">
      <w:pPr>
        <w:pStyle w:val="ProductList-Body"/>
      </w:pPr>
    </w:p>
    <w:p w14:paraId="4EB0FF08" w14:textId="77777777" w:rsidR="00012F44" w:rsidRDefault="00C371CD">
      <w:pPr>
        <w:pStyle w:val="ProductList-Offering2HeadingNoBorder"/>
        <w:outlineLvl w:val="2"/>
      </w:pPr>
      <w:r>
        <w:t>Windows Masaüstü Bilgisayar İşletim Sistemi</w:t>
      </w:r>
      <w:r>
        <w:fldChar w:fldCharType="begin"/>
      </w:r>
      <w:r>
        <w:instrText xml:space="preserve"> TC "</w:instrText>
      </w:r>
      <w:bookmarkStart w:id="402" w:name="_Toc25933957"/>
      <w:r>
        <w:instrText>Windows Masaüstü Bilgisayar İşletim Sistemi</w:instrText>
      </w:r>
      <w:bookmarkEnd w:id="402"/>
      <w:r>
        <w:instrText>" \l 3</w:instrText>
      </w:r>
      <w:r>
        <w:fldChar w:fldCharType="end"/>
      </w:r>
    </w:p>
    <w:p w14:paraId="7734A434" w14:textId="77777777" w:rsidR="00012F44" w:rsidRDefault="00012F44">
      <w:pPr>
        <w:pStyle w:val="ProductList-Body"/>
      </w:pPr>
    </w:p>
    <w:tbl>
      <w:tblPr>
        <w:tblStyle w:val="PURTable"/>
        <w:tblW w:w="0" w:type="dxa"/>
        <w:tblLook w:val="04A0" w:firstRow="1" w:lastRow="0" w:firstColumn="1" w:lastColumn="0" w:noHBand="0" w:noVBand="1"/>
      </w:tblPr>
      <w:tblGrid>
        <w:gridCol w:w="5513"/>
        <w:gridCol w:w="5403"/>
      </w:tblGrid>
      <w:tr w:rsidR="00012F44" w14:paraId="2606A3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8C57FA" w14:textId="77777777" w:rsidR="00012F44" w:rsidRDefault="00C371C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5817D9AD" w14:textId="77777777" w:rsidR="00012F44" w:rsidRDefault="00C371CD">
            <w:pPr>
              <w:pStyle w:val="ProductList-TableBody"/>
            </w:pPr>
            <w:r>
              <w:rPr>
                <w:color w:val="FFFFFF"/>
              </w:rPr>
              <w:t>Nitelikli Lisanslar</w:t>
            </w:r>
          </w:p>
        </w:tc>
      </w:tr>
      <w:tr w:rsidR="00012F44" w14:paraId="1682CA1D" w14:textId="77777777">
        <w:tc>
          <w:tcPr>
            <w:tcW w:w="6120" w:type="dxa"/>
            <w:tcBorders>
              <w:top w:val="single" w:sz="4" w:space="0" w:color="6E6E6E"/>
              <w:left w:val="single" w:sz="4" w:space="0" w:color="6E6E6E"/>
              <w:bottom w:val="single" w:sz="4" w:space="0" w:color="6E6E6E"/>
              <w:right w:val="single" w:sz="4" w:space="0" w:color="6E6E6E"/>
            </w:tcBorders>
          </w:tcPr>
          <w:p w14:paraId="67AC13CE" w14:textId="77777777" w:rsidR="00012F44" w:rsidRDefault="00C371CD">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4F80AD3D" w14:textId="77777777" w:rsidR="00012F44" w:rsidRDefault="00C371CD">
            <w:pPr>
              <w:pStyle w:val="ProductList-TableBody"/>
            </w:pPr>
            <w:r>
              <w:t>Windows Masaüstü Bilgisayar İşletim Sistemi için YG</w:t>
            </w:r>
          </w:p>
        </w:tc>
      </w:tr>
    </w:tbl>
    <w:p w14:paraId="329082EB" w14:textId="77777777" w:rsidR="00012F44" w:rsidRDefault="00012F44">
      <w:pPr>
        <w:pStyle w:val="ProductList-Body"/>
      </w:pPr>
    </w:p>
    <w:p w14:paraId="6CFB36AD" w14:textId="77777777" w:rsidR="00012F44" w:rsidRDefault="00C371CD">
      <w:pPr>
        <w:pStyle w:val="ProductList-Offering2HeadingNoBorder"/>
        <w:outlineLvl w:val="2"/>
      </w:pPr>
      <w:r>
        <w:t>Microsoft 365</w:t>
      </w:r>
      <w:r>
        <w:fldChar w:fldCharType="begin"/>
      </w:r>
      <w:r>
        <w:instrText xml:space="preserve"> TC "</w:instrText>
      </w:r>
      <w:bookmarkStart w:id="403" w:name="_Toc25933958"/>
      <w:r>
        <w:instrText>Microsoft 365</w:instrText>
      </w:r>
      <w:bookmarkEnd w:id="403"/>
      <w:r>
        <w:instrText xml:space="preserve"> " \l 3</w:instrText>
      </w:r>
      <w:r>
        <w:fldChar w:fldCharType="end"/>
      </w:r>
    </w:p>
    <w:p w14:paraId="7C6D8BB9" w14:textId="77777777" w:rsidR="00012F44" w:rsidRDefault="00C371CD">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1196223C" w14:textId="77777777" w:rsidR="00012F44" w:rsidRDefault="00012F44">
      <w:pPr>
        <w:pStyle w:val="ProductList-Body"/>
      </w:pPr>
    </w:p>
    <w:tbl>
      <w:tblPr>
        <w:tblStyle w:val="PURTable"/>
        <w:tblW w:w="0" w:type="dxa"/>
        <w:tblLook w:val="04A0" w:firstRow="1" w:lastRow="0" w:firstColumn="1" w:lastColumn="0" w:noHBand="0" w:noVBand="1"/>
      </w:tblPr>
      <w:tblGrid>
        <w:gridCol w:w="5597"/>
        <w:gridCol w:w="5319"/>
      </w:tblGrid>
      <w:tr w:rsidR="00012F44" w14:paraId="12C30B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AC0C2C" w14:textId="77777777" w:rsidR="00012F44" w:rsidRDefault="00C371C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2E5BCC8D" w14:textId="77777777" w:rsidR="00012F44" w:rsidRDefault="00C371CD">
            <w:pPr>
              <w:pStyle w:val="ProductList-TableBody"/>
            </w:pPr>
            <w:r>
              <w:rPr>
                <w:color w:val="FFFFFF"/>
              </w:rPr>
              <w:t>Nitelikli Lisans(lar)</w:t>
            </w:r>
          </w:p>
        </w:tc>
      </w:tr>
      <w:tr w:rsidR="00012F44" w14:paraId="3043CF3A" w14:textId="77777777">
        <w:tc>
          <w:tcPr>
            <w:tcW w:w="6240" w:type="dxa"/>
            <w:tcBorders>
              <w:top w:val="single" w:sz="4" w:space="0" w:color="6E6E6E"/>
              <w:left w:val="single" w:sz="4" w:space="0" w:color="6E6E6E"/>
              <w:bottom w:val="single" w:sz="4" w:space="0" w:color="6E6E6E"/>
              <w:right w:val="single" w:sz="4" w:space="0" w:color="6E6E6E"/>
            </w:tcBorders>
          </w:tcPr>
          <w:p w14:paraId="5F9DE666" w14:textId="77777777" w:rsidR="00012F44" w:rsidRDefault="00C371CD">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479CC546" w14:textId="77777777" w:rsidR="00012F44" w:rsidRDefault="00C371CD">
            <w:pPr>
              <w:pStyle w:val="ProductList-TableBody"/>
            </w:pPr>
            <w:r>
              <w:t>Windows Masaüstü Bilgisayar İşletim Sistemi için YG ve</w:t>
            </w:r>
          </w:p>
          <w:p w14:paraId="6448EFAF" w14:textId="77777777" w:rsidR="00012F44" w:rsidRDefault="00C371CD">
            <w:pPr>
              <w:pStyle w:val="ProductList-TableBody"/>
            </w:pPr>
            <w:r>
              <w:t>Core/Kurumsal CAL Paketi ve</w:t>
            </w:r>
          </w:p>
          <w:p w14:paraId="5D2003EF" w14:textId="77777777" w:rsidR="00012F44" w:rsidRDefault="00C371CD">
            <w:pPr>
              <w:pStyle w:val="ProductList-TableBody"/>
            </w:pPr>
            <w:r>
              <w:t>Office Professional Plus</w:t>
            </w:r>
          </w:p>
        </w:tc>
      </w:tr>
    </w:tbl>
    <w:p w14:paraId="3471B106" w14:textId="77777777" w:rsidR="00012F44" w:rsidRDefault="00012F44">
      <w:pPr>
        <w:pStyle w:val="ProductList-Body"/>
      </w:pPr>
    </w:p>
    <w:p w14:paraId="08A0FB90" w14:textId="77777777" w:rsidR="00012F44" w:rsidRDefault="00C371CD">
      <w:pPr>
        <w:pStyle w:val="ProductList-Offering2HeadingNoBorder"/>
        <w:outlineLvl w:val="2"/>
      </w:pPr>
      <w:r>
        <w:t>Enterprise Mobility + Security</w:t>
      </w:r>
      <w:r>
        <w:fldChar w:fldCharType="begin"/>
      </w:r>
      <w:r>
        <w:instrText xml:space="preserve"> TC "</w:instrText>
      </w:r>
      <w:bookmarkStart w:id="404" w:name="_Toc25933959"/>
      <w:r>
        <w:instrText>Enterprise Mobility + Security</w:instrText>
      </w:r>
      <w:bookmarkEnd w:id="404"/>
      <w:r>
        <w:instrText xml:space="preserve"> " \l 3</w:instrText>
      </w:r>
      <w:r>
        <w:fldChar w:fldCharType="end"/>
      </w:r>
    </w:p>
    <w:p w14:paraId="22DF88A0" w14:textId="77777777" w:rsidR="00012F44" w:rsidRDefault="00012F44">
      <w:pPr>
        <w:pStyle w:val="ProductList-Body"/>
      </w:pPr>
    </w:p>
    <w:p w14:paraId="74891646" w14:textId="77777777" w:rsidR="00012F44" w:rsidRDefault="00C371CD">
      <w:pPr>
        <w:pStyle w:val="ProductList-Body"/>
      </w:pPr>
      <w:r>
        <w:t>Enterprise Mobility + Security YG'den Geçiş Kullanıcı SL'leri, Müşteriye; Nitelikli Lisanslar temelinde YG Avantajları hakkı kazandırır.</w:t>
      </w:r>
    </w:p>
    <w:p w14:paraId="4A286574" w14:textId="77777777" w:rsidR="00012F44" w:rsidRDefault="00012F44">
      <w:pPr>
        <w:pStyle w:val="ProductList-Body"/>
      </w:pPr>
    </w:p>
    <w:p w14:paraId="0AC8EDE2" w14:textId="77777777" w:rsidR="00012F44" w:rsidRDefault="00C371CD">
      <w:pPr>
        <w:pStyle w:val="ProductList-Body"/>
      </w:pPr>
      <w:r>
        <w:t>YG Kullanıcı SL'lerinden Geçiş, aşağıda listelenen ilgili CAL Paketi Köprülerini veya USL'leri gerektirir:</w:t>
      </w:r>
    </w:p>
    <w:p w14:paraId="595AA94D" w14:textId="77777777" w:rsidR="00012F44" w:rsidRDefault="00012F44">
      <w:pPr>
        <w:pStyle w:val="ProductList-Body"/>
      </w:pPr>
    </w:p>
    <w:tbl>
      <w:tblPr>
        <w:tblStyle w:val="PURTable"/>
        <w:tblW w:w="0" w:type="dxa"/>
        <w:tblLook w:val="04A0" w:firstRow="1" w:lastRow="0" w:firstColumn="1" w:lastColumn="0" w:noHBand="0" w:noVBand="1"/>
      </w:tblPr>
      <w:tblGrid>
        <w:gridCol w:w="3766"/>
        <w:gridCol w:w="3765"/>
        <w:gridCol w:w="3385"/>
      </w:tblGrid>
      <w:tr w:rsidR="00012F44" w14:paraId="19CCD0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1DE3A4" w14:textId="77777777" w:rsidR="00012F44" w:rsidRDefault="00C371CD">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43B2B6F0" w14:textId="77777777" w:rsidR="00012F44" w:rsidRDefault="00C371CD">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3A20DD0B" w14:textId="77777777" w:rsidR="00012F44" w:rsidRDefault="00C371CD">
            <w:pPr>
              <w:pStyle w:val="ProductList-TableBody"/>
            </w:pPr>
            <w:r>
              <w:rPr>
                <w:color w:val="FFFFFF"/>
              </w:rPr>
              <w:t>Gerekli CAL Paketi Köprüsü veya USL</w:t>
            </w:r>
          </w:p>
        </w:tc>
      </w:tr>
      <w:tr w:rsidR="00012F44" w14:paraId="3B45A904" w14:textId="77777777">
        <w:tc>
          <w:tcPr>
            <w:tcW w:w="4160" w:type="dxa"/>
            <w:tcBorders>
              <w:top w:val="single" w:sz="4" w:space="0" w:color="6E6E6E"/>
              <w:left w:val="single" w:sz="4" w:space="0" w:color="6E6E6E"/>
              <w:bottom w:val="none" w:sz="4" w:space="0" w:color="6E6E6E"/>
              <w:right w:val="single" w:sz="4" w:space="0" w:color="6E6E6E"/>
            </w:tcBorders>
          </w:tcPr>
          <w:p w14:paraId="615E1E9C" w14:textId="77777777" w:rsidR="00012F44" w:rsidRDefault="00C371CD">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72C92E12" w14:textId="77777777" w:rsidR="00012F44" w:rsidRDefault="00C371CD">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2AF95BDB" w14:textId="77777777" w:rsidR="00012F44" w:rsidRDefault="00C371CD">
            <w:pPr>
              <w:pStyle w:val="ProductList-TableBody"/>
            </w:pPr>
            <w:r>
              <w:t>Enterprise Mobility + Security için Core CAL Köprüsü veya Office 365 Kurumsal/Kamu E1, E3, E5</w:t>
            </w:r>
          </w:p>
        </w:tc>
      </w:tr>
      <w:tr w:rsidR="00012F44" w14:paraId="20403850" w14:textId="77777777">
        <w:tc>
          <w:tcPr>
            <w:tcW w:w="4160" w:type="dxa"/>
            <w:tcBorders>
              <w:top w:val="none" w:sz="4" w:space="0" w:color="6E6E6E"/>
              <w:left w:val="single" w:sz="4" w:space="0" w:color="6E6E6E"/>
              <w:bottom w:val="single" w:sz="4" w:space="0" w:color="6E6E6E"/>
              <w:right w:val="single" w:sz="4" w:space="0" w:color="6E6E6E"/>
            </w:tcBorders>
          </w:tcPr>
          <w:p w14:paraId="7A71CABA" w14:textId="77777777" w:rsidR="00012F44" w:rsidRDefault="00012F4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A7B3E53" w14:textId="77777777" w:rsidR="00012F44" w:rsidRDefault="00C371CD">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6512E0A0" w14:textId="77777777" w:rsidR="00012F44" w:rsidRDefault="00C371CD">
            <w:pPr>
              <w:pStyle w:val="ProductList-TableBody"/>
            </w:pPr>
            <w:r>
              <w:t>Enterprise Mobility + Security için Kurumsal CAL Köprüsü veya Office 365 Kurumsal/Kamu E3, E5</w:t>
            </w:r>
          </w:p>
        </w:tc>
      </w:tr>
    </w:tbl>
    <w:p w14:paraId="5ABD14E6" w14:textId="77777777" w:rsidR="00012F44" w:rsidRDefault="00012F44">
      <w:pPr>
        <w:pStyle w:val="ProductList-Body"/>
      </w:pPr>
    </w:p>
    <w:p w14:paraId="22D7B278" w14:textId="77777777" w:rsidR="00012F44" w:rsidRDefault="00C371CD">
      <w:pPr>
        <w:pStyle w:val="ProductList-Offering2HeadingNoBorder"/>
        <w:outlineLvl w:val="2"/>
      </w:pPr>
      <w:r>
        <w:t>Microsoft Dynamics 365 Hizmetleri</w:t>
      </w:r>
      <w:r>
        <w:fldChar w:fldCharType="begin"/>
      </w:r>
      <w:r>
        <w:instrText xml:space="preserve"> TC "</w:instrText>
      </w:r>
      <w:bookmarkStart w:id="405" w:name="_Toc25933960"/>
      <w:r>
        <w:instrText>Microsoft Dynamics 365 Hizmetleri</w:instrText>
      </w:r>
      <w:bookmarkEnd w:id="405"/>
      <w:r>
        <w:instrText>" \l 3</w:instrText>
      </w:r>
      <w:r>
        <w:fldChar w:fldCharType="end"/>
      </w:r>
    </w:p>
    <w:p w14:paraId="47E6632F" w14:textId="77777777" w:rsidR="00012F44" w:rsidRDefault="00012F44">
      <w:pPr>
        <w:pStyle w:val="ProductList-Body"/>
      </w:pPr>
    </w:p>
    <w:tbl>
      <w:tblPr>
        <w:tblStyle w:val="PURTable"/>
        <w:tblW w:w="0" w:type="dxa"/>
        <w:tblLook w:val="04A0" w:firstRow="1" w:lastRow="0" w:firstColumn="1" w:lastColumn="0" w:noHBand="0" w:noVBand="1"/>
      </w:tblPr>
      <w:tblGrid>
        <w:gridCol w:w="5468"/>
        <w:gridCol w:w="5448"/>
      </w:tblGrid>
      <w:tr w:rsidR="00012F44" w14:paraId="325754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C77E7C0" w14:textId="77777777" w:rsidR="00012F44" w:rsidRDefault="00C371CD">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4F029D3F" w14:textId="77777777" w:rsidR="00012F44" w:rsidRDefault="00C371CD">
            <w:pPr>
              <w:pStyle w:val="ProductList-TableBody"/>
            </w:pPr>
            <w:r>
              <w:rPr>
                <w:color w:val="FFFFFF"/>
              </w:rPr>
              <w:t>Nitelikli Lisanslar</w:t>
            </w:r>
          </w:p>
        </w:tc>
      </w:tr>
      <w:tr w:rsidR="00012F44" w14:paraId="5FFBAFDA" w14:textId="77777777">
        <w:tc>
          <w:tcPr>
            <w:tcW w:w="6120" w:type="dxa"/>
            <w:tcBorders>
              <w:left w:val="single" w:sz="4" w:space="0" w:color="6E6E6E"/>
              <w:bottom w:val="none" w:sz="4" w:space="0" w:color="6E6E6E"/>
              <w:right w:val="single" w:sz="4" w:space="0" w:color="6E6E6E"/>
            </w:tcBorders>
          </w:tcPr>
          <w:p w14:paraId="5B4AD735" w14:textId="77777777" w:rsidR="00012F44" w:rsidRDefault="00C371CD">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612EEB09" w14:textId="77777777" w:rsidR="00012F44" w:rsidRDefault="00C371CD">
            <w:pPr>
              <w:pStyle w:val="ProductList-TableBody"/>
            </w:pPr>
            <w:r>
              <w:t>Dynamics AX CAL'ı</w:t>
            </w:r>
          </w:p>
        </w:tc>
      </w:tr>
      <w:tr w:rsidR="00012F44" w14:paraId="1AA956A6" w14:textId="77777777">
        <w:tc>
          <w:tcPr>
            <w:tcW w:w="6120" w:type="dxa"/>
            <w:tcBorders>
              <w:top w:val="none" w:sz="4" w:space="0" w:color="6E6E6E"/>
              <w:left w:val="single" w:sz="4" w:space="0" w:color="6E6E6E"/>
              <w:bottom w:val="none" w:sz="4" w:space="0" w:color="6E6E6E"/>
              <w:right w:val="single" w:sz="4" w:space="0" w:color="6E6E6E"/>
            </w:tcBorders>
          </w:tcPr>
          <w:p w14:paraId="55963A80"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F2773" w14:textId="77777777" w:rsidR="00012F44" w:rsidRDefault="00C371CD">
            <w:pPr>
              <w:pStyle w:val="ProductList-TableBody"/>
            </w:pPr>
            <w:r>
              <w:t>Dynamics GP CAL'ı</w:t>
            </w:r>
          </w:p>
        </w:tc>
      </w:tr>
      <w:tr w:rsidR="00012F44" w14:paraId="781B7430" w14:textId="77777777">
        <w:tc>
          <w:tcPr>
            <w:tcW w:w="6120" w:type="dxa"/>
            <w:tcBorders>
              <w:top w:val="none" w:sz="4" w:space="0" w:color="6E6E6E"/>
              <w:left w:val="single" w:sz="4" w:space="0" w:color="6E6E6E"/>
              <w:bottom w:val="none" w:sz="4" w:space="0" w:color="6E6E6E"/>
              <w:right w:val="single" w:sz="4" w:space="0" w:color="6E6E6E"/>
            </w:tcBorders>
          </w:tcPr>
          <w:p w14:paraId="6D6DD91F"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F6AA8" w14:textId="77777777" w:rsidR="00012F44" w:rsidRDefault="00C371CD">
            <w:pPr>
              <w:pStyle w:val="ProductList-TableBody"/>
            </w:pPr>
            <w:r>
              <w:t>Dynamics NAV CAL'ı</w:t>
            </w:r>
          </w:p>
        </w:tc>
      </w:tr>
      <w:tr w:rsidR="00012F44" w14:paraId="673167BB" w14:textId="77777777">
        <w:tc>
          <w:tcPr>
            <w:tcW w:w="6120" w:type="dxa"/>
            <w:tcBorders>
              <w:top w:val="none" w:sz="4" w:space="0" w:color="6E6E6E"/>
              <w:left w:val="single" w:sz="4" w:space="0" w:color="6E6E6E"/>
              <w:bottom w:val="none" w:sz="4" w:space="0" w:color="6E6E6E"/>
              <w:right w:val="single" w:sz="4" w:space="0" w:color="6E6E6E"/>
            </w:tcBorders>
          </w:tcPr>
          <w:p w14:paraId="50454860"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67D4B" w14:textId="77777777" w:rsidR="00012F44" w:rsidRDefault="00C371CD">
            <w:pPr>
              <w:pStyle w:val="ProductList-TableBody"/>
            </w:pPr>
            <w:r>
              <w:t>Dynamics SL CAL'ı</w:t>
            </w:r>
          </w:p>
        </w:tc>
      </w:tr>
      <w:tr w:rsidR="00012F44" w14:paraId="70761A21" w14:textId="77777777">
        <w:tc>
          <w:tcPr>
            <w:tcW w:w="6120" w:type="dxa"/>
            <w:tcBorders>
              <w:top w:val="none" w:sz="4" w:space="0" w:color="6E6E6E"/>
              <w:left w:val="single" w:sz="4" w:space="0" w:color="6E6E6E"/>
              <w:bottom w:val="none" w:sz="4" w:space="0" w:color="6E6E6E"/>
              <w:right w:val="single" w:sz="4" w:space="0" w:color="6E6E6E"/>
            </w:tcBorders>
          </w:tcPr>
          <w:p w14:paraId="6D6567B1"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7EDAE" w14:textId="77777777" w:rsidR="00012F44" w:rsidRDefault="00C371CD">
            <w:pPr>
              <w:pStyle w:val="ProductList-TableBody"/>
            </w:pPr>
            <w:r>
              <w:t>Microsoft XAL CAL'ı</w:t>
            </w:r>
          </w:p>
        </w:tc>
      </w:tr>
      <w:tr w:rsidR="00012F44" w14:paraId="49D63803" w14:textId="77777777">
        <w:tc>
          <w:tcPr>
            <w:tcW w:w="6120" w:type="dxa"/>
            <w:tcBorders>
              <w:top w:val="none" w:sz="4" w:space="0" w:color="6E6E6E"/>
              <w:left w:val="single" w:sz="4" w:space="0" w:color="6E6E6E"/>
              <w:bottom w:val="none" w:sz="4" w:space="0" w:color="6E6E6E"/>
              <w:right w:val="single" w:sz="4" w:space="0" w:color="6E6E6E"/>
            </w:tcBorders>
          </w:tcPr>
          <w:p w14:paraId="7DD54FBB"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0C0ED" w14:textId="77777777" w:rsidR="00012F44" w:rsidRDefault="00C371CD">
            <w:pPr>
              <w:pStyle w:val="ProductList-TableBody"/>
            </w:pPr>
            <w:r>
              <w:t>Dynamics POS şeritleri</w:t>
            </w:r>
          </w:p>
        </w:tc>
      </w:tr>
      <w:tr w:rsidR="00012F44" w14:paraId="6592C1BD" w14:textId="77777777">
        <w:tc>
          <w:tcPr>
            <w:tcW w:w="6120" w:type="dxa"/>
            <w:tcBorders>
              <w:top w:val="none" w:sz="4" w:space="0" w:color="6E6E6E"/>
              <w:left w:val="single" w:sz="4" w:space="0" w:color="6E6E6E"/>
              <w:bottom w:val="none" w:sz="4" w:space="0" w:color="6E6E6E"/>
              <w:right w:val="single" w:sz="4" w:space="0" w:color="6E6E6E"/>
            </w:tcBorders>
          </w:tcPr>
          <w:p w14:paraId="3A2FA4EE"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71022" w14:textId="77777777" w:rsidR="00012F44" w:rsidRDefault="00C371CD">
            <w:pPr>
              <w:pStyle w:val="ProductList-TableBody"/>
            </w:pPr>
            <w:r>
              <w:t>Dynamics RMS şeritleri</w:t>
            </w:r>
          </w:p>
        </w:tc>
      </w:tr>
      <w:tr w:rsidR="00012F44" w14:paraId="405A6D57" w14:textId="77777777">
        <w:tc>
          <w:tcPr>
            <w:tcW w:w="6120" w:type="dxa"/>
            <w:tcBorders>
              <w:top w:val="none" w:sz="4" w:space="0" w:color="6E6E6E"/>
              <w:left w:val="single" w:sz="4" w:space="0" w:color="6E6E6E"/>
              <w:bottom w:val="none" w:sz="4" w:space="0" w:color="6E6E6E"/>
              <w:right w:val="single" w:sz="4" w:space="0" w:color="6E6E6E"/>
            </w:tcBorders>
          </w:tcPr>
          <w:p w14:paraId="4A1F6440"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5B701" w14:textId="77777777" w:rsidR="00012F44" w:rsidRDefault="00C371CD">
            <w:pPr>
              <w:pStyle w:val="ProductList-TableBody"/>
            </w:pPr>
            <w:r>
              <w:t>Dynamics C5 CAL'ı</w:t>
            </w:r>
          </w:p>
        </w:tc>
      </w:tr>
      <w:tr w:rsidR="00012F44" w14:paraId="61E84E1A" w14:textId="77777777">
        <w:tc>
          <w:tcPr>
            <w:tcW w:w="6120" w:type="dxa"/>
            <w:tcBorders>
              <w:top w:val="none" w:sz="4" w:space="0" w:color="6E6E6E"/>
              <w:left w:val="single" w:sz="4" w:space="0" w:color="6E6E6E"/>
              <w:bottom w:val="none" w:sz="4" w:space="0" w:color="6E6E6E"/>
              <w:right w:val="single" w:sz="4" w:space="0" w:color="6E6E6E"/>
            </w:tcBorders>
          </w:tcPr>
          <w:p w14:paraId="6821837C"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E26ED" w14:textId="77777777" w:rsidR="00012F44" w:rsidRDefault="00C371CD">
            <w:pPr>
              <w:pStyle w:val="ProductList-TableBody"/>
            </w:pPr>
            <w:r>
              <w:t>Dynamics CRM CAL'ı</w:t>
            </w:r>
          </w:p>
        </w:tc>
      </w:tr>
      <w:tr w:rsidR="00012F44" w14:paraId="78C873BF" w14:textId="77777777">
        <w:tc>
          <w:tcPr>
            <w:tcW w:w="6120" w:type="dxa"/>
            <w:tcBorders>
              <w:top w:val="none" w:sz="4" w:space="0" w:color="6E6E6E"/>
              <w:left w:val="single" w:sz="4" w:space="0" w:color="6E6E6E"/>
              <w:bottom w:val="single" w:sz="4" w:space="0" w:color="6E6E6E"/>
              <w:right w:val="single" w:sz="4" w:space="0" w:color="6E6E6E"/>
            </w:tcBorders>
          </w:tcPr>
          <w:p w14:paraId="28092CE3"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BDA75" w14:textId="77777777" w:rsidR="00012F44" w:rsidRDefault="00C371CD">
            <w:pPr>
              <w:pStyle w:val="ProductList-TableBody"/>
            </w:pPr>
            <w:r>
              <w:t>Dynamics 365 Team Members CAL'ı</w:t>
            </w:r>
          </w:p>
        </w:tc>
      </w:tr>
      <w:tr w:rsidR="00012F44" w14:paraId="334B116A" w14:textId="77777777">
        <w:tc>
          <w:tcPr>
            <w:tcW w:w="6120" w:type="dxa"/>
            <w:tcBorders>
              <w:top w:val="single" w:sz="4" w:space="0" w:color="6E6E6E"/>
              <w:left w:val="single" w:sz="4" w:space="0" w:color="6E6E6E"/>
              <w:bottom w:val="none" w:sz="4" w:space="0" w:color="6E6E6E"/>
              <w:right w:val="single" w:sz="4" w:space="0" w:color="6E6E6E"/>
            </w:tcBorders>
          </w:tcPr>
          <w:p w14:paraId="3D0D5DE6" w14:textId="77777777" w:rsidR="00012F44" w:rsidRDefault="00C371CD">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44D82688" w14:textId="77777777" w:rsidR="00012F44" w:rsidRDefault="00C371CD">
            <w:pPr>
              <w:pStyle w:val="ProductList-TableBody"/>
            </w:pPr>
            <w:r>
              <w:t>Dynamics AX CAL'ı</w:t>
            </w:r>
          </w:p>
        </w:tc>
      </w:tr>
      <w:tr w:rsidR="00012F44" w14:paraId="7048C7EE" w14:textId="77777777">
        <w:tc>
          <w:tcPr>
            <w:tcW w:w="6120" w:type="dxa"/>
            <w:tcBorders>
              <w:top w:val="none" w:sz="4" w:space="0" w:color="6E6E6E"/>
              <w:left w:val="single" w:sz="4" w:space="0" w:color="6E6E6E"/>
              <w:bottom w:val="none" w:sz="4" w:space="0" w:color="6E6E6E"/>
              <w:right w:val="single" w:sz="4" w:space="0" w:color="6E6E6E"/>
            </w:tcBorders>
          </w:tcPr>
          <w:p w14:paraId="61E7D976"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E686C" w14:textId="77777777" w:rsidR="00012F44" w:rsidRDefault="00C371CD">
            <w:pPr>
              <w:pStyle w:val="ProductList-TableBody"/>
            </w:pPr>
            <w:r>
              <w:t>Dynamics GP CAL'ı</w:t>
            </w:r>
          </w:p>
        </w:tc>
      </w:tr>
      <w:tr w:rsidR="00012F44" w14:paraId="0F3AF03D" w14:textId="77777777">
        <w:tc>
          <w:tcPr>
            <w:tcW w:w="6120" w:type="dxa"/>
            <w:tcBorders>
              <w:top w:val="none" w:sz="4" w:space="0" w:color="6E6E6E"/>
              <w:left w:val="single" w:sz="4" w:space="0" w:color="6E6E6E"/>
              <w:bottom w:val="none" w:sz="4" w:space="0" w:color="6E6E6E"/>
              <w:right w:val="single" w:sz="4" w:space="0" w:color="6E6E6E"/>
            </w:tcBorders>
          </w:tcPr>
          <w:p w14:paraId="332AE75A"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A4522" w14:textId="77777777" w:rsidR="00012F44" w:rsidRDefault="00C371CD">
            <w:pPr>
              <w:pStyle w:val="ProductList-TableBody"/>
            </w:pPr>
            <w:r>
              <w:t>Dynamics NAV CAL'ı</w:t>
            </w:r>
          </w:p>
        </w:tc>
      </w:tr>
      <w:tr w:rsidR="00012F44" w14:paraId="67CA5041" w14:textId="77777777">
        <w:tc>
          <w:tcPr>
            <w:tcW w:w="6120" w:type="dxa"/>
            <w:tcBorders>
              <w:top w:val="none" w:sz="4" w:space="0" w:color="6E6E6E"/>
              <w:left w:val="single" w:sz="4" w:space="0" w:color="6E6E6E"/>
              <w:bottom w:val="none" w:sz="4" w:space="0" w:color="6E6E6E"/>
              <w:right w:val="single" w:sz="4" w:space="0" w:color="6E6E6E"/>
            </w:tcBorders>
          </w:tcPr>
          <w:p w14:paraId="631F0131"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D9502" w14:textId="77777777" w:rsidR="00012F44" w:rsidRDefault="00C371CD">
            <w:pPr>
              <w:pStyle w:val="ProductList-TableBody"/>
            </w:pPr>
            <w:r>
              <w:t>Dynamics SL CAL'ı</w:t>
            </w:r>
          </w:p>
        </w:tc>
      </w:tr>
      <w:tr w:rsidR="00012F44" w14:paraId="2C2140F4" w14:textId="77777777">
        <w:tc>
          <w:tcPr>
            <w:tcW w:w="6120" w:type="dxa"/>
            <w:tcBorders>
              <w:top w:val="none" w:sz="4" w:space="0" w:color="6E6E6E"/>
              <w:left w:val="single" w:sz="4" w:space="0" w:color="6E6E6E"/>
              <w:bottom w:val="none" w:sz="4" w:space="0" w:color="6E6E6E"/>
              <w:right w:val="single" w:sz="4" w:space="0" w:color="6E6E6E"/>
            </w:tcBorders>
          </w:tcPr>
          <w:p w14:paraId="5775C858"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3C609" w14:textId="77777777" w:rsidR="00012F44" w:rsidRDefault="00C371CD">
            <w:pPr>
              <w:pStyle w:val="ProductList-TableBody"/>
            </w:pPr>
            <w:r>
              <w:t>Microsoft XAL CAL'ı</w:t>
            </w:r>
          </w:p>
        </w:tc>
      </w:tr>
      <w:tr w:rsidR="00012F44" w14:paraId="2875E753" w14:textId="77777777">
        <w:tc>
          <w:tcPr>
            <w:tcW w:w="6120" w:type="dxa"/>
            <w:tcBorders>
              <w:top w:val="none" w:sz="4" w:space="0" w:color="6E6E6E"/>
              <w:left w:val="single" w:sz="4" w:space="0" w:color="6E6E6E"/>
              <w:bottom w:val="none" w:sz="4" w:space="0" w:color="6E6E6E"/>
              <w:right w:val="single" w:sz="4" w:space="0" w:color="6E6E6E"/>
            </w:tcBorders>
          </w:tcPr>
          <w:p w14:paraId="12C5A9E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30364" w14:textId="77777777" w:rsidR="00012F44" w:rsidRDefault="00C371CD">
            <w:pPr>
              <w:pStyle w:val="ProductList-TableBody"/>
            </w:pPr>
            <w:r>
              <w:t>Dynamics POS şeritleri</w:t>
            </w:r>
          </w:p>
        </w:tc>
      </w:tr>
      <w:tr w:rsidR="00012F44" w14:paraId="3EF505A0" w14:textId="77777777">
        <w:tc>
          <w:tcPr>
            <w:tcW w:w="6120" w:type="dxa"/>
            <w:tcBorders>
              <w:top w:val="none" w:sz="4" w:space="0" w:color="6E6E6E"/>
              <w:left w:val="single" w:sz="4" w:space="0" w:color="6E6E6E"/>
              <w:bottom w:val="none" w:sz="4" w:space="0" w:color="6E6E6E"/>
              <w:right w:val="single" w:sz="4" w:space="0" w:color="6E6E6E"/>
            </w:tcBorders>
          </w:tcPr>
          <w:p w14:paraId="4E382661"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53F2A" w14:textId="77777777" w:rsidR="00012F44" w:rsidRDefault="00C371CD">
            <w:pPr>
              <w:pStyle w:val="ProductList-TableBody"/>
            </w:pPr>
            <w:r>
              <w:t>Dynamics RMS şeritleri</w:t>
            </w:r>
          </w:p>
        </w:tc>
      </w:tr>
      <w:tr w:rsidR="00012F44" w14:paraId="6B0E9565" w14:textId="77777777">
        <w:tc>
          <w:tcPr>
            <w:tcW w:w="6120" w:type="dxa"/>
            <w:tcBorders>
              <w:top w:val="none" w:sz="4" w:space="0" w:color="6E6E6E"/>
              <w:left w:val="single" w:sz="4" w:space="0" w:color="6E6E6E"/>
              <w:bottom w:val="none" w:sz="4" w:space="0" w:color="6E6E6E"/>
              <w:right w:val="single" w:sz="4" w:space="0" w:color="6E6E6E"/>
            </w:tcBorders>
          </w:tcPr>
          <w:p w14:paraId="58E59D05"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5B71C" w14:textId="77777777" w:rsidR="00012F44" w:rsidRDefault="00C371CD">
            <w:pPr>
              <w:pStyle w:val="ProductList-TableBody"/>
            </w:pPr>
            <w:r>
              <w:t>Dynamics C5 CAL'ı</w:t>
            </w:r>
          </w:p>
        </w:tc>
      </w:tr>
      <w:tr w:rsidR="00012F44" w14:paraId="19EEA75B" w14:textId="77777777">
        <w:tc>
          <w:tcPr>
            <w:tcW w:w="6120" w:type="dxa"/>
            <w:tcBorders>
              <w:top w:val="none" w:sz="4" w:space="0" w:color="6E6E6E"/>
              <w:left w:val="single" w:sz="4" w:space="0" w:color="6E6E6E"/>
              <w:bottom w:val="single" w:sz="4" w:space="0" w:color="6E6E6E"/>
              <w:right w:val="single" w:sz="4" w:space="0" w:color="6E6E6E"/>
            </w:tcBorders>
          </w:tcPr>
          <w:p w14:paraId="2986370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9102F" w14:textId="77777777" w:rsidR="00012F44" w:rsidRDefault="00C371CD">
            <w:pPr>
              <w:pStyle w:val="ProductList-TableBody"/>
            </w:pPr>
            <w:r>
              <w:t>Dynamics 365 Operations On-premises Cihaz CAL'ı</w:t>
            </w:r>
          </w:p>
        </w:tc>
      </w:tr>
      <w:tr w:rsidR="00012F44" w14:paraId="1516DF79" w14:textId="77777777">
        <w:tc>
          <w:tcPr>
            <w:tcW w:w="6120" w:type="dxa"/>
            <w:tcBorders>
              <w:top w:val="single" w:sz="4" w:space="0" w:color="6E6E6E"/>
              <w:left w:val="single" w:sz="4" w:space="0" w:color="6E6E6E"/>
              <w:bottom w:val="none" w:sz="4" w:space="0" w:color="6E6E6E"/>
              <w:right w:val="single" w:sz="4" w:space="0" w:color="6E6E6E"/>
            </w:tcBorders>
          </w:tcPr>
          <w:p w14:paraId="7396FE16" w14:textId="77777777" w:rsidR="00012F44" w:rsidRDefault="00C371CD">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029E7C65" w14:textId="77777777" w:rsidR="00012F44" w:rsidRDefault="00C371CD">
            <w:pPr>
              <w:pStyle w:val="ProductList-TableBody"/>
            </w:pPr>
            <w:r>
              <w:t>Dynamics AX CAL'ı</w:t>
            </w:r>
          </w:p>
        </w:tc>
      </w:tr>
      <w:tr w:rsidR="00012F44" w14:paraId="1A796F71" w14:textId="77777777">
        <w:tc>
          <w:tcPr>
            <w:tcW w:w="6120" w:type="dxa"/>
            <w:tcBorders>
              <w:top w:val="none" w:sz="4" w:space="0" w:color="6E6E6E"/>
              <w:left w:val="single" w:sz="4" w:space="0" w:color="6E6E6E"/>
              <w:bottom w:val="none" w:sz="4" w:space="0" w:color="6E6E6E"/>
              <w:right w:val="single" w:sz="4" w:space="0" w:color="6E6E6E"/>
            </w:tcBorders>
          </w:tcPr>
          <w:p w14:paraId="2987E1F4"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41293" w14:textId="77777777" w:rsidR="00012F44" w:rsidRDefault="00C371CD">
            <w:pPr>
              <w:pStyle w:val="ProductList-TableBody"/>
            </w:pPr>
            <w:r>
              <w:t>Dynamics GP CAL'ı</w:t>
            </w:r>
          </w:p>
        </w:tc>
      </w:tr>
      <w:tr w:rsidR="00012F44" w14:paraId="3B204F2B" w14:textId="77777777">
        <w:tc>
          <w:tcPr>
            <w:tcW w:w="6120" w:type="dxa"/>
            <w:tcBorders>
              <w:top w:val="none" w:sz="4" w:space="0" w:color="6E6E6E"/>
              <w:left w:val="single" w:sz="4" w:space="0" w:color="6E6E6E"/>
              <w:bottom w:val="none" w:sz="4" w:space="0" w:color="6E6E6E"/>
              <w:right w:val="single" w:sz="4" w:space="0" w:color="6E6E6E"/>
            </w:tcBorders>
          </w:tcPr>
          <w:p w14:paraId="3FB4F3F4"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FB06F" w14:textId="77777777" w:rsidR="00012F44" w:rsidRDefault="00C371CD">
            <w:pPr>
              <w:pStyle w:val="ProductList-TableBody"/>
            </w:pPr>
            <w:r>
              <w:t>Dynamics NAV CAL'ı</w:t>
            </w:r>
          </w:p>
        </w:tc>
      </w:tr>
      <w:tr w:rsidR="00012F44" w14:paraId="7490E9F2" w14:textId="77777777">
        <w:tc>
          <w:tcPr>
            <w:tcW w:w="6120" w:type="dxa"/>
            <w:tcBorders>
              <w:top w:val="none" w:sz="4" w:space="0" w:color="6E6E6E"/>
              <w:left w:val="single" w:sz="4" w:space="0" w:color="6E6E6E"/>
              <w:bottom w:val="none" w:sz="4" w:space="0" w:color="6E6E6E"/>
              <w:right w:val="single" w:sz="4" w:space="0" w:color="6E6E6E"/>
            </w:tcBorders>
          </w:tcPr>
          <w:p w14:paraId="6189EAFA"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8682B" w14:textId="77777777" w:rsidR="00012F44" w:rsidRDefault="00C371CD">
            <w:pPr>
              <w:pStyle w:val="ProductList-TableBody"/>
            </w:pPr>
            <w:r>
              <w:t>Dynamics SL CAL'ı</w:t>
            </w:r>
          </w:p>
        </w:tc>
      </w:tr>
      <w:tr w:rsidR="00012F44" w14:paraId="66C894D0" w14:textId="77777777">
        <w:tc>
          <w:tcPr>
            <w:tcW w:w="6120" w:type="dxa"/>
            <w:tcBorders>
              <w:top w:val="none" w:sz="4" w:space="0" w:color="6E6E6E"/>
              <w:left w:val="single" w:sz="4" w:space="0" w:color="6E6E6E"/>
              <w:bottom w:val="none" w:sz="4" w:space="0" w:color="6E6E6E"/>
              <w:right w:val="single" w:sz="4" w:space="0" w:color="6E6E6E"/>
            </w:tcBorders>
          </w:tcPr>
          <w:p w14:paraId="766BEF2F"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3E22D" w14:textId="77777777" w:rsidR="00012F44" w:rsidRDefault="00C371CD">
            <w:pPr>
              <w:pStyle w:val="ProductList-TableBody"/>
            </w:pPr>
            <w:r>
              <w:t>Microsoft XAL CAL'ı</w:t>
            </w:r>
          </w:p>
        </w:tc>
      </w:tr>
      <w:tr w:rsidR="00012F44" w14:paraId="3403670E" w14:textId="77777777">
        <w:tc>
          <w:tcPr>
            <w:tcW w:w="6120" w:type="dxa"/>
            <w:tcBorders>
              <w:top w:val="none" w:sz="4" w:space="0" w:color="6E6E6E"/>
              <w:left w:val="single" w:sz="4" w:space="0" w:color="6E6E6E"/>
              <w:bottom w:val="none" w:sz="4" w:space="0" w:color="6E6E6E"/>
              <w:right w:val="single" w:sz="4" w:space="0" w:color="6E6E6E"/>
            </w:tcBorders>
          </w:tcPr>
          <w:p w14:paraId="3801DFCE"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3BF6C" w14:textId="77777777" w:rsidR="00012F44" w:rsidRDefault="00C371CD">
            <w:pPr>
              <w:pStyle w:val="ProductList-TableBody"/>
            </w:pPr>
            <w:r>
              <w:t>Dynamics POS şeritleri</w:t>
            </w:r>
          </w:p>
        </w:tc>
      </w:tr>
      <w:tr w:rsidR="00012F44" w14:paraId="215D3264" w14:textId="77777777">
        <w:tc>
          <w:tcPr>
            <w:tcW w:w="6120" w:type="dxa"/>
            <w:tcBorders>
              <w:top w:val="none" w:sz="4" w:space="0" w:color="6E6E6E"/>
              <w:left w:val="single" w:sz="4" w:space="0" w:color="6E6E6E"/>
              <w:bottom w:val="none" w:sz="4" w:space="0" w:color="6E6E6E"/>
              <w:right w:val="single" w:sz="4" w:space="0" w:color="6E6E6E"/>
            </w:tcBorders>
          </w:tcPr>
          <w:p w14:paraId="01954F3E"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DB81E" w14:textId="77777777" w:rsidR="00012F44" w:rsidRDefault="00C371CD">
            <w:pPr>
              <w:pStyle w:val="ProductList-TableBody"/>
            </w:pPr>
            <w:r>
              <w:t>Dynamics RMS şeritleri</w:t>
            </w:r>
          </w:p>
        </w:tc>
      </w:tr>
      <w:tr w:rsidR="00012F44" w14:paraId="037E0507" w14:textId="77777777">
        <w:tc>
          <w:tcPr>
            <w:tcW w:w="6120" w:type="dxa"/>
            <w:tcBorders>
              <w:top w:val="none" w:sz="4" w:space="0" w:color="6E6E6E"/>
              <w:left w:val="single" w:sz="4" w:space="0" w:color="6E6E6E"/>
              <w:bottom w:val="none" w:sz="4" w:space="0" w:color="6E6E6E"/>
              <w:right w:val="single" w:sz="4" w:space="0" w:color="6E6E6E"/>
            </w:tcBorders>
          </w:tcPr>
          <w:p w14:paraId="0F62DCF4"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34013" w14:textId="77777777" w:rsidR="00012F44" w:rsidRDefault="00C371CD">
            <w:pPr>
              <w:pStyle w:val="ProductList-TableBody"/>
            </w:pPr>
            <w:r>
              <w:t>Dynamics C5 CAL'ı</w:t>
            </w:r>
          </w:p>
        </w:tc>
      </w:tr>
      <w:tr w:rsidR="00012F44" w14:paraId="6C9DDAC9" w14:textId="77777777">
        <w:tc>
          <w:tcPr>
            <w:tcW w:w="6120" w:type="dxa"/>
            <w:tcBorders>
              <w:top w:val="none" w:sz="4" w:space="0" w:color="6E6E6E"/>
              <w:left w:val="single" w:sz="4" w:space="0" w:color="6E6E6E"/>
              <w:bottom w:val="single" w:sz="4" w:space="0" w:color="6E6E6E"/>
              <w:right w:val="single" w:sz="4" w:space="0" w:color="6E6E6E"/>
            </w:tcBorders>
          </w:tcPr>
          <w:p w14:paraId="14939525"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D575F" w14:textId="77777777" w:rsidR="00012F44" w:rsidRDefault="00C371CD">
            <w:pPr>
              <w:pStyle w:val="ProductList-TableBody"/>
            </w:pPr>
            <w:r>
              <w:t>Dynamics 365 Operations On-premises Activity CAL'ı</w:t>
            </w:r>
          </w:p>
        </w:tc>
      </w:tr>
      <w:tr w:rsidR="00012F44" w14:paraId="2CDA226F" w14:textId="77777777">
        <w:tc>
          <w:tcPr>
            <w:tcW w:w="6120" w:type="dxa"/>
            <w:tcBorders>
              <w:top w:val="single" w:sz="4" w:space="0" w:color="6E6E6E"/>
              <w:left w:val="single" w:sz="4" w:space="0" w:color="6E6E6E"/>
              <w:bottom w:val="none" w:sz="4" w:space="0" w:color="6E6E6E"/>
              <w:right w:val="single" w:sz="4" w:space="0" w:color="6E6E6E"/>
            </w:tcBorders>
          </w:tcPr>
          <w:p w14:paraId="7EDF33D9" w14:textId="77777777" w:rsidR="00012F44" w:rsidRDefault="00C371CD">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53D4FC26" w14:textId="77777777" w:rsidR="00012F44" w:rsidRDefault="00C371CD">
            <w:pPr>
              <w:pStyle w:val="ProductList-TableBody"/>
            </w:pPr>
            <w:r>
              <w:t>Dynamics AX CAL'ı</w:t>
            </w:r>
          </w:p>
        </w:tc>
      </w:tr>
      <w:tr w:rsidR="00012F44" w14:paraId="2CD4B706" w14:textId="77777777">
        <w:tc>
          <w:tcPr>
            <w:tcW w:w="6120" w:type="dxa"/>
            <w:tcBorders>
              <w:top w:val="none" w:sz="4" w:space="0" w:color="6E6E6E"/>
              <w:left w:val="single" w:sz="4" w:space="0" w:color="6E6E6E"/>
              <w:bottom w:val="none" w:sz="4" w:space="0" w:color="6E6E6E"/>
              <w:right w:val="single" w:sz="4" w:space="0" w:color="6E6E6E"/>
            </w:tcBorders>
          </w:tcPr>
          <w:p w14:paraId="4767D3FD"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C7EAD" w14:textId="77777777" w:rsidR="00012F44" w:rsidRDefault="00C371CD">
            <w:pPr>
              <w:pStyle w:val="ProductList-TableBody"/>
            </w:pPr>
            <w:r>
              <w:t>Dynamics GP CAL'ı</w:t>
            </w:r>
          </w:p>
        </w:tc>
      </w:tr>
      <w:tr w:rsidR="00012F44" w14:paraId="40BA7DC0" w14:textId="77777777">
        <w:tc>
          <w:tcPr>
            <w:tcW w:w="6120" w:type="dxa"/>
            <w:tcBorders>
              <w:top w:val="none" w:sz="4" w:space="0" w:color="6E6E6E"/>
              <w:left w:val="single" w:sz="4" w:space="0" w:color="6E6E6E"/>
              <w:bottom w:val="none" w:sz="4" w:space="0" w:color="6E6E6E"/>
              <w:right w:val="single" w:sz="4" w:space="0" w:color="6E6E6E"/>
            </w:tcBorders>
          </w:tcPr>
          <w:p w14:paraId="777E248A"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CA749" w14:textId="77777777" w:rsidR="00012F44" w:rsidRDefault="00C371CD">
            <w:pPr>
              <w:pStyle w:val="ProductList-TableBody"/>
            </w:pPr>
            <w:r>
              <w:t>Dynamics NAV CAL'ı</w:t>
            </w:r>
          </w:p>
        </w:tc>
      </w:tr>
      <w:tr w:rsidR="00012F44" w14:paraId="41B87D1B" w14:textId="77777777">
        <w:tc>
          <w:tcPr>
            <w:tcW w:w="6120" w:type="dxa"/>
            <w:tcBorders>
              <w:top w:val="none" w:sz="4" w:space="0" w:color="6E6E6E"/>
              <w:left w:val="single" w:sz="4" w:space="0" w:color="6E6E6E"/>
              <w:bottom w:val="none" w:sz="4" w:space="0" w:color="6E6E6E"/>
              <w:right w:val="single" w:sz="4" w:space="0" w:color="6E6E6E"/>
            </w:tcBorders>
          </w:tcPr>
          <w:p w14:paraId="4D770D9C"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1F1DC" w14:textId="77777777" w:rsidR="00012F44" w:rsidRDefault="00C371CD">
            <w:pPr>
              <w:pStyle w:val="ProductList-TableBody"/>
            </w:pPr>
            <w:r>
              <w:t>Dynamics SL CAL'ı</w:t>
            </w:r>
          </w:p>
        </w:tc>
      </w:tr>
      <w:tr w:rsidR="00012F44" w14:paraId="1F434F88" w14:textId="77777777">
        <w:tc>
          <w:tcPr>
            <w:tcW w:w="6120" w:type="dxa"/>
            <w:tcBorders>
              <w:top w:val="none" w:sz="4" w:space="0" w:color="6E6E6E"/>
              <w:left w:val="single" w:sz="4" w:space="0" w:color="6E6E6E"/>
              <w:bottom w:val="none" w:sz="4" w:space="0" w:color="6E6E6E"/>
              <w:right w:val="single" w:sz="4" w:space="0" w:color="6E6E6E"/>
            </w:tcBorders>
          </w:tcPr>
          <w:p w14:paraId="5DA45C2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F70B4" w14:textId="77777777" w:rsidR="00012F44" w:rsidRDefault="00C371CD">
            <w:pPr>
              <w:pStyle w:val="ProductList-TableBody"/>
            </w:pPr>
            <w:r>
              <w:t>Microsoft XAL CAL'ı</w:t>
            </w:r>
          </w:p>
        </w:tc>
      </w:tr>
      <w:tr w:rsidR="00012F44" w14:paraId="3AF5B7EB" w14:textId="77777777">
        <w:tc>
          <w:tcPr>
            <w:tcW w:w="6120" w:type="dxa"/>
            <w:tcBorders>
              <w:top w:val="none" w:sz="4" w:space="0" w:color="6E6E6E"/>
              <w:left w:val="single" w:sz="4" w:space="0" w:color="6E6E6E"/>
              <w:bottom w:val="none" w:sz="4" w:space="0" w:color="6E6E6E"/>
              <w:right w:val="single" w:sz="4" w:space="0" w:color="6E6E6E"/>
            </w:tcBorders>
          </w:tcPr>
          <w:p w14:paraId="744ED956"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4BCA5" w14:textId="77777777" w:rsidR="00012F44" w:rsidRDefault="00C371CD">
            <w:pPr>
              <w:pStyle w:val="ProductList-TableBody"/>
            </w:pPr>
            <w:r>
              <w:t>Dynamics POS şeritleri</w:t>
            </w:r>
          </w:p>
        </w:tc>
      </w:tr>
      <w:tr w:rsidR="00012F44" w14:paraId="0B102EB7" w14:textId="77777777">
        <w:tc>
          <w:tcPr>
            <w:tcW w:w="6120" w:type="dxa"/>
            <w:tcBorders>
              <w:top w:val="none" w:sz="4" w:space="0" w:color="6E6E6E"/>
              <w:left w:val="single" w:sz="4" w:space="0" w:color="6E6E6E"/>
              <w:bottom w:val="none" w:sz="4" w:space="0" w:color="6E6E6E"/>
              <w:right w:val="single" w:sz="4" w:space="0" w:color="6E6E6E"/>
            </w:tcBorders>
          </w:tcPr>
          <w:p w14:paraId="7F9D9220"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BDB12" w14:textId="77777777" w:rsidR="00012F44" w:rsidRDefault="00C371CD">
            <w:pPr>
              <w:pStyle w:val="ProductList-TableBody"/>
            </w:pPr>
            <w:r>
              <w:t>Dynamics RMS şeritleri</w:t>
            </w:r>
          </w:p>
        </w:tc>
      </w:tr>
      <w:tr w:rsidR="00012F44" w14:paraId="12BD60D0" w14:textId="77777777">
        <w:tc>
          <w:tcPr>
            <w:tcW w:w="6120" w:type="dxa"/>
            <w:tcBorders>
              <w:top w:val="none" w:sz="4" w:space="0" w:color="6E6E6E"/>
              <w:left w:val="single" w:sz="4" w:space="0" w:color="6E6E6E"/>
              <w:bottom w:val="none" w:sz="4" w:space="0" w:color="6E6E6E"/>
              <w:right w:val="single" w:sz="4" w:space="0" w:color="6E6E6E"/>
            </w:tcBorders>
          </w:tcPr>
          <w:p w14:paraId="06DCC88C"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660D3" w14:textId="77777777" w:rsidR="00012F44" w:rsidRDefault="00C371CD">
            <w:pPr>
              <w:pStyle w:val="ProductList-TableBody"/>
            </w:pPr>
            <w:r>
              <w:t>Dynamics C5 CAL'ı</w:t>
            </w:r>
          </w:p>
        </w:tc>
      </w:tr>
      <w:tr w:rsidR="00012F44" w14:paraId="66F32C91" w14:textId="77777777">
        <w:tc>
          <w:tcPr>
            <w:tcW w:w="6120" w:type="dxa"/>
            <w:tcBorders>
              <w:top w:val="none" w:sz="4" w:space="0" w:color="6E6E6E"/>
              <w:left w:val="single" w:sz="4" w:space="0" w:color="6E6E6E"/>
              <w:bottom w:val="single" w:sz="4" w:space="0" w:color="6E6E6E"/>
              <w:right w:val="single" w:sz="4" w:space="0" w:color="6E6E6E"/>
            </w:tcBorders>
          </w:tcPr>
          <w:p w14:paraId="0637BD18"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DF7AB" w14:textId="77777777" w:rsidR="00012F44" w:rsidRDefault="00C371CD">
            <w:pPr>
              <w:pStyle w:val="ProductList-TableBody"/>
            </w:pPr>
            <w:r>
              <w:t>Dynamics 365 Operations On-premises Kullanıcı CAL'ı</w:t>
            </w:r>
          </w:p>
        </w:tc>
      </w:tr>
      <w:tr w:rsidR="00012F44" w14:paraId="17AC5DB3" w14:textId="77777777">
        <w:tc>
          <w:tcPr>
            <w:tcW w:w="6120" w:type="dxa"/>
            <w:tcBorders>
              <w:top w:val="single" w:sz="4" w:space="0" w:color="6E6E6E"/>
              <w:left w:val="single" w:sz="4" w:space="0" w:color="6E6E6E"/>
              <w:bottom w:val="none" w:sz="4" w:space="0" w:color="6E6E6E"/>
              <w:right w:val="single" w:sz="4" w:space="0" w:color="6E6E6E"/>
            </w:tcBorders>
          </w:tcPr>
          <w:p w14:paraId="1A01A187" w14:textId="77777777" w:rsidR="00012F44" w:rsidRDefault="00C371CD">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4B9E6C45" w14:textId="77777777" w:rsidR="00012F44" w:rsidRDefault="00C371CD">
            <w:pPr>
              <w:pStyle w:val="ProductList-TableBody"/>
            </w:pPr>
            <w:r>
              <w:t>Dynamics AX CAL'ı</w:t>
            </w:r>
          </w:p>
        </w:tc>
      </w:tr>
      <w:tr w:rsidR="00012F44" w14:paraId="075502F9" w14:textId="77777777">
        <w:tc>
          <w:tcPr>
            <w:tcW w:w="6120" w:type="dxa"/>
            <w:tcBorders>
              <w:top w:val="none" w:sz="4" w:space="0" w:color="6E6E6E"/>
              <w:left w:val="single" w:sz="4" w:space="0" w:color="6E6E6E"/>
              <w:bottom w:val="none" w:sz="4" w:space="0" w:color="6E6E6E"/>
              <w:right w:val="single" w:sz="4" w:space="0" w:color="6E6E6E"/>
            </w:tcBorders>
          </w:tcPr>
          <w:p w14:paraId="4A934C35"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F5F3B" w14:textId="77777777" w:rsidR="00012F44" w:rsidRDefault="00C371CD">
            <w:pPr>
              <w:pStyle w:val="ProductList-TableBody"/>
            </w:pPr>
            <w:r>
              <w:t>Dynamics GP CAL'ı</w:t>
            </w:r>
          </w:p>
        </w:tc>
      </w:tr>
      <w:tr w:rsidR="00012F44" w14:paraId="6F39CB8B" w14:textId="77777777">
        <w:tc>
          <w:tcPr>
            <w:tcW w:w="6120" w:type="dxa"/>
            <w:tcBorders>
              <w:top w:val="none" w:sz="4" w:space="0" w:color="6E6E6E"/>
              <w:left w:val="single" w:sz="4" w:space="0" w:color="6E6E6E"/>
              <w:bottom w:val="none" w:sz="4" w:space="0" w:color="6E6E6E"/>
              <w:right w:val="single" w:sz="4" w:space="0" w:color="6E6E6E"/>
            </w:tcBorders>
          </w:tcPr>
          <w:p w14:paraId="635FC83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019C7" w14:textId="77777777" w:rsidR="00012F44" w:rsidRDefault="00C371CD">
            <w:pPr>
              <w:pStyle w:val="ProductList-TableBody"/>
            </w:pPr>
            <w:r>
              <w:t>Dynamics NAV CAL'ı</w:t>
            </w:r>
          </w:p>
        </w:tc>
      </w:tr>
      <w:tr w:rsidR="00012F44" w14:paraId="0F35D11B" w14:textId="77777777">
        <w:tc>
          <w:tcPr>
            <w:tcW w:w="6120" w:type="dxa"/>
            <w:tcBorders>
              <w:top w:val="none" w:sz="4" w:space="0" w:color="6E6E6E"/>
              <w:left w:val="single" w:sz="4" w:space="0" w:color="6E6E6E"/>
              <w:bottom w:val="none" w:sz="4" w:space="0" w:color="6E6E6E"/>
              <w:right w:val="single" w:sz="4" w:space="0" w:color="6E6E6E"/>
            </w:tcBorders>
          </w:tcPr>
          <w:p w14:paraId="17429533"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2892F" w14:textId="77777777" w:rsidR="00012F44" w:rsidRDefault="00C371CD">
            <w:pPr>
              <w:pStyle w:val="ProductList-TableBody"/>
            </w:pPr>
            <w:r>
              <w:t>Dynamics SL CAL'ı</w:t>
            </w:r>
          </w:p>
        </w:tc>
      </w:tr>
      <w:tr w:rsidR="00012F44" w14:paraId="2C4B0B00" w14:textId="77777777">
        <w:tc>
          <w:tcPr>
            <w:tcW w:w="6120" w:type="dxa"/>
            <w:tcBorders>
              <w:top w:val="none" w:sz="4" w:space="0" w:color="6E6E6E"/>
              <w:left w:val="single" w:sz="4" w:space="0" w:color="6E6E6E"/>
              <w:bottom w:val="none" w:sz="4" w:space="0" w:color="6E6E6E"/>
              <w:right w:val="single" w:sz="4" w:space="0" w:color="6E6E6E"/>
            </w:tcBorders>
          </w:tcPr>
          <w:p w14:paraId="1EA3A43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ECC2A" w14:textId="77777777" w:rsidR="00012F44" w:rsidRDefault="00C371CD">
            <w:pPr>
              <w:pStyle w:val="ProductList-TableBody"/>
            </w:pPr>
            <w:r>
              <w:t>Microsoft XAL CAL'ı</w:t>
            </w:r>
          </w:p>
        </w:tc>
      </w:tr>
      <w:tr w:rsidR="00012F44" w14:paraId="04E1D6B2" w14:textId="77777777">
        <w:tc>
          <w:tcPr>
            <w:tcW w:w="6120" w:type="dxa"/>
            <w:tcBorders>
              <w:top w:val="none" w:sz="4" w:space="0" w:color="6E6E6E"/>
              <w:left w:val="single" w:sz="4" w:space="0" w:color="6E6E6E"/>
              <w:bottom w:val="none" w:sz="4" w:space="0" w:color="6E6E6E"/>
              <w:right w:val="single" w:sz="4" w:space="0" w:color="6E6E6E"/>
            </w:tcBorders>
          </w:tcPr>
          <w:p w14:paraId="55F1CB20"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A7972" w14:textId="77777777" w:rsidR="00012F44" w:rsidRDefault="00C371CD">
            <w:pPr>
              <w:pStyle w:val="ProductList-TableBody"/>
            </w:pPr>
            <w:r>
              <w:t>Dynamics POS şeritleri</w:t>
            </w:r>
          </w:p>
        </w:tc>
      </w:tr>
      <w:tr w:rsidR="00012F44" w14:paraId="4187C42B" w14:textId="77777777">
        <w:tc>
          <w:tcPr>
            <w:tcW w:w="6120" w:type="dxa"/>
            <w:tcBorders>
              <w:top w:val="none" w:sz="4" w:space="0" w:color="6E6E6E"/>
              <w:left w:val="single" w:sz="4" w:space="0" w:color="6E6E6E"/>
              <w:bottom w:val="none" w:sz="4" w:space="0" w:color="6E6E6E"/>
              <w:right w:val="single" w:sz="4" w:space="0" w:color="6E6E6E"/>
            </w:tcBorders>
          </w:tcPr>
          <w:p w14:paraId="66F61AB1"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AE2B4" w14:textId="77777777" w:rsidR="00012F44" w:rsidRDefault="00C371CD">
            <w:pPr>
              <w:pStyle w:val="ProductList-TableBody"/>
            </w:pPr>
            <w:r>
              <w:t>Dynamics RMS şeritleri</w:t>
            </w:r>
          </w:p>
        </w:tc>
      </w:tr>
      <w:tr w:rsidR="00012F44" w14:paraId="0B7046A4" w14:textId="77777777">
        <w:tc>
          <w:tcPr>
            <w:tcW w:w="6120" w:type="dxa"/>
            <w:tcBorders>
              <w:top w:val="none" w:sz="4" w:space="0" w:color="6E6E6E"/>
              <w:left w:val="single" w:sz="4" w:space="0" w:color="6E6E6E"/>
              <w:bottom w:val="none" w:sz="4" w:space="0" w:color="6E6E6E"/>
              <w:right w:val="single" w:sz="4" w:space="0" w:color="6E6E6E"/>
            </w:tcBorders>
          </w:tcPr>
          <w:p w14:paraId="107D88FB"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CB31E" w14:textId="77777777" w:rsidR="00012F44" w:rsidRDefault="00C371CD">
            <w:pPr>
              <w:pStyle w:val="ProductList-TableBody"/>
            </w:pPr>
            <w:r>
              <w:t>Dynamics C5 CAL'ı</w:t>
            </w:r>
          </w:p>
        </w:tc>
      </w:tr>
      <w:tr w:rsidR="00012F44" w14:paraId="4E14CE84" w14:textId="77777777">
        <w:tc>
          <w:tcPr>
            <w:tcW w:w="6120" w:type="dxa"/>
            <w:tcBorders>
              <w:top w:val="none" w:sz="4" w:space="0" w:color="6E6E6E"/>
              <w:left w:val="single" w:sz="4" w:space="0" w:color="6E6E6E"/>
              <w:bottom w:val="single" w:sz="4" w:space="0" w:color="6E6E6E"/>
              <w:right w:val="single" w:sz="4" w:space="0" w:color="6E6E6E"/>
            </w:tcBorders>
          </w:tcPr>
          <w:p w14:paraId="6D52B2A7"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CAFE6" w14:textId="77777777" w:rsidR="00012F44" w:rsidRDefault="00C371CD">
            <w:pPr>
              <w:pStyle w:val="ProductList-TableBody"/>
            </w:pPr>
            <w:r>
              <w:t>Dynamics 365 Operations On-premises Kullanıcı CAL'ı</w:t>
            </w:r>
          </w:p>
        </w:tc>
      </w:tr>
      <w:tr w:rsidR="00012F44" w14:paraId="67381E5D" w14:textId="77777777">
        <w:tc>
          <w:tcPr>
            <w:tcW w:w="6120" w:type="dxa"/>
            <w:tcBorders>
              <w:top w:val="single" w:sz="4" w:space="0" w:color="6E6E6E"/>
              <w:left w:val="single" w:sz="4" w:space="0" w:color="6E6E6E"/>
              <w:bottom w:val="none" w:sz="4" w:space="0" w:color="6E6E6E"/>
              <w:right w:val="single" w:sz="4" w:space="0" w:color="6E6E6E"/>
            </w:tcBorders>
          </w:tcPr>
          <w:p w14:paraId="0F436E21" w14:textId="77777777" w:rsidR="00012F44" w:rsidRDefault="00C371CD">
            <w:pPr>
              <w:pStyle w:val="ProductList-TableBody"/>
            </w:pPr>
            <w:r>
              <w:t>Dynamics 365 Retail YG'den Geçiş</w:t>
            </w:r>
          </w:p>
        </w:tc>
        <w:tc>
          <w:tcPr>
            <w:tcW w:w="6120" w:type="dxa"/>
            <w:tcBorders>
              <w:top w:val="single" w:sz="4" w:space="0" w:color="6E6E6E"/>
              <w:left w:val="single" w:sz="4" w:space="0" w:color="6E6E6E"/>
              <w:bottom w:val="single" w:sz="4" w:space="0" w:color="6E6E6E"/>
              <w:right w:val="single" w:sz="4" w:space="0" w:color="6E6E6E"/>
            </w:tcBorders>
          </w:tcPr>
          <w:p w14:paraId="28E4A91A" w14:textId="77777777" w:rsidR="00012F44" w:rsidRDefault="00C371CD">
            <w:pPr>
              <w:pStyle w:val="ProductList-TableBody"/>
            </w:pPr>
            <w:r>
              <w:t>Dynamics AX CAL'ı</w:t>
            </w:r>
          </w:p>
        </w:tc>
      </w:tr>
      <w:tr w:rsidR="00012F44" w14:paraId="063D3929" w14:textId="77777777">
        <w:tc>
          <w:tcPr>
            <w:tcW w:w="6120" w:type="dxa"/>
            <w:tcBorders>
              <w:top w:val="none" w:sz="4" w:space="0" w:color="6E6E6E"/>
              <w:left w:val="single" w:sz="4" w:space="0" w:color="6E6E6E"/>
              <w:bottom w:val="none" w:sz="4" w:space="0" w:color="6E6E6E"/>
              <w:right w:val="single" w:sz="4" w:space="0" w:color="6E6E6E"/>
            </w:tcBorders>
          </w:tcPr>
          <w:p w14:paraId="6EF1C068"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F41D4" w14:textId="77777777" w:rsidR="00012F44" w:rsidRDefault="00C371CD">
            <w:pPr>
              <w:pStyle w:val="ProductList-TableBody"/>
            </w:pPr>
            <w:r>
              <w:t>Dynamics GP CAL'ı</w:t>
            </w:r>
          </w:p>
        </w:tc>
      </w:tr>
      <w:tr w:rsidR="00012F44" w14:paraId="6EE837A6" w14:textId="77777777">
        <w:tc>
          <w:tcPr>
            <w:tcW w:w="6120" w:type="dxa"/>
            <w:tcBorders>
              <w:top w:val="none" w:sz="4" w:space="0" w:color="6E6E6E"/>
              <w:left w:val="single" w:sz="4" w:space="0" w:color="6E6E6E"/>
              <w:bottom w:val="none" w:sz="4" w:space="0" w:color="6E6E6E"/>
              <w:right w:val="single" w:sz="4" w:space="0" w:color="6E6E6E"/>
            </w:tcBorders>
          </w:tcPr>
          <w:p w14:paraId="75C696E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756C2" w14:textId="77777777" w:rsidR="00012F44" w:rsidRDefault="00C371CD">
            <w:pPr>
              <w:pStyle w:val="ProductList-TableBody"/>
            </w:pPr>
            <w:r>
              <w:t>Dynamics NAV CAL'ı</w:t>
            </w:r>
          </w:p>
        </w:tc>
      </w:tr>
      <w:tr w:rsidR="00012F44" w14:paraId="59981B46" w14:textId="77777777">
        <w:tc>
          <w:tcPr>
            <w:tcW w:w="6120" w:type="dxa"/>
            <w:tcBorders>
              <w:top w:val="none" w:sz="4" w:space="0" w:color="6E6E6E"/>
              <w:left w:val="single" w:sz="4" w:space="0" w:color="6E6E6E"/>
              <w:bottom w:val="none" w:sz="4" w:space="0" w:color="6E6E6E"/>
              <w:right w:val="single" w:sz="4" w:space="0" w:color="6E6E6E"/>
            </w:tcBorders>
          </w:tcPr>
          <w:p w14:paraId="5DABE013"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03403" w14:textId="77777777" w:rsidR="00012F44" w:rsidRDefault="00C371CD">
            <w:pPr>
              <w:pStyle w:val="ProductList-TableBody"/>
            </w:pPr>
            <w:r>
              <w:t>Dynamics SL CAL'ı</w:t>
            </w:r>
          </w:p>
        </w:tc>
      </w:tr>
      <w:tr w:rsidR="00012F44" w14:paraId="3F6395A6" w14:textId="77777777">
        <w:tc>
          <w:tcPr>
            <w:tcW w:w="6120" w:type="dxa"/>
            <w:tcBorders>
              <w:top w:val="none" w:sz="4" w:space="0" w:color="6E6E6E"/>
              <w:left w:val="single" w:sz="4" w:space="0" w:color="6E6E6E"/>
              <w:bottom w:val="none" w:sz="4" w:space="0" w:color="6E6E6E"/>
              <w:right w:val="single" w:sz="4" w:space="0" w:color="6E6E6E"/>
            </w:tcBorders>
          </w:tcPr>
          <w:p w14:paraId="3B5B318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72357" w14:textId="77777777" w:rsidR="00012F44" w:rsidRDefault="00C371CD">
            <w:pPr>
              <w:pStyle w:val="ProductList-TableBody"/>
            </w:pPr>
            <w:r>
              <w:t>Microsoft XAL CAL'ı</w:t>
            </w:r>
          </w:p>
        </w:tc>
      </w:tr>
      <w:tr w:rsidR="00012F44" w14:paraId="34AA42DA" w14:textId="77777777">
        <w:tc>
          <w:tcPr>
            <w:tcW w:w="6120" w:type="dxa"/>
            <w:tcBorders>
              <w:top w:val="none" w:sz="4" w:space="0" w:color="6E6E6E"/>
              <w:left w:val="single" w:sz="4" w:space="0" w:color="6E6E6E"/>
              <w:bottom w:val="none" w:sz="4" w:space="0" w:color="6E6E6E"/>
              <w:right w:val="single" w:sz="4" w:space="0" w:color="6E6E6E"/>
            </w:tcBorders>
          </w:tcPr>
          <w:p w14:paraId="6A70E15C"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28162" w14:textId="77777777" w:rsidR="00012F44" w:rsidRDefault="00C371CD">
            <w:pPr>
              <w:pStyle w:val="ProductList-TableBody"/>
            </w:pPr>
            <w:r>
              <w:t>Dynamics POS şeritleri</w:t>
            </w:r>
          </w:p>
        </w:tc>
      </w:tr>
      <w:tr w:rsidR="00012F44" w14:paraId="1A13B380" w14:textId="77777777">
        <w:tc>
          <w:tcPr>
            <w:tcW w:w="6120" w:type="dxa"/>
            <w:tcBorders>
              <w:top w:val="none" w:sz="4" w:space="0" w:color="6E6E6E"/>
              <w:left w:val="single" w:sz="4" w:space="0" w:color="6E6E6E"/>
              <w:bottom w:val="none" w:sz="4" w:space="0" w:color="6E6E6E"/>
              <w:right w:val="single" w:sz="4" w:space="0" w:color="6E6E6E"/>
            </w:tcBorders>
          </w:tcPr>
          <w:p w14:paraId="02D36C28"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8EE89" w14:textId="77777777" w:rsidR="00012F44" w:rsidRDefault="00C371CD">
            <w:pPr>
              <w:pStyle w:val="ProductList-TableBody"/>
            </w:pPr>
            <w:r>
              <w:t>Dynamics RMS şeritleri</w:t>
            </w:r>
          </w:p>
        </w:tc>
      </w:tr>
      <w:tr w:rsidR="00012F44" w14:paraId="598FDB18" w14:textId="77777777">
        <w:tc>
          <w:tcPr>
            <w:tcW w:w="6120" w:type="dxa"/>
            <w:tcBorders>
              <w:top w:val="none" w:sz="4" w:space="0" w:color="6E6E6E"/>
              <w:left w:val="single" w:sz="4" w:space="0" w:color="6E6E6E"/>
              <w:bottom w:val="none" w:sz="4" w:space="0" w:color="6E6E6E"/>
              <w:right w:val="single" w:sz="4" w:space="0" w:color="6E6E6E"/>
            </w:tcBorders>
          </w:tcPr>
          <w:p w14:paraId="00D9E2AD"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9BF62" w14:textId="77777777" w:rsidR="00012F44" w:rsidRDefault="00C371CD">
            <w:pPr>
              <w:pStyle w:val="ProductList-TableBody"/>
            </w:pPr>
            <w:r>
              <w:t>Dynamics C5 CAL'ı</w:t>
            </w:r>
          </w:p>
        </w:tc>
      </w:tr>
      <w:tr w:rsidR="00012F44" w14:paraId="178E1929" w14:textId="77777777">
        <w:tc>
          <w:tcPr>
            <w:tcW w:w="6120" w:type="dxa"/>
            <w:tcBorders>
              <w:top w:val="none" w:sz="4" w:space="0" w:color="6E6E6E"/>
              <w:left w:val="single" w:sz="4" w:space="0" w:color="6E6E6E"/>
              <w:bottom w:val="single" w:sz="4" w:space="0" w:color="6E6E6E"/>
              <w:right w:val="single" w:sz="4" w:space="0" w:color="6E6E6E"/>
            </w:tcBorders>
          </w:tcPr>
          <w:p w14:paraId="7ED51629"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0190E" w14:textId="77777777" w:rsidR="00012F44" w:rsidRDefault="00C371CD">
            <w:pPr>
              <w:pStyle w:val="ProductList-TableBody"/>
            </w:pPr>
            <w:r>
              <w:t>Dynamics 365 Operations On-premises Kullanıcı CAL'ı</w:t>
            </w:r>
          </w:p>
        </w:tc>
      </w:tr>
      <w:tr w:rsidR="00012F44" w14:paraId="5D0B99DD" w14:textId="77777777">
        <w:tc>
          <w:tcPr>
            <w:tcW w:w="6120" w:type="dxa"/>
            <w:tcBorders>
              <w:top w:val="single" w:sz="4" w:space="0" w:color="6E6E6E"/>
              <w:left w:val="single" w:sz="4" w:space="0" w:color="6E6E6E"/>
              <w:bottom w:val="none" w:sz="4" w:space="0" w:color="6E6E6E"/>
              <w:right w:val="single" w:sz="4" w:space="0" w:color="6E6E6E"/>
            </w:tcBorders>
          </w:tcPr>
          <w:p w14:paraId="41680306" w14:textId="77777777" w:rsidR="00012F44" w:rsidRDefault="00C371CD">
            <w:pPr>
              <w:pStyle w:val="ProductList-TableBody"/>
            </w:pPr>
            <w:r>
              <w:t>Dynamics 365 Talent YG'den Geçiş</w:t>
            </w:r>
          </w:p>
        </w:tc>
        <w:tc>
          <w:tcPr>
            <w:tcW w:w="6120" w:type="dxa"/>
            <w:tcBorders>
              <w:top w:val="single" w:sz="4" w:space="0" w:color="6E6E6E"/>
              <w:left w:val="single" w:sz="4" w:space="0" w:color="6E6E6E"/>
              <w:bottom w:val="single" w:sz="4" w:space="0" w:color="6E6E6E"/>
              <w:right w:val="single" w:sz="4" w:space="0" w:color="6E6E6E"/>
            </w:tcBorders>
          </w:tcPr>
          <w:p w14:paraId="4E48E1CF" w14:textId="77777777" w:rsidR="00012F44" w:rsidRDefault="00C371CD">
            <w:pPr>
              <w:pStyle w:val="ProductList-TableBody"/>
            </w:pPr>
            <w:r>
              <w:t>Dynamics AX CAL'ı</w:t>
            </w:r>
          </w:p>
        </w:tc>
      </w:tr>
      <w:tr w:rsidR="00012F44" w14:paraId="6DE801EA" w14:textId="77777777">
        <w:tc>
          <w:tcPr>
            <w:tcW w:w="6120" w:type="dxa"/>
            <w:tcBorders>
              <w:top w:val="none" w:sz="4" w:space="0" w:color="6E6E6E"/>
              <w:left w:val="single" w:sz="4" w:space="0" w:color="6E6E6E"/>
              <w:bottom w:val="none" w:sz="4" w:space="0" w:color="6E6E6E"/>
              <w:right w:val="single" w:sz="4" w:space="0" w:color="6E6E6E"/>
            </w:tcBorders>
          </w:tcPr>
          <w:p w14:paraId="211AA10F"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173E6" w14:textId="77777777" w:rsidR="00012F44" w:rsidRDefault="00C371CD">
            <w:pPr>
              <w:pStyle w:val="ProductList-TableBody"/>
            </w:pPr>
            <w:r>
              <w:t>Dynamics GP CAL'ı</w:t>
            </w:r>
          </w:p>
        </w:tc>
      </w:tr>
      <w:tr w:rsidR="00012F44" w14:paraId="489B608F" w14:textId="77777777">
        <w:tc>
          <w:tcPr>
            <w:tcW w:w="6120" w:type="dxa"/>
            <w:tcBorders>
              <w:top w:val="none" w:sz="4" w:space="0" w:color="6E6E6E"/>
              <w:left w:val="single" w:sz="4" w:space="0" w:color="6E6E6E"/>
              <w:bottom w:val="none" w:sz="4" w:space="0" w:color="6E6E6E"/>
              <w:right w:val="single" w:sz="4" w:space="0" w:color="6E6E6E"/>
            </w:tcBorders>
          </w:tcPr>
          <w:p w14:paraId="789E5328"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92E20" w14:textId="77777777" w:rsidR="00012F44" w:rsidRDefault="00C371CD">
            <w:pPr>
              <w:pStyle w:val="ProductList-TableBody"/>
            </w:pPr>
            <w:r>
              <w:t>Dynamics NAV CAL'ı</w:t>
            </w:r>
          </w:p>
        </w:tc>
      </w:tr>
      <w:tr w:rsidR="00012F44" w14:paraId="664BB49A" w14:textId="77777777">
        <w:tc>
          <w:tcPr>
            <w:tcW w:w="6120" w:type="dxa"/>
            <w:tcBorders>
              <w:top w:val="none" w:sz="4" w:space="0" w:color="6E6E6E"/>
              <w:left w:val="single" w:sz="4" w:space="0" w:color="6E6E6E"/>
              <w:bottom w:val="none" w:sz="4" w:space="0" w:color="6E6E6E"/>
              <w:right w:val="single" w:sz="4" w:space="0" w:color="6E6E6E"/>
            </w:tcBorders>
          </w:tcPr>
          <w:p w14:paraId="0BD42D30"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638BE" w14:textId="77777777" w:rsidR="00012F44" w:rsidRDefault="00C371CD">
            <w:pPr>
              <w:pStyle w:val="ProductList-TableBody"/>
            </w:pPr>
            <w:r>
              <w:t>Dynamics SL CAL'ı</w:t>
            </w:r>
          </w:p>
        </w:tc>
      </w:tr>
      <w:tr w:rsidR="00012F44" w14:paraId="500BF447" w14:textId="77777777">
        <w:tc>
          <w:tcPr>
            <w:tcW w:w="6120" w:type="dxa"/>
            <w:tcBorders>
              <w:top w:val="none" w:sz="4" w:space="0" w:color="6E6E6E"/>
              <w:left w:val="single" w:sz="4" w:space="0" w:color="6E6E6E"/>
              <w:bottom w:val="none" w:sz="4" w:space="0" w:color="6E6E6E"/>
              <w:right w:val="single" w:sz="4" w:space="0" w:color="6E6E6E"/>
            </w:tcBorders>
          </w:tcPr>
          <w:p w14:paraId="015C6126"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7A32E" w14:textId="77777777" w:rsidR="00012F44" w:rsidRDefault="00C371CD">
            <w:pPr>
              <w:pStyle w:val="ProductList-TableBody"/>
            </w:pPr>
            <w:r>
              <w:t>Microsoft XAL CAL'ı</w:t>
            </w:r>
          </w:p>
        </w:tc>
      </w:tr>
      <w:tr w:rsidR="00012F44" w14:paraId="6D7A2540" w14:textId="77777777">
        <w:tc>
          <w:tcPr>
            <w:tcW w:w="6120" w:type="dxa"/>
            <w:tcBorders>
              <w:top w:val="none" w:sz="4" w:space="0" w:color="6E6E6E"/>
              <w:left w:val="single" w:sz="4" w:space="0" w:color="6E6E6E"/>
              <w:bottom w:val="none" w:sz="4" w:space="0" w:color="6E6E6E"/>
              <w:right w:val="single" w:sz="4" w:space="0" w:color="6E6E6E"/>
            </w:tcBorders>
          </w:tcPr>
          <w:p w14:paraId="75A7218E"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F35A8" w14:textId="77777777" w:rsidR="00012F44" w:rsidRDefault="00C371CD">
            <w:pPr>
              <w:pStyle w:val="ProductList-TableBody"/>
            </w:pPr>
            <w:r>
              <w:t>Dynamics POS şeritleri</w:t>
            </w:r>
          </w:p>
        </w:tc>
      </w:tr>
      <w:tr w:rsidR="00012F44" w14:paraId="3ECB1D48" w14:textId="77777777">
        <w:tc>
          <w:tcPr>
            <w:tcW w:w="6120" w:type="dxa"/>
            <w:tcBorders>
              <w:top w:val="none" w:sz="4" w:space="0" w:color="6E6E6E"/>
              <w:left w:val="single" w:sz="4" w:space="0" w:color="6E6E6E"/>
              <w:bottom w:val="none" w:sz="4" w:space="0" w:color="6E6E6E"/>
              <w:right w:val="single" w:sz="4" w:space="0" w:color="6E6E6E"/>
            </w:tcBorders>
          </w:tcPr>
          <w:p w14:paraId="01F40370"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4847B" w14:textId="77777777" w:rsidR="00012F44" w:rsidRDefault="00C371CD">
            <w:pPr>
              <w:pStyle w:val="ProductList-TableBody"/>
            </w:pPr>
            <w:r>
              <w:t>Dynamics RMS şeritleri</w:t>
            </w:r>
          </w:p>
        </w:tc>
      </w:tr>
      <w:tr w:rsidR="00012F44" w14:paraId="533890E9" w14:textId="77777777">
        <w:tc>
          <w:tcPr>
            <w:tcW w:w="6120" w:type="dxa"/>
            <w:tcBorders>
              <w:top w:val="none" w:sz="4" w:space="0" w:color="6E6E6E"/>
              <w:left w:val="single" w:sz="4" w:space="0" w:color="6E6E6E"/>
              <w:bottom w:val="none" w:sz="4" w:space="0" w:color="6E6E6E"/>
              <w:right w:val="single" w:sz="4" w:space="0" w:color="6E6E6E"/>
            </w:tcBorders>
          </w:tcPr>
          <w:p w14:paraId="112F1F47"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F9FF6" w14:textId="77777777" w:rsidR="00012F44" w:rsidRDefault="00C371CD">
            <w:pPr>
              <w:pStyle w:val="ProductList-TableBody"/>
            </w:pPr>
            <w:r>
              <w:t>Dynamics C5 CAL'ı</w:t>
            </w:r>
          </w:p>
        </w:tc>
      </w:tr>
      <w:tr w:rsidR="00012F44" w14:paraId="32C2F413" w14:textId="77777777">
        <w:tc>
          <w:tcPr>
            <w:tcW w:w="6120" w:type="dxa"/>
            <w:tcBorders>
              <w:top w:val="none" w:sz="4" w:space="0" w:color="6E6E6E"/>
              <w:left w:val="single" w:sz="4" w:space="0" w:color="6E6E6E"/>
              <w:bottom w:val="single" w:sz="4" w:space="0" w:color="6E6E6E"/>
              <w:right w:val="single" w:sz="4" w:space="0" w:color="6E6E6E"/>
            </w:tcBorders>
          </w:tcPr>
          <w:p w14:paraId="3C1C0DBE"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7F65C" w14:textId="77777777" w:rsidR="00012F44" w:rsidRDefault="00C371CD">
            <w:pPr>
              <w:pStyle w:val="ProductList-TableBody"/>
            </w:pPr>
            <w:r>
              <w:t>Dynamics 365 Operations On-premises Kullanıcı CAL'ı</w:t>
            </w:r>
          </w:p>
        </w:tc>
      </w:tr>
      <w:tr w:rsidR="00012F44" w14:paraId="16BA764D" w14:textId="77777777">
        <w:tc>
          <w:tcPr>
            <w:tcW w:w="6120" w:type="dxa"/>
            <w:tcBorders>
              <w:top w:val="single" w:sz="4" w:space="0" w:color="6E6E6E"/>
              <w:left w:val="single" w:sz="4" w:space="0" w:color="6E6E6E"/>
              <w:bottom w:val="none" w:sz="4" w:space="0" w:color="6E6E6E"/>
              <w:right w:val="single" w:sz="4" w:space="0" w:color="6E6E6E"/>
            </w:tcBorders>
          </w:tcPr>
          <w:p w14:paraId="7C1A4FC5" w14:textId="77777777" w:rsidR="00012F44" w:rsidRDefault="00C371CD">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187334BA" w14:textId="77777777" w:rsidR="00012F44" w:rsidRDefault="00C371CD">
            <w:pPr>
              <w:pStyle w:val="ProductList-TableBody"/>
            </w:pPr>
            <w:r>
              <w:t>Dynamics CRM CAL'ı</w:t>
            </w:r>
          </w:p>
        </w:tc>
      </w:tr>
      <w:tr w:rsidR="00012F44" w14:paraId="02BBCCD0" w14:textId="77777777">
        <w:tc>
          <w:tcPr>
            <w:tcW w:w="6120" w:type="dxa"/>
            <w:tcBorders>
              <w:top w:val="none" w:sz="4" w:space="0" w:color="6E6E6E"/>
              <w:left w:val="single" w:sz="4" w:space="0" w:color="6E6E6E"/>
              <w:bottom w:val="single" w:sz="4" w:space="0" w:color="6E6E6E"/>
              <w:right w:val="single" w:sz="4" w:space="0" w:color="6E6E6E"/>
            </w:tcBorders>
          </w:tcPr>
          <w:p w14:paraId="0A591A54"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3BE64" w14:textId="77777777" w:rsidR="00012F44" w:rsidRDefault="00C371CD">
            <w:pPr>
              <w:pStyle w:val="ProductList-TableBody"/>
            </w:pPr>
            <w:r>
              <w:t>Dynamics 365 Sales CAL'ı</w:t>
            </w:r>
          </w:p>
        </w:tc>
      </w:tr>
      <w:tr w:rsidR="00012F44" w14:paraId="7F2EFDF2" w14:textId="77777777">
        <w:tc>
          <w:tcPr>
            <w:tcW w:w="6120" w:type="dxa"/>
            <w:tcBorders>
              <w:top w:val="single" w:sz="4" w:space="0" w:color="6E6E6E"/>
              <w:left w:val="single" w:sz="4" w:space="0" w:color="6E6E6E"/>
              <w:bottom w:val="none" w:sz="4" w:space="0" w:color="6E6E6E"/>
              <w:right w:val="single" w:sz="4" w:space="0" w:color="6E6E6E"/>
            </w:tcBorders>
          </w:tcPr>
          <w:p w14:paraId="79ACE9CD" w14:textId="77777777" w:rsidR="00012F44" w:rsidRDefault="00C371CD">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79925E0C" w14:textId="77777777" w:rsidR="00012F44" w:rsidRDefault="00C371CD">
            <w:pPr>
              <w:pStyle w:val="ProductList-TableBody"/>
            </w:pPr>
            <w:r>
              <w:t>Dynamics 365 Sales CAL'ı</w:t>
            </w:r>
          </w:p>
        </w:tc>
      </w:tr>
      <w:tr w:rsidR="00012F44" w14:paraId="0FE160FF" w14:textId="77777777">
        <w:tc>
          <w:tcPr>
            <w:tcW w:w="6120" w:type="dxa"/>
            <w:tcBorders>
              <w:top w:val="none" w:sz="4" w:space="0" w:color="6E6E6E"/>
              <w:left w:val="single" w:sz="4" w:space="0" w:color="6E6E6E"/>
              <w:bottom w:val="single" w:sz="4" w:space="0" w:color="6E6E6E"/>
              <w:right w:val="single" w:sz="4" w:space="0" w:color="6E6E6E"/>
            </w:tcBorders>
          </w:tcPr>
          <w:p w14:paraId="48D13C67"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70F44" w14:textId="77777777" w:rsidR="00012F44" w:rsidRDefault="00C371CD">
            <w:pPr>
              <w:pStyle w:val="ProductList-TableBody"/>
            </w:pPr>
            <w:r>
              <w:t>Dynamics CRM CAL'ı</w:t>
            </w:r>
          </w:p>
        </w:tc>
      </w:tr>
      <w:tr w:rsidR="00012F44" w14:paraId="64A6EA0F" w14:textId="77777777">
        <w:tc>
          <w:tcPr>
            <w:tcW w:w="6120" w:type="dxa"/>
            <w:tcBorders>
              <w:top w:val="single" w:sz="4" w:space="0" w:color="6E6E6E"/>
              <w:left w:val="single" w:sz="4" w:space="0" w:color="6E6E6E"/>
              <w:bottom w:val="none" w:sz="4" w:space="0" w:color="6E6E6E"/>
              <w:right w:val="single" w:sz="4" w:space="0" w:color="6E6E6E"/>
            </w:tcBorders>
          </w:tcPr>
          <w:p w14:paraId="5452E071" w14:textId="77777777" w:rsidR="00012F44" w:rsidRDefault="00C371CD">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0A7925AC" w14:textId="77777777" w:rsidR="00012F44" w:rsidRDefault="00C371CD">
            <w:pPr>
              <w:pStyle w:val="ProductList-TableBody"/>
            </w:pPr>
            <w:r>
              <w:t>Dynamics CRM CAL'ı</w:t>
            </w:r>
          </w:p>
        </w:tc>
      </w:tr>
      <w:tr w:rsidR="00012F44" w14:paraId="3E2E400C" w14:textId="77777777">
        <w:tc>
          <w:tcPr>
            <w:tcW w:w="6120" w:type="dxa"/>
            <w:tcBorders>
              <w:top w:val="none" w:sz="4" w:space="0" w:color="6E6E6E"/>
              <w:left w:val="single" w:sz="4" w:space="0" w:color="6E6E6E"/>
              <w:bottom w:val="single" w:sz="4" w:space="0" w:color="6E6E6E"/>
              <w:right w:val="single" w:sz="4" w:space="0" w:color="6E6E6E"/>
            </w:tcBorders>
          </w:tcPr>
          <w:p w14:paraId="726E3297"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7AF57" w14:textId="77777777" w:rsidR="00012F44" w:rsidRDefault="00C371CD">
            <w:pPr>
              <w:pStyle w:val="ProductList-TableBody"/>
            </w:pPr>
            <w:r>
              <w:t>Dynamics 365 Customer Service CAL'ı</w:t>
            </w:r>
          </w:p>
        </w:tc>
      </w:tr>
      <w:tr w:rsidR="00012F44" w14:paraId="7729289E" w14:textId="77777777">
        <w:tc>
          <w:tcPr>
            <w:tcW w:w="6120" w:type="dxa"/>
            <w:tcBorders>
              <w:top w:val="single" w:sz="4" w:space="0" w:color="6E6E6E"/>
              <w:left w:val="single" w:sz="4" w:space="0" w:color="6E6E6E"/>
              <w:bottom w:val="none" w:sz="4" w:space="0" w:color="6E6E6E"/>
              <w:right w:val="single" w:sz="4" w:space="0" w:color="6E6E6E"/>
            </w:tcBorders>
          </w:tcPr>
          <w:p w14:paraId="0F5BE2FB" w14:textId="77777777" w:rsidR="00012F44" w:rsidRDefault="00C371CD">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531F69C2" w14:textId="77777777" w:rsidR="00012F44" w:rsidRDefault="00C371CD">
            <w:pPr>
              <w:pStyle w:val="ProductList-TableBody"/>
            </w:pPr>
            <w:r>
              <w:t>Dynamics 365 Customer Service CAL'ı</w:t>
            </w:r>
          </w:p>
        </w:tc>
      </w:tr>
      <w:tr w:rsidR="00012F44" w14:paraId="52FD291D" w14:textId="77777777">
        <w:tc>
          <w:tcPr>
            <w:tcW w:w="6120" w:type="dxa"/>
            <w:tcBorders>
              <w:top w:val="none" w:sz="4" w:space="0" w:color="6E6E6E"/>
              <w:left w:val="single" w:sz="4" w:space="0" w:color="6E6E6E"/>
              <w:bottom w:val="single" w:sz="4" w:space="0" w:color="6E6E6E"/>
              <w:right w:val="single" w:sz="4" w:space="0" w:color="6E6E6E"/>
            </w:tcBorders>
          </w:tcPr>
          <w:p w14:paraId="010819E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5968B" w14:textId="77777777" w:rsidR="00012F44" w:rsidRDefault="00C371CD">
            <w:pPr>
              <w:pStyle w:val="ProductList-TableBody"/>
            </w:pPr>
            <w:r>
              <w:t>Dynamics CRM CAL'ı</w:t>
            </w:r>
          </w:p>
        </w:tc>
      </w:tr>
      <w:tr w:rsidR="00012F44" w14:paraId="640CBEB6" w14:textId="77777777">
        <w:tc>
          <w:tcPr>
            <w:tcW w:w="6120" w:type="dxa"/>
            <w:tcBorders>
              <w:top w:val="single" w:sz="4" w:space="0" w:color="6E6E6E"/>
              <w:left w:val="single" w:sz="4" w:space="0" w:color="6E6E6E"/>
              <w:bottom w:val="none" w:sz="4" w:space="0" w:color="6E6E6E"/>
              <w:right w:val="single" w:sz="4" w:space="0" w:color="6E6E6E"/>
            </w:tcBorders>
          </w:tcPr>
          <w:p w14:paraId="551F21FA" w14:textId="77777777" w:rsidR="00012F44" w:rsidRDefault="00C371CD">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26674D49" w14:textId="77777777" w:rsidR="00012F44" w:rsidRDefault="00C371CD">
            <w:pPr>
              <w:pStyle w:val="ProductList-TableBody"/>
            </w:pPr>
            <w:r>
              <w:t>Dynamics CRM CAL'ı</w:t>
            </w:r>
          </w:p>
        </w:tc>
      </w:tr>
      <w:tr w:rsidR="00012F44" w14:paraId="4B657FD3" w14:textId="77777777">
        <w:tc>
          <w:tcPr>
            <w:tcW w:w="6120" w:type="dxa"/>
            <w:tcBorders>
              <w:top w:val="none" w:sz="4" w:space="0" w:color="6E6E6E"/>
              <w:left w:val="single" w:sz="4" w:space="0" w:color="6E6E6E"/>
              <w:bottom w:val="single" w:sz="4" w:space="0" w:color="6E6E6E"/>
              <w:right w:val="single" w:sz="4" w:space="0" w:color="6E6E6E"/>
            </w:tcBorders>
          </w:tcPr>
          <w:p w14:paraId="57FD3A1C"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B36E4" w14:textId="77777777" w:rsidR="00012F44" w:rsidRDefault="00C371CD">
            <w:pPr>
              <w:pStyle w:val="ProductList-TableBody"/>
            </w:pPr>
            <w:r>
              <w:t>Dynamics 365 Customer Service CAL'ı</w:t>
            </w:r>
          </w:p>
        </w:tc>
      </w:tr>
      <w:tr w:rsidR="00012F44" w14:paraId="4F9252A7" w14:textId="77777777">
        <w:tc>
          <w:tcPr>
            <w:tcW w:w="6120" w:type="dxa"/>
            <w:tcBorders>
              <w:top w:val="single" w:sz="4" w:space="0" w:color="6E6E6E"/>
              <w:left w:val="single" w:sz="4" w:space="0" w:color="6E6E6E"/>
              <w:bottom w:val="none" w:sz="4" w:space="0" w:color="6E6E6E"/>
              <w:right w:val="single" w:sz="4" w:space="0" w:color="6E6E6E"/>
            </w:tcBorders>
          </w:tcPr>
          <w:p w14:paraId="0FE5A7EF" w14:textId="77777777" w:rsidR="00012F44" w:rsidRDefault="00C371C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8682CF9" w14:textId="77777777" w:rsidR="00012F44" w:rsidRDefault="00C371CD">
            <w:pPr>
              <w:pStyle w:val="ProductList-TableBody"/>
            </w:pPr>
            <w:r>
              <w:t>Dynamics 365 Business sürümü</w:t>
            </w:r>
          </w:p>
        </w:tc>
      </w:tr>
      <w:tr w:rsidR="00012F44" w14:paraId="41573D03" w14:textId="77777777">
        <w:tc>
          <w:tcPr>
            <w:tcW w:w="6120" w:type="dxa"/>
            <w:tcBorders>
              <w:top w:val="none" w:sz="4" w:space="0" w:color="6E6E6E"/>
              <w:left w:val="single" w:sz="4" w:space="0" w:color="6E6E6E"/>
              <w:bottom w:val="none" w:sz="4" w:space="0" w:color="6E6E6E"/>
              <w:right w:val="single" w:sz="4" w:space="0" w:color="6E6E6E"/>
            </w:tcBorders>
          </w:tcPr>
          <w:p w14:paraId="3B79B6CC"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679B0" w14:textId="77777777" w:rsidR="00012F44" w:rsidRDefault="00C371CD">
            <w:pPr>
              <w:pStyle w:val="ProductList-TableBody"/>
            </w:pPr>
            <w:r>
              <w:t>Dynamics AX CAL'ı</w:t>
            </w:r>
          </w:p>
        </w:tc>
      </w:tr>
      <w:tr w:rsidR="00012F44" w14:paraId="0E152404" w14:textId="77777777">
        <w:tc>
          <w:tcPr>
            <w:tcW w:w="6120" w:type="dxa"/>
            <w:tcBorders>
              <w:top w:val="none" w:sz="4" w:space="0" w:color="6E6E6E"/>
              <w:left w:val="single" w:sz="4" w:space="0" w:color="6E6E6E"/>
              <w:bottom w:val="none" w:sz="4" w:space="0" w:color="6E6E6E"/>
              <w:right w:val="single" w:sz="4" w:space="0" w:color="6E6E6E"/>
            </w:tcBorders>
          </w:tcPr>
          <w:p w14:paraId="4ACC8164"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CC959" w14:textId="77777777" w:rsidR="00012F44" w:rsidRDefault="00C371CD">
            <w:pPr>
              <w:pStyle w:val="ProductList-TableBody"/>
            </w:pPr>
            <w:r>
              <w:t>Dynamics GP CAL'ı</w:t>
            </w:r>
          </w:p>
        </w:tc>
      </w:tr>
      <w:tr w:rsidR="00012F44" w14:paraId="1E21E707" w14:textId="77777777">
        <w:tc>
          <w:tcPr>
            <w:tcW w:w="6120" w:type="dxa"/>
            <w:tcBorders>
              <w:top w:val="none" w:sz="4" w:space="0" w:color="6E6E6E"/>
              <w:left w:val="single" w:sz="4" w:space="0" w:color="6E6E6E"/>
              <w:bottom w:val="none" w:sz="4" w:space="0" w:color="6E6E6E"/>
              <w:right w:val="single" w:sz="4" w:space="0" w:color="6E6E6E"/>
            </w:tcBorders>
          </w:tcPr>
          <w:p w14:paraId="5C136845"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40F75" w14:textId="77777777" w:rsidR="00012F44" w:rsidRDefault="00C371CD">
            <w:pPr>
              <w:pStyle w:val="ProductList-TableBody"/>
            </w:pPr>
            <w:r>
              <w:t>Dynamics NAV CAL'ı</w:t>
            </w:r>
          </w:p>
        </w:tc>
      </w:tr>
      <w:tr w:rsidR="00012F44" w14:paraId="4BAB8010" w14:textId="77777777">
        <w:tc>
          <w:tcPr>
            <w:tcW w:w="6120" w:type="dxa"/>
            <w:tcBorders>
              <w:top w:val="none" w:sz="4" w:space="0" w:color="6E6E6E"/>
              <w:left w:val="single" w:sz="4" w:space="0" w:color="6E6E6E"/>
              <w:bottom w:val="none" w:sz="4" w:space="0" w:color="6E6E6E"/>
              <w:right w:val="single" w:sz="4" w:space="0" w:color="6E6E6E"/>
            </w:tcBorders>
          </w:tcPr>
          <w:p w14:paraId="15A8C433"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B850A" w14:textId="77777777" w:rsidR="00012F44" w:rsidRDefault="00C371CD">
            <w:pPr>
              <w:pStyle w:val="ProductList-TableBody"/>
            </w:pPr>
            <w:r>
              <w:t>Dynamics SL CAL'ı</w:t>
            </w:r>
          </w:p>
        </w:tc>
      </w:tr>
      <w:tr w:rsidR="00012F44" w14:paraId="50B7C532" w14:textId="77777777">
        <w:tc>
          <w:tcPr>
            <w:tcW w:w="6120" w:type="dxa"/>
            <w:tcBorders>
              <w:top w:val="none" w:sz="4" w:space="0" w:color="6E6E6E"/>
              <w:left w:val="single" w:sz="4" w:space="0" w:color="6E6E6E"/>
              <w:bottom w:val="none" w:sz="4" w:space="0" w:color="6E6E6E"/>
              <w:right w:val="single" w:sz="4" w:space="0" w:color="6E6E6E"/>
            </w:tcBorders>
          </w:tcPr>
          <w:p w14:paraId="0D5CBED5"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19CC3" w14:textId="77777777" w:rsidR="00012F44" w:rsidRDefault="00C371CD">
            <w:pPr>
              <w:pStyle w:val="ProductList-TableBody"/>
            </w:pPr>
            <w:r>
              <w:t>Microsoft XAL CAL'ı</w:t>
            </w:r>
          </w:p>
        </w:tc>
      </w:tr>
      <w:tr w:rsidR="00012F44" w14:paraId="671526A3" w14:textId="77777777">
        <w:tc>
          <w:tcPr>
            <w:tcW w:w="6120" w:type="dxa"/>
            <w:tcBorders>
              <w:top w:val="none" w:sz="4" w:space="0" w:color="6E6E6E"/>
              <w:left w:val="single" w:sz="4" w:space="0" w:color="6E6E6E"/>
              <w:bottom w:val="none" w:sz="4" w:space="0" w:color="6E6E6E"/>
              <w:right w:val="single" w:sz="4" w:space="0" w:color="6E6E6E"/>
            </w:tcBorders>
          </w:tcPr>
          <w:p w14:paraId="3514FFA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FB5FC" w14:textId="77777777" w:rsidR="00012F44" w:rsidRDefault="00C371CD">
            <w:pPr>
              <w:pStyle w:val="ProductList-TableBody"/>
            </w:pPr>
            <w:r>
              <w:t>Dynamics POS şeritleri</w:t>
            </w:r>
          </w:p>
        </w:tc>
      </w:tr>
      <w:tr w:rsidR="00012F44" w14:paraId="66DD20E3" w14:textId="77777777">
        <w:tc>
          <w:tcPr>
            <w:tcW w:w="6120" w:type="dxa"/>
            <w:tcBorders>
              <w:top w:val="none" w:sz="4" w:space="0" w:color="6E6E6E"/>
              <w:left w:val="single" w:sz="4" w:space="0" w:color="6E6E6E"/>
              <w:bottom w:val="none" w:sz="4" w:space="0" w:color="6E6E6E"/>
              <w:right w:val="single" w:sz="4" w:space="0" w:color="6E6E6E"/>
            </w:tcBorders>
          </w:tcPr>
          <w:p w14:paraId="31782DDC"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40C6A" w14:textId="77777777" w:rsidR="00012F44" w:rsidRDefault="00C371CD">
            <w:pPr>
              <w:pStyle w:val="ProductList-TableBody"/>
            </w:pPr>
            <w:r>
              <w:t>Dynamics RMS şeritleri</w:t>
            </w:r>
          </w:p>
        </w:tc>
      </w:tr>
      <w:tr w:rsidR="00012F44" w14:paraId="48DAF474" w14:textId="77777777">
        <w:tc>
          <w:tcPr>
            <w:tcW w:w="6120" w:type="dxa"/>
            <w:tcBorders>
              <w:top w:val="none" w:sz="4" w:space="0" w:color="6E6E6E"/>
              <w:left w:val="single" w:sz="4" w:space="0" w:color="6E6E6E"/>
              <w:bottom w:val="single" w:sz="4" w:space="0" w:color="6E6E6E"/>
              <w:right w:val="single" w:sz="4" w:space="0" w:color="6E6E6E"/>
            </w:tcBorders>
          </w:tcPr>
          <w:p w14:paraId="4C439143"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8874A" w14:textId="77777777" w:rsidR="00012F44" w:rsidRDefault="00C371CD">
            <w:pPr>
              <w:pStyle w:val="ProductList-TableBody"/>
            </w:pPr>
            <w:r>
              <w:t>Dynamics C5 CAL'ı</w:t>
            </w:r>
          </w:p>
        </w:tc>
      </w:tr>
      <w:tr w:rsidR="00012F44" w14:paraId="3CAD4A8C" w14:textId="77777777">
        <w:tc>
          <w:tcPr>
            <w:tcW w:w="6120" w:type="dxa"/>
            <w:tcBorders>
              <w:top w:val="single" w:sz="4" w:space="0" w:color="6E6E6E"/>
              <w:left w:val="single" w:sz="4" w:space="0" w:color="6E6E6E"/>
              <w:bottom w:val="none" w:sz="4" w:space="0" w:color="6E6E6E"/>
              <w:right w:val="single" w:sz="4" w:space="0" w:color="6E6E6E"/>
            </w:tcBorders>
          </w:tcPr>
          <w:p w14:paraId="12E0E66D" w14:textId="77777777" w:rsidR="00012F44" w:rsidRDefault="00C371C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8F4A6BB" w14:textId="77777777" w:rsidR="00012F44" w:rsidRDefault="00C371CD">
            <w:pPr>
              <w:pStyle w:val="ProductList-TableBody"/>
            </w:pPr>
            <w:r>
              <w:t>Dynamics 365 Business sürümü</w:t>
            </w:r>
          </w:p>
        </w:tc>
      </w:tr>
      <w:tr w:rsidR="00012F44" w14:paraId="45FC1E54" w14:textId="77777777">
        <w:tc>
          <w:tcPr>
            <w:tcW w:w="6120" w:type="dxa"/>
            <w:tcBorders>
              <w:top w:val="none" w:sz="4" w:space="0" w:color="6E6E6E"/>
              <w:left w:val="single" w:sz="4" w:space="0" w:color="6E6E6E"/>
              <w:bottom w:val="none" w:sz="4" w:space="0" w:color="6E6E6E"/>
              <w:right w:val="single" w:sz="4" w:space="0" w:color="6E6E6E"/>
            </w:tcBorders>
          </w:tcPr>
          <w:p w14:paraId="5F11A4F0"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18159" w14:textId="77777777" w:rsidR="00012F44" w:rsidRDefault="00C371CD">
            <w:pPr>
              <w:pStyle w:val="ProductList-TableBody"/>
            </w:pPr>
            <w:r>
              <w:t>Dynamics AX CAL'ı</w:t>
            </w:r>
          </w:p>
        </w:tc>
      </w:tr>
      <w:tr w:rsidR="00012F44" w14:paraId="7CEB9C0A" w14:textId="77777777">
        <w:tc>
          <w:tcPr>
            <w:tcW w:w="6120" w:type="dxa"/>
            <w:tcBorders>
              <w:top w:val="none" w:sz="4" w:space="0" w:color="6E6E6E"/>
              <w:left w:val="single" w:sz="4" w:space="0" w:color="6E6E6E"/>
              <w:bottom w:val="none" w:sz="4" w:space="0" w:color="6E6E6E"/>
              <w:right w:val="single" w:sz="4" w:space="0" w:color="6E6E6E"/>
            </w:tcBorders>
          </w:tcPr>
          <w:p w14:paraId="7424650A"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51962" w14:textId="77777777" w:rsidR="00012F44" w:rsidRDefault="00C371CD">
            <w:pPr>
              <w:pStyle w:val="ProductList-TableBody"/>
            </w:pPr>
            <w:r>
              <w:t>Dynamics GP CAL'ı</w:t>
            </w:r>
          </w:p>
        </w:tc>
      </w:tr>
      <w:tr w:rsidR="00012F44" w14:paraId="542E5522" w14:textId="77777777">
        <w:tc>
          <w:tcPr>
            <w:tcW w:w="6120" w:type="dxa"/>
            <w:tcBorders>
              <w:top w:val="none" w:sz="4" w:space="0" w:color="6E6E6E"/>
              <w:left w:val="single" w:sz="4" w:space="0" w:color="6E6E6E"/>
              <w:bottom w:val="none" w:sz="4" w:space="0" w:color="6E6E6E"/>
              <w:right w:val="single" w:sz="4" w:space="0" w:color="6E6E6E"/>
            </w:tcBorders>
          </w:tcPr>
          <w:p w14:paraId="75CE2ADC"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F2440" w14:textId="77777777" w:rsidR="00012F44" w:rsidRDefault="00C371CD">
            <w:pPr>
              <w:pStyle w:val="ProductList-TableBody"/>
            </w:pPr>
            <w:r>
              <w:t>Dynamics NAV CAL'ı</w:t>
            </w:r>
          </w:p>
        </w:tc>
      </w:tr>
      <w:tr w:rsidR="00012F44" w14:paraId="5BF4177E" w14:textId="77777777">
        <w:tc>
          <w:tcPr>
            <w:tcW w:w="6120" w:type="dxa"/>
            <w:tcBorders>
              <w:top w:val="none" w:sz="4" w:space="0" w:color="6E6E6E"/>
              <w:left w:val="single" w:sz="4" w:space="0" w:color="6E6E6E"/>
              <w:bottom w:val="none" w:sz="4" w:space="0" w:color="6E6E6E"/>
              <w:right w:val="single" w:sz="4" w:space="0" w:color="6E6E6E"/>
            </w:tcBorders>
          </w:tcPr>
          <w:p w14:paraId="1084E7CD"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D585F" w14:textId="77777777" w:rsidR="00012F44" w:rsidRDefault="00C371CD">
            <w:pPr>
              <w:pStyle w:val="ProductList-TableBody"/>
            </w:pPr>
            <w:r>
              <w:t>Dynamics SL CAL'ı</w:t>
            </w:r>
          </w:p>
        </w:tc>
      </w:tr>
      <w:tr w:rsidR="00012F44" w14:paraId="6BB40C18" w14:textId="77777777">
        <w:tc>
          <w:tcPr>
            <w:tcW w:w="6120" w:type="dxa"/>
            <w:tcBorders>
              <w:top w:val="none" w:sz="4" w:space="0" w:color="6E6E6E"/>
              <w:left w:val="single" w:sz="4" w:space="0" w:color="6E6E6E"/>
              <w:bottom w:val="none" w:sz="4" w:space="0" w:color="6E6E6E"/>
              <w:right w:val="single" w:sz="4" w:space="0" w:color="6E6E6E"/>
            </w:tcBorders>
          </w:tcPr>
          <w:p w14:paraId="3E361497"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0BA33" w14:textId="77777777" w:rsidR="00012F44" w:rsidRDefault="00C371CD">
            <w:pPr>
              <w:pStyle w:val="ProductList-TableBody"/>
            </w:pPr>
            <w:r>
              <w:t>Microsoft XAL CAL'ı</w:t>
            </w:r>
          </w:p>
        </w:tc>
      </w:tr>
      <w:tr w:rsidR="00012F44" w14:paraId="46FA01D3" w14:textId="77777777">
        <w:tc>
          <w:tcPr>
            <w:tcW w:w="6120" w:type="dxa"/>
            <w:tcBorders>
              <w:top w:val="none" w:sz="4" w:space="0" w:color="6E6E6E"/>
              <w:left w:val="single" w:sz="4" w:space="0" w:color="6E6E6E"/>
              <w:bottom w:val="none" w:sz="4" w:space="0" w:color="6E6E6E"/>
              <w:right w:val="single" w:sz="4" w:space="0" w:color="6E6E6E"/>
            </w:tcBorders>
          </w:tcPr>
          <w:p w14:paraId="7540DF30"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F38FC" w14:textId="77777777" w:rsidR="00012F44" w:rsidRDefault="00C371CD">
            <w:pPr>
              <w:pStyle w:val="ProductList-TableBody"/>
            </w:pPr>
            <w:r>
              <w:t>Dynamics POS şeritleri</w:t>
            </w:r>
          </w:p>
        </w:tc>
      </w:tr>
      <w:tr w:rsidR="00012F44" w14:paraId="08D96033" w14:textId="77777777">
        <w:tc>
          <w:tcPr>
            <w:tcW w:w="6120" w:type="dxa"/>
            <w:tcBorders>
              <w:top w:val="none" w:sz="4" w:space="0" w:color="6E6E6E"/>
              <w:left w:val="single" w:sz="4" w:space="0" w:color="6E6E6E"/>
              <w:bottom w:val="none" w:sz="4" w:space="0" w:color="6E6E6E"/>
              <w:right w:val="single" w:sz="4" w:space="0" w:color="6E6E6E"/>
            </w:tcBorders>
          </w:tcPr>
          <w:p w14:paraId="0024D32C"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5F875" w14:textId="77777777" w:rsidR="00012F44" w:rsidRDefault="00C371CD">
            <w:pPr>
              <w:pStyle w:val="ProductList-TableBody"/>
            </w:pPr>
            <w:r>
              <w:t>Dynamics RMS şeritleri</w:t>
            </w:r>
          </w:p>
        </w:tc>
      </w:tr>
      <w:tr w:rsidR="00012F44" w14:paraId="164F7390" w14:textId="77777777">
        <w:tc>
          <w:tcPr>
            <w:tcW w:w="6120" w:type="dxa"/>
            <w:tcBorders>
              <w:top w:val="none" w:sz="4" w:space="0" w:color="6E6E6E"/>
              <w:left w:val="single" w:sz="4" w:space="0" w:color="6E6E6E"/>
              <w:bottom w:val="single" w:sz="4" w:space="0" w:color="6E6E6E"/>
              <w:right w:val="single" w:sz="4" w:space="0" w:color="6E6E6E"/>
            </w:tcBorders>
          </w:tcPr>
          <w:p w14:paraId="164C2F2A"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A1F4D" w14:textId="77777777" w:rsidR="00012F44" w:rsidRDefault="00C371CD">
            <w:pPr>
              <w:pStyle w:val="ProductList-TableBody"/>
            </w:pPr>
            <w:r>
              <w:t>Dynamics C5 CAL'ı</w:t>
            </w:r>
          </w:p>
        </w:tc>
      </w:tr>
      <w:tr w:rsidR="00012F44" w14:paraId="6D97B2F8" w14:textId="77777777">
        <w:tc>
          <w:tcPr>
            <w:tcW w:w="6120" w:type="dxa"/>
            <w:tcBorders>
              <w:top w:val="single" w:sz="4" w:space="0" w:color="6E6E6E"/>
              <w:left w:val="single" w:sz="4" w:space="0" w:color="6E6E6E"/>
              <w:bottom w:val="none" w:sz="4" w:space="0" w:color="6E6E6E"/>
              <w:right w:val="single" w:sz="4" w:space="0" w:color="6E6E6E"/>
            </w:tcBorders>
          </w:tcPr>
          <w:p w14:paraId="011123B3" w14:textId="77777777" w:rsidR="00012F44" w:rsidRDefault="00C371C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99328FA" w14:textId="77777777" w:rsidR="00012F44" w:rsidRDefault="00C371CD">
            <w:pPr>
              <w:pStyle w:val="ProductList-TableBody"/>
            </w:pPr>
            <w:r>
              <w:t>Dynamics 365 Business sürümü</w:t>
            </w:r>
          </w:p>
        </w:tc>
      </w:tr>
      <w:tr w:rsidR="00012F44" w14:paraId="3EFEB702" w14:textId="77777777">
        <w:tc>
          <w:tcPr>
            <w:tcW w:w="6120" w:type="dxa"/>
            <w:tcBorders>
              <w:top w:val="none" w:sz="4" w:space="0" w:color="6E6E6E"/>
              <w:left w:val="single" w:sz="4" w:space="0" w:color="6E6E6E"/>
              <w:bottom w:val="none" w:sz="4" w:space="0" w:color="6E6E6E"/>
              <w:right w:val="single" w:sz="4" w:space="0" w:color="6E6E6E"/>
            </w:tcBorders>
          </w:tcPr>
          <w:p w14:paraId="6FB9C99E"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89BD3" w14:textId="77777777" w:rsidR="00012F44" w:rsidRDefault="00C371CD">
            <w:pPr>
              <w:pStyle w:val="ProductList-TableBody"/>
            </w:pPr>
            <w:r>
              <w:t>Dynamics AX CAL'ı</w:t>
            </w:r>
          </w:p>
        </w:tc>
      </w:tr>
      <w:tr w:rsidR="00012F44" w14:paraId="1C46A474" w14:textId="77777777">
        <w:tc>
          <w:tcPr>
            <w:tcW w:w="6120" w:type="dxa"/>
            <w:tcBorders>
              <w:top w:val="none" w:sz="4" w:space="0" w:color="6E6E6E"/>
              <w:left w:val="single" w:sz="4" w:space="0" w:color="6E6E6E"/>
              <w:bottom w:val="none" w:sz="4" w:space="0" w:color="6E6E6E"/>
              <w:right w:val="single" w:sz="4" w:space="0" w:color="6E6E6E"/>
            </w:tcBorders>
          </w:tcPr>
          <w:p w14:paraId="4CBF9AE6"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634DB" w14:textId="77777777" w:rsidR="00012F44" w:rsidRDefault="00C371CD">
            <w:pPr>
              <w:pStyle w:val="ProductList-TableBody"/>
            </w:pPr>
            <w:r>
              <w:t>Dynamics GP CAL'ı</w:t>
            </w:r>
          </w:p>
        </w:tc>
      </w:tr>
      <w:tr w:rsidR="00012F44" w14:paraId="1B6BC192" w14:textId="77777777">
        <w:tc>
          <w:tcPr>
            <w:tcW w:w="6120" w:type="dxa"/>
            <w:tcBorders>
              <w:top w:val="none" w:sz="4" w:space="0" w:color="6E6E6E"/>
              <w:left w:val="single" w:sz="4" w:space="0" w:color="6E6E6E"/>
              <w:bottom w:val="none" w:sz="4" w:space="0" w:color="6E6E6E"/>
              <w:right w:val="single" w:sz="4" w:space="0" w:color="6E6E6E"/>
            </w:tcBorders>
          </w:tcPr>
          <w:p w14:paraId="5D1FC962"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DAD3D" w14:textId="77777777" w:rsidR="00012F44" w:rsidRDefault="00C371CD">
            <w:pPr>
              <w:pStyle w:val="ProductList-TableBody"/>
            </w:pPr>
            <w:r>
              <w:t>Dynamics NAV CAL'ı</w:t>
            </w:r>
          </w:p>
        </w:tc>
      </w:tr>
      <w:tr w:rsidR="00012F44" w14:paraId="24FED49C" w14:textId="77777777">
        <w:tc>
          <w:tcPr>
            <w:tcW w:w="6120" w:type="dxa"/>
            <w:tcBorders>
              <w:top w:val="none" w:sz="4" w:space="0" w:color="6E6E6E"/>
              <w:left w:val="single" w:sz="4" w:space="0" w:color="6E6E6E"/>
              <w:bottom w:val="none" w:sz="4" w:space="0" w:color="6E6E6E"/>
              <w:right w:val="single" w:sz="4" w:space="0" w:color="6E6E6E"/>
            </w:tcBorders>
          </w:tcPr>
          <w:p w14:paraId="0FEDD1AA"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10F25" w14:textId="77777777" w:rsidR="00012F44" w:rsidRDefault="00C371CD">
            <w:pPr>
              <w:pStyle w:val="ProductList-TableBody"/>
            </w:pPr>
            <w:r>
              <w:t>Dynamics SL CAL'ı</w:t>
            </w:r>
          </w:p>
        </w:tc>
      </w:tr>
      <w:tr w:rsidR="00012F44" w14:paraId="29DC5B13" w14:textId="77777777">
        <w:tc>
          <w:tcPr>
            <w:tcW w:w="6120" w:type="dxa"/>
            <w:tcBorders>
              <w:top w:val="none" w:sz="4" w:space="0" w:color="6E6E6E"/>
              <w:left w:val="single" w:sz="4" w:space="0" w:color="6E6E6E"/>
              <w:bottom w:val="none" w:sz="4" w:space="0" w:color="6E6E6E"/>
              <w:right w:val="single" w:sz="4" w:space="0" w:color="6E6E6E"/>
            </w:tcBorders>
          </w:tcPr>
          <w:p w14:paraId="5F2F3A2A"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740C4" w14:textId="77777777" w:rsidR="00012F44" w:rsidRDefault="00C371CD">
            <w:pPr>
              <w:pStyle w:val="ProductList-TableBody"/>
            </w:pPr>
            <w:r>
              <w:t>Microsoft XAL CAL'ı</w:t>
            </w:r>
          </w:p>
        </w:tc>
      </w:tr>
      <w:tr w:rsidR="00012F44" w14:paraId="06DFDFB6" w14:textId="77777777">
        <w:tc>
          <w:tcPr>
            <w:tcW w:w="6120" w:type="dxa"/>
            <w:tcBorders>
              <w:top w:val="none" w:sz="4" w:space="0" w:color="6E6E6E"/>
              <w:left w:val="single" w:sz="4" w:space="0" w:color="6E6E6E"/>
              <w:bottom w:val="none" w:sz="4" w:space="0" w:color="6E6E6E"/>
              <w:right w:val="single" w:sz="4" w:space="0" w:color="6E6E6E"/>
            </w:tcBorders>
          </w:tcPr>
          <w:p w14:paraId="059EA067"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C413F" w14:textId="77777777" w:rsidR="00012F44" w:rsidRDefault="00C371CD">
            <w:pPr>
              <w:pStyle w:val="ProductList-TableBody"/>
            </w:pPr>
            <w:r>
              <w:t>Dynamics POS şeritleri</w:t>
            </w:r>
          </w:p>
        </w:tc>
      </w:tr>
      <w:tr w:rsidR="00012F44" w14:paraId="3AFE8C8A" w14:textId="77777777">
        <w:tc>
          <w:tcPr>
            <w:tcW w:w="6120" w:type="dxa"/>
            <w:tcBorders>
              <w:top w:val="none" w:sz="4" w:space="0" w:color="6E6E6E"/>
              <w:left w:val="single" w:sz="4" w:space="0" w:color="6E6E6E"/>
              <w:bottom w:val="none" w:sz="4" w:space="0" w:color="6E6E6E"/>
              <w:right w:val="single" w:sz="4" w:space="0" w:color="6E6E6E"/>
            </w:tcBorders>
          </w:tcPr>
          <w:p w14:paraId="55960A14"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D8D9C" w14:textId="77777777" w:rsidR="00012F44" w:rsidRDefault="00C371CD">
            <w:pPr>
              <w:pStyle w:val="ProductList-TableBody"/>
            </w:pPr>
            <w:r>
              <w:t>Dynamics RMS şeritleri</w:t>
            </w:r>
          </w:p>
        </w:tc>
      </w:tr>
      <w:tr w:rsidR="00012F44" w14:paraId="5C33E2C6" w14:textId="77777777">
        <w:tc>
          <w:tcPr>
            <w:tcW w:w="6120" w:type="dxa"/>
            <w:tcBorders>
              <w:top w:val="none" w:sz="4" w:space="0" w:color="6E6E6E"/>
              <w:left w:val="single" w:sz="4" w:space="0" w:color="6E6E6E"/>
              <w:bottom w:val="single" w:sz="4" w:space="0" w:color="6E6E6E"/>
              <w:right w:val="single" w:sz="4" w:space="0" w:color="6E6E6E"/>
            </w:tcBorders>
          </w:tcPr>
          <w:p w14:paraId="52624F24" w14:textId="77777777" w:rsidR="00012F44" w:rsidRDefault="00012F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2FD15" w14:textId="77777777" w:rsidR="00012F44" w:rsidRDefault="00C371CD">
            <w:pPr>
              <w:pStyle w:val="ProductList-TableBody"/>
            </w:pPr>
            <w:r>
              <w:t>Dynamics C5 CAL'ı</w:t>
            </w:r>
          </w:p>
        </w:tc>
      </w:tr>
    </w:tbl>
    <w:p w14:paraId="4D8F9F18" w14:textId="77777777" w:rsidR="00012F44" w:rsidRDefault="00012F44">
      <w:pPr>
        <w:pStyle w:val="ProductList-Body"/>
      </w:pPr>
    </w:p>
    <w:p w14:paraId="19D73B68" w14:textId="77777777" w:rsidR="00012F44" w:rsidRDefault="00C371CD">
      <w:pPr>
        <w:pStyle w:val="ProductList-Offering2HeadingNoBorder"/>
        <w:outlineLvl w:val="2"/>
      </w:pPr>
      <w:r>
        <w:t>Office 365 Uygulamaları</w:t>
      </w:r>
      <w:r>
        <w:fldChar w:fldCharType="begin"/>
      </w:r>
      <w:r>
        <w:instrText xml:space="preserve"> TC "</w:instrText>
      </w:r>
      <w:bookmarkStart w:id="406" w:name="_Toc25933961"/>
      <w:r>
        <w:instrText>Office 365 Uygulamaları</w:instrText>
      </w:r>
      <w:bookmarkEnd w:id="406"/>
      <w:r>
        <w:instrText>" \l 3</w:instrText>
      </w:r>
      <w:r>
        <w:fldChar w:fldCharType="end"/>
      </w:r>
    </w:p>
    <w:p w14:paraId="710EB688" w14:textId="77777777" w:rsidR="00012F44" w:rsidRDefault="00012F44">
      <w:pPr>
        <w:pStyle w:val="ProductList-Body"/>
      </w:pPr>
    </w:p>
    <w:tbl>
      <w:tblPr>
        <w:tblStyle w:val="PURTable"/>
        <w:tblW w:w="0" w:type="dxa"/>
        <w:tblLook w:val="04A0" w:firstRow="1" w:lastRow="0" w:firstColumn="1" w:lastColumn="0" w:noHBand="0" w:noVBand="1"/>
      </w:tblPr>
      <w:tblGrid>
        <w:gridCol w:w="5607"/>
        <w:gridCol w:w="5309"/>
      </w:tblGrid>
      <w:tr w:rsidR="00012F44" w14:paraId="35F810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7D709F" w14:textId="77777777" w:rsidR="00012F44" w:rsidRDefault="00C371C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53566F48" w14:textId="77777777" w:rsidR="00012F44" w:rsidRDefault="00C371CD">
            <w:pPr>
              <w:pStyle w:val="ProductList-TableBody"/>
            </w:pPr>
            <w:r>
              <w:rPr>
                <w:color w:val="FFFFFF"/>
              </w:rPr>
              <w:t>Nitelikli Lisanslar</w:t>
            </w:r>
          </w:p>
        </w:tc>
      </w:tr>
      <w:tr w:rsidR="00012F44" w14:paraId="76063A81" w14:textId="77777777">
        <w:tc>
          <w:tcPr>
            <w:tcW w:w="6240" w:type="dxa"/>
            <w:tcBorders>
              <w:top w:val="single" w:sz="4" w:space="0" w:color="6E6E6E"/>
              <w:left w:val="single" w:sz="4" w:space="0" w:color="6E6E6E"/>
              <w:bottom w:val="single" w:sz="4" w:space="0" w:color="6E6E6E"/>
              <w:right w:val="single" w:sz="4" w:space="0" w:color="6E6E6E"/>
            </w:tcBorders>
          </w:tcPr>
          <w:p w14:paraId="088E5AFD" w14:textId="77777777" w:rsidR="00012F44" w:rsidRDefault="00C371CD">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58454F76" w14:textId="77777777" w:rsidR="00012F44" w:rsidRDefault="00C371CD">
            <w:pPr>
              <w:pStyle w:val="ProductList-TableBody"/>
            </w:pPr>
            <w:r>
              <w:t>Office Professional Plus</w:t>
            </w:r>
          </w:p>
        </w:tc>
      </w:tr>
      <w:tr w:rsidR="00012F44" w14:paraId="00618AA3" w14:textId="77777777">
        <w:tc>
          <w:tcPr>
            <w:tcW w:w="6240" w:type="dxa"/>
            <w:tcBorders>
              <w:top w:val="single" w:sz="4" w:space="0" w:color="6E6E6E"/>
              <w:left w:val="single" w:sz="4" w:space="0" w:color="6E6E6E"/>
              <w:bottom w:val="single" w:sz="4" w:space="0" w:color="6E6E6E"/>
              <w:right w:val="single" w:sz="4" w:space="0" w:color="6E6E6E"/>
            </w:tcBorders>
          </w:tcPr>
          <w:p w14:paraId="67FF627E" w14:textId="77777777" w:rsidR="00012F44" w:rsidRDefault="00C371CD">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4B7270E3" w14:textId="77777777" w:rsidR="00012F44" w:rsidRDefault="00C371CD">
            <w:pPr>
              <w:pStyle w:val="ProductList-TableBody"/>
            </w:pPr>
            <w:r>
              <w:t>Visio Professional</w:t>
            </w:r>
          </w:p>
        </w:tc>
      </w:tr>
      <w:tr w:rsidR="00012F44" w14:paraId="5FF0A793" w14:textId="77777777">
        <w:tc>
          <w:tcPr>
            <w:tcW w:w="6240" w:type="dxa"/>
            <w:tcBorders>
              <w:top w:val="single" w:sz="4" w:space="0" w:color="6E6E6E"/>
              <w:left w:val="single" w:sz="4" w:space="0" w:color="6E6E6E"/>
              <w:bottom w:val="single" w:sz="4" w:space="0" w:color="6E6E6E"/>
              <w:right w:val="single" w:sz="4" w:space="0" w:color="6E6E6E"/>
            </w:tcBorders>
          </w:tcPr>
          <w:p w14:paraId="39103E58" w14:textId="77777777" w:rsidR="00012F44" w:rsidRDefault="00C371CD">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3F34997A" w14:textId="77777777" w:rsidR="00012F44" w:rsidRDefault="00C371CD">
            <w:pPr>
              <w:pStyle w:val="ProductList-TableBody"/>
            </w:pPr>
            <w:r>
              <w:t>Visio Standard</w:t>
            </w:r>
          </w:p>
        </w:tc>
      </w:tr>
    </w:tbl>
    <w:p w14:paraId="2E598C78" w14:textId="77777777" w:rsidR="00012F44" w:rsidRDefault="00012F44">
      <w:pPr>
        <w:pStyle w:val="ProductList-Body"/>
      </w:pPr>
    </w:p>
    <w:p w14:paraId="3C6E97CF" w14:textId="77777777" w:rsidR="00012F44" w:rsidRDefault="00C371CD">
      <w:pPr>
        <w:pStyle w:val="ProductList-Offering2HeadingNoBorder"/>
        <w:outlineLvl w:val="2"/>
      </w:pPr>
      <w:r>
        <w:t>Office 365 Paketleri</w:t>
      </w:r>
      <w:r>
        <w:fldChar w:fldCharType="begin"/>
      </w:r>
      <w:r>
        <w:instrText xml:space="preserve"> TC "</w:instrText>
      </w:r>
      <w:bookmarkStart w:id="407" w:name="_Toc25933962"/>
      <w:r>
        <w:instrText>Office 365 Paketleri</w:instrText>
      </w:r>
      <w:bookmarkEnd w:id="407"/>
      <w:r>
        <w:instrText>" \l 3</w:instrText>
      </w:r>
      <w:r>
        <w:fldChar w:fldCharType="end"/>
      </w:r>
    </w:p>
    <w:p w14:paraId="79C2AD39" w14:textId="77777777" w:rsidR="00012F44" w:rsidRDefault="00012F44">
      <w:pPr>
        <w:pStyle w:val="ProductList-Body"/>
      </w:pPr>
    </w:p>
    <w:p w14:paraId="3C7C596C" w14:textId="77777777" w:rsidR="00012F44" w:rsidRDefault="00C371CD">
      <w:pPr>
        <w:pStyle w:val="ProductList-Body"/>
      </w:pPr>
      <w:r>
        <w:t>Office 365 (E1, E3, E4, E5) YG'den Geçiş Kullanıcı SL'leri, Nitelikli Lisanslarla aynı YG avantajlarını sağlar.</w:t>
      </w:r>
    </w:p>
    <w:p w14:paraId="097F4580" w14:textId="77777777" w:rsidR="00012F44" w:rsidRDefault="00012F44">
      <w:pPr>
        <w:pStyle w:val="ProductList-Body"/>
      </w:pPr>
    </w:p>
    <w:p w14:paraId="7299FAFE" w14:textId="77777777" w:rsidR="00012F44" w:rsidRDefault="00C371CD">
      <w:pPr>
        <w:pStyle w:val="ProductList-Body"/>
      </w:pPr>
      <w:r>
        <w:t>YG Kullanıcı SL'lerinden Geçiş, aşağıda listelenen ilgili CAL Paketi Köprülerini veya USL'leri gerektirir:</w:t>
      </w:r>
    </w:p>
    <w:p w14:paraId="183EC4A8" w14:textId="77777777" w:rsidR="00012F44" w:rsidRDefault="00012F44">
      <w:pPr>
        <w:pStyle w:val="ProductList-Body"/>
      </w:pPr>
    </w:p>
    <w:tbl>
      <w:tblPr>
        <w:tblStyle w:val="PURTable"/>
        <w:tblW w:w="0" w:type="dxa"/>
        <w:tblLook w:val="04A0" w:firstRow="1" w:lastRow="0" w:firstColumn="1" w:lastColumn="0" w:noHBand="0" w:noVBand="1"/>
      </w:tblPr>
      <w:tblGrid>
        <w:gridCol w:w="3734"/>
        <w:gridCol w:w="3441"/>
        <w:gridCol w:w="3741"/>
      </w:tblGrid>
      <w:tr w:rsidR="00012F44" w14:paraId="6A47C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0B278A" w14:textId="77777777" w:rsidR="00012F44" w:rsidRDefault="00C371CD">
            <w:pPr>
              <w:pStyle w:val="ProductList-TableBody"/>
            </w:pPr>
            <w:r>
              <w:rPr>
                <w:color w:val="FFFFFF"/>
              </w:rPr>
              <w:t>YG Kullanıcı SL'sinden Geçiş</w:t>
            </w:r>
          </w:p>
        </w:tc>
        <w:tc>
          <w:tcPr>
            <w:tcW w:w="3800" w:type="dxa"/>
            <w:tcBorders>
              <w:top w:val="single" w:sz="4" w:space="0" w:color="0070C0"/>
            </w:tcBorders>
            <w:shd w:val="clear" w:color="auto" w:fill="0070C0"/>
          </w:tcPr>
          <w:p w14:paraId="35F8B00D" w14:textId="77777777" w:rsidR="00012F44" w:rsidRDefault="00C371CD">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2086B12D" w14:textId="77777777" w:rsidR="00012F44" w:rsidRDefault="00C371CD">
            <w:pPr>
              <w:pStyle w:val="ProductList-TableBody"/>
            </w:pPr>
            <w:r>
              <w:rPr>
                <w:color w:val="FFFFFF"/>
              </w:rPr>
              <w:t>Gerekli CAL Paketi Köprüsü veya USL</w:t>
            </w:r>
          </w:p>
        </w:tc>
      </w:tr>
      <w:tr w:rsidR="00012F44" w14:paraId="74B13AB3" w14:textId="77777777">
        <w:tc>
          <w:tcPr>
            <w:tcW w:w="4160" w:type="dxa"/>
            <w:tcBorders>
              <w:top w:val="single" w:sz="4" w:space="0" w:color="6E6E6E"/>
              <w:left w:val="single" w:sz="4" w:space="0" w:color="6E6E6E"/>
              <w:bottom w:val="single" w:sz="4" w:space="0" w:color="6E6E6E"/>
            </w:tcBorders>
          </w:tcPr>
          <w:p w14:paraId="5E760A8E" w14:textId="77777777" w:rsidR="00012F44" w:rsidRDefault="00C371CD">
            <w:pPr>
              <w:pStyle w:val="ProductList-TableBody"/>
            </w:pPr>
            <w:r>
              <w:t>Office 365 E1 YG'den Geçiş</w:t>
            </w:r>
          </w:p>
        </w:tc>
        <w:tc>
          <w:tcPr>
            <w:tcW w:w="3800" w:type="dxa"/>
          </w:tcPr>
          <w:p w14:paraId="717FCB97" w14:textId="77777777" w:rsidR="00012F44" w:rsidRDefault="00C371CD">
            <w:pPr>
              <w:pStyle w:val="ProductList-TableBody"/>
            </w:pPr>
            <w:r>
              <w:t>Core CAL Paketi</w:t>
            </w:r>
          </w:p>
        </w:tc>
        <w:tc>
          <w:tcPr>
            <w:tcW w:w="4160" w:type="dxa"/>
            <w:tcBorders>
              <w:top w:val="single" w:sz="4" w:space="0" w:color="6E6E6E"/>
              <w:bottom w:val="none" w:sz="4" w:space="0" w:color="6E6E6E"/>
              <w:right w:val="single" w:sz="4" w:space="0" w:color="6E6E6E"/>
            </w:tcBorders>
          </w:tcPr>
          <w:p w14:paraId="4EB2502C" w14:textId="77777777" w:rsidR="00012F44" w:rsidRDefault="00C371CD">
            <w:pPr>
              <w:pStyle w:val="ProductList-TableBody"/>
            </w:pPr>
            <w:r>
              <w:t>Office 365 için Core CAL Köprüsü veya</w:t>
            </w:r>
          </w:p>
          <w:p w14:paraId="29BA8C9D" w14:textId="77777777" w:rsidR="00012F44" w:rsidRDefault="00C371CD">
            <w:pPr>
              <w:pStyle w:val="ProductList-TableBody"/>
            </w:pPr>
            <w:r>
              <w:t>Enterprise Mobility + Security</w:t>
            </w:r>
          </w:p>
        </w:tc>
      </w:tr>
      <w:tr w:rsidR="00012F44" w14:paraId="6E9325C3" w14:textId="77777777">
        <w:tc>
          <w:tcPr>
            <w:tcW w:w="4160" w:type="dxa"/>
            <w:tcBorders>
              <w:top w:val="single" w:sz="4" w:space="0" w:color="6E6E6E"/>
              <w:left w:val="single" w:sz="4" w:space="0" w:color="6E6E6E"/>
              <w:bottom w:val="single" w:sz="4" w:space="0" w:color="6E6E6E"/>
            </w:tcBorders>
          </w:tcPr>
          <w:p w14:paraId="4E25D2CC" w14:textId="77777777" w:rsidR="00012F44" w:rsidRDefault="00C371CD">
            <w:pPr>
              <w:pStyle w:val="ProductList-TableBody"/>
            </w:pPr>
            <w:r>
              <w:t>Office 365 (E3, E4, E5) YG'den Geçiş</w:t>
            </w:r>
          </w:p>
        </w:tc>
        <w:tc>
          <w:tcPr>
            <w:tcW w:w="3800" w:type="dxa"/>
          </w:tcPr>
          <w:p w14:paraId="1C14B9FF" w14:textId="77777777" w:rsidR="00012F44" w:rsidRDefault="00C371CD">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623035F7" w14:textId="77777777" w:rsidR="00012F44" w:rsidRDefault="00012F44">
            <w:pPr>
              <w:pStyle w:val="ProductList-TableBody"/>
            </w:pPr>
          </w:p>
        </w:tc>
      </w:tr>
      <w:tr w:rsidR="00012F44" w14:paraId="4C303198" w14:textId="77777777">
        <w:tc>
          <w:tcPr>
            <w:tcW w:w="4160" w:type="dxa"/>
            <w:tcBorders>
              <w:top w:val="single" w:sz="4" w:space="0" w:color="6E6E6E"/>
              <w:left w:val="single" w:sz="4" w:space="0" w:color="6E6E6E"/>
              <w:bottom w:val="single" w:sz="4" w:space="0" w:color="6E6E6E"/>
            </w:tcBorders>
          </w:tcPr>
          <w:p w14:paraId="1E1C8C4C" w14:textId="77777777" w:rsidR="00012F44" w:rsidRDefault="00C371CD">
            <w:pPr>
              <w:pStyle w:val="ProductList-TableBody"/>
            </w:pPr>
            <w:r>
              <w:t>Office 365 (E3, E4, E5) YG'den Geçiş</w:t>
            </w:r>
          </w:p>
        </w:tc>
        <w:tc>
          <w:tcPr>
            <w:tcW w:w="3800" w:type="dxa"/>
          </w:tcPr>
          <w:p w14:paraId="483F0D29" w14:textId="77777777" w:rsidR="00012F44" w:rsidRDefault="00C371CD">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35E8B7A9" w14:textId="77777777" w:rsidR="00012F44" w:rsidRDefault="00C371CD">
            <w:pPr>
              <w:pStyle w:val="ProductList-TableBody"/>
            </w:pPr>
            <w:r>
              <w:t>Office 365 için Kurumsal CAL Köprüsü veya</w:t>
            </w:r>
          </w:p>
          <w:p w14:paraId="3BDA9919" w14:textId="77777777" w:rsidR="00012F44" w:rsidRDefault="00C371CD">
            <w:pPr>
              <w:pStyle w:val="ProductList-TableBody"/>
            </w:pPr>
            <w:r>
              <w:t>Enterprise Mobility + Security</w:t>
            </w:r>
          </w:p>
        </w:tc>
      </w:tr>
    </w:tbl>
    <w:p w14:paraId="6FEB6211" w14:textId="77777777" w:rsidR="00012F44" w:rsidRDefault="00012F44">
      <w:pPr>
        <w:pStyle w:val="ProductList-Body"/>
      </w:pPr>
    </w:p>
    <w:p w14:paraId="341E1BD0" w14:textId="77777777" w:rsidR="00012F44" w:rsidRDefault="00C371CD">
      <w:pPr>
        <w:pStyle w:val="ProductList-Offering2HeadingNoBorder"/>
        <w:outlineLvl w:val="2"/>
      </w:pPr>
      <w:r>
        <w:t>Project</w:t>
      </w:r>
      <w:r>
        <w:fldChar w:fldCharType="begin"/>
      </w:r>
      <w:r>
        <w:instrText xml:space="preserve"> TC "</w:instrText>
      </w:r>
      <w:bookmarkStart w:id="408" w:name="_Toc25933963"/>
      <w:r>
        <w:instrText>Project</w:instrText>
      </w:r>
      <w:bookmarkEnd w:id="408"/>
      <w:r>
        <w:instrText>" \l 3</w:instrText>
      </w:r>
      <w:r>
        <w:fldChar w:fldCharType="end"/>
      </w:r>
    </w:p>
    <w:p w14:paraId="021DDB4D" w14:textId="77777777" w:rsidR="00012F44" w:rsidRDefault="00012F44">
      <w:pPr>
        <w:pStyle w:val="ProductList-Body"/>
      </w:pPr>
    </w:p>
    <w:tbl>
      <w:tblPr>
        <w:tblStyle w:val="PURTable"/>
        <w:tblW w:w="0" w:type="dxa"/>
        <w:tblLook w:val="04A0" w:firstRow="1" w:lastRow="0" w:firstColumn="1" w:lastColumn="0" w:noHBand="0" w:noVBand="1"/>
      </w:tblPr>
      <w:tblGrid>
        <w:gridCol w:w="5511"/>
        <w:gridCol w:w="5405"/>
      </w:tblGrid>
      <w:tr w:rsidR="00012F44" w14:paraId="4304C3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72B931" w14:textId="77777777" w:rsidR="00012F44" w:rsidRDefault="00C371C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22376AB1" w14:textId="77777777" w:rsidR="00012F44" w:rsidRDefault="00C371CD">
            <w:pPr>
              <w:pStyle w:val="ProductList-TableBody"/>
            </w:pPr>
            <w:r>
              <w:rPr>
                <w:color w:val="FFFFFF"/>
              </w:rPr>
              <w:t>Nitelikli Lisanslar</w:t>
            </w:r>
          </w:p>
        </w:tc>
      </w:tr>
      <w:tr w:rsidR="00012F44" w14:paraId="3ACCB2C4" w14:textId="77777777">
        <w:tc>
          <w:tcPr>
            <w:tcW w:w="6120" w:type="dxa"/>
            <w:tcBorders>
              <w:top w:val="single" w:sz="4" w:space="0" w:color="6E6E6E"/>
              <w:left w:val="single" w:sz="4" w:space="0" w:color="6E6E6E"/>
              <w:bottom w:val="none" w:sz="4" w:space="0" w:color="6E6E6E"/>
              <w:right w:val="single" w:sz="4" w:space="0" w:color="6E6E6E"/>
            </w:tcBorders>
          </w:tcPr>
          <w:p w14:paraId="28C40609" w14:textId="77777777" w:rsidR="00012F44" w:rsidRDefault="00C371CD">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03284431" w14:textId="77777777" w:rsidR="00012F44" w:rsidRDefault="00C371CD">
            <w:pPr>
              <w:pStyle w:val="ProductList-TableBody"/>
            </w:pPr>
            <w:r>
              <w:t>Project Professional</w:t>
            </w:r>
          </w:p>
        </w:tc>
      </w:tr>
      <w:tr w:rsidR="00012F44" w14:paraId="49CB966C" w14:textId="77777777">
        <w:tc>
          <w:tcPr>
            <w:tcW w:w="6120" w:type="dxa"/>
            <w:tcBorders>
              <w:top w:val="none" w:sz="4" w:space="0" w:color="6E6E6E"/>
              <w:left w:val="single" w:sz="4" w:space="0" w:color="6E6E6E"/>
              <w:bottom w:val="single" w:sz="4" w:space="0" w:color="6E6E6E"/>
              <w:right w:val="single" w:sz="4" w:space="0" w:color="6E6E6E"/>
            </w:tcBorders>
          </w:tcPr>
          <w:p w14:paraId="59F2CE10" w14:textId="77777777" w:rsidR="00012F44" w:rsidRDefault="00012F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D829E2" w14:textId="77777777" w:rsidR="00012F44" w:rsidRDefault="00C371CD">
            <w:pPr>
              <w:pStyle w:val="ProductList-TableBody"/>
            </w:pPr>
            <w:r>
              <w:t>Project Server CAL'ı</w:t>
            </w:r>
          </w:p>
        </w:tc>
      </w:tr>
      <w:tr w:rsidR="00012F44" w14:paraId="617752AA" w14:textId="77777777">
        <w:tc>
          <w:tcPr>
            <w:tcW w:w="6120" w:type="dxa"/>
            <w:tcBorders>
              <w:top w:val="single" w:sz="4" w:space="0" w:color="6E6E6E"/>
              <w:left w:val="single" w:sz="4" w:space="0" w:color="6E6E6E"/>
              <w:bottom w:val="none" w:sz="4" w:space="0" w:color="6E6E6E"/>
              <w:right w:val="single" w:sz="4" w:space="0" w:color="6E6E6E"/>
            </w:tcBorders>
          </w:tcPr>
          <w:p w14:paraId="2256867A" w14:textId="77777777" w:rsidR="00012F44" w:rsidRDefault="00C371CD">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6C71B69B" w14:textId="77777777" w:rsidR="00012F44" w:rsidRDefault="00C371CD">
            <w:pPr>
              <w:pStyle w:val="ProductList-TableBody"/>
            </w:pPr>
            <w:r>
              <w:t>Project Professional</w:t>
            </w:r>
          </w:p>
        </w:tc>
      </w:tr>
      <w:tr w:rsidR="00012F44" w14:paraId="7FA7483B" w14:textId="77777777">
        <w:tc>
          <w:tcPr>
            <w:tcW w:w="6120" w:type="dxa"/>
            <w:tcBorders>
              <w:top w:val="none" w:sz="4" w:space="0" w:color="6E6E6E"/>
              <w:left w:val="single" w:sz="4" w:space="0" w:color="6E6E6E"/>
              <w:bottom w:val="single" w:sz="4" w:space="0" w:color="6E6E6E"/>
              <w:right w:val="single" w:sz="4" w:space="0" w:color="6E6E6E"/>
            </w:tcBorders>
          </w:tcPr>
          <w:p w14:paraId="39AB356D" w14:textId="77777777" w:rsidR="00012F44" w:rsidRDefault="00012F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2D5F20" w14:textId="77777777" w:rsidR="00012F44" w:rsidRDefault="00C371CD">
            <w:pPr>
              <w:pStyle w:val="ProductList-TableBody"/>
            </w:pPr>
            <w:r>
              <w:t>Project Server CAL</w:t>
            </w:r>
          </w:p>
        </w:tc>
      </w:tr>
    </w:tbl>
    <w:p w14:paraId="4F8AF824" w14:textId="77777777" w:rsidR="00012F44" w:rsidRDefault="00C371CD">
      <w:pPr>
        <w:pStyle w:val="ProductList-SectionHeading"/>
        <w:pageBreakBefore/>
        <w:outlineLvl w:val="0"/>
      </w:pPr>
      <w:bookmarkStart w:id="409" w:name="_Sec562"/>
      <w:bookmarkEnd w:id="378"/>
      <w:r>
        <w:t>Ek D – Profesyonel Hizmetler</w:t>
      </w:r>
      <w:r>
        <w:fldChar w:fldCharType="begin"/>
      </w:r>
      <w:r>
        <w:instrText xml:space="preserve"> TC "</w:instrText>
      </w:r>
      <w:bookmarkStart w:id="410" w:name="_Toc25933964"/>
      <w:r>
        <w:instrText>Ek D – Profesyonel Hizmetler</w:instrText>
      </w:r>
      <w:bookmarkEnd w:id="410"/>
      <w:r>
        <w:instrText>" \l 1</w:instrText>
      </w:r>
      <w:r>
        <w:fldChar w:fldCharType="end"/>
      </w:r>
    </w:p>
    <w:p w14:paraId="215E6EE5" w14:textId="77777777" w:rsidR="00012F44" w:rsidRDefault="00C371CD">
      <w:pPr>
        <w:pStyle w:val="ProductList-Body"/>
      </w:pPr>
      <w:r>
        <w:t>Microsoft Toplu Lisanslama aracılığıyla sağlanan Profesyonel Hizmetler aşağıda açıklanmaktadır.</w:t>
      </w:r>
    </w:p>
    <w:p w14:paraId="3ED11DA9" w14:textId="77777777" w:rsidR="00012F44" w:rsidRDefault="00C371CD">
      <w:pPr>
        <w:pStyle w:val="ProductList-Offering1Heading"/>
        <w:outlineLvl w:val="1"/>
      </w:pPr>
      <w:bookmarkStart w:id="411" w:name="_Sec565"/>
      <w:r>
        <w:t>Microsoft Premier Desteği Teklifleri</w:t>
      </w:r>
      <w:bookmarkEnd w:id="411"/>
      <w:r>
        <w:fldChar w:fldCharType="begin"/>
      </w:r>
      <w:r>
        <w:instrText xml:space="preserve"> TC "</w:instrText>
      </w:r>
      <w:bookmarkStart w:id="412" w:name="_Toc25933965"/>
      <w:r>
        <w:instrText>Microsoft Premier Desteği Teklifleri</w:instrText>
      </w:r>
      <w:bookmarkEnd w:id="412"/>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012F44" w14:paraId="0DE14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6BA765" w14:textId="77777777" w:rsidR="00012F44" w:rsidRDefault="00C371CD">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01C712" w14:textId="77777777" w:rsidR="00012F44" w:rsidRDefault="00C371C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3F07A1" w14:textId="77777777" w:rsidR="00012F44" w:rsidRDefault="00C371C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14A2B3" w14:textId="77777777" w:rsidR="00012F44" w:rsidRDefault="00C371C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B28691" w14:textId="77777777" w:rsidR="00012F44" w:rsidRDefault="00C371CD">
            <w:pPr>
              <w:pStyle w:val="ProductList-TableBody"/>
              <w:jc w:val="center"/>
            </w:pPr>
            <w:r>
              <w:rPr>
                <w:color w:val="FFFFFF"/>
              </w:rPr>
              <w:t>Premier Plus</w:t>
            </w:r>
          </w:p>
        </w:tc>
      </w:tr>
      <w:tr w:rsidR="00012F44" w14:paraId="32F51764" w14:textId="77777777">
        <w:tc>
          <w:tcPr>
            <w:tcW w:w="4040" w:type="dxa"/>
            <w:tcBorders>
              <w:top w:val="single" w:sz="4" w:space="0" w:color="000000"/>
              <w:left w:val="single" w:sz="4" w:space="0" w:color="000000"/>
              <w:bottom w:val="single" w:sz="4" w:space="0" w:color="000000"/>
              <w:right w:val="single" w:sz="4" w:space="0" w:color="000000"/>
            </w:tcBorders>
          </w:tcPr>
          <w:p w14:paraId="161AAF9E" w14:textId="77777777" w:rsidR="00012F44" w:rsidRDefault="00C371CD">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18D00D21"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45E78"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8CCE7"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99350" w14:textId="77777777" w:rsidR="00012F44" w:rsidRDefault="00C371CD">
            <w:pPr>
              <w:pStyle w:val="ProductList-TableBody"/>
              <w:jc w:val="center"/>
            </w:pPr>
            <w:r>
              <w:t>X</w:t>
            </w:r>
          </w:p>
        </w:tc>
      </w:tr>
      <w:tr w:rsidR="00012F44" w14:paraId="08B744B2" w14:textId="77777777">
        <w:tc>
          <w:tcPr>
            <w:tcW w:w="4040" w:type="dxa"/>
            <w:tcBorders>
              <w:top w:val="single" w:sz="4" w:space="0" w:color="000000"/>
              <w:left w:val="single" w:sz="4" w:space="0" w:color="000000"/>
              <w:bottom w:val="single" w:sz="4" w:space="0" w:color="000000"/>
              <w:right w:val="single" w:sz="4" w:space="0" w:color="000000"/>
            </w:tcBorders>
          </w:tcPr>
          <w:p w14:paraId="7F8F1B0F" w14:textId="77777777" w:rsidR="00012F44" w:rsidRDefault="00C371CD">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300E1672" w14:textId="77777777" w:rsidR="00012F44" w:rsidRDefault="00C371C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77FE0F7" w14:textId="77777777" w:rsidR="00012F44" w:rsidRDefault="00C371C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6FE63D7E" w14:textId="77777777" w:rsidR="00012F44" w:rsidRDefault="00C371C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6ED1FBD6" w14:textId="77777777" w:rsidR="00012F44" w:rsidRDefault="00C371CD">
            <w:pPr>
              <w:pStyle w:val="ProductList-TableBody"/>
            </w:pPr>
            <w:r>
              <w:t>Aylık</w:t>
            </w:r>
          </w:p>
        </w:tc>
      </w:tr>
      <w:tr w:rsidR="00012F44" w14:paraId="776D5B6E" w14:textId="77777777">
        <w:tc>
          <w:tcPr>
            <w:tcW w:w="4040" w:type="dxa"/>
            <w:tcBorders>
              <w:top w:val="single" w:sz="4" w:space="0" w:color="000000"/>
              <w:left w:val="single" w:sz="4" w:space="0" w:color="000000"/>
              <w:bottom w:val="single" w:sz="4" w:space="0" w:color="000000"/>
              <w:right w:val="single" w:sz="4" w:space="0" w:color="000000"/>
            </w:tcBorders>
          </w:tcPr>
          <w:p w14:paraId="79D30F31" w14:textId="77777777" w:rsidR="00012F44" w:rsidRDefault="00C371CD">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30FAC349" w14:textId="77777777" w:rsidR="00012F44" w:rsidRDefault="00C371CD">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1F22A45C" w14:textId="77777777" w:rsidR="00012F44" w:rsidRDefault="00C371CD">
            <w:pPr>
              <w:pStyle w:val="ProductList-TableBody"/>
            </w:pPr>
            <w:r>
              <w:t>10 saate kadar</w:t>
            </w:r>
          </w:p>
          <w:p w14:paraId="0F0812ED" w14:textId="77777777" w:rsidR="00012F44" w:rsidRDefault="00C371CD">
            <w:pPr>
              <w:pStyle w:val="ProductList-TableBody"/>
            </w:pPr>
            <w:r>
              <w:t>+1 Durum Kontrolü</w:t>
            </w:r>
          </w:p>
          <w:p w14:paraId="43CAB5BC" w14:textId="77777777" w:rsidR="00012F44" w:rsidRDefault="00C371CD">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52AACA82" w14:textId="77777777" w:rsidR="00012F44" w:rsidRDefault="00C371CD">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7D27B590" w14:textId="77777777" w:rsidR="00012F44" w:rsidRDefault="00C371CD">
            <w:pPr>
              <w:pStyle w:val="ProductList-TableBody"/>
            </w:pPr>
            <w:r>
              <w:t>160 saate kadar</w:t>
            </w:r>
          </w:p>
        </w:tc>
      </w:tr>
      <w:tr w:rsidR="00012F44" w14:paraId="5B644B85" w14:textId="77777777">
        <w:tc>
          <w:tcPr>
            <w:tcW w:w="4040" w:type="dxa"/>
            <w:tcBorders>
              <w:top w:val="single" w:sz="4" w:space="0" w:color="000000"/>
              <w:left w:val="single" w:sz="4" w:space="0" w:color="000000"/>
              <w:bottom w:val="single" w:sz="4" w:space="0" w:color="000000"/>
              <w:right w:val="single" w:sz="4" w:space="0" w:color="000000"/>
            </w:tcBorders>
          </w:tcPr>
          <w:p w14:paraId="3959908F" w14:textId="77777777" w:rsidR="00012F44" w:rsidRDefault="00C371CD">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3C0B92B2" w14:textId="77777777" w:rsidR="00012F44" w:rsidRDefault="00C371CD">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23077ADA" w14:textId="77777777" w:rsidR="00012F44" w:rsidRDefault="00C371CD">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7100BBE8" w14:textId="77777777" w:rsidR="00012F44" w:rsidRDefault="00C371CD">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4435B4C2" w14:textId="77777777" w:rsidR="00012F44" w:rsidRDefault="00C371CD">
            <w:pPr>
              <w:pStyle w:val="ProductList-TableBody"/>
            </w:pPr>
            <w:r>
              <w:t>140 saate kadar</w:t>
            </w:r>
          </w:p>
        </w:tc>
      </w:tr>
      <w:tr w:rsidR="00012F44" w14:paraId="1AC5A646" w14:textId="77777777">
        <w:tc>
          <w:tcPr>
            <w:tcW w:w="4040" w:type="dxa"/>
            <w:tcBorders>
              <w:top w:val="single" w:sz="4" w:space="0" w:color="000000"/>
              <w:left w:val="single" w:sz="4" w:space="0" w:color="000000"/>
              <w:bottom w:val="single" w:sz="4" w:space="0" w:color="000000"/>
              <w:right w:val="single" w:sz="4" w:space="0" w:color="000000"/>
            </w:tcBorders>
          </w:tcPr>
          <w:p w14:paraId="31B20D60" w14:textId="77777777" w:rsidR="00012F44" w:rsidRDefault="00C371CD">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16B7F079"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10835"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4A036"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311FB" w14:textId="77777777" w:rsidR="00012F44" w:rsidRDefault="00C371CD">
            <w:pPr>
              <w:pStyle w:val="ProductList-TableBody"/>
              <w:jc w:val="center"/>
            </w:pPr>
            <w:r>
              <w:t>X</w:t>
            </w:r>
          </w:p>
        </w:tc>
      </w:tr>
      <w:tr w:rsidR="00012F44" w14:paraId="49F17177" w14:textId="77777777">
        <w:tc>
          <w:tcPr>
            <w:tcW w:w="4040" w:type="dxa"/>
            <w:tcBorders>
              <w:top w:val="single" w:sz="4" w:space="0" w:color="000000"/>
              <w:left w:val="single" w:sz="4" w:space="0" w:color="000000"/>
              <w:bottom w:val="single" w:sz="4" w:space="0" w:color="000000"/>
              <w:right w:val="single" w:sz="4" w:space="0" w:color="000000"/>
            </w:tcBorders>
          </w:tcPr>
          <w:p w14:paraId="2B8887F9" w14:textId="77777777" w:rsidR="00012F44" w:rsidRDefault="00C371CD">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2FD52C4E"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185CD"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6DEAA"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90DC1" w14:textId="77777777" w:rsidR="00012F44" w:rsidRDefault="00C371CD">
            <w:pPr>
              <w:pStyle w:val="ProductList-TableBody"/>
              <w:jc w:val="center"/>
            </w:pPr>
            <w:r>
              <w:t>X</w:t>
            </w:r>
          </w:p>
        </w:tc>
      </w:tr>
      <w:tr w:rsidR="00012F44" w14:paraId="75BB9245" w14:textId="77777777">
        <w:tc>
          <w:tcPr>
            <w:tcW w:w="4040" w:type="dxa"/>
            <w:tcBorders>
              <w:top w:val="single" w:sz="4" w:space="0" w:color="000000"/>
              <w:left w:val="single" w:sz="4" w:space="0" w:color="000000"/>
              <w:bottom w:val="single" w:sz="4" w:space="0" w:color="000000"/>
              <w:right w:val="single" w:sz="4" w:space="0" w:color="000000"/>
            </w:tcBorders>
          </w:tcPr>
          <w:p w14:paraId="4E9ABF97" w14:textId="77777777" w:rsidR="00012F44" w:rsidRDefault="00C371CD">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21B4EA22"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6F1DE"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9B17C"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AA1BD" w14:textId="77777777" w:rsidR="00012F44" w:rsidRDefault="00C371CD">
            <w:pPr>
              <w:pStyle w:val="ProductList-TableBody"/>
              <w:jc w:val="center"/>
            </w:pPr>
            <w:r>
              <w:t>X</w:t>
            </w:r>
          </w:p>
        </w:tc>
      </w:tr>
      <w:tr w:rsidR="00012F44" w14:paraId="260254A3" w14:textId="77777777">
        <w:tc>
          <w:tcPr>
            <w:tcW w:w="4040" w:type="dxa"/>
            <w:tcBorders>
              <w:top w:val="single" w:sz="4" w:space="0" w:color="000000"/>
              <w:left w:val="single" w:sz="4" w:space="0" w:color="000000"/>
              <w:bottom w:val="single" w:sz="4" w:space="0" w:color="000000"/>
              <w:right w:val="single" w:sz="4" w:space="0" w:color="000000"/>
            </w:tcBorders>
          </w:tcPr>
          <w:p w14:paraId="37E74D44" w14:textId="77777777" w:rsidR="00012F44" w:rsidRDefault="00C371C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F8BF3CF"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51853"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316F8" w14:textId="77777777" w:rsidR="00012F44" w:rsidRDefault="00C371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51ACF" w14:textId="77777777" w:rsidR="00012F44" w:rsidRDefault="00C371CD">
            <w:pPr>
              <w:pStyle w:val="ProductList-TableBody"/>
              <w:jc w:val="center"/>
            </w:pPr>
            <w:r>
              <w:t>X</w:t>
            </w:r>
          </w:p>
        </w:tc>
      </w:tr>
      <w:tr w:rsidR="00012F44" w14:paraId="69FB19C9" w14:textId="77777777">
        <w:tc>
          <w:tcPr>
            <w:tcW w:w="4040" w:type="dxa"/>
            <w:tcBorders>
              <w:top w:val="single" w:sz="4" w:space="0" w:color="000000"/>
              <w:left w:val="single" w:sz="4" w:space="0" w:color="000000"/>
              <w:bottom w:val="single" w:sz="4" w:space="0" w:color="000000"/>
              <w:right w:val="single" w:sz="4" w:space="0" w:color="000000"/>
            </w:tcBorders>
          </w:tcPr>
          <w:p w14:paraId="4275B819" w14:textId="77777777" w:rsidR="00012F44" w:rsidRDefault="00C371CD">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39246A7A" w14:textId="77777777" w:rsidR="00012F44" w:rsidRDefault="00C371C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515AA87" w14:textId="77777777" w:rsidR="00012F44" w:rsidRDefault="00C371C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6B3BDF92" w14:textId="77777777" w:rsidR="00012F44" w:rsidRDefault="00C371C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72FCDEC5" w14:textId="77777777" w:rsidR="00012F44" w:rsidRDefault="00C371CD">
            <w:pPr>
              <w:pStyle w:val="ProductList-TableBody"/>
            </w:pPr>
            <w:r>
              <w:t>20 Paket</w:t>
            </w:r>
          </w:p>
        </w:tc>
      </w:tr>
    </w:tbl>
    <w:p w14:paraId="6119155A" w14:textId="77777777" w:rsidR="00012F44" w:rsidRDefault="00C371CD">
      <w:pPr>
        <w:pStyle w:val="ProductList-Body"/>
      </w:pPr>
      <w:r>
        <w:rPr>
          <w:vertAlign w:val="superscript"/>
        </w:rPr>
        <w:t xml:space="preserve">1 </w:t>
      </w:r>
      <w:r>
        <w:rPr>
          <w:i/>
        </w:rPr>
        <w:t>İş Saatleri yerel olarak tanımlanmıştır.</w:t>
      </w:r>
    </w:p>
    <w:p w14:paraId="1A54F5AA" w14:textId="77777777" w:rsidR="00012F44" w:rsidRDefault="00012F44">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012F44" w14:paraId="19EF32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6137AD" w14:textId="77777777" w:rsidR="00012F44" w:rsidRDefault="00C371C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A1B52C" w14:textId="77777777" w:rsidR="00012F44" w:rsidRDefault="00C371C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04435" w14:textId="77777777" w:rsidR="00012F44" w:rsidRDefault="00C371C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57C52" w14:textId="77777777" w:rsidR="00012F44" w:rsidRDefault="00C371CD">
            <w:pPr>
              <w:pStyle w:val="ProductList-TableBody"/>
            </w:pPr>
            <w:r>
              <w:rPr>
                <w:color w:val="FFFFFF"/>
              </w:rPr>
              <w:t>Müşterinin Beklenen Yanıtı</w:t>
            </w:r>
          </w:p>
        </w:tc>
      </w:tr>
      <w:tr w:rsidR="00012F44" w14:paraId="775D1BC5" w14:textId="77777777">
        <w:tc>
          <w:tcPr>
            <w:tcW w:w="3060" w:type="dxa"/>
            <w:tcBorders>
              <w:top w:val="single" w:sz="4" w:space="0" w:color="000000"/>
              <w:left w:val="single" w:sz="4" w:space="0" w:color="000000"/>
              <w:bottom w:val="single" w:sz="4" w:space="0" w:color="000000"/>
              <w:right w:val="single" w:sz="4" w:space="0" w:color="000000"/>
            </w:tcBorders>
          </w:tcPr>
          <w:p w14:paraId="0864C0C4" w14:textId="77777777" w:rsidR="00012F44" w:rsidRDefault="00C371CD">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1C43DF92" w14:textId="77777777" w:rsidR="00012F44" w:rsidRDefault="00C371CD">
            <w:pPr>
              <w:pStyle w:val="ProductList-TableBody"/>
            </w:pPr>
            <w:r>
              <w:t xml:space="preserve">İş üzerinde yıkıcı etki: </w:t>
            </w:r>
          </w:p>
          <w:p w14:paraId="72E498A3" w14:textId="77777777" w:rsidR="00012F44" w:rsidRDefault="00C371CD">
            <w:pPr>
              <w:pStyle w:val="ProductList-TableBody"/>
            </w:pPr>
            <w:r>
              <w:t>Çekirdek (görev açısından kritik) iş sürecini tamamen kaybetmiştir ve iş makul olarak devam edemez durumdadır</w:t>
            </w:r>
          </w:p>
          <w:p w14:paraId="46C092AF" w14:textId="77777777" w:rsidR="00012F44" w:rsidRDefault="00C371CD">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4C82BF3" w14:textId="77777777" w:rsidR="00012F44" w:rsidRDefault="00C371CD">
            <w:pPr>
              <w:pStyle w:val="ProductList-TableBody"/>
            </w:pPr>
            <w:r>
              <w:t>İlk aramaya yanıt, 1 saat içinde ya da daha kısa sürede</w:t>
            </w:r>
          </w:p>
          <w:p w14:paraId="6E4AE417" w14:textId="77777777" w:rsidR="00012F44" w:rsidRDefault="00C371CD">
            <w:pPr>
              <w:pStyle w:val="ProductList-TableBody"/>
            </w:pPr>
            <w:r>
              <w:t>Microsoft'un Kaynaklarıyla olabildiğince çabuk müşteri tesisinde.</w:t>
            </w:r>
          </w:p>
          <w:p w14:paraId="4A1D25E4" w14:textId="77777777" w:rsidR="00012F44" w:rsidRDefault="00C371CD">
            <w:pPr>
              <w:pStyle w:val="ProductList-TableBody"/>
            </w:pPr>
            <w:r>
              <w:t>7 gün 24 saat temelinde kesintisiz çalışma</w:t>
            </w:r>
          </w:p>
          <w:p w14:paraId="5B436615" w14:textId="77777777" w:rsidR="00012F44" w:rsidRDefault="00C371CD">
            <w:pPr>
              <w:pStyle w:val="ProductList-TableBody"/>
            </w:pPr>
            <w:r>
              <w:t>Microsoft içinde Ürün ekiplerine hızlı İlerletme</w:t>
            </w:r>
          </w:p>
          <w:p w14:paraId="43B00DB1" w14:textId="77777777" w:rsidR="00012F44" w:rsidRDefault="00C371CD">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540A25E0" w14:textId="77777777" w:rsidR="00012F44" w:rsidRDefault="00C371CD">
            <w:pPr>
              <w:pStyle w:val="ProductList-TableBody"/>
            </w:pPr>
            <w:r>
              <w:t xml:space="preserve">Müşteri Üst Düzey yöneticilerine bildirimde bulunulması </w:t>
            </w:r>
          </w:p>
          <w:p w14:paraId="245BF5C4" w14:textId="77777777" w:rsidR="00012F44" w:rsidRDefault="00C371CD">
            <w:pPr>
              <w:pStyle w:val="ProductList-TableBody"/>
            </w:pPr>
            <w:r>
              <w:t>7 gün 24 saat temelinde kesintisiz çalışma yapmayı sürdürmek için uygun kaynakların tahsis edilmesi</w:t>
            </w:r>
            <w:r>
              <w:rPr>
                <w:vertAlign w:val="superscript"/>
              </w:rPr>
              <w:t>2</w:t>
            </w:r>
          </w:p>
          <w:p w14:paraId="76F02F8D" w14:textId="77777777" w:rsidR="00012F44" w:rsidRDefault="00C371CD">
            <w:pPr>
              <w:pStyle w:val="ProductList-TableBody"/>
            </w:pPr>
            <w:r>
              <w:t>Değişiklik kontrolü yetkilisine hızlı erişim ve kendisinden de hızlı yanıt gelmesi</w:t>
            </w:r>
          </w:p>
        </w:tc>
      </w:tr>
      <w:tr w:rsidR="00012F44" w14:paraId="598B3DFB" w14:textId="77777777">
        <w:tc>
          <w:tcPr>
            <w:tcW w:w="3060" w:type="dxa"/>
            <w:tcBorders>
              <w:top w:val="single" w:sz="4" w:space="0" w:color="000000"/>
              <w:left w:val="single" w:sz="4" w:space="0" w:color="000000"/>
              <w:bottom w:val="single" w:sz="4" w:space="0" w:color="000000"/>
              <w:right w:val="single" w:sz="4" w:space="0" w:color="000000"/>
            </w:tcBorders>
          </w:tcPr>
          <w:p w14:paraId="49FF55F8" w14:textId="77777777" w:rsidR="00012F44" w:rsidRDefault="00C371CD">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6391D93E" w14:textId="77777777" w:rsidR="00012F44" w:rsidRDefault="00C371CD">
            <w:pPr>
              <w:pStyle w:val="ProductList-TableBody"/>
            </w:pPr>
            <w:r>
              <w:t xml:space="preserve">İş üzerinde kritik etki: </w:t>
            </w:r>
          </w:p>
          <w:p w14:paraId="6D480AAB" w14:textId="77777777" w:rsidR="00012F44" w:rsidRDefault="00C371CD">
            <w:pPr>
              <w:pStyle w:val="ProductList-TableBody"/>
            </w:pPr>
            <w:r>
              <w:t>Hizmetlerin önemli ölçüde kaybı veya bozulması</w:t>
            </w:r>
          </w:p>
          <w:p w14:paraId="7FCE3894" w14:textId="77777777" w:rsidR="00012F44" w:rsidRDefault="00C371CD">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55D8CB7" w14:textId="77777777" w:rsidR="00012F44" w:rsidRDefault="00C371CD">
            <w:pPr>
              <w:pStyle w:val="ProductList-TableBody"/>
            </w:pPr>
            <w:r>
              <w:t>İlk aramaya yanıt, 1 saat içinde ya da daha kısa sürede</w:t>
            </w:r>
          </w:p>
          <w:p w14:paraId="10EC0134" w14:textId="77777777" w:rsidR="00012F44" w:rsidRDefault="00C371CD">
            <w:pPr>
              <w:pStyle w:val="ProductList-TableBody"/>
            </w:pPr>
            <w:r>
              <w:t>Microsoft'un Kaynaklarıyla gerektiği gibi Müşteri tesisinde.</w:t>
            </w:r>
          </w:p>
          <w:p w14:paraId="48F6EE9F" w14:textId="77777777" w:rsidR="00012F44" w:rsidRDefault="00C371CD">
            <w:pPr>
              <w:pStyle w:val="ProductList-TableBody"/>
            </w:pPr>
            <w:r>
              <w:t>7 gün 24 saat temelinde kesintisiz çalışma</w:t>
            </w:r>
          </w:p>
          <w:p w14:paraId="442D3595" w14:textId="77777777" w:rsidR="00012F44" w:rsidRDefault="00C371CD">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156D7D95" w14:textId="77777777" w:rsidR="00012F44" w:rsidRDefault="00C371CD">
            <w:pPr>
              <w:pStyle w:val="ProductList-TableBody"/>
            </w:pPr>
            <w:r>
              <w:t>7 gün 24 saat temelinde kesintisiz çalışma yapmayı sürdürmek için uygun kaynakların tahsis edilmesi</w:t>
            </w:r>
            <w:r>
              <w:rPr>
                <w:vertAlign w:val="superscript"/>
              </w:rPr>
              <w:t>2</w:t>
            </w:r>
          </w:p>
          <w:p w14:paraId="2477788D" w14:textId="77777777" w:rsidR="00012F44" w:rsidRDefault="00C371CD">
            <w:pPr>
              <w:pStyle w:val="ProductList-TableBody"/>
            </w:pPr>
            <w:r>
              <w:t>Değişiklik kontrolü yetkilisine hızlı erişim ve kendisinden de hızlı yanıt gelmesi</w:t>
            </w:r>
          </w:p>
          <w:p w14:paraId="16586E46" w14:textId="77777777" w:rsidR="00012F44" w:rsidRDefault="00C371CD">
            <w:pPr>
              <w:pStyle w:val="ProductList-TableBody"/>
            </w:pPr>
            <w:r>
              <w:t>Yönetime bildirim</w:t>
            </w:r>
          </w:p>
        </w:tc>
      </w:tr>
      <w:tr w:rsidR="00012F44" w14:paraId="2C941663" w14:textId="77777777">
        <w:tc>
          <w:tcPr>
            <w:tcW w:w="3060" w:type="dxa"/>
            <w:tcBorders>
              <w:top w:val="single" w:sz="4" w:space="0" w:color="000000"/>
              <w:left w:val="single" w:sz="4" w:space="0" w:color="000000"/>
              <w:bottom w:val="single" w:sz="4" w:space="0" w:color="000000"/>
              <w:right w:val="single" w:sz="4" w:space="0" w:color="000000"/>
            </w:tcBorders>
          </w:tcPr>
          <w:p w14:paraId="4DD5BC1F" w14:textId="77777777" w:rsidR="00012F44" w:rsidRDefault="00C371CD">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1B9EC75B" w14:textId="77777777" w:rsidR="00012F44" w:rsidRDefault="00C371CD">
            <w:pPr>
              <w:pStyle w:val="ProductList-TableBody"/>
            </w:pPr>
            <w:r>
              <w:t xml:space="preserve">İş üzerinde orta derecede etki: </w:t>
            </w:r>
          </w:p>
          <w:p w14:paraId="3552BC96" w14:textId="77777777" w:rsidR="00012F44" w:rsidRDefault="00C371CD">
            <w:pPr>
              <w:pStyle w:val="ProductList-TableBody"/>
            </w:pPr>
            <w:r>
              <w:t>Orta derecede hizmet kaybı veya bozulması, ancak bozulmuş bir şekilde makul olarak çalışma sürdürülebilir.</w:t>
            </w:r>
          </w:p>
          <w:p w14:paraId="421987C1" w14:textId="77777777" w:rsidR="00012F44" w:rsidRDefault="00C371CD">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879D8F8" w14:textId="77777777" w:rsidR="00012F44" w:rsidRDefault="00C371CD">
            <w:pPr>
              <w:pStyle w:val="ProductList-TableBody"/>
            </w:pPr>
            <w:r>
              <w:t>İlk aramaya yanıt, 2 saat içinde ya da daha kısa sürede</w:t>
            </w:r>
          </w:p>
          <w:p w14:paraId="2585847A" w14:textId="77777777" w:rsidR="00012F44" w:rsidRDefault="00C371C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E3802C2" w14:textId="77777777" w:rsidR="00012F44" w:rsidRDefault="00C371CD">
            <w:pPr>
              <w:pStyle w:val="ProductList-TableBody"/>
            </w:pPr>
            <w:r>
              <w:t>İş Saatlerinde</w:t>
            </w:r>
            <w:r>
              <w:rPr>
                <w:vertAlign w:val="superscript"/>
              </w:rPr>
              <w:t>1</w:t>
            </w:r>
            <w:r>
              <w:t xml:space="preserve"> kesintisiz çaba göstermeyi sürdürmek için uygun kaynakların tahsis edilmesi</w:t>
            </w:r>
          </w:p>
          <w:p w14:paraId="15CE7611" w14:textId="77777777" w:rsidR="00012F44" w:rsidRDefault="00C371CD">
            <w:pPr>
              <w:pStyle w:val="ProductList-TableBody"/>
            </w:pPr>
            <w:r>
              <w:t>Değişiklik kontrolü yetkilisinden 4 İş Saati</w:t>
            </w:r>
            <w:r>
              <w:rPr>
                <w:vertAlign w:val="superscript"/>
              </w:rPr>
              <w:t>1</w:t>
            </w:r>
            <w:r>
              <w:t xml:space="preserve"> içinde erişim ve yanıt</w:t>
            </w:r>
          </w:p>
        </w:tc>
      </w:tr>
      <w:tr w:rsidR="00012F44" w14:paraId="0D722BD8" w14:textId="77777777">
        <w:tc>
          <w:tcPr>
            <w:tcW w:w="3060" w:type="dxa"/>
            <w:tcBorders>
              <w:top w:val="single" w:sz="4" w:space="0" w:color="000000"/>
              <w:left w:val="single" w:sz="4" w:space="0" w:color="000000"/>
              <w:bottom w:val="single" w:sz="4" w:space="0" w:color="000000"/>
              <w:right w:val="single" w:sz="4" w:space="0" w:color="000000"/>
            </w:tcBorders>
          </w:tcPr>
          <w:p w14:paraId="482B8DE2" w14:textId="77777777" w:rsidR="00012F44" w:rsidRDefault="00C371CD">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49EF009A" w14:textId="77777777" w:rsidR="00012F44" w:rsidRDefault="00C371CD">
            <w:pPr>
              <w:pStyle w:val="ProductList-TableBody"/>
            </w:pPr>
            <w:r>
              <w:t xml:space="preserve">İş üzerinde asgari etki: </w:t>
            </w:r>
          </w:p>
          <w:p w14:paraId="70F6E431" w14:textId="77777777" w:rsidR="00012F44" w:rsidRDefault="00C371CD">
            <w:pPr>
              <w:pStyle w:val="ProductList-TableBody"/>
            </w:pPr>
            <w:r>
              <w:t>Hizmetler çok az bozularak ya da hiç bozulmayarak önemli derecede sürüyor.</w:t>
            </w:r>
          </w:p>
          <w:p w14:paraId="4A9D1A3F" w14:textId="77777777" w:rsidR="00012F44" w:rsidRDefault="00C371CD">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804B2D7" w14:textId="77777777" w:rsidR="00012F44" w:rsidRDefault="00C371CD">
            <w:pPr>
              <w:pStyle w:val="ProductList-TableBody"/>
            </w:pPr>
            <w:r>
              <w:t>İlk aramaya yanıt, 4 saat içinde ya da daha kısa sürede</w:t>
            </w:r>
          </w:p>
          <w:p w14:paraId="374D8E50" w14:textId="77777777" w:rsidR="00012F44" w:rsidRDefault="00C371C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35597359" w14:textId="77777777" w:rsidR="00012F44" w:rsidRDefault="00C371CD">
            <w:pPr>
              <w:pStyle w:val="ProductList-TableBody"/>
            </w:pPr>
            <w:r>
              <w:t>Servis talebi sahibi hakkında doğru iletişim bilgisi</w:t>
            </w:r>
          </w:p>
          <w:p w14:paraId="43AAE078" w14:textId="77777777" w:rsidR="00012F44" w:rsidRDefault="00C371CD">
            <w:pPr>
              <w:pStyle w:val="ProductList-TableBody"/>
            </w:pPr>
            <w:r>
              <w:t>24 saat içinde yanıt</w:t>
            </w:r>
          </w:p>
        </w:tc>
      </w:tr>
    </w:tbl>
    <w:p w14:paraId="7008C58C" w14:textId="77777777" w:rsidR="00012F44" w:rsidRDefault="00C371CD">
      <w:pPr>
        <w:pStyle w:val="ProductList-Body"/>
      </w:pPr>
      <w:r>
        <w:rPr>
          <w:vertAlign w:val="superscript"/>
        </w:rPr>
        <w:t>1</w:t>
      </w:r>
      <w:r>
        <w:rPr>
          <w:i/>
        </w:rPr>
        <w:t>İş Saatleri yerel olarak tanımlanmıştır.</w:t>
      </w:r>
    </w:p>
    <w:p w14:paraId="1B8F8206" w14:textId="77777777" w:rsidR="00012F44" w:rsidRDefault="00C371CD">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6B7BE4E3" w14:textId="77777777" w:rsidR="00012F44" w:rsidRDefault="00012F44">
      <w:pPr>
        <w:pStyle w:val="ProductList-Body"/>
      </w:pPr>
    </w:p>
    <w:p w14:paraId="0B08C7F6" w14:textId="77777777" w:rsidR="00012F44" w:rsidRDefault="00C371CD">
      <w:pPr>
        <w:pStyle w:val="ProductList-ClauseHeading"/>
        <w:outlineLvl w:val="2"/>
      </w:pPr>
      <w:r>
        <w:t>İlişkili İş Kuralları</w:t>
      </w:r>
    </w:p>
    <w:p w14:paraId="6AEBE6A1" w14:textId="77777777" w:rsidR="00012F44" w:rsidRDefault="00C371CD">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76FBAC84" w14:textId="77777777" w:rsidR="00012F44" w:rsidRDefault="00C371CD">
      <w:pPr>
        <w:pStyle w:val="ProductList-Offering1Heading"/>
        <w:outlineLvl w:val="1"/>
      </w:pPr>
      <w:bookmarkStart w:id="413" w:name="_Sec566"/>
      <w:r>
        <w:t>Microsoft Dijital Danışmanlık Hizmetleri Teklifleri</w:t>
      </w:r>
      <w:bookmarkEnd w:id="413"/>
      <w:r>
        <w:fldChar w:fldCharType="begin"/>
      </w:r>
      <w:r>
        <w:instrText xml:space="preserve"> TC "</w:instrText>
      </w:r>
      <w:bookmarkStart w:id="414" w:name="_Toc25933966"/>
      <w:r>
        <w:instrText>Microsoft Dijital Danışmanlık Hizmetleri Teklifleri</w:instrText>
      </w:r>
      <w:bookmarkEnd w:id="414"/>
      <w:r>
        <w:instrText>" \l 2</w:instrText>
      </w:r>
      <w:r>
        <w:fldChar w:fldCharType="end"/>
      </w:r>
    </w:p>
    <w:p w14:paraId="301631E0" w14:textId="77777777" w:rsidR="00012F44" w:rsidRDefault="00C371CD">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012F44" w14:paraId="3C5F80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8423D5" w14:textId="77777777" w:rsidR="00012F44" w:rsidRDefault="00C371CD">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5F8AD5" w14:textId="77777777" w:rsidR="00012F44" w:rsidRDefault="00C371CD">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5DC8CD" w14:textId="77777777" w:rsidR="00012F44" w:rsidRDefault="00C371CD">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D1585" w14:textId="77777777" w:rsidR="00012F44" w:rsidRDefault="00C371CD">
            <w:pPr>
              <w:pStyle w:val="ProductList-TableBody"/>
            </w:pPr>
            <w:r>
              <w:rPr>
                <w:color w:val="FFFFFF"/>
              </w:rPr>
              <w:t>Dijital Danışmanlık Portföyü</w:t>
            </w:r>
          </w:p>
        </w:tc>
      </w:tr>
      <w:tr w:rsidR="00012F44" w14:paraId="02047481" w14:textId="77777777">
        <w:tc>
          <w:tcPr>
            <w:tcW w:w="3060" w:type="dxa"/>
            <w:tcBorders>
              <w:top w:val="single" w:sz="4" w:space="0" w:color="000000"/>
              <w:left w:val="single" w:sz="4" w:space="0" w:color="000000"/>
              <w:bottom w:val="single" w:sz="4" w:space="0" w:color="000000"/>
              <w:right w:val="single" w:sz="4" w:space="0" w:color="000000"/>
            </w:tcBorders>
          </w:tcPr>
          <w:p w14:paraId="36C76460" w14:textId="77777777" w:rsidR="00012F44" w:rsidRDefault="00C371CD">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1A6283E7" w14:textId="77777777" w:rsidR="00012F44" w:rsidRDefault="00C371C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06B0444" w14:textId="77777777" w:rsidR="00012F44" w:rsidRDefault="00C371C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48F8C41" w14:textId="77777777" w:rsidR="00012F44" w:rsidRDefault="00C371CD">
            <w:pPr>
              <w:pStyle w:val="ProductList-TableBody"/>
            </w:pPr>
            <w:r>
              <w:t>9RO-xxxx</w:t>
            </w:r>
          </w:p>
        </w:tc>
      </w:tr>
      <w:tr w:rsidR="00012F44" w14:paraId="2124AC85" w14:textId="77777777">
        <w:tc>
          <w:tcPr>
            <w:tcW w:w="3060" w:type="dxa"/>
            <w:tcBorders>
              <w:top w:val="single" w:sz="4" w:space="0" w:color="000000"/>
              <w:left w:val="single" w:sz="4" w:space="0" w:color="000000"/>
              <w:bottom w:val="single" w:sz="4" w:space="0" w:color="000000"/>
              <w:right w:val="single" w:sz="4" w:space="0" w:color="000000"/>
            </w:tcBorders>
          </w:tcPr>
          <w:p w14:paraId="7FF63900" w14:textId="77777777" w:rsidR="00012F44" w:rsidRDefault="00C371CD">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23F5A16D" w14:textId="77777777" w:rsidR="00012F44" w:rsidRDefault="00C371CD">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213E96B6" w14:textId="77777777" w:rsidR="00012F44" w:rsidRDefault="00C371CD">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79287BDC" w14:textId="77777777" w:rsidR="00012F44" w:rsidRDefault="00C371CD">
            <w:pPr>
              <w:pStyle w:val="ProductList-TableBody"/>
            </w:pPr>
            <w:r>
              <w:t>Microsoft Dijital Danışmanı ve Kurumsal Hizmet Sağlama Ekibi tarafından birlikte sağlanan toplam 1600 saate kadar hizmet</w:t>
            </w:r>
          </w:p>
        </w:tc>
      </w:tr>
      <w:tr w:rsidR="00012F44" w14:paraId="1229D644" w14:textId="77777777">
        <w:tc>
          <w:tcPr>
            <w:tcW w:w="3060" w:type="dxa"/>
            <w:tcBorders>
              <w:top w:val="single" w:sz="4" w:space="0" w:color="000000"/>
              <w:left w:val="single" w:sz="4" w:space="0" w:color="000000"/>
              <w:bottom w:val="single" w:sz="4" w:space="0" w:color="000000"/>
              <w:right w:val="single" w:sz="4" w:space="0" w:color="000000"/>
            </w:tcBorders>
          </w:tcPr>
          <w:p w14:paraId="16FB3F10" w14:textId="77777777" w:rsidR="00012F44" w:rsidRDefault="00C371CD">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3FAF0CFF" w14:textId="77777777" w:rsidR="00012F44" w:rsidRDefault="00012F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9277B7" w14:textId="77777777" w:rsidR="00012F44" w:rsidRDefault="00012F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078298" w14:textId="77777777" w:rsidR="00012F44" w:rsidRDefault="00012F44">
            <w:pPr>
              <w:pStyle w:val="ProductList-TableBody"/>
            </w:pPr>
          </w:p>
        </w:tc>
      </w:tr>
      <w:tr w:rsidR="00012F44" w14:paraId="049C0BE2" w14:textId="77777777">
        <w:tc>
          <w:tcPr>
            <w:tcW w:w="3060" w:type="dxa"/>
            <w:tcBorders>
              <w:top w:val="single" w:sz="4" w:space="0" w:color="000000"/>
              <w:left w:val="single" w:sz="4" w:space="0" w:color="000000"/>
              <w:bottom w:val="single" w:sz="4" w:space="0" w:color="000000"/>
              <w:right w:val="single" w:sz="4" w:space="0" w:color="000000"/>
            </w:tcBorders>
          </w:tcPr>
          <w:p w14:paraId="6A0DA865" w14:textId="77777777" w:rsidR="00012F44" w:rsidRDefault="00C371CD">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290225A7" w14:textId="77777777" w:rsidR="00012F44" w:rsidRDefault="00012F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6B2DEA" w14:textId="77777777" w:rsidR="00012F44" w:rsidRDefault="00012F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CD5753" w14:textId="77777777" w:rsidR="00012F44" w:rsidRDefault="00012F44">
            <w:pPr>
              <w:pStyle w:val="ProductList-TableBody"/>
            </w:pPr>
          </w:p>
        </w:tc>
      </w:tr>
      <w:tr w:rsidR="00012F44" w14:paraId="71A082FC" w14:textId="77777777">
        <w:tc>
          <w:tcPr>
            <w:tcW w:w="3060" w:type="dxa"/>
            <w:tcBorders>
              <w:top w:val="single" w:sz="4" w:space="0" w:color="000000"/>
              <w:left w:val="single" w:sz="4" w:space="0" w:color="000000"/>
              <w:bottom w:val="single" w:sz="4" w:space="0" w:color="000000"/>
              <w:right w:val="single" w:sz="4" w:space="0" w:color="000000"/>
            </w:tcBorders>
          </w:tcPr>
          <w:p w14:paraId="718092F9" w14:textId="77777777" w:rsidR="00012F44" w:rsidRDefault="00C371CD">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6C934B4C" w14:textId="77777777" w:rsidR="00012F44" w:rsidRDefault="00012F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BC91BA" w14:textId="77777777" w:rsidR="00012F44" w:rsidRDefault="00012F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2F74CD" w14:textId="77777777" w:rsidR="00012F44" w:rsidRDefault="00012F44">
            <w:pPr>
              <w:pStyle w:val="ProductList-TableBody"/>
            </w:pPr>
          </w:p>
        </w:tc>
      </w:tr>
      <w:tr w:rsidR="00012F44" w14:paraId="01F40AB0" w14:textId="77777777">
        <w:tc>
          <w:tcPr>
            <w:tcW w:w="3060" w:type="dxa"/>
            <w:tcBorders>
              <w:top w:val="single" w:sz="4" w:space="0" w:color="000000"/>
              <w:left w:val="single" w:sz="4" w:space="0" w:color="000000"/>
              <w:bottom w:val="single" w:sz="4" w:space="0" w:color="000000"/>
              <w:right w:val="single" w:sz="4" w:space="0" w:color="000000"/>
            </w:tcBorders>
          </w:tcPr>
          <w:p w14:paraId="35CDE553" w14:textId="77777777" w:rsidR="00012F44" w:rsidRDefault="00C371CD">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6E38196" w14:textId="77777777" w:rsidR="00012F44" w:rsidRDefault="00C371CD">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50EF2890" w14:textId="77777777" w:rsidR="00012F44" w:rsidRDefault="00012F44">
            <w:pPr>
              <w:pStyle w:val="ProductList-TableBody"/>
            </w:pPr>
          </w:p>
        </w:tc>
      </w:tr>
    </w:tbl>
    <w:p w14:paraId="0A4AA468" w14:textId="77777777" w:rsidR="00012F44" w:rsidRDefault="00012F44">
      <w:pPr>
        <w:pStyle w:val="ProductList-Body"/>
      </w:pPr>
    </w:p>
    <w:p w14:paraId="6C91F289" w14:textId="77777777" w:rsidR="00012F44" w:rsidRDefault="00C371CD">
      <w:pPr>
        <w:pStyle w:val="ProductList-ClauseHeading"/>
        <w:outlineLvl w:val="2"/>
      </w:pPr>
      <w:r>
        <w:t>Dijital Danışmanlık Hizmeti Modülleri</w:t>
      </w:r>
    </w:p>
    <w:p w14:paraId="361270EA" w14:textId="77777777" w:rsidR="00012F44" w:rsidRDefault="00C371CD">
      <w:pPr>
        <w:pStyle w:val="ProductList-Body"/>
      </w:pPr>
      <w:r>
        <w:t>Dijital Danışmanlık çalışması, Hizmet Sağlama Planında belgelenen şekilde, Dijital Danışmanlık hizmet modüllerinden birini veya daha fazlasını içerir.</w:t>
      </w:r>
    </w:p>
    <w:p w14:paraId="7C829500" w14:textId="77777777" w:rsidR="00012F44" w:rsidRDefault="00012F44">
      <w:pPr>
        <w:pStyle w:val="ProductList-Body"/>
      </w:pPr>
    </w:p>
    <w:p w14:paraId="389B1298" w14:textId="77777777" w:rsidR="00012F44" w:rsidRDefault="00C371CD">
      <w:pPr>
        <w:pStyle w:val="ProductList-ClauseHeading"/>
        <w:outlineLvl w:val="2"/>
      </w:pPr>
      <w:r>
        <w:t>Kapsam Dışındaki Hizmetler</w:t>
      </w:r>
    </w:p>
    <w:p w14:paraId="302512C8" w14:textId="77777777" w:rsidR="00012F44" w:rsidRDefault="00C371CD">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194E5A06" w14:textId="77777777" w:rsidR="00012F44" w:rsidRDefault="00012F44">
      <w:pPr>
        <w:pStyle w:val="ProductList-Body"/>
      </w:pPr>
    </w:p>
    <w:p w14:paraId="6DE06A13" w14:textId="77777777" w:rsidR="00012F44" w:rsidRDefault="00C371CD">
      <w:pPr>
        <w:pStyle w:val="ProductList-ClauseHeading"/>
        <w:outlineLvl w:val="2"/>
      </w:pPr>
      <w:r>
        <w:t>Müşterinin Sorumlulukları</w:t>
      </w:r>
    </w:p>
    <w:p w14:paraId="55524932" w14:textId="77777777" w:rsidR="00012F44" w:rsidRDefault="00C371CD">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50CEEB63" w14:textId="77777777" w:rsidR="00012F44" w:rsidRDefault="00C371CD">
      <w:pPr>
        <w:pStyle w:val="ProductList-Offering1Heading"/>
        <w:outlineLvl w:val="1"/>
      </w:pPr>
      <w:bookmarkStart w:id="415" w:name="_Sec567"/>
      <w:r>
        <w:t>Sales Productivity Accelerator Teklifleri</w:t>
      </w:r>
      <w:bookmarkEnd w:id="415"/>
      <w:r>
        <w:fldChar w:fldCharType="begin"/>
      </w:r>
      <w:r>
        <w:instrText xml:space="preserve"> TC "</w:instrText>
      </w:r>
      <w:bookmarkStart w:id="416" w:name="_Toc25933967"/>
      <w:r>
        <w:instrText>Sales Productivity Accelerator Teklifleri</w:instrText>
      </w:r>
      <w:bookmarkEnd w:id="416"/>
      <w:r>
        <w:instrText>" \l 2</w:instrText>
      </w:r>
      <w:r>
        <w:fldChar w:fldCharType="end"/>
      </w:r>
    </w:p>
    <w:p w14:paraId="2D292835" w14:textId="77777777" w:rsidR="00012F44" w:rsidRDefault="00C371CD">
      <w:pPr>
        <w:pStyle w:val="ProductList-ClauseHeading"/>
        <w:outlineLvl w:val="2"/>
      </w:pPr>
      <w:r>
        <w:t>Sales Productivity Accelerator Genel Bakış</w:t>
      </w:r>
    </w:p>
    <w:p w14:paraId="1EF83AAB" w14:textId="77777777" w:rsidR="00012F44" w:rsidRDefault="00C371CD">
      <w:pPr>
        <w:pStyle w:val="ProductList-Body"/>
      </w:pPr>
      <w:r>
        <w:t>Sales Productivity Accelerator, Microsoft Dynamics 365'in sabit kapsamlı bir uygulamasını sağlamak içim dört (4) haftalık bir süre boyunca Microsoft Hizmetleri tarafından sağlanan bir hizmettir.</w:t>
      </w:r>
    </w:p>
    <w:p w14:paraId="33EF7B8D" w14:textId="77777777" w:rsidR="00012F44" w:rsidRDefault="00012F44">
      <w:pPr>
        <w:pStyle w:val="ProductList-Body"/>
      </w:pPr>
    </w:p>
    <w:p w14:paraId="0563AA5E" w14:textId="77777777" w:rsidR="00012F44" w:rsidRDefault="00C371CD">
      <w:pPr>
        <w:pStyle w:val="ProductList-Body"/>
      </w:pPr>
      <w:r>
        <w:t>Sales Productivity Accelerator aşağıdaki teslim edilebilir öğeleri içerir:</w:t>
      </w:r>
    </w:p>
    <w:p w14:paraId="5B8B78F7" w14:textId="77777777" w:rsidR="00012F44" w:rsidRDefault="00C371CD" w:rsidP="00C371CD">
      <w:pPr>
        <w:pStyle w:val="ProductList-Bullet"/>
        <w:numPr>
          <w:ilvl w:val="0"/>
          <w:numId w:val="73"/>
        </w:numPr>
      </w:pPr>
      <w:r>
        <w:rPr>
          <w:b/>
          <w:color w:val="00188F"/>
        </w:rPr>
        <w:t>Hizmet Sağlama Planı</w:t>
      </w:r>
      <w:r>
        <w:t>: Müşterinin iş hedeflerini ve amaçlarını karşılamak için Microsoft Danışmanı tarafından oluşturulmuştur.</w:t>
      </w:r>
    </w:p>
    <w:p w14:paraId="10AC8B01" w14:textId="77777777" w:rsidR="00012F44" w:rsidRDefault="00C371CD" w:rsidP="00C371CD">
      <w:pPr>
        <w:pStyle w:val="ProductList-Bullet"/>
        <w:numPr>
          <w:ilvl w:val="0"/>
          <w:numId w:val="73"/>
        </w:numPr>
      </w:pPr>
      <w:r>
        <w:rPr>
          <w:b/>
          <w:color w:val="00188F"/>
        </w:rPr>
        <w:t>Atölyeler</w:t>
      </w:r>
      <w:r>
        <w:t>: Atölyeler için toplam on altı (16) saate kadar süre ayrılacaktır:</w:t>
      </w:r>
    </w:p>
    <w:p w14:paraId="465D4EB9" w14:textId="77777777" w:rsidR="00012F44" w:rsidRDefault="00C371CD" w:rsidP="00C371CD">
      <w:pPr>
        <w:pStyle w:val="ProductList-Bullet"/>
        <w:numPr>
          <w:ilvl w:val="1"/>
          <w:numId w:val="73"/>
        </w:numPr>
      </w:pPr>
      <w:r>
        <w:t>Yapılandırma ayarları için, Müşteri tarafından sağlanan şekilde, kullanım örneklerini ve iş gereksinimlerini araştırıp bulmak için en fazla iki (2) saat keşif atölyeleri;</w:t>
      </w:r>
    </w:p>
    <w:p w14:paraId="04A1F33E" w14:textId="77777777" w:rsidR="00012F44" w:rsidRDefault="00C371CD" w:rsidP="00C371CD">
      <w:pPr>
        <w:pStyle w:val="ProductList-Bullet"/>
        <w:numPr>
          <w:ilvl w:val="1"/>
          <w:numId w:val="73"/>
        </w:numPr>
      </w:pPr>
      <w:r>
        <w:t>Yapı aşamasında en fazla dört (4) tasarım inceleme atölyesi.</w:t>
      </w:r>
    </w:p>
    <w:p w14:paraId="53FD3171" w14:textId="77777777" w:rsidR="00012F44" w:rsidRDefault="00C371CD" w:rsidP="00C371CD">
      <w:pPr>
        <w:pStyle w:val="ProductList-Bullet"/>
        <w:numPr>
          <w:ilvl w:val="0"/>
          <w:numId w:val="73"/>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335EA46D" w14:textId="77777777" w:rsidR="00012F44" w:rsidRDefault="00C371CD" w:rsidP="00C371CD">
      <w:pPr>
        <w:pStyle w:val="ProductList-Bullet"/>
        <w:numPr>
          <w:ilvl w:val="0"/>
          <w:numId w:val="73"/>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50D6C469" w14:textId="77777777" w:rsidR="00012F44" w:rsidRDefault="00C371CD" w:rsidP="00C371CD">
      <w:pPr>
        <w:pStyle w:val="ProductList-Bullet"/>
        <w:numPr>
          <w:ilvl w:val="0"/>
          <w:numId w:val="73"/>
        </w:numPr>
      </w:pPr>
      <w:r>
        <w:rPr>
          <w:b/>
          <w:color w:val="00188F"/>
        </w:rPr>
        <w:t>Test</w:t>
      </w:r>
      <w:r>
        <w:t>: En fazla iki (2) test için (örn. Sistem Testi ve Kullanıcı Onay Testi) en fazla yirmi altı (26) saat ayrılacaktır.</w:t>
      </w:r>
    </w:p>
    <w:p w14:paraId="5A39CFAD" w14:textId="77777777" w:rsidR="00012F44" w:rsidRDefault="00C371CD" w:rsidP="00C371CD">
      <w:pPr>
        <w:pStyle w:val="ProductList-Bullet"/>
        <w:numPr>
          <w:ilvl w:val="0"/>
          <w:numId w:val="73"/>
        </w:numPr>
      </w:pPr>
      <w:r>
        <w:rPr>
          <w:b/>
          <w:color w:val="00188F"/>
        </w:rPr>
        <w:t>Eğitim ve Bilgi Aktarımı</w:t>
      </w:r>
      <w:r>
        <w:t>: Müşterinin kullanıcıları için toplamda en fazla dört (4) saatlik bir (1) ürün odaklı eğitim sağlanacaktır.</w:t>
      </w:r>
    </w:p>
    <w:p w14:paraId="76E11063" w14:textId="77777777" w:rsidR="00012F44" w:rsidRDefault="00C371CD" w:rsidP="00C371CD">
      <w:pPr>
        <w:pStyle w:val="ProductList-Bullet"/>
        <w:numPr>
          <w:ilvl w:val="0"/>
          <w:numId w:val="73"/>
        </w:numPr>
      </w:pPr>
      <w:r>
        <w:rPr>
          <w:b/>
          <w:color w:val="00188F"/>
        </w:rPr>
        <w:t>Dağıtım Desteği</w:t>
      </w:r>
      <w:r>
        <w:t>: Önceden belirlenmiş proje kapsamına ve gereksinimlere tabi şekilde en fazla kırk (40) saatlik dağıtım ve canlıya geçiş desteği (4 hafta) sağlanacaktır.</w:t>
      </w:r>
    </w:p>
    <w:p w14:paraId="333E9F6D" w14:textId="77777777" w:rsidR="00012F44" w:rsidRDefault="00012F44">
      <w:pPr>
        <w:pStyle w:val="ProductList-Body"/>
      </w:pPr>
    </w:p>
    <w:p w14:paraId="0476DD03" w14:textId="77777777" w:rsidR="00012F44" w:rsidRDefault="00C371CD">
      <w:pPr>
        <w:pStyle w:val="ProductList-ClauseHeading"/>
        <w:outlineLvl w:val="2"/>
      </w:pPr>
      <w:r>
        <w:t>Müşterinin Sorumlulukları</w:t>
      </w:r>
    </w:p>
    <w:p w14:paraId="5F096958" w14:textId="77777777" w:rsidR="00012F44" w:rsidRDefault="00C371CD">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071B4A16"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3F4AB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5DDCC"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2F65E774" w14:textId="77777777" w:rsidR="00012F44" w:rsidRDefault="00012F44">
      <w:pPr>
        <w:pStyle w:val="ProductList-Body"/>
      </w:pPr>
    </w:p>
    <w:p w14:paraId="736D0901" w14:textId="77777777" w:rsidR="00012F44" w:rsidRDefault="00C371CD">
      <w:pPr>
        <w:pStyle w:val="ProductList-SectionHeading"/>
        <w:pageBreakBefore/>
        <w:outlineLvl w:val="0"/>
      </w:pPr>
      <w:bookmarkStart w:id="417" w:name="_Sec563"/>
      <w:bookmarkEnd w:id="409"/>
      <w:r>
        <w:t>Ek E – Program Anlaşması Ek Hükümleri</w:t>
      </w:r>
      <w:r>
        <w:fldChar w:fldCharType="begin"/>
      </w:r>
      <w:r>
        <w:instrText xml:space="preserve"> TC "</w:instrText>
      </w:r>
      <w:bookmarkStart w:id="418" w:name="_Toc25933968"/>
      <w:r>
        <w:instrText>Ek E – Program Anlaşması Ek Hükümleri</w:instrText>
      </w:r>
      <w:bookmarkEnd w:id="418"/>
      <w:r>
        <w:instrText>" \l 1</w:instrText>
      </w:r>
      <w:r>
        <w:fldChar w:fldCharType="end"/>
      </w:r>
    </w:p>
    <w:p w14:paraId="38FF7096" w14:textId="77777777" w:rsidR="00012F44" w:rsidRDefault="00C371CD">
      <w:pPr>
        <w:pStyle w:val="ProductList-Body"/>
      </w:pPr>
      <w:r>
        <w:t>Aşağıdaki hüküm ve koşullar, belirtilen şekilde Müşterinin toplu lisanslama anlaşması için geçerlidir.</w:t>
      </w:r>
    </w:p>
    <w:p w14:paraId="3A8F02D5" w14:textId="77777777" w:rsidR="00012F44" w:rsidRDefault="00C371CD">
      <w:pPr>
        <w:pStyle w:val="ProductList-Offering1Heading"/>
        <w:outlineLvl w:val="1"/>
      </w:pPr>
      <w:bookmarkStart w:id="419" w:name="_Sec568"/>
      <w:r>
        <w:t>Seçim Plus Programı için Ek Hükümler</w:t>
      </w:r>
      <w:bookmarkEnd w:id="419"/>
      <w:r>
        <w:fldChar w:fldCharType="begin"/>
      </w:r>
      <w:r>
        <w:instrText xml:space="preserve"> TC "</w:instrText>
      </w:r>
      <w:bookmarkStart w:id="420" w:name="_Toc25933969"/>
      <w:r>
        <w:instrText>Seçim Plus Programı için Ek Hükümler</w:instrText>
      </w:r>
      <w:bookmarkEnd w:id="420"/>
      <w:r>
        <w:instrText>" \l 2</w:instrText>
      </w:r>
      <w:r>
        <w:fldChar w:fldCharType="end"/>
      </w:r>
    </w:p>
    <w:p w14:paraId="1B6C8524" w14:textId="77777777" w:rsidR="00012F44" w:rsidRDefault="00C371CD">
      <w:pPr>
        <w:pStyle w:val="ProductList-Body"/>
      </w:pPr>
      <w:r>
        <w:t>Seçim Plus için ilk yıl boyunca havuz başına en az 500 puanlık sipariş tutarı gerekir. Nitelikli Sözleşmenin sağlanması durumunda bu sipariş tutarı gereksiniminden feragat edilir.</w:t>
      </w:r>
    </w:p>
    <w:p w14:paraId="2D3C6ECD" w14:textId="77777777" w:rsidR="00012F44" w:rsidRDefault="00012F44">
      <w:pPr>
        <w:pStyle w:val="ProductList-Body"/>
      </w:pPr>
    </w:p>
    <w:p w14:paraId="02737536" w14:textId="77777777" w:rsidR="00012F44" w:rsidRDefault="00C371CD">
      <w:pPr>
        <w:pStyle w:val="ProductList-ClauseHeading"/>
        <w:outlineLvl w:val="2"/>
      </w:pPr>
      <w:r>
        <w:t>Seçim Plus'ta Fiyat Seviyeleri</w:t>
      </w:r>
    </w:p>
    <w:p w14:paraId="226437B7" w14:textId="77777777" w:rsidR="00012F44" w:rsidRDefault="00C371CD">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012F44" w14:paraId="37BAB9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BA2991" w14:textId="77777777" w:rsidR="00012F44" w:rsidRDefault="00C371CD">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D99875" w14:textId="77777777" w:rsidR="00012F44" w:rsidRDefault="00C371CD">
            <w:pPr>
              <w:pStyle w:val="ProductList-TableBody"/>
            </w:pPr>
            <w:r>
              <w:rPr>
                <w:color w:val="FFFFFF"/>
              </w:rPr>
              <w:t>Havuz Başına Yıllık Asgari Puan</w:t>
            </w:r>
          </w:p>
        </w:tc>
      </w:tr>
      <w:tr w:rsidR="00012F44" w14:paraId="49067CC0" w14:textId="77777777">
        <w:tc>
          <w:tcPr>
            <w:tcW w:w="6120" w:type="dxa"/>
            <w:tcBorders>
              <w:top w:val="single" w:sz="4" w:space="0" w:color="000000"/>
              <w:left w:val="single" w:sz="4" w:space="0" w:color="000000"/>
              <w:bottom w:val="single" w:sz="4" w:space="0" w:color="000000"/>
              <w:right w:val="single" w:sz="4" w:space="0" w:color="000000"/>
            </w:tcBorders>
          </w:tcPr>
          <w:p w14:paraId="11603E70" w14:textId="77777777" w:rsidR="00012F44" w:rsidRDefault="00C371C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47FECB" w14:textId="77777777" w:rsidR="00012F44" w:rsidRDefault="00C371CD">
            <w:pPr>
              <w:pStyle w:val="ProductList-TableBody"/>
            </w:pPr>
            <w:r>
              <w:t>500</w:t>
            </w:r>
          </w:p>
        </w:tc>
      </w:tr>
      <w:tr w:rsidR="00012F44" w14:paraId="67F71D61" w14:textId="77777777">
        <w:tc>
          <w:tcPr>
            <w:tcW w:w="6120" w:type="dxa"/>
            <w:tcBorders>
              <w:top w:val="single" w:sz="4" w:space="0" w:color="000000"/>
              <w:left w:val="single" w:sz="4" w:space="0" w:color="000000"/>
              <w:bottom w:val="single" w:sz="4" w:space="0" w:color="000000"/>
              <w:right w:val="single" w:sz="4" w:space="0" w:color="000000"/>
            </w:tcBorders>
          </w:tcPr>
          <w:p w14:paraId="18ECA4C6" w14:textId="77777777" w:rsidR="00012F44" w:rsidRDefault="00C371C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979FD4C" w14:textId="77777777" w:rsidR="00012F44" w:rsidRDefault="00C371CD">
            <w:pPr>
              <w:pStyle w:val="ProductList-TableBody"/>
            </w:pPr>
            <w:r>
              <w:t>4,000</w:t>
            </w:r>
          </w:p>
        </w:tc>
      </w:tr>
      <w:tr w:rsidR="00012F44" w14:paraId="79C1EB4F" w14:textId="77777777">
        <w:tc>
          <w:tcPr>
            <w:tcW w:w="6120" w:type="dxa"/>
            <w:tcBorders>
              <w:top w:val="single" w:sz="4" w:space="0" w:color="000000"/>
              <w:left w:val="single" w:sz="4" w:space="0" w:color="000000"/>
              <w:bottom w:val="single" w:sz="4" w:space="0" w:color="000000"/>
              <w:right w:val="single" w:sz="4" w:space="0" w:color="000000"/>
            </w:tcBorders>
          </w:tcPr>
          <w:p w14:paraId="0E2F0B1A" w14:textId="77777777" w:rsidR="00012F44" w:rsidRDefault="00C371C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DC99766" w14:textId="77777777" w:rsidR="00012F44" w:rsidRDefault="00C371CD">
            <w:pPr>
              <w:pStyle w:val="ProductList-TableBody"/>
            </w:pPr>
            <w:r>
              <w:t>10,000</w:t>
            </w:r>
          </w:p>
        </w:tc>
      </w:tr>
      <w:tr w:rsidR="00012F44" w14:paraId="13292688" w14:textId="77777777">
        <w:tc>
          <w:tcPr>
            <w:tcW w:w="6120" w:type="dxa"/>
            <w:tcBorders>
              <w:top w:val="single" w:sz="4" w:space="0" w:color="000000"/>
              <w:left w:val="single" w:sz="4" w:space="0" w:color="000000"/>
              <w:bottom w:val="single" w:sz="4" w:space="0" w:color="000000"/>
              <w:right w:val="single" w:sz="4" w:space="0" w:color="000000"/>
            </w:tcBorders>
          </w:tcPr>
          <w:p w14:paraId="1F6D2BF0" w14:textId="77777777" w:rsidR="00012F44" w:rsidRDefault="00C371C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3B61F1" w14:textId="77777777" w:rsidR="00012F44" w:rsidRDefault="00C371CD">
            <w:pPr>
              <w:pStyle w:val="ProductList-TableBody"/>
            </w:pPr>
            <w:r>
              <w:t>25,000</w:t>
            </w:r>
          </w:p>
        </w:tc>
      </w:tr>
    </w:tbl>
    <w:p w14:paraId="2CB7E9ED" w14:textId="77777777" w:rsidR="00012F44" w:rsidRDefault="00C371CD">
      <w:pPr>
        <w:pStyle w:val="ProductList-Offering1Heading"/>
        <w:outlineLvl w:val="1"/>
      </w:pPr>
      <w:bookmarkStart w:id="421" w:name="_Sec569"/>
      <w:r>
        <w:t>Nitelikli Cihazların Yönetimine İlişkin Tanım</w:t>
      </w:r>
      <w:bookmarkEnd w:id="421"/>
      <w:r>
        <w:fldChar w:fldCharType="begin"/>
      </w:r>
      <w:r>
        <w:instrText xml:space="preserve"> TC "</w:instrText>
      </w:r>
      <w:bookmarkStart w:id="422" w:name="_Toc25933970"/>
      <w:r>
        <w:instrText>Nitelikli Cihazların Yönetimine İlişkin Tanım</w:instrText>
      </w:r>
      <w:bookmarkEnd w:id="422"/>
      <w:r>
        <w:instrText>" \l 2</w:instrText>
      </w:r>
      <w:r>
        <w:fldChar w:fldCharType="end"/>
      </w:r>
    </w:p>
    <w:p w14:paraId="2695FD9E" w14:textId="77777777" w:rsidR="00012F44" w:rsidRDefault="00C371CD">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632F6C0A" w14:textId="77777777" w:rsidR="00012F44" w:rsidRDefault="00C371CD" w:rsidP="00C371CD">
      <w:pPr>
        <w:pStyle w:val="ProductList-Bullet"/>
        <w:numPr>
          <w:ilvl w:val="0"/>
          <w:numId w:val="74"/>
        </w:numPr>
      </w:pPr>
      <w:r>
        <w:t>Etki alanına katılmasına olanak tanır veya</w:t>
      </w:r>
    </w:p>
    <w:p w14:paraId="2D50AD13" w14:textId="77777777" w:rsidR="00012F44" w:rsidRDefault="00C371CD" w:rsidP="00C371CD">
      <w:pPr>
        <w:pStyle w:val="ProductList-Bullet"/>
        <w:numPr>
          <w:ilvl w:val="0"/>
          <w:numId w:val="74"/>
        </w:numPr>
      </w:pPr>
      <w:r>
        <w:t>Gereksinim olarak, tesislerindeyken uygulamaları kullanma yetkisi verir veya</w:t>
      </w:r>
    </w:p>
    <w:p w14:paraId="0B0C8BE5" w14:textId="77777777" w:rsidR="00012F44" w:rsidRDefault="00C371CD" w:rsidP="00C371CD">
      <w:pPr>
        <w:pStyle w:val="ProductList-Bullet"/>
        <w:numPr>
          <w:ilvl w:val="0"/>
          <w:numId w:val="74"/>
        </w:numPr>
      </w:pPr>
      <w:r>
        <w:t>Aracılar kurar (örn. virüsten koruma, kötü amaçlı yazılımdan koruma veya Müşteri ilkesi tarafından şart koşulan diğer aracılar) veya</w:t>
      </w:r>
    </w:p>
    <w:p w14:paraId="7B5F896F" w14:textId="77777777" w:rsidR="00012F44" w:rsidRDefault="00C371CD" w:rsidP="00C371CD">
      <w:pPr>
        <w:pStyle w:val="ProductList-Bullet"/>
        <w:numPr>
          <w:ilvl w:val="0"/>
          <w:numId w:val="74"/>
        </w:numPr>
      </w:pPr>
      <w:r>
        <w:t>Doğrudan veya dolaylı olarak grup ilkeleri uygulayan ve uygulatan veya</w:t>
      </w:r>
    </w:p>
    <w:p w14:paraId="1B285ED6" w14:textId="77777777" w:rsidR="00012F44" w:rsidRDefault="00C371CD" w:rsidP="00C371CD">
      <w:pPr>
        <w:pStyle w:val="ProductList-Bullet"/>
        <w:numPr>
          <w:ilvl w:val="0"/>
          <w:numId w:val="74"/>
        </w:numPr>
      </w:pPr>
      <w:r>
        <w:t>İşletim sistemi ortamıyla doğrudan veya dolaylı olarak ilişkili donanım ya da yazılım hakkında veri isteyen veya alan, yapılandıran veya talimatlar veren veya</w:t>
      </w:r>
    </w:p>
    <w:p w14:paraId="76CB06CA" w14:textId="77777777" w:rsidR="00012F44" w:rsidRDefault="00C371CD" w:rsidP="00C371CD">
      <w:pPr>
        <w:pStyle w:val="ProductList-Bullet"/>
        <w:numPr>
          <w:ilvl w:val="0"/>
          <w:numId w:val="74"/>
        </w:numPr>
      </w:pPr>
      <w:r>
        <w:t>Windows YG, Microsoft Intune (Cihaz) veya Windows Sanal Masaüstü Erişimi Dolaşım Hakları dışında bir sanal masaüstü bilgisayar altyapısına erişim sağlayan.</w:t>
      </w:r>
    </w:p>
    <w:p w14:paraId="65D0656C" w14:textId="77777777" w:rsidR="00012F44" w:rsidRDefault="00012F44">
      <w:pPr>
        <w:pStyle w:val="ProductList-Body"/>
      </w:pPr>
    </w:p>
    <w:p w14:paraId="06CFCBC3" w14:textId="77777777" w:rsidR="00012F44" w:rsidRDefault="00C371CD">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6CC89E0D" w14:textId="77777777" w:rsidR="00012F44" w:rsidRDefault="00C371CD">
      <w:pPr>
        <w:pStyle w:val="ProductList-Offering1Heading"/>
        <w:outlineLvl w:val="1"/>
      </w:pPr>
      <w:bookmarkStart w:id="423" w:name="_Sec570"/>
      <w:r>
        <w:t>Open Programlardaki Çevrimiçi Hizmetler</w:t>
      </w:r>
      <w:bookmarkEnd w:id="423"/>
      <w:r>
        <w:fldChar w:fldCharType="begin"/>
      </w:r>
      <w:r>
        <w:instrText xml:space="preserve"> TC "</w:instrText>
      </w:r>
      <w:bookmarkStart w:id="424" w:name="_Toc25933971"/>
      <w:r>
        <w:instrText>Open Programlardaki Çevrimiçi Hizmetler</w:instrText>
      </w:r>
      <w:bookmarkEnd w:id="424"/>
      <w:r>
        <w:instrText>" \l 2</w:instrText>
      </w:r>
      <w:r>
        <w:fldChar w:fldCharType="end"/>
      </w:r>
    </w:p>
    <w:p w14:paraId="67644AFC" w14:textId="77777777" w:rsidR="00012F44" w:rsidRDefault="00C371CD">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0D9DA5E7" w14:textId="77777777" w:rsidR="00012F44" w:rsidRDefault="00012F44">
      <w:pPr>
        <w:pStyle w:val="ProductList-Body"/>
      </w:pPr>
    </w:p>
    <w:p w14:paraId="73F24829" w14:textId="77777777" w:rsidR="00012F44" w:rsidRDefault="00C371CD">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30C74468" w14:textId="77777777" w:rsidR="00012F44" w:rsidRDefault="00C371CD">
      <w:pPr>
        <w:pStyle w:val="ProductList-Offering1Heading"/>
        <w:outlineLvl w:val="1"/>
      </w:pPr>
      <w:bookmarkStart w:id="425" w:name="_Sec571"/>
      <w:r>
        <w:t>Profesyonel Hizmetler için Ek Hükümler - Eski Anlaşmalar</w:t>
      </w:r>
      <w:bookmarkEnd w:id="425"/>
      <w:r>
        <w:fldChar w:fldCharType="begin"/>
      </w:r>
      <w:r>
        <w:instrText xml:space="preserve"> TC "</w:instrText>
      </w:r>
      <w:bookmarkStart w:id="426" w:name="_Toc25933972"/>
      <w:r>
        <w:instrText>Profesyonel Hizmetler için Ek Hükümler - Eski Anlaşmalar</w:instrText>
      </w:r>
      <w:bookmarkEnd w:id="426"/>
      <w:r>
        <w:instrText>" \l 2</w:instrText>
      </w:r>
      <w:r>
        <w:fldChar w:fldCharType="end"/>
      </w:r>
    </w:p>
    <w:p w14:paraId="679818D4" w14:textId="77777777" w:rsidR="00012F44" w:rsidRDefault="00C371CD">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50FD6F0E" w14:textId="77777777" w:rsidR="00012F44" w:rsidRDefault="00012F44">
      <w:pPr>
        <w:pStyle w:val="ProductList-Body"/>
      </w:pPr>
    </w:p>
    <w:p w14:paraId="259A5776" w14:textId="77777777" w:rsidR="00012F44" w:rsidRDefault="00C371CD">
      <w:pPr>
        <w:pStyle w:val="ProductList-ClauseHeading"/>
        <w:outlineLvl w:val="2"/>
      </w:pPr>
      <w:r>
        <w:t>Kullanım, Mülkiyet ve Lisans Hakları</w:t>
      </w:r>
    </w:p>
    <w:p w14:paraId="2D1A0882" w14:textId="77777777" w:rsidR="00012F44" w:rsidRDefault="00C371CD">
      <w:pPr>
        <w:pStyle w:val="ProductList-SubClauseHeading"/>
        <w:outlineLvl w:val="3"/>
      </w:pPr>
      <w:r>
        <w:t>Düzelticiler</w:t>
      </w:r>
    </w:p>
    <w:p w14:paraId="5AC5375F" w14:textId="77777777" w:rsidR="00012F44" w:rsidRDefault="00C371CD">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5AEA10AD" w14:textId="77777777" w:rsidR="00012F44" w:rsidRDefault="00012F44">
      <w:pPr>
        <w:pStyle w:val="ProductList-BodyIndented"/>
      </w:pPr>
    </w:p>
    <w:p w14:paraId="608E9C88" w14:textId="77777777" w:rsidR="00012F44" w:rsidRDefault="00C371CD">
      <w:pPr>
        <w:pStyle w:val="ProductList-SubClauseHeading"/>
        <w:outlineLvl w:val="3"/>
      </w:pPr>
      <w:r>
        <w:t>Önceden Var Olan Eser</w:t>
      </w:r>
    </w:p>
    <w:p w14:paraId="5A17E585" w14:textId="77777777" w:rsidR="00012F44" w:rsidRDefault="00C371CD">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61CD1088" w14:textId="77777777" w:rsidR="00012F44" w:rsidRDefault="00C371CD">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13001CDB" w14:textId="77777777" w:rsidR="00012F44" w:rsidRDefault="00012F44">
      <w:pPr>
        <w:pStyle w:val="ProductList-BodyIndented"/>
      </w:pPr>
    </w:p>
    <w:p w14:paraId="065FC32C" w14:textId="77777777" w:rsidR="00012F44" w:rsidRDefault="00C371CD">
      <w:pPr>
        <w:pStyle w:val="ProductList-SubClauseHeading"/>
        <w:outlineLvl w:val="3"/>
      </w:pPr>
      <w:r>
        <w:t>Hizmete Bağlı Teslim Edilebilir Öğeler</w:t>
      </w:r>
    </w:p>
    <w:p w14:paraId="22CF18A6" w14:textId="77777777" w:rsidR="00012F44" w:rsidRDefault="00C371CD">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7DF14B7A" w14:textId="77777777" w:rsidR="00012F44" w:rsidRDefault="00012F44">
      <w:pPr>
        <w:pStyle w:val="ProductList-BodyIndented"/>
      </w:pPr>
    </w:p>
    <w:p w14:paraId="2CE989D9" w14:textId="77777777" w:rsidR="00012F44" w:rsidRDefault="00C371CD">
      <w:pPr>
        <w:pStyle w:val="ProductList-SubClauseHeading"/>
        <w:outlineLvl w:val="3"/>
      </w:pPr>
      <w:r>
        <w:t>Profesyonel Hizmetlerden edinilmiş teknik bilgilerin kullanımı</w:t>
      </w:r>
    </w:p>
    <w:p w14:paraId="165A0D7F" w14:textId="77777777" w:rsidR="00012F44" w:rsidRDefault="00C371CD">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17C47570" w14:textId="77777777" w:rsidR="00012F44" w:rsidRDefault="00012F44">
      <w:pPr>
        <w:pStyle w:val="ProductList-BodyIndented"/>
      </w:pPr>
    </w:p>
    <w:p w14:paraId="66DA1B48" w14:textId="77777777" w:rsidR="00012F44" w:rsidRDefault="00C371CD">
      <w:pPr>
        <w:pStyle w:val="ProductList-SubClauseHeading"/>
        <w:outlineLvl w:val="3"/>
      </w:pPr>
      <w:r>
        <w:t>Açık Kaynak Lisanslanmasına İlişkin Kısıtlamalar</w:t>
      </w:r>
    </w:p>
    <w:p w14:paraId="585591F1" w14:textId="77777777" w:rsidR="00012F44" w:rsidRDefault="00C371CD">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65CC9CE5" w14:textId="77777777" w:rsidR="00012F44" w:rsidRDefault="00012F44">
      <w:pPr>
        <w:pStyle w:val="ProductList-BodyIndented"/>
      </w:pPr>
    </w:p>
    <w:p w14:paraId="75ABEEEE" w14:textId="77777777" w:rsidR="00012F44" w:rsidRDefault="00C371CD">
      <w:pPr>
        <w:pStyle w:val="ProductList-SubClauseHeading"/>
        <w:outlineLvl w:val="3"/>
      </w:pPr>
      <w:r>
        <w:t>Bağlı Kuruluşların Hakları</w:t>
      </w:r>
    </w:p>
    <w:p w14:paraId="5FFA1652" w14:textId="77777777" w:rsidR="00012F44" w:rsidRDefault="00C371CD">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18373D5B" w14:textId="77777777" w:rsidR="00012F44" w:rsidRDefault="00012F44">
      <w:pPr>
        <w:pStyle w:val="ProductList-BodyIndented"/>
      </w:pPr>
    </w:p>
    <w:p w14:paraId="1A397F50" w14:textId="77777777" w:rsidR="00012F44" w:rsidRDefault="00C371CD">
      <w:pPr>
        <w:pStyle w:val="ProductList-ClauseHeading"/>
        <w:outlineLvl w:val="2"/>
      </w:pPr>
      <w:r>
        <w:t>Garantiler ve Sorumluluğun Sınırlandırılması</w:t>
      </w:r>
    </w:p>
    <w:p w14:paraId="2AD5DCD5" w14:textId="77777777" w:rsidR="00012F44" w:rsidRDefault="00C371CD">
      <w:pPr>
        <w:pStyle w:val="ProductList-SubClauseHeading"/>
        <w:outlineLvl w:val="3"/>
      </w:pPr>
      <w:r>
        <w:t>Profesyonel Hizmetler İçin Garanti</w:t>
      </w:r>
    </w:p>
    <w:p w14:paraId="698596C4" w14:textId="77777777" w:rsidR="00012F44" w:rsidRDefault="00C371CD">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44F5D0AB" w14:textId="77777777" w:rsidR="00012F44" w:rsidRDefault="00012F44">
      <w:pPr>
        <w:pStyle w:val="ProductList-BodyIndented"/>
      </w:pPr>
    </w:p>
    <w:p w14:paraId="25530671" w14:textId="77777777" w:rsidR="00012F44" w:rsidRDefault="00C371CD">
      <w:pPr>
        <w:pStyle w:val="ProductList-SubClauseHeading"/>
        <w:outlineLvl w:val="3"/>
      </w:pPr>
      <w:r>
        <w:t>Sorumluluğun Sınırlandırılması</w:t>
      </w:r>
    </w:p>
    <w:p w14:paraId="7D2ADA1D" w14:textId="77777777" w:rsidR="00012F44" w:rsidRDefault="00C371CD">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6FFE8C29" w14:textId="77777777" w:rsidR="00012F44" w:rsidRDefault="00012F44">
      <w:pPr>
        <w:pStyle w:val="ProductList-BodyIndented"/>
        <w:jc w:val="right"/>
      </w:pPr>
    </w:p>
    <w:tbl>
      <w:tblPr>
        <w:tblStyle w:val="PURTable0"/>
        <w:tblW w:w="0" w:type="dxa"/>
        <w:tblLook w:val="04A0" w:firstRow="1" w:lastRow="0" w:firstColumn="1" w:lastColumn="0" w:noHBand="0" w:noVBand="1"/>
      </w:tblPr>
      <w:tblGrid>
        <w:gridCol w:w="10556"/>
      </w:tblGrid>
      <w:tr w:rsidR="00012F44" w14:paraId="145FA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3E407"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38A40CC" w14:textId="77777777" w:rsidR="00012F44" w:rsidRDefault="00012F44">
      <w:pPr>
        <w:pStyle w:val="ProductList-BodyIndented"/>
      </w:pPr>
    </w:p>
    <w:p w14:paraId="59E4A44E" w14:textId="77777777" w:rsidR="00012F44" w:rsidRDefault="00C371CD">
      <w:pPr>
        <w:pStyle w:val="ProductList-SectionHeading"/>
        <w:pageBreakBefore/>
        <w:outlineLvl w:val="0"/>
      </w:pPr>
      <w:bookmarkStart w:id="427" w:name="_Sec572"/>
      <w:bookmarkEnd w:id="417"/>
      <w:r>
        <w:t>Ek F – Promosyonlar</w:t>
      </w:r>
      <w:r>
        <w:fldChar w:fldCharType="begin"/>
      </w:r>
      <w:r>
        <w:instrText xml:space="preserve"> TC "</w:instrText>
      </w:r>
      <w:bookmarkStart w:id="428" w:name="_Toc25933973"/>
      <w:r>
        <w:instrText>Ek F – Promosyonlar</w:instrText>
      </w:r>
      <w:bookmarkEnd w:id="428"/>
      <w:r>
        <w:instrText>" \l 1</w:instrText>
      </w:r>
      <w:r>
        <w:fldChar w:fldCharType="end"/>
      </w:r>
    </w:p>
    <w:p w14:paraId="33802824" w14:textId="77777777" w:rsidR="00012F44" w:rsidRDefault="00012F44">
      <w:pPr>
        <w:pStyle w:val="ProductList-Body"/>
      </w:pPr>
    </w:p>
    <w:p w14:paraId="5690C4D1" w14:textId="77777777" w:rsidR="00012F44" w:rsidRDefault="00C371CD">
      <w:pPr>
        <w:pStyle w:val="ProductList-OfferingGroupHeading"/>
        <w:outlineLvl w:val="1"/>
      </w:pPr>
      <w:bookmarkStart w:id="429" w:name="_Sec1291"/>
      <w:r>
        <w:t>Microsoft 365 F1 için Güvenlik ve Uygunluk Promosyonu</w:t>
      </w:r>
      <w:bookmarkEnd w:id="429"/>
      <w:r>
        <w:fldChar w:fldCharType="begin"/>
      </w:r>
      <w:r>
        <w:instrText xml:space="preserve"> TC "</w:instrText>
      </w:r>
      <w:bookmarkStart w:id="430" w:name="_Toc25933974"/>
      <w:r>
        <w:instrText>Microsoft 365 F1 için Güvenlik ve Uygunluk Promosyonu</w:instrText>
      </w:r>
      <w:bookmarkEnd w:id="430"/>
      <w:r>
        <w:instrText>" \l 2</w:instrText>
      </w:r>
      <w:r>
        <w:fldChar w:fldCharType="end"/>
      </w:r>
    </w:p>
    <w:p w14:paraId="0ADB7AAB" w14:textId="77777777" w:rsidR="00012F44" w:rsidRDefault="00C371CD">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F1 lisanslı kullanıcıları için Microsoft 365 F1'e ilişkin Güvenlik ve Uygunluk promosyonunu edinebilir. Ayrılmış Cihaz; 10,1 inç veya daha büyük ekranla çalışmak için kullanılan, kullanıcı tarafından herhangi bir 90 günlük süre içerisinde cihazın toplam kullanım süresinin %60'ından daha fazla süreyle kullanılan bir bilgi işlem cihazıdır. Microsoft 365 F1'e ilişkin Güvenlik ve Uygunluk promosyonu teklifi; Microsoft 365 E5 Security, Microsoft 365 E5 Compliance, Office 365 Data Loss Prevention, Exchange Online Archiving, OneDrive for Business ve eDiscovery Search, Hold ve Export for SharePoint Online içerir.</w:t>
      </w:r>
    </w:p>
    <w:p w14:paraId="20FDA573" w14:textId="77777777" w:rsidR="00012F44" w:rsidRDefault="00C371CD">
      <w:pPr>
        <w:pStyle w:val="ProductList-OfferingGroupHeading"/>
        <w:outlineLvl w:val="1"/>
      </w:pPr>
      <w:bookmarkStart w:id="431" w:name="_Sec1290"/>
      <w:r>
        <w:t>Windows E5, M365 E5 ve M365 E5 Güvenliği Kullanıcıları için Windows 7 ESU Promosyonu</w:t>
      </w:r>
      <w:bookmarkEnd w:id="431"/>
      <w:r>
        <w:fldChar w:fldCharType="begin"/>
      </w:r>
      <w:r>
        <w:instrText xml:space="preserve"> TC "</w:instrText>
      </w:r>
      <w:bookmarkStart w:id="432" w:name="_Toc25933975"/>
      <w:r>
        <w:instrText>Windows E5, M365 E5 ve M365 E5 Güvenliği Kullanıcıları için Windows 7 ESU Promosyonu</w:instrText>
      </w:r>
      <w:bookmarkEnd w:id="432"/>
      <w:r>
        <w:instrText>" \l 2</w:instrText>
      </w:r>
      <w:r>
        <w:fldChar w:fldCharType="end"/>
      </w:r>
    </w:p>
    <w:p w14:paraId="3DC0F083" w14:textId="77777777" w:rsidR="00012F44" w:rsidRDefault="00C371CD">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2DD7B339" w14:textId="77777777" w:rsidR="00012F44" w:rsidRDefault="00C371CD">
      <w:pPr>
        <w:pStyle w:val="ProductList-SectionHeading"/>
        <w:pageBreakBefore/>
        <w:outlineLvl w:val="0"/>
      </w:pPr>
      <w:bookmarkStart w:id="433" w:name="_Sec899"/>
      <w:bookmarkEnd w:id="427"/>
      <w:r>
        <w:t>Ek G - Depolama Dizisi ve Azure Data Box Şartları</w:t>
      </w:r>
      <w:r>
        <w:fldChar w:fldCharType="begin"/>
      </w:r>
      <w:r>
        <w:instrText xml:space="preserve"> TC "</w:instrText>
      </w:r>
      <w:bookmarkStart w:id="434" w:name="_Toc25933976"/>
      <w:r>
        <w:instrText>Ek G - Depolama Dizisi ve Azure Data Box Şartları</w:instrText>
      </w:r>
      <w:bookmarkEnd w:id="434"/>
      <w:r>
        <w:instrText>" \l 1</w:instrText>
      </w:r>
      <w:r>
        <w:fldChar w:fldCharType="end"/>
      </w:r>
    </w:p>
    <w:p w14:paraId="47035F2F" w14:textId="77777777" w:rsidR="00012F44" w:rsidRDefault="00C371CD">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676760DE" w14:textId="77777777" w:rsidR="00012F44" w:rsidRDefault="00C371CD">
      <w:pPr>
        <w:pStyle w:val="ProductList-Offering1Heading"/>
        <w:outlineLvl w:val="1"/>
      </w:pPr>
      <w:bookmarkStart w:id="435" w:name="_Sec900"/>
      <w:r>
        <w:t>Depolama Dizisi Koşulları</w:t>
      </w:r>
      <w:bookmarkEnd w:id="435"/>
      <w:r>
        <w:fldChar w:fldCharType="begin"/>
      </w:r>
      <w:r>
        <w:instrText xml:space="preserve"> TC "</w:instrText>
      </w:r>
      <w:bookmarkStart w:id="436" w:name="_Toc25933977"/>
      <w:r>
        <w:instrText>Depolama Dizisi Koşulları</w:instrText>
      </w:r>
      <w:bookmarkEnd w:id="436"/>
      <w:r>
        <w:instrText>" \l 2</w:instrText>
      </w:r>
      <w:r>
        <w:fldChar w:fldCharType="end"/>
      </w:r>
    </w:p>
    <w:p w14:paraId="03FC19D7" w14:textId="77777777" w:rsidR="00012F44" w:rsidRDefault="00C371CD">
      <w:pPr>
        <w:pStyle w:val="ProductList-ClauseHeading"/>
        <w:outlineLvl w:val="2"/>
      </w:pPr>
      <w:r>
        <w:t>Uygunluk</w:t>
      </w:r>
    </w:p>
    <w:p w14:paraId="797803E0" w14:textId="77777777" w:rsidR="00012F44" w:rsidRDefault="00C371CD">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0C39A01D" w14:textId="77777777" w:rsidR="00012F44" w:rsidRDefault="00012F44">
      <w:pPr>
        <w:pStyle w:val="ProductList-Body"/>
      </w:pPr>
    </w:p>
    <w:p w14:paraId="19C03634" w14:textId="77777777" w:rsidR="00012F44" w:rsidRDefault="00C371CD">
      <w:pPr>
        <w:pStyle w:val="ProductList-ClauseHeading"/>
        <w:outlineLvl w:val="2"/>
      </w:pPr>
      <w:r>
        <w:t>Gönderi ve Mülkiyet</w:t>
      </w:r>
    </w:p>
    <w:p w14:paraId="7DEC2F2B" w14:textId="77777777" w:rsidR="00012F44" w:rsidRDefault="00C371CD">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68DA935B" w14:textId="77777777" w:rsidR="00012F44" w:rsidRDefault="00012F44">
      <w:pPr>
        <w:pStyle w:val="ProductList-Body"/>
      </w:pPr>
    </w:p>
    <w:p w14:paraId="24540B50" w14:textId="77777777" w:rsidR="00012F44" w:rsidRDefault="00C371CD">
      <w:pPr>
        <w:pStyle w:val="ProductList-ClauseHeading"/>
        <w:outlineLvl w:val="2"/>
      </w:pPr>
      <w:r>
        <w:t>Depolama Dizisi Yazılımı</w:t>
      </w:r>
    </w:p>
    <w:p w14:paraId="4742BC33" w14:textId="77777777" w:rsidR="00012F44" w:rsidRDefault="00C371CD">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663ADCF2" w14:textId="77777777" w:rsidR="00012F44" w:rsidRDefault="00012F44">
      <w:pPr>
        <w:pStyle w:val="ProductList-Body"/>
      </w:pPr>
    </w:p>
    <w:p w14:paraId="7B3B29BF" w14:textId="77777777" w:rsidR="00012F44" w:rsidRDefault="00C371CD">
      <w:pPr>
        <w:pStyle w:val="ProductList-SubClauseHeading"/>
        <w:outlineLvl w:val="3"/>
      </w:pPr>
      <w:r>
        <w:t>Kısıtlamalar</w:t>
      </w:r>
    </w:p>
    <w:p w14:paraId="27BD6B91" w14:textId="77777777" w:rsidR="00012F44" w:rsidRDefault="00C371CD">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28D451CC" w14:textId="77777777" w:rsidR="00012F44" w:rsidRDefault="00012F44">
      <w:pPr>
        <w:pStyle w:val="ProductList-BodyIndented"/>
      </w:pPr>
    </w:p>
    <w:p w14:paraId="7452DAD2" w14:textId="77777777" w:rsidR="00012F44" w:rsidRDefault="00C371CD">
      <w:pPr>
        <w:pStyle w:val="ProductList-SubClauseHeading"/>
        <w:outlineLvl w:val="3"/>
      </w:pPr>
      <w:r>
        <w:t>Belirli Üçüncü Kişi Açık Kaynak Yazılımları</w:t>
      </w:r>
    </w:p>
    <w:p w14:paraId="29A190B8" w14:textId="77777777" w:rsidR="00012F44" w:rsidRDefault="00C371CD">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3639A202" w14:textId="77777777" w:rsidR="00012F44" w:rsidRDefault="00012F44">
      <w:pPr>
        <w:pStyle w:val="ProductList-BodyIndented"/>
      </w:pPr>
    </w:p>
    <w:p w14:paraId="5C090549" w14:textId="77777777" w:rsidR="00012F44" w:rsidRDefault="00C371CD">
      <w:pPr>
        <w:pStyle w:val="ProductList-SubClauseHeading"/>
        <w:outlineLvl w:val="3"/>
      </w:pPr>
      <w:r>
        <w:t>İnternet Tabanlı Hizmetler için Etkinleştirme/Onay</w:t>
      </w:r>
    </w:p>
    <w:p w14:paraId="611CA433" w14:textId="77777777" w:rsidR="00012F44" w:rsidRDefault="00C371CD">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22D41AD6" w14:textId="77777777" w:rsidR="00012F44" w:rsidRDefault="00012F44">
      <w:pPr>
        <w:pStyle w:val="ProductList-BodyIndented"/>
      </w:pPr>
    </w:p>
    <w:p w14:paraId="3E164335" w14:textId="77777777" w:rsidR="00012F44" w:rsidRDefault="00C371CD">
      <w:pPr>
        <w:pStyle w:val="ProductList-SubClauseHeading"/>
        <w:outlineLvl w:val="3"/>
      </w:pPr>
      <w:r>
        <w:t>Depolama Dizisi Yazılımı Güncelleştirmeleri</w:t>
      </w:r>
    </w:p>
    <w:p w14:paraId="771D1C52" w14:textId="77777777" w:rsidR="00012F44" w:rsidRDefault="00C371CD">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32D46E5A" w14:textId="77777777" w:rsidR="00012F44" w:rsidRDefault="00012F44">
      <w:pPr>
        <w:pStyle w:val="ProductList-BodyIndented"/>
      </w:pPr>
    </w:p>
    <w:p w14:paraId="1A9A3037" w14:textId="77777777" w:rsidR="00012F44" w:rsidRDefault="00C371CD">
      <w:pPr>
        <w:pStyle w:val="ProductList-ClauseHeading"/>
        <w:outlineLvl w:val="2"/>
      </w:pPr>
      <w:r>
        <w:t>Sınırlı Donanım Garantisi</w:t>
      </w:r>
    </w:p>
    <w:p w14:paraId="28386654" w14:textId="77777777" w:rsidR="00012F44" w:rsidRDefault="00C371CD">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16BA6EC6" w14:textId="77777777" w:rsidR="00012F44" w:rsidRDefault="00012F44">
      <w:pPr>
        <w:pStyle w:val="ProductList-Body"/>
      </w:pPr>
    </w:p>
    <w:p w14:paraId="093855A2" w14:textId="77777777" w:rsidR="00012F44" w:rsidRDefault="00C371CD">
      <w:pPr>
        <w:pStyle w:val="ProductList-ClauseHeading"/>
        <w:outlineLvl w:val="2"/>
      </w:pPr>
      <w:r>
        <w:t>Tazmin. Üçüncü kişi taleplerine karşı savunma</w:t>
      </w:r>
    </w:p>
    <w:p w14:paraId="5139E810" w14:textId="77777777" w:rsidR="00012F44" w:rsidRDefault="00C371CD">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3588A134" w14:textId="77777777" w:rsidR="00012F44" w:rsidRDefault="00012F44">
      <w:pPr>
        <w:pStyle w:val="ProductList-Body"/>
      </w:pPr>
    </w:p>
    <w:p w14:paraId="559D173D" w14:textId="77777777" w:rsidR="00012F44" w:rsidRDefault="00C371CD">
      <w:pPr>
        <w:pStyle w:val="ProductList-ClauseHeading"/>
        <w:outlineLvl w:val="2"/>
      </w:pPr>
      <w:r>
        <w:t>Sorumluluğun Sınırlandırılması</w:t>
      </w:r>
    </w:p>
    <w:p w14:paraId="069166B7" w14:textId="77777777" w:rsidR="00012F44" w:rsidRDefault="00C371CD">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131E2F02" w14:textId="77777777" w:rsidR="00012F44" w:rsidRDefault="00012F44">
      <w:pPr>
        <w:pStyle w:val="ProductList-Body"/>
      </w:pPr>
    </w:p>
    <w:p w14:paraId="07FE1FDE" w14:textId="77777777" w:rsidR="00012F44" w:rsidRDefault="00C371CD">
      <w:pPr>
        <w:pStyle w:val="ProductList-ClauseHeading"/>
        <w:outlineLvl w:val="2"/>
      </w:pPr>
      <w:r>
        <w:t>ABD İhracat Denetim Yasaları</w:t>
      </w:r>
    </w:p>
    <w:p w14:paraId="3B194DB5" w14:textId="77777777" w:rsidR="00012F44" w:rsidRDefault="00C371CD">
      <w:pPr>
        <w:pStyle w:val="ProductList-Body"/>
      </w:pPr>
      <w:r>
        <w:t>Depolama Dizileri, Müşterinin toplu lisans anlaşmasında belirtilen ABD ihracat mevzuatına ilişkin hükümlere tabidir.</w:t>
      </w:r>
    </w:p>
    <w:p w14:paraId="54C6EC39" w14:textId="77777777" w:rsidR="00012F44" w:rsidRDefault="00012F44">
      <w:pPr>
        <w:pStyle w:val="ProductList-Body"/>
      </w:pPr>
    </w:p>
    <w:p w14:paraId="6E612DE1" w14:textId="77777777" w:rsidR="00012F44" w:rsidRDefault="00C371CD">
      <w:pPr>
        <w:pStyle w:val="ProductList-ClauseHeading"/>
        <w:outlineLvl w:val="2"/>
      </w:pPr>
      <w:r>
        <w:t>Tanılama Bilgilerinin Toplanması</w:t>
      </w:r>
    </w:p>
    <w:p w14:paraId="212A1583" w14:textId="77777777" w:rsidR="00012F44" w:rsidRDefault="00C371CD">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9">
        <w:r>
          <w:rPr>
            <w:color w:val="00467F"/>
            <w:u w:val="single"/>
          </w:rPr>
          <w:t>https://www.microsoft.com/en-us/privacystatement</w:t>
        </w:r>
      </w:hyperlink>
      <w:r>
        <w:t xml:space="preserve"> adresine başvurun.</w:t>
      </w:r>
    </w:p>
    <w:p w14:paraId="66881755" w14:textId="77777777" w:rsidR="00012F44" w:rsidRDefault="00012F44">
      <w:pPr>
        <w:pStyle w:val="ProductList-Body"/>
      </w:pPr>
    </w:p>
    <w:p w14:paraId="0DF4026E" w14:textId="77777777" w:rsidR="00012F44" w:rsidRDefault="00C371CD">
      <w:pPr>
        <w:pStyle w:val="ProductList-ClauseHeading"/>
        <w:outlineLvl w:val="2"/>
      </w:pPr>
      <w:r>
        <w:t>Kamu Kullanımı</w:t>
      </w:r>
    </w:p>
    <w:p w14:paraId="650DF4AD" w14:textId="77777777" w:rsidR="00012F44" w:rsidRDefault="00C371CD">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63706BF5" w14:textId="77777777" w:rsidR="00012F44" w:rsidRDefault="00012F44">
      <w:pPr>
        <w:pStyle w:val="ProductList-Body"/>
      </w:pPr>
    </w:p>
    <w:p w14:paraId="6AEA9169" w14:textId="77777777" w:rsidR="00012F44" w:rsidRDefault="00012F44">
      <w:pPr>
        <w:pStyle w:val="ProductList-Body"/>
      </w:pPr>
    </w:p>
    <w:p w14:paraId="43D94934" w14:textId="77777777" w:rsidR="00012F44" w:rsidRDefault="00C371CD">
      <w:pPr>
        <w:pStyle w:val="ProductList-Offering1Heading"/>
        <w:outlineLvl w:val="1"/>
      </w:pPr>
      <w:bookmarkStart w:id="437" w:name="_Sec901"/>
      <w:r>
        <w:t>Azure Data Box Donanım Şartları</w:t>
      </w:r>
      <w:bookmarkEnd w:id="437"/>
      <w:r>
        <w:fldChar w:fldCharType="begin"/>
      </w:r>
      <w:r>
        <w:instrText xml:space="preserve"> TC "</w:instrText>
      </w:r>
      <w:bookmarkStart w:id="438" w:name="_Toc25933978"/>
      <w:r>
        <w:instrText>Azure Data Box Donanım Şartları</w:instrText>
      </w:r>
      <w:bookmarkEnd w:id="438"/>
      <w:r>
        <w:instrText>" \l 2</w:instrText>
      </w:r>
      <w:r>
        <w:fldChar w:fldCharType="end"/>
      </w:r>
    </w:p>
    <w:p w14:paraId="01DA24A3" w14:textId="77777777" w:rsidR="00012F44" w:rsidRDefault="00C371CD">
      <w:pPr>
        <w:pStyle w:val="ProductList-ClauseHeading"/>
        <w:outlineLvl w:val="2"/>
      </w:pPr>
      <w:r>
        <w:t>Tanımlar</w:t>
      </w:r>
    </w:p>
    <w:p w14:paraId="28BC4567" w14:textId="77777777" w:rsidR="00012F44" w:rsidRDefault="00C371CD">
      <w:pPr>
        <w:pStyle w:val="ProductList-Body"/>
      </w:pPr>
      <w:r>
        <w:rPr>
          <w:b/>
          <w:color w:val="00188F"/>
        </w:rPr>
        <w:t>Azure Depolama</w:t>
      </w:r>
      <w:r>
        <w:t xml:space="preserve">, yüksek erişimli ve güvenli depolama sağlayan, Microsoft tarafından yönetilen bulut hizmeti anlamına gelir.  </w:t>
      </w:r>
    </w:p>
    <w:p w14:paraId="59BF3F22" w14:textId="77777777" w:rsidR="00012F44" w:rsidRDefault="00C371CD">
      <w:pPr>
        <w:pStyle w:val="ProductList-Body"/>
      </w:pPr>
      <w:r>
        <w:rPr>
          <w:b/>
          <w:color w:val="00188F"/>
        </w:rPr>
        <w:t>Azure Depolama Hesabı</w:t>
      </w:r>
      <w:r>
        <w:t>, Müşterinin Azure Depolama hizmetini kullanarak bilgilerini depolamasını ve bilgilerine erişmesini sağlayan güvenli bir hesap anlamına gelir.</w:t>
      </w:r>
    </w:p>
    <w:p w14:paraId="18E5ED78" w14:textId="77777777" w:rsidR="00012F44" w:rsidRDefault="00C371CD">
      <w:pPr>
        <w:pStyle w:val="ProductList-Body"/>
      </w:pPr>
      <w:r>
        <w:rPr>
          <w:b/>
          <w:color w:val="00188F"/>
        </w:rPr>
        <w:t>Data Box Cihazı</w:t>
      </w:r>
      <w:r>
        <w:t xml:space="preserve">, verinin Müşterinin Azure Depolama Hesabına yüklenebilmesi için depolanması, önceden işlenmesi (Azure Stack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47D3E092" w14:textId="77777777" w:rsidR="00012F44" w:rsidRDefault="00C371CD">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265B21EC" w14:textId="77777777" w:rsidR="00012F44" w:rsidRDefault="00C371CD">
      <w:pPr>
        <w:pStyle w:val="ProductList-Body"/>
      </w:pPr>
      <w:r>
        <w:rPr>
          <w:b/>
          <w:color w:val="00188F"/>
        </w:rPr>
        <w:t>Atanmış Azure Veri Merkezi</w:t>
      </w:r>
      <w:r>
        <w:t xml:space="preserve">, Microsoft tarafından Müşterinin Data Box Cihazını (Azure Stack Edge Cihazı hariç) iade edeceği veri merkezi olarak atanan ve Müşterinin verilerini depolamayı tercih ettiği veri merkezinden ve/veya Müşteri Azure Depolama Hesabı konumundan farklı olabilen Microsoft Azure Veri Merkezi anlamına gelir. </w:t>
      </w:r>
    </w:p>
    <w:p w14:paraId="11312F42" w14:textId="77777777" w:rsidR="00012F44" w:rsidRDefault="00C371CD">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(Azure Stack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26EEA642" w14:textId="77777777" w:rsidR="00012F44" w:rsidRDefault="00012F44">
      <w:pPr>
        <w:pStyle w:val="ProductList-Body"/>
      </w:pPr>
    </w:p>
    <w:p w14:paraId="2C6CFD0E" w14:textId="77777777" w:rsidR="00012F44" w:rsidRDefault="00C371CD">
      <w:pPr>
        <w:pStyle w:val="ProductList-ClauseHeading"/>
        <w:outlineLvl w:val="2"/>
      </w:pPr>
      <w:r>
        <w:t>Data Box Yazılımı</w:t>
      </w:r>
    </w:p>
    <w:p w14:paraId="6C34DC13" w14:textId="77777777" w:rsidR="00012F44" w:rsidRDefault="00C371CD">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42EBA483" w14:textId="77777777" w:rsidR="00012F44" w:rsidRDefault="00012F44">
      <w:pPr>
        <w:pStyle w:val="ProductList-Body"/>
      </w:pPr>
    </w:p>
    <w:p w14:paraId="651306BC" w14:textId="77777777" w:rsidR="00012F44" w:rsidRDefault="00C371CD">
      <w:pPr>
        <w:pStyle w:val="ProductList-SubClauseHeading"/>
        <w:outlineLvl w:val="3"/>
      </w:pPr>
      <w:r>
        <w:t>Kısıtlamalar</w:t>
      </w:r>
    </w:p>
    <w:p w14:paraId="25F64FA3" w14:textId="77777777" w:rsidR="00012F44" w:rsidRDefault="00C371CD">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7559E4EC" w14:textId="77777777" w:rsidR="00012F44" w:rsidRDefault="00012F44">
      <w:pPr>
        <w:pStyle w:val="ProductList-BodyIndented"/>
      </w:pPr>
    </w:p>
    <w:p w14:paraId="14B0213B" w14:textId="77777777" w:rsidR="00012F44" w:rsidRDefault="00C371CD">
      <w:pPr>
        <w:pStyle w:val="ProductList-SubClauseHeading"/>
        <w:outlineLvl w:val="3"/>
      </w:pPr>
      <w:r>
        <w:t>İnternet Tabanlı Hizmetler için Etkinleştirme/Onay</w:t>
      </w:r>
    </w:p>
    <w:p w14:paraId="43F792B3" w14:textId="77777777" w:rsidR="00012F44" w:rsidRDefault="00C371CD">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0BC3B4B2" w14:textId="77777777" w:rsidR="00012F44" w:rsidRDefault="00012F44">
      <w:pPr>
        <w:pStyle w:val="ProductList-BodyIndented"/>
      </w:pPr>
    </w:p>
    <w:p w14:paraId="6DF7D811" w14:textId="77777777" w:rsidR="00012F44" w:rsidRDefault="00C371CD">
      <w:pPr>
        <w:pStyle w:val="ProductList-SubClauseHeading"/>
        <w:outlineLvl w:val="3"/>
      </w:pPr>
      <w:r>
        <w:t>Yazılım Güncelleştirmeleri</w:t>
      </w:r>
    </w:p>
    <w:p w14:paraId="58290859" w14:textId="77777777" w:rsidR="00012F44" w:rsidRDefault="00C371CD">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3932280E" w14:textId="77777777" w:rsidR="00012F44" w:rsidRDefault="00012F44">
      <w:pPr>
        <w:pStyle w:val="ProductList-BodyIndented"/>
      </w:pPr>
    </w:p>
    <w:p w14:paraId="5437863D" w14:textId="77777777" w:rsidR="00012F44" w:rsidRDefault="00C371CD">
      <w:pPr>
        <w:pStyle w:val="ProductList-ClauseHeading"/>
        <w:outlineLvl w:val="2"/>
      </w:pPr>
      <w:r>
        <w:t>Sınırlamalar</w:t>
      </w:r>
    </w:p>
    <w:p w14:paraId="7125B43D" w14:textId="77777777" w:rsidR="00012F44" w:rsidRDefault="00C371CD">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4E807F72" w14:textId="77777777" w:rsidR="00012F44" w:rsidRDefault="00012F44">
      <w:pPr>
        <w:pStyle w:val="ProductList-Body"/>
      </w:pPr>
    </w:p>
    <w:p w14:paraId="32A618D9" w14:textId="77777777" w:rsidR="00012F44" w:rsidRDefault="00C371CD">
      <w:pPr>
        <w:pStyle w:val="ProductList-ClauseHeading"/>
        <w:outlineLvl w:val="2"/>
      </w:pPr>
      <w:r>
        <w:t>Azure Hizmet Koşulları</w:t>
      </w:r>
    </w:p>
    <w:p w14:paraId="29140DE8" w14:textId="77777777" w:rsidR="00012F44" w:rsidRDefault="00C371CD">
      <w:pPr>
        <w:pStyle w:val="ProductList-Body"/>
      </w:pPr>
      <w:r>
        <w:t xml:space="preserve">Bu Azure Data Box Donanım Şartları ("Ek Şartlar"), genel Hizmetin bir parçası olarak Müşteri'nin teslim alması ve kullanması için geçerlidir. Müşteri'nin Hizmeti kullanımı </w:t>
      </w:r>
      <w:hyperlink r:id="rId160">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0166454B" w14:textId="77777777" w:rsidR="00012F44" w:rsidRDefault="00012F44">
      <w:pPr>
        <w:pStyle w:val="ProductList-Body"/>
      </w:pPr>
    </w:p>
    <w:p w14:paraId="4B7CF0B6" w14:textId="77777777" w:rsidR="00012F44" w:rsidRDefault="00C371CD">
      <w:pPr>
        <w:pStyle w:val="ProductList-ClauseHeading"/>
        <w:outlineLvl w:val="2"/>
      </w:pPr>
      <w:r>
        <w:t>Ürün Kullanım Hakları</w:t>
      </w:r>
    </w:p>
    <w:p w14:paraId="132B653D" w14:textId="77777777" w:rsidR="00012F44" w:rsidRDefault="00C371CD">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02D7A26A" w14:textId="77777777" w:rsidR="00012F44" w:rsidRDefault="00C371CD" w:rsidP="00C371CD">
      <w:pPr>
        <w:pStyle w:val="ProductList-Bullet"/>
        <w:numPr>
          <w:ilvl w:val="0"/>
          <w:numId w:val="75"/>
        </w:numPr>
      </w:pPr>
      <w:r>
        <w:t>Veriyi Data Box Cihazına aktarmadan ve Azure Depolamaya göndermeden önce veriyi yedekleyin ve koruyun;</w:t>
      </w:r>
    </w:p>
    <w:p w14:paraId="257E7A67" w14:textId="77777777" w:rsidR="00012F44" w:rsidRDefault="00C371CD" w:rsidP="00C371CD">
      <w:pPr>
        <w:pStyle w:val="ProductList-Bullet"/>
        <w:numPr>
          <w:ilvl w:val="0"/>
          <w:numId w:val="75"/>
        </w:numPr>
      </w:pPr>
      <w:r>
        <w:t>Müşteri verileri Data Box Cihazından Atanmış Azure Veri Merkezine başarıyla aktarana kadar söz konusu verileri Müşteri'nin tesislerinden ve ekipmanından silmeyin.</w:t>
      </w:r>
    </w:p>
    <w:p w14:paraId="002A7640" w14:textId="77777777" w:rsidR="00012F44" w:rsidRDefault="00C371CD" w:rsidP="00C371CD">
      <w:pPr>
        <w:pStyle w:val="ProductList-Bullet"/>
        <w:numPr>
          <w:ilvl w:val="0"/>
          <w:numId w:val="75"/>
        </w:numPr>
      </w:pPr>
      <w:r>
        <w:t>Microsoft'un bildirimi üzerine veriyi aktarmak için Data Box Cihazını kullanmayı hemen durdurun.</w:t>
      </w:r>
    </w:p>
    <w:p w14:paraId="78071B89" w14:textId="77777777" w:rsidR="00012F44" w:rsidRDefault="00012F44">
      <w:pPr>
        <w:pStyle w:val="ProductList-Body"/>
      </w:pPr>
    </w:p>
    <w:p w14:paraId="43B85001" w14:textId="77777777" w:rsidR="00012F44" w:rsidRDefault="00C371CD">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10E21A8C" w14:textId="77777777" w:rsidR="00012F44" w:rsidRDefault="00012F44">
      <w:pPr>
        <w:pStyle w:val="ProductList-Body"/>
      </w:pPr>
    </w:p>
    <w:p w14:paraId="4D211AB7" w14:textId="77777777" w:rsidR="00012F44" w:rsidRDefault="00012F44">
      <w:pPr>
        <w:pStyle w:val="ProductList-Body"/>
      </w:pPr>
    </w:p>
    <w:p w14:paraId="0A0ABE9E" w14:textId="77777777" w:rsidR="00012F44" w:rsidRDefault="00012F44">
      <w:pPr>
        <w:pStyle w:val="ProductList-Body"/>
      </w:pPr>
    </w:p>
    <w:p w14:paraId="593F6899" w14:textId="77777777" w:rsidR="00012F44" w:rsidRDefault="00C371CD">
      <w:pPr>
        <w:pStyle w:val="ProductList-ClauseHeading"/>
        <w:outlineLvl w:val="2"/>
      </w:pPr>
      <w:r>
        <w:t>Data Box Cihazının Mülkiyeti ve İade Edilmesi</w:t>
      </w:r>
    </w:p>
    <w:p w14:paraId="709C8E12" w14:textId="77777777" w:rsidR="00012F44" w:rsidRDefault="00C371CD">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4103363C" w14:textId="77777777" w:rsidR="00012F44" w:rsidRDefault="00012F44">
      <w:pPr>
        <w:pStyle w:val="ProductList-Body"/>
      </w:pPr>
    </w:p>
    <w:p w14:paraId="334472A4" w14:textId="77777777" w:rsidR="00012F44" w:rsidRDefault="00C371CD">
      <w:pPr>
        <w:pStyle w:val="ProductList-ClauseHeading"/>
        <w:outlineLvl w:val="2"/>
      </w:pPr>
      <w:r>
        <w:t>Gönderi ve Mülkiyet; Ücretler</w:t>
      </w:r>
    </w:p>
    <w:p w14:paraId="63EEC50F" w14:textId="77777777" w:rsidR="00012F44" w:rsidRDefault="00C371CD" w:rsidP="00C371CD">
      <w:pPr>
        <w:pStyle w:val="ProductList-Bullet"/>
        <w:numPr>
          <w:ilvl w:val="0"/>
          <w:numId w:val="76"/>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5A0AB53A" w14:textId="77777777" w:rsidR="00012F44" w:rsidRDefault="00012F44">
      <w:pPr>
        <w:pStyle w:val="ProductList-Body"/>
      </w:pPr>
    </w:p>
    <w:p w14:paraId="67D757AC" w14:textId="77777777" w:rsidR="00012F44" w:rsidRDefault="00C371CD" w:rsidP="00C371CD">
      <w:pPr>
        <w:pStyle w:val="ProductList-Bullet"/>
        <w:numPr>
          <w:ilvl w:val="0"/>
          <w:numId w:val="77"/>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1">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Azure Stack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4B4B4703" w14:textId="77777777" w:rsidR="00012F44" w:rsidRDefault="00012F44">
      <w:pPr>
        <w:pStyle w:val="ProductList-Body"/>
      </w:pPr>
    </w:p>
    <w:tbl>
      <w:tblPr>
        <w:tblStyle w:val="PURTable"/>
        <w:tblW w:w="0" w:type="dxa"/>
        <w:tblLook w:val="04A0" w:firstRow="1" w:lastRow="0" w:firstColumn="1" w:lastColumn="0" w:noHBand="0" w:noVBand="1"/>
      </w:tblPr>
      <w:tblGrid>
        <w:gridCol w:w="3446"/>
        <w:gridCol w:w="7470"/>
      </w:tblGrid>
      <w:tr w:rsidR="00012F44" w14:paraId="60E81BD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1F01CA7" w14:textId="77777777" w:rsidR="00012F44" w:rsidRDefault="00C371CD">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387EEFD" w14:textId="77777777" w:rsidR="00012F44" w:rsidRDefault="00012F44">
            <w:pPr>
              <w:pStyle w:val="ProductList-TableBody"/>
              <w:jc w:val="center"/>
            </w:pPr>
          </w:p>
        </w:tc>
      </w:tr>
      <w:tr w:rsidR="00012F44" w14:paraId="1D235B73" w14:textId="77777777">
        <w:tc>
          <w:tcPr>
            <w:tcW w:w="3800" w:type="dxa"/>
            <w:tcBorders>
              <w:top w:val="single" w:sz="4" w:space="0" w:color="6E6E6E"/>
              <w:left w:val="single" w:sz="4" w:space="0" w:color="6E6E6E"/>
              <w:bottom w:val="single" w:sz="4" w:space="0" w:color="6E6E6E"/>
              <w:right w:val="single" w:sz="4" w:space="0" w:color="6E6E6E"/>
            </w:tcBorders>
          </w:tcPr>
          <w:p w14:paraId="43816006" w14:textId="77777777" w:rsidR="00012F44" w:rsidRDefault="00C371CD">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554D9A40" w14:textId="77777777" w:rsidR="00012F44" w:rsidRDefault="00C371CD">
            <w:pPr>
              <w:pStyle w:val="ProductList-TableBody"/>
              <w:jc w:val="center"/>
            </w:pPr>
            <w:r>
              <w:rPr>
                <w:b/>
              </w:rPr>
              <w:t>Kayıp veya Maddi Zarar Görmüş Olduğu Zaman Dilimi ve Tutarlar</w:t>
            </w:r>
          </w:p>
        </w:tc>
      </w:tr>
      <w:tr w:rsidR="00012F44" w14:paraId="196385B6" w14:textId="77777777">
        <w:tc>
          <w:tcPr>
            <w:tcW w:w="3800" w:type="dxa"/>
            <w:tcBorders>
              <w:top w:val="single" w:sz="4" w:space="0" w:color="6E6E6E"/>
              <w:left w:val="single" w:sz="4" w:space="0" w:color="6E6E6E"/>
              <w:bottom w:val="single" w:sz="4" w:space="0" w:color="6E6E6E"/>
              <w:right w:val="single" w:sz="4" w:space="0" w:color="6E6E6E"/>
            </w:tcBorders>
          </w:tcPr>
          <w:p w14:paraId="70780837" w14:textId="77777777" w:rsidR="00012F44" w:rsidRDefault="00C371C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7E02416" w14:textId="77777777" w:rsidR="00012F44" w:rsidRDefault="00C371CD">
            <w:pPr>
              <w:pStyle w:val="ProductList-TableBody"/>
            </w:pPr>
            <w:r>
              <w:t>Süre: 90 Günden Sonra</w:t>
            </w:r>
          </w:p>
          <w:p w14:paraId="7CD52E70" w14:textId="77777777" w:rsidR="00012F44" w:rsidRDefault="00C371CD">
            <w:pPr>
              <w:pStyle w:val="ProductList-TableBody"/>
            </w:pPr>
            <w:r>
              <w:t>Tutar: $40.000,00 Amerikan doları</w:t>
            </w:r>
          </w:p>
        </w:tc>
      </w:tr>
      <w:tr w:rsidR="00012F44" w14:paraId="72E1D1D2" w14:textId="77777777">
        <w:tc>
          <w:tcPr>
            <w:tcW w:w="3800" w:type="dxa"/>
            <w:tcBorders>
              <w:top w:val="single" w:sz="4" w:space="0" w:color="6E6E6E"/>
              <w:left w:val="single" w:sz="4" w:space="0" w:color="6E6E6E"/>
              <w:bottom w:val="single" w:sz="4" w:space="0" w:color="6E6E6E"/>
              <w:right w:val="single" w:sz="4" w:space="0" w:color="6E6E6E"/>
            </w:tcBorders>
          </w:tcPr>
          <w:p w14:paraId="1A0D56E2" w14:textId="77777777" w:rsidR="00012F44" w:rsidRDefault="00C371C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CCAE5AF" w14:textId="77777777" w:rsidR="00012F44" w:rsidRDefault="00C371CD">
            <w:pPr>
              <w:pStyle w:val="ProductList-TableBody"/>
            </w:pPr>
            <w:r>
              <w:t>Süre: 90 Günden Sonra</w:t>
            </w:r>
          </w:p>
          <w:p w14:paraId="5EDA2C49" w14:textId="77777777" w:rsidR="00012F44" w:rsidRDefault="00C371CD">
            <w:pPr>
              <w:pStyle w:val="ProductList-TableBody"/>
            </w:pPr>
            <w:r>
              <w:t>Tutar: Disk başına 2.500,00 Amerikan Doları</w:t>
            </w:r>
          </w:p>
        </w:tc>
      </w:tr>
      <w:tr w:rsidR="00012F44" w14:paraId="3F5D654E" w14:textId="77777777">
        <w:tc>
          <w:tcPr>
            <w:tcW w:w="3800" w:type="dxa"/>
            <w:tcBorders>
              <w:top w:val="single" w:sz="4" w:space="0" w:color="6E6E6E"/>
              <w:left w:val="single" w:sz="4" w:space="0" w:color="6E6E6E"/>
              <w:bottom w:val="single" w:sz="4" w:space="0" w:color="6E6E6E"/>
              <w:right w:val="single" w:sz="4" w:space="0" w:color="6E6E6E"/>
            </w:tcBorders>
          </w:tcPr>
          <w:p w14:paraId="5C3B554E" w14:textId="77777777" w:rsidR="00012F44" w:rsidRDefault="00C371C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B448074" w14:textId="77777777" w:rsidR="00012F44" w:rsidRDefault="00C371CD">
            <w:pPr>
              <w:pStyle w:val="ProductList-TableBody"/>
            </w:pPr>
            <w:r>
              <w:t>Süre: 90 Günden Sonra</w:t>
            </w:r>
          </w:p>
          <w:p w14:paraId="3E00CA4B" w14:textId="77777777" w:rsidR="00012F44" w:rsidRDefault="00C371CD">
            <w:pPr>
              <w:pStyle w:val="ProductList-TableBody"/>
            </w:pPr>
            <w:r>
              <w:t>Tutar: 250.000,00 Amerikan doları</w:t>
            </w:r>
          </w:p>
        </w:tc>
      </w:tr>
      <w:tr w:rsidR="00012F44" w14:paraId="5F40CA1D" w14:textId="77777777">
        <w:tc>
          <w:tcPr>
            <w:tcW w:w="3800" w:type="dxa"/>
            <w:tcBorders>
              <w:top w:val="single" w:sz="4" w:space="0" w:color="6E6E6E"/>
              <w:left w:val="single" w:sz="4" w:space="0" w:color="6E6E6E"/>
              <w:bottom w:val="single" w:sz="4" w:space="0" w:color="6E6E6E"/>
              <w:right w:val="single" w:sz="4" w:space="0" w:color="6E6E6E"/>
            </w:tcBorders>
          </w:tcPr>
          <w:p w14:paraId="7D0434CD" w14:textId="77777777" w:rsidR="00012F44" w:rsidRDefault="00C371C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56AAA04" w14:textId="77777777" w:rsidR="00012F44" w:rsidRDefault="00C371CD">
            <w:pPr>
              <w:pStyle w:val="ProductList-TableBody"/>
            </w:pPr>
            <w:r>
              <w:t>Süre: Hizmetin feshini takip eden 30 gün içerisinde iade edilmezse</w:t>
            </w:r>
          </w:p>
          <w:p w14:paraId="08091394" w14:textId="77777777" w:rsidR="00012F44" w:rsidRDefault="00C371CD">
            <w:pPr>
              <w:pStyle w:val="ProductList-TableBody"/>
            </w:pPr>
            <w:r>
              <w:t>Tutar: $40.000,00 Amerikan doları</w:t>
            </w:r>
          </w:p>
        </w:tc>
      </w:tr>
      <w:tr w:rsidR="00012F44" w14:paraId="146F69E2" w14:textId="77777777">
        <w:tc>
          <w:tcPr>
            <w:tcW w:w="3800" w:type="dxa"/>
            <w:tcBorders>
              <w:top w:val="single" w:sz="4" w:space="0" w:color="6E6E6E"/>
              <w:left w:val="single" w:sz="4" w:space="0" w:color="6E6E6E"/>
              <w:bottom w:val="single" w:sz="4" w:space="0" w:color="6E6E6E"/>
              <w:right w:val="single" w:sz="4" w:space="0" w:color="6E6E6E"/>
            </w:tcBorders>
          </w:tcPr>
          <w:p w14:paraId="5396A0F6" w14:textId="77777777" w:rsidR="00012F44" w:rsidRDefault="00C371C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4A9E2D2" w14:textId="77777777" w:rsidR="00012F44" w:rsidRDefault="00C371CD">
            <w:pPr>
              <w:pStyle w:val="ProductList-TableBody"/>
            </w:pPr>
            <w:r>
              <w:t>Geçerli Değil</w:t>
            </w:r>
          </w:p>
        </w:tc>
      </w:tr>
    </w:tbl>
    <w:p w14:paraId="113DC38B" w14:textId="77777777" w:rsidR="00012F44" w:rsidRDefault="00012F44">
      <w:pPr>
        <w:pStyle w:val="ProductList-Body"/>
      </w:pPr>
    </w:p>
    <w:p w14:paraId="09836711" w14:textId="77777777" w:rsidR="00012F44" w:rsidRDefault="00C371CD" w:rsidP="00C371CD">
      <w:pPr>
        <w:pStyle w:val="ProductList-Bullet"/>
        <w:numPr>
          <w:ilvl w:val="0"/>
          <w:numId w:val="78"/>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1115BA2A" w14:textId="77777777" w:rsidR="00012F44" w:rsidRDefault="00012F44">
      <w:pPr>
        <w:pStyle w:val="ProductList-Body"/>
      </w:pPr>
    </w:p>
    <w:p w14:paraId="09939F93" w14:textId="77777777" w:rsidR="00012F44" w:rsidRDefault="00C371CD" w:rsidP="00C371CD">
      <w:pPr>
        <w:pStyle w:val="ProductList-Bullet"/>
        <w:numPr>
          <w:ilvl w:val="0"/>
          <w:numId w:val="79"/>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7F5D745C" w14:textId="77777777" w:rsidR="00012F44" w:rsidRDefault="00012F44">
      <w:pPr>
        <w:pStyle w:val="ProductList-Body"/>
      </w:pPr>
    </w:p>
    <w:p w14:paraId="3F45E2D6" w14:textId="77777777" w:rsidR="00012F44" w:rsidRDefault="00C371CD" w:rsidP="00C371CD">
      <w:pPr>
        <w:pStyle w:val="ProductList-Bullet"/>
        <w:numPr>
          <w:ilvl w:val="0"/>
          <w:numId w:val="80"/>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771BF77E" w14:textId="77777777" w:rsidR="00012F44" w:rsidRDefault="00012F44">
      <w:pPr>
        <w:pStyle w:val="ProductList-Body"/>
      </w:pPr>
    </w:p>
    <w:p w14:paraId="06F28F1E" w14:textId="77777777" w:rsidR="00012F44" w:rsidRDefault="00C371CD">
      <w:pPr>
        <w:pStyle w:val="ProductList-ClauseHeading"/>
        <w:outlineLvl w:val="2"/>
      </w:pPr>
      <w:r>
        <w:t>Müşterinin Data Box Cihazını Konumlar arasında Taşıması Halinde Sorumluluklar</w:t>
      </w:r>
    </w:p>
    <w:p w14:paraId="22692C92" w14:textId="77777777" w:rsidR="00012F44" w:rsidRDefault="00C371CD">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37DF9922" w14:textId="77777777" w:rsidR="00012F44" w:rsidRDefault="00012F44">
      <w:pPr>
        <w:pStyle w:val="ProductList-Body"/>
      </w:pPr>
    </w:p>
    <w:p w14:paraId="18027AC1" w14:textId="77777777" w:rsidR="00012F44" w:rsidRDefault="00C371CD">
      <w:pPr>
        <w:pStyle w:val="ProductList-ClauseHeading"/>
        <w:outlineLvl w:val="2"/>
      </w:pPr>
      <w:r>
        <w:t>Garanti Reddi</w:t>
      </w:r>
    </w:p>
    <w:p w14:paraId="322C09F1" w14:textId="77777777" w:rsidR="00012F44" w:rsidRDefault="00C371CD">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5E86357F" w14:textId="77777777" w:rsidR="00012F44" w:rsidRDefault="00012F44">
      <w:pPr>
        <w:pStyle w:val="ProductList-Body"/>
      </w:pPr>
    </w:p>
    <w:p w14:paraId="5DBF25E5" w14:textId="77777777" w:rsidR="00012F44" w:rsidRDefault="00C371CD">
      <w:pPr>
        <w:pStyle w:val="ProductList-ClauseHeading"/>
        <w:outlineLvl w:val="2"/>
      </w:pPr>
      <w:r>
        <w:t>ABD İhracat Denetim Yasaları</w:t>
      </w:r>
    </w:p>
    <w:p w14:paraId="091DBD74" w14:textId="77777777" w:rsidR="00012F44" w:rsidRDefault="00C371CD">
      <w:pPr>
        <w:pStyle w:val="ProductList-Body"/>
      </w:pPr>
      <w:r>
        <w:t>Data Box Cihazı, Müşterinin toplu lisans anlaşmasında, Azure Üyelik Anlaşmasında veya ABD ihracat mevzuatı ile ilgili başka bir müşteri anlaşmasında belirtilen hükümlere tabidir.</w:t>
      </w:r>
    </w:p>
    <w:p w14:paraId="54F9B6E6" w14:textId="77777777" w:rsidR="00012F44" w:rsidRDefault="00012F44">
      <w:pPr>
        <w:pStyle w:val="ProductList-Body"/>
      </w:pPr>
    </w:p>
    <w:p w14:paraId="0AEA7265" w14:textId="77777777" w:rsidR="00012F44" w:rsidRDefault="00C371CD">
      <w:pPr>
        <w:pStyle w:val="ProductList-ClauseHeading"/>
        <w:outlineLvl w:val="2"/>
      </w:pPr>
      <w:r>
        <w:t>Gizlilik; Kişisel Verilerin İşlenmesi</w:t>
      </w:r>
    </w:p>
    <w:p w14:paraId="5F334230" w14:textId="77777777" w:rsidR="00012F44" w:rsidRDefault="00C371CD" w:rsidP="00C371CD">
      <w:pPr>
        <w:pStyle w:val="ProductList-Bullet"/>
        <w:numPr>
          <w:ilvl w:val="0"/>
          <w:numId w:val="81"/>
        </w:numPr>
      </w:pPr>
      <w:r>
        <w:rPr>
          <w:b/>
        </w:rPr>
        <w:t>Gizlilik</w:t>
      </w:r>
      <w:r>
        <w:t xml:space="preserve">. Microsoft Gizlilik Bildirimi, bu Ek Şartlar kapsamında Hizmet ve Data Box Cihazı için geçerlidir.   </w:t>
      </w:r>
    </w:p>
    <w:p w14:paraId="4C7F1FCD" w14:textId="77777777" w:rsidR="00012F44" w:rsidRDefault="00C371CD" w:rsidP="00C371CD">
      <w:pPr>
        <w:pStyle w:val="ProductList-Bullet"/>
        <w:numPr>
          <w:ilvl w:val="0"/>
          <w:numId w:val="81"/>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43F3D8AF" w14:textId="77777777" w:rsidR="00012F44" w:rsidRDefault="00C371CD" w:rsidP="00C371CD">
      <w:pPr>
        <w:pStyle w:val="ProductList-Bullet"/>
        <w:numPr>
          <w:ilvl w:val="0"/>
          <w:numId w:val="81"/>
        </w:numPr>
      </w:pPr>
      <w:r>
        <w:rPr>
          <w:b/>
        </w:rPr>
        <w:t>Kişisel Verilerin İşlenmesi</w:t>
      </w:r>
      <w:r>
        <w:t xml:space="preserve">. Microsoft'un yazılımla bağlantılı olarak bir kişisel veri işlemci veya alt işlemci olması dolayısıyla, Microsoft, </w:t>
      </w:r>
      <w:hyperlink r:id="rId162">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7CCC89E9" w14:textId="77777777" w:rsidR="00012F44" w:rsidRDefault="00012F44">
      <w:pPr>
        <w:pStyle w:val="ProductList-Body"/>
        <w:jc w:val="right"/>
      </w:pPr>
    </w:p>
    <w:tbl>
      <w:tblPr>
        <w:tblStyle w:val="PURTable"/>
        <w:tblW w:w="0" w:type="dxa"/>
        <w:tblLook w:val="04A0" w:firstRow="1" w:lastRow="0" w:firstColumn="1" w:lastColumn="0" w:noHBand="0" w:noVBand="1"/>
      </w:tblPr>
      <w:tblGrid>
        <w:gridCol w:w="10916"/>
      </w:tblGrid>
      <w:tr w:rsidR="00012F44" w14:paraId="4DF0F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3B5C4"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3184405C" w14:textId="77777777" w:rsidR="00012F44" w:rsidRDefault="00012F44">
      <w:pPr>
        <w:pStyle w:val="ProductList-Body"/>
      </w:pPr>
    </w:p>
    <w:p w14:paraId="39A5C6A4" w14:textId="77777777" w:rsidR="00012F44" w:rsidRDefault="00012F44">
      <w:pPr>
        <w:pStyle w:val="ProductList-Body"/>
      </w:pPr>
    </w:p>
    <w:p w14:paraId="27C2446A" w14:textId="77777777" w:rsidR="00012F44" w:rsidRDefault="00C371CD">
      <w:pPr>
        <w:pStyle w:val="ProductList-SectionHeading"/>
        <w:pageBreakBefore/>
        <w:outlineLvl w:val="0"/>
      </w:pPr>
      <w:bookmarkStart w:id="439" w:name="_Sec1230"/>
      <w:bookmarkEnd w:id="433"/>
      <w:r>
        <w:t>Ek H - Öğrenci Kullanım Avantajları ve Akademik Programlar</w:t>
      </w:r>
      <w:r>
        <w:fldChar w:fldCharType="begin"/>
      </w:r>
      <w:r>
        <w:instrText xml:space="preserve"> TC "</w:instrText>
      </w:r>
      <w:bookmarkStart w:id="440" w:name="_Toc25933979"/>
      <w:r>
        <w:instrText>Ek H - Öğrenci Kullanım Avantajları ve Akademik Programlar</w:instrText>
      </w:r>
      <w:bookmarkEnd w:id="440"/>
      <w:r>
        <w:instrText>" \l 1</w:instrText>
      </w:r>
      <w:r>
        <w:fldChar w:fldCharType="end"/>
      </w:r>
    </w:p>
    <w:p w14:paraId="62C7713F" w14:textId="77777777" w:rsidR="00012F44" w:rsidRDefault="00C371CD">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18505674" w14:textId="77777777" w:rsidR="00012F44" w:rsidRDefault="00C371CD">
      <w:pPr>
        <w:pStyle w:val="ProductList-Offering1Heading"/>
        <w:outlineLvl w:val="1"/>
      </w:pPr>
      <w:r>
        <w:t>Nitelikli Programa göre Öğrenci Kullanım Avantajı Yetkileri</w:t>
      </w:r>
      <w:r>
        <w:fldChar w:fldCharType="begin"/>
      </w:r>
      <w:r>
        <w:instrText xml:space="preserve"> TC "</w:instrText>
      </w:r>
      <w:bookmarkStart w:id="441" w:name="_Toc25933980"/>
      <w:r>
        <w:instrText>Nitelikli Programa göre Öğrenci Kullanım Avantajı Yetkileri</w:instrText>
      </w:r>
      <w:bookmarkEnd w:id="441"/>
      <w:r>
        <w:instrText>" \l 2</w:instrText>
      </w:r>
      <w:r>
        <w:fldChar w:fldCharType="end"/>
      </w:r>
    </w:p>
    <w:p w14:paraId="5D116E70" w14:textId="77777777" w:rsidR="00012F44" w:rsidRDefault="00C371CD">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00C6B7C7" w14:textId="77777777" w:rsidR="00012F44" w:rsidRDefault="00012F44">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012F44" w14:paraId="62B46CC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284EEC9" w14:textId="77777777" w:rsidR="00012F44" w:rsidRDefault="00C371CD">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20C97648" w14:textId="77777777" w:rsidR="00012F44" w:rsidRDefault="00C371CD">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6BCB5E41" w14:textId="77777777" w:rsidR="00012F44" w:rsidRDefault="00C371CD">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73EBC2FF" w14:textId="77777777" w:rsidR="00012F44" w:rsidRDefault="00C371CD">
            <w:pPr>
              <w:pStyle w:val="ProductList-TableBody"/>
              <w:jc w:val="center"/>
            </w:pPr>
            <w:r>
              <w:rPr>
                <w:color w:val="FFFFFF"/>
              </w:rPr>
              <w:t>Fakülte/Personel veya Bilgi Çalışanı başına Sağlanan Öğrenci Örnekleri</w:t>
            </w:r>
          </w:p>
          <w:p w14:paraId="36A49351" w14:textId="77777777" w:rsidR="00012F44" w:rsidRDefault="00012F44">
            <w:pPr>
              <w:pStyle w:val="ProductList-TableBody"/>
              <w:jc w:val="center"/>
            </w:pPr>
          </w:p>
        </w:tc>
      </w:tr>
      <w:tr w:rsidR="00012F44" w14:paraId="5FC0835E" w14:textId="77777777">
        <w:tc>
          <w:tcPr>
            <w:tcW w:w="2440" w:type="dxa"/>
            <w:tcBorders>
              <w:bottom w:val="dashed" w:sz="4" w:space="0" w:color="6E6E6E"/>
              <w:right w:val="single" w:sz="4" w:space="0" w:color="6E6E6E"/>
            </w:tcBorders>
          </w:tcPr>
          <w:p w14:paraId="3EBF07A2" w14:textId="77777777" w:rsidR="00012F44" w:rsidRDefault="00C371C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194A1CD" w14:textId="77777777" w:rsidR="00012F44" w:rsidRDefault="00C371C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10080A" w14:textId="77777777" w:rsidR="00012F44" w:rsidRDefault="00C371CD">
            <w:pPr>
              <w:pStyle w:val="ProductList-TableBody"/>
            </w:pPr>
            <w:r>
              <w:t>OVS-ES, Okul, EES</w:t>
            </w:r>
          </w:p>
        </w:tc>
        <w:tc>
          <w:tcPr>
            <w:tcW w:w="1600" w:type="dxa"/>
            <w:tcBorders>
              <w:left w:val="single" w:sz="4" w:space="0" w:color="6E6E6E"/>
              <w:bottom w:val="dashed" w:sz="4" w:space="0" w:color="6E6E6E"/>
              <w:right w:val="none" w:sz="4" w:space="0" w:color="6E6E6E"/>
            </w:tcBorders>
          </w:tcPr>
          <w:p w14:paraId="48116E47" w14:textId="77777777" w:rsidR="00012F44" w:rsidRDefault="00C371CD">
            <w:pPr>
              <w:pStyle w:val="ProductList-TableBody"/>
            </w:pPr>
            <w:r>
              <w:t>15</w:t>
            </w:r>
          </w:p>
        </w:tc>
      </w:tr>
      <w:tr w:rsidR="00012F44" w14:paraId="63BA2618" w14:textId="77777777">
        <w:tc>
          <w:tcPr>
            <w:tcW w:w="2440" w:type="dxa"/>
            <w:tcBorders>
              <w:top w:val="dashed" w:sz="4" w:space="0" w:color="6E6E6E"/>
              <w:bottom w:val="dashed" w:sz="4" w:space="0" w:color="6E6E6E"/>
              <w:right w:val="single" w:sz="4" w:space="0" w:color="6E6E6E"/>
            </w:tcBorders>
          </w:tcPr>
          <w:p w14:paraId="777C845D" w14:textId="77777777" w:rsidR="00012F44" w:rsidRDefault="00C371C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EEECE1B" w14:textId="77777777" w:rsidR="00012F44" w:rsidRDefault="00C371C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A65D86C" w14:textId="77777777" w:rsidR="00012F44" w:rsidRDefault="00C371C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202C6F65" w14:textId="77777777" w:rsidR="00012F44" w:rsidRDefault="00C371CD">
            <w:pPr>
              <w:pStyle w:val="ProductList-TableBody"/>
            </w:pPr>
            <w:r>
              <w:t>15</w:t>
            </w:r>
          </w:p>
        </w:tc>
      </w:tr>
      <w:tr w:rsidR="00012F44" w14:paraId="34CBCE85" w14:textId="77777777">
        <w:tc>
          <w:tcPr>
            <w:tcW w:w="2440" w:type="dxa"/>
            <w:tcBorders>
              <w:top w:val="dashed" w:sz="4" w:space="0" w:color="6E6E6E"/>
              <w:bottom w:val="dashed" w:sz="4" w:space="0" w:color="6E6E6E"/>
              <w:right w:val="single" w:sz="4" w:space="0" w:color="6E6E6E"/>
            </w:tcBorders>
          </w:tcPr>
          <w:p w14:paraId="77544D98" w14:textId="77777777" w:rsidR="00012F44" w:rsidRDefault="00C371C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831A91E" w14:textId="77777777" w:rsidR="00012F44" w:rsidRDefault="00C371C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431C921" w14:textId="77777777" w:rsidR="00012F44" w:rsidRDefault="00C371C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24FDB9C0" w14:textId="77777777" w:rsidR="00012F44" w:rsidRDefault="00C371CD">
            <w:pPr>
              <w:pStyle w:val="ProductList-TableBody"/>
            </w:pPr>
            <w:r>
              <w:t>15</w:t>
            </w:r>
          </w:p>
        </w:tc>
      </w:tr>
      <w:tr w:rsidR="00012F44" w14:paraId="5B785D3F" w14:textId="77777777">
        <w:tc>
          <w:tcPr>
            <w:tcW w:w="2440" w:type="dxa"/>
            <w:tcBorders>
              <w:top w:val="dashed" w:sz="4" w:space="0" w:color="6E6E6E"/>
              <w:bottom w:val="dashed" w:sz="4" w:space="0" w:color="6E6E6E"/>
              <w:right w:val="single" w:sz="4" w:space="0" w:color="6E6E6E"/>
            </w:tcBorders>
          </w:tcPr>
          <w:p w14:paraId="09BEA102" w14:textId="77777777" w:rsidR="00012F44" w:rsidRDefault="00C371CD">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71337149" w14:textId="77777777" w:rsidR="00012F44" w:rsidRDefault="00C371CD">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5D8DFA20" w14:textId="77777777" w:rsidR="00012F44" w:rsidRDefault="00C371CD">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2AC17A2A" w14:textId="77777777" w:rsidR="00012F44" w:rsidRDefault="00C371CD">
            <w:pPr>
              <w:pStyle w:val="ProductList-TableBody"/>
            </w:pPr>
            <w:r>
              <w:t>40</w:t>
            </w:r>
          </w:p>
        </w:tc>
      </w:tr>
      <w:tr w:rsidR="00012F44" w14:paraId="3D86686D" w14:textId="77777777">
        <w:tc>
          <w:tcPr>
            <w:tcW w:w="2440" w:type="dxa"/>
            <w:tcBorders>
              <w:top w:val="dashed" w:sz="4" w:space="0" w:color="6E6E6E"/>
              <w:bottom w:val="dashed" w:sz="4" w:space="0" w:color="6E6E6E"/>
              <w:right w:val="single" w:sz="4" w:space="0" w:color="6E6E6E"/>
            </w:tcBorders>
          </w:tcPr>
          <w:p w14:paraId="339E185F" w14:textId="77777777" w:rsidR="00012F44" w:rsidRDefault="00C371C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319D039" w14:textId="77777777" w:rsidR="00012F44" w:rsidRDefault="00C371C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0560123" w14:textId="77777777" w:rsidR="00012F44" w:rsidRDefault="00C371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765ACF" w14:textId="77777777" w:rsidR="00012F44" w:rsidRDefault="00C371CD">
            <w:pPr>
              <w:pStyle w:val="ProductList-TableBody"/>
            </w:pPr>
            <w:r>
              <w:t>40</w:t>
            </w:r>
          </w:p>
        </w:tc>
      </w:tr>
      <w:tr w:rsidR="00012F44" w14:paraId="7BC3ABB6" w14:textId="77777777">
        <w:tc>
          <w:tcPr>
            <w:tcW w:w="2440" w:type="dxa"/>
            <w:tcBorders>
              <w:top w:val="dashed" w:sz="4" w:space="0" w:color="6E6E6E"/>
              <w:bottom w:val="dashed" w:sz="4" w:space="0" w:color="6E6E6E"/>
              <w:right w:val="single" w:sz="4" w:space="0" w:color="6E6E6E"/>
            </w:tcBorders>
          </w:tcPr>
          <w:p w14:paraId="68610466" w14:textId="77777777" w:rsidR="00012F44" w:rsidRDefault="00C371C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CF29EFC" w14:textId="77777777" w:rsidR="00012F44" w:rsidRDefault="00C371CD">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2CA12E6" w14:textId="77777777" w:rsidR="00012F44" w:rsidRDefault="00C371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43C405" w14:textId="77777777" w:rsidR="00012F44" w:rsidRDefault="00C371CD">
            <w:pPr>
              <w:pStyle w:val="ProductList-TableBody"/>
            </w:pPr>
            <w:r>
              <w:t>40</w:t>
            </w:r>
          </w:p>
        </w:tc>
      </w:tr>
      <w:tr w:rsidR="00012F44" w14:paraId="1330A520" w14:textId="77777777">
        <w:tc>
          <w:tcPr>
            <w:tcW w:w="2440" w:type="dxa"/>
            <w:tcBorders>
              <w:top w:val="dashed" w:sz="4" w:space="0" w:color="6E6E6E"/>
              <w:bottom w:val="dashed" w:sz="4" w:space="0" w:color="6E6E6E"/>
              <w:right w:val="single" w:sz="4" w:space="0" w:color="6E6E6E"/>
            </w:tcBorders>
          </w:tcPr>
          <w:p w14:paraId="1C9F524A" w14:textId="77777777" w:rsidR="00012F44" w:rsidRDefault="00C371C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724AD63" w14:textId="77777777" w:rsidR="00012F44" w:rsidRDefault="00C371CD">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1C73E6" w14:textId="77777777" w:rsidR="00012F44" w:rsidRDefault="00C371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971C96" w14:textId="77777777" w:rsidR="00012F44" w:rsidRDefault="00C371CD">
            <w:pPr>
              <w:pStyle w:val="ProductList-TableBody"/>
            </w:pPr>
            <w:r>
              <w:t>40</w:t>
            </w:r>
          </w:p>
        </w:tc>
      </w:tr>
      <w:tr w:rsidR="00012F44" w14:paraId="77AB317E" w14:textId="77777777">
        <w:tc>
          <w:tcPr>
            <w:tcW w:w="2440" w:type="dxa"/>
            <w:tcBorders>
              <w:top w:val="dashed" w:sz="4" w:space="0" w:color="6E6E6E"/>
              <w:left w:val="none" w:sz="4" w:space="0" w:color="6E6E6E"/>
              <w:bottom w:val="dashed" w:sz="4" w:space="0" w:color="6E6E6E"/>
              <w:right w:val="single" w:sz="4" w:space="0" w:color="6E6E6E"/>
            </w:tcBorders>
          </w:tcPr>
          <w:p w14:paraId="4C3B6F34" w14:textId="77777777" w:rsidR="00012F44" w:rsidRDefault="00C371C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F25E8AC" w14:textId="77777777" w:rsidR="00012F44" w:rsidRDefault="00C371CD">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5BCC9A" w14:textId="77777777" w:rsidR="00012F44" w:rsidRDefault="00C371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C4F9AD" w14:textId="77777777" w:rsidR="00012F44" w:rsidRDefault="00C371CD">
            <w:pPr>
              <w:pStyle w:val="ProductList-TableBody"/>
            </w:pPr>
            <w:r>
              <w:t>40</w:t>
            </w:r>
          </w:p>
        </w:tc>
      </w:tr>
      <w:tr w:rsidR="00012F44" w14:paraId="26E2F5F7" w14:textId="77777777">
        <w:tc>
          <w:tcPr>
            <w:tcW w:w="2440" w:type="dxa"/>
            <w:tcBorders>
              <w:top w:val="dashed" w:sz="4" w:space="0" w:color="6E6E6E"/>
              <w:left w:val="none" w:sz="4" w:space="0" w:color="6E6E6E"/>
              <w:bottom w:val="dashed" w:sz="4" w:space="0" w:color="6E6E6E"/>
              <w:right w:val="single" w:sz="4" w:space="0" w:color="6E6E6E"/>
            </w:tcBorders>
          </w:tcPr>
          <w:p w14:paraId="7D96B232" w14:textId="77777777" w:rsidR="00012F44" w:rsidRDefault="00C371CD">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193F1915" w14:textId="77777777" w:rsidR="00012F44" w:rsidRDefault="00C371CD">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4B20A48" w14:textId="77777777" w:rsidR="00012F44" w:rsidRDefault="00C371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4122DA" w14:textId="77777777" w:rsidR="00012F44" w:rsidRDefault="00C371CD">
            <w:pPr>
              <w:pStyle w:val="ProductList-TableBody"/>
            </w:pPr>
            <w:r>
              <w:t>40</w:t>
            </w:r>
          </w:p>
        </w:tc>
      </w:tr>
      <w:tr w:rsidR="00012F44" w14:paraId="52CF6F99" w14:textId="77777777">
        <w:tc>
          <w:tcPr>
            <w:tcW w:w="2440" w:type="dxa"/>
            <w:tcBorders>
              <w:top w:val="dashed" w:sz="4" w:space="0" w:color="6E6E6E"/>
              <w:bottom w:val="dashed" w:sz="4" w:space="0" w:color="6E6E6E"/>
              <w:right w:val="single" w:sz="4" w:space="0" w:color="6E6E6E"/>
            </w:tcBorders>
          </w:tcPr>
          <w:p w14:paraId="6C02C65E" w14:textId="77777777" w:rsidR="00012F44" w:rsidRDefault="00C371CD">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4180E27C" w14:textId="77777777" w:rsidR="00012F44" w:rsidRDefault="00C371CD">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087D7CE7" w14:textId="77777777" w:rsidR="00012F44" w:rsidRDefault="00C371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2D52D4" w14:textId="77777777" w:rsidR="00012F44" w:rsidRDefault="00C371CD">
            <w:pPr>
              <w:pStyle w:val="ProductList-TableBody"/>
            </w:pPr>
            <w:r>
              <w:t>15</w:t>
            </w:r>
          </w:p>
        </w:tc>
      </w:tr>
      <w:tr w:rsidR="00012F44" w14:paraId="1A74CB39" w14:textId="77777777">
        <w:tc>
          <w:tcPr>
            <w:tcW w:w="2440" w:type="dxa"/>
            <w:tcBorders>
              <w:top w:val="dashed" w:sz="4" w:space="0" w:color="6E6E6E"/>
              <w:bottom w:val="dashed" w:sz="4" w:space="0" w:color="6E6E6E"/>
              <w:right w:val="single" w:sz="4" w:space="0" w:color="6E6E6E"/>
            </w:tcBorders>
          </w:tcPr>
          <w:p w14:paraId="7AF91F96" w14:textId="77777777" w:rsidR="00012F44" w:rsidRDefault="00C371C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23DC9FC" w14:textId="77777777" w:rsidR="00012F44" w:rsidRDefault="00C371C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7A9233" w14:textId="77777777" w:rsidR="00012F44" w:rsidRDefault="00C371C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4479D93" w14:textId="77777777" w:rsidR="00012F44" w:rsidRDefault="00C371CD">
            <w:pPr>
              <w:pStyle w:val="ProductList-TableBody"/>
            </w:pPr>
            <w:r>
              <w:t>15</w:t>
            </w:r>
          </w:p>
        </w:tc>
      </w:tr>
      <w:tr w:rsidR="00012F44" w14:paraId="16622524" w14:textId="77777777">
        <w:tc>
          <w:tcPr>
            <w:tcW w:w="2440" w:type="dxa"/>
            <w:tcBorders>
              <w:top w:val="dashed" w:sz="4" w:space="0" w:color="6E6E6E"/>
              <w:bottom w:val="dashed" w:sz="4" w:space="0" w:color="6E6E6E"/>
              <w:right w:val="single" w:sz="4" w:space="0" w:color="6E6E6E"/>
            </w:tcBorders>
          </w:tcPr>
          <w:p w14:paraId="0DA513BD" w14:textId="77777777" w:rsidR="00012F44" w:rsidRDefault="00C371CD">
            <w:pPr>
              <w:pStyle w:val="ProductList-TableBody"/>
            </w:pPr>
            <w:r>
              <w:t>Office 365 Gelişmiş Tehdit Koruması Plan 1</w:t>
            </w:r>
          </w:p>
        </w:tc>
        <w:tc>
          <w:tcPr>
            <w:tcW w:w="5020" w:type="dxa"/>
            <w:tcBorders>
              <w:top w:val="dashed" w:sz="4" w:space="0" w:color="6E6E6E"/>
              <w:left w:val="single" w:sz="4" w:space="0" w:color="6E6E6E"/>
              <w:bottom w:val="dashed" w:sz="4" w:space="0" w:color="6E6E6E"/>
              <w:right w:val="single" w:sz="4" w:space="0" w:color="6E6E6E"/>
            </w:tcBorders>
          </w:tcPr>
          <w:p w14:paraId="10F2FED2" w14:textId="77777777" w:rsidR="00012F44" w:rsidRDefault="00C371CD">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55268ADD" w14:textId="77777777" w:rsidR="00012F44" w:rsidRDefault="00C371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AA328D" w14:textId="77777777" w:rsidR="00012F44" w:rsidRDefault="00C371CD">
            <w:pPr>
              <w:pStyle w:val="ProductList-TableBody"/>
            </w:pPr>
            <w:r>
              <w:t>15</w:t>
            </w:r>
          </w:p>
        </w:tc>
      </w:tr>
      <w:tr w:rsidR="00012F44" w14:paraId="32B647BA" w14:textId="77777777">
        <w:tc>
          <w:tcPr>
            <w:tcW w:w="2440" w:type="dxa"/>
            <w:tcBorders>
              <w:top w:val="dashed" w:sz="4" w:space="0" w:color="6E6E6E"/>
              <w:bottom w:val="dashed" w:sz="4" w:space="0" w:color="6E6E6E"/>
              <w:right w:val="single" w:sz="4" w:space="0" w:color="6E6E6E"/>
            </w:tcBorders>
          </w:tcPr>
          <w:p w14:paraId="4E37885B" w14:textId="77777777" w:rsidR="00012F44" w:rsidRDefault="00C371C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376E054" w14:textId="77777777" w:rsidR="00012F44" w:rsidRDefault="00C371C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288C51E" w14:textId="77777777" w:rsidR="00012F44" w:rsidRDefault="00C371C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13FED822" w14:textId="77777777" w:rsidR="00012F44" w:rsidRDefault="00C371CD">
            <w:pPr>
              <w:pStyle w:val="ProductList-TableBody"/>
            </w:pPr>
            <w:r>
              <w:t>15</w:t>
            </w:r>
          </w:p>
        </w:tc>
      </w:tr>
      <w:tr w:rsidR="00012F44" w14:paraId="4CC60768" w14:textId="77777777">
        <w:tc>
          <w:tcPr>
            <w:tcW w:w="2440" w:type="dxa"/>
            <w:tcBorders>
              <w:top w:val="dashed" w:sz="4" w:space="0" w:color="6E6E6E"/>
              <w:bottom w:val="dashed" w:sz="4" w:space="0" w:color="6E6E6E"/>
              <w:right w:val="single" w:sz="4" w:space="0" w:color="6E6E6E"/>
            </w:tcBorders>
          </w:tcPr>
          <w:p w14:paraId="15EA66F7" w14:textId="77777777" w:rsidR="00012F44" w:rsidRDefault="00C371C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C7CD4A4" w14:textId="77777777" w:rsidR="00012F44" w:rsidRDefault="00C371C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BF67949" w14:textId="77777777" w:rsidR="00012F44" w:rsidRDefault="00C371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97B9F6" w14:textId="77777777" w:rsidR="00012F44" w:rsidRDefault="00C371CD">
            <w:pPr>
              <w:pStyle w:val="ProductList-TableBody"/>
            </w:pPr>
            <w:r>
              <w:t>40</w:t>
            </w:r>
          </w:p>
        </w:tc>
      </w:tr>
      <w:tr w:rsidR="00012F44" w14:paraId="01571BDA" w14:textId="77777777">
        <w:tc>
          <w:tcPr>
            <w:tcW w:w="2440" w:type="dxa"/>
            <w:tcBorders>
              <w:top w:val="dashed" w:sz="4" w:space="0" w:color="6E6E6E"/>
              <w:bottom w:val="dashed" w:sz="4" w:space="0" w:color="6E6E6E"/>
              <w:right w:val="single" w:sz="4" w:space="0" w:color="6E6E6E"/>
            </w:tcBorders>
          </w:tcPr>
          <w:p w14:paraId="6416F021" w14:textId="77777777" w:rsidR="00012F44" w:rsidRDefault="00C371C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F07098A" w14:textId="77777777" w:rsidR="00012F44" w:rsidRDefault="00C371CD">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14:paraId="2C05CE06" w14:textId="77777777" w:rsidR="00012F44" w:rsidRDefault="00C371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BD7C51" w14:textId="77777777" w:rsidR="00012F44" w:rsidRDefault="00C371CD">
            <w:pPr>
              <w:pStyle w:val="ProductList-TableBody"/>
            </w:pPr>
            <w:r>
              <w:t>40</w:t>
            </w:r>
          </w:p>
        </w:tc>
      </w:tr>
      <w:tr w:rsidR="00012F44" w14:paraId="57FC1EAE" w14:textId="77777777">
        <w:tc>
          <w:tcPr>
            <w:tcW w:w="2440" w:type="dxa"/>
            <w:tcBorders>
              <w:top w:val="dashed" w:sz="4" w:space="0" w:color="6E6E6E"/>
              <w:left w:val="none" w:sz="4" w:space="0" w:color="6E6E6E"/>
              <w:bottom w:val="dashed" w:sz="4" w:space="0" w:color="6E6E6E"/>
              <w:right w:val="single" w:sz="4" w:space="0" w:color="6E6E6E"/>
            </w:tcBorders>
          </w:tcPr>
          <w:p w14:paraId="05D42762" w14:textId="77777777" w:rsidR="00012F44" w:rsidRDefault="00C371C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6F77C06" w14:textId="77777777" w:rsidR="00012F44" w:rsidRDefault="00C371C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F5DB19A" w14:textId="77777777" w:rsidR="00012F44" w:rsidRDefault="00C371CD">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58733D1B" w14:textId="77777777" w:rsidR="00012F44" w:rsidRDefault="00C371CD">
            <w:pPr>
              <w:pStyle w:val="ProductList-TableBody"/>
            </w:pPr>
            <w:r>
              <w:t>15</w:t>
            </w:r>
          </w:p>
        </w:tc>
      </w:tr>
      <w:tr w:rsidR="00012F44" w14:paraId="7B0DC48D" w14:textId="77777777">
        <w:tc>
          <w:tcPr>
            <w:tcW w:w="2440" w:type="dxa"/>
            <w:tcBorders>
              <w:top w:val="dashed" w:sz="4" w:space="0" w:color="6E6E6E"/>
              <w:bottom w:val="dashed" w:sz="4" w:space="0" w:color="6E6E6E"/>
              <w:right w:val="single" w:sz="4" w:space="0" w:color="6E6E6E"/>
            </w:tcBorders>
          </w:tcPr>
          <w:p w14:paraId="7E31EC4C" w14:textId="77777777" w:rsidR="00012F44" w:rsidRDefault="00C371CD">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5C431FCF" w14:textId="77777777" w:rsidR="00012F44" w:rsidRDefault="00C371CD">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284050" w14:textId="77777777" w:rsidR="00012F44" w:rsidRDefault="00C371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37F70F" w14:textId="77777777" w:rsidR="00012F44" w:rsidRDefault="00C371CD">
            <w:pPr>
              <w:pStyle w:val="ProductList-TableBody"/>
            </w:pPr>
            <w:r>
              <w:t>40</w:t>
            </w:r>
          </w:p>
        </w:tc>
      </w:tr>
      <w:tr w:rsidR="00012F44" w14:paraId="2178F329" w14:textId="77777777">
        <w:tc>
          <w:tcPr>
            <w:tcW w:w="2440" w:type="dxa"/>
            <w:tcBorders>
              <w:top w:val="dashed" w:sz="4" w:space="0" w:color="6E6E6E"/>
              <w:bottom w:val="dashed" w:sz="4" w:space="0" w:color="6E6E6E"/>
              <w:right w:val="single" w:sz="4" w:space="0" w:color="6E6E6E"/>
            </w:tcBorders>
          </w:tcPr>
          <w:p w14:paraId="5A3A47B6" w14:textId="77777777" w:rsidR="00012F44" w:rsidRDefault="00C371CD">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08DDFFF1" w14:textId="77777777" w:rsidR="00012F44" w:rsidRDefault="00C371CD">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B06677" w14:textId="77777777" w:rsidR="00012F44" w:rsidRDefault="00C371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57B99F" w14:textId="77777777" w:rsidR="00012F44" w:rsidRDefault="00C371CD">
            <w:pPr>
              <w:pStyle w:val="ProductList-TableBody"/>
            </w:pPr>
            <w:r>
              <w:t>40</w:t>
            </w:r>
          </w:p>
        </w:tc>
      </w:tr>
      <w:tr w:rsidR="00012F44" w14:paraId="3FA297E6" w14:textId="77777777">
        <w:tc>
          <w:tcPr>
            <w:tcW w:w="2440" w:type="dxa"/>
            <w:tcBorders>
              <w:top w:val="dashed" w:sz="4" w:space="0" w:color="6E6E6E"/>
              <w:bottom w:val="dashed" w:sz="4" w:space="0" w:color="6E6E6E"/>
              <w:right w:val="single" w:sz="4" w:space="0" w:color="6E6E6E"/>
            </w:tcBorders>
          </w:tcPr>
          <w:p w14:paraId="38154309" w14:textId="77777777" w:rsidR="00012F44" w:rsidRDefault="00C371CD">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2B993A0" w14:textId="77777777" w:rsidR="00012F44" w:rsidRDefault="00C371CD">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61356B" w14:textId="77777777" w:rsidR="00012F44" w:rsidRDefault="00C371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4B30F9" w14:textId="77777777" w:rsidR="00012F44" w:rsidRDefault="00C371CD">
            <w:pPr>
              <w:pStyle w:val="ProductList-TableBody"/>
            </w:pPr>
            <w:r>
              <w:t>40</w:t>
            </w:r>
          </w:p>
        </w:tc>
      </w:tr>
      <w:tr w:rsidR="00012F44" w14:paraId="4F14406F" w14:textId="77777777">
        <w:tc>
          <w:tcPr>
            <w:tcW w:w="2440" w:type="dxa"/>
            <w:tcBorders>
              <w:top w:val="dashed" w:sz="4" w:space="0" w:color="6E6E6E"/>
              <w:bottom w:val="dashed" w:sz="4" w:space="0" w:color="6E6E6E"/>
              <w:right w:val="single" w:sz="4" w:space="0" w:color="6E6E6E"/>
            </w:tcBorders>
          </w:tcPr>
          <w:p w14:paraId="5BAA2B6B" w14:textId="77777777" w:rsidR="00012F44" w:rsidRDefault="00C371CD">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A50920C" w14:textId="77777777" w:rsidR="00012F44" w:rsidRDefault="00C371CD">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FF9898" w14:textId="77777777" w:rsidR="00012F44" w:rsidRDefault="00C371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8DEEF0" w14:textId="77777777" w:rsidR="00012F44" w:rsidRDefault="00C371CD">
            <w:pPr>
              <w:pStyle w:val="ProductList-TableBody"/>
            </w:pPr>
            <w:r>
              <w:t>40</w:t>
            </w:r>
          </w:p>
        </w:tc>
      </w:tr>
      <w:tr w:rsidR="00012F44" w14:paraId="21E5DACC" w14:textId="77777777">
        <w:tc>
          <w:tcPr>
            <w:tcW w:w="2440" w:type="dxa"/>
            <w:tcBorders>
              <w:top w:val="dashed" w:sz="4" w:space="0" w:color="6E6E6E"/>
              <w:bottom w:val="dashed" w:sz="4" w:space="0" w:color="6E6E6E"/>
              <w:right w:val="single" w:sz="4" w:space="0" w:color="6E6E6E"/>
            </w:tcBorders>
          </w:tcPr>
          <w:p w14:paraId="56F8B498" w14:textId="77777777" w:rsidR="00012F44" w:rsidRDefault="00C371CD">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1E3515FE" w14:textId="77777777" w:rsidR="00012F44" w:rsidRDefault="00C371CD">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9984E4" w14:textId="77777777" w:rsidR="00012F44" w:rsidRDefault="00C371CD">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1D8C13F2" w14:textId="77777777" w:rsidR="00012F44" w:rsidRDefault="00C371CD">
            <w:pPr>
              <w:pStyle w:val="ProductList-TableBody"/>
            </w:pPr>
            <w:r>
              <w:t>40</w:t>
            </w:r>
          </w:p>
        </w:tc>
      </w:tr>
    </w:tbl>
    <w:p w14:paraId="0A077A36" w14:textId="77777777" w:rsidR="00012F44" w:rsidRDefault="00C371CD">
      <w:pPr>
        <w:pStyle w:val="ProductList-Body"/>
      </w:pPr>
      <w:r>
        <w:rPr>
          <w:i/>
          <w:vertAlign w:val="superscript"/>
        </w:rPr>
        <w:t>1</w:t>
      </w:r>
      <w:r>
        <w:rPr>
          <w:i/>
        </w:rPr>
        <w:t>Öğrenci Kullanım Avantajı üzerinden edinilen Lisanslar, Yazılım Güvencesi Avantajları için uygun değildir.</w:t>
      </w:r>
    </w:p>
    <w:p w14:paraId="5BE822A3" w14:textId="77777777" w:rsidR="00012F44" w:rsidRDefault="00C371CD">
      <w:pPr>
        <w:pStyle w:val="ProductList-Body"/>
      </w:pPr>
      <w:r>
        <w:rPr>
          <w:i/>
          <w:vertAlign w:val="superscript"/>
        </w:rPr>
        <w:t>2</w:t>
      </w:r>
      <w:r>
        <w:rPr>
          <w:i/>
        </w:rPr>
        <w:t>Öğrenci Kullanım Avantajı yalnızca Windows 10 E3/A3 için olan hakları içerir.</w:t>
      </w:r>
    </w:p>
    <w:p w14:paraId="7385A9D1" w14:textId="77777777" w:rsidR="00012F44" w:rsidRDefault="00012F44">
      <w:pPr>
        <w:pStyle w:val="ProductList-Body"/>
      </w:pPr>
    </w:p>
    <w:p w14:paraId="69D0B8A0" w14:textId="77777777" w:rsidR="00012F44" w:rsidRDefault="00C371CD">
      <w:pPr>
        <w:pStyle w:val="ProductList-ClauseHeading"/>
        <w:outlineLvl w:val="2"/>
      </w:pPr>
      <w:r>
        <w:t>Windows Masaüstü Bilgisayar İşletim Sistemi Sınırlamaları</w:t>
      </w:r>
    </w:p>
    <w:p w14:paraId="0747BC27" w14:textId="77777777" w:rsidR="00012F44" w:rsidRDefault="00C371CD">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6609D877" w14:textId="77777777" w:rsidR="00012F44" w:rsidRDefault="00012F44">
      <w:pPr>
        <w:pStyle w:val="ProductList-Body"/>
      </w:pPr>
    </w:p>
    <w:p w14:paraId="22C24531" w14:textId="77777777" w:rsidR="00012F44" w:rsidRDefault="00C371CD">
      <w:pPr>
        <w:pStyle w:val="ProductList-Offering1Heading"/>
        <w:outlineLvl w:val="1"/>
      </w:pPr>
      <w:r>
        <w:t>Karma Eğitim Platform Ürünü (EPP) Senaryoları</w:t>
      </w:r>
      <w:r>
        <w:fldChar w:fldCharType="begin"/>
      </w:r>
      <w:r>
        <w:instrText xml:space="preserve"> TC "</w:instrText>
      </w:r>
      <w:bookmarkStart w:id="442" w:name="_Toc25933981"/>
      <w:r>
        <w:instrText>Karma Eğitim Platform Ürünü (EPP) Senaryoları</w:instrText>
      </w:r>
      <w:bookmarkEnd w:id="442"/>
      <w:r>
        <w:instrText>" \l 2</w:instrText>
      </w:r>
      <w:r>
        <w:fldChar w:fldCharType="end"/>
      </w:r>
    </w:p>
    <w:p w14:paraId="11E53B3A" w14:textId="77777777" w:rsidR="00012F44" w:rsidRDefault="00C371CD">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221DCC0E" w14:textId="77777777" w:rsidR="00012F44" w:rsidRDefault="00012F44">
      <w:pPr>
        <w:pStyle w:val="ProductList-Body"/>
      </w:pPr>
    </w:p>
    <w:tbl>
      <w:tblPr>
        <w:tblStyle w:val="PURTable"/>
        <w:tblW w:w="0" w:type="dxa"/>
        <w:tblLook w:val="04A0" w:firstRow="1" w:lastRow="0" w:firstColumn="1" w:lastColumn="0" w:noHBand="0" w:noVBand="1"/>
      </w:tblPr>
      <w:tblGrid>
        <w:gridCol w:w="5622"/>
        <w:gridCol w:w="5294"/>
      </w:tblGrid>
      <w:tr w:rsidR="00012F44" w14:paraId="709C692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C2A0076" w14:textId="77777777" w:rsidR="00012F44" w:rsidRDefault="00C371CD">
            <w:pPr>
              <w:pStyle w:val="ProductList-TableBody"/>
            </w:pPr>
            <w:r>
              <w:rPr>
                <w:color w:val="FFFFFF"/>
              </w:rPr>
              <w:t>İzin Verilen Karma EPP Senaryoları</w:t>
            </w:r>
          </w:p>
        </w:tc>
        <w:tc>
          <w:tcPr>
            <w:tcW w:w="5880" w:type="dxa"/>
            <w:shd w:val="clear" w:color="auto" w:fill="0070C0"/>
          </w:tcPr>
          <w:p w14:paraId="2260A4BB" w14:textId="77777777" w:rsidR="00012F44" w:rsidRDefault="00C371CD">
            <w:pPr>
              <w:pStyle w:val="ProductList-TableBody"/>
            </w:pPr>
            <w:r>
              <w:rPr>
                <w:color w:val="FFFFFF"/>
              </w:rPr>
              <w:t>SUB için Nitelikli Ürün</w:t>
            </w:r>
          </w:p>
        </w:tc>
      </w:tr>
      <w:tr w:rsidR="00012F44" w14:paraId="238BB1AD" w14:textId="77777777">
        <w:tc>
          <w:tcPr>
            <w:tcW w:w="6240" w:type="dxa"/>
          </w:tcPr>
          <w:p w14:paraId="3B7A16F7" w14:textId="77777777" w:rsidR="00012F44" w:rsidRDefault="00C371CD">
            <w:pPr>
              <w:pStyle w:val="ProductList-TableBody"/>
            </w:pPr>
            <w:r>
              <w:t>Microsoft 365 A3 ve Microsoft 365 A5</w:t>
            </w:r>
          </w:p>
        </w:tc>
        <w:tc>
          <w:tcPr>
            <w:tcW w:w="5880" w:type="dxa"/>
          </w:tcPr>
          <w:p w14:paraId="55CFE4DC" w14:textId="77777777" w:rsidR="00012F44" w:rsidRDefault="00C371CD">
            <w:pPr>
              <w:pStyle w:val="ProductList-TableBody"/>
            </w:pPr>
            <w:r>
              <w:t>Microsoft 365 A3</w:t>
            </w:r>
          </w:p>
        </w:tc>
      </w:tr>
      <w:tr w:rsidR="00012F44" w14:paraId="7186A0A5" w14:textId="77777777">
        <w:tc>
          <w:tcPr>
            <w:tcW w:w="6240" w:type="dxa"/>
          </w:tcPr>
          <w:p w14:paraId="412C06F3" w14:textId="77777777" w:rsidR="00012F44" w:rsidRDefault="00C371CD">
            <w:pPr>
              <w:pStyle w:val="ProductList-TableBody"/>
            </w:pPr>
            <w:r>
              <w:t>EMS E3 ve EMS E5</w:t>
            </w:r>
          </w:p>
        </w:tc>
        <w:tc>
          <w:tcPr>
            <w:tcW w:w="5880" w:type="dxa"/>
          </w:tcPr>
          <w:p w14:paraId="51136E98" w14:textId="77777777" w:rsidR="00012F44" w:rsidRDefault="00C371CD">
            <w:pPr>
              <w:pStyle w:val="ProductList-TableBody"/>
            </w:pPr>
            <w:r>
              <w:t>EMS E3</w:t>
            </w:r>
          </w:p>
        </w:tc>
      </w:tr>
      <w:tr w:rsidR="00012F44" w14:paraId="0F5CC098" w14:textId="77777777">
        <w:tc>
          <w:tcPr>
            <w:tcW w:w="6240" w:type="dxa"/>
          </w:tcPr>
          <w:p w14:paraId="54CDDB91" w14:textId="77777777" w:rsidR="00012F44" w:rsidRDefault="00C371CD">
            <w:pPr>
              <w:pStyle w:val="ProductList-TableBody"/>
            </w:pPr>
            <w:r>
              <w:t>Windows 10 Education E3 ve Windows 10 Education E5</w:t>
            </w:r>
          </w:p>
        </w:tc>
        <w:tc>
          <w:tcPr>
            <w:tcW w:w="5880" w:type="dxa"/>
          </w:tcPr>
          <w:p w14:paraId="786D2CCE" w14:textId="77777777" w:rsidR="00012F44" w:rsidRDefault="00C371CD">
            <w:pPr>
              <w:pStyle w:val="ProductList-TableBody"/>
            </w:pPr>
            <w:r>
              <w:t>Windows 10 Education E3</w:t>
            </w:r>
          </w:p>
        </w:tc>
      </w:tr>
      <w:tr w:rsidR="00012F44" w14:paraId="7FAD8F26" w14:textId="77777777">
        <w:tc>
          <w:tcPr>
            <w:tcW w:w="6240" w:type="dxa"/>
          </w:tcPr>
          <w:p w14:paraId="74552E1B" w14:textId="77777777" w:rsidR="00012F44" w:rsidRDefault="00C371CD">
            <w:pPr>
              <w:pStyle w:val="ProductList-TableBody"/>
            </w:pPr>
            <w:r>
              <w:t>Office 365 ProPlus ve Office 365 A3 ve/veya Office 365 A5</w:t>
            </w:r>
          </w:p>
        </w:tc>
        <w:tc>
          <w:tcPr>
            <w:tcW w:w="5880" w:type="dxa"/>
          </w:tcPr>
          <w:p w14:paraId="02D6A611" w14:textId="77777777" w:rsidR="00012F44" w:rsidRDefault="00C371CD">
            <w:pPr>
              <w:pStyle w:val="ProductList-TableBody"/>
            </w:pPr>
            <w:r>
              <w:t>Office 365 ProPlus</w:t>
            </w:r>
          </w:p>
        </w:tc>
      </w:tr>
      <w:tr w:rsidR="00012F44" w14:paraId="454C1416" w14:textId="77777777">
        <w:tc>
          <w:tcPr>
            <w:tcW w:w="6240" w:type="dxa"/>
          </w:tcPr>
          <w:p w14:paraId="40598EC2" w14:textId="77777777" w:rsidR="00012F44" w:rsidRDefault="00C371CD">
            <w:pPr>
              <w:pStyle w:val="ProductList-TableBody"/>
            </w:pPr>
            <w:r>
              <w:t>Office 365 A3 ve Office 365 A5</w:t>
            </w:r>
          </w:p>
        </w:tc>
        <w:tc>
          <w:tcPr>
            <w:tcW w:w="5880" w:type="dxa"/>
          </w:tcPr>
          <w:p w14:paraId="46C66CE3" w14:textId="77777777" w:rsidR="00012F44" w:rsidRDefault="00C371CD">
            <w:pPr>
              <w:pStyle w:val="ProductList-TableBody"/>
            </w:pPr>
            <w:r>
              <w:t>Office 365 A3</w:t>
            </w:r>
          </w:p>
        </w:tc>
      </w:tr>
    </w:tbl>
    <w:p w14:paraId="12AB5EBF" w14:textId="77777777" w:rsidR="00012F44" w:rsidRDefault="00012F44">
      <w:pPr>
        <w:pStyle w:val="ProductList-Body"/>
      </w:pPr>
    </w:p>
    <w:p w14:paraId="535E7531" w14:textId="77777777" w:rsidR="00012F44" w:rsidRDefault="00C371CD">
      <w:pPr>
        <w:pStyle w:val="ProductList-Offering1Heading"/>
        <w:outlineLvl w:val="1"/>
      </w:pPr>
      <w:r>
        <w:t>Eğitim Çözümleri İçin Kayıt Anlaşması (2017 Sürümü Öncesi) Program Kullanılabilirliği</w:t>
      </w:r>
      <w:r>
        <w:fldChar w:fldCharType="begin"/>
      </w:r>
      <w:r>
        <w:instrText xml:space="preserve"> TC "</w:instrText>
      </w:r>
      <w:bookmarkStart w:id="443" w:name="_Toc25933982"/>
      <w:r>
        <w:instrText>Eğitim Çözümleri İçin Kayıt Anlaşması (2017 Sürümü Öncesi) Program Kullanılabilirliği</w:instrText>
      </w:r>
      <w:bookmarkEnd w:id="443"/>
      <w:r>
        <w:instrText>" \l 2</w:instrText>
      </w:r>
      <w:r>
        <w:fldChar w:fldCharType="end"/>
      </w:r>
    </w:p>
    <w:p w14:paraId="69C2AE4B" w14:textId="77777777" w:rsidR="00012F44" w:rsidRDefault="00C371CD">
      <w:pPr>
        <w:pStyle w:val="ProductList-Body"/>
      </w:pPr>
      <w:r>
        <w:t>Eğitim Çözümleri için Kayıt Anlaşması (2017 öncesi sürümler) için nitelikli ürünler ve gereksinimler bu bölümde tanımlanmıştır.</w:t>
      </w:r>
    </w:p>
    <w:p w14:paraId="6CA556C0" w14:textId="77777777" w:rsidR="00012F44" w:rsidRDefault="00C371CD">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012F44" w14:paraId="543A370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DFDE5FC" w14:textId="77777777" w:rsidR="00012F44" w:rsidRDefault="00C371CD">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06CAD1E" w14:textId="77777777" w:rsidR="00012F44" w:rsidRDefault="00C371CD">
            <w:pPr>
              <w:pStyle w:val="ProductList-TableBody"/>
              <w:jc w:val="center"/>
            </w:pPr>
            <w:r>
              <w:rPr>
                <w:color w:val="FFFFFF"/>
              </w:rPr>
              <w:t xml:space="preserve">EES </w:t>
            </w:r>
          </w:p>
        </w:tc>
      </w:tr>
      <w:tr w:rsidR="00012F44" w14:paraId="371D1AB0" w14:textId="77777777">
        <w:tc>
          <w:tcPr>
            <w:tcW w:w="8820" w:type="dxa"/>
            <w:tcBorders>
              <w:top w:val="single" w:sz="4" w:space="0" w:color="FFFFFF"/>
              <w:left w:val="single" w:sz="4" w:space="0" w:color="FFFFFF"/>
              <w:bottom w:val="dashed" w:sz="4" w:space="0" w:color="B2B2B2"/>
              <w:right w:val="single" w:sz="4" w:space="0" w:color="FFFFFF"/>
            </w:tcBorders>
          </w:tcPr>
          <w:p w14:paraId="585F0826" w14:textId="77777777" w:rsidR="00012F44" w:rsidRDefault="00C371CD">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C88181"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12F44" w14:paraId="43DDBEBE" w14:textId="77777777">
        <w:tc>
          <w:tcPr>
            <w:tcW w:w="8820" w:type="dxa"/>
            <w:tcBorders>
              <w:top w:val="dashed" w:sz="4" w:space="0" w:color="B2B2B2"/>
              <w:left w:val="single" w:sz="4" w:space="0" w:color="FFFFFF"/>
              <w:bottom w:val="dashed" w:sz="4" w:space="0" w:color="B2B2B2"/>
              <w:right w:val="single" w:sz="4" w:space="0" w:color="FFFFFF"/>
            </w:tcBorders>
          </w:tcPr>
          <w:p w14:paraId="7295B032" w14:textId="77777777" w:rsidR="00012F44" w:rsidRDefault="00C371CD">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955B55"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12F44" w14:paraId="457845CF" w14:textId="77777777">
        <w:tc>
          <w:tcPr>
            <w:tcW w:w="8820" w:type="dxa"/>
            <w:tcBorders>
              <w:top w:val="dashed" w:sz="4" w:space="0" w:color="B2B2B2"/>
              <w:left w:val="single" w:sz="4" w:space="0" w:color="FFFFFF"/>
              <w:bottom w:val="dashed" w:sz="4" w:space="0" w:color="B2B2B2"/>
              <w:right w:val="single" w:sz="4" w:space="0" w:color="FFFFFF"/>
            </w:tcBorders>
          </w:tcPr>
          <w:p w14:paraId="2CEB6A66" w14:textId="77777777" w:rsidR="00012F44" w:rsidRDefault="00C371CD">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5D89B1"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12F44" w14:paraId="792EADB5" w14:textId="77777777">
        <w:tc>
          <w:tcPr>
            <w:tcW w:w="8820" w:type="dxa"/>
            <w:tcBorders>
              <w:top w:val="dashed" w:sz="4" w:space="0" w:color="B2B2B2"/>
              <w:left w:val="single" w:sz="4" w:space="0" w:color="FFFFFF"/>
              <w:bottom w:val="dashed" w:sz="4" w:space="0" w:color="B2B2B2"/>
              <w:right w:val="single" w:sz="4" w:space="0" w:color="FFFFFF"/>
            </w:tcBorders>
          </w:tcPr>
          <w:p w14:paraId="321AEF5D" w14:textId="77777777" w:rsidR="00012F44" w:rsidRDefault="00C371C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5DA278"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12F44" w14:paraId="2DCA0BFA" w14:textId="77777777">
        <w:tc>
          <w:tcPr>
            <w:tcW w:w="8820" w:type="dxa"/>
            <w:tcBorders>
              <w:top w:val="dashed" w:sz="4" w:space="0" w:color="B2B2B2"/>
              <w:left w:val="single" w:sz="4" w:space="0" w:color="FFFFFF"/>
              <w:bottom w:val="dashed" w:sz="4" w:space="0" w:color="B2B2B2"/>
              <w:right w:val="single" w:sz="4" w:space="0" w:color="FFFFFF"/>
            </w:tcBorders>
          </w:tcPr>
          <w:p w14:paraId="0ECAE9F9" w14:textId="77777777" w:rsidR="00012F44" w:rsidRDefault="00C371CD">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7EBA9E"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12F44" w14:paraId="005AEDE8" w14:textId="77777777">
        <w:tc>
          <w:tcPr>
            <w:tcW w:w="8820" w:type="dxa"/>
            <w:tcBorders>
              <w:top w:val="dashed" w:sz="4" w:space="0" w:color="B2B2B2"/>
              <w:left w:val="single" w:sz="4" w:space="0" w:color="FFFFFF"/>
              <w:bottom w:val="single" w:sz="4" w:space="0" w:color="FFFFFF"/>
              <w:right w:val="single" w:sz="4" w:space="0" w:color="FFFFFF"/>
            </w:tcBorders>
          </w:tcPr>
          <w:p w14:paraId="3B3A41B9" w14:textId="77777777" w:rsidR="00012F44" w:rsidRDefault="00C371CD">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F8301F" w14:textId="77777777" w:rsidR="00012F44" w:rsidRDefault="00C371C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3B658C30" w14:textId="77777777" w:rsidR="00012F44" w:rsidRDefault="00012F44">
      <w:pPr>
        <w:pStyle w:val="ProductList-Body"/>
      </w:pPr>
    </w:p>
    <w:p w14:paraId="41BFDC0A" w14:textId="77777777" w:rsidR="00012F44" w:rsidRDefault="00C371CD">
      <w:pPr>
        <w:pStyle w:val="ProductList-ClauseHeading"/>
        <w:outlineLvl w:val="2"/>
      </w:pPr>
      <w:r>
        <w:t>Gereksinimler</w:t>
      </w:r>
    </w:p>
    <w:p w14:paraId="7869423F" w14:textId="77777777" w:rsidR="00012F44" w:rsidRDefault="00C371CD" w:rsidP="00C371CD">
      <w:pPr>
        <w:pStyle w:val="ProductList-Bullet"/>
        <w:numPr>
          <w:ilvl w:val="0"/>
          <w:numId w:val="82"/>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14:paraId="791F6A30" w14:textId="77777777" w:rsidR="00012F44" w:rsidRDefault="00C371CD" w:rsidP="00C371CD">
      <w:pPr>
        <w:pStyle w:val="ProductList-Bullet"/>
        <w:numPr>
          <w:ilvl w:val="0"/>
          <w:numId w:val="82"/>
        </w:numPr>
      </w:pPr>
      <w:r>
        <w:t xml:space="preserve">Kurum tarafından lisanslanmış söz konusu platform Çevrimiçi Hizmetler, değiştirilen Masaüstü Bilgisayar Platformu Ürünleri sayısından daha az olamaz. </w:t>
      </w:r>
    </w:p>
    <w:p w14:paraId="4539A4A7" w14:textId="77777777" w:rsidR="00012F44" w:rsidRDefault="00C371CD" w:rsidP="00C371CD">
      <w:pPr>
        <w:pStyle w:val="ProductList-Bullet"/>
        <w:numPr>
          <w:ilvl w:val="0"/>
          <w:numId w:val="82"/>
        </w:numPr>
      </w:pPr>
      <w:r>
        <w:t xml:space="preserve">Platform Çevrimiçi Hizmetler kayıt anlaşmasının süresi dahilindeki herhangi bir zamanda eklenebilir. </w:t>
      </w:r>
    </w:p>
    <w:p w14:paraId="4F6E8630" w14:textId="77777777" w:rsidR="00012F44" w:rsidRDefault="00012F44">
      <w:pPr>
        <w:pStyle w:val="ProductList-Body"/>
      </w:pPr>
    </w:p>
    <w:p w14:paraId="5E1ED260" w14:textId="77777777" w:rsidR="00012F44" w:rsidRDefault="00C371CD">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012F44" w14:paraId="07E845E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799F24" w14:textId="77777777" w:rsidR="00012F44" w:rsidRDefault="00C371CD">
            <w:pPr>
              <w:pStyle w:val="ProductList-TableBody"/>
            </w:pPr>
            <w:r>
              <w:rPr>
                <w:color w:val="FFFFFF"/>
              </w:rPr>
              <w:t>Nitelikli Masaüstü Bilgisayar Platformu Ürünleri</w:t>
            </w:r>
          </w:p>
        </w:tc>
        <w:tc>
          <w:tcPr>
            <w:tcW w:w="6120" w:type="dxa"/>
            <w:shd w:val="clear" w:color="auto" w:fill="0070C0"/>
          </w:tcPr>
          <w:p w14:paraId="57DB01FE" w14:textId="77777777" w:rsidR="00012F44" w:rsidRDefault="00C371CD">
            <w:pPr>
              <w:pStyle w:val="ProductList-TableBody"/>
            </w:pPr>
            <w:r>
              <w:rPr>
                <w:color w:val="FFFFFF"/>
              </w:rPr>
              <w:t>Nitelikli Çevrimiçi Hizmet</w:t>
            </w:r>
          </w:p>
        </w:tc>
      </w:tr>
      <w:tr w:rsidR="00012F44" w14:paraId="5E37523D" w14:textId="77777777">
        <w:tc>
          <w:tcPr>
            <w:tcW w:w="6000" w:type="dxa"/>
          </w:tcPr>
          <w:p w14:paraId="74CEF746" w14:textId="77777777" w:rsidR="00012F44" w:rsidRDefault="00C371CD">
            <w:pPr>
              <w:pStyle w:val="ProductList-TableBody"/>
            </w:pPr>
            <w:r>
              <w:t xml:space="preserve">Office Professional Plus 2016, </w:t>
            </w:r>
            <w:r>
              <w:rPr>
                <w:b/>
              </w:rPr>
              <w:t>ve</w:t>
            </w:r>
          </w:p>
          <w:p w14:paraId="42F12D65" w14:textId="77777777" w:rsidR="00012F44" w:rsidRDefault="00C371CD">
            <w:pPr>
              <w:pStyle w:val="ProductList-TableBody"/>
            </w:pPr>
            <w:r>
              <w:t xml:space="preserve">Masaüstü Core CAL veya ECAL Paketi (Cihaz), </w:t>
            </w:r>
            <w:r>
              <w:rPr>
                <w:b/>
              </w:rPr>
              <w:t>ve</w:t>
            </w:r>
          </w:p>
          <w:p w14:paraId="396743FF" w14:textId="77777777" w:rsidR="00012F44" w:rsidRDefault="00C371CD">
            <w:pPr>
              <w:pStyle w:val="ProductList-TableBody"/>
            </w:pPr>
            <w:r>
              <w:t xml:space="preserve">Windows 10 Education E5 (Cihaz Başına) </w:t>
            </w:r>
          </w:p>
        </w:tc>
        <w:tc>
          <w:tcPr>
            <w:tcW w:w="6120" w:type="dxa"/>
          </w:tcPr>
          <w:p w14:paraId="49A87257" w14:textId="77777777" w:rsidR="00012F44" w:rsidRDefault="00C371CD">
            <w:pPr>
              <w:pStyle w:val="ProductList-TableBody"/>
            </w:pPr>
            <w:r>
              <w:t>Microsoft 365 Education A3/A5 (Kullanıcı SL'si)</w:t>
            </w:r>
          </w:p>
        </w:tc>
      </w:tr>
      <w:tr w:rsidR="00012F44" w14:paraId="627B198E" w14:textId="77777777">
        <w:tc>
          <w:tcPr>
            <w:tcW w:w="6000" w:type="dxa"/>
          </w:tcPr>
          <w:p w14:paraId="0B5AD7D0" w14:textId="77777777" w:rsidR="00012F44" w:rsidRDefault="00C371CD">
            <w:pPr>
              <w:pStyle w:val="ProductList-TableBody"/>
            </w:pPr>
            <w:r>
              <w:t xml:space="preserve">Office Professional Plus 2016 </w:t>
            </w:r>
            <w:r>
              <w:rPr>
                <w:b/>
              </w:rPr>
              <w:t>ve</w:t>
            </w:r>
          </w:p>
          <w:p w14:paraId="3715FE63" w14:textId="77777777" w:rsidR="00012F44" w:rsidRDefault="00C371CD">
            <w:pPr>
              <w:pStyle w:val="ProductList-TableBody"/>
            </w:pPr>
            <w:r>
              <w:t>Core CAL veya ECAL Paketi (Cihaz)</w:t>
            </w:r>
          </w:p>
        </w:tc>
        <w:tc>
          <w:tcPr>
            <w:tcW w:w="6120" w:type="dxa"/>
          </w:tcPr>
          <w:p w14:paraId="61CCDBCD" w14:textId="77777777" w:rsidR="00012F44" w:rsidRDefault="00C371CD">
            <w:pPr>
              <w:pStyle w:val="ProductList-TableBody"/>
            </w:pPr>
            <w:r>
              <w:t xml:space="preserve">Office 365 A3/A5 (Kullanıcı SL'si) </w:t>
            </w:r>
            <w:r>
              <w:rPr>
                <w:b/>
              </w:rPr>
              <w:t>ve</w:t>
            </w:r>
          </w:p>
          <w:p w14:paraId="0B193E63" w14:textId="77777777" w:rsidR="00012F44" w:rsidRDefault="00C371CD">
            <w:pPr>
              <w:pStyle w:val="ProductList-TableBody"/>
            </w:pPr>
            <w:r>
              <w:t>EMS E3/E5</w:t>
            </w:r>
          </w:p>
        </w:tc>
      </w:tr>
      <w:tr w:rsidR="00012F44" w14:paraId="2A061C2F" w14:textId="77777777">
        <w:tc>
          <w:tcPr>
            <w:tcW w:w="6000" w:type="dxa"/>
          </w:tcPr>
          <w:p w14:paraId="27904244" w14:textId="77777777" w:rsidR="00012F44" w:rsidRDefault="00C371CD">
            <w:pPr>
              <w:pStyle w:val="ProductList-TableBody"/>
            </w:pPr>
            <w:r>
              <w:t>Core CAL veya ECAL Paketi (Cihaz)</w:t>
            </w:r>
          </w:p>
        </w:tc>
        <w:tc>
          <w:tcPr>
            <w:tcW w:w="6120" w:type="dxa"/>
          </w:tcPr>
          <w:p w14:paraId="644AF0D6" w14:textId="77777777" w:rsidR="00012F44" w:rsidRDefault="00C371CD">
            <w:pPr>
              <w:pStyle w:val="ProductList-TableBody"/>
            </w:pPr>
            <w:r>
              <w:t>Office 365 A3/A5</w:t>
            </w:r>
          </w:p>
        </w:tc>
      </w:tr>
      <w:tr w:rsidR="00012F44" w14:paraId="4009AF22" w14:textId="77777777">
        <w:tc>
          <w:tcPr>
            <w:tcW w:w="6000" w:type="dxa"/>
          </w:tcPr>
          <w:p w14:paraId="4773F3C4" w14:textId="77777777" w:rsidR="00012F44" w:rsidRDefault="00C371CD">
            <w:pPr>
              <w:pStyle w:val="ProductList-TableBody"/>
            </w:pPr>
            <w:r>
              <w:t>Office Professional Plus 2016</w:t>
            </w:r>
          </w:p>
        </w:tc>
        <w:tc>
          <w:tcPr>
            <w:tcW w:w="6120" w:type="dxa"/>
          </w:tcPr>
          <w:p w14:paraId="465B84FD" w14:textId="77777777" w:rsidR="00012F44" w:rsidRDefault="00C371CD">
            <w:pPr>
              <w:pStyle w:val="ProductList-TableBody"/>
            </w:pPr>
            <w:r>
              <w:t>Office 365 ProPlus</w:t>
            </w:r>
          </w:p>
        </w:tc>
      </w:tr>
    </w:tbl>
    <w:p w14:paraId="4E90814B" w14:textId="77777777" w:rsidR="00012F44" w:rsidRDefault="00012F44">
      <w:pPr>
        <w:pStyle w:val="ProductList-Body"/>
      </w:pPr>
    </w:p>
    <w:p w14:paraId="18BD0133" w14:textId="77777777" w:rsidR="00012F44" w:rsidRDefault="00012F44">
      <w:pPr>
        <w:pStyle w:val="PURBreadcrumb"/>
      </w:pPr>
    </w:p>
    <w:tbl>
      <w:tblPr>
        <w:tblStyle w:val="PURTable"/>
        <w:tblW w:w="0" w:type="dxa"/>
        <w:tblLook w:val="04A0" w:firstRow="1" w:lastRow="0" w:firstColumn="1" w:lastColumn="0" w:noHBand="0" w:noVBand="1"/>
      </w:tblPr>
      <w:tblGrid>
        <w:gridCol w:w="10916"/>
      </w:tblGrid>
      <w:tr w:rsidR="00012F44" w14:paraId="2EF0D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3CB09" w14:textId="77777777" w:rsidR="00012F44" w:rsidRDefault="00532929">
            <w:pPr>
              <w:pStyle w:val="ProductList-TableBody"/>
              <w:jc w:val="right"/>
            </w:pPr>
            <w:hyperlink w:anchor="_Sec842">
              <w:r w:rsidR="00C371CD">
                <w:rPr>
                  <w:color w:val="00467F"/>
                  <w:sz w:val="14"/>
                  <w:u w:val="single"/>
                </w:rPr>
                <w:t>İçindekiler</w:t>
              </w:r>
            </w:hyperlink>
            <w:r w:rsidR="00C371CD">
              <w:rPr>
                <w:sz w:val="14"/>
              </w:rPr>
              <w:t xml:space="preserve"> / </w:t>
            </w:r>
            <w:hyperlink w:anchor="_Sec549">
              <w:r w:rsidR="00C371CD">
                <w:rPr>
                  <w:color w:val="00467F"/>
                  <w:sz w:val="14"/>
                  <w:u w:val="single"/>
                </w:rPr>
                <w:t>Sözlük</w:t>
              </w:r>
            </w:hyperlink>
            <w:r w:rsidR="00C371CD">
              <w:rPr>
                <w:sz w:val="14"/>
              </w:rPr>
              <w:t xml:space="preserve"> / </w:t>
            </w:r>
            <w:hyperlink w:anchor="_Sec844">
              <w:r w:rsidR="00C371CD">
                <w:rPr>
                  <w:color w:val="00467F"/>
                  <w:sz w:val="14"/>
                  <w:u w:val="single"/>
                </w:rPr>
                <w:t>Dizin</w:t>
              </w:r>
            </w:hyperlink>
          </w:p>
        </w:tc>
      </w:tr>
    </w:tbl>
    <w:p w14:paraId="67DC0383" w14:textId="77777777" w:rsidR="00012F44" w:rsidRDefault="00012F44">
      <w:pPr>
        <w:pStyle w:val="ProductList-Body"/>
      </w:pPr>
    </w:p>
    <w:p w14:paraId="602CA561" w14:textId="77777777" w:rsidR="00012F44" w:rsidRDefault="00012F44">
      <w:pPr>
        <w:sectPr w:rsidR="00012F44">
          <w:headerReference w:type="default" r:id="rId163"/>
          <w:footerReference w:type="default" r:id="rId164"/>
          <w:type w:val="continuous"/>
          <w:pgSz w:w="12240" w:h="15840" w:code="1"/>
          <w:pgMar w:top="1170" w:right="720" w:bottom="720" w:left="720" w:header="432" w:footer="288" w:gutter="0"/>
          <w:cols w:space="360"/>
        </w:sectPr>
      </w:pPr>
    </w:p>
    <w:bookmarkEnd w:id="439"/>
    <w:p w14:paraId="2BD15D72" w14:textId="77777777" w:rsidR="00012F44" w:rsidRDefault="00C371CD">
      <w:pPr>
        <w:pStyle w:val="ProductList-SectionHeading"/>
        <w:pageBreakBefore/>
        <w:outlineLvl w:val="0"/>
      </w:pPr>
      <w:r>
        <w:t>Dizin</w:t>
      </w:r>
      <w:r>
        <w:fldChar w:fldCharType="begin"/>
      </w:r>
      <w:r>
        <w:instrText xml:space="preserve"> TC "</w:instrText>
      </w:r>
      <w:bookmarkStart w:id="444" w:name="_Toc25933983"/>
      <w:r>
        <w:instrText>Dizin</w:instrText>
      </w:r>
      <w:bookmarkEnd w:id="444"/>
      <w:r>
        <w:instrText>" \l 1</w:instrText>
      </w:r>
      <w:r>
        <w:fldChar w:fldCharType="end"/>
      </w:r>
    </w:p>
    <w:p w14:paraId="19FAA4C6" w14:textId="77777777" w:rsidR="00012F44" w:rsidRDefault="00012F44">
      <w:pPr>
        <w:pStyle w:val="ProductList-Body"/>
      </w:pPr>
    </w:p>
    <w:p w14:paraId="16D4E19D" w14:textId="77777777" w:rsidR="00012F44" w:rsidRDefault="00012F44">
      <w:pPr>
        <w:sectPr w:rsidR="00012F44">
          <w:headerReference w:type="default" r:id="rId165"/>
          <w:footerReference w:type="default" r:id="rId166"/>
          <w:type w:val="continuous"/>
          <w:pgSz w:w="12240" w:h="15840" w:code="1"/>
          <w:pgMar w:top="1170" w:right="720" w:bottom="720" w:left="720" w:header="432" w:footer="288" w:gutter="0"/>
          <w:cols w:space="360"/>
        </w:sectPr>
      </w:pPr>
    </w:p>
    <w:p w14:paraId="0303F437" w14:textId="77777777" w:rsidR="00C371CD" w:rsidRDefault="00C371CD">
      <w:pPr>
        <w:pStyle w:val="ProductList-Body"/>
        <w:rPr>
          <w:noProof/>
        </w:rPr>
        <w:sectPr w:rsidR="00C371CD" w:rsidSect="00C371C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BC9981" w14:textId="77777777" w:rsidR="00C371CD" w:rsidRDefault="00C371CD">
      <w:pPr>
        <w:pStyle w:val="Index1"/>
        <w:tabs>
          <w:tab w:val="right" w:pos="5030"/>
        </w:tabs>
        <w:rPr>
          <w:noProof/>
        </w:rPr>
      </w:pPr>
      <w:r>
        <w:rPr>
          <w:noProof/>
        </w:rPr>
        <w:t>,, 66</w:t>
      </w:r>
    </w:p>
    <w:p w14:paraId="6359B431" w14:textId="77777777" w:rsidR="00C371CD" w:rsidRDefault="00C371CD">
      <w:pPr>
        <w:pStyle w:val="Index1"/>
        <w:tabs>
          <w:tab w:val="right" w:pos="5030"/>
        </w:tabs>
        <w:rPr>
          <w:noProof/>
        </w:rPr>
      </w:pPr>
      <w:r>
        <w:rPr>
          <w:noProof/>
        </w:rPr>
        <w:t>Access 2019, 22</w:t>
      </w:r>
    </w:p>
    <w:p w14:paraId="0362B3D7" w14:textId="77777777" w:rsidR="00C371CD" w:rsidRDefault="00C371CD">
      <w:pPr>
        <w:pStyle w:val="Index1"/>
        <w:tabs>
          <w:tab w:val="right" w:pos="5030"/>
        </w:tabs>
        <w:rPr>
          <w:noProof/>
        </w:rPr>
      </w:pPr>
      <w:r>
        <w:rPr>
          <w:noProof/>
        </w:rPr>
        <w:t>AI Builder kapasite eklentisi, 72</w:t>
      </w:r>
    </w:p>
    <w:p w14:paraId="7C99F221" w14:textId="77777777" w:rsidR="00C371CD" w:rsidRDefault="00C371CD">
      <w:pPr>
        <w:pStyle w:val="Index1"/>
        <w:tabs>
          <w:tab w:val="right" w:pos="5030"/>
        </w:tabs>
        <w:rPr>
          <w:noProof/>
        </w:rPr>
      </w:pPr>
      <w:r>
        <w:rPr>
          <w:noProof/>
        </w:rPr>
        <w:t>Arama Planı, 70</w:t>
      </w:r>
    </w:p>
    <w:p w14:paraId="38EAD094" w14:textId="77777777" w:rsidR="00C371CD" w:rsidRDefault="00C371CD">
      <w:pPr>
        <w:pStyle w:val="Index1"/>
        <w:tabs>
          <w:tab w:val="right" w:pos="5030"/>
        </w:tabs>
        <w:rPr>
          <w:noProof/>
        </w:rPr>
      </w:pPr>
      <w:r>
        <w:rPr>
          <w:noProof/>
        </w:rPr>
        <w:t>Azure Active Directory Premium Plan 1, 57</w:t>
      </w:r>
    </w:p>
    <w:p w14:paraId="23508985" w14:textId="77777777" w:rsidR="00C371CD" w:rsidRDefault="00C371CD">
      <w:pPr>
        <w:pStyle w:val="Index1"/>
        <w:tabs>
          <w:tab w:val="right" w:pos="5030"/>
        </w:tabs>
        <w:rPr>
          <w:noProof/>
        </w:rPr>
      </w:pPr>
      <w:r>
        <w:rPr>
          <w:noProof/>
        </w:rPr>
        <w:t>Azure Active Directory Premium Plan 2, 57</w:t>
      </w:r>
    </w:p>
    <w:p w14:paraId="63B87F4B" w14:textId="77777777" w:rsidR="00C371CD" w:rsidRDefault="00C371CD">
      <w:pPr>
        <w:pStyle w:val="Index1"/>
        <w:tabs>
          <w:tab w:val="right" w:pos="5030"/>
        </w:tabs>
        <w:rPr>
          <w:noProof/>
        </w:rPr>
      </w:pPr>
      <w:r>
        <w:rPr>
          <w:noProof/>
        </w:rPr>
        <w:t>Azure Active Professional Doğrudan Destek*, 56</w:t>
      </w:r>
    </w:p>
    <w:p w14:paraId="37F84121" w14:textId="77777777" w:rsidR="00C371CD" w:rsidRDefault="00C371CD">
      <w:pPr>
        <w:pStyle w:val="Index1"/>
        <w:tabs>
          <w:tab w:val="right" w:pos="5030"/>
        </w:tabs>
        <w:rPr>
          <w:noProof/>
        </w:rPr>
      </w:pPr>
      <w:r>
        <w:rPr>
          <w:noProof/>
        </w:rPr>
        <w:t>Azure Active Standart Destek*, 56</w:t>
      </w:r>
    </w:p>
    <w:p w14:paraId="49E76382" w14:textId="77777777" w:rsidR="00C371CD" w:rsidRDefault="00C371CD">
      <w:pPr>
        <w:pStyle w:val="Index1"/>
        <w:tabs>
          <w:tab w:val="right" w:pos="5030"/>
        </w:tabs>
        <w:rPr>
          <w:noProof/>
        </w:rPr>
      </w:pPr>
      <w:r>
        <w:rPr>
          <w:noProof/>
        </w:rPr>
        <w:t>Azure DevOps Server 2019 CAL, 40</w:t>
      </w:r>
    </w:p>
    <w:p w14:paraId="4CE147DE" w14:textId="77777777" w:rsidR="00C371CD" w:rsidRDefault="00C371CD">
      <w:pPr>
        <w:pStyle w:val="Index1"/>
        <w:tabs>
          <w:tab w:val="right" w:pos="5030"/>
        </w:tabs>
        <w:rPr>
          <w:noProof/>
        </w:rPr>
      </w:pPr>
      <w:r>
        <w:rPr>
          <w:noProof/>
        </w:rPr>
        <w:t>Azure FXT Edge Filer, 14</w:t>
      </w:r>
    </w:p>
    <w:p w14:paraId="798F0116" w14:textId="77777777" w:rsidR="00C371CD" w:rsidRDefault="00C371CD">
      <w:pPr>
        <w:pStyle w:val="Index1"/>
        <w:tabs>
          <w:tab w:val="right" w:pos="5030"/>
        </w:tabs>
        <w:rPr>
          <w:noProof/>
        </w:rPr>
      </w:pPr>
      <w:r>
        <w:rPr>
          <w:noProof/>
        </w:rPr>
        <w:t>Azure FXT Edge Filer Abonelik Lisansı, 14</w:t>
      </w:r>
    </w:p>
    <w:p w14:paraId="7E29A957" w14:textId="77777777" w:rsidR="00C371CD" w:rsidRDefault="00C371CD">
      <w:pPr>
        <w:pStyle w:val="Index1"/>
        <w:tabs>
          <w:tab w:val="right" w:pos="5030"/>
        </w:tabs>
        <w:rPr>
          <w:noProof/>
        </w:rPr>
      </w:pPr>
      <w:r>
        <w:rPr>
          <w:noProof/>
        </w:rPr>
        <w:t>Azure FXT Edge Filer Daha İyi Bir Alt Sürüme Yükseltme Abonelik Lisansı, 14</w:t>
      </w:r>
    </w:p>
    <w:p w14:paraId="1F5274A8" w14:textId="77777777" w:rsidR="00C371CD" w:rsidRDefault="00C371CD">
      <w:pPr>
        <w:pStyle w:val="Index1"/>
        <w:tabs>
          <w:tab w:val="right" w:pos="5030"/>
        </w:tabs>
        <w:rPr>
          <w:noProof/>
        </w:rPr>
      </w:pPr>
      <w:r>
        <w:rPr>
          <w:noProof/>
        </w:rPr>
        <w:t>Azure Güvenlik Merkezi, 32</w:t>
      </w:r>
    </w:p>
    <w:p w14:paraId="395202DC" w14:textId="77777777" w:rsidR="00C371CD" w:rsidRDefault="00C371CD">
      <w:pPr>
        <w:pStyle w:val="Index1"/>
        <w:tabs>
          <w:tab w:val="right" w:pos="5030"/>
        </w:tabs>
        <w:rPr>
          <w:noProof/>
        </w:rPr>
      </w:pPr>
      <w:r>
        <w:rPr>
          <w:noProof/>
        </w:rPr>
        <w:t>Azure Information Protection Premium Plan 1, 57</w:t>
      </w:r>
    </w:p>
    <w:p w14:paraId="1A4483BF" w14:textId="77777777" w:rsidR="00C371CD" w:rsidRDefault="00C371CD">
      <w:pPr>
        <w:pStyle w:val="Index1"/>
        <w:tabs>
          <w:tab w:val="right" w:pos="5030"/>
        </w:tabs>
        <w:rPr>
          <w:noProof/>
        </w:rPr>
      </w:pPr>
      <w:r>
        <w:rPr>
          <w:noProof/>
        </w:rPr>
        <w:t>Azure Information Protection Premium Plan 1 Eklentisi, 57</w:t>
      </w:r>
    </w:p>
    <w:p w14:paraId="517EF759" w14:textId="77777777" w:rsidR="00C371CD" w:rsidRDefault="00C371CD">
      <w:pPr>
        <w:pStyle w:val="Index1"/>
        <w:tabs>
          <w:tab w:val="right" w:pos="5030"/>
        </w:tabs>
        <w:rPr>
          <w:noProof/>
        </w:rPr>
      </w:pPr>
      <w:r>
        <w:rPr>
          <w:noProof/>
        </w:rPr>
        <w:t>Azure Information Protection Premium Plan 2, 57</w:t>
      </w:r>
    </w:p>
    <w:p w14:paraId="0EE3FDAF" w14:textId="77777777" w:rsidR="00C371CD" w:rsidRDefault="00C371CD">
      <w:pPr>
        <w:pStyle w:val="Index1"/>
        <w:tabs>
          <w:tab w:val="right" w:pos="5030"/>
        </w:tabs>
        <w:rPr>
          <w:noProof/>
        </w:rPr>
      </w:pPr>
      <w:r>
        <w:rPr>
          <w:noProof/>
        </w:rPr>
        <w:t>Azure Information Protection Premium Plan 2 Eklentisi, 57</w:t>
      </w:r>
    </w:p>
    <w:p w14:paraId="5B87C8B6" w14:textId="77777777" w:rsidR="00C371CD" w:rsidRDefault="00C371CD">
      <w:pPr>
        <w:pStyle w:val="Index1"/>
        <w:tabs>
          <w:tab w:val="right" w:pos="5030"/>
        </w:tabs>
        <w:rPr>
          <w:noProof/>
        </w:rPr>
      </w:pPr>
      <w:r>
        <w:rPr>
          <w:noProof/>
        </w:rPr>
        <w:t>Azure Site Kurtarma, 92</w:t>
      </w:r>
    </w:p>
    <w:p w14:paraId="032BD96B" w14:textId="77777777" w:rsidR="00C371CD" w:rsidRDefault="00C371CD">
      <w:pPr>
        <w:pStyle w:val="Index1"/>
        <w:tabs>
          <w:tab w:val="right" w:pos="5030"/>
        </w:tabs>
        <w:rPr>
          <w:noProof/>
        </w:rPr>
      </w:pPr>
      <w:r>
        <w:rPr>
          <w:noProof/>
        </w:rPr>
        <w:t>Azure Site Recovery (Müşterinin Sahip Olduğu Siteye), 56</w:t>
      </w:r>
    </w:p>
    <w:p w14:paraId="4440958B" w14:textId="77777777" w:rsidR="00C371CD" w:rsidRDefault="00C371CD">
      <w:pPr>
        <w:pStyle w:val="Index1"/>
        <w:tabs>
          <w:tab w:val="right" w:pos="5030"/>
        </w:tabs>
        <w:rPr>
          <w:noProof/>
        </w:rPr>
      </w:pPr>
      <w:r>
        <w:rPr>
          <w:noProof/>
        </w:rPr>
        <w:t>Azure Stack Hub, 52</w:t>
      </w:r>
    </w:p>
    <w:p w14:paraId="7CB5CDC3" w14:textId="77777777" w:rsidR="00C371CD" w:rsidRDefault="00C371CD">
      <w:pPr>
        <w:pStyle w:val="Index1"/>
        <w:tabs>
          <w:tab w:val="right" w:pos="5030"/>
        </w:tabs>
        <w:rPr>
          <w:noProof/>
        </w:rPr>
      </w:pPr>
      <w:r>
        <w:rPr>
          <w:noProof/>
        </w:rPr>
        <w:t>Azure Uygulama Hizmeti Planı, 56</w:t>
      </w:r>
    </w:p>
    <w:p w14:paraId="65A3A1A2" w14:textId="77777777" w:rsidR="00C371CD" w:rsidRDefault="00C371CD">
      <w:pPr>
        <w:pStyle w:val="Index1"/>
        <w:tabs>
          <w:tab w:val="right" w:pos="5030"/>
        </w:tabs>
        <w:rPr>
          <w:noProof/>
        </w:rPr>
      </w:pPr>
      <w:r>
        <w:rPr>
          <w:noProof/>
        </w:rPr>
        <w:t>Bing Haritalar İşlemleri 1 M (SL), 71</w:t>
      </w:r>
    </w:p>
    <w:p w14:paraId="517C9DFD" w14:textId="77777777" w:rsidR="00C371CD" w:rsidRDefault="00C371CD">
      <w:pPr>
        <w:pStyle w:val="Index1"/>
        <w:tabs>
          <w:tab w:val="right" w:pos="5030"/>
        </w:tabs>
        <w:rPr>
          <w:noProof/>
        </w:rPr>
      </w:pPr>
      <w:r>
        <w:rPr>
          <w:noProof/>
        </w:rPr>
        <w:t>Bing Haritalar İşlemleri 10 M (SL), 71</w:t>
      </w:r>
    </w:p>
    <w:p w14:paraId="34C5E075" w14:textId="77777777" w:rsidR="00C371CD" w:rsidRDefault="00C371CD">
      <w:pPr>
        <w:pStyle w:val="Index1"/>
        <w:tabs>
          <w:tab w:val="right" w:pos="5030"/>
        </w:tabs>
        <w:rPr>
          <w:noProof/>
        </w:rPr>
      </w:pPr>
      <w:r>
        <w:rPr>
          <w:noProof/>
        </w:rPr>
        <w:t>Bing Haritalar İşlemleri 100 K (SL), 71</w:t>
      </w:r>
    </w:p>
    <w:p w14:paraId="2640B169" w14:textId="77777777" w:rsidR="00C371CD" w:rsidRDefault="00C371CD">
      <w:pPr>
        <w:pStyle w:val="Index1"/>
        <w:tabs>
          <w:tab w:val="right" w:pos="5030"/>
        </w:tabs>
        <w:rPr>
          <w:noProof/>
        </w:rPr>
      </w:pPr>
      <w:r>
        <w:rPr>
          <w:noProof/>
        </w:rPr>
        <w:t>Bing Haritalar İşlemleri 2 M (SL), 71</w:t>
      </w:r>
    </w:p>
    <w:p w14:paraId="1AE2D8DF" w14:textId="77777777" w:rsidR="00C371CD" w:rsidRDefault="00C371CD">
      <w:pPr>
        <w:pStyle w:val="Index1"/>
        <w:tabs>
          <w:tab w:val="right" w:pos="5030"/>
        </w:tabs>
        <w:rPr>
          <w:noProof/>
        </w:rPr>
      </w:pPr>
      <w:r>
        <w:rPr>
          <w:noProof/>
        </w:rPr>
        <w:t>Bing Haritalar İşlemleri 30 M (SL), 71</w:t>
      </w:r>
    </w:p>
    <w:p w14:paraId="0BA6A0AE" w14:textId="77777777" w:rsidR="00C371CD" w:rsidRDefault="00C371CD">
      <w:pPr>
        <w:pStyle w:val="Index1"/>
        <w:tabs>
          <w:tab w:val="right" w:pos="5030"/>
        </w:tabs>
        <w:rPr>
          <w:noProof/>
        </w:rPr>
      </w:pPr>
      <w:r>
        <w:rPr>
          <w:noProof/>
        </w:rPr>
        <w:t>Bing Haritalar İşlemleri 5 M (SL), 71</w:t>
      </w:r>
    </w:p>
    <w:p w14:paraId="126EF97F" w14:textId="77777777" w:rsidR="00C371CD" w:rsidRDefault="00C371CD">
      <w:pPr>
        <w:pStyle w:val="Index1"/>
        <w:tabs>
          <w:tab w:val="right" w:pos="5030"/>
        </w:tabs>
        <w:rPr>
          <w:noProof/>
        </w:rPr>
      </w:pPr>
      <w:r>
        <w:rPr>
          <w:noProof/>
        </w:rPr>
        <w:t>Bing Haritalar İşlemleri 500 K (SL), 71</w:t>
      </w:r>
    </w:p>
    <w:p w14:paraId="46663F26" w14:textId="77777777" w:rsidR="00C371CD" w:rsidRDefault="00C371CD">
      <w:pPr>
        <w:pStyle w:val="Index1"/>
        <w:tabs>
          <w:tab w:val="right" w:pos="5030"/>
        </w:tabs>
        <w:rPr>
          <w:noProof/>
        </w:rPr>
      </w:pPr>
      <w:r>
        <w:rPr>
          <w:noProof/>
        </w:rPr>
        <w:t>Bing Maps Az Bilinen 5.000 Kullanıcı (SL), 71</w:t>
      </w:r>
    </w:p>
    <w:p w14:paraId="5B916F9E" w14:textId="77777777" w:rsidR="00C371CD" w:rsidRDefault="00C371CD">
      <w:pPr>
        <w:pStyle w:val="Index1"/>
        <w:tabs>
          <w:tab w:val="right" w:pos="5030"/>
        </w:tabs>
        <w:rPr>
          <w:noProof/>
        </w:rPr>
      </w:pPr>
      <w:r>
        <w:rPr>
          <w:noProof/>
        </w:rPr>
        <w:t>Bing Maps Az Bilinen 500 Kullanıcı (SL), 71</w:t>
      </w:r>
    </w:p>
    <w:p w14:paraId="7573DFEE" w14:textId="77777777" w:rsidR="00C371CD" w:rsidRDefault="00C371CD">
      <w:pPr>
        <w:pStyle w:val="Index1"/>
        <w:tabs>
          <w:tab w:val="right" w:pos="5030"/>
        </w:tabs>
        <w:rPr>
          <w:noProof/>
        </w:rPr>
      </w:pPr>
      <w:r>
        <w:rPr>
          <w:noProof/>
        </w:rPr>
        <w:t>Bing Maps Bilinen 5.000 Kullanıcı (SL), 71</w:t>
      </w:r>
    </w:p>
    <w:p w14:paraId="79629E00" w14:textId="77777777" w:rsidR="00C371CD" w:rsidRDefault="00C371CD">
      <w:pPr>
        <w:pStyle w:val="Index1"/>
        <w:tabs>
          <w:tab w:val="right" w:pos="5030"/>
        </w:tabs>
        <w:rPr>
          <w:noProof/>
        </w:rPr>
      </w:pPr>
      <w:r>
        <w:rPr>
          <w:noProof/>
        </w:rPr>
        <w:t>Bing Maps Bilinen Kullanıcı Başına (SL), 71</w:t>
      </w:r>
    </w:p>
    <w:p w14:paraId="57545F9C" w14:textId="77777777" w:rsidR="00C371CD" w:rsidRDefault="00C371CD">
      <w:pPr>
        <w:pStyle w:val="Index1"/>
        <w:tabs>
          <w:tab w:val="right" w:pos="5030"/>
        </w:tabs>
        <w:rPr>
          <w:noProof/>
        </w:rPr>
      </w:pPr>
      <w:r>
        <w:rPr>
          <w:noProof/>
        </w:rPr>
        <w:t>BizTalk Server, 90</w:t>
      </w:r>
    </w:p>
    <w:p w14:paraId="5AE4B604" w14:textId="77777777" w:rsidR="00C371CD" w:rsidRDefault="00C371CD">
      <w:pPr>
        <w:pStyle w:val="Index1"/>
        <w:tabs>
          <w:tab w:val="right" w:pos="5030"/>
        </w:tabs>
        <w:rPr>
          <w:noProof/>
        </w:rPr>
      </w:pPr>
      <w:r>
        <w:rPr>
          <w:noProof/>
        </w:rPr>
        <w:t>BizTalk Server 2013 R2, 14</w:t>
      </w:r>
    </w:p>
    <w:p w14:paraId="1327A933" w14:textId="77777777" w:rsidR="00C371CD" w:rsidRDefault="00C371CD">
      <w:pPr>
        <w:pStyle w:val="Index1"/>
        <w:tabs>
          <w:tab w:val="right" w:pos="5030"/>
        </w:tabs>
        <w:rPr>
          <w:noProof/>
        </w:rPr>
      </w:pPr>
      <w:r>
        <w:rPr>
          <w:noProof/>
        </w:rPr>
        <w:t>BizTalk Server 2016 Branch Edition, 14</w:t>
      </w:r>
    </w:p>
    <w:p w14:paraId="7392B2A9" w14:textId="77777777" w:rsidR="00C371CD" w:rsidRDefault="00C371CD">
      <w:pPr>
        <w:pStyle w:val="Index1"/>
        <w:tabs>
          <w:tab w:val="right" w:pos="5030"/>
        </w:tabs>
        <w:rPr>
          <w:noProof/>
        </w:rPr>
      </w:pPr>
      <w:r>
        <w:rPr>
          <w:noProof/>
        </w:rPr>
        <w:t>BizTalk Server 2016 Branch IDC, 14</w:t>
      </w:r>
    </w:p>
    <w:p w14:paraId="5DDCF2E1" w14:textId="77777777" w:rsidR="00C371CD" w:rsidRDefault="00C371CD">
      <w:pPr>
        <w:pStyle w:val="Index1"/>
        <w:tabs>
          <w:tab w:val="right" w:pos="5030"/>
        </w:tabs>
        <w:rPr>
          <w:noProof/>
        </w:rPr>
      </w:pPr>
      <w:r>
        <w:rPr>
          <w:noProof/>
        </w:rPr>
        <w:t>BizTalk Server 2016 Enterprise Edition, 14</w:t>
      </w:r>
    </w:p>
    <w:p w14:paraId="005E9AC0" w14:textId="77777777" w:rsidR="00C371CD" w:rsidRDefault="00C371CD">
      <w:pPr>
        <w:pStyle w:val="Index1"/>
        <w:tabs>
          <w:tab w:val="right" w:pos="5030"/>
        </w:tabs>
        <w:rPr>
          <w:noProof/>
        </w:rPr>
      </w:pPr>
      <w:r>
        <w:rPr>
          <w:noProof/>
        </w:rPr>
        <w:t>BizTalk Server 2016 Standard Edition, 14</w:t>
      </w:r>
    </w:p>
    <w:p w14:paraId="486378A3" w14:textId="77777777" w:rsidR="00C371CD" w:rsidRDefault="00C371CD">
      <w:pPr>
        <w:pStyle w:val="Index1"/>
        <w:tabs>
          <w:tab w:val="right" w:pos="5030"/>
        </w:tabs>
        <w:rPr>
          <w:noProof/>
        </w:rPr>
      </w:pPr>
      <w:r>
        <w:rPr>
          <w:noProof/>
        </w:rPr>
        <w:t>BizTalk Server 2016 Standard Edition IDC, 14</w:t>
      </w:r>
    </w:p>
    <w:p w14:paraId="2B17EA99" w14:textId="77777777" w:rsidR="00C371CD" w:rsidRDefault="00C371CD">
      <w:pPr>
        <w:pStyle w:val="Index1"/>
        <w:tabs>
          <w:tab w:val="right" w:pos="5030"/>
        </w:tabs>
        <w:rPr>
          <w:noProof/>
        </w:rPr>
      </w:pPr>
      <w:r>
        <w:rPr>
          <w:noProof/>
        </w:rPr>
        <w:t>BizTalk Server Branch, 91</w:t>
      </w:r>
    </w:p>
    <w:p w14:paraId="4F8FA83A" w14:textId="77777777" w:rsidR="00C371CD" w:rsidRDefault="00C371CD">
      <w:pPr>
        <w:pStyle w:val="Index1"/>
        <w:tabs>
          <w:tab w:val="right" w:pos="5030"/>
        </w:tabs>
        <w:rPr>
          <w:noProof/>
        </w:rPr>
      </w:pPr>
      <w:r>
        <w:rPr>
          <w:noProof/>
        </w:rPr>
        <w:t>BizTalk Server Enterprise, 91</w:t>
      </w:r>
    </w:p>
    <w:p w14:paraId="55359F32" w14:textId="77777777" w:rsidR="00C371CD" w:rsidRDefault="00C371CD">
      <w:pPr>
        <w:pStyle w:val="Index1"/>
        <w:tabs>
          <w:tab w:val="right" w:pos="5030"/>
        </w:tabs>
        <w:rPr>
          <w:noProof/>
        </w:rPr>
      </w:pPr>
      <w:r>
        <w:rPr>
          <w:noProof/>
        </w:rPr>
        <w:t>BizTalk Server Standard, 91</w:t>
      </w:r>
    </w:p>
    <w:p w14:paraId="0529311C" w14:textId="77777777" w:rsidR="00C371CD" w:rsidRDefault="00C371CD">
      <w:pPr>
        <w:pStyle w:val="Index1"/>
        <w:tabs>
          <w:tab w:val="right" w:pos="5030"/>
        </w:tabs>
        <w:rPr>
          <w:noProof/>
        </w:rPr>
      </w:pPr>
      <w:r>
        <w:rPr>
          <w:noProof/>
        </w:rPr>
        <w:t>Chat for Dynamics 365 Customer Service (Dynamics 365 for Customer Service Chat), 64</w:t>
      </w:r>
    </w:p>
    <w:p w14:paraId="184DC0E3" w14:textId="77777777" w:rsidR="00C371CD" w:rsidRDefault="00C371CD">
      <w:pPr>
        <w:pStyle w:val="Index1"/>
        <w:tabs>
          <w:tab w:val="right" w:pos="5030"/>
        </w:tabs>
        <w:rPr>
          <w:noProof/>
        </w:rPr>
      </w:pPr>
      <w:r>
        <w:rPr>
          <w:noProof/>
        </w:rPr>
        <w:t>Cihaz başına Windows VDA, 41</w:t>
      </w:r>
    </w:p>
    <w:p w14:paraId="79ED8367" w14:textId="77777777" w:rsidR="00C371CD" w:rsidRDefault="00C371CD">
      <w:pPr>
        <w:pStyle w:val="Index1"/>
        <w:tabs>
          <w:tab w:val="right" w:pos="5030"/>
        </w:tabs>
        <w:rPr>
          <w:noProof/>
        </w:rPr>
      </w:pPr>
      <w:r>
        <w:rPr>
          <w:noProof/>
        </w:rPr>
        <w:t>Cihazlar için Intune, 34</w:t>
      </w:r>
    </w:p>
    <w:p w14:paraId="27D6F670" w14:textId="77777777" w:rsidR="00C371CD" w:rsidRDefault="00C371CD">
      <w:pPr>
        <w:pStyle w:val="Index1"/>
        <w:tabs>
          <w:tab w:val="right" w:pos="5030"/>
        </w:tabs>
        <w:rPr>
          <w:noProof/>
        </w:rPr>
      </w:pPr>
      <w:r>
        <w:rPr>
          <w:noProof/>
        </w:rPr>
        <w:t>Cihazlar için Microsoft Intune, 33, 74</w:t>
      </w:r>
    </w:p>
    <w:p w14:paraId="7CB8EF71" w14:textId="77777777" w:rsidR="00C371CD" w:rsidRDefault="00C371CD">
      <w:pPr>
        <w:pStyle w:val="Index1"/>
        <w:tabs>
          <w:tab w:val="right" w:pos="5030"/>
        </w:tabs>
        <w:rPr>
          <w:noProof/>
        </w:rPr>
      </w:pPr>
      <w:r>
        <w:rPr>
          <w:noProof/>
        </w:rPr>
        <w:t>Cihazlı Microsoft Azure StorSimple Plan (8100 cihazı), 56</w:t>
      </w:r>
    </w:p>
    <w:p w14:paraId="5DC6AA33" w14:textId="77777777" w:rsidR="00C371CD" w:rsidRDefault="00C371CD">
      <w:pPr>
        <w:pStyle w:val="Index1"/>
        <w:tabs>
          <w:tab w:val="right" w:pos="5030"/>
        </w:tabs>
        <w:rPr>
          <w:noProof/>
        </w:rPr>
      </w:pPr>
      <w:r>
        <w:rPr>
          <w:noProof/>
        </w:rPr>
        <w:t>Cihazlı Microsoft Azure StorSimple Plan (8600 cihazı), 56</w:t>
      </w:r>
    </w:p>
    <w:p w14:paraId="297C52F3" w14:textId="77777777" w:rsidR="00C371CD" w:rsidRDefault="00C371CD">
      <w:pPr>
        <w:pStyle w:val="Index1"/>
        <w:tabs>
          <w:tab w:val="right" w:pos="5030"/>
        </w:tabs>
        <w:rPr>
          <w:noProof/>
        </w:rPr>
      </w:pPr>
      <w:r>
        <w:rPr>
          <w:noProof/>
        </w:rPr>
        <w:t>CIS Suite Datacenter, 90</w:t>
      </w:r>
    </w:p>
    <w:p w14:paraId="218707C0" w14:textId="77777777" w:rsidR="00C371CD" w:rsidRDefault="00C371CD">
      <w:pPr>
        <w:pStyle w:val="Index1"/>
        <w:tabs>
          <w:tab w:val="right" w:pos="5030"/>
        </w:tabs>
        <w:rPr>
          <w:noProof/>
        </w:rPr>
      </w:pPr>
      <w:r>
        <w:rPr>
          <w:noProof/>
        </w:rPr>
        <w:t>CIS Suite Standard, 90</w:t>
      </w:r>
    </w:p>
    <w:p w14:paraId="54411190" w14:textId="77777777" w:rsidR="00C371CD" w:rsidRDefault="00C371CD">
      <w:pPr>
        <w:pStyle w:val="Index1"/>
        <w:tabs>
          <w:tab w:val="right" w:pos="5030"/>
        </w:tabs>
        <w:rPr>
          <w:noProof/>
        </w:rPr>
      </w:pPr>
      <w:r>
        <w:rPr>
          <w:noProof/>
        </w:rPr>
        <w:t>Core CAL, 33, 86, 91</w:t>
      </w:r>
    </w:p>
    <w:p w14:paraId="5F4B9FB8" w14:textId="77777777" w:rsidR="00C371CD" w:rsidRDefault="00C371CD">
      <w:pPr>
        <w:pStyle w:val="Index1"/>
        <w:tabs>
          <w:tab w:val="right" w:pos="5030"/>
        </w:tabs>
        <w:rPr>
          <w:noProof/>
        </w:rPr>
      </w:pPr>
      <w:r>
        <w:rPr>
          <w:noProof/>
        </w:rPr>
        <w:t>Core CAL Paketi, 15</w:t>
      </w:r>
    </w:p>
    <w:p w14:paraId="733B50F3" w14:textId="77777777" w:rsidR="00C371CD" w:rsidRDefault="00C371CD">
      <w:pPr>
        <w:pStyle w:val="Index1"/>
        <w:tabs>
          <w:tab w:val="right" w:pos="5030"/>
        </w:tabs>
        <w:rPr>
          <w:noProof/>
        </w:rPr>
      </w:pPr>
      <w:r>
        <w:rPr>
          <w:noProof/>
        </w:rPr>
        <w:t>Core CAL'li Microsoft 365 Eğitim A3, 57</w:t>
      </w:r>
    </w:p>
    <w:p w14:paraId="459D64D3" w14:textId="77777777" w:rsidR="00C371CD" w:rsidRDefault="00C371CD">
      <w:pPr>
        <w:pStyle w:val="Index1"/>
        <w:tabs>
          <w:tab w:val="right" w:pos="5030"/>
        </w:tabs>
        <w:rPr>
          <w:noProof/>
        </w:rPr>
      </w:pPr>
      <w:r>
        <w:rPr>
          <w:noProof/>
        </w:rPr>
        <w:t>Core Infrastructure Server Suite Datacenter, 91</w:t>
      </w:r>
    </w:p>
    <w:p w14:paraId="4231D7E1" w14:textId="77777777" w:rsidR="00C371CD" w:rsidRDefault="00C371CD">
      <w:pPr>
        <w:pStyle w:val="Index1"/>
        <w:tabs>
          <w:tab w:val="right" w:pos="5030"/>
        </w:tabs>
        <w:rPr>
          <w:noProof/>
        </w:rPr>
      </w:pPr>
      <w:r>
        <w:rPr>
          <w:noProof/>
        </w:rPr>
        <w:t>Core Infrastructure Server Suite Datacenter (16 paket Çekirdek Lisansı), 17</w:t>
      </w:r>
    </w:p>
    <w:p w14:paraId="0D33BBCB" w14:textId="77777777" w:rsidR="00C371CD" w:rsidRDefault="00C371CD">
      <w:pPr>
        <w:pStyle w:val="Index1"/>
        <w:tabs>
          <w:tab w:val="right" w:pos="5030"/>
        </w:tabs>
        <w:rPr>
          <w:noProof/>
        </w:rPr>
      </w:pPr>
      <w:r>
        <w:rPr>
          <w:noProof/>
        </w:rPr>
        <w:t>Core Infrastructure Server Suite Datacenter (2 paket Çekirdek Lisansı), 17</w:t>
      </w:r>
    </w:p>
    <w:p w14:paraId="14B80130" w14:textId="77777777" w:rsidR="00C371CD" w:rsidRDefault="00C371CD">
      <w:pPr>
        <w:pStyle w:val="Index1"/>
        <w:tabs>
          <w:tab w:val="right" w:pos="5030"/>
        </w:tabs>
        <w:rPr>
          <w:noProof/>
        </w:rPr>
      </w:pPr>
      <w:r>
        <w:rPr>
          <w:noProof/>
        </w:rPr>
        <w:t>Core Infrastructure Server Suite Standard, 91</w:t>
      </w:r>
    </w:p>
    <w:p w14:paraId="721248E1" w14:textId="77777777" w:rsidR="00C371CD" w:rsidRDefault="00C371CD">
      <w:pPr>
        <w:pStyle w:val="Index1"/>
        <w:tabs>
          <w:tab w:val="right" w:pos="5030"/>
        </w:tabs>
        <w:rPr>
          <w:noProof/>
        </w:rPr>
      </w:pPr>
      <w:r>
        <w:rPr>
          <w:noProof/>
        </w:rPr>
        <w:t>Core Infrastructure Server Suite Standard (16 paket Çekirdek Lisansı), 17</w:t>
      </w:r>
    </w:p>
    <w:p w14:paraId="4282D3A7" w14:textId="77777777" w:rsidR="00C371CD" w:rsidRDefault="00C371CD">
      <w:pPr>
        <w:pStyle w:val="Index1"/>
        <w:tabs>
          <w:tab w:val="right" w:pos="5030"/>
        </w:tabs>
        <w:rPr>
          <w:noProof/>
        </w:rPr>
      </w:pPr>
      <w:r>
        <w:rPr>
          <w:noProof/>
        </w:rPr>
        <w:t>Core Infrastructure Server Suite Standard (2 paket Çekirdek Lisansı), 17</w:t>
      </w:r>
    </w:p>
    <w:p w14:paraId="2FFE8782" w14:textId="77777777" w:rsidR="00C371CD" w:rsidRDefault="00C371CD">
      <w:pPr>
        <w:pStyle w:val="Index1"/>
        <w:tabs>
          <w:tab w:val="right" w:pos="5030"/>
        </w:tabs>
        <w:rPr>
          <w:noProof/>
        </w:rPr>
      </w:pPr>
      <w:r>
        <w:rPr>
          <w:noProof/>
        </w:rPr>
        <w:t>Dynamics 365 - Ek Müşteri İlişkilendirme Portalı, 63</w:t>
      </w:r>
    </w:p>
    <w:p w14:paraId="52A157E6" w14:textId="77777777" w:rsidR="00C371CD" w:rsidRDefault="00C371CD">
      <w:pPr>
        <w:pStyle w:val="Index1"/>
        <w:tabs>
          <w:tab w:val="right" w:pos="5030"/>
        </w:tabs>
        <w:rPr>
          <w:noProof/>
        </w:rPr>
      </w:pPr>
      <w:r>
        <w:rPr>
          <w:noProof/>
        </w:rPr>
        <w:t>Dynamics 365 - Ek Müşteri İlişkilendirme Portalı Sayfa Görüntülemeleri, 63</w:t>
      </w:r>
    </w:p>
    <w:p w14:paraId="12B5EBF2" w14:textId="77777777" w:rsidR="00C371CD" w:rsidRDefault="00C371CD">
      <w:pPr>
        <w:pStyle w:val="Index1"/>
        <w:tabs>
          <w:tab w:val="right" w:pos="5030"/>
        </w:tabs>
        <w:rPr>
          <w:noProof/>
        </w:rPr>
      </w:pPr>
      <w:r>
        <w:rPr>
          <w:noProof/>
        </w:rPr>
        <w:t>Dynamics 365 - Ek Müşteri İlişkilendirme Sosyal Gönderimleri, 63</w:t>
      </w:r>
    </w:p>
    <w:p w14:paraId="68297123" w14:textId="77777777" w:rsidR="00C371CD" w:rsidRDefault="00C371CD">
      <w:pPr>
        <w:pStyle w:val="Index1"/>
        <w:tabs>
          <w:tab w:val="right" w:pos="5030"/>
        </w:tabs>
        <w:rPr>
          <w:noProof/>
        </w:rPr>
      </w:pPr>
      <w:r>
        <w:rPr>
          <w:noProof/>
        </w:rPr>
        <w:t>Dynamics 365 - Ek Müşteri İlişkilendirme Üretim/Üretim Dışı Örneği, 63</w:t>
      </w:r>
    </w:p>
    <w:p w14:paraId="18E63DD5" w14:textId="77777777" w:rsidR="00C371CD" w:rsidRDefault="00C371CD">
      <w:pPr>
        <w:pStyle w:val="Index1"/>
        <w:tabs>
          <w:tab w:val="right" w:pos="5030"/>
        </w:tabs>
        <w:rPr>
          <w:noProof/>
        </w:rPr>
      </w:pPr>
      <w:r>
        <w:rPr>
          <w:noProof/>
        </w:rPr>
        <w:t>Dynamics 365 - Ek Müşteri İlişkilendirme Veri Tabanı Depolama, 63</w:t>
      </w:r>
    </w:p>
    <w:p w14:paraId="53DEE05B" w14:textId="77777777" w:rsidR="00C371CD" w:rsidRDefault="00C371CD">
      <w:pPr>
        <w:pStyle w:val="Index1"/>
        <w:tabs>
          <w:tab w:val="right" w:pos="5030"/>
        </w:tabs>
        <w:rPr>
          <w:noProof/>
        </w:rPr>
      </w:pPr>
      <w:r>
        <w:rPr>
          <w:noProof/>
        </w:rPr>
        <w:t>Dynamics 365 Asset Management Ek Envanterleri, 64</w:t>
      </w:r>
    </w:p>
    <w:p w14:paraId="2851E3F1" w14:textId="77777777" w:rsidR="00C371CD" w:rsidRDefault="00C371CD">
      <w:pPr>
        <w:pStyle w:val="Index1"/>
        <w:tabs>
          <w:tab w:val="right" w:pos="5030"/>
        </w:tabs>
        <w:rPr>
          <w:noProof/>
        </w:rPr>
      </w:pPr>
      <w:r>
        <w:rPr>
          <w:noProof/>
        </w:rPr>
        <w:t>Dynamics 365 Business Central Device, 62</w:t>
      </w:r>
    </w:p>
    <w:p w14:paraId="68A26911" w14:textId="77777777" w:rsidR="00C371CD" w:rsidRDefault="00C371CD">
      <w:pPr>
        <w:pStyle w:val="Index1"/>
        <w:tabs>
          <w:tab w:val="right" w:pos="5030"/>
        </w:tabs>
        <w:rPr>
          <w:noProof/>
        </w:rPr>
      </w:pPr>
      <w:r>
        <w:rPr>
          <w:noProof/>
        </w:rPr>
        <w:t>Dynamics 365 Business Central Premium/Essentials/Team Member, 62</w:t>
      </w:r>
    </w:p>
    <w:p w14:paraId="39A5AD2F" w14:textId="77777777" w:rsidR="00C371CD" w:rsidRDefault="00C371CD">
      <w:pPr>
        <w:pStyle w:val="Index1"/>
        <w:tabs>
          <w:tab w:val="right" w:pos="5030"/>
        </w:tabs>
        <w:rPr>
          <w:noProof/>
        </w:rPr>
      </w:pPr>
      <w:r>
        <w:rPr>
          <w:noProof/>
        </w:rPr>
        <w:t>Dynamics 365 Business Central Premium/Team Members Bulut Eklentisi, 62</w:t>
      </w:r>
    </w:p>
    <w:p w14:paraId="23F1AF28" w14:textId="77777777" w:rsidR="00C371CD" w:rsidRDefault="00C371CD">
      <w:pPr>
        <w:pStyle w:val="Index1"/>
        <w:tabs>
          <w:tab w:val="right" w:pos="5030"/>
        </w:tabs>
        <w:rPr>
          <w:noProof/>
        </w:rPr>
      </w:pPr>
      <w:r>
        <w:rPr>
          <w:noProof/>
        </w:rPr>
        <w:t>Dynamics 365 Çağrı Bilgileri, 63</w:t>
      </w:r>
    </w:p>
    <w:p w14:paraId="09D94529" w14:textId="77777777" w:rsidR="00C371CD" w:rsidRDefault="00C371CD">
      <w:pPr>
        <w:pStyle w:val="Index1"/>
        <w:tabs>
          <w:tab w:val="right" w:pos="5030"/>
        </w:tabs>
        <w:rPr>
          <w:noProof/>
        </w:rPr>
      </w:pPr>
      <w:r>
        <w:rPr>
          <w:noProof/>
        </w:rPr>
        <w:t>Dynamics 365 Customer Insights, 62</w:t>
      </w:r>
    </w:p>
    <w:p w14:paraId="6F3EEF23" w14:textId="77777777" w:rsidR="00C371CD" w:rsidRDefault="00C371CD">
      <w:pPr>
        <w:pStyle w:val="Index1"/>
        <w:tabs>
          <w:tab w:val="right" w:pos="5030"/>
        </w:tabs>
        <w:rPr>
          <w:noProof/>
        </w:rPr>
      </w:pPr>
      <w:r>
        <w:rPr>
          <w:noProof/>
        </w:rPr>
        <w:t>Dynamics 365 Customer Insights Ek Profilleri, 62</w:t>
      </w:r>
    </w:p>
    <w:p w14:paraId="5C690939" w14:textId="77777777" w:rsidR="00C371CD" w:rsidRDefault="00C371CD">
      <w:pPr>
        <w:pStyle w:val="Index1"/>
        <w:tabs>
          <w:tab w:val="right" w:pos="5030"/>
        </w:tabs>
        <w:rPr>
          <w:noProof/>
        </w:rPr>
      </w:pPr>
      <w:r>
        <w:rPr>
          <w:noProof/>
        </w:rPr>
        <w:t>Dynamics 365 Customer Service, 20</w:t>
      </w:r>
    </w:p>
    <w:p w14:paraId="4493C51F" w14:textId="77777777" w:rsidR="00C371CD" w:rsidRDefault="00C371CD">
      <w:pPr>
        <w:pStyle w:val="Index1"/>
        <w:tabs>
          <w:tab w:val="right" w:pos="5030"/>
        </w:tabs>
        <w:rPr>
          <w:noProof/>
        </w:rPr>
      </w:pPr>
      <w:r>
        <w:rPr>
          <w:noProof/>
        </w:rPr>
        <w:t>Dynamics 365 Customer Service Chat Kapasitesi, 64</w:t>
      </w:r>
    </w:p>
    <w:p w14:paraId="73FE01F0" w14:textId="77777777" w:rsidR="00C371CD" w:rsidRDefault="00C371CD">
      <w:pPr>
        <w:pStyle w:val="Index1"/>
        <w:tabs>
          <w:tab w:val="right" w:pos="5030"/>
        </w:tabs>
        <w:rPr>
          <w:noProof/>
        </w:rPr>
      </w:pPr>
      <w:r>
        <w:rPr>
          <w:noProof/>
        </w:rPr>
        <w:t>Dynamics 365 Customer Service Enterprise, 63</w:t>
      </w:r>
    </w:p>
    <w:p w14:paraId="729D3F8F" w14:textId="77777777" w:rsidR="00C371CD" w:rsidRDefault="00C371CD">
      <w:pPr>
        <w:pStyle w:val="Index1"/>
        <w:tabs>
          <w:tab w:val="right" w:pos="5030"/>
        </w:tabs>
        <w:rPr>
          <w:noProof/>
        </w:rPr>
      </w:pPr>
      <w:r>
        <w:rPr>
          <w:noProof/>
        </w:rPr>
        <w:t>Dynamics 365 Customer Service Insights, 63</w:t>
      </w:r>
    </w:p>
    <w:p w14:paraId="159C3608" w14:textId="77777777" w:rsidR="00C371CD" w:rsidRDefault="00C371CD">
      <w:pPr>
        <w:pStyle w:val="Index1"/>
        <w:tabs>
          <w:tab w:val="right" w:pos="5030"/>
        </w:tabs>
        <w:rPr>
          <w:noProof/>
        </w:rPr>
      </w:pPr>
      <w:r>
        <w:rPr>
          <w:noProof/>
        </w:rPr>
        <w:t>Dynamics 365 Customer Service Insights Additional Cases, 63</w:t>
      </w:r>
    </w:p>
    <w:p w14:paraId="24D185BC" w14:textId="77777777" w:rsidR="00C371CD" w:rsidRDefault="00C371CD">
      <w:pPr>
        <w:pStyle w:val="Index1"/>
        <w:tabs>
          <w:tab w:val="right" w:pos="5030"/>
        </w:tabs>
        <w:rPr>
          <w:noProof/>
        </w:rPr>
      </w:pPr>
      <w:r>
        <w:rPr>
          <w:noProof/>
        </w:rPr>
        <w:t>Dynamics 365 Customer Service Messaging, 64</w:t>
      </w:r>
    </w:p>
    <w:p w14:paraId="150432F3" w14:textId="77777777" w:rsidR="00C371CD" w:rsidRDefault="00C371CD">
      <w:pPr>
        <w:pStyle w:val="Index1"/>
        <w:tabs>
          <w:tab w:val="right" w:pos="5030"/>
        </w:tabs>
        <w:rPr>
          <w:noProof/>
        </w:rPr>
      </w:pPr>
      <w:r>
        <w:rPr>
          <w:noProof/>
        </w:rPr>
        <w:t>Dynamics 365 Customer Service On-premises CAL'si, 19</w:t>
      </w:r>
    </w:p>
    <w:p w14:paraId="5D2349DA" w14:textId="77777777" w:rsidR="00C371CD" w:rsidRDefault="00C371CD">
      <w:pPr>
        <w:pStyle w:val="Index1"/>
        <w:tabs>
          <w:tab w:val="right" w:pos="5030"/>
        </w:tabs>
        <w:rPr>
          <w:noProof/>
        </w:rPr>
      </w:pPr>
      <w:r>
        <w:rPr>
          <w:noProof/>
        </w:rPr>
        <w:t>Dynamics 365 Customer Service Professional, 63</w:t>
      </w:r>
    </w:p>
    <w:p w14:paraId="2DD5052A" w14:textId="77777777" w:rsidR="00C371CD" w:rsidRDefault="00C371CD">
      <w:pPr>
        <w:pStyle w:val="Index1"/>
        <w:tabs>
          <w:tab w:val="right" w:pos="5030"/>
        </w:tabs>
        <w:rPr>
          <w:noProof/>
        </w:rPr>
      </w:pPr>
      <w:r>
        <w:rPr>
          <w:noProof/>
        </w:rPr>
        <w:t>Dynamics 365 Digital Messaging, 64</w:t>
      </w:r>
    </w:p>
    <w:p w14:paraId="6033F559" w14:textId="77777777" w:rsidR="00C371CD" w:rsidRDefault="00C371CD">
      <w:pPr>
        <w:pStyle w:val="Index1"/>
        <w:tabs>
          <w:tab w:val="right" w:pos="5030"/>
        </w:tabs>
        <w:rPr>
          <w:noProof/>
        </w:rPr>
      </w:pPr>
      <w:r>
        <w:rPr>
          <w:noProof/>
        </w:rPr>
        <w:t>Dynamics 365 Düzeni, 63</w:t>
      </w:r>
    </w:p>
    <w:p w14:paraId="4458300C" w14:textId="77777777" w:rsidR="00C371CD" w:rsidRDefault="00C371CD">
      <w:pPr>
        <w:pStyle w:val="Index1"/>
        <w:tabs>
          <w:tab w:val="right" w:pos="5030"/>
        </w:tabs>
        <w:rPr>
          <w:noProof/>
        </w:rPr>
      </w:pPr>
      <w:r>
        <w:rPr>
          <w:noProof/>
        </w:rPr>
        <w:t>Dynamics 365 Field Service, 63</w:t>
      </w:r>
    </w:p>
    <w:p w14:paraId="0638189A" w14:textId="77777777" w:rsidR="00C371CD" w:rsidRDefault="00C371CD">
      <w:pPr>
        <w:pStyle w:val="Index1"/>
        <w:tabs>
          <w:tab w:val="right" w:pos="5030"/>
        </w:tabs>
        <w:rPr>
          <w:noProof/>
        </w:rPr>
      </w:pPr>
      <w:r>
        <w:rPr>
          <w:noProof/>
        </w:rPr>
        <w:t>Dynamics 365 Finance, 63</w:t>
      </w:r>
    </w:p>
    <w:p w14:paraId="31147010" w14:textId="77777777" w:rsidR="00C371CD" w:rsidRDefault="00C371CD">
      <w:pPr>
        <w:pStyle w:val="Index1"/>
        <w:tabs>
          <w:tab w:val="right" w:pos="5030"/>
        </w:tabs>
        <w:rPr>
          <w:noProof/>
        </w:rPr>
      </w:pPr>
      <w:r>
        <w:rPr>
          <w:noProof/>
        </w:rPr>
        <w:t>Dynamics 365 Finance Eklentisi, 63</w:t>
      </w:r>
    </w:p>
    <w:p w14:paraId="781BDE6A" w14:textId="77777777" w:rsidR="00C371CD" w:rsidRDefault="00C371CD">
      <w:pPr>
        <w:pStyle w:val="Index1"/>
        <w:tabs>
          <w:tab w:val="right" w:pos="5030"/>
        </w:tabs>
        <w:rPr>
          <w:noProof/>
        </w:rPr>
      </w:pPr>
      <w:r>
        <w:rPr>
          <w:noProof/>
        </w:rPr>
        <w:t>Dynamics 365 Finance YG'den Geçiş, 63</w:t>
      </w:r>
    </w:p>
    <w:p w14:paraId="60308915" w14:textId="77777777" w:rsidR="00C371CD" w:rsidRDefault="00C371CD">
      <w:pPr>
        <w:pStyle w:val="Index1"/>
        <w:tabs>
          <w:tab w:val="right" w:pos="5030"/>
        </w:tabs>
        <w:rPr>
          <w:noProof/>
        </w:rPr>
      </w:pPr>
      <w:r>
        <w:rPr>
          <w:noProof/>
        </w:rPr>
        <w:t>Dynamics 365 for Project Service Automation, 63</w:t>
      </w:r>
    </w:p>
    <w:p w14:paraId="4107DF25" w14:textId="77777777" w:rsidR="00C371CD" w:rsidRDefault="00C371CD">
      <w:pPr>
        <w:pStyle w:val="Index1"/>
        <w:tabs>
          <w:tab w:val="right" w:pos="5030"/>
        </w:tabs>
        <w:rPr>
          <w:noProof/>
        </w:rPr>
      </w:pPr>
      <w:r>
        <w:rPr>
          <w:noProof/>
        </w:rPr>
        <w:t>Dynamics 365 Fraud Protection, 64</w:t>
      </w:r>
    </w:p>
    <w:p w14:paraId="66085339" w14:textId="77777777" w:rsidR="00C371CD" w:rsidRDefault="00C371CD">
      <w:pPr>
        <w:pStyle w:val="Index1"/>
        <w:tabs>
          <w:tab w:val="right" w:pos="5030"/>
        </w:tabs>
        <w:rPr>
          <w:noProof/>
        </w:rPr>
      </w:pPr>
      <w:r>
        <w:rPr>
          <w:noProof/>
        </w:rPr>
        <w:t>Dynamics 365 Fraud Protection Ek Değerlendirmeleri, 64</w:t>
      </w:r>
    </w:p>
    <w:p w14:paraId="686DA82B" w14:textId="77777777" w:rsidR="00C371CD" w:rsidRDefault="00C371CD">
      <w:pPr>
        <w:pStyle w:val="Index1"/>
        <w:tabs>
          <w:tab w:val="right" w:pos="5030"/>
        </w:tabs>
        <w:rPr>
          <w:noProof/>
        </w:rPr>
      </w:pPr>
      <w:r>
        <w:rPr>
          <w:noProof/>
        </w:rPr>
        <w:t>Dynamics 365 Kılavuzları, 63</w:t>
      </w:r>
    </w:p>
    <w:p w14:paraId="51D95A21" w14:textId="77777777" w:rsidR="00C371CD" w:rsidRDefault="00C371CD">
      <w:pPr>
        <w:pStyle w:val="Index1"/>
        <w:tabs>
          <w:tab w:val="right" w:pos="5030"/>
        </w:tabs>
        <w:rPr>
          <w:noProof/>
        </w:rPr>
      </w:pPr>
      <w:r>
        <w:rPr>
          <w:noProof/>
        </w:rPr>
        <w:t>Dynamics 365 Marketing, 63</w:t>
      </w:r>
    </w:p>
    <w:p w14:paraId="1A637C08" w14:textId="77777777" w:rsidR="00C371CD" w:rsidRDefault="00C371CD">
      <w:pPr>
        <w:pStyle w:val="Index1"/>
        <w:tabs>
          <w:tab w:val="right" w:pos="5030"/>
        </w:tabs>
        <w:rPr>
          <w:noProof/>
        </w:rPr>
      </w:pPr>
      <w:r>
        <w:rPr>
          <w:noProof/>
        </w:rPr>
        <w:t>Dynamics 365 Marketing Additional Contacts, 63</w:t>
      </w:r>
    </w:p>
    <w:p w14:paraId="759A02CA" w14:textId="77777777" w:rsidR="00C371CD" w:rsidRDefault="00C371CD">
      <w:pPr>
        <w:pStyle w:val="Index1"/>
        <w:tabs>
          <w:tab w:val="right" w:pos="5030"/>
        </w:tabs>
        <w:rPr>
          <w:noProof/>
        </w:rPr>
      </w:pPr>
      <w:r>
        <w:rPr>
          <w:noProof/>
        </w:rPr>
        <w:t>Dynamics 365 Marketing Üretim Dışı Ek Uygulama, 63</w:t>
      </w:r>
    </w:p>
    <w:p w14:paraId="3069EEF4" w14:textId="77777777" w:rsidR="00C371CD" w:rsidRDefault="00C371CD">
      <w:pPr>
        <w:pStyle w:val="Index1"/>
        <w:tabs>
          <w:tab w:val="right" w:pos="5030"/>
        </w:tabs>
        <w:rPr>
          <w:noProof/>
        </w:rPr>
      </w:pPr>
      <w:r>
        <w:rPr>
          <w:noProof/>
        </w:rPr>
        <w:t>Dynamics 365 Operations Activity, 20, 63</w:t>
      </w:r>
    </w:p>
    <w:p w14:paraId="6B00CBF2" w14:textId="77777777" w:rsidR="00C371CD" w:rsidRDefault="00C371CD">
      <w:pPr>
        <w:pStyle w:val="Index1"/>
        <w:tabs>
          <w:tab w:val="right" w:pos="5030"/>
        </w:tabs>
        <w:rPr>
          <w:noProof/>
        </w:rPr>
      </w:pPr>
      <w:r>
        <w:rPr>
          <w:noProof/>
        </w:rPr>
        <w:t>Dynamics 365 Operations Activity Eklentisi, 63</w:t>
      </w:r>
    </w:p>
    <w:p w14:paraId="189D03CB" w14:textId="77777777" w:rsidR="00C371CD" w:rsidRDefault="00C371CD">
      <w:pPr>
        <w:pStyle w:val="Index1"/>
        <w:tabs>
          <w:tab w:val="right" w:pos="5030"/>
        </w:tabs>
        <w:rPr>
          <w:noProof/>
        </w:rPr>
      </w:pPr>
      <w:r>
        <w:rPr>
          <w:noProof/>
        </w:rPr>
        <w:t>Dynamics 365 Operations Activity On-premises CAL'si, 19</w:t>
      </w:r>
    </w:p>
    <w:p w14:paraId="5AA74668" w14:textId="77777777" w:rsidR="00C371CD" w:rsidRDefault="00C371CD">
      <w:pPr>
        <w:pStyle w:val="Index1"/>
        <w:tabs>
          <w:tab w:val="right" w:pos="5030"/>
        </w:tabs>
        <w:rPr>
          <w:noProof/>
        </w:rPr>
      </w:pPr>
      <w:r>
        <w:rPr>
          <w:noProof/>
        </w:rPr>
        <w:t>Dynamics 365 Operations Activity YG'den Geçiş, 63</w:t>
      </w:r>
    </w:p>
    <w:p w14:paraId="5E44DE71" w14:textId="77777777" w:rsidR="00C371CD" w:rsidRDefault="00C371CD">
      <w:pPr>
        <w:pStyle w:val="Index1"/>
        <w:tabs>
          <w:tab w:val="right" w:pos="5030"/>
        </w:tabs>
        <w:rPr>
          <w:noProof/>
        </w:rPr>
      </w:pPr>
      <w:r>
        <w:rPr>
          <w:noProof/>
        </w:rPr>
        <w:t>Dynamics 365 Operations Device, 20, 62</w:t>
      </w:r>
    </w:p>
    <w:p w14:paraId="13168D04" w14:textId="77777777" w:rsidR="00C371CD" w:rsidRDefault="00C371CD">
      <w:pPr>
        <w:pStyle w:val="Index1"/>
        <w:tabs>
          <w:tab w:val="right" w:pos="5030"/>
        </w:tabs>
        <w:rPr>
          <w:noProof/>
        </w:rPr>
      </w:pPr>
      <w:r>
        <w:rPr>
          <w:noProof/>
        </w:rPr>
        <w:t>Dynamics 365 Operations Device Eklentisi, 62</w:t>
      </w:r>
    </w:p>
    <w:p w14:paraId="632C7E82" w14:textId="77777777" w:rsidR="00C371CD" w:rsidRDefault="00C371CD">
      <w:pPr>
        <w:pStyle w:val="Index1"/>
        <w:tabs>
          <w:tab w:val="right" w:pos="5030"/>
        </w:tabs>
        <w:rPr>
          <w:noProof/>
        </w:rPr>
      </w:pPr>
      <w:r>
        <w:rPr>
          <w:noProof/>
        </w:rPr>
        <w:t>Dynamics 365 Operations Device On-premises CAL'si, 19</w:t>
      </w:r>
    </w:p>
    <w:p w14:paraId="3CFE39F0" w14:textId="77777777" w:rsidR="00C371CD" w:rsidRDefault="00C371CD">
      <w:pPr>
        <w:pStyle w:val="Index1"/>
        <w:tabs>
          <w:tab w:val="right" w:pos="5030"/>
        </w:tabs>
        <w:rPr>
          <w:noProof/>
        </w:rPr>
      </w:pPr>
      <w:r>
        <w:rPr>
          <w:noProof/>
        </w:rPr>
        <w:t>Dynamics 365 Operations Device YG'den Geçiş, 62</w:t>
      </w:r>
    </w:p>
    <w:p w14:paraId="00017792" w14:textId="77777777" w:rsidR="00C371CD" w:rsidRDefault="00C371CD">
      <w:pPr>
        <w:pStyle w:val="Index1"/>
        <w:tabs>
          <w:tab w:val="right" w:pos="5030"/>
        </w:tabs>
        <w:rPr>
          <w:noProof/>
        </w:rPr>
      </w:pPr>
      <w:r>
        <w:rPr>
          <w:noProof/>
        </w:rPr>
        <w:t>Dynamics 365 Operations On-premises CAL'si, 19</w:t>
      </w:r>
    </w:p>
    <w:p w14:paraId="5354C52D" w14:textId="77777777" w:rsidR="00C371CD" w:rsidRDefault="00C371CD">
      <w:pPr>
        <w:pStyle w:val="Index1"/>
        <w:tabs>
          <w:tab w:val="right" w:pos="5030"/>
        </w:tabs>
        <w:rPr>
          <w:noProof/>
        </w:rPr>
      </w:pPr>
      <w:r>
        <w:rPr>
          <w:noProof/>
        </w:rPr>
        <w:t>Dynamics 365 Operations Order Lines, 63</w:t>
      </w:r>
    </w:p>
    <w:p w14:paraId="761D1E78" w14:textId="77777777" w:rsidR="00C371CD" w:rsidRDefault="00C371CD">
      <w:pPr>
        <w:pStyle w:val="Index1"/>
        <w:tabs>
          <w:tab w:val="right" w:pos="5030"/>
        </w:tabs>
        <w:rPr>
          <w:noProof/>
        </w:rPr>
      </w:pPr>
      <w:r>
        <w:rPr>
          <w:noProof/>
        </w:rPr>
        <w:t>Dynamics 365 Operations Server, 20, 85</w:t>
      </w:r>
    </w:p>
    <w:p w14:paraId="5626E877" w14:textId="77777777" w:rsidR="00C371CD" w:rsidRDefault="00C371CD">
      <w:pPr>
        <w:pStyle w:val="Index1"/>
        <w:tabs>
          <w:tab w:val="right" w:pos="5030"/>
        </w:tabs>
        <w:rPr>
          <w:noProof/>
        </w:rPr>
      </w:pPr>
      <w:r>
        <w:rPr>
          <w:noProof/>
        </w:rPr>
        <w:t>Dynamics 365 Pro Doğrudan Destek, 64</w:t>
      </w:r>
    </w:p>
    <w:p w14:paraId="2DB0F546" w14:textId="77777777" w:rsidR="00C371CD" w:rsidRDefault="00C371CD">
      <w:pPr>
        <w:pStyle w:val="Index1"/>
        <w:tabs>
          <w:tab w:val="right" w:pos="5030"/>
        </w:tabs>
        <w:rPr>
          <w:noProof/>
        </w:rPr>
      </w:pPr>
      <w:r>
        <w:rPr>
          <w:noProof/>
        </w:rPr>
        <w:t>Dynamics 365 Retail, 63</w:t>
      </w:r>
    </w:p>
    <w:p w14:paraId="78BE4250" w14:textId="77777777" w:rsidR="00C371CD" w:rsidRDefault="00C371CD">
      <w:pPr>
        <w:pStyle w:val="Index1"/>
        <w:tabs>
          <w:tab w:val="right" w:pos="5030"/>
        </w:tabs>
        <w:rPr>
          <w:noProof/>
        </w:rPr>
      </w:pPr>
      <w:r>
        <w:rPr>
          <w:noProof/>
        </w:rPr>
        <w:t>Dynamics 365 Retail Eklentisi, 63</w:t>
      </w:r>
    </w:p>
    <w:p w14:paraId="3602E6A2" w14:textId="77777777" w:rsidR="00C371CD" w:rsidRDefault="00C371CD">
      <w:pPr>
        <w:pStyle w:val="Index1"/>
        <w:tabs>
          <w:tab w:val="right" w:pos="5030"/>
        </w:tabs>
        <w:rPr>
          <w:noProof/>
        </w:rPr>
      </w:pPr>
      <w:r>
        <w:rPr>
          <w:noProof/>
        </w:rPr>
        <w:t>Dynamics 365 Retail YG'den Geçiş, 63</w:t>
      </w:r>
    </w:p>
    <w:p w14:paraId="28569A29" w14:textId="77777777" w:rsidR="00C371CD" w:rsidRDefault="00C371CD">
      <w:pPr>
        <w:pStyle w:val="Index1"/>
        <w:tabs>
          <w:tab w:val="right" w:pos="5030"/>
        </w:tabs>
        <w:rPr>
          <w:noProof/>
        </w:rPr>
      </w:pPr>
      <w:r>
        <w:rPr>
          <w:noProof/>
        </w:rPr>
        <w:t>Dynamics 365 Sales, 20</w:t>
      </w:r>
    </w:p>
    <w:p w14:paraId="1D64F169" w14:textId="77777777" w:rsidR="00C371CD" w:rsidRDefault="00C371CD">
      <w:pPr>
        <w:pStyle w:val="Index1"/>
        <w:tabs>
          <w:tab w:val="right" w:pos="5030"/>
        </w:tabs>
        <w:rPr>
          <w:noProof/>
        </w:rPr>
      </w:pPr>
      <w:r>
        <w:rPr>
          <w:noProof/>
        </w:rPr>
        <w:t>Dynamics 365 Sales Enterprise, 63</w:t>
      </w:r>
    </w:p>
    <w:p w14:paraId="448E0CCE" w14:textId="77777777" w:rsidR="00C371CD" w:rsidRDefault="00C371CD">
      <w:pPr>
        <w:pStyle w:val="Index1"/>
        <w:tabs>
          <w:tab w:val="right" w:pos="5030"/>
        </w:tabs>
        <w:rPr>
          <w:noProof/>
        </w:rPr>
      </w:pPr>
      <w:r>
        <w:rPr>
          <w:noProof/>
        </w:rPr>
        <w:t>Dynamics 365 Sales Insights, 63</w:t>
      </w:r>
    </w:p>
    <w:p w14:paraId="188E1580" w14:textId="77777777" w:rsidR="00C371CD" w:rsidRDefault="00C371CD">
      <w:pPr>
        <w:pStyle w:val="Index1"/>
        <w:tabs>
          <w:tab w:val="right" w:pos="5030"/>
        </w:tabs>
        <w:rPr>
          <w:noProof/>
        </w:rPr>
      </w:pPr>
      <w:r>
        <w:rPr>
          <w:noProof/>
        </w:rPr>
        <w:t>Dynamics 365 Sales On-premises CAL'si, 19</w:t>
      </w:r>
    </w:p>
    <w:p w14:paraId="1DDBA119" w14:textId="77777777" w:rsidR="00C371CD" w:rsidRDefault="00C371CD">
      <w:pPr>
        <w:pStyle w:val="Index1"/>
        <w:tabs>
          <w:tab w:val="right" w:pos="5030"/>
        </w:tabs>
        <w:rPr>
          <w:noProof/>
        </w:rPr>
      </w:pPr>
      <w:r>
        <w:rPr>
          <w:noProof/>
        </w:rPr>
        <w:t>Dynamics 365 Sales Professional, 63</w:t>
      </w:r>
    </w:p>
    <w:p w14:paraId="0DC00E82" w14:textId="77777777" w:rsidR="00C371CD" w:rsidRDefault="00C371CD">
      <w:pPr>
        <w:pStyle w:val="Index1"/>
        <w:tabs>
          <w:tab w:val="right" w:pos="5030"/>
        </w:tabs>
        <w:rPr>
          <w:noProof/>
        </w:rPr>
      </w:pPr>
      <w:r>
        <w:rPr>
          <w:noProof/>
        </w:rPr>
        <w:t>Dynamics 365 Supply Chain Management, 63</w:t>
      </w:r>
    </w:p>
    <w:p w14:paraId="1BF93D36" w14:textId="77777777" w:rsidR="00C371CD" w:rsidRDefault="00C371CD">
      <w:pPr>
        <w:pStyle w:val="Index1"/>
        <w:tabs>
          <w:tab w:val="right" w:pos="5030"/>
        </w:tabs>
        <w:rPr>
          <w:noProof/>
        </w:rPr>
      </w:pPr>
      <w:r>
        <w:rPr>
          <w:noProof/>
        </w:rPr>
        <w:t>Dynamics 365 Supply Chain Management Eklentisi, 63</w:t>
      </w:r>
    </w:p>
    <w:p w14:paraId="43AE0BFF" w14:textId="77777777" w:rsidR="00C371CD" w:rsidRDefault="00C371CD">
      <w:pPr>
        <w:pStyle w:val="Index1"/>
        <w:tabs>
          <w:tab w:val="right" w:pos="5030"/>
        </w:tabs>
        <w:rPr>
          <w:noProof/>
        </w:rPr>
      </w:pPr>
      <w:r>
        <w:rPr>
          <w:noProof/>
        </w:rPr>
        <w:t>Dynamics 365 Supply Chain Management YG'den Geçiş, 63</w:t>
      </w:r>
    </w:p>
    <w:p w14:paraId="070F0524" w14:textId="77777777" w:rsidR="00C371CD" w:rsidRDefault="00C371CD">
      <w:pPr>
        <w:pStyle w:val="Index1"/>
        <w:tabs>
          <w:tab w:val="right" w:pos="5030"/>
        </w:tabs>
        <w:rPr>
          <w:noProof/>
        </w:rPr>
      </w:pPr>
      <w:r>
        <w:rPr>
          <w:noProof/>
        </w:rPr>
        <w:t>Dynamics 365 Talent, 63</w:t>
      </w:r>
    </w:p>
    <w:p w14:paraId="6644DED6" w14:textId="77777777" w:rsidR="00C371CD" w:rsidRDefault="00C371CD">
      <w:pPr>
        <w:pStyle w:val="Index1"/>
        <w:tabs>
          <w:tab w:val="right" w:pos="5030"/>
        </w:tabs>
        <w:rPr>
          <w:noProof/>
        </w:rPr>
      </w:pPr>
      <w:r>
        <w:rPr>
          <w:noProof/>
        </w:rPr>
        <w:t>Dynamics 365 Talent comprehensive hiring, 63</w:t>
      </w:r>
    </w:p>
    <w:p w14:paraId="7B25B0C0" w14:textId="77777777" w:rsidR="00C371CD" w:rsidRDefault="00C371CD">
      <w:pPr>
        <w:pStyle w:val="Index1"/>
        <w:tabs>
          <w:tab w:val="right" w:pos="5030"/>
        </w:tabs>
        <w:rPr>
          <w:noProof/>
        </w:rPr>
      </w:pPr>
      <w:r>
        <w:rPr>
          <w:noProof/>
        </w:rPr>
        <w:t>Dynamics 365 Talent Eklentisi, 63</w:t>
      </w:r>
    </w:p>
    <w:p w14:paraId="6FFA9D00" w14:textId="77777777" w:rsidR="00C371CD" w:rsidRDefault="00C371CD">
      <w:pPr>
        <w:pStyle w:val="Index1"/>
        <w:tabs>
          <w:tab w:val="right" w:pos="5030"/>
        </w:tabs>
        <w:rPr>
          <w:noProof/>
        </w:rPr>
      </w:pPr>
      <w:r>
        <w:rPr>
          <w:noProof/>
        </w:rPr>
        <w:t>Dynamics 365 Talent From-SA, 63</w:t>
      </w:r>
    </w:p>
    <w:p w14:paraId="7C65EE86" w14:textId="77777777" w:rsidR="00C371CD" w:rsidRDefault="00C371CD">
      <w:pPr>
        <w:pStyle w:val="Index1"/>
        <w:tabs>
          <w:tab w:val="right" w:pos="5030"/>
        </w:tabs>
        <w:rPr>
          <w:noProof/>
        </w:rPr>
      </w:pPr>
      <w:r>
        <w:rPr>
          <w:noProof/>
        </w:rPr>
        <w:t>Dynamics 365 Team Members, 20, 63</w:t>
      </w:r>
    </w:p>
    <w:p w14:paraId="6D7C8FAD" w14:textId="77777777" w:rsidR="00C371CD" w:rsidRDefault="00C371CD">
      <w:pPr>
        <w:pStyle w:val="Index1"/>
        <w:tabs>
          <w:tab w:val="right" w:pos="5030"/>
        </w:tabs>
        <w:rPr>
          <w:noProof/>
        </w:rPr>
      </w:pPr>
      <w:r>
        <w:rPr>
          <w:noProof/>
        </w:rPr>
        <w:t>Dynamics 365 Team Members Eklentisi, 63</w:t>
      </w:r>
    </w:p>
    <w:p w14:paraId="5EA0C992" w14:textId="77777777" w:rsidR="00C371CD" w:rsidRDefault="00C371CD">
      <w:pPr>
        <w:pStyle w:val="Index1"/>
        <w:tabs>
          <w:tab w:val="right" w:pos="5030"/>
        </w:tabs>
        <w:rPr>
          <w:noProof/>
        </w:rPr>
      </w:pPr>
      <w:r>
        <w:rPr>
          <w:noProof/>
        </w:rPr>
        <w:t>Dynamics 365 Team Members On-premises CAL'si, 19</w:t>
      </w:r>
    </w:p>
    <w:p w14:paraId="5961CB44" w14:textId="77777777" w:rsidR="00C371CD" w:rsidRDefault="00C371CD">
      <w:pPr>
        <w:pStyle w:val="Index1"/>
        <w:tabs>
          <w:tab w:val="right" w:pos="5030"/>
        </w:tabs>
        <w:rPr>
          <w:noProof/>
        </w:rPr>
      </w:pPr>
      <w:r>
        <w:rPr>
          <w:noProof/>
        </w:rPr>
        <w:t>Dynamics 365 Team Members YG'den Geçiş, 63</w:t>
      </w:r>
    </w:p>
    <w:p w14:paraId="17BFD8C1" w14:textId="77777777" w:rsidR="00C371CD" w:rsidRDefault="00C371CD">
      <w:pPr>
        <w:pStyle w:val="Index1"/>
        <w:tabs>
          <w:tab w:val="right" w:pos="5030"/>
        </w:tabs>
        <w:rPr>
          <w:noProof/>
        </w:rPr>
      </w:pPr>
      <w:r>
        <w:rPr>
          <w:noProof/>
        </w:rPr>
        <w:t>Dynamics 365 Unified Operations - Ek Dosya Kapasitesi, 63</w:t>
      </w:r>
    </w:p>
    <w:p w14:paraId="35EB30EA" w14:textId="77777777" w:rsidR="00C371CD" w:rsidRDefault="00C371CD">
      <w:pPr>
        <w:pStyle w:val="Index1"/>
        <w:tabs>
          <w:tab w:val="right" w:pos="5030"/>
        </w:tabs>
        <w:rPr>
          <w:noProof/>
        </w:rPr>
      </w:pPr>
      <w:r>
        <w:rPr>
          <w:noProof/>
        </w:rPr>
        <w:t>Dynamics 365 Unified Operations - Ek Veritabanı Kapasitesi, 63</w:t>
      </w:r>
    </w:p>
    <w:p w14:paraId="1AC061D1" w14:textId="77777777" w:rsidR="00C371CD" w:rsidRDefault="00C371CD">
      <w:pPr>
        <w:pStyle w:val="Index1"/>
        <w:tabs>
          <w:tab w:val="right" w:pos="5030"/>
        </w:tabs>
        <w:rPr>
          <w:noProof/>
        </w:rPr>
      </w:pPr>
      <w:r>
        <w:rPr>
          <w:noProof/>
        </w:rPr>
        <w:t>Dynamics 365 Unified Operations Plan - Ek Dosya Depolama, 63</w:t>
      </w:r>
    </w:p>
    <w:p w14:paraId="61755C7A" w14:textId="77777777" w:rsidR="00C371CD" w:rsidRDefault="00C371CD">
      <w:pPr>
        <w:pStyle w:val="Index1"/>
        <w:tabs>
          <w:tab w:val="right" w:pos="5030"/>
        </w:tabs>
        <w:rPr>
          <w:noProof/>
        </w:rPr>
      </w:pPr>
      <w:r>
        <w:rPr>
          <w:noProof/>
        </w:rPr>
        <w:t>Dynamics 365 Unified Operations Plan - Ek Veri Tabanı Depolama, 63</w:t>
      </w:r>
    </w:p>
    <w:p w14:paraId="6E698E15" w14:textId="77777777" w:rsidR="00C371CD" w:rsidRDefault="00C371CD">
      <w:pPr>
        <w:pStyle w:val="Index1"/>
        <w:tabs>
          <w:tab w:val="right" w:pos="5030"/>
        </w:tabs>
        <w:rPr>
          <w:noProof/>
        </w:rPr>
      </w:pPr>
      <w:r>
        <w:rPr>
          <w:noProof/>
        </w:rPr>
        <w:t>Dynamics 365 Unified Operations Plan - Sandbox Grupları 1-5, 63</w:t>
      </w:r>
    </w:p>
    <w:p w14:paraId="627CACB2" w14:textId="77777777" w:rsidR="00C371CD" w:rsidRDefault="00C371CD">
      <w:pPr>
        <w:pStyle w:val="Index1"/>
        <w:tabs>
          <w:tab w:val="right" w:pos="5030"/>
        </w:tabs>
        <w:rPr>
          <w:noProof/>
        </w:rPr>
      </w:pPr>
      <w:r>
        <w:rPr>
          <w:noProof/>
        </w:rPr>
        <w:t>Dynamics 365 Uzaktan Yardım, 63</w:t>
      </w:r>
    </w:p>
    <w:p w14:paraId="63FA063F" w14:textId="77777777" w:rsidR="00C371CD" w:rsidRDefault="00C371CD">
      <w:pPr>
        <w:pStyle w:val="Index1"/>
        <w:tabs>
          <w:tab w:val="right" w:pos="5030"/>
        </w:tabs>
        <w:rPr>
          <w:noProof/>
        </w:rPr>
      </w:pPr>
      <w:r>
        <w:rPr>
          <w:noProof/>
        </w:rPr>
        <w:t>Dynamics AX 2012 R2, 20</w:t>
      </w:r>
    </w:p>
    <w:p w14:paraId="09CE9A13" w14:textId="77777777" w:rsidR="00C371CD" w:rsidRDefault="00C371CD">
      <w:pPr>
        <w:pStyle w:val="Index1"/>
        <w:tabs>
          <w:tab w:val="right" w:pos="5030"/>
        </w:tabs>
        <w:rPr>
          <w:noProof/>
        </w:rPr>
      </w:pPr>
      <w:r>
        <w:rPr>
          <w:noProof/>
        </w:rPr>
        <w:t>Dynamics AX 2012 R3, 20</w:t>
      </w:r>
    </w:p>
    <w:p w14:paraId="55F96FB1" w14:textId="77777777" w:rsidR="00C371CD" w:rsidRDefault="00C371CD">
      <w:pPr>
        <w:pStyle w:val="Index1"/>
        <w:tabs>
          <w:tab w:val="right" w:pos="5030"/>
        </w:tabs>
        <w:rPr>
          <w:noProof/>
        </w:rPr>
      </w:pPr>
      <w:r>
        <w:rPr>
          <w:noProof/>
        </w:rPr>
        <w:t>Dynamics CRM 2015, 20</w:t>
      </w:r>
    </w:p>
    <w:p w14:paraId="5D3EBA42" w14:textId="77777777" w:rsidR="00C371CD" w:rsidRDefault="00C371CD">
      <w:pPr>
        <w:pStyle w:val="Index1"/>
        <w:tabs>
          <w:tab w:val="right" w:pos="5030"/>
        </w:tabs>
        <w:rPr>
          <w:noProof/>
        </w:rPr>
      </w:pPr>
      <w:r>
        <w:rPr>
          <w:noProof/>
        </w:rPr>
        <w:t>Dynamics CRM 2016, 20</w:t>
      </w:r>
    </w:p>
    <w:p w14:paraId="4A7C5177" w14:textId="77777777" w:rsidR="00C371CD" w:rsidRDefault="00C371CD">
      <w:pPr>
        <w:pStyle w:val="Index1"/>
        <w:tabs>
          <w:tab w:val="right" w:pos="5030"/>
        </w:tabs>
        <w:rPr>
          <w:noProof/>
        </w:rPr>
      </w:pPr>
      <w:r>
        <w:rPr>
          <w:noProof/>
        </w:rPr>
        <w:t>EDU Eklentisi için Microsoft Intune, 74</w:t>
      </w:r>
    </w:p>
    <w:p w14:paraId="1E4E13C1" w14:textId="77777777" w:rsidR="00C371CD" w:rsidRDefault="00C371CD">
      <w:pPr>
        <w:pStyle w:val="Index1"/>
        <w:tabs>
          <w:tab w:val="right" w:pos="5030"/>
        </w:tabs>
        <w:rPr>
          <w:noProof/>
        </w:rPr>
      </w:pPr>
      <w:r>
        <w:rPr>
          <w:noProof/>
        </w:rPr>
        <w:t>EDU için Intune, 34</w:t>
      </w:r>
    </w:p>
    <w:p w14:paraId="34589E91" w14:textId="77777777" w:rsidR="00C371CD" w:rsidRDefault="00C371CD">
      <w:pPr>
        <w:pStyle w:val="Index1"/>
        <w:tabs>
          <w:tab w:val="right" w:pos="5030"/>
        </w:tabs>
        <w:rPr>
          <w:noProof/>
        </w:rPr>
      </w:pPr>
      <w:r>
        <w:rPr>
          <w:noProof/>
        </w:rPr>
        <w:t>EDU için Microsoft Intune, 74</w:t>
      </w:r>
    </w:p>
    <w:p w14:paraId="46C7F725" w14:textId="77777777" w:rsidR="00C371CD" w:rsidRDefault="00C371CD">
      <w:pPr>
        <w:pStyle w:val="Index1"/>
        <w:tabs>
          <w:tab w:val="right" w:pos="5030"/>
        </w:tabs>
        <w:rPr>
          <w:noProof/>
        </w:rPr>
      </w:pPr>
      <w:r>
        <w:rPr>
          <w:noProof/>
        </w:rPr>
        <w:t>Ek Ücrete Tabi Uzman Desteği (SL), 58</w:t>
      </w:r>
    </w:p>
    <w:p w14:paraId="00611173" w14:textId="77777777" w:rsidR="00C371CD" w:rsidRDefault="00C371CD">
      <w:pPr>
        <w:pStyle w:val="Index1"/>
        <w:tabs>
          <w:tab w:val="right" w:pos="5030"/>
        </w:tabs>
        <w:rPr>
          <w:noProof/>
        </w:rPr>
      </w:pPr>
      <w:r>
        <w:rPr>
          <w:noProof/>
        </w:rPr>
        <w:t>Enterprise Mobility + Security A3, 60</w:t>
      </w:r>
    </w:p>
    <w:p w14:paraId="26E71570" w14:textId="77777777" w:rsidR="00C371CD" w:rsidRDefault="00C371CD">
      <w:pPr>
        <w:pStyle w:val="Index1"/>
        <w:tabs>
          <w:tab w:val="right" w:pos="5030"/>
        </w:tabs>
        <w:rPr>
          <w:noProof/>
        </w:rPr>
      </w:pPr>
      <w:r>
        <w:rPr>
          <w:noProof/>
        </w:rPr>
        <w:t>Enterprise Mobility + Security A3 Eklentisi, 60</w:t>
      </w:r>
    </w:p>
    <w:p w14:paraId="0A2E270F" w14:textId="77777777" w:rsidR="00C371CD" w:rsidRDefault="00C371CD">
      <w:pPr>
        <w:pStyle w:val="Index1"/>
        <w:tabs>
          <w:tab w:val="right" w:pos="5030"/>
        </w:tabs>
        <w:rPr>
          <w:noProof/>
        </w:rPr>
      </w:pPr>
      <w:r>
        <w:rPr>
          <w:noProof/>
        </w:rPr>
        <w:t>Enterprise Mobility + Security A5, 60</w:t>
      </w:r>
    </w:p>
    <w:p w14:paraId="279D233F" w14:textId="77777777" w:rsidR="00C371CD" w:rsidRDefault="00C371CD">
      <w:pPr>
        <w:pStyle w:val="Index1"/>
        <w:tabs>
          <w:tab w:val="right" w:pos="5030"/>
        </w:tabs>
        <w:rPr>
          <w:noProof/>
        </w:rPr>
      </w:pPr>
      <w:r>
        <w:rPr>
          <w:noProof/>
        </w:rPr>
        <w:t>Enterprise Mobility + Security A5 Eklentisi, 60</w:t>
      </w:r>
    </w:p>
    <w:p w14:paraId="525DF596" w14:textId="77777777" w:rsidR="00C371CD" w:rsidRDefault="00C371CD">
      <w:pPr>
        <w:pStyle w:val="Index1"/>
        <w:tabs>
          <w:tab w:val="right" w:pos="5030"/>
        </w:tabs>
        <w:rPr>
          <w:noProof/>
        </w:rPr>
      </w:pPr>
      <w:r>
        <w:rPr>
          <w:noProof/>
        </w:rPr>
        <w:t>Enterprise Mobility + Security E3, 16, 60</w:t>
      </w:r>
    </w:p>
    <w:p w14:paraId="79A36331" w14:textId="77777777" w:rsidR="00C371CD" w:rsidRDefault="00C371CD">
      <w:pPr>
        <w:pStyle w:val="Index1"/>
        <w:tabs>
          <w:tab w:val="right" w:pos="5030"/>
        </w:tabs>
        <w:rPr>
          <w:noProof/>
        </w:rPr>
      </w:pPr>
      <w:r>
        <w:rPr>
          <w:noProof/>
        </w:rPr>
        <w:t>Enterprise Mobility + Security E3 Eklentisi, 60</w:t>
      </w:r>
    </w:p>
    <w:p w14:paraId="0C2137A1" w14:textId="77777777" w:rsidR="00C371CD" w:rsidRDefault="00C371CD">
      <w:pPr>
        <w:pStyle w:val="Index1"/>
        <w:tabs>
          <w:tab w:val="right" w:pos="5030"/>
        </w:tabs>
        <w:rPr>
          <w:noProof/>
        </w:rPr>
      </w:pPr>
      <w:r>
        <w:rPr>
          <w:noProof/>
        </w:rPr>
        <w:t>Enterprise Mobility + Security E3 YG'den Geçiş, 60</w:t>
      </w:r>
    </w:p>
    <w:p w14:paraId="715FD375" w14:textId="77777777" w:rsidR="00C371CD" w:rsidRDefault="00C371CD">
      <w:pPr>
        <w:pStyle w:val="Index1"/>
        <w:tabs>
          <w:tab w:val="right" w:pos="5030"/>
        </w:tabs>
        <w:rPr>
          <w:noProof/>
        </w:rPr>
      </w:pPr>
      <w:r>
        <w:rPr>
          <w:noProof/>
        </w:rPr>
        <w:t>Enterprise Mobility + Security E5, 16</w:t>
      </w:r>
    </w:p>
    <w:p w14:paraId="044023A6" w14:textId="77777777" w:rsidR="00C371CD" w:rsidRDefault="00C371CD">
      <w:pPr>
        <w:pStyle w:val="Index1"/>
        <w:tabs>
          <w:tab w:val="right" w:pos="5030"/>
        </w:tabs>
        <w:rPr>
          <w:noProof/>
        </w:rPr>
      </w:pPr>
      <w:r>
        <w:rPr>
          <w:noProof/>
        </w:rPr>
        <w:t>Enterprise Mobility + Security E5, 60</w:t>
      </w:r>
    </w:p>
    <w:p w14:paraId="2BA43966" w14:textId="77777777" w:rsidR="00C371CD" w:rsidRDefault="00C371CD">
      <w:pPr>
        <w:pStyle w:val="Index1"/>
        <w:tabs>
          <w:tab w:val="right" w:pos="5030"/>
        </w:tabs>
        <w:rPr>
          <w:noProof/>
        </w:rPr>
      </w:pPr>
      <w:r>
        <w:rPr>
          <w:noProof/>
        </w:rPr>
        <w:t>Enterprise Mobility + Security E5 Eklentisi, 60</w:t>
      </w:r>
    </w:p>
    <w:p w14:paraId="563ACA55" w14:textId="77777777" w:rsidR="00C371CD" w:rsidRDefault="00C371CD">
      <w:pPr>
        <w:pStyle w:val="Index1"/>
        <w:tabs>
          <w:tab w:val="right" w:pos="5030"/>
        </w:tabs>
        <w:rPr>
          <w:noProof/>
        </w:rPr>
      </w:pPr>
      <w:r>
        <w:rPr>
          <w:noProof/>
        </w:rPr>
        <w:t>Enterprise Mobility + Security E5 YG'den Geçiş, 60</w:t>
      </w:r>
    </w:p>
    <w:p w14:paraId="2870F546" w14:textId="77777777" w:rsidR="00C371CD" w:rsidRDefault="00C371CD">
      <w:pPr>
        <w:pStyle w:val="Index1"/>
        <w:tabs>
          <w:tab w:val="right" w:pos="5030"/>
        </w:tabs>
        <w:rPr>
          <w:noProof/>
        </w:rPr>
      </w:pPr>
      <w:r>
        <w:rPr>
          <w:noProof/>
        </w:rPr>
        <w:t>Enterprise Mobility + Security için Kurumsal CAL Köprüsü, 16</w:t>
      </w:r>
    </w:p>
    <w:p w14:paraId="107E4278" w14:textId="77777777" w:rsidR="00C371CD" w:rsidRDefault="00C371CD">
      <w:pPr>
        <w:pStyle w:val="Index1"/>
        <w:tabs>
          <w:tab w:val="right" w:pos="5030"/>
        </w:tabs>
        <w:rPr>
          <w:noProof/>
        </w:rPr>
      </w:pPr>
      <w:r>
        <w:rPr>
          <w:noProof/>
        </w:rPr>
        <w:t>Enterprise Mobility + Security için Kurumsal CAL Köprüsü YG'den Geçiş, 16</w:t>
      </w:r>
    </w:p>
    <w:p w14:paraId="56C8A65F" w14:textId="77777777" w:rsidR="00C371CD" w:rsidRDefault="00C371CD">
      <w:pPr>
        <w:pStyle w:val="Index1"/>
        <w:tabs>
          <w:tab w:val="right" w:pos="5030"/>
        </w:tabs>
        <w:rPr>
          <w:noProof/>
        </w:rPr>
      </w:pPr>
      <w:r>
        <w:rPr>
          <w:noProof/>
        </w:rPr>
        <w:t>Enterprise Mobility+ Security için Çekirdek CAL Paketi Köprüsü, 15</w:t>
      </w:r>
    </w:p>
    <w:p w14:paraId="6AA36DDD" w14:textId="77777777" w:rsidR="00C371CD" w:rsidRDefault="00C371CD">
      <w:pPr>
        <w:pStyle w:val="Index1"/>
        <w:tabs>
          <w:tab w:val="right" w:pos="5030"/>
        </w:tabs>
        <w:rPr>
          <w:noProof/>
        </w:rPr>
      </w:pPr>
      <w:r>
        <w:rPr>
          <w:noProof/>
        </w:rPr>
        <w:t>Excel 2019, 22</w:t>
      </w:r>
    </w:p>
    <w:p w14:paraId="1ABAB1F2" w14:textId="77777777" w:rsidR="00C371CD" w:rsidRDefault="00C371CD">
      <w:pPr>
        <w:pStyle w:val="Index1"/>
        <w:tabs>
          <w:tab w:val="right" w:pos="5030"/>
        </w:tabs>
        <w:rPr>
          <w:noProof/>
        </w:rPr>
      </w:pPr>
      <w:r>
        <w:rPr>
          <w:noProof/>
        </w:rPr>
        <w:t>Exchange Online için Exchange Online Arşivleme, 68</w:t>
      </w:r>
    </w:p>
    <w:p w14:paraId="074951A8" w14:textId="77777777" w:rsidR="00C371CD" w:rsidRDefault="00C371CD">
      <w:pPr>
        <w:pStyle w:val="Index1"/>
        <w:tabs>
          <w:tab w:val="right" w:pos="5030"/>
        </w:tabs>
        <w:rPr>
          <w:noProof/>
        </w:rPr>
      </w:pPr>
      <w:r>
        <w:rPr>
          <w:noProof/>
        </w:rPr>
        <w:t>Exchange Online Kiosk, 68</w:t>
      </w:r>
    </w:p>
    <w:p w14:paraId="22CE4B1D" w14:textId="77777777" w:rsidR="00C371CD" w:rsidRDefault="00C371CD">
      <w:pPr>
        <w:pStyle w:val="Index1"/>
        <w:tabs>
          <w:tab w:val="right" w:pos="5030"/>
        </w:tabs>
        <w:rPr>
          <w:noProof/>
        </w:rPr>
      </w:pPr>
      <w:r>
        <w:rPr>
          <w:noProof/>
        </w:rPr>
        <w:t>Exchange Online Plan 1, 68</w:t>
      </w:r>
    </w:p>
    <w:p w14:paraId="5F244A09" w14:textId="77777777" w:rsidR="00C371CD" w:rsidRDefault="00C371CD">
      <w:pPr>
        <w:pStyle w:val="Index1"/>
        <w:tabs>
          <w:tab w:val="right" w:pos="5030"/>
        </w:tabs>
        <w:rPr>
          <w:noProof/>
        </w:rPr>
      </w:pPr>
      <w:r>
        <w:rPr>
          <w:noProof/>
        </w:rPr>
        <w:t>Exchange Online Plan 1 Eklentisi, 68</w:t>
      </w:r>
    </w:p>
    <w:p w14:paraId="0E392572" w14:textId="77777777" w:rsidR="00C371CD" w:rsidRDefault="00C371CD">
      <w:pPr>
        <w:pStyle w:val="Index1"/>
        <w:tabs>
          <w:tab w:val="right" w:pos="5030"/>
        </w:tabs>
        <w:rPr>
          <w:noProof/>
        </w:rPr>
      </w:pPr>
      <w:r>
        <w:rPr>
          <w:noProof/>
        </w:rPr>
        <w:t>Exchange Online Plan 2, 68</w:t>
      </w:r>
    </w:p>
    <w:p w14:paraId="415E48A7" w14:textId="77777777" w:rsidR="00C371CD" w:rsidRDefault="00C371CD">
      <w:pPr>
        <w:pStyle w:val="Index1"/>
        <w:tabs>
          <w:tab w:val="right" w:pos="5030"/>
        </w:tabs>
        <w:rPr>
          <w:noProof/>
        </w:rPr>
      </w:pPr>
      <w:r>
        <w:rPr>
          <w:noProof/>
        </w:rPr>
        <w:t>Exchange Online Protection, 26, 68</w:t>
      </w:r>
    </w:p>
    <w:p w14:paraId="5915F806" w14:textId="77777777" w:rsidR="00C371CD" w:rsidRDefault="00C371CD">
      <w:pPr>
        <w:pStyle w:val="Index1"/>
        <w:tabs>
          <w:tab w:val="right" w:pos="5030"/>
        </w:tabs>
        <w:rPr>
          <w:noProof/>
        </w:rPr>
      </w:pPr>
      <w:r>
        <w:rPr>
          <w:noProof/>
        </w:rPr>
        <w:t>Exchange Online Sesli Mesaj Hizmeti, 26</w:t>
      </w:r>
    </w:p>
    <w:p w14:paraId="3AD8D15A" w14:textId="77777777" w:rsidR="00C371CD" w:rsidRDefault="00C371CD">
      <w:pPr>
        <w:pStyle w:val="Index1"/>
        <w:tabs>
          <w:tab w:val="right" w:pos="5030"/>
        </w:tabs>
        <w:rPr>
          <w:noProof/>
        </w:rPr>
      </w:pPr>
      <w:r>
        <w:rPr>
          <w:noProof/>
        </w:rPr>
        <w:t>Exchange Server, 58, 59</w:t>
      </w:r>
    </w:p>
    <w:p w14:paraId="2AE43500" w14:textId="77777777" w:rsidR="00C371CD" w:rsidRDefault="00C371CD">
      <w:pPr>
        <w:pStyle w:val="Index1"/>
        <w:tabs>
          <w:tab w:val="right" w:pos="5030"/>
        </w:tabs>
        <w:rPr>
          <w:noProof/>
        </w:rPr>
      </w:pPr>
      <w:r>
        <w:rPr>
          <w:noProof/>
        </w:rPr>
        <w:t>Exchange Server 2016, 25</w:t>
      </w:r>
    </w:p>
    <w:p w14:paraId="0FD20989" w14:textId="77777777" w:rsidR="00C371CD" w:rsidRDefault="00C371CD">
      <w:pPr>
        <w:pStyle w:val="Index1"/>
        <w:tabs>
          <w:tab w:val="right" w:pos="5030"/>
        </w:tabs>
        <w:rPr>
          <w:noProof/>
        </w:rPr>
      </w:pPr>
      <w:r>
        <w:rPr>
          <w:noProof/>
        </w:rPr>
        <w:t>Exchange Server Enterprise, 91</w:t>
      </w:r>
    </w:p>
    <w:p w14:paraId="07C479A8" w14:textId="77777777" w:rsidR="00C371CD" w:rsidRDefault="00C371CD">
      <w:pPr>
        <w:pStyle w:val="Index1"/>
        <w:tabs>
          <w:tab w:val="right" w:pos="5030"/>
        </w:tabs>
        <w:rPr>
          <w:noProof/>
        </w:rPr>
      </w:pPr>
      <w:r>
        <w:rPr>
          <w:noProof/>
        </w:rPr>
        <w:t>Exchange Server için Exchange Online Arşivleme, 68</w:t>
      </w:r>
    </w:p>
    <w:p w14:paraId="177BCDF1" w14:textId="77777777" w:rsidR="00C371CD" w:rsidRDefault="00C371CD">
      <w:pPr>
        <w:pStyle w:val="Index1"/>
        <w:tabs>
          <w:tab w:val="right" w:pos="5030"/>
        </w:tabs>
        <w:rPr>
          <w:noProof/>
        </w:rPr>
      </w:pPr>
      <w:r>
        <w:rPr>
          <w:noProof/>
        </w:rPr>
        <w:t>Exchange Server Kurumsal 2019, 25</w:t>
      </w:r>
    </w:p>
    <w:p w14:paraId="03985AF7" w14:textId="77777777" w:rsidR="00C371CD" w:rsidRDefault="00C371CD">
      <w:pPr>
        <w:pStyle w:val="Index1"/>
        <w:tabs>
          <w:tab w:val="right" w:pos="5030"/>
        </w:tabs>
        <w:rPr>
          <w:noProof/>
        </w:rPr>
      </w:pPr>
      <w:r>
        <w:rPr>
          <w:noProof/>
        </w:rPr>
        <w:t>Exchange Server Kurumsal 2019 CAL, 25</w:t>
      </w:r>
    </w:p>
    <w:p w14:paraId="06E662FE" w14:textId="77777777" w:rsidR="00C371CD" w:rsidRDefault="00C371CD">
      <w:pPr>
        <w:pStyle w:val="Index1"/>
        <w:tabs>
          <w:tab w:val="right" w:pos="5030"/>
        </w:tabs>
        <w:rPr>
          <w:noProof/>
        </w:rPr>
      </w:pPr>
      <w:r>
        <w:rPr>
          <w:noProof/>
        </w:rPr>
        <w:t>Exchange Server Standard, 91</w:t>
      </w:r>
    </w:p>
    <w:p w14:paraId="4F7052A9" w14:textId="77777777" w:rsidR="00C371CD" w:rsidRDefault="00C371CD">
      <w:pPr>
        <w:pStyle w:val="Index1"/>
        <w:tabs>
          <w:tab w:val="right" w:pos="5030"/>
        </w:tabs>
        <w:rPr>
          <w:noProof/>
        </w:rPr>
      </w:pPr>
      <w:r>
        <w:rPr>
          <w:noProof/>
        </w:rPr>
        <w:t>Exchange Server Standart 2019, 25</w:t>
      </w:r>
    </w:p>
    <w:p w14:paraId="231FF390" w14:textId="77777777" w:rsidR="00C371CD" w:rsidRDefault="00C371CD">
      <w:pPr>
        <w:pStyle w:val="Index1"/>
        <w:tabs>
          <w:tab w:val="right" w:pos="5030"/>
        </w:tabs>
        <w:rPr>
          <w:noProof/>
        </w:rPr>
      </w:pPr>
      <w:r>
        <w:rPr>
          <w:noProof/>
        </w:rPr>
        <w:t>Exchange Server Standart 2019 CAL, 25</w:t>
      </w:r>
    </w:p>
    <w:p w14:paraId="1BCFB0CF" w14:textId="77777777" w:rsidR="00C371CD" w:rsidRDefault="00C371CD">
      <w:pPr>
        <w:pStyle w:val="Index1"/>
        <w:tabs>
          <w:tab w:val="right" w:pos="5030"/>
        </w:tabs>
        <w:rPr>
          <w:noProof/>
        </w:rPr>
      </w:pPr>
      <w:r>
        <w:rPr>
          <w:noProof/>
        </w:rPr>
        <w:t>Forefront Identity Manager 2010 - Windows Live Edition, 19</w:t>
      </w:r>
    </w:p>
    <w:p w14:paraId="09BEB258" w14:textId="77777777" w:rsidR="00C371CD" w:rsidRDefault="00C371CD">
      <w:pPr>
        <w:pStyle w:val="Index1"/>
        <w:tabs>
          <w:tab w:val="right" w:pos="5030"/>
        </w:tabs>
        <w:rPr>
          <w:noProof/>
        </w:rPr>
      </w:pPr>
      <w:r>
        <w:rPr>
          <w:noProof/>
        </w:rPr>
        <w:t>Forefront Identity Manager 2010 R2, 22, 50</w:t>
      </w:r>
    </w:p>
    <w:p w14:paraId="73CC95D5" w14:textId="77777777" w:rsidR="00C371CD" w:rsidRDefault="00C371CD">
      <w:pPr>
        <w:pStyle w:val="Index1"/>
        <w:tabs>
          <w:tab w:val="right" w:pos="5030"/>
        </w:tabs>
        <w:rPr>
          <w:noProof/>
        </w:rPr>
      </w:pPr>
      <w:r>
        <w:rPr>
          <w:noProof/>
        </w:rPr>
        <w:t>Forefront Identity Manager 2010 R2 - Windows Live Edition, 19</w:t>
      </w:r>
    </w:p>
    <w:p w14:paraId="0A9D119B" w14:textId="77777777" w:rsidR="00C371CD" w:rsidRDefault="00C371CD">
      <w:pPr>
        <w:pStyle w:val="Index1"/>
        <w:tabs>
          <w:tab w:val="right" w:pos="5030"/>
        </w:tabs>
        <w:rPr>
          <w:noProof/>
        </w:rPr>
      </w:pPr>
      <w:r>
        <w:rPr>
          <w:noProof/>
        </w:rPr>
        <w:t>Forefront TMG Enterprise, 91</w:t>
      </w:r>
    </w:p>
    <w:p w14:paraId="46B91949" w14:textId="77777777" w:rsidR="00C371CD" w:rsidRDefault="00C371CD">
      <w:pPr>
        <w:pStyle w:val="Index1"/>
        <w:tabs>
          <w:tab w:val="right" w:pos="5030"/>
        </w:tabs>
        <w:rPr>
          <w:noProof/>
        </w:rPr>
      </w:pPr>
      <w:r>
        <w:rPr>
          <w:noProof/>
        </w:rPr>
        <w:t>Forefront TMG Standard, 91</w:t>
      </w:r>
    </w:p>
    <w:p w14:paraId="460BE547" w14:textId="77777777" w:rsidR="00C371CD" w:rsidRDefault="00C371CD">
      <w:pPr>
        <w:pStyle w:val="Index1"/>
        <w:tabs>
          <w:tab w:val="right" w:pos="5030"/>
        </w:tabs>
        <w:rPr>
          <w:noProof/>
        </w:rPr>
      </w:pPr>
      <w:r>
        <w:rPr>
          <w:noProof/>
        </w:rPr>
        <w:t>Forefront United Access Gateway 2010, 17</w:t>
      </w:r>
    </w:p>
    <w:p w14:paraId="5167B3E0" w14:textId="77777777" w:rsidR="00C371CD" w:rsidRDefault="00C371CD">
      <w:pPr>
        <w:pStyle w:val="Index1"/>
        <w:tabs>
          <w:tab w:val="right" w:pos="5030"/>
        </w:tabs>
        <w:rPr>
          <w:noProof/>
        </w:rPr>
      </w:pPr>
      <w:r>
        <w:rPr>
          <w:noProof/>
        </w:rPr>
        <w:t>GitHub Advanced Security, 73</w:t>
      </w:r>
    </w:p>
    <w:p w14:paraId="126C8579" w14:textId="77777777" w:rsidR="00C371CD" w:rsidRDefault="00C371CD">
      <w:pPr>
        <w:pStyle w:val="Index1"/>
        <w:tabs>
          <w:tab w:val="right" w:pos="5030"/>
        </w:tabs>
        <w:rPr>
          <w:noProof/>
        </w:rPr>
      </w:pPr>
      <w:r>
        <w:rPr>
          <w:noProof/>
        </w:rPr>
        <w:t>GitHub Enterprise, 73</w:t>
      </w:r>
    </w:p>
    <w:p w14:paraId="6849386A" w14:textId="77777777" w:rsidR="00C371CD" w:rsidRDefault="00C371CD">
      <w:pPr>
        <w:pStyle w:val="Index1"/>
        <w:tabs>
          <w:tab w:val="right" w:pos="5030"/>
        </w:tabs>
        <w:rPr>
          <w:noProof/>
        </w:rPr>
      </w:pPr>
      <w:r>
        <w:rPr>
          <w:noProof/>
        </w:rPr>
        <w:t>GitHub Enterprise for Visual Studio Enterprise, 76</w:t>
      </w:r>
    </w:p>
    <w:p w14:paraId="5C0622F5" w14:textId="77777777" w:rsidR="00C371CD" w:rsidRDefault="00C371CD">
      <w:pPr>
        <w:pStyle w:val="Index1"/>
        <w:tabs>
          <w:tab w:val="right" w:pos="5030"/>
        </w:tabs>
        <w:rPr>
          <w:noProof/>
        </w:rPr>
      </w:pPr>
      <w:r>
        <w:rPr>
          <w:noProof/>
        </w:rPr>
        <w:t>GitHub Enterprise for Visual Studio Professional, 76</w:t>
      </w:r>
    </w:p>
    <w:p w14:paraId="7277F2C8" w14:textId="77777777" w:rsidR="00C371CD" w:rsidRDefault="00C371CD">
      <w:pPr>
        <w:pStyle w:val="Index1"/>
        <w:tabs>
          <w:tab w:val="right" w:pos="5030"/>
        </w:tabs>
        <w:rPr>
          <w:noProof/>
        </w:rPr>
      </w:pPr>
      <w:r>
        <w:rPr>
          <w:noProof/>
        </w:rPr>
        <w:t>GitHub Insights, 73</w:t>
      </w:r>
    </w:p>
    <w:p w14:paraId="7EA9E46E" w14:textId="77777777" w:rsidR="00C371CD" w:rsidRDefault="00C371CD">
      <w:pPr>
        <w:pStyle w:val="Index1"/>
        <w:tabs>
          <w:tab w:val="right" w:pos="5030"/>
        </w:tabs>
        <w:rPr>
          <w:noProof/>
        </w:rPr>
      </w:pPr>
      <w:r>
        <w:rPr>
          <w:noProof/>
        </w:rPr>
        <w:t>GitHub İşlemleri, 73</w:t>
      </w:r>
    </w:p>
    <w:p w14:paraId="56AD40E0" w14:textId="77777777" w:rsidR="00C371CD" w:rsidRDefault="00C371CD">
      <w:pPr>
        <w:pStyle w:val="Index1"/>
        <w:tabs>
          <w:tab w:val="right" w:pos="5030"/>
        </w:tabs>
        <w:rPr>
          <w:noProof/>
        </w:rPr>
      </w:pPr>
      <w:r>
        <w:rPr>
          <w:noProof/>
        </w:rPr>
        <w:t>GitHub Paketleri, 73</w:t>
      </w:r>
    </w:p>
    <w:p w14:paraId="4F9EC763" w14:textId="77777777" w:rsidR="00C371CD" w:rsidRDefault="00C371CD">
      <w:pPr>
        <w:pStyle w:val="Index1"/>
        <w:tabs>
          <w:tab w:val="right" w:pos="5030"/>
        </w:tabs>
        <w:rPr>
          <w:noProof/>
        </w:rPr>
      </w:pPr>
      <w:r>
        <w:rPr>
          <w:noProof/>
        </w:rPr>
        <w:t>Gömülü Sistemler için Windows 2000 Professional, 42</w:t>
      </w:r>
    </w:p>
    <w:p w14:paraId="1953FE07" w14:textId="77777777" w:rsidR="00C371CD" w:rsidRDefault="00C371CD">
      <w:pPr>
        <w:pStyle w:val="Index1"/>
        <w:tabs>
          <w:tab w:val="right" w:pos="5030"/>
        </w:tabs>
        <w:rPr>
          <w:noProof/>
        </w:rPr>
      </w:pPr>
      <w:r>
        <w:rPr>
          <w:noProof/>
        </w:rPr>
        <w:t>Gömülü Sistemler için Windows 7 Professional/Ultimate, 42</w:t>
      </w:r>
    </w:p>
    <w:p w14:paraId="46451CF2" w14:textId="77777777" w:rsidR="00C371CD" w:rsidRDefault="00C371CD">
      <w:pPr>
        <w:pStyle w:val="Index1"/>
        <w:tabs>
          <w:tab w:val="right" w:pos="5030"/>
        </w:tabs>
        <w:rPr>
          <w:noProof/>
        </w:rPr>
      </w:pPr>
      <w:r>
        <w:rPr>
          <w:noProof/>
        </w:rPr>
        <w:t>Gömülü Sistemler için Windows Vista Business/Ultimate, 42</w:t>
      </w:r>
    </w:p>
    <w:p w14:paraId="647457EA" w14:textId="77777777" w:rsidR="00C371CD" w:rsidRDefault="00C371CD">
      <w:pPr>
        <w:pStyle w:val="Index1"/>
        <w:tabs>
          <w:tab w:val="right" w:pos="5030"/>
        </w:tabs>
        <w:rPr>
          <w:noProof/>
        </w:rPr>
      </w:pPr>
      <w:r>
        <w:rPr>
          <w:noProof/>
        </w:rPr>
        <w:t>Gömülü Sistemler için Windows XP Professional, 42</w:t>
      </w:r>
    </w:p>
    <w:p w14:paraId="5E5D8A57" w14:textId="77777777" w:rsidR="00C371CD" w:rsidRDefault="00C371CD">
      <w:pPr>
        <w:pStyle w:val="Index1"/>
        <w:tabs>
          <w:tab w:val="right" w:pos="5030"/>
        </w:tabs>
        <w:rPr>
          <w:noProof/>
        </w:rPr>
      </w:pPr>
      <w:r>
        <w:rPr>
          <w:noProof/>
        </w:rPr>
        <w:t>Güç Platformu Sanal Aracılar, 72</w:t>
      </w:r>
    </w:p>
    <w:p w14:paraId="45911FBF" w14:textId="77777777" w:rsidR="00C371CD" w:rsidRDefault="00C371CD">
      <w:pPr>
        <w:pStyle w:val="Index1"/>
        <w:tabs>
          <w:tab w:val="right" w:pos="5030"/>
        </w:tabs>
        <w:rPr>
          <w:noProof/>
        </w:rPr>
      </w:pPr>
      <w:r>
        <w:rPr>
          <w:noProof/>
        </w:rPr>
        <w:t>Hindistan'da Bulunan E5 Kullanıcıları için Sesli Konferans Eklentisi, 70</w:t>
      </w:r>
    </w:p>
    <w:p w14:paraId="6B7BAAB1" w14:textId="77777777" w:rsidR="00C371CD" w:rsidRDefault="00C371CD">
      <w:pPr>
        <w:pStyle w:val="Index1"/>
        <w:tabs>
          <w:tab w:val="right" w:pos="5030"/>
        </w:tabs>
        <w:rPr>
          <w:noProof/>
        </w:rPr>
      </w:pPr>
      <w:r>
        <w:rPr>
          <w:noProof/>
        </w:rPr>
        <w:t>Hindistan'da Bulunan Kullanıcılar için Sesli Konferans, 70</w:t>
      </w:r>
    </w:p>
    <w:p w14:paraId="02502D02" w14:textId="77777777" w:rsidR="00C371CD" w:rsidRDefault="00C371CD">
      <w:pPr>
        <w:pStyle w:val="Index1"/>
        <w:tabs>
          <w:tab w:val="right" w:pos="5030"/>
        </w:tabs>
        <w:rPr>
          <w:noProof/>
        </w:rPr>
      </w:pPr>
      <w:r>
        <w:rPr>
          <w:noProof/>
        </w:rPr>
        <w:t>HPC Pack, 50</w:t>
      </w:r>
    </w:p>
    <w:p w14:paraId="58DB5DFF" w14:textId="77777777" w:rsidR="00C371CD" w:rsidRDefault="00C371CD">
      <w:pPr>
        <w:pStyle w:val="Index1"/>
        <w:tabs>
          <w:tab w:val="right" w:pos="5030"/>
        </w:tabs>
        <w:rPr>
          <w:noProof/>
        </w:rPr>
      </w:pPr>
      <w:r>
        <w:rPr>
          <w:noProof/>
        </w:rPr>
        <w:t>Hyper-V Kapsayıcı, 81</w:t>
      </w:r>
    </w:p>
    <w:p w14:paraId="72B1E949" w14:textId="77777777" w:rsidR="00C371CD" w:rsidRDefault="00C371CD">
      <w:pPr>
        <w:pStyle w:val="Index1"/>
        <w:tabs>
          <w:tab w:val="right" w:pos="5030"/>
        </w:tabs>
        <w:rPr>
          <w:noProof/>
        </w:rPr>
      </w:pPr>
      <w:r>
        <w:rPr>
          <w:noProof/>
        </w:rPr>
        <w:t>için Ortak Veri Hizmeti, 72</w:t>
      </w:r>
    </w:p>
    <w:p w14:paraId="2E4F8AB5" w14:textId="77777777" w:rsidR="00C371CD" w:rsidRDefault="00C371CD">
      <w:pPr>
        <w:pStyle w:val="Index1"/>
        <w:tabs>
          <w:tab w:val="right" w:pos="5030"/>
        </w:tabs>
        <w:rPr>
          <w:noProof/>
        </w:rPr>
      </w:pPr>
      <w:r>
        <w:rPr>
          <w:noProof/>
        </w:rPr>
        <w:t>için Ortak Veri Hizmeti, 63</w:t>
      </w:r>
    </w:p>
    <w:p w14:paraId="3C891EE4" w14:textId="77777777" w:rsidR="00C371CD" w:rsidRDefault="00C371CD">
      <w:pPr>
        <w:pStyle w:val="Index1"/>
        <w:tabs>
          <w:tab w:val="right" w:pos="5030"/>
        </w:tabs>
        <w:rPr>
          <w:noProof/>
        </w:rPr>
      </w:pPr>
      <w:r>
        <w:rPr>
          <w:noProof/>
        </w:rPr>
        <w:t>Intune, 33</w:t>
      </w:r>
    </w:p>
    <w:p w14:paraId="7372E233" w14:textId="77777777" w:rsidR="00C371CD" w:rsidRDefault="00C371CD">
      <w:pPr>
        <w:pStyle w:val="Index1"/>
        <w:tabs>
          <w:tab w:val="right" w:pos="5030"/>
        </w:tabs>
        <w:rPr>
          <w:noProof/>
        </w:rPr>
      </w:pPr>
      <w:r>
        <w:rPr>
          <w:noProof/>
        </w:rPr>
        <w:t>Intune, 34</w:t>
      </w:r>
    </w:p>
    <w:p w14:paraId="195CA269" w14:textId="77777777" w:rsidR="00C371CD" w:rsidRDefault="00C371CD">
      <w:pPr>
        <w:pStyle w:val="Index1"/>
        <w:tabs>
          <w:tab w:val="right" w:pos="5030"/>
        </w:tabs>
        <w:rPr>
          <w:noProof/>
        </w:rPr>
      </w:pPr>
      <w:r>
        <w:rPr>
          <w:noProof/>
        </w:rPr>
        <w:t>IoT Suite Tahmine Dayalı Bakım Plan 1, 56</w:t>
      </w:r>
    </w:p>
    <w:p w14:paraId="11CF4E92" w14:textId="77777777" w:rsidR="00C371CD" w:rsidRDefault="00C371CD">
      <w:pPr>
        <w:pStyle w:val="Index1"/>
        <w:tabs>
          <w:tab w:val="right" w:pos="5030"/>
        </w:tabs>
        <w:rPr>
          <w:noProof/>
        </w:rPr>
      </w:pPr>
      <w:r>
        <w:rPr>
          <w:noProof/>
        </w:rPr>
        <w:t>IoT Suite Tahmine Dayalı Bakım Plan 2, 56</w:t>
      </w:r>
    </w:p>
    <w:p w14:paraId="5905E1E6" w14:textId="77777777" w:rsidR="00C371CD" w:rsidRDefault="00C371CD">
      <w:pPr>
        <w:pStyle w:val="Index1"/>
        <w:tabs>
          <w:tab w:val="right" w:pos="5030"/>
        </w:tabs>
        <w:rPr>
          <w:noProof/>
        </w:rPr>
      </w:pPr>
      <w:r>
        <w:rPr>
          <w:noProof/>
        </w:rPr>
        <w:t>IoT Suite Uzaktan İzleme Plan 1, 56</w:t>
      </w:r>
    </w:p>
    <w:p w14:paraId="51B80A7F" w14:textId="77777777" w:rsidR="00C371CD" w:rsidRDefault="00C371CD">
      <w:pPr>
        <w:pStyle w:val="Index1"/>
        <w:tabs>
          <w:tab w:val="right" w:pos="5030"/>
        </w:tabs>
        <w:rPr>
          <w:noProof/>
        </w:rPr>
      </w:pPr>
      <w:r>
        <w:rPr>
          <w:noProof/>
        </w:rPr>
        <w:t>IoT Suite Uzaktan İzleme Plan 2, 56</w:t>
      </w:r>
    </w:p>
    <w:p w14:paraId="1C779117" w14:textId="77777777" w:rsidR="00C371CD" w:rsidRDefault="00C371CD">
      <w:pPr>
        <w:pStyle w:val="Index1"/>
        <w:tabs>
          <w:tab w:val="right" w:pos="5030"/>
        </w:tabs>
        <w:rPr>
          <w:noProof/>
        </w:rPr>
      </w:pPr>
      <w:r>
        <w:rPr>
          <w:noProof/>
        </w:rPr>
        <w:t>İş süreci başına Flow, 72</w:t>
      </w:r>
    </w:p>
    <w:p w14:paraId="3205E8DC" w14:textId="77777777" w:rsidR="00C371CD" w:rsidRDefault="00C371CD">
      <w:pPr>
        <w:pStyle w:val="Index1"/>
        <w:tabs>
          <w:tab w:val="right" w:pos="5030"/>
        </w:tabs>
        <w:rPr>
          <w:noProof/>
        </w:rPr>
      </w:pPr>
      <w:r>
        <w:rPr>
          <w:noProof/>
        </w:rPr>
        <w:t>ISV'ler için Microsoft Graph veri bağlantısı, 74</w:t>
      </w:r>
    </w:p>
    <w:p w14:paraId="27C32108" w14:textId="77777777" w:rsidR="00C371CD" w:rsidRDefault="00C371CD">
      <w:pPr>
        <w:pStyle w:val="Index1"/>
        <w:tabs>
          <w:tab w:val="right" w:pos="5030"/>
        </w:tabs>
        <w:rPr>
          <w:noProof/>
        </w:rPr>
      </w:pPr>
      <w:r>
        <w:rPr>
          <w:noProof/>
        </w:rPr>
        <w:t>Itanium Tabanlı Sistemler için Windows Server, 50</w:t>
      </w:r>
    </w:p>
    <w:p w14:paraId="03D6F2F9" w14:textId="77777777" w:rsidR="00C371CD" w:rsidRDefault="00C371CD">
      <w:pPr>
        <w:pStyle w:val="Index1"/>
        <w:tabs>
          <w:tab w:val="right" w:pos="5030"/>
        </w:tabs>
        <w:rPr>
          <w:noProof/>
        </w:rPr>
      </w:pPr>
      <w:r>
        <w:rPr>
          <w:noProof/>
        </w:rPr>
        <w:t>Kullanıcı başına Advanced Threat Analytics 2016 İstemci Yönetim Lisansı, 13</w:t>
      </w:r>
    </w:p>
    <w:p w14:paraId="6833DD5F" w14:textId="77777777" w:rsidR="00C371CD" w:rsidRDefault="00C371CD">
      <w:pPr>
        <w:pStyle w:val="Index1"/>
        <w:tabs>
          <w:tab w:val="right" w:pos="5030"/>
        </w:tabs>
        <w:rPr>
          <w:noProof/>
        </w:rPr>
      </w:pPr>
      <w:r>
        <w:rPr>
          <w:noProof/>
        </w:rPr>
        <w:t>Kullanıcı başına Flow, 72</w:t>
      </w:r>
    </w:p>
    <w:p w14:paraId="28C07814" w14:textId="77777777" w:rsidR="00C371CD" w:rsidRDefault="00C371CD">
      <w:pPr>
        <w:pStyle w:val="Index1"/>
        <w:tabs>
          <w:tab w:val="right" w:pos="5030"/>
        </w:tabs>
        <w:rPr>
          <w:noProof/>
        </w:rPr>
      </w:pPr>
      <w:r>
        <w:rPr>
          <w:noProof/>
        </w:rPr>
        <w:t>Kullanıcı Başına Windows 10 Enterprise E3 Eklentisi (cihaz başına Enterprise'a), 41</w:t>
      </w:r>
    </w:p>
    <w:p w14:paraId="7ACB66B0" w14:textId="77777777" w:rsidR="00C371CD" w:rsidRDefault="00C371CD">
      <w:pPr>
        <w:pStyle w:val="Index1"/>
        <w:tabs>
          <w:tab w:val="right" w:pos="5030"/>
        </w:tabs>
        <w:rPr>
          <w:noProof/>
        </w:rPr>
      </w:pPr>
      <w:r>
        <w:rPr>
          <w:noProof/>
        </w:rPr>
        <w:t>Kullanıcı Başına Windows 10 Enterprise E5 Eklentisi (cihaz başına Enterprise'a) (SL), 41</w:t>
      </w:r>
    </w:p>
    <w:p w14:paraId="682F5C74" w14:textId="77777777" w:rsidR="00C371CD" w:rsidRDefault="00C371CD">
      <w:pPr>
        <w:pStyle w:val="Index1"/>
        <w:tabs>
          <w:tab w:val="right" w:pos="5030"/>
        </w:tabs>
        <w:rPr>
          <w:noProof/>
        </w:rPr>
      </w:pPr>
      <w:r>
        <w:rPr>
          <w:noProof/>
        </w:rPr>
        <w:t>Kullanıcılar için Azure Gelişmiş Tehdit Koruması, 57</w:t>
      </w:r>
    </w:p>
    <w:p w14:paraId="7BFACB58" w14:textId="77777777" w:rsidR="00C371CD" w:rsidRDefault="00C371CD">
      <w:pPr>
        <w:pStyle w:val="Index1"/>
        <w:tabs>
          <w:tab w:val="right" w:pos="5030"/>
        </w:tabs>
        <w:rPr>
          <w:noProof/>
        </w:rPr>
      </w:pPr>
      <w:r>
        <w:rPr>
          <w:noProof/>
        </w:rPr>
        <w:t>Kullanıcılar için Azure Gelişmiş Tehdit Koruması İstemci Yönetimi Lisansı Eklentisi, 57</w:t>
      </w:r>
    </w:p>
    <w:p w14:paraId="5F57DCD0" w14:textId="77777777" w:rsidR="00C371CD" w:rsidRDefault="00C371CD">
      <w:pPr>
        <w:pStyle w:val="Index1"/>
        <w:tabs>
          <w:tab w:val="right" w:pos="5030"/>
        </w:tabs>
        <w:rPr>
          <w:noProof/>
        </w:rPr>
      </w:pPr>
      <w:r>
        <w:rPr>
          <w:noProof/>
        </w:rPr>
        <w:t>Kullanım Kredileri, 70</w:t>
      </w:r>
    </w:p>
    <w:p w14:paraId="48BEFC7E" w14:textId="77777777" w:rsidR="00C371CD" w:rsidRDefault="00C371CD">
      <w:pPr>
        <w:pStyle w:val="Index1"/>
        <w:tabs>
          <w:tab w:val="right" w:pos="5030"/>
        </w:tabs>
        <w:rPr>
          <w:noProof/>
        </w:rPr>
      </w:pPr>
      <w:r>
        <w:rPr>
          <w:noProof/>
        </w:rPr>
        <w:t>Kurumsal CAL, 33, 86, 91</w:t>
      </w:r>
    </w:p>
    <w:p w14:paraId="61E93AF3" w14:textId="77777777" w:rsidR="00C371CD" w:rsidRDefault="00C371CD">
      <w:pPr>
        <w:pStyle w:val="Index1"/>
        <w:tabs>
          <w:tab w:val="right" w:pos="5030"/>
        </w:tabs>
        <w:rPr>
          <w:noProof/>
        </w:rPr>
      </w:pPr>
      <w:r>
        <w:rPr>
          <w:noProof/>
        </w:rPr>
        <w:t>Kurumsal CAL Paketi, 16</w:t>
      </w:r>
    </w:p>
    <w:p w14:paraId="4B875990" w14:textId="77777777" w:rsidR="00C371CD" w:rsidRDefault="00C371CD">
      <w:pPr>
        <w:pStyle w:val="Index1"/>
        <w:tabs>
          <w:tab w:val="right" w:pos="5030"/>
        </w:tabs>
        <w:rPr>
          <w:noProof/>
        </w:rPr>
      </w:pPr>
      <w:r>
        <w:rPr>
          <w:noProof/>
        </w:rPr>
        <w:t>M365 E5 Security, 35</w:t>
      </w:r>
    </w:p>
    <w:p w14:paraId="2283C8A0" w14:textId="77777777" w:rsidR="00C371CD" w:rsidRDefault="00C371CD">
      <w:pPr>
        <w:pStyle w:val="Index1"/>
        <w:tabs>
          <w:tab w:val="right" w:pos="5030"/>
        </w:tabs>
        <w:rPr>
          <w:noProof/>
        </w:rPr>
      </w:pPr>
      <w:r>
        <w:rPr>
          <w:noProof/>
        </w:rPr>
        <w:t>M365 için Windows 7 ESU 2020 (Cihaz Başına), 41</w:t>
      </w:r>
    </w:p>
    <w:p w14:paraId="34B45766" w14:textId="77777777" w:rsidR="00C371CD" w:rsidRDefault="00C371CD">
      <w:pPr>
        <w:pStyle w:val="Index1"/>
        <w:tabs>
          <w:tab w:val="right" w:pos="5030"/>
        </w:tabs>
        <w:rPr>
          <w:noProof/>
        </w:rPr>
      </w:pPr>
      <w:r>
        <w:rPr>
          <w:noProof/>
        </w:rPr>
        <w:t>Mac 2016 için Office, 24</w:t>
      </w:r>
    </w:p>
    <w:p w14:paraId="0589C384" w14:textId="77777777" w:rsidR="00C371CD" w:rsidRDefault="00C371CD">
      <w:pPr>
        <w:pStyle w:val="Index1"/>
        <w:tabs>
          <w:tab w:val="right" w:pos="5030"/>
        </w:tabs>
        <w:rPr>
          <w:noProof/>
        </w:rPr>
      </w:pPr>
      <w:r>
        <w:rPr>
          <w:noProof/>
        </w:rPr>
        <w:t>Mac 2019 için Evden Çalışma, 24</w:t>
      </w:r>
    </w:p>
    <w:p w14:paraId="111E622B" w14:textId="77777777" w:rsidR="00C371CD" w:rsidRDefault="00C371CD">
      <w:pPr>
        <w:pStyle w:val="Index1"/>
        <w:tabs>
          <w:tab w:val="right" w:pos="5030"/>
        </w:tabs>
        <w:rPr>
          <w:noProof/>
        </w:rPr>
      </w:pPr>
      <w:r>
        <w:rPr>
          <w:noProof/>
        </w:rPr>
        <w:t>Mac 2019 için Skype Kurumsal, 24</w:t>
      </w:r>
    </w:p>
    <w:p w14:paraId="55A8BC79" w14:textId="77777777" w:rsidR="00C371CD" w:rsidRDefault="00C371CD">
      <w:pPr>
        <w:pStyle w:val="Index1"/>
        <w:tabs>
          <w:tab w:val="right" w:pos="5030"/>
        </w:tabs>
        <w:rPr>
          <w:noProof/>
        </w:rPr>
      </w:pPr>
      <w:r>
        <w:rPr>
          <w:noProof/>
        </w:rPr>
        <w:t>Mac için Excel 2019, 24</w:t>
      </w:r>
    </w:p>
    <w:p w14:paraId="45535848" w14:textId="77777777" w:rsidR="00C371CD" w:rsidRDefault="00C371CD">
      <w:pPr>
        <w:pStyle w:val="Index1"/>
        <w:tabs>
          <w:tab w:val="right" w:pos="5030"/>
        </w:tabs>
        <w:rPr>
          <w:noProof/>
        </w:rPr>
      </w:pPr>
      <w:r>
        <w:rPr>
          <w:noProof/>
        </w:rPr>
        <w:t>Mac için Outlook 2019, 24</w:t>
      </w:r>
    </w:p>
    <w:p w14:paraId="296E9255" w14:textId="77777777" w:rsidR="00C371CD" w:rsidRDefault="00C371CD">
      <w:pPr>
        <w:pStyle w:val="Index1"/>
        <w:tabs>
          <w:tab w:val="right" w:pos="5030"/>
        </w:tabs>
        <w:rPr>
          <w:noProof/>
        </w:rPr>
      </w:pPr>
      <w:r>
        <w:rPr>
          <w:noProof/>
        </w:rPr>
        <w:t>Mac için PowerPoint 2019, 24</w:t>
      </w:r>
    </w:p>
    <w:p w14:paraId="11F087FF" w14:textId="77777777" w:rsidR="00C371CD" w:rsidRDefault="00C371CD">
      <w:pPr>
        <w:pStyle w:val="Index1"/>
        <w:tabs>
          <w:tab w:val="right" w:pos="5030"/>
        </w:tabs>
        <w:rPr>
          <w:noProof/>
        </w:rPr>
      </w:pPr>
      <w:r>
        <w:rPr>
          <w:noProof/>
        </w:rPr>
        <w:t>Mac için Word 2019, 24</w:t>
      </w:r>
    </w:p>
    <w:p w14:paraId="539DEF31" w14:textId="77777777" w:rsidR="00C371CD" w:rsidRDefault="00C371CD">
      <w:pPr>
        <w:pStyle w:val="Index1"/>
        <w:tabs>
          <w:tab w:val="right" w:pos="5030"/>
        </w:tabs>
        <w:rPr>
          <w:noProof/>
        </w:rPr>
      </w:pPr>
      <w:r>
        <w:rPr>
          <w:noProof/>
        </w:rPr>
        <w:t>Mac Standard için Office, 85</w:t>
      </w:r>
    </w:p>
    <w:p w14:paraId="6CEE156C" w14:textId="77777777" w:rsidR="00C371CD" w:rsidRDefault="00C371CD">
      <w:pPr>
        <w:pStyle w:val="Index1"/>
        <w:tabs>
          <w:tab w:val="right" w:pos="5030"/>
        </w:tabs>
        <w:rPr>
          <w:noProof/>
        </w:rPr>
      </w:pPr>
      <w:r>
        <w:rPr>
          <w:noProof/>
        </w:rPr>
        <w:t>Mac Standard için Office 2019, 24</w:t>
      </w:r>
    </w:p>
    <w:p w14:paraId="04B8BC49" w14:textId="77777777" w:rsidR="00C371CD" w:rsidRDefault="00C371CD">
      <w:pPr>
        <w:pStyle w:val="Index1"/>
        <w:tabs>
          <w:tab w:val="right" w:pos="5030"/>
        </w:tabs>
        <w:rPr>
          <w:noProof/>
        </w:rPr>
      </w:pPr>
      <w:r>
        <w:rPr>
          <w:noProof/>
        </w:rPr>
        <w:t>macOS, 42</w:t>
      </w:r>
    </w:p>
    <w:p w14:paraId="3E1BED4C" w14:textId="77777777" w:rsidR="00C371CD" w:rsidRDefault="00C371CD">
      <w:pPr>
        <w:pStyle w:val="Index1"/>
        <w:tabs>
          <w:tab w:val="right" w:pos="5030"/>
        </w:tabs>
        <w:rPr>
          <w:noProof/>
        </w:rPr>
      </w:pPr>
      <w:r>
        <w:rPr>
          <w:noProof/>
        </w:rPr>
        <w:t>Mezunlar için Exchange Online Plan 1A, 68</w:t>
      </w:r>
    </w:p>
    <w:p w14:paraId="506B5FF7" w14:textId="77777777" w:rsidR="00C371CD" w:rsidRDefault="00C371CD">
      <w:pPr>
        <w:pStyle w:val="Index1"/>
        <w:tabs>
          <w:tab w:val="right" w:pos="5030"/>
        </w:tabs>
        <w:rPr>
          <w:noProof/>
        </w:rPr>
      </w:pPr>
      <w:r>
        <w:rPr>
          <w:noProof/>
        </w:rPr>
        <w:t>Microsoft 365 A5 Güvenliği, 58</w:t>
      </w:r>
    </w:p>
    <w:p w14:paraId="424D5B06" w14:textId="77777777" w:rsidR="00C371CD" w:rsidRDefault="00C371CD">
      <w:pPr>
        <w:pStyle w:val="Index1"/>
        <w:tabs>
          <w:tab w:val="right" w:pos="5030"/>
        </w:tabs>
        <w:rPr>
          <w:noProof/>
        </w:rPr>
      </w:pPr>
      <w:r>
        <w:rPr>
          <w:noProof/>
        </w:rPr>
        <w:t>Microsoft 365 A5 Uyumluluğu, 58</w:t>
      </w:r>
    </w:p>
    <w:p w14:paraId="2CA9DC48" w14:textId="77777777" w:rsidR="00C371CD" w:rsidRDefault="00C371CD">
      <w:pPr>
        <w:pStyle w:val="Index1"/>
        <w:tabs>
          <w:tab w:val="right" w:pos="5030"/>
        </w:tabs>
        <w:rPr>
          <w:noProof/>
        </w:rPr>
      </w:pPr>
      <w:r>
        <w:rPr>
          <w:noProof/>
        </w:rPr>
        <w:t>Microsoft 365 Business için Windows 10 Home'dan Pro'ya Yükseltme, 41</w:t>
      </w:r>
    </w:p>
    <w:p w14:paraId="0B748D9A" w14:textId="77777777" w:rsidR="00C371CD" w:rsidRDefault="00C371CD">
      <w:pPr>
        <w:pStyle w:val="Index1"/>
        <w:tabs>
          <w:tab w:val="right" w:pos="5030"/>
        </w:tabs>
        <w:rPr>
          <w:noProof/>
        </w:rPr>
      </w:pPr>
      <w:r>
        <w:rPr>
          <w:noProof/>
        </w:rPr>
        <w:t>Microsoft 365 E3 (Kullanıcı SL'si) için Skype Kurumsal Plus CAL Eklentisi, 58</w:t>
      </w:r>
    </w:p>
    <w:p w14:paraId="1168FF73" w14:textId="77777777" w:rsidR="00C371CD" w:rsidRDefault="00C371CD">
      <w:pPr>
        <w:pStyle w:val="Index1"/>
        <w:tabs>
          <w:tab w:val="right" w:pos="5030"/>
        </w:tabs>
        <w:rPr>
          <w:noProof/>
        </w:rPr>
      </w:pPr>
      <w:r>
        <w:rPr>
          <w:noProof/>
        </w:rPr>
        <w:t>Microsoft 365 E3 ve E5, 57</w:t>
      </w:r>
    </w:p>
    <w:p w14:paraId="041CA297" w14:textId="77777777" w:rsidR="00C371CD" w:rsidRDefault="00C371CD">
      <w:pPr>
        <w:pStyle w:val="Index1"/>
        <w:tabs>
          <w:tab w:val="right" w:pos="5030"/>
        </w:tabs>
        <w:rPr>
          <w:noProof/>
        </w:rPr>
      </w:pPr>
      <w:r>
        <w:rPr>
          <w:noProof/>
        </w:rPr>
        <w:t>Microsoft 365 E3 ve E5 Eklentisi, 57</w:t>
      </w:r>
    </w:p>
    <w:p w14:paraId="59963D17" w14:textId="77777777" w:rsidR="00C371CD" w:rsidRDefault="00C371CD">
      <w:pPr>
        <w:pStyle w:val="Index1"/>
        <w:tabs>
          <w:tab w:val="right" w:pos="5030"/>
        </w:tabs>
        <w:rPr>
          <w:noProof/>
        </w:rPr>
      </w:pPr>
      <w:r>
        <w:rPr>
          <w:noProof/>
        </w:rPr>
        <w:t>Microsoft 365 E3 ve E5 YG'den Geçiş, 57</w:t>
      </w:r>
    </w:p>
    <w:p w14:paraId="73B28B12" w14:textId="77777777" w:rsidR="00C371CD" w:rsidRDefault="00C371CD">
      <w:pPr>
        <w:pStyle w:val="Index1"/>
        <w:tabs>
          <w:tab w:val="right" w:pos="5030"/>
        </w:tabs>
        <w:rPr>
          <w:noProof/>
        </w:rPr>
      </w:pPr>
      <w:r>
        <w:rPr>
          <w:noProof/>
        </w:rPr>
        <w:t>Microsoft 365 E5 Güvenliği, 58</w:t>
      </w:r>
    </w:p>
    <w:p w14:paraId="238E2B13" w14:textId="77777777" w:rsidR="00C371CD" w:rsidRDefault="00C371CD">
      <w:pPr>
        <w:pStyle w:val="Index1"/>
        <w:tabs>
          <w:tab w:val="right" w:pos="5030"/>
        </w:tabs>
        <w:rPr>
          <w:noProof/>
        </w:rPr>
      </w:pPr>
      <w:r>
        <w:rPr>
          <w:noProof/>
        </w:rPr>
        <w:t>Microsoft 365 E5 Uyumluluğu, 58</w:t>
      </w:r>
    </w:p>
    <w:p w14:paraId="2017435B" w14:textId="77777777" w:rsidR="00C371CD" w:rsidRDefault="00C371CD">
      <w:pPr>
        <w:pStyle w:val="Index1"/>
        <w:tabs>
          <w:tab w:val="right" w:pos="5030"/>
        </w:tabs>
        <w:rPr>
          <w:noProof/>
        </w:rPr>
      </w:pPr>
      <w:r>
        <w:rPr>
          <w:noProof/>
        </w:rPr>
        <w:t>Microsoft 365 Education A1, 57</w:t>
      </w:r>
    </w:p>
    <w:p w14:paraId="377FD087" w14:textId="77777777" w:rsidR="00C371CD" w:rsidRDefault="00C371CD">
      <w:pPr>
        <w:pStyle w:val="Index1"/>
        <w:tabs>
          <w:tab w:val="right" w:pos="5030"/>
        </w:tabs>
        <w:rPr>
          <w:noProof/>
        </w:rPr>
      </w:pPr>
      <w:r>
        <w:rPr>
          <w:noProof/>
        </w:rPr>
        <w:t>Microsoft 365 Education A3, 57</w:t>
      </w:r>
    </w:p>
    <w:p w14:paraId="3D6F960C" w14:textId="77777777" w:rsidR="00C371CD" w:rsidRDefault="00C371CD">
      <w:pPr>
        <w:pStyle w:val="Index1"/>
        <w:tabs>
          <w:tab w:val="right" w:pos="5030"/>
        </w:tabs>
        <w:rPr>
          <w:noProof/>
        </w:rPr>
      </w:pPr>
      <w:r>
        <w:rPr>
          <w:noProof/>
        </w:rPr>
        <w:t>Microsoft 365 Education A5, 57</w:t>
      </w:r>
    </w:p>
    <w:p w14:paraId="7CDC1D60" w14:textId="77777777" w:rsidR="00C371CD" w:rsidRDefault="00C371CD">
      <w:pPr>
        <w:pStyle w:val="Index1"/>
        <w:tabs>
          <w:tab w:val="right" w:pos="5030"/>
        </w:tabs>
        <w:rPr>
          <w:noProof/>
        </w:rPr>
      </w:pPr>
      <w:r>
        <w:rPr>
          <w:noProof/>
        </w:rPr>
        <w:t>Microsoft 365 F1, 33, 57</w:t>
      </w:r>
    </w:p>
    <w:p w14:paraId="235FF5F8" w14:textId="77777777" w:rsidR="00C371CD" w:rsidRDefault="00C371CD">
      <w:pPr>
        <w:pStyle w:val="Index1"/>
        <w:tabs>
          <w:tab w:val="right" w:pos="5030"/>
        </w:tabs>
        <w:rPr>
          <w:noProof/>
        </w:rPr>
      </w:pPr>
      <w:r>
        <w:rPr>
          <w:noProof/>
        </w:rPr>
        <w:t>Microsoft 365 İş, 57</w:t>
      </w:r>
    </w:p>
    <w:p w14:paraId="336BFBF1" w14:textId="77777777" w:rsidR="00C371CD" w:rsidRDefault="00C371CD">
      <w:pPr>
        <w:pStyle w:val="Index1"/>
        <w:tabs>
          <w:tab w:val="right" w:pos="5030"/>
        </w:tabs>
        <w:rPr>
          <w:noProof/>
        </w:rPr>
      </w:pPr>
      <w:r>
        <w:rPr>
          <w:noProof/>
        </w:rPr>
        <w:t>Microsoft Akış Depolama Eklentisi, 67</w:t>
      </w:r>
    </w:p>
    <w:p w14:paraId="50AD2604" w14:textId="77777777" w:rsidR="00C371CD" w:rsidRDefault="00C371CD">
      <w:pPr>
        <w:pStyle w:val="Index1"/>
        <w:tabs>
          <w:tab w:val="right" w:pos="5030"/>
        </w:tabs>
        <w:rPr>
          <w:noProof/>
        </w:rPr>
      </w:pPr>
      <w:r>
        <w:rPr>
          <w:noProof/>
        </w:rPr>
        <w:t>Microsoft Azure Hizmetleri, 92</w:t>
      </w:r>
    </w:p>
    <w:p w14:paraId="1D983CA6" w14:textId="77777777" w:rsidR="00C371CD" w:rsidRDefault="00C371CD">
      <w:pPr>
        <w:pStyle w:val="Index1"/>
        <w:tabs>
          <w:tab w:val="right" w:pos="5030"/>
        </w:tabs>
        <w:rPr>
          <w:noProof/>
        </w:rPr>
      </w:pPr>
      <w:r>
        <w:rPr>
          <w:noProof/>
        </w:rPr>
        <w:t>Microsoft Azure Hizmetleri*, 55</w:t>
      </w:r>
    </w:p>
    <w:p w14:paraId="745B73EF" w14:textId="77777777" w:rsidR="00C371CD" w:rsidRDefault="00C371CD">
      <w:pPr>
        <w:pStyle w:val="Index1"/>
        <w:tabs>
          <w:tab w:val="right" w:pos="5030"/>
        </w:tabs>
        <w:rPr>
          <w:noProof/>
        </w:rPr>
      </w:pPr>
      <w:r>
        <w:rPr>
          <w:noProof/>
        </w:rPr>
        <w:t>Microsoft Azure Hizmetlerinde, 92</w:t>
      </w:r>
    </w:p>
    <w:p w14:paraId="737B8A89" w14:textId="77777777" w:rsidR="00C371CD" w:rsidRDefault="00C371CD">
      <w:pPr>
        <w:pStyle w:val="Index1"/>
        <w:tabs>
          <w:tab w:val="right" w:pos="5030"/>
        </w:tabs>
        <w:rPr>
          <w:noProof/>
        </w:rPr>
      </w:pPr>
      <w:r>
        <w:rPr>
          <w:noProof/>
        </w:rPr>
        <w:t>Microsoft Azure StorSimple Plan 8100 Yenileme, 56</w:t>
      </w:r>
    </w:p>
    <w:p w14:paraId="657EAD91" w14:textId="77777777" w:rsidR="00C371CD" w:rsidRDefault="00C371CD">
      <w:pPr>
        <w:pStyle w:val="Index1"/>
        <w:tabs>
          <w:tab w:val="right" w:pos="5030"/>
        </w:tabs>
        <w:rPr>
          <w:noProof/>
        </w:rPr>
      </w:pPr>
      <w:r>
        <w:rPr>
          <w:noProof/>
        </w:rPr>
        <w:t>Microsoft Azure StorSimple Plan 8600 Yenileme (cihaz yok), 56</w:t>
      </w:r>
    </w:p>
    <w:p w14:paraId="47D580FF" w14:textId="77777777" w:rsidR="00C371CD" w:rsidRDefault="00C371CD">
      <w:pPr>
        <w:pStyle w:val="Index1"/>
        <w:tabs>
          <w:tab w:val="right" w:pos="5030"/>
        </w:tabs>
        <w:rPr>
          <w:noProof/>
        </w:rPr>
      </w:pPr>
      <w:r>
        <w:rPr>
          <w:noProof/>
        </w:rPr>
        <w:t>Microsoft Azure StorSimple Premium Destek, 56</w:t>
      </w:r>
    </w:p>
    <w:p w14:paraId="64C29100" w14:textId="77777777" w:rsidR="00C371CD" w:rsidRDefault="00C371CD">
      <w:pPr>
        <w:pStyle w:val="Index1"/>
        <w:tabs>
          <w:tab w:val="right" w:pos="5030"/>
        </w:tabs>
        <w:rPr>
          <w:noProof/>
        </w:rPr>
      </w:pPr>
      <w:r>
        <w:rPr>
          <w:noProof/>
        </w:rPr>
        <w:t>Microsoft Azure StorSimple Standart Destek, 56</w:t>
      </w:r>
    </w:p>
    <w:p w14:paraId="17418917" w14:textId="77777777" w:rsidR="00C371CD" w:rsidRDefault="00C371CD">
      <w:pPr>
        <w:pStyle w:val="Index1"/>
        <w:tabs>
          <w:tab w:val="right" w:pos="5030"/>
        </w:tabs>
        <w:rPr>
          <w:noProof/>
        </w:rPr>
      </w:pPr>
      <w:r>
        <w:rPr>
          <w:noProof/>
        </w:rPr>
        <w:t>Microsoft Azure StorSimple Standart Destek ve Premium Destek, 56</w:t>
      </w:r>
    </w:p>
    <w:p w14:paraId="4834F3E6" w14:textId="77777777" w:rsidR="00C371CD" w:rsidRDefault="00C371CD">
      <w:pPr>
        <w:pStyle w:val="Index1"/>
        <w:tabs>
          <w:tab w:val="right" w:pos="5030"/>
        </w:tabs>
        <w:rPr>
          <w:noProof/>
        </w:rPr>
      </w:pPr>
      <w:r>
        <w:rPr>
          <w:noProof/>
        </w:rPr>
        <w:t>Microsoft Cloud App Security, 74</w:t>
      </w:r>
    </w:p>
    <w:p w14:paraId="327D8F67" w14:textId="77777777" w:rsidR="00C371CD" w:rsidRDefault="00C371CD">
      <w:pPr>
        <w:pStyle w:val="Index1"/>
        <w:tabs>
          <w:tab w:val="right" w:pos="5030"/>
        </w:tabs>
        <w:rPr>
          <w:noProof/>
        </w:rPr>
      </w:pPr>
      <w:r>
        <w:rPr>
          <w:noProof/>
        </w:rPr>
        <w:t>Microsoft Defender Gelişmiş Tehdit Korumasını, 45</w:t>
      </w:r>
    </w:p>
    <w:p w14:paraId="15F33BE3" w14:textId="77777777" w:rsidR="00C371CD" w:rsidRDefault="00C371CD">
      <w:pPr>
        <w:pStyle w:val="Index1"/>
        <w:tabs>
          <w:tab w:val="right" w:pos="5030"/>
        </w:tabs>
        <w:rPr>
          <w:noProof/>
        </w:rPr>
      </w:pPr>
      <w:r>
        <w:rPr>
          <w:noProof/>
        </w:rPr>
        <w:t>Microsoft Dynamics 365 Customer Service CAL'si, 85</w:t>
      </w:r>
    </w:p>
    <w:p w14:paraId="2F4D224C" w14:textId="77777777" w:rsidR="00C371CD" w:rsidRDefault="00C371CD">
      <w:pPr>
        <w:pStyle w:val="Index1"/>
        <w:tabs>
          <w:tab w:val="right" w:pos="5030"/>
        </w:tabs>
        <w:rPr>
          <w:noProof/>
        </w:rPr>
      </w:pPr>
      <w:r>
        <w:rPr>
          <w:noProof/>
        </w:rPr>
        <w:t>Microsoft Dynamics 365 Customer Service On-premises CAL'si, 91</w:t>
      </w:r>
    </w:p>
    <w:p w14:paraId="3D29853E" w14:textId="77777777" w:rsidR="00C371CD" w:rsidRDefault="00C371CD">
      <w:pPr>
        <w:pStyle w:val="Index1"/>
        <w:tabs>
          <w:tab w:val="right" w:pos="5030"/>
        </w:tabs>
        <w:rPr>
          <w:noProof/>
        </w:rPr>
      </w:pPr>
      <w:r>
        <w:rPr>
          <w:noProof/>
        </w:rPr>
        <w:t>Microsoft Dynamics 365 Operations Activity CAL'si, 85</w:t>
      </w:r>
    </w:p>
    <w:p w14:paraId="7CE967DF" w14:textId="77777777" w:rsidR="00C371CD" w:rsidRDefault="00C371CD">
      <w:pPr>
        <w:pStyle w:val="Index1"/>
        <w:tabs>
          <w:tab w:val="right" w:pos="5030"/>
        </w:tabs>
        <w:rPr>
          <w:noProof/>
        </w:rPr>
      </w:pPr>
      <w:r>
        <w:rPr>
          <w:noProof/>
        </w:rPr>
        <w:t>Microsoft Dynamics 365 Operations Activity On-premises CAL'si, 91</w:t>
      </w:r>
    </w:p>
    <w:p w14:paraId="2142D9BD" w14:textId="77777777" w:rsidR="00C371CD" w:rsidRDefault="00C371CD">
      <w:pPr>
        <w:pStyle w:val="Index1"/>
        <w:tabs>
          <w:tab w:val="right" w:pos="5030"/>
        </w:tabs>
        <w:rPr>
          <w:noProof/>
        </w:rPr>
      </w:pPr>
      <w:r>
        <w:rPr>
          <w:noProof/>
        </w:rPr>
        <w:t>Microsoft Dynamics 365 Operations CAL'si, 86</w:t>
      </w:r>
    </w:p>
    <w:p w14:paraId="1CA7E7BA" w14:textId="77777777" w:rsidR="00C371CD" w:rsidRDefault="00C371CD">
      <w:pPr>
        <w:pStyle w:val="Index1"/>
        <w:tabs>
          <w:tab w:val="right" w:pos="5030"/>
        </w:tabs>
        <w:rPr>
          <w:noProof/>
        </w:rPr>
      </w:pPr>
      <w:r>
        <w:rPr>
          <w:noProof/>
        </w:rPr>
        <w:t>Microsoft Dynamics 365 Operations On-premises CAL'si, 91</w:t>
      </w:r>
    </w:p>
    <w:p w14:paraId="707189A8" w14:textId="77777777" w:rsidR="00C371CD" w:rsidRDefault="00C371CD">
      <w:pPr>
        <w:pStyle w:val="Index1"/>
        <w:tabs>
          <w:tab w:val="right" w:pos="5030"/>
        </w:tabs>
        <w:rPr>
          <w:noProof/>
        </w:rPr>
      </w:pPr>
      <w:r>
        <w:rPr>
          <w:noProof/>
        </w:rPr>
        <w:t>Microsoft Dynamics 365 Sales On-premises CAL'si, 91</w:t>
      </w:r>
    </w:p>
    <w:p w14:paraId="4EBAEFFC" w14:textId="77777777" w:rsidR="00C371CD" w:rsidRDefault="00C371CD">
      <w:pPr>
        <w:pStyle w:val="Index1"/>
        <w:tabs>
          <w:tab w:val="right" w:pos="5030"/>
        </w:tabs>
        <w:rPr>
          <w:noProof/>
        </w:rPr>
      </w:pPr>
      <w:r>
        <w:rPr>
          <w:noProof/>
        </w:rPr>
        <w:t>Microsoft Dynamics 365 Team Members On-premises CAL'si, 91</w:t>
      </w:r>
    </w:p>
    <w:p w14:paraId="74957D6C" w14:textId="77777777" w:rsidR="00C371CD" w:rsidRDefault="00C371CD">
      <w:pPr>
        <w:pStyle w:val="Index1"/>
        <w:tabs>
          <w:tab w:val="right" w:pos="5030"/>
        </w:tabs>
        <w:rPr>
          <w:noProof/>
        </w:rPr>
      </w:pPr>
      <w:r>
        <w:rPr>
          <w:noProof/>
        </w:rPr>
        <w:t>Microsoft Dynamics AX Enterprise CAL'si, 86</w:t>
      </w:r>
    </w:p>
    <w:p w14:paraId="25F98123" w14:textId="77777777" w:rsidR="00C371CD" w:rsidRDefault="00C371CD">
      <w:pPr>
        <w:pStyle w:val="Index1"/>
        <w:tabs>
          <w:tab w:val="right" w:pos="5030"/>
        </w:tabs>
        <w:rPr>
          <w:noProof/>
        </w:rPr>
      </w:pPr>
      <w:r>
        <w:rPr>
          <w:noProof/>
        </w:rPr>
        <w:t>Microsoft Dynamics AX Functional CAL, 85</w:t>
      </w:r>
    </w:p>
    <w:p w14:paraId="6FDBDA94" w14:textId="77777777" w:rsidR="00C371CD" w:rsidRDefault="00C371CD">
      <w:pPr>
        <w:pStyle w:val="Index1"/>
        <w:tabs>
          <w:tab w:val="right" w:pos="5030"/>
        </w:tabs>
        <w:rPr>
          <w:noProof/>
        </w:rPr>
      </w:pPr>
      <w:r>
        <w:rPr>
          <w:noProof/>
        </w:rPr>
        <w:t>Microsoft Dynamics AX Standard Commerce Core Server, 86</w:t>
      </w:r>
    </w:p>
    <w:p w14:paraId="605D48D0" w14:textId="77777777" w:rsidR="00C371CD" w:rsidRDefault="00C371CD">
      <w:pPr>
        <w:pStyle w:val="Index1"/>
        <w:tabs>
          <w:tab w:val="right" w:pos="5030"/>
        </w:tabs>
        <w:rPr>
          <w:noProof/>
        </w:rPr>
      </w:pPr>
      <w:r>
        <w:rPr>
          <w:noProof/>
        </w:rPr>
        <w:t>Microsoft Dynamics AX Store Server, 85</w:t>
      </w:r>
    </w:p>
    <w:p w14:paraId="75BF46E0" w14:textId="77777777" w:rsidR="00C371CD" w:rsidRDefault="00C371CD">
      <w:pPr>
        <w:pStyle w:val="Index1"/>
        <w:tabs>
          <w:tab w:val="right" w:pos="5030"/>
        </w:tabs>
        <w:rPr>
          <w:noProof/>
        </w:rPr>
      </w:pPr>
      <w:r>
        <w:rPr>
          <w:noProof/>
        </w:rPr>
        <w:t>Microsoft Dynamics AX Task CAL, 85</w:t>
      </w:r>
    </w:p>
    <w:p w14:paraId="460EEE1E" w14:textId="77777777" w:rsidR="00C371CD" w:rsidRDefault="00C371CD">
      <w:pPr>
        <w:pStyle w:val="Index1"/>
        <w:tabs>
          <w:tab w:val="right" w:pos="5030"/>
        </w:tabs>
        <w:rPr>
          <w:noProof/>
        </w:rPr>
      </w:pPr>
      <w:r>
        <w:rPr>
          <w:noProof/>
        </w:rPr>
        <w:t>Microsoft Dynamics CRM Server 2013, 86</w:t>
      </w:r>
    </w:p>
    <w:p w14:paraId="45D1E0B8" w14:textId="77777777" w:rsidR="00C371CD" w:rsidRDefault="00C371CD">
      <w:pPr>
        <w:pStyle w:val="Index1"/>
        <w:tabs>
          <w:tab w:val="right" w:pos="5030"/>
        </w:tabs>
        <w:rPr>
          <w:noProof/>
        </w:rPr>
      </w:pPr>
      <w:r>
        <w:rPr>
          <w:noProof/>
        </w:rPr>
        <w:t>Microsoft Dynamics CRM Server 2015, 86</w:t>
      </w:r>
    </w:p>
    <w:p w14:paraId="1FA6DB4C" w14:textId="77777777" w:rsidR="00C371CD" w:rsidRDefault="00C371CD">
      <w:pPr>
        <w:pStyle w:val="Index1"/>
        <w:tabs>
          <w:tab w:val="right" w:pos="5030"/>
        </w:tabs>
        <w:rPr>
          <w:noProof/>
        </w:rPr>
      </w:pPr>
      <w:r>
        <w:rPr>
          <w:noProof/>
        </w:rPr>
        <w:t>Microsoft Dynamics Sales CAL'si, 85</w:t>
      </w:r>
    </w:p>
    <w:p w14:paraId="5F37AE07" w14:textId="77777777" w:rsidR="00C371CD" w:rsidRDefault="00C371CD">
      <w:pPr>
        <w:pStyle w:val="Index1"/>
        <w:tabs>
          <w:tab w:val="right" w:pos="5030"/>
        </w:tabs>
        <w:rPr>
          <w:noProof/>
        </w:rPr>
      </w:pPr>
      <w:r>
        <w:rPr>
          <w:noProof/>
        </w:rPr>
        <w:t>Microsoft Forms Pro, 64</w:t>
      </w:r>
    </w:p>
    <w:p w14:paraId="761C1DF4" w14:textId="77777777" w:rsidR="00C371CD" w:rsidRDefault="00C371CD">
      <w:pPr>
        <w:pStyle w:val="Index1"/>
        <w:tabs>
          <w:tab w:val="right" w:pos="5030"/>
        </w:tabs>
        <w:rPr>
          <w:noProof/>
        </w:rPr>
      </w:pPr>
      <w:r>
        <w:rPr>
          <w:noProof/>
        </w:rPr>
        <w:t>Microsoft Identity Manager 2016 CAL'ı, 22</w:t>
      </w:r>
    </w:p>
    <w:p w14:paraId="2FB60A8F" w14:textId="77777777" w:rsidR="00C371CD" w:rsidRDefault="00C371CD">
      <w:pPr>
        <w:pStyle w:val="Index1"/>
        <w:tabs>
          <w:tab w:val="right" w:pos="5030"/>
        </w:tabs>
        <w:rPr>
          <w:noProof/>
        </w:rPr>
      </w:pPr>
      <w:r>
        <w:rPr>
          <w:noProof/>
        </w:rPr>
        <w:t>Microsoft Identity Manager 2016 Harici Bağlayıcı, 22</w:t>
      </w:r>
    </w:p>
    <w:p w14:paraId="75BFDF98" w14:textId="77777777" w:rsidR="00C371CD" w:rsidRDefault="00C371CD">
      <w:pPr>
        <w:pStyle w:val="Index1"/>
        <w:tabs>
          <w:tab w:val="right" w:pos="5030"/>
        </w:tabs>
        <w:rPr>
          <w:noProof/>
        </w:rPr>
      </w:pPr>
      <w:r>
        <w:rPr>
          <w:noProof/>
        </w:rPr>
        <w:t>Microsoft Intune, 16, 33, 74</w:t>
      </w:r>
    </w:p>
    <w:p w14:paraId="5CF1CDA4" w14:textId="77777777" w:rsidR="00C371CD" w:rsidRDefault="00C371CD">
      <w:pPr>
        <w:pStyle w:val="Index1"/>
        <w:tabs>
          <w:tab w:val="right" w:pos="5030"/>
        </w:tabs>
        <w:rPr>
          <w:noProof/>
        </w:rPr>
      </w:pPr>
      <w:r>
        <w:rPr>
          <w:noProof/>
        </w:rPr>
        <w:t>Microsoft Intune Eklentisi, 74</w:t>
      </w:r>
    </w:p>
    <w:p w14:paraId="436AFD7F" w14:textId="77777777" w:rsidR="00C371CD" w:rsidRDefault="00C371CD">
      <w:pPr>
        <w:pStyle w:val="Index1"/>
        <w:tabs>
          <w:tab w:val="right" w:pos="5030"/>
        </w:tabs>
        <w:rPr>
          <w:noProof/>
        </w:rPr>
      </w:pPr>
      <w:r>
        <w:rPr>
          <w:noProof/>
        </w:rPr>
        <w:t>Microsoft Intune için Core CAL Paketi Köprüsü, 15</w:t>
      </w:r>
    </w:p>
    <w:p w14:paraId="7A8BC0B5" w14:textId="77777777" w:rsidR="00C371CD" w:rsidRDefault="00C371CD">
      <w:pPr>
        <w:pStyle w:val="Index1"/>
        <w:tabs>
          <w:tab w:val="right" w:pos="5030"/>
        </w:tabs>
        <w:rPr>
          <w:noProof/>
        </w:rPr>
      </w:pPr>
      <w:r>
        <w:rPr>
          <w:noProof/>
        </w:rPr>
        <w:t>Microsoft Intune için Kurumsal CAL Paketi Köprüsü, 16</w:t>
      </w:r>
    </w:p>
    <w:p w14:paraId="5E6CDC35" w14:textId="77777777" w:rsidR="00C371CD" w:rsidRDefault="00C371CD">
      <w:pPr>
        <w:pStyle w:val="Index1"/>
        <w:tabs>
          <w:tab w:val="right" w:pos="5030"/>
        </w:tabs>
        <w:rPr>
          <w:noProof/>
        </w:rPr>
      </w:pPr>
      <w:r>
        <w:rPr>
          <w:noProof/>
        </w:rPr>
        <w:t>Microsoft Intune Kullanıcı SL'si Eklentisi Ek Depolama 1 GB, 74</w:t>
      </w:r>
    </w:p>
    <w:p w14:paraId="1148D238" w14:textId="77777777" w:rsidR="00C371CD" w:rsidRDefault="00C371CD">
      <w:pPr>
        <w:pStyle w:val="Index1"/>
        <w:tabs>
          <w:tab w:val="right" w:pos="5030"/>
        </w:tabs>
        <w:rPr>
          <w:noProof/>
        </w:rPr>
      </w:pPr>
      <w:r>
        <w:rPr>
          <w:noProof/>
        </w:rPr>
        <w:t>Microsoft Kaizala Pro, 73</w:t>
      </w:r>
    </w:p>
    <w:p w14:paraId="31B57693" w14:textId="77777777" w:rsidR="00C371CD" w:rsidRDefault="00C371CD">
      <w:pPr>
        <w:pStyle w:val="Index1"/>
        <w:tabs>
          <w:tab w:val="right" w:pos="5030"/>
        </w:tabs>
        <w:rPr>
          <w:noProof/>
        </w:rPr>
      </w:pPr>
      <w:r>
        <w:rPr>
          <w:noProof/>
        </w:rPr>
        <w:t>Microsoft Learning Imagine Academy, 75</w:t>
      </w:r>
    </w:p>
    <w:p w14:paraId="1992C324" w14:textId="77777777" w:rsidR="00C371CD" w:rsidRDefault="00C371CD">
      <w:pPr>
        <w:pStyle w:val="Index1"/>
        <w:tabs>
          <w:tab w:val="right" w:pos="5030"/>
        </w:tabs>
        <w:rPr>
          <w:noProof/>
        </w:rPr>
      </w:pPr>
      <w:r>
        <w:rPr>
          <w:noProof/>
        </w:rPr>
        <w:t>Microsoft Learning MCP 1 Sınav Kuponları, 75</w:t>
      </w:r>
    </w:p>
    <w:p w14:paraId="2E54F879" w14:textId="77777777" w:rsidR="00C371CD" w:rsidRDefault="00C371CD">
      <w:pPr>
        <w:pStyle w:val="Index1"/>
        <w:tabs>
          <w:tab w:val="right" w:pos="5030"/>
        </w:tabs>
        <w:rPr>
          <w:noProof/>
        </w:rPr>
      </w:pPr>
      <w:r>
        <w:rPr>
          <w:noProof/>
        </w:rPr>
        <w:t>Microsoft Learning MCP 30 Sınav Kuponları, 75</w:t>
      </w:r>
    </w:p>
    <w:p w14:paraId="0CCCFCDF" w14:textId="77777777" w:rsidR="00C371CD" w:rsidRDefault="00C371CD">
      <w:pPr>
        <w:pStyle w:val="Index1"/>
        <w:tabs>
          <w:tab w:val="right" w:pos="5030"/>
        </w:tabs>
        <w:rPr>
          <w:noProof/>
        </w:rPr>
      </w:pPr>
      <w:r>
        <w:rPr>
          <w:noProof/>
        </w:rPr>
        <w:t>Microsoft Learning MOS/MCE Sertifika 125 Sınav Sitesi Lisansı, 75</w:t>
      </w:r>
    </w:p>
    <w:p w14:paraId="2F0DB25B" w14:textId="77777777" w:rsidR="00C371CD" w:rsidRDefault="00C371CD">
      <w:pPr>
        <w:pStyle w:val="Index1"/>
        <w:tabs>
          <w:tab w:val="right" w:pos="5030"/>
        </w:tabs>
        <w:rPr>
          <w:noProof/>
        </w:rPr>
      </w:pPr>
      <w:r>
        <w:rPr>
          <w:noProof/>
        </w:rPr>
        <w:t>Microsoft Learning MOS/MTA/MCE Sertifika 500 Sınav Sitesi Lisansı, 75</w:t>
      </w:r>
    </w:p>
    <w:p w14:paraId="3B802181" w14:textId="77777777" w:rsidR="00C371CD" w:rsidRDefault="00C371CD">
      <w:pPr>
        <w:pStyle w:val="Index1"/>
        <w:tabs>
          <w:tab w:val="right" w:pos="5030"/>
        </w:tabs>
        <w:rPr>
          <w:noProof/>
        </w:rPr>
      </w:pPr>
      <w:r>
        <w:rPr>
          <w:noProof/>
        </w:rPr>
        <w:t>Microsoft Learning MTA/MCA Sertifika 125 Sınav Sitesi Lisansı, 75</w:t>
      </w:r>
    </w:p>
    <w:p w14:paraId="3D92208A" w14:textId="77777777" w:rsidR="00C371CD" w:rsidRDefault="00C371CD">
      <w:pPr>
        <w:pStyle w:val="Index1"/>
        <w:tabs>
          <w:tab w:val="right" w:pos="5030"/>
        </w:tabs>
        <w:rPr>
          <w:noProof/>
        </w:rPr>
      </w:pPr>
      <w:r>
        <w:rPr>
          <w:noProof/>
        </w:rPr>
        <w:t>Microsoft MyAnalytics, 68</w:t>
      </w:r>
    </w:p>
    <w:p w14:paraId="29F71D55" w14:textId="77777777" w:rsidR="00C371CD" w:rsidRDefault="00C371CD">
      <w:pPr>
        <w:pStyle w:val="Index1"/>
        <w:tabs>
          <w:tab w:val="right" w:pos="5030"/>
        </w:tabs>
        <w:rPr>
          <w:noProof/>
        </w:rPr>
      </w:pPr>
      <w:r>
        <w:rPr>
          <w:noProof/>
        </w:rPr>
        <w:t>Microsoft Relationship Sales solution/Plus, 64</w:t>
      </w:r>
    </w:p>
    <w:p w14:paraId="082D1F7F" w14:textId="77777777" w:rsidR="00C371CD" w:rsidRDefault="00C371CD">
      <w:pPr>
        <w:pStyle w:val="Index1"/>
        <w:tabs>
          <w:tab w:val="right" w:pos="5030"/>
        </w:tabs>
        <w:rPr>
          <w:noProof/>
        </w:rPr>
      </w:pPr>
      <w:r>
        <w:rPr>
          <w:noProof/>
        </w:rPr>
        <w:t>Microsoft Stream, 67</w:t>
      </w:r>
    </w:p>
    <w:p w14:paraId="461E07E7" w14:textId="77777777" w:rsidR="00C371CD" w:rsidRDefault="00C371CD">
      <w:pPr>
        <w:pStyle w:val="Index1"/>
        <w:tabs>
          <w:tab w:val="right" w:pos="5030"/>
        </w:tabs>
        <w:rPr>
          <w:noProof/>
        </w:rPr>
      </w:pPr>
      <w:r>
        <w:rPr>
          <w:noProof/>
        </w:rPr>
        <w:t>Microsoft Translator API, 55</w:t>
      </w:r>
    </w:p>
    <w:p w14:paraId="09220EAD" w14:textId="77777777" w:rsidR="00C371CD" w:rsidRDefault="00C371CD">
      <w:pPr>
        <w:pStyle w:val="Index1"/>
        <w:tabs>
          <w:tab w:val="right" w:pos="5030"/>
        </w:tabs>
        <w:rPr>
          <w:noProof/>
        </w:rPr>
      </w:pPr>
      <w:r>
        <w:rPr>
          <w:noProof/>
        </w:rPr>
        <w:t>Minecraft</w:t>
      </w:r>
    </w:p>
    <w:p w14:paraId="7A99A995" w14:textId="77777777" w:rsidR="00C371CD" w:rsidRDefault="00C371CD">
      <w:pPr>
        <w:pStyle w:val="Index2"/>
        <w:tabs>
          <w:tab w:val="right" w:pos="5030"/>
        </w:tabs>
        <w:rPr>
          <w:noProof/>
        </w:rPr>
      </w:pPr>
      <w:r>
        <w:rPr>
          <w:noProof/>
        </w:rPr>
        <w:t>Education Edition, 75</w:t>
      </w:r>
    </w:p>
    <w:p w14:paraId="740BB5CF" w14:textId="77777777" w:rsidR="00C371CD" w:rsidRDefault="00C371CD">
      <w:pPr>
        <w:pStyle w:val="Index1"/>
        <w:tabs>
          <w:tab w:val="right" w:pos="5030"/>
        </w:tabs>
        <w:rPr>
          <w:noProof/>
        </w:rPr>
      </w:pPr>
      <w:r>
        <w:rPr>
          <w:noProof/>
        </w:rPr>
        <w:t>Minecraft'ı kapsar</w:t>
      </w:r>
    </w:p>
    <w:p w14:paraId="004AA9A2" w14:textId="77777777" w:rsidR="00C371CD" w:rsidRDefault="00C371CD">
      <w:pPr>
        <w:pStyle w:val="Index2"/>
        <w:tabs>
          <w:tab w:val="right" w:pos="5030"/>
        </w:tabs>
        <w:rPr>
          <w:noProof/>
        </w:rPr>
      </w:pPr>
      <w:r>
        <w:rPr>
          <w:noProof/>
        </w:rPr>
        <w:t>Education Edition, 58</w:t>
      </w:r>
    </w:p>
    <w:p w14:paraId="4B5A60D3" w14:textId="77777777" w:rsidR="00C371CD" w:rsidRDefault="00C371CD">
      <w:pPr>
        <w:pStyle w:val="Index1"/>
        <w:tabs>
          <w:tab w:val="right" w:pos="5030"/>
        </w:tabs>
        <w:rPr>
          <w:noProof/>
        </w:rPr>
      </w:pPr>
      <w:r>
        <w:rPr>
          <w:noProof/>
        </w:rPr>
        <w:t>Mobil Varlık Yönetimi Platformu (SL), 71</w:t>
      </w:r>
    </w:p>
    <w:p w14:paraId="6541689A" w14:textId="77777777" w:rsidR="00C371CD" w:rsidRDefault="00C371CD">
      <w:pPr>
        <w:pStyle w:val="Index1"/>
        <w:tabs>
          <w:tab w:val="right" w:pos="5030"/>
        </w:tabs>
        <w:rPr>
          <w:noProof/>
        </w:rPr>
      </w:pPr>
      <w:r>
        <w:rPr>
          <w:noProof/>
        </w:rPr>
        <w:t>Mobil Varlık Yönetimi Platformu Manuel Varlık Başına Mesafe Matrisi, 71</w:t>
      </w:r>
    </w:p>
    <w:p w14:paraId="1956BE07" w14:textId="77777777" w:rsidR="00C371CD" w:rsidRDefault="00C371CD">
      <w:pPr>
        <w:pStyle w:val="Index1"/>
        <w:tabs>
          <w:tab w:val="right" w:pos="5030"/>
        </w:tabs>
        <w:rPr>
          <w:noProof/>
        </w:rPr>
      </w:pPr>
      <w:r>
        <w:rPr>
          <w:noProof/>
        </w:rPr>
        <w:t>Mobil Varlık Yönetimi Platformu Otomatik Varlık Başına Mesafe Matrisi, 71</w:t>
      </w:r>
    </w:p>
    <w:p w14:paraId="2FC4E378" w14:textId="77777777" w:rsidR="00C371CD" w:rsidRDefault="00C371CD">
      <w:pPr>
        <w:pStyle w:val="Index1"/>
        <w:tabs>
          <w:tab w:val="right" w:pos="5030"/>
        </w:tabs>
        <w:rPr>
          <w:noProof/>
        </w:rPr>
      </w:pPr>
      <w:r>
        <w:rPr>
          <w:noProof/>
        </w:rPr>
        <w:t>Mobil Varlık Yönetimi Platformu Varlık Başına Kamyon Yönlendirmesi, 71</w:t>
      </w:r>
    </w:p>
    <w:p w14:paraId="2F572CAA" w14:textId="77777777" w:rsidR="00C371CD" w:rsidRDefault="00C371CD">
      <w:pPr>
        <w:pStyle w:val="Index1"/>
        <w:tabs>
          <w:tab w:val="right" w:pos="5030"/>
        </w:tabs>
        <w:rPr>
          <w:noProof/>
        </w:rPr>
      </w:pPr>
      <w:r>
        <w:rPr>
          <w:noProof/>
        </w:rPr>
        <w:t>Mobil Varlık Yönetimi Platformu Varlık Başına Sürüş Analizi, 71</w:t>
      </w:r>
    </w:p>
    <w:p w14:paraId="3E5946D5" w14:textId="77777777" w:rsidR="00C371CD" w:rsidRDefault="00C371CD">
      <w:pPr>
        <w:pStyle w:val="Index1"/>
        <w:tabs>
          <w:tab w:val="right" w:pos="5030"/>
        </w:tabs>
        <w:rPr>
          <w:noProof/>
        </w:rPr>
      </w:pPr>
      <w:r>
        <w:rPr>
          <w:noProof/>
        </w:rPr>
        <w:t>MSDN Platformları, 38</w:t>
      </w:r>
    </w:p>
    <w:p w14:paraId="01FF2164" w14:textId="77777777" w:rsidR="00C371CD" w:rsidRDefault="00C371CD">
      <w:pPr>
        <w:pStyle w:val="Index1"/>
        <w:tabs>
          <w:tab w:val="right" w:pos="5030"/>
        </w:tabs>
        <w:rPr>
          <w:noProof/>
        </w:rPr>
      </w:pPr>
      <w:r>
        <w:rPr>
          <w:noProof/>
        </w:rPr>
        <w:t>Office 2016, 23</w:t>
      </w:r>
    </w:p>
    <w:p w14:paraId="33B09BCC" w14:textId="77777777" w:rsidR="00C371CD" w:rsidRDefault="00C371CD">
      <w:pPr>
        <w:pStyle w:val="Index1"/>
        <w:tabs>
          <w:tab w:val="right" w:pos="5030"/>
        </w:tabs>
        <w:rPr>
          <w:noProof/>
        </w:rPr>
      </w:pPr>
      <w:r>
        <w:rPr>
          <w:noProof/>
        </w:rPr>
        <w:t>Office 365 A1, 66</w:t>
      </w:r>
    </w:p>
    <w:p w14:paraId="1955A9DF" w14:textId="77777777" w:rsidR="00C371CD" w:rsidRDefault="00C371CD">
      <w:pPr>
        <w:pStyle w:val="Index1"/>
        <w:tabs>
          <w:tab w:val="right" w:pos="5030"/>
        </w:tabs>
        <w:rPr>
          <w:noProof/>
        </w:rPr>
      </w:pPr>
      <w:r>
        <w:rPr>
          <w:noProof/>
        </w:rPr>
        <w:t>Office 365 A3, 66</w:t>
      </w:r>
    </w:p>
    <w:p w14:paraId="06628271" w14:textId="77777777" w:rsidR="00C371CD" w:rsidRDefault="00C371CD">
      <w:pPr>
        <w:pStyle w:val="Index1"/>
        <w:tabs>
          <w:tab w:val="right" w:pos="5030"/>
        </w:tabs>
        <w:rPr>
          <w:noProof/>
        </w:rPr>
      </w:pPr>
      <w:r>
        <w:rPr>
          <w:noProof/>
        </w:rPr>
        <w:t>Office 365 A5, 66</w:t>
      </w:r>
    </w:p>
    <w:p w14:paraId="0C32E5E5" w14:textId="77777777" w:rsidR="00C371CD" w:rsidRDefault="00C371CD">
      <w:pPr>
        <w:pStyle w:val="Index1"/>
        <w:tabs>
          <w:tab w:val="right" w:pos="5030"/>
        </w:tabs>
        <w:rPr>
          <w:noProof/>
        </w:rPr>
      </w:pPr>
      <w:r>
        <w:rPr>
          <w:noProof/>
        </w:rPr>
        <w:t>Office 365 A5 Eklentisi, 66</w:t>
      </w:r>
    </w:p>
    <w:p w14:paraId="17AA488D" w14:textId="77777777" w:rsidR="00C371CD" w:rsidRDefault="00C371CD">
      <w:pPr>
        <w:pStyle w:val="Index1"/>
        <w:tabs>
          <w:tab w:val="right" w:pos="5030"/>
        </w:tabs>
        <w:rPr>
          <w:noProof/>
        </w:rPr>
      </w:pPr>
      <w:r>
        <w:rPr>
          <w:noProof/>
        </w:rPr>
        <w:t>Office 365 Advanced Compliance, 68</w:t>
      </w:r>
    </w:p>
    <w:p w14:paraId="7AAE1233" w14:textId="77777777" w:rsidR="00C371CD" w:rsidRDefault="00C371CD">
      <w:pPr>
        <w:pStyle w:val="Index1"/>
        <w:tabs>
          <w:tab w:val="right" w:pos="5030"/>
        </w:tabs>
        <w:rPr>
          <w:noProof/>
        </w:rPr>
      </w:pPr>
      <w:r>
        <w:rPr>
          <w:noProof/>
        </w:rPr>
        <w:t>Office 365 Business Essentials, 66</w:t>
      </w:r>
    </w:p>
    <w:p w14:paraId="02FD2B96" w14:textId="77777777" w:rsidR="00C371CD" w:rsidRDefault="00C371CD">
      <w:pPr>
        <w:pStyle w:val="Index1"/>
        <w:tabs>
          <w:tab w:val="right" w:pos="5030"/>
        </w:tabs>
        <w:rPr>
          <w:noProof/>
        </w:rPr>
      </w:pPr>
      <w:r>
        <w:rPr>
          <w:noProof/>
        </w:rPr>
        <w:t>Office 365 Business Premium, 66</w:t>
      </w:r>
    </w:p>
    <w:p w14:paraId="457DD31D" w14:textId="77777777" w:rsidR="00C371CD" w:rsidRDefault="00C371CD">
      <w:pPr>
        <w:pStyle w:val="Index1"/>
        <w:tabs>
          <w:tab w:val="right" w:pos="5030"/>
        </w:tabs>
        <w:rPr>
          <w:noProof/>
        </w:rPr>
      </w:pPr>
      <w:r>
        <w:rPr>
          <w:noProof/>
        </w:rPr>
        <w:t>Office 365 E1, 16</w:t>
      </w:r>
    </w:p>
    <w:p w14:paraId="0718CD2B" w14:textId="77777777" w:rsidR="00C371CD" w:rsidRDefault="00C371CD">
      <w:pPr>
        <w:pStyle w:val="Index1"/>
        <w:tabs>
          <w:tab w:val="right" w:pos="5030"/>
        </w:tabs>
        <w:rPr>
          <w:noProof/>
        </w:rPr>
      </w:pPr>
      <w:r>
        <w:rPr>
          <w:noProof/>
        </w:rPr>
        <w:t>Office 365 E1 ve E3, 66</w:t>
      </w:r>
    </w:p>
    <w:p w14:paraId="5D8395A1" w14:textId="77777777" w:rsidR="00C371CD" w:rsidRDefault="00C371CD">
      <w:pPr>
        <w:pStyle w:val="Index1"/>
        <w:tabs>
          <w:tab w:val="right" w:pos="5030"/>
        </w:tabs>
        <w:rPr>
          <w:noProof/>
        </w:rPr>
      </w:pPr>
      <w:r>
        <w:rPr>
          <w:noProof/>
        </w:rPr>
        <w:t>Office 365 E1 ve E3 Eklentisi, 67</w:t>
      </w:r>
    </w:p>
    <w:p w14:paraId="1C10255F" w14:textId="77777777" w:rsidR="00C371CD" w:rsidRDefault="00C371CD">
      <w:pPr>
        <w:pStyle w:val="Index1"/>
        <w:tabs>
          <w:tab w:val="right" w:pos="5030"/>
        </w:tabs>
        <w:rPr>
          <w:noProof/>
        </w:rPr>
      </w:pPr>
      <w:r>
        <w:rPr>
          <w:noProof/>
        </w:rPr>
        <w:t>Office 365 E1 ve E3 YG'den Geçiş, 67</w:t>
      </w:r>
    </w:p>
    <w:p w14:paraId="327665DC" w14:textId="77777777" w:rsidR="00C371CD" w:rsidRDefault="00C371CD">
      <w:pPr>
        <w:pStyle w:val="Index1"/>
        <w:tabs>
          <w:tab w:val="right" w:pos="5030"/>
        </w:tabs>
        <w:rPr>
          <w:noProof/>
        </w:rPr>
      </w:pPr>
      <w:r>
        <w:rPr>
          <w:noProof/>
        </w:rPr>
        <w:t>Office 365 E1 ve Microsoft Intune, 16</w:t>
      </w:r>
    </w:p>
    <w:p w14:paraId="032E732E" w14:textId="77777777" w:rsidR="00C371CD" w:rsidRDefault="00C371CD">
      <w:pPr>
        <w:pStyle w:val="Index1"/>
        <w:tabs>
          <w:tab w:val="right" w:pos="5030"/>
        </w:tabs>
        <w:rPr>
          <w:noProof/>
        </w:rPr>
      </w:pPr>
      <w:r>
        <w:rPr>
          <w:noProof/>
        </w:rPr>
        <w:t>Office 365 E3, 16</w:t>
      </w:r>
    </w:p>
    <w:p w14:paraId="28055F6A" w14:textId="77777777" w:rsidR="00C371CD" w:rsidRDefault="00C371CD">
      <w:pPr>
        <w:pStyle w:val="Index1"/>
        <w:tabs>
          <w:tab w:val="right" w:pos="5030"/>
        </w:tabs>
        <w:rPr>
          <w:noProof/>
        </w:rPr>
      </w:pPr>
      <w:r>
        <w:rPr>
          <w:noProof/>
        </w:rPr>
        <w:t>Office 365 E3 ve Microsoft Intune, 16</w:t>
      </w:r>
    </w:p>
    <w:p w14:paraId="712A25B9" w14:textId="77777777" w:rsidR="00C371CD" w:rsidRDefault="00C371CD">
      <w:pPr>
        <w:pStyle w:val="Index1"/>
        <w:tabs>
          <w:tab w:val="right" w:pos="5030"/>
        </w:tabs>
        <w:rPr>
          <w:noProof/>
        </w:rPr>
      </w:pPr>
      <w:r>
        <w:rPr>
          <w:noProof/>
        </w:rPr>
        <w:t>Office 365 E3, ProPlus Eklentisi olmadan, 67</w:t>
      </w:r>
    </w:p>
    <w:p w14:paraId="78F60E3C" w14:textId="77777777" w:rsidR="00C371CD" w:rsidRDefault="00C371CD">
      <w:pPr>
        <w:pStyle w:val="Index1"/>
        <w:tabs>
          <w:tab w:val="right" w:pos="5030"/>
        </w:tabs>
        <w:rPr>
          <w:noProof/>
        </w:rPr>
      </w:pPr>
      <w:r>
        <w:rPr>
          <w:noProof/>
        </w:rPr>
        <w:t>Office 365 E5, 16</w:t>
      </w:r>
    </w:p>
    <w:p w14:paraId="128D0085" w14:textId="77777777" w:rsidR="00C371CD" w:rsidRDefault="00C371CD">
      <w:pPr>
        <w:pStyle w:val="Index1"/>
        <w:tabs>
          <w:tab w:val="right" w:pos="5030"/>
        </w:tabs>
        <w:rPr>
          <w:noProof/>
        </w:rPr>
      </w:pPr>
      <w:r>
        <w:rPr>
          <w:noProof/>
        </w:rPr>
        <w:t>Office 365 E5 (Kullanıcı SL'si), 67</w:t>
      </w:r>
    </w:p>
    <w:p w14:paraId="4659B75F" w14:textId="77777777" w:rsidR="00C371CD" w:rsidRDefault="00C371CD">
      <w:pPr>
        <w:pStyle w:val="Index1"/>
        <w:tabs>
          <w:tab w:val="right" w:pos="5030"/>
        </w:tabs>
        <w:rPr>
          <w:noProof/>
        </w:rPr>
      </w:pPr>
      <w:r>
        <w:rPr>
          <w:noProof/>
        </w:rPr>
        <w:t>Office 365 E5 Eklentisi, 67</w:t>
      </w:r>
    </w:p>
    <w:p w14:paraId="7ADC952B" w14:textId="77777777" w:rsidR="00C371CD" w:rsidRDefault="00C371CD">
      <w:pPr>
        <w:pStyle w:val="Index1"/>
        <w:tabs>
          <w:tab w:val="right" w:pos="5030"/>
        </w:tabs>
        <w:rPr>
          <w:noProof/>
        </w:rPr>
      </w:pPr>
      <w:r>
        <w:rPr>
          <w:noProof/>
        </w:rPr>
        <w:t>Office 365 E5 ve Microsoft Intune, 16</w:t>
      </w:r>
    </w:p>
    <w:p w14:paraId="7B5394C5" w14:textId="77777777" w:rsidR="00C371CD" w:rsidRDefault="00C371CD">
      <w:pPr>
        <w:pStyle w:val="Index1"/>
        <w:tabs>
          <w:tab w:val="right" w:pos="5030"/>
        </w:tabs>
        <w:rPr>
          <w:noProof/>
        </w:rPr>
      </w:pPr>
      <w:r>
        <w:rPr>
          <w:noProof/>
        </w:rPr>
        <w:t>Office 365 E5 YG'den Geçiş, 67</w:t>
      </w:r>
    </w:p>
    <w:p w14:paraId="507F3709" w14:textId="77777777" w:rsidR="00C371CD" w:rsidRDefault="00C371CD">
      <w:pPr>
        <w:pStyle w:val="Index1"/>
        <w:tabs>
          <w:tab w:val="right" w:pos="5030"/>
        </w:tabs>
        <w:rPr>
          <w:noProof/>
        </w:rPr>
      </w:pPr>
      <w:r>
        <w:rPr>
          <w:noProof/>
        </w:rPr>
        <w:t>Office 365 F1, 67</w:t>
      </w:r>
    </w:p>
    <w:p w14:paraId="3B6F3CA5" w14:textId="77777777" w:rsidR="00C371CD" w:rsidRDefault="00C371CD">
      <w:pPr>
        <w:pStyle w:val="Index1"/>
        <w:tabs>
          <w:tab w:val="right" w:pos="5030"/>
        </w:tabs>
        <w:rPr>
          <w:noProof/>
        </w:rPr>
      </w:pPr>
      <w:r>
        <w:rPr>
          <w:noProof/>
        </w:rPr>
        <w:t>Office 365 Fazladan Dosya Depolama 1 GB, 70</w:t>
      </w:r>
    </w:p>
    <w:p w14:paraId="357660C1" w14:textId="77777777" w:rsidR="00C371CD" w:rsidRDefault="00C371CD">
      <w:pPr>
        <w:pStyle w:val="Index1"/>
        <w:tabs>
          <w:tab w:val="right" w:pos="5030"/>
        </w:tabs>
        <w:rPr>
          <w:noProof/>
        </w:rPr>
      </w:pPr>
      <w:r>
        <w:rPr>
          <w:noProof/>
        </w:rPr>
        <w:t>Office 365 Gelişmiş Tehdit Koruması, 68</w:t>
      </w:r>
    </w:p>
    <w:p w14:paraId="196AABA6" w14:textId="77777777" w:rsidR="00C371CD" w:rsidRDefault="00C371CD">
      <w:pPr>
        <w:pStyle w:val="Index1"/>
        <w:tabs>
          <w:tab w:val="right" w:pos="5030"/>
        </w:tabs>
        <w:rPr>
          <w:noProof/>
        </w:rPr>
      </w:pPr>
      <w:r>
        <w:rPr>
          <w:noProof/>
        </w:rPr>
        <w:t>Office 365 için Core CAL Paketi Köprüsü, 15</w:t>
      </w:r>
    </w:p>
    <w:p w14:paraId="2C47C97C" w14:textId="77777777" w:rsidR="00C371CD" w:rsidRDefault="00C371CD">
      <w:pPr>
        <w:pStyle w:val="Index1"/>
        <w:tabs>
          <w:tab w:val="right" w:pos="5030"/>
        </w:tabs>
        <w:rPr>
          <w:noProof/>
        </w:rPr>
      </w:pPr>
      <w:r>
        <w:rPr>
          <w:noProof/>
        </w:rPr>
        <w:t>Office 365 için Core CAL Paketi Köprüsü YG'den Geçiş (Kullanıcı SL'si), 15</w:t>
      </w:r>
    </w:p>
    <w:p w14:paraId="59096D24" w14:textId="77777777" w:rsidR="00C371CD" w:rsidRDefault="00C371CD">
      <w:pPr>
        <w:pStyle w:val="Index1"/>
        <w:tabs>
          <w:tab w:val="right" w:pos="5030"/>
        </w:tabs>
        <w:rPr>
          <w:noProof/>
        </w:rPr>
      </w:pPr>
      <w:r>
        <w:rPr>
          <w:noProof/>
        </w:rPr>
        <w:t>Office 365 için Import Service, 68</w:t>
      </w:r>
    </w:p>
    <w:p w14:paraId="59ACE8C6" w14:textId="77777777" w:rsidR="00C371CD" w:rsidRDefault="00C371CD">
      <w:pPr>
        <w:pStyle w:val="Index1"/>
        <w:tabs>
          <w:tab w:val="right" w:pos="5030"/>
        </w:tabs>
        <w:rPr>
          <w:noProof/>
        </w:rPr>
      </w:pPr>
      <w:r>
        <w:rPr>
          <w:noProof/>
        </w:rPr>
        <w:t>Office 365 için Kurumsal CAL Paketi Köprüsü, 16</w:t>
      </w:r>
    </w:p>
    <w:p w14:paraId="596AE6F2" w14:textId="77777777" w:rsidR="00C371CD" w:rsidRDefault="00C371CD">
      <w:pPr>
        <w:pStyle w:val="Index1"/>
        <w:tabs>
          <w:tab w:val="right" w:pos="5030"/>
        </w:tabs>
        <w:rPr>
          <w:noProof/>
        </w:rPr>
      </w:pPr>
      <w:r>
        <w:rPr>
          <w:noProof/>
        </w:rPr>
        <w:t>Office 365 için Kurumsal CAL Paketi Köprüsü YG'den Geçiş, 16</w:t>
      </w:r>
    </w:p>
    <w:p w14:paraId="752AA4C8" w14:textId="77777777" w:rsidR="00C371CD" w:rsidRDefault="00C371CD">
      <w:pPr>
        <w:pStyle w:val="Index1"/>
        <w:tabs>
          <w:tab w:val="right" w:pos="5030"/>
        </w:tabs>
        <w:rPr>
          <w:noProof/>
        </w:rPr>
      </w:pPr>
      <w:r>
        <w:rPr>
          <w:noProof/>
        </w:rPr>
        <w:t>Office 365 İş, 65</w:t>
      </w:r>
    </w:p>
    <w:p w14:paraId="000088D1" w14:textId="77777777" w:rsidR="00C371CD" w:rsidRDefault="00C371CD">
      <w:pPr>
        <w:pStyle w:val="Index1"/>
        <w:tabs>
          <w:tab w:val="right" w:pos="5030"/>
        </w:tabs>
        <w:rPr>
          <w:noProof/>
        </w:rPr>
      </w:pPr>
      <w:r>
        <w:rPr>
          <w:noProof/>
        </w:rPr>
        <w:t>Office 365 Multi-Geo Eklentisi (Kullanıcı SL'si), 65</w:t>
      </w:r>
    </w:p>
    <w:p w14:paraId="2F8D6CA7" w14:textId="77777777" w:rsidR="00C371CD" w:rsidRDefault="00C371CD">
      <w:pPr>
        <w:pStyle w:val="Index1"/>
        <w:tabs>
          <w:tab w:val="right" w:pos="5030"/>
        </w:tabs>
        <w:rPr>
          <w:noProof/>
        </w:rPr>
      </w:pPr>
      <w:r>
        <w:rPr>
          <w:noProof/>
        </w:rPr>
        <w:t>Office 365 ProPlus, 65</w:t>
      </w:r>
    </w:p>
    <w:p w14:paraId="5F8E1B62" w14:textId="77777777" w:rsidR="00C371CD" w:rsidRDefault="00C371CD">
      <w:pPr>
        <w:pStyle w:val="Index1"/>
        <w:tabs>
          <w:tab w:val="right" w:pos="5030"/>
        </w:tabs>
        <w:rPr>
          <w:noProof/>
        </w:rPr>
      </w:pPr>
      <w:r>
        <w:rPr>
          <w:noProof/>
        </w:rPr>
        <w:t>Office 365 ProPlus YG'den Geçiş, 65</w:t>
      </w:r>
    </w:p>
    <w:p w14:paraId="69BD689F" w14:textId="77777777" w:rsidR="00C371CD" w:rsidRDefault="00C371CD">
      <w:pPr>
        <w:pStyle w:val="Index1"/>
        <w:tabs>
          <w:tab w:val="right" w:pos="5030"/>
        </w:tabs>
        <w:rPr>
          <w:noProof/>
        </w:rPr>
      </w:pPr>
      <w:r>
        <w:rPr>
          <w:noProof/>
        </w:rPr>
        <w:t>Office 365 Tehdit Yönetim Bilgileri, 68</w:t>
      </w:r>
    </w:p>
    <w:p w14:paraId="22639CCA" w14:textId="77777777" w:rsidR="00C371CD" w:rsidRDefault="00C371CD">
      <w:pPr>
        <w:pStyle w:val="Index1"/>
        <w:tabs>
          <w:tab w:val="right" w:pos="5030"/>
        </w:tabs>
        <w:rPr>
          <w:noProof/>
        </w:rPr>
      </w:pPr>
      <w:r>
        <w:rPr>
          <w:noProof/>
        </w:rPr>
        <w:t>Office 365 ve Microsoft Intune için Core CAL Paketi Köprüsü, 15</w:t>
      </w:r>
    </w:p>
    <w:p w14:paraId="6282C2FA" w14:textId="77777777" w:rsidR="00C371CD" w:rsidRDefault="00C371CD">
      <w:pPr>
        <w:pStyle w:val="Index1"/>
        <w:tabs>
          <w:tab w:val="right" w:pos="5030"/>
        </w:tabs>
        <w:rPr>
          <w:noProof/>
        </w:rPr>
      </w:pPr>
      <w:r>
        <w:rPr>
          <w:noProof/>
        </w:rPr>
        <w:t>Office 365 ve Microsoft Intune için Kurumsal CAL Paketi Köprüsü, 16</w:t>
      </w:r>
    </w:p>
    <w:p w14:paraId="4D7EE99B" w14:textId="77777777" w:rsidR="00C371CD" w:rsidRDefault="00C371CD">
      <w:pPr>
        <w:pStyle w:val="Index1"/>
        <w:tabs>
          <w:tab w:val="right" w:pos="5030"/>
        </w:tabs>
        <w:rPr>
          <w:noProof/>
        </w:rPr>
      </w:pPr>
      <w:r>
        <w:rPr>
          <w:noProof/>
        </w:rPr>
        <w:t>Office 365 Veri Kaybı Koruması, 68</w:t>
      </w:r>
    </w:p>
    <w:p w14:paraId="18D4B1A8" w14:textId="77777777" w:rsidR="00C371CD" w:rsidRDefault="00C371CD">
      <w:pPr>
        <w:pStyle w:val="Index1"/>
        <w:tabs>
          <w:tab w:val="right" w:pos="5030"/>
        </w:tabs>
        <w:rPr>
          <w:noProof/>
        </w:rPr>
      </w:pPr>
      <w:r>
        <w:rPr>
          <w:noProof/>
        </w:rPr>
        <w:t>Office Çoklu Dil Paketi 2013, 22</w:t>
      </w:r>
    </w:p>
    <w:p w14:paraId="32B04569" w14:textId="77777777" w:rsidR="00C371CD" w:rsidRDefault="00C371CD">
      <w:pPr>
        <w:pStyle w:val="Index1"/>
        <w:tabs>
          <w:tab w:val="right" w:pos="5030"/>
        </w:tabs>
        <w:rPr>
          <w:noProof/>
        </w:rPr>
      </w:pPr>
      <w:r>
        <w:rPr>
          <w:noProof/>
        </w:rPr>
        <w:t>Office Ev ve Öğrenci 2013 RT Ticari Kullanım, 22</w:t>
      </w:r>
    </w:p>
    <w:p w14:paraId="2F639CA5" w14:textId="77777777" w:rsidR="00C371CD" w:rsidRDefault="00C371CD">
      <w:pPr>
        <w:pStyle w:val="Index1"/>
        <w:tabs>
          <w:tab w:val="right" w:pos="5030"/>
        </w:tabs>
        <w:rPr>
          <w:noProof/>
        </w:rPr>
      </w:pPr>
      <w:r>
        <w:rPr>
          <w:noProof/>
        </w:rPr>
        <w:t>Office Professional Plus, 66, 85, 91</w:t>
      </w:r>
    </w:p>
    <w:p w14:paraId="1B7D3511" w14:textId="77777777" w:rsidR="00C371CD" w:rsidRDefault="00C371CD">
      <w:pPr>
        <w:pStyle w:val="Index1"/>
        <w:tabs>
          <w:tab w:val="right" w:pos="5030"/>
        </w:tabs>
        <w:rPr>
          <w:noProof/>
        </w:rPr>
      </w:pPr>
      <w:r>
        <w:rPr>
          <w:noProof/>
        </w:rPr>
        <w:t>Office Professional Plus 2013, 66</w:t>
      </w:r>
    </w:p>
    <w:p w14:paraId="2D699FD3" w14:textId="77777777" w:rsidR="00C371CD" w:rsidRDefault="00C371CD">
      <w:pPr>
        <w:pStyle w:val="Index1"/>
        <w:tabs>
          <w:tab w:val="right" w:pos="5030"/>
        </w:tabs>
        <w:rPr>
          <w:noProof/>
        </w:rPr>
      </w:pPr>
      <w:r>
        <w:rPr>
          <w:noProof/>
        </w:rPr>
        <w:t>Office Professional Plus 2016, 39</w:t>
      </w:r>
    </w:p>
    <w:p w14:paraId="4825228A" w14:textId="77777777" w:rsidR="00C371CD" w:rsidRDefault="00C371CD">
      <w:pPr>
        <w:pStyle w:val="Index1"/>
        <w:tabs>
          <w:tab w:val="right" w:pos="5030"/>
        </w:tabs>
        <w:rPr>
          <w:noProof/>
        </w:rPr>
      </w:pPr>
      <w:r>
        <w:rPr>
          <w:noProof/>
        </w:rPr>
        <w:t>Office Professional Plus 2019, 22</w:t>
      </w:r>
    </w:p>
    <w:p w14:paraId="53AAED83" w14:textId="77777777" w:rsidR="00C371CD" w:rsidRDefault="00C371CD">
      <w:pPr>
        <w:pStyle w:val="Index1"/>
        <w:tabs>
          <w:tab w:val="right" w:pos="5030"/>
        </w:tabs>
        <w:rPr>
          <w:noProof/>
        </w:rPr>
      </w:pPr>
      <w:r>
        <w:rPr>
          <w:noProof/>
        </w:rPr>
        <w:t>Office Professional Plus 2019 için Evden Çalışma, 22</w:t>
      </w:r>
    </w:p>
    <w:p w14:paraId="5F668B36" w14:textId="77777777" w:rsidR="00C371CD" w:rsidRDefault="00C371CD">
      <w:pPr>
        <w:pStyle w:val="Index1"/>
        <w:tabs>
          <w:tab w:val="right" w:pos="5030"/>
        </w:tabs>
        <w:rPr>
          <w:noProof/>
        </w:rPr>
      </w:pPr>
      <w:r>
        <w:rPr>
          <w:noProof/>
        </w:rPr>
        <w:t>Office Standard, 66, 85, 91</w:t>
      </w:r>
    </w:p>
    <w:p w14:paraId="7BF78189" w14:textId="77777777" w:rsidR="00C371CD" w:rsidRDefault="00C371CD">
      <w:pPr>
        <w:pStyle w:val="Index1"/>
        <w:tabs>
          <w:tab w:val="right" w:pos="5030"/>
        </w:tabs>
        <w:rPr>
          <w:noProof/>
        </w:rPr>
      </w:pPr>
      <w:r>
        <w:rPr>
          <w:noProof/>
        </w:rPr>
        <w:t>Office Standard 2019, 22</w:t>
      </w:r>
    </w:p>
    <w:p w14:paraId="61316CB0" w14:textId="77777777" w:rsidR="00C371CD" w:rsidRDefault="00C371CD">
      <w:pPr>
        <w:pStyle w:val="Index1"/>
        <w:tabs>
          <w:tab w:val="right" w:pos="5030"/>
        </w:tabs>
        <w:rPr>
          <w:noProof/>
        </w:rPr>
      </w:pPr>
      <w:r>
        <w:rPr>
          <w:noProof/>
        </w:rPr>
        <w:t>Office Standard 2019 için Evden Çalışma, 22</w:t>
      </w:r>
    </w:p>
    <w:p w14:paraId="402388F5" w14:textId="77777777" w:rsidR="00C371CD" w:rsidRDefault="00C371CD">
      <w:pPr>
        <w:pStyle w:val="Index1"/>
        <w:tabs>
          <w:tab w:val="right" w:pos="5030"/>
        </w:tabs>
        <w:rPr>
          <w:noProof/>
        </w:rPr>
      </w:pPr>
      <w:r>
        <w:rPr>
          <w:noProof/>
        </w:rPr>
        <w:t>OneDrive for Business Plan 1 ve 2, 69</w:t>
      </w:r>
    </w:p>
    <w:p w14:paraId="2E4A03DC" w14:textId="77777777" w:rsidR="00C371CD" w:rsidRDefault="00C371CD">
      <w:pPr>
        <w:pStyle w:val="Index1"/>
        <w:tabs>
          <w:tab w:val="right" w:pos="5030"/>
        </w:tabs>
        <w:rPr>
          <w:noProof/>
        </w:rPr>
      </w:pPr>
      <w:r>
        <w:rPr>
          <w:noProof/>
        </w:rPr>
        <w:t>Ortak Alan Telefonu, 70</w:t>
      </w:r>
    </w:p>
    <w:p w14:paraId="6882D521" w14:textId="77777777" w:rsidR="00C371CD" w:rsidRDefault="00C371CD">
      <w:pPr>
        <w:pStyle w:val="Index1"/>
        <w:tabs>
          <w:tab w:val="right" w:pos="5030"/>
        </w:tabs>
        <w:rPr>
          <w:noProof/>
        </w:rPr>
      </w:pPr>
      <w:r>
        <w:rPr>
          <w:noProof/>
        </w:rPr>
        <w:t>OSE başına Advanced Threat Analytics 2016 İstemci Yönetim Lisansı, 13</w:t>
      </w:r>
    </w:p>
    <w:p w14:paraId="7E373464" w14:textId="77777777" w:rsidR="00C371CD" w:rsidRDefault="00C371CD">
      <w:pPr>
        <w:pStyle w:val="Index1"/>
        <w:tabs>
          <w:tab w:val="right" w:pos="5030"/>
        </w:tabs>
        <w:rPr>
          <w:noProof/>
        </w:rPr>
      </w:pPr>
      <w:r>
        <w:rPr>
          <w:noProof/>
        </w:rPr>
        <w:t>Outlook 2019, 22</w:t>
      </w:r>
    </w:p>
    <w:p w14:paraId="26E1E5A1" w14:textId="77777777" w:rsidR="00C371CD" w:rsidRDefault="00C371CD">
      <w:pPr>
        <w:pStyle w:val="Index1"/>
        <w:tabs>
          <w:tab w:val="right" w:pos="5030"/>
        </w:tabs>
        <w:rPr>
          <w:noProof/>
        </w:rPr>
      </w:pPr>
      <w:r>
        <w:rPr>
          <w:noProof/>
        </w:rPr>
        <w:t>Perakende veya İnce İstemciler için Windows 10 IoT Enterprise, 43</w:t>
      </w:r>
    </w:p>
    <w:p w14:paraId="43330A5C" w14:textId="77777777" w:rsidR="00C371CD" w:rsidRDefault="00C371CD">
      <w:pPr>
        <w:pStyle w:val="Index1"/>
        <w:tabs>
          <w:tab w:val="right" w:pos="5030"/>
        </w:tabs>
        <w:rPr>
          <w:noProof/>
        </w:rPr>
      </w:pPr>
      <w:r>
        <w:rPr>
          <w:noProof/>
        </w:rPr>
        <w:t>Platformlar Arası Cihazlar için MDATP, 44</w:t>
      </w:r>
    </w:p>
    <w:p w14:paraId="18214018" w14:textId="77777777" w:rsidR="00C371CD" w:rsidRDefault="00C371CD">
      <w:pPr>
        <w:pStyle w:val="Index1"/>
        <w:tabs>
          <w:tab w:val="right" w:pos="5030"/>
        </w:tabs>
        <w:rPr>
          <w:noProof/>
        </w:rPr>
      </w:pPr>
      <w:r>
        <w:rPr>
          <w:noProof/>
        </w:rPr>
        <w:t>Platformlar Arası Cihazlar için MDATP (SL), 41</w:t>
      </w:r>
    </w:p>
    <w:p w14:paraId="4EA495EF" w14:textId="77777777" w:rsidR="00C371CD" w:rsidRDefault="00C371CD">
      <w:pPr>
        <w:pStyle w:val="Index1"/>
        <w:tabs>
          <w:tab w:val="right" w:pos="5030"/>
        </w:tabs>
        <w:rPr>
          <w:noProof/>
        </w:rPr>
      </w:pPr>
      <w:r>
        <w:rPr>
          <w:noProof/>
        </w:rPr>
        <w:t>Power BI Premium EM1, 72</w:t>
      </w:r>
    </w:p>
    <w:p w14:paraId="1B18DB07" w14:textId="77777777" w:rsidR="00C371CD" w:rsidRDefault="00C371CD">
      <w:pPr>
        <w:pStyle w:val="Index1"/>
        <w:tabs>
          <w:tab w:val="right" w:pos="5030"/>
        </w:tabs>
        <w:rPr>
          <w:noProof/>
        </w:rPr>
      </w:pPr>
      <w:r>
        <w:rPr>
          <w:noProof/>
        </w:rPr>
        <w:t>Power BI Premium EM1 A, 72</w:t>
      </w:r>
    </w:p>
    <w:p w14:paraId="23974FEB" w14:textId="77777777" w:rsidR="00C371CD" w:rsidRDefault="00C371CD">
      <w:pPr>
        <w:pStyle w:val="Index1"/>
        <w:tabs>
          <w:tab w:val="right" w:pos="5030"/>
        </w:tabs>
        <w:rPr>
          <w:noProof/>
        </w:rPr>
      </w:pPr>
      <w:r>
        <w:rPr>
          <w:noProof/>
        </w:rPr>
        <w:t>Power BI Premium EM2, 72</w:t>
      </w:r>
    </w:p>
    <w:p w14:paraId="7EE1C2EF" w14:textId="77777777" w:rsidR="00C371CD" w:rsidRDefault="00C371CD">
      <w:pPr>
        <w:pStyle w:val="Index1"/>
        <w:tabs>
          <w:tab w:val="right" w:pos="5030"/>
        </w:tabs>
        <w:rPr>
          <w:noProof/>
        </w:rPr>
      </w:pPr>
      <w:r>
        <w:rPr>
          <w:noProof/>
        </w:rPr>
        <w:t>Power BI Premium EM2 A, 72</w:t>
      </w:r>
    </w:p>
    <w:p w14:paraId="36003F7D" w14:textId="77777777" w:rsidR="00C371CD" w:rsidRDefault="00C371CD">
      <w:pPr>
        <w:pStyle w:val="Index1"/>
        <w:tabs>
          <w:tab w:val="right" w:pos="5030"/>
        </w:tabs>
        <w:rPr>
          <w:noProof/>
        </w:rPr>
      </w:pPr>
      <w:r>
        <w:rPr>
          <w:noProof/>
        </w:rPr>
        <w:t>Power BI Premium EM3, 72</w:t>
      </w:r>
    </w:p>
    <w:p w14:paraId="42907135" w14:textId="77777777" w:rsidR="00C371CD" w:rsidRDefault="00C371CD">
      <w:pPr>
        <w:pStyle w:val="Index1"/>
        <w:tabs>
          <w:tab w:val="right" w:pos="5030"/>
        </w:tabs>
        <w:rPr>
          <w:noProof/>
        </w:rPr>
      </w:pPr>
      <w:r>
        <w:rPr>
          <w:noProof/>
        </w:rPr>
        <w:t>Power BI Premium EM3 A, 72</w:t>
      </w:r>
    </w:p>
    <w:p w14:paraId="3A53CD14" w14:textId="77777777" w:rsidR="00C371CD" w:rsidRDefault="00C371CD">
      <w:pPr>
        <w:pStyle w:val="Index1"/>
        <w:tabs>
          <w:tab w:val="right" w:pos="5030"/>
        </w:tabs>
        <w:rPr>
          <w:noProof/>
        </w:rPr>
      </w:pPr>
      <w:r>
        <w:rPr>
          <w:noProof/>
        </w:rPr>
        <w:t>Power BI Premium P1, 72</w:t>
      </w:r>
    </w:p>
    <w:p w14:paraId="3BEF5567" w14:textId="77777777" w:rsidR="00C371CD" w:rsidRDefault="00C371CD">
      <w:pPr>
        <w:pStyle w:val="Index1"/>
        <w:tabs>
          <w:tab w:val="right" w:pos="5030"/>
        </w:tabs>
        <w:rPr>
          <w:noProof/>
        </w:rPr>
      </w:pPr>
      <w:r>
        <w:rPr>
          <w:noProof/>
        </w:rPr>
        <w:t>Power BI Premium P2, 72</w:t>
      </w:r>
    </w:p>
    <w:p w14:paraId="67AC21CA" w14:textId="77777777" w:rsidR="00C371CD" w:rsidRDefault="00C371CD">
      <w:pPr>
        <w:pStyle w:val="Index1"/>
        <w:tabs>
          <w:tab w:val="right" w:pos="5030"/>
        </w:tabs>
        <w:rPr>
          <w:noProof/>
        </w:rPr>
      </w:pPr>
      <w:r>
        <w:rPr>
          <w:noProof/>
        </w:rPr>
        <w:t>Power BI Premium P3, 72</w:t>
      </w:r>
    </w:p>
    <w:p w14:paraId="51992643" w14:textId="77777777" w:rsidR="00C371CD" w:rsidRDefault="00C371CD">
      <w:pPr>
        <w:pStyle w:val="Index1"/>
        <w:tabs>
          <w:tab w:val="right" w:pos="5030"/>
        </w:tabs>
        <w:rPr>
          <w:noProof/>
        </w:rPr>
      </w:pPr>
      <w:r>
        <w:rPr>
          <w:noProof/>
        </w:rPr>
        <w:t>Power BI Premium P4, 72</w:t>
      </w:r>
    </w:p>
    <w:p w14:paraId="7B5DB70C" w14:textId="77777777" w:rsidR="00C371CD" w:rsidRDefault="00C371CD">
      <w:pPr>
        <w:pStyle w:val="Index1"/>
        <w:tabs>
          <w:tab w:val="right" w:pos="5030"/>
        </w:tabs>
        <w:rPr>
          <w:noProof/>
        </w:rPr>
      </w:pPr>
      <w:r>
        <w:rPr>
          <w:noProof/>
        </w:rPr>
        <w:t>Power BI Premium P5, 72</w:t>
      </w:r>
    </w:p>
    <w:p w14:paraId="554437FA" w14:textId="77777777" w:rsidR="00C371CD" w:rsidRDefault="00C371CD">
      <w:pPr>
        <w:pStyle w:val="Index1"/>
        <w:tabs>
          <w:tab w:val="right" w:pos="5030"/>
        </w:tabs>
        <w:rPr>
          <w:noProof/>
        </w:rPr>
      </w:pPr>
      <w:r>
        <w:rPr>
          <w:noProof/>
        </w:rPr>
        <w:t>Power BI Premium Promo, 72</w:t>
      </w:r>
    </w:p>
    <w:p w14:paraId="35244BF6" w14:textId="77777777" w:rsidR="00C371CD" w:rsidRDefault="00C371CD">
      <w:pPr>
        <w:pStyle w:val="Index1"/>
        <w:tabs>
          <w:tab w:val="right" w:pos="5030"/>
        </w:tabs>
        <w:rPr>
          <w:noProof/>
        </w:rPr>
      </w:pPr>
      <w:r>
        <w:rPr>
          <w:noProof/>
        </w:rPr>
        <w:t>Power BI Pro, 72</w:t>
      </w:r>
    </w:p>
    <w:p w14:paraId="4C82E38C" w14:textId="77777777" w:rsidR="00C371CD" w:rsidRDefault="00C371CD">
      <w:pPr>
        <w:pStyle w:val="Index1"/>
        <w:tabs>
          <w:tab w:val="right" w:pos="5030"/>
        </w:tabs>
        <w:rPr>
          <w:noProof/>
        </w:rPr>
      </w:pPr>
      <w:r>
        <w:rPr>
          <w:noProof/>
        </w:rPr>
        <w:t>Power BI Pro A, 72</w:t>
      </w:r>
    </w:p>
    <w:p w14:paraId="54606121" w14:textId="77777777" w:rsidR="00C371CD" w:rsidRDefault="00C371CD">
      <w:pPr>
        <w:pStyle w:val="Index1"/>
        <w:tabs>
          <w:tab w:val="right" w:pos="5030"/>
        </w:tabs>
        <w:rPr>
          <w:noProof/>
        </w:rPr>
      </w:pPr>
      <w:r>
        <w:rPr>
          <w:noProof/>
        </w:rPr>
        <w:t>Power BI Report Server, 31</w:t>
      </w:r>
    </w:p>
    <w:p w14:paraId="107AFEB7" w14:textId="77777777" w:rsidR="00C371CD" w:rsidRDefault="00C371CD">
      <w:pPr>
        <w:pStyle w:val="Index1"/>
        <w:tabs>
          <w:tab w:val="right" w:pos="5030"/>
        </w:tabs>
        <w:rPr>
          <w:noProof/>
        </w:rPr>
      </w:pPr>
      <w:r>
        <w:rPr>
          <w:noProof/>
        </w:rPr>
        <w:t>PowerApps kullanıcı başına planı (Kullanıcı SL'si), 72</w:t>
      </w:r>
    </w:p>
    <w:p w14:paraId="598A7025" w14:textId="77777777" w:rsidR="00C371CD" w:rsidRDefault="00C371CD">
      <w:pPr>
        <w:pStyle w:val="Index1"/>
        <w:tabs>
          <w:tab w:val="right" w:pos="5030"/>
        </w:tabs>
        <w:rPr>
          <w:noProof/>
        </w:rPr>
      </w:pPr>
      <w:r>
        <w:rPr>
          <w:noProof/>
        </w:rPr>
        <w:t>PowerApps Portalları oturum açma kapasitesi eklentisi, 64, 72</w:t>
      </w:r>
    </w:p>
    <w:p w14:paraId="2EFD2817" w14:textId="77777777" w:rsidR="00C371CD" w:rsidRDefault="00C371CD">
      <w:pPr>
        <w:pStyle w:val="Index1"/>
        <w:tabs>
          <w:tab w:val="right" w:pos="5030"/>
        </w:tabs>
        <w:rPr>
          <w:noProof/>
        </w:rPr>
      </w:pPr>
      <w:r>
        <w:rPr>
          <w:noProof/>
        </w:rPr>
        <w:t>PowerApps Portalları sayfa görüntüleme kapasitesi eklentisi, 64, 72</w:t>
      </w:r>
    </w:p>
    <w:p w14:paraId="40F7BC5E" w14:textId="77777777" w:rsidR="00C371CD" w:rsidRDefault="00C371CD">
      <w:pPr>
        <w:pStyle w:val="Index1"/>
        <w:tabs>
          <w:tab w:val="right" w:pos="5030"/>
        </w:tabs>
        <w:rPr>
          <w:noProof/>
        </w:rPr>
      </w:pPr>
      <w:r>
        <w:rPr>
          <w:noProof/>
        </w:rPr>
        <w:t>PowerApps uygulama başına planı, 72</w:t>
      </w:r>
    </w:p>
    <w:p w14:paraId="7B023CF5" w14:textId="77777777" w:rsidR="00C371CD" w:rsidRDefault="00C371CD">
      <w:pPr>
        <w:pStyle w:val="Index1"/>
        <w:tabs>
          <w:tab w:val="right" w:pos="5030"/>
        </w:tabs>
        <w:rPr>
          <w:noProof/>
        </w:rPr>
      </w:pPr>
      <w:r>
        <w:rPr>
          <w:noProof/>
        </w:rPr>
        <w:t>PowerApps ve Flow kapasite eklentisi, 72</w:t>
      </w:r>
    </w:p>
    <w:p w14:paraId="1FE988E7" w14:textId="77777777" w:rsidR="00C371CD" w:rsidRDefault="00C371CD">
      <w:pPr>
        <w:pStyle w:val="Index1"/>
        <w:tabs>
          <w:tab w:val="right" w:pos="5030"/>
        </w:tabs>
        <w:rPr>
          <w:noProof/>
        </w:rPr>
      </w:pPr>
      <w:r>
        <w:rPr>
          <w:noProof/>
        </w:rPr>
        <w:t>PowerPoint 2019, 22</w:t>
      </w:r>
    </w:p>
    <w:p w14:paraId="5D35D02C" w14:textId="77777777" w:rsidR="00C371CD" w:rsidRDefault="00C371CD">
      <w:pPr>
        <w:pStyle w:val="Index1"/>
        <w:tabs>
          <w:tab w:val="right" w:pos="5030"/>
        </w:tabs>
        <w:rPr>
          <w:noProof/>
        </w:rPr>
      </w:pPr>
      <w:r>
        <w:rPr>
          <w:noProof/>
        </w:rPr>
        <w:t>Premium Assurance Eklentisi, 49</w:t>
      </w:r>
    </w:p>
    <w:p w14:paraId="7480020C" w14:textId="77777777" w:rsidR="00C371CD" w:rsidRDefault="00C371CD">
      <w:pPr>
        <w:pStyle w:val="Index1"/>
        <w:tabs>
          <w:tab w:val="right" w:pos="5030"/>
        </w:tabs>
        <w:rPr>
          <w:noProof/>
        </w:rPr>
      </w:pPr>
      <w:r>
        <w:rPr>
          <w:noProof/>
        </w:rPr>
        <w:t>Project Online Essentials, 69</w:t>
      </w:r>
    </w:p>
    <w:p w14:paraId="6DDB6CEF" w14:textId="77777777" w:rsidR="00C371CD" w:rsidRDefault="00C371CD">
      <w:pPr>
        <w:pStyle w:val="Index1"/>
        <w:tabs>
          <w:tab w:val="right" w:pos="5030"/>
        </w:tabs>
        <w:rPr>
          <w:noProof/>
        </w:rPr>
      </w:pPr>
      <w:r>
        <w:rPr>
          <w:noProof/>
        </w:rPr>
        <w:t>Project Online Essentials Eklentisi, 69</w:t>
      </w:r>
    </w:p>
    <w:p w14:paraId="15EF004B" w14:textId="77777777" w:rsidR="00C371CD" w:rsidRDefault="00C371CD">
      <w:pPr>
        <w:pStyle w:val="Index1"/>
        <w:tabs>
          <w:tab w:val="right" w:pos="5030"/>
        </w:tabs>
        <w:rPr>
          <w:noProof/>
        </w:rPr>
      </w:pPr>
      <w:r>
        <w:rPr>
          <w:noProof/>
        </w:rPr>
        <w:t>Project Online Premium, 69</w:t>
      </w:r>
    </w:p>
    <w:p w14:paraId="0CEAED47" w14:textId="77777777" w:rsidR="00C371CD" w:rsidRDefault="00C371CD">
      <w:pPr>
        <w:pStyle w:val="Index1"/>
        <w:tabs>
          <w:tab w:val="right" w:pos="5030"/>
        </w:tabs>
        <w:rPr>
          <w:noProof/>
        </w:rPr>
      </w:pPr>
      <w:r>
        <w:rPr>
          <w:noProof/>
        </w:rPr>
        <w:t>Project Online Premium Eklentisi, 69</w:t>
      </w:r>
    </w:p>
    <w:p w14:paraId="2B9D80D4" w14:textId="77777777" w:rsidR="00C371CD" w:rsidRDefault="00C371CD">
      <w:pPr>
        <w:pStyle w:val="Index1"/>
        <w:tabs>
          <w:tab w:val="right" w:pos="5030"/>
        </w:tabs>
        <w:rPr>
          <w:noProof/>
        </w:rPr>
      </w:pPr>
      <w:r>
        <w:rPr>
          <w:noProof/>
        </w:rPr>
        <w:t>Project Online Premium YG'den Geçiş, 69</w:t>
      </w:r>
    </w:p>
    <w:p w14:paraId="54641C28" w14:textId="77777777" w:rsidR="00C371CD" w:rsidRDefault="00C371CD">
      <w:pPr>
        <w:pStyle w:val="Index1"/>
        <w:tabs>
          <w:tab w:val="right" w:pos="5030"/>
        </w:tabs>
        <w:rPr>
          <w:noProof/>
        </w:rPr>
      </w:pPr>
      <w:r>
        <w:rPr>
          <w:noProof/>
        </w:rPr>
        <w:t>Project Online Professional, 69</w:t>
      </w:r>
    </w:p>
    <w:p w14:paraId="1F990DE3" w14:textId="77777777" w:rsidR="00C371CD" w:rsidRDefault="00C371CD">
      <w:pPr>
        <w:pStyle w:val="Index1"/>
        <w:tabs>
          <w:tab w:val="right" w:pos="5030"/>
        </w:tabs>
        <w:rPr>
          <w:noProof/>
        </w:rPr>
      </w:pPr>
      <w:r>
        <w:rPr>
          <w:noProof/>
        </w:rPr>
        <w:t>Project Online Professional Eklentisi, 69</w:t>
      </w:r>
    </w:p>
    <w:p w14:paraId="4DB691C2" w14:textId="77777777" w:rsidR="00C371CD" w:rsidRDefault="00C371CD">
      <w:pPr>
        <w:pStyle w:val="Index1"/>
        <w:tabs>
          <w:tab w:val="right" w:pos="5030"/>
        </w:tabs>
        <w:rPr>
          <w:noProof/>
        </w:rPr>
      </w:pPr>
      <w:r>
        <w:rPr>
          <w:noProof/>
        </w:rPr>
        <w:t>Project Online Professional YG'den Geçiş, 69</w:t>
      </w:r>
    </w:p>
    <w:p w14:paraId="7002A693" w14:textId="77777777" w:rsidR="00C371CD" w:rsidRDefault="00C371CD">
      <w:pPr>
        <w:pStyle w:val="Index1"/>
        <w:tabs>
          <w:tab w:val="right" w:pos="5030"/>
        </w:tabs>
        <w:rPr>
          <w:noProof/>
        </w:rPr>
      </w:pPr>
      <w:r>
        <w:rPr>
          <w:noProof/>
        </w:rPr>
        <w:t>Project Plan 1, 69</w:t>
      </w:r>
    </w:p>
    <w:p w14:paraId="30BD5335" w14:textId="77777777" w:rsidR="00C371CD" w:rsidRDefault="00C371CD">
      <w:pPr>
        <w:pStyle w:val="Index1"/>
        <w:tabs>
          <w:tab w:val="right" w:pos="5030"/>
        </w:tabs>
        <w:rPr>
          <w:noProof/>
        </w:rPr>
      </w:pPr>
      <w:r>
        <w:rPr>
          <w:noProof/>
        </w:rPr>
        <w:t>Project Plan 3, 69</w:t>
      </w:r>
    </w:p>
    <w:p w14:paraId="6A2DF131" w14:textId="77777777" w:rsidR="00C371CD" w:rsidRDefault="00C371CD">
      <w:pPr>
        <w:pStyle w:val="Index1"/>
        <w:tabs>
          <w:tab w:val="right" w:pos="5030"/>
        </w:tabs>
        <w:rPr>
          <w:noProof/>
        </w:rPr>
      </w:pPr>
      <w:r>
        <w:rPr>
          <w:noProof/>
        </w:rPr>
        <w:t>Project Plan 3 Kullanıcı SL'si, 26</w:t>
      </w:r>
    </w:p>
    <w:p w14:paraId="7F8AD5F0" w14:textId="77777777" w:rsidR="00C371CD" w:rsidRDefault="00C371CD">
      <w:pPr>
        <w:pStyle w:val="Index1"/>
        <w:tabs>
          <w:tab w:val="right" w:pos="5030"/>
        </w:tabs>
        <w:rPr>
          <w:noProof/>
        </w:rPr>
      </w:pPr>
      <w:r>
        <w:rPr>
          <w:noProof/>
        </w:rPr>
        <w:t>Project Plan 5, 69</w:t>
      </w:r>
    </w:p>
    <w:p w14:paraId="0C3E6308" w14:textId="77777777" w:rsidR="00C371CD" w:rsidRDefault="00C371CD">
      <w:pPr>
        <w:pStyle w:val="Index1"/>
        <w:tabs>
          <w:tab w:val="right" w:pos="5030"/>
        </w:tabs>
        <w:rPr>
          <w:noProof/>
        </w:rPr>
      </w:pPr>
      <w:r>
        <w:rPr>
          <w:noProof/>
        </w:rPr>
        <w:t>Project Plan 5 Kullanıcı SL'si, 26</w:t>
      </w:r>
    </w:p>
    <w:p w14:paraId="5069F3B6" w14:textId="77777777" w:rsidR="00C371CD" w:rsidRDefault="00C371CD">
      <w:pPr>
        <w:pStyle w:val="Index1"/>
        <w:tabs>
          <w:tab w:val="right" w:pos="5030"/>
        </w:tabs>
        <w:rPr>
          <w:noProof/>
        </w:rPr>
      </w:pPr>
      <w:r>
        <w:rPr>
          <w:noProof/>
        </w:rPr>
        <w:t>Project Professional, 91</w:t>
      </w:r>
    </w:p>
    <w:p w14:paraId="0BB763BD" w14:textId="77777777" w:rsidR="00C371CD" w:rsidRDefault="00C371CD">
      <w:pPr>
        <w:pStyle w:val="Index1"/>
        <w:tabs>
          <w:tab w:val="right" w:pos="5030"/>
        </w:tabs>
        <w:rPr>
          <w:noProof/>
        </w:rPr>
      </w:pPr>
      <w:r>
        <w:rPr>
          <w:noProof/>
        </w:rPr>
        <w:t>Project Professional 2019, 22</w:t>
      </w:r>
    </w:p>
    <w:p w14:paraId="1579FC3D" w14:textId="77777777" w:rsidR="00C371CD" w:rsidRDefault="00C371CD">
      <w:pPr>
        <w:pStyle w:val="Index1"/>
        <w:tabs>
          <w:tab w:val="right" w:pos="5030"/>
        </w:tabs>
        <w:rPr>
          <w:noProof/>
        </w:rPr>
      </w:pPr>
      <w:r>
        <w:rPr>
          <w:noProof/>
        </w:rPr>
        <w:t>Project Server 2016, 26</w:t>
      </w:r>
    </w:p>
    <w:p w14:paraId="03CE7AF1" w14:textId="77777777" w:rsidR="00C371CD" w:rsidRDefault="00C371CD">
      <w:pPr>
        <w:pStyle w:val="Index1"/>
        <w:tabs>
          <w:tab w:val="right" w:pos="5030"/>
        </w:tabs>
        <w:rPr>
          <w:noProof/>
        </w:rPr>
      </w:pPr>
      <w:r>
        <w:rPr>
          <w:noProof/>
        </w:rPr>
        <w:t>Project Server 2019, 26</w:t>
      </w:r>
    </w:p>
    <w:p w14:paraId="234F2DAB" w14:textId="77777777" w:rsidR="00C371CD" w:rsidRDefault="00C371CD">
      <w:pPr>
        <w:pStyle w:val="Index1"/>
        <w:tabs>
          <w:tab w:val="right" w:pos="5030"/>
        </w:tabs>
        <w:rPr>
          <w:noProof/>
        </w:rPr>
      </w:pPr>
      <w:r>
        <w:rPr>
          <w:noProof/>
        </w:rPr>
        <w:t>Project Server 2019 CAL, 26</w:t>
      </w:r>
    </w:p>
    <w:p w14:paraId="2F97C2DA" w14:textId="77777777" w:rsidR="00C371CD" w:rsidRDefault="00C371CD">
      <w:pPr>
        <w:pStyle w:val="Index1"/>
        <w:tabs>
          <w:tab w:val="right" w:pos="5030"/>
        </w:tabs>
        <w:rPr>
          <w:noProof/>
        </w:rPr>
      </w:pPr>
      <w:r>
        <w:rPr>
          <w:noProof/>
        </w:rPr>
        <w:t>Project Standard, 85, 91</w:t>
      </w:r>
    </w:p>
    <w:p w14:paraId="6C1AF4D7" w14:textId="77777777" w:rsidR="00C371CD" w:rsidRDefault="00C371CD">
      <w:pPr>
        <w:pStyle w:val="Index1"/>
        <w:tabs>
          <w:tab w:val="right" w:pos="5030"/>
        </w:tabs>
        <w:rPr>
          <w:noProof/>
        </w:rPr>
      </w:pPr>
      <w:r>
        <w:rPr>
          <w:noProof/>
        </w:rPr>
        <w:t>Project Standard 2019, 22</w:t>
      </w:r>
    </w:p>
    <w:p w14:paraId="612FDF87" w14:textId="77777777" w:rsidR="00C371CD" w:rsidRDefault="00C371CD">
      <w:pPr>
        <w:pStyle w:val="Index1"/>
        <w:tabs>
          <w:tab w:val="right" w:pos="5030"/>
        </w:tabs>
        <w:rPr>
          <w:noProof/>
        </w:rPr>
      </w:pPr>
      <w:r>
        <w:rPr>
          <w:noProof/>
        </w:rPr>
        <w:t>Publisher 2019, 22</w:t>
      </w:r>
    </w:p>
    <w:p w14:paraId="049F2EF7" w14:textId="77777777" w:rsidR="00C371CD" w:rsidRDefault="00C371CD">
      <w:pPr>
        <w:pStyle w:val="Index1"/>
        <w:tabs>
          <w:tab w:val="right" w:pos="5030"/>
        </w:tabs>
        <w:rPr>
          <w:noProof/>
        </w:rPr>
      </w:pPr>
      <w:r>
        <w:rPr>
          <w:noProof/>
        </w:rPr>
        <w:t>Saha Hizmetleri için Dynamics 365 - Kaynak Planlama Optimizasyonu, 63</w:t>
      </w:r>
    </w:p>
    <w:p w14:paraId="69D962F0" w14:textId="77777777" w:rsidR="00C371CD" w:rsidRDefault="00C371CD">
      <w:pPr>
        <w:pStyle w:val="Index1"/>
        <w:tabs>
          <w:tab w:val="right" w:pos="5030"/>
        </w:tabs>
        <w:rPr>
          <w:noProof/>
        </w:rPr>
      </w:pPr>
      <w:r>
        <w:rPr>
          <w:noProof/>
        </w:rPr>
        <w:t>Sesli Konferans, 70</w:t>
      </w:r>
    </w:p>
    <w:p w14:paraId="53B58DA4" w14:textId="77777777" w:rsidR="00C371CD" w:rsidRDefault="00C371CD">
      <w:pPr>
        <w:pStyle w:val="Index1"/>
        <w:tabs>
          <w:tab w:val="right" w:pos="5030"/>
        </w:tabs>
        <w:rPr>
          <w:noProof/>
        </w:rPr>
      </w:pPr>
      <w:r>
        <w:rPr>
          <w:noProof/>
        </w:rPr>
        <w:t>SharePoint Online, 85</w:t>
      </w:r>
    </w:p>
    <w:p w14:paraId="7707C177" w14:textId="77777777" w:rsidR="00C371CD" w:rsidRDefault="00C371CD">
      <w:pPr>
        <w:pStyle w:val="Index1"/>
        <w:tabs>
          <w:tab w:val="right" w:pos="5030"/>
        </w:tabs>
        <w:rPr>
          <w:noProof/>
        </w:rPr>
      </w:pPr>
      <w:r>
        <w:rPr>
          <w:noProof/>
        </w:rPr>
        <w:t>SharePoint Online (Plan 1/2), 27</w:t>
      </w:r>
    </w:p>
    <w:p w14:paraId="7F95D9DA" w14:textId="77777777" w:rsidR="00C371CD" w:rsidRDefault="00C371CD">
      <w:pPr>
        <w:pStyle w:val="Index1"/>
        <w:tabs>
          <w:tab w:val="right" w:pos="5030"/>
        </w:tabs>
        <w:rPr>
          <w:noProof/>
        </w:rPr>
      </w:pPr>
      <w:r>
        <w:rPr>
          <w:noProof/>
        </w:rPr>
        <w:t>SharePoint Online Plan 1 Eklentisi, 70</w:t>
      </w:r>
    </w:p>
    <w:p w14:paraId="32D3887E" w14:textId="77777777" w:rsidR="00C371CD" w:rsidRDefault="00C371CD">
      <w:pPr>
        <w:pStyle w:val="Index1"/>
        <w:tabs>
          <w:tab w:val="right" w:pos="5030"/>
        </w:tabs>
        <w:rPr>
          <w:noProof/>
        </w:rPr>
      </w:pPr>
      <w:r>
        <w:rPr>
          <w:noProof/>
        </w:rPr>
        <w:t>SharePoint Online Plan 1 ve 2, 70</w:t>
      </w:r>
    </w:p>
    <w:p w14:paraId="78280CD5" w14:textId="77777777" w:rsidR="00C371CD" w:rsidRDefault="00C371CD">
      <w:pPr>
        <w:pStyle w:val="Index1"/>
        <w:tabs>
          <w:tab w:val="right" w:pos="5030"/>
        </w:tabs>
        <w:rPr>
          <w:noProof/>
        </w:rPr>
      </w:pPr>
      <w:r>
        <w:rPr>
          <w:noProof/>
        </w:rPr>
        <w:t>SharePoint Server, 58, 59, 90</w:t>
      </w:r>
    </w:p>
    <w:p w14:paraId="33813706" w14:textId="77777777" w:rsidR="00C371CD" w:rsidRDefault="00C371CD">
      <w:pPr>
        <w:pStyle w:val="Index1"/>
        <w:tabs>
          <w:tab w:val="right" w:pos="5030"/>
        </w:tabs>
        <w:rPr>
          <w:noProof/>
        </w:rPr>
      </w:pPr>
      <w:r>
        <w:rPr>
          <w:noProof/>
        </w:rPr>
        <w:t>SharePoint Server 2016, 26</w:t>
      </w:r>
    </w:p>
    <w:p w14:paraId="7F28AD87" w14:textId="77777777" w:rsidR="00C371CD" w:rsidRDefault="00C371CD">
      <w:pPr>
        <w:pStyle w:val="Index1"/>
        <w:tabs>
          <w:tab w:val="right" w:pos="5030"/>
        </w:tabs>
        <w:rPr>
          <w:noProof/>
        </w:rPr>
      </w:pPr>
      <w:r>
        <w:rPr>
          <w:noProof/>
        </w:rPr>
        <w:t>SharePoint Server 2019, 26</w:t>
      </w:r>
    </w:p>
    <w:p w14:paraId="569617C4" w14:textId="77777777" w:rsidR="00C371CD" w:rsidRDefault="00C371CD">
      <w:pPr>
        <w:pStyle w:val="Index1"/>
        <w:tabs>
          <w:tab w:val="right" w:pos="5030"/>
        </w:tabs>
        <w:rPr>
          <w:noProof/>
        </w:rPr>
      </w:pPr>
      <w:r>
        <w:rPr>
          <w:noProof/>
        </w:rPr>
        <w:t>SharePoint Server 2019 Kurumsal CAL, 26</w:t>
      </w:r>
    </w:p>
    <w:p w14:paraId="571AA0A1" w14:textId="77777777" w:rsidR="00C371CD" w:rsidRDefault="00C371CD">
      <w:pPr>
        <w:pStyle w:val="Index1"/>
        <w:tabs>
          <w:tab w:val="right" w:pos="5030"/>
        </w:tabs>
        <w:rPr>
          <w:noProof/>
        </w:rPr>
      </w:pPr>
      <w:r>
        <w:rPr>
          <w:noProof/>
        </w:rPr>
        <w:t>SharePoint Server 2019 Standart CAL, 26</w:t>
      </w:r>
    </w:p>
    <w:p w14:paraId="339125F1" w14:textId="77777777" w:rsidR="00C371CD" w:rsidRDefault="00C371CD">
      <w:pPr>
        <w:pStyle w:val="Index1"/>
        <w:tabs>
          <w:tab w:val="right" w:pos="5030"/>
        </w:tabs>
        <w:rPr>
          <w:noProof/>
        </w:rPr>
      </w:pPr>
      <w:r>
        <w:rPr>
          <w:noProof/>
        </w:rPr>
        <w:t>Skype Kurumsal 2019, 22</w:t>
      </w:r>
    </w:p>
    <w:p w14:paraId="62696624" w14:textId="77777777" w:rsidR="00C371CD" w:rsidRDefault="00C371CD">
      <w:pPr>
        <w:pStyle w:val="Index1"/>
        <w:tabs>
          <w:tab w:val="right" w:pos="5030"/>
        </w:tabs>
        <w:rPr>
          <w:noProof/>
        </w:rPr>
      </w:pPr>
      <w:r>
        <w:rPr>
          <w:noProof/>
        </w:rPr>
        <w:t>Skype Kurumsal Çevrimiçi Sürüm Plan 2, 70</w:t>
      </w:r>
    </w:p>
    <w:p w14:paraId="008059E2" w14:textId="77777777" w:rsidR="00C371CD" w:rsidRDefault="00C371CD">
      <w:pPr>
        <w:pStyle w:val="Index1"/>
        <w:tabs>
          <w:tab w:val="right" w:pos="5030"/>
        </w:tabs>
        <w:rPr>
          <w:noProof/>
        </w:rPr>
      </w:pPr>
      <w:r>
        <w:rPr>
          <w:noProof/>
        </w:rPr>
        <w:t>Skype Kurumsal Plus CAL, 27</w:t>
      </w:r>
    </w:p>
    <w:p w14:paraId="5704EEAB" w14:textId="77777777" w:rsidR="00C371CD" w:rsidRDefault="00C371CD">
      <w:pPr>
        <w:pStyle w:val="Index1"/>
        <w:tabs>
          <w:tab w:val="right" w:pos="5030"/>
        </w:tabs>
        <w:rPr>
          <w:noProof/>
        </w:rPr>
      </w:pPr>
      <w:r>
        <w:rPr>
          <w:noProof/>
        </w:rPr>
        <w:t>Skype Kurumsal Sunucu, 58, 59</w:t>
      </w:r>
    </w:p>
    <w:p w14:paraId="7344FF78" w14:textId="77777777" w:rsidR="00C371CD" w:rsidRDefault="00C371CD">
      <w:pPr>
        <w:pStyle w:val="Index1"/>
        <w:tabs>
          <w:tab w:val="right" w:pos="5030"/>
        </w:tabs>
        <w:rPr>
          <w:noProof/>
        </w:rPr>
      </w:pPr>
      <w:r>
        <w:rPr>
          <w:noProof/>
        </w:rPr>
        <w:t>Skype Kurumsal Sunucu 2015, 27</w:t>
      </w:r>
    </w:p>
    <w:p w14:paraId="390992BC" w14:textId="77777777" w:rsidR="00C371CD" w:rsidRDefault="00C371CD">
      <w:pPr>
        <w:pStyle w:val="Index1"/>
        <w:tabs>
          <w:tab w:val="right" w:pos="5030"/>
        </w:tabs>
        <w:rPr>
          <w:noProof/>
        </w:rPr>
      </w:pPr>
      <w:r>
        <w:rPr>
          <w:noProof/>
        </w:rPr>
        <w:t>Skype Kurumsal Sunucu 2019, 27</w:t>
      </w:r>
    </w:p>
    <w:p w14:paraId="3F4EFEC1" w14:textId="77777777" w:rsidR="00C371CD" w:rsidRDefault="00C371CD">
      <w:pPr>
        <w:pStyle w:val="Index1"/>
        <w:tabs>
          <w:tab w:val="right" w:pos="5030"/>
        </w:tabs>
        <w:rPr>
          <w:noProof/>
        </w:rPr>
      </w:pPr>
      <w:r>
        <w:rPr>
          <w:noProof/>
        </w:rPr>
        <w:t>Skype Kurumsal Sunucu 2019 Kurumsal CAL, 27, 28</w:t>
      </w:r>
    </w:p>
    <w:p w14:paraId="548FFE64" w14:textId="77777777" w:rsidR="00C371CD" w:rsidRDefault="00C371CD">
      <w:pPr>
        <w:pStyle w:val="Index1"/>
        <w:tabs>
          <w:tab w:val="right" w:pos="5030"/>
        </w:tabs>
        <w:rPr>
          <w:noProof/>
        </w:rPr>
      </w:pPr>
      <w:r>
        <w:rPr>
          <w:noProof/>
        </w:rPr>
        <w:t>Skype Kurumsal Sunucu 2019 Plus CAL, 27</w:t>
      </w:r>
    </w:p>
    <w:p w14:paraId="331F18B9" w14:textId="77777777" w:rsidR="00C371CD" w:rsidRDefault="00C371CD">
      <w:pPr>
        <w:pStyle w:val="Index1"/>
        <w:tabs>
          <w:tab w:val="right" w:pos="5030"/>
        </w:tabs>
        <w:rPr>
          <w:noProof/>
        </w:rPr>
      </w:pPr>
      <w:r>
        <w:rPr>
          <w:noProof/>
        </w:rPr>
        <w:t>Skype Kurumsal Sunucu 2019 Standart CAL, 28</w:t>
      </w:r>
    </w:p>
    <w:p w14:paraId="4B04353E" w14:textId="77777777" w:rsidR="00C371CD" w:rsidRDefault="00C371CD">
      <w:pPr>
        <w:pStyle w:val="Index1"/>
        <w:tabs>
          <w:tab w:val="right" w:pos="5030"/>
        </w:tabs>
        <w:rPr>
          <w:noProof/>
        </w:rPr>
      </w:pPr>
      <w:r>
        <w:rPr>
          <w:noProof/>
        </w:rPr>
        <w:t>Skype Kurumsal Sunucu 2019 Standart CAL, 27</w:t>
      </w:r>
    </w:p>
    <w:p w14:paraId="7B7B62A9" w14:textId="77777777" w:rsidR="00C371CD" w:rsidRDefault="00C371CD">
      <w:pPr>
        <w:pStyle w:val="Index1"/>
        <w:tabs>
          <w:tab w:val="right" w:pos="5030"/>
        </w:tabs>
        <w:rPr>
          <w:noProof/>
        </w:rPr>
      </w:pPr>
      <w:r>
        <w:rPr>
          <w:noProof/>
        </w:rPr>
        <w:t>Sohbet botu oturumu Eklentisi, 64</w:t>
      </w:r>
    </w:p>
    <w:p w14:paraId="4784F71D" w14:textId="77777777" w:rsidR="00C371CD" w:rsidRDefault="00C371CD">
      <w:pPr>
        <w:pStyle w:val="Index1"/>
        <w:tabs>
          <w:tab w:val="right" w:pos="5030"/>
        </w:tabs>
        <w:rPr>
          <w:noProof/>
        </w:rPr>
      </w:pPr>
      <w:r>
        <w:rPr>
          <w:noProof/>
        </w:rPr>
        <w:t>SQL Paralel Veri Ambarı, 86, 91</w:t>
      </w:r>
    </w:p>
    <w:p w14:paraId="5308E7FA" w14:textId="77777777" w:rsidR="00C371CD" w:rsidRDefault="00C371CD">
      <w:pPr>
        <w:pStyle w:val="Index1"/>
        <w:tabs>
          <w:tab w:val="right" w:pos="5030"/>
        </w:tabs>
        <w:rPr>
          <w:noProof/>
        </w:rPr>
      </w:pPr>
      <w:r>
        <w:rPr>
          <w:noProof/>
        </w:rPr>
        <w:t>SQL Server, 90</w:t>
      </w:r>
    </w:p>
    <w:p w14:paraId="17B856DC" w14:textId="77777777" w:rsidR="00C371CD" w:rsidRDefault="00C371CD">
      <w:pPr>
        <w:pStyle w:val="Index1"/>
        <w:tabs>
          <w:tab w:val="right" w:pos="5030"/>
        </w:tabs>
        <w:rPr>
          <w:noProof/>
        </w:rPr>
      </w:pPr>
      <w:r>
        <w:rPr>
          <w:noProof/>
        </w:rPr>
        <w:t>SQL Server 2017, 29</w:t>
      </w:r>
    </w:p>
    <w:p w14:paraId="15E90520" w14:textId="77777777" w:rsidR="00C371CD" w:rsidRDefault="00C371CD">
      <w:pPr>
        <w:pStyle w:val="Index1"/>
        <w:tabs>
          <w:tab w:val="right" w:pos="5030"/>
        </w:tabs>
        <w:rPr>
          <w:noProof/>
        </w:rPr>
      </w:pPr>
      <w:r>
        <w:rPr>
          <w:noProof/>
        </w:rPr>
        <w:t>SQL Server 2017 Enterprise Core (2'li Çekirdek Lisansı paketi), 60</w:t>
      </w:r>
    </w:p>
    <w:p w14:paraId="27764FE1" w14:textId="77777777" w:rsidR="00C371CD" w:rsidRDefault="00C371CD">
      <w:pPr>
        <w:pStyle w:val="Index1"/>
        <w:tabs>
          <w:tab w:val="right" w:pos="5030"/>
        </w:tabs>
        <w:rPr>
          <w:noProof/>
        </w:rPr>
      </w:pPr>
      <w:r>
        <w:rPr>
          <w:noProof/>
        </w:rPr>
        <w:t>SQL Server 2017 Teknolojili Azure DevOps Server 2019, 40</w:t>
      </w:r>
    </w:p>
    <w:p w14:paraId="00E32782" w14:textId="77777777" w:rsidR="00C371CD" w:rsidRDefault="00C371CD">
      <w:pPr>
        <w:pStyle w:val="Index1"/>
        <w:tabs>
          <w:tab w:val="right" w:pos="5030"/>
        </w:tabs>
        <w:rPr>
          <w:noProof/>
        </w:rPr>
      </w:pPr>
      <w:r>
        <w:rPr>
          <w:noProof/>
        </w:rPr>
        <w:t>SQL Server 2019 CAL, 28</w:t>
      </w:r>
    </w:p>
    <w:p w14:paraId="256F659E" w14:textId="77777777" w:rsidR="00C371CD" w:rsidRDefault="00C371CD">
      <w:pPr>
        <w:pStyle w:val="Index1"/>
        <w:tabs>
          <w:tab w:val="right" w:pos="5030"/>
        </w:tabs>
        <w:rPr>
          <w:noProof/>
        </w:rPr>
      </w:pPr>
      <w:r>
        <w:rPr>
          <w:noProof/>
        </w:rPr>
        <w:t>SQL Server 2019 Enterprise, 28</w:t>
      </w:r>
    </w:p>
    <w:p w14:paraId="3D9A2B80" w14:textId="77777777" w:rsidR="00C371CD" w:rsidRDefault="00C371CD">
      <w:pPr>
        <w:pStyle w:val="Index1"/>
        <w:tabs>
          <w:tab w:val="right" w:pos="5030"/>
        </w:tabs>
        <w:rPr>
          <w:noProof/>
        </w:rPr>
      </w:pPr>
      <w:r>
        <w:rPr>
          <w:noProof/>
        </w:rPr>
        <w:t>SQL Server 2019 Enterprise Core, 28</w:t>
      </w:r>
    </w:p>
    <w:p w14:paraId="5E83AF51" w14:textId="77777777" w:rsidR="00C371CD" w:rsidRDefault="00C371CD">
      <w:pPr>
        <w:pStyle w:val="Index1"/>
        <w:tabs>
          <w:tab w:val="right" w:pos="5030"/>
        </w:tabs>
        <w:rPr>
          <w:noProof/>
        </w:rPr>
      </w:pPr>
      <w:r>
        <w:rPr>
          <w:noProof/>
        </w:rPr>
        <w:t>SQL Server 2019 Standard, 28</w:t>
      </w:r>
    </w:p>
    <w:p w14:paraId="7CE9A877" w14:textId="77777777" w:rsidR="00C371CD" w:rsidRDefault="00C371CD">
      <w:pPr>
        <w:pStyle w:val="Index1"/>
        <w:tabs>
          <w:tab w:val="right" w:pos="5030"/>
        </w:tabs>
        <w:rPr>
          <w:noProof/>
        </w:rPr>
      </w:pPr>
      <w:r>
        <w:rPr>
          <w:noProof/>
        </w:rPr>
        <w:t>SQL Server 2019 Standard Core, 28</w:t>
      </w:r>
    </w:p>
    <w:p w14:paraId="2AF0C89B" w14:textId="77777777" w:rsidR="00C371CD" w:rsidRDefault="00C371CD">
      <w:pPr>
        <w:pStyle w:val="Index1"/>
        <w:tabs>
          <w:tab w:val="right" w:pos="5030"/>
        </w:tabs>
        <w:rPr>
          <w:noProof/>
        </w:rPr>
      </w:pPr>
      <w:r>
        <w:rPr>
          <w:noProof/>
        </w:rPr>
        <w:t>SQL Server Big Data Node, 30</w:t>
      </w:r>
    </w:p>
    <w:p w14:paraId="724CA105" w14:textId="77777777" w:rsidR="00C371CD" w:rsidRDefault="00C371CD">
      <w:pPr>
        <w:pStyle w:val="Index1"/>
        <w:tabs>
          <w:tab w:val="right" w:pos="5030"/>
        </w:tabs>
        <w:rPr>
          <w:noProof/>
        </w:rPr>
      </w:pPr>
      <w:r>
        <w:rPr>
          <w:noProof/>
        </w:rPr>
        <w:t>SQL Server Big Data Node (2'li Çekirdek Lisansı Paketi), 60</w:t>
      </w:r>
    </w:p>
    <w:p w14:paraId="00CA3E4C" w14:textId="77777777" w:rsidR="00C371CD" w:rsidRDefault="00C371CD">
      <w:pPr>
        <w:pStyle w:val="Index1"/>
        <w:tabs>
          <w:tab w:val="right" w:pos="5030"/>
        </w:tabs>
        <w:rPr>
          <w:noProof/>
        </w:rPr>
      </w:pPr>
      <w:r>
        <w:rPr>
          <w:noProof/>
        </w:rPr>
        <w:t>SQL Server Big Data Node (BDN)(2'li Çekirdek Lisansı Paketi), 28</w:t>
      </w:r>
    </w:p>
    <w:p w14:paraId="69C4984A" w14:textId="77777777" w:rsidR="00C371CD" w:rsidRDefault="00C371CD">
      <w:pPr>
        <w:pStyle w:val="Index1"/>
        <w:tabs>
          <w:tab w:val="right" w:pos="5030"/>
        </w:tabs>
        <w:rPr>
          <w:noProof/>
        </w:rPr>
      </w:pPr>
      <w:r>
        <w:rPr>
          <w:noProof/>
        </w:rPr>
        <w:t>SQL Server Business Intelligence, 86, 91</w:t>
      </w:r>
    </w:p>
    <w:p w14:paraId="36132EF1" w14:textId="77777777" w:rsidR="00C371CD" w:rsidRDefault="00C371CD">
      <w:pPr>
        <w:pStyle w:val="Index1"/>
        <w:tabs>
          <w:tab w:val="right" w:pos="5030"/>
        </w:tabs>
        <w:rPr>
          <w:noProof/>
        </w:rPr>
      </w:pPr>
      <w:r>
        <w:rPr>
          <w:noProof/>
        </w:rPr>
        <w:t>SQL Server Data Center, 86</w:t>
      </w:r>
    </w:p>
    <w:p w14:paraId="18FCB39D" w14:textId="77777777" w:rsidR="00C371CD" w:rsidRDefault="00C371CD">
      <w:pPr>
        <w:pStyle w:val="Index1"/>
        <w:tabs>
          <w:tab w:val="right" w:pos="5030"/>
        </w:tabs>
        <w:rPr>
          <w:noProof/>
        </w:rPr>
      </w:pPr>
      <w:r>
        <w:rPr>
          <w:noProof/>
        </w:rPr>
        <w:t>SQL Server Enterprise, 86</w:t>
      </w:r>
    </w:p>
    <w:p w14:paraId="31833C44" w14:textId="77777777" w:rsidR="00C371CD" w:rsidRDefault="00C371CD">
      <w:pPr>
        <w:pStyle w:val="Index1"/>
        <w:tabs>
          <w:tab w:val="right" w:pos="5030"/>
        </w:tabs>
        <w:rPr>
          <w:noProof/>
        </w:rPr>
      </w:pPr>
      <w:r>
        <w:rPr>
          <w:noProof/>
        </w:rPr>
        <w:t>SQL Server ESU (Standard ve Enterprise, Server ve Core), 28</w:t>
      </w:r>
    </w:p>
    <w:p w14:paraId="12ABD951" w14:textId="77777777" w:rsidR="00C371CD" w:rsidRDefault="00C371CD">
      <w:pPr>
        <w:pStyle w:val="Index1"/>
        <w:tabs>
          <w:tab w:val="right" w:pos="5030"/>
        </w:tabs>
        <w:rPr>
          <w:noProof/>
        </w:rPr>
      </w:pPr>
      <w:r>
        <w:rPr>
          <w:noProof/>
        </w:rPr>
        <w:t>SQL Server Standard, 86, 91</w:t>
      </w:r>
    </w:p>
    <w:p w14:paraId="65BCBF62" w14:textId="77777777" w:rsidR="00C371CD" w:rsidRDefault="00C371CD">
      <w:pPr>
        <w:pStyle w:val="Index1"/>
        <w:tabs>
          <w:tab w:val="right" w:pos="5030"/>
        </w:tabs>
        <w:rPr>
          <w:noProof/>
        </w:rPr>
      </w:pPr>
      <w:r>
        <w:rPr>
          <w:noProof/>
        </w:rPr>
        <w:t>SQL Server Standard (2'li Çekirdek Lisansı paketi), 60</w:t>
      </w:r>
    </w:p>
    <w:p w14:paraId="1506ECF8" w14:textId="77777777" w:rsidR="00C371CD" w:rsidRDefault="00C371CD">
      <w:pPr>
        <w:pStyle w:val="Index1"/>
        <w:tabs>
          <w:tab w:val="right" w:pos="5030"/>
        </w:tabs>
        <w:rPr>
          <w:noProof/>
        </w:rPr>
      </w:pPr>
      <w:r>
        <w:rPr>
          <w:noProof/>
        </w:rPr>
        <w:t>System Center 2012 Datacenter Sunucu Yönetim Lisansı, 86</w:t>
      </w:r>
    </w:p>
    <w:p w14:paraId="45BD9BD1" w14:textId="77777777" w:rsidR="00C371CD" w:rsidRDefault="00C371CD">
      <w:pPr>
        <w:pStyle w:val="Index1"/>
        <w:tabs>
          <w:tab w:val="right" w:pos="5030"/>
        </w:tabs>
        <w:rPr>
          <w:noProof/>
        </w:rPr>
      </w:pPr>
      <w:r>
        <w:rPr>
          <w:noProof/>
        </w:rPr>
        <w:t>System Center 2012 R2 Configuration Manager, 32</w:t>
      </w:r>
    </w:p>
    <w:p w14:paraId="160F83D6" w14:textId="77777777" w:rsidR="00C371CD" w:rsidRDefault="00C371CD">
      <w:pPr>
        <w:pStyle w:val="Index1"/>
        <w:tabs>
          <w:tab w:val="right" w:pos="5030"/>
        </w:tabs>
        <w:rPr>
          <w:noProof/>
        </w:rPr>
      </w:pPr>
      <w:r>
        <w:rPr>
          <w:noProof/>
        </w:rPr>
        <w:t>System Center 2012 R2 Datacenter, 93</w:t>
      </w:r>
    </w:p>
    <w:p w14:paraId="6C415339" w14:textId="77777777" w:rsidR="00C371CD" w:rsidRDefault="00C371CD">
      <w:pPr>
        <w:pStyle w:val="Index1"/>
        <w:tabs>
          <w:tab w:val="right" w:pos="5030"/>
        </w:tabs>
        <w:rPr>
          <w:noProof/>
        </w:rPr>
      </w:pPr>
      <w:r>
        <w:rPr>
          <w:noProof/>
        </w:rPr>
        <w:t>System Center 2012 R2 Endpoint Protection, 34</w:t>
      </w:r>
    </w:p>
    <w:p w14:paraId="2122B189" w14:textId="77777777" w:rsidR="00C371CD" w:rsidRDefault="00C371CD">
      <w:pPr>
        <w:pStyle w:val="Index1"/>
        <w:tabs>
          <w:tab w:val="right" w:pos="5030"/>
        </w:tabs>
        <w:rPr>
          <w:noProof/>
        </w:rPr>
      </w:pPr>
      <w:r>
        <w:rPr>
          <w:noProof/>
        </w:rPr>
        <w:t>System Center 2012 R2 Standard, 93</w:t>
      </w:r>
    </w:p>
    <w:p w14:paraId="4B01AA1D" w14:textId="77777777" w:rsidR="00C371CD" w:rsidRDefault="00C371CD">
      <w:pPr>
        <w:pStyle w:val="Index1"/>
        <w:tabs>
          <w:tab w:val="right" w:pos="5030"/>
        </w:tabs>
        <w:rPr>
          <w:noProof/>
        </w:rPr>
      </w:pPr>
      <w:r>
        <w:rPr>
          <w:noProof/>
        </w:rPr>
        <w:t>System Center 2012 Standart Sunucu Yönetimi Lisansı, 86</w:t>
      </w:r>
    </w:p>
    <w:p w14:paraId="19E7F01B" w14:textId="77777777" w:rsidR="00C371CD" w:rsidRDefault="00C371CD">
      <w:pPr>
        <w:pStyle w:val="Index1"/>
        <w:tabs>
          <w:tab w:val="right" w:pos="5030"/>
        </w:tabs>
        <w:rPr>
          <w:noProof/>
        </w:rPr>
      </w:pPr>
      <w:r>
        <w:rPr>
          <w:noProof/>
        </w:rPr>
        <w:t>System Center 2016, 31</w:t>
      </w:r>
    </w:p>
    <w:p w14:paraId="71F2FFEA" w14:textId="77777777" w:rsidR="00C371CD" w:rsidRDefault="00C371CD">
      <w:pPr>
        <w:pStyle w:val="Index1"/>
        <w:tabs>
          <w:tab w:val="right" w:pos="5030"/>
        </w:tabs>
        <w:rPr>
          <w:noProof/>
        </w:rPr>
      </w:pPr>
      <w:r>
        <w:rPr>
          <w:noProof/>
        </w:rPr>
        <w:t>System Center 2019 Data Protection Manager, 33</w:t>
      </w:r>
    </w:p>
    <w:p w14:paraId="1250B87C" w14:textId="77777777" w:rsidR="00C371CD" w:rsidRDefault="00C371CD">
      <w:pPr>
        <w:pStyle w:val="Index1"/>
        <w:tabs>
          <w:tab w:val="right" w:pos="5030"/>
        </w:tabs>
        <w:rPr>
          <w:noProof/>
        </w:rPr>
      </w:pPr>
      <w:r>
        <w:rPr>
          <w:noProof/>
        </w:rPr>
        <w:t>System Center 2019 Datacenter, 93</w:t>
      </w:r>
    </w:p>
    <w:p w14:paraId="3DC225EB" w14:textId="77777777" w:rsidR="00C371CD" w:rsidRDefault="00C371CD">
      <w:pPr>
        <w:pStyle w:val="Index1"/>
        <w:tabs>
          <w:tab w:val="right" w:pos="5030"/>
        </w:tabs>
        <w:rPr>
          <w:noProof/>
        </w:rPr>
      </w:pPr>
      <w:r>
        <w:rPr>
          <w:noProof/>
        </w:rPr>
        <w:t>System Center 2019 Datacenter Sunucu Yönetimi Lisansı (16 paket Çekirdek Lisansı), 31</w:t>
      </w:r>
    </w:p>
    <w:p w14:paraId="5C357D0A" w14:textId="77777777" w:rsidR="00C371CD" w:rsidRDefault="00C371CD">
      <w:pPr>
        <w:pStyle w:val="Index1"/>
        <w:tabs>
          <w:tab w:val="right" w:pos="5030"/>
        </w:tabs>
        <w:rPr>
          <w:noProof/>
        </w:rPr>
      </w:pPr>
      <w:r>
        <w:rPr>
          <w:noProof/>
        </w:rPr>
        <w:t>System Center 2019 Datacenter Sunucu Yönetimi Lisansı (2 paket Çekirdek Lisansı), 31</w:t>
      </w:r>
    </w:p>
    <w:p w14:paraId="0B0ACC37" w14:textId="77777777" w:rsidR="00C371CD" w:rsidRDefault="00C371CD">
      <w:pPr>
        <w:pStyle w:val="Index1"/>
        <w:tabs>
          <w:tab w:val="right" w:pos="5030"/>
        </w:tabs>
        <w:rPr>
          <w:noProof/>
        </w:rPr>
      </w:pPr>
      <w:r>
        <w:rPr>
          <w:noProof/>
        </w:rPr>
        <w:t>System Center 2019 Operations Manager, 35</w:t>
      </w:r>
    </w:p>
    <w:p w14:paraId="38491CD1" w14:textId="77777777" w:rsidR="00C371CD" w:rsidRDefault="00C371CD">
      <w:pPr>
        <w:pStyle w:val="Index1"/>
        <w:tabs>
          <w:tab w:val="right" w:pos="5030"/>
        </w:tabs>
        <w:rPr>
          <w:noProof/>
        </w:rPr>
      </w:pPr>
      <w:r>
        <w:rPr>
          <w:noProof/>
        </w:rPr>
        <w:t>System Center 2019 Orchestrator, 36</w:t>
      </w:r>
    </w:p>
    <w:p w14:paraId="67E358A9" w14:textId="77777777" w:rsidR="00C371CD" w:rsidRDefault="00C371CD">
      <w:pPr>
        <w:pStyle w:val="Index1"/>
        <w:tabs>
          <w:tab w:val="right" w:pos="5030"/>
        </w:tabs>
        <w:rPr>
          <w:noProof/>
        </w:rPr>
      </w:pPr>
      <w:r>
        <w:rPr>
          <w:noProof/>
        </w:rPr>
        <w:t>System Center 2019 Service Manager, 37</w:t>
      </w:r>
    </w:p>
    <w:p w14:paraId="17CD4A53" w14:textId="77777777" w:rsidR="00C371CD" w:rsidRDefault="00C371CD">
      <w:pPr>
        <w:pStyle w:val="Index1"/>
        <w:tabs>
          <w:tab w:val="right" w:pos="5030"/>
        </w:tabs>
        <w:rPr>
          <w:noProof/>
        </w:rPr>
      </w:pPr>
      <w:r>
        <w:rPr>
          <w:noProof/>
        </w:rPr>
        <w:t>System Center 2019 Standard, 93</w:t>
      </w:r>
    </w:p>
    <w:p w14:paraId="39A92074" w14:textId="77777777" w:rsidR="00C371CD" w:rsidRDefault="00C371CD">
      <w:pPr>
        <w:pStyle w:val="Index1"/>
        <w:tabs>
          <w:tab w:val="right" w:pos="5030"/>
        </w:tabs>
        <w:rPr>
          <w:noProof/>
        </w:rPr>
      </w:pPr>
      <w:r>
        <w:rPr>
          <w:noProof/>
        </w:rPr>
        <w:t>System Center 2019 Standard Sunucu Yönetimi Lisansı (16 paket Çekirdek Lisansı), 31</w:t>
      </w:r>
    </w:p>
    <w:p w14:paraId="284ED4DD" w14:textId="77777777" w:rsidR="00C371CD" w:rsidRDefault="00C371CD">
      <w:pPr>
        <w:pStyle w:val="Index1"/>
        <w:tabs>
          <w:tab w:val="right" w:pos="5030"/>
        </w:tabs>
        <w:rPr>
          <w:noProof/>
        </w:rPr>
      </w:pPr>
      <w:r>
        <w:rPr>
          <w:noProof/>
        </w:rPr>
        <w:t>System Center 2019 Standard Sunucu Yönetimi Lisansı (2 paket Çekirdek Lisansı), 31</w:t>
      </w:r>
    </w:p>
    <w:p w14:paraId="7348EA23" w14:textId="77777777" w:rsidR="00C371CD" w:rsidRDefault="00C371CD">
      <w:pPr>
        <w:pStyle w:val="Index1"/>
        <w:tabs>
          <w:tab w:val="right" w:pos="5030"/>
        </w:tabs>
        <w:rPr>
          <w:noProof/>
        </w:rPr>
      </w:pPr>
      <w:r>
        <w:rPr>
          <w:noProof/>
        </w:rPr>
        <w:t>System Center Configuration Manager 1606, 32</w:t>
      </w:r>
    </w:p>
    <w:p w14:paraId="4F4B4856" w14:textId="77777777" w:rsidR="00C371CD" w:rsidRDefault="00C371CD">
      <w:pPr>
        <w:pStyle w:val="Index1"/>
        <w:tabs>
          <w:tab w:val="right" w:pos="5030"/>
        </w:tabs>
        <w:rPr>
          <w:noProof/>
        </w:rPr>
      </w:pPr>
      <w:r>
        <w:rPr>
          <w:noProof/>
        </w:rPr>
        <w:t>System Center Configuration Manager 1606 İstemci Yönetimi Lisansı, 32</w:t>
      </w:r>
    </w:p>
    <w:p w14:paraId="1622DC64" w14:textId="77777777" w:rsidR="00C371CD" w:rsidRDefault="00C371CD">
      <w:pPr>
        <w:pStyle w:val="Index1"/>
        <w:tabs>
          <w:tab w:val="right" w:pos="5030"/>
        </w:tabs>
        <w:rPr>
          <w:noProof/>
        </w:rPr>
      </w:pPr>
      <w:r>
        <w:rPr>
          <w:noProof/>
        </w:rPr>
        <w:t>System Center Configuration Manager 1606 Kullanıcı başına İstemci, 32</w:t>
      </w:r>
    </w:p>
    <w:p w14:paraId="526DB74D" w14:textId="77777777" w:rsidR="00C371CD" w:rsidRDefault="00C371CD">
      <w:pPr>
        <w:pStyle w:val="Index1"/>
        <w:tabs>
          <w:tab w:val="right" w:pos="5030"/>
        </w:tabs>
        <w:rPr>
          <w:noProof/>
        </w:rPr>
      </w:pPr>
      <w:r>
        <w:rPr>
          <w:noProof/>
        </w:rPr>
        <w:t>System Center Datacenter, 90, 91</w:t>
      </w:r>
    </w:p>
    <w:p w14:paraId="561DF00B" w14:textId="77777777" w:rsidR="00C371CD" w:rsidRDefault="00C371CD">
      <w:pPr>
        <w:pStyle w:val="Index1"/>
        <w:tabs>
          <w:tab w:val="right" w:pos="5030"/>
        </w:tabs>
        <w:rPr>
          <w:noProof/>
        </w:rPr>
      </w:pPr>
      <w:r>
        <w:rPr>
          <w:noProof/>
        </w:rPr>
        <w:t>System Center Datacenter (2 paket Çekirdek Lisansı), 18</w:t>
      </w:r>
    </w:p>
    <w:p w14:paraId="558EC57D" w14:textId="77777777" w:rsidR="00C371CD" w:rsidRDefault="00C371CD">
      <w:pPr>
        <w:pStyle w:val="Index1"/>
        <w:tabs>
          <w:tab w:val="right" w:pos="5030"/>
        </w:tabs>
        <w:rPr>
          <w:noProof/>
        </w:rPr>
      </w:pPr>
      <w:r>
        <w:rPr>
          <w:noProof/>
        </w:rPr>
        <w:t>System Center Endpoint Protection 1606, 34</w:t>
      </w:r>
    </w:p>
    <w:p w14:paraId="613B310A" w14:textId="77777777" w:rsidR="00C371CD" w:rsidRDefault="00C371CD">
      <w:pPr>
        <w:pStyle w:val="Index1"/>
        <w:tabs>
          <w:tab w:val="right" w:pos="5030"/>
        </w:tabs>
        <w:rPr>
          <w:noProof/>
        </w:rPr>
      </w:pPr>
      <w:r>
        <w:rPr>
          <w:noProof/>
        </w:rPr>
        <w:t>System Center Standard, 90, 91</w:t>
      </w:r>
    </w:p>
    <w:p w14:paraId="36D5244D" w14:textId="77777777" w:rsidR="00C371CD" w:rsidRDefault="00C371CD">
      <w:pPr>
        <w:pStyle w:val="Index1"/>
        <w:tabs>
          <w:tab w:val="right" w:pos="5030"/>
        </w:tabs>
        <w:rPr>
          <w:noProof/>
        </w:rPr>
      </w:pPr>
      <w:r>
        <w:rPr>
          <w:noProof/>
        </w:rPr>
        <w:t>System Center Standard (2 paket Çekirdek Lisansı), 18</w:t>
      </w:r>
    </w:p>
    <w:p w14:paraId="29DE6562" w14:textId="77777777" w:rsidR="00C371CD" w:rsidRDefault="00C371CD">
      <w:pPr>
        <w:pStyle w:val="Index1"/>
        <w:tabs>
          <w:tab w:val="right" w:pos="5030"/>
        </w:tabs>
        <w:rPr>
          <w:noProof/>
        </w:rPr>
      </w:pPr>
      <w:r>
        <w:rPr>
          <w:noProof/>
        </w:rPr>
        <w:t>System Center Uç Nokta Koruma, 34</w:t>
      </w:r>
    </w:p>
    <w:p w14:paraId="53E4180C" w14:textId="77777777" w:rsidR="00C371CD" w:rsidRDefault="00C371CD">
      <w:pPr>
        <w:pStyle w:val="Index1"/>
        <w:tabs>
          <w:tab w:val="right" w:pos="5030"/>
        </w:tabs>
        <w:rPr>
          <w:noProof/>
        </w:rPr>
      </w:pPr>
      <w:r>
        <w:rPr>
          <w:noProof/>
        </w:rPr>
        <w:t>Telefon Sistemi, 70</w:t>
      </w:r>
    </w:p>
    <w:p w14:paraId="707B6E15" w14:textId="77777777" w:rsidR="00C371CD" w:rsidRDefault="00C371CD">
      <w:pPr>
        <w:pStyle w:val="Index1"/>
        <w:tabs>
          <w:tab w:val="right" w:pos="5030"/>
        </w:tabs>
        <w:rPr>
          <w:noProof/>
        </w:rPr>
      </w:pPr>
      <w:r>
        <w:rPr>
          <w:noProof/>
        </w:rPr>
        <w:t>Toplantı Odası, 70</w:t>
      </w:r>
    </w:p>
    <w:p w14:paraId="4A3B00C8" w14:textId="77777777" w:rsidR="00C371CD" w:rsidRDefault="00C371CD">
      <w:pPr>
        <w:pStyle w:val="Index1"/>
        <w:tabs>
          <w:tab w:val="right" w:pos="5030"/>
        </w:tabs>
        <w:rPr>
          <w:noProof/>
        </w:rPr>
      </w:pPr>
      <w:r>
        <w:rPr>
          <w:noProof/>
        </w:rPr>
        <w:t>Uygulama Dosya Kapasitesi, 72</w:t>
      </w:r>
    </w:p>
    <w:p w14:paraId="5499DAE3" w14:textId="77777777" w:rsidR="00C371CD" w:rsidRDefault="00C371CD">
      <w:pPr>
        <w:pStyle w:val="Index1"/>
        <w:tabs>
          <w:tab w:val="right" w:pos="5030"/>
        </w:tabs>
        <w:rPr>
          <w:noProof/>
        </w:rPr>
      </w:pPr>
      <w:r>
        <w:rPr>
          <w:noProof/>
        </w:rPr>
        <w:t>Uygulama Dosya Kapasitesi, 63</w:t>
      </w:r>
    </w:p>
    <w:p w14:paraId="2D6F1553" w14:textId="77777777" w:rsidR="00C371CD" w:rsidRDefault="00C371CD">
      <w:pPr>
        <w:pStyle w:val="Index1"/>
        <w:tabs>
          <w:tab w:val="right" w:pos="5030"/>
        </w:tabs>
        <w:rPr>
          <w:noProof/>
        </w:rPr>
      </w:pPr>
      <w:r>
        <w:rPr>
          <w:noProof/>
        </w:rPr>
        <w:t>Uygulama Günlük Kapasitesi, 72</w:t>
      </w:r>
    </w:p>
    <w:p w14:paraId="1991E958" w14:textId="77777777" w:rsidR="00C371CD" w:rsidRDefault="00C371CD">
      <w:pPr>
        <w:pStyle w:val="Index1"/>
        <w:tabs>
          <w:tab w:val="right" w:pos="5030"/>
        </w:tabs>
        <w:rPr>
          <w:noProof/>
        </w:rPr>
      </w:pPr>
      <w:r>
        <w:rPr>
          <w:noProof/>
        </w:rPr>
        <w:t>Uygulama Günlük Kapasitesi, 63</w:t>
      </w:r>
    </w:p>
    <w:p w14:paraId="0DB1A6CB" w14:textId="77777777" w:rsidR="00C371CD" w:rsidRDefault="00C371CD">
      <w:pPr>
        <w:pStyle w:val="Index1"/>
        <w:tabs>
          <w:tab w:val="right" w:pos="5030"/>
        </w:tabs>
        <w:rPr>
          <w:noProof/>
        </w:rPr>
      </w:pPr>
      <w:r>
        <w:rPr>
          <w:noProof/>
        </w:rPr>
        <w:t>Uygulama Veritabanı Kapasitesi için Ortak Veri Hizmeti, 63, 72</w:t>
      </w:r>
    </w:p>
    <w:p w14:paraId="73587AB5" w14:textId="77777777" w:rsidR="00C371CD" w:rsidRDefault="00C371CD">
      <w:pPr>
        <w:pStyle w:val="Index1"/>
        <w:tabs>
          <w:tab w:val="right" w:pos="5030"/>
        </w:tabs>
        <w:rPr>
          <w:noProof/>
        </w:rPr>
      </w:pPr>
      <w:r>
        <w:rPr>
          <w:noProof/>
        </w:rPr>
        <w:t>Varlık Başına Mobil Varlık Yönetimi Platformu (SL), 71</w:t>
      </w:r>
    </w:p>
    <w:p w14:paraId="24685E1A" w14:textId="77777777" w:rsidR="00C371CD" w:rsidRDefault="00C371CD">
      <w:pPr>
        <w:pStyle w:val="Index1"/>
        <w:tabs>
          <w:tab w:val="right" w:pos="5030"/>
        </w:tabs>
        <w:rPr>
          <w:noProof/>
        </w:rPr>
      </w:pPr>
      <w:r>
        <w:rPr>
          <w:noProof/>
        </w:rPr>
        <w:t>VDI, 37</w:t>
      </w:r>
    </w:p>
    <w:p w14:paraId="52EED819" w14:textId="77777777" w:rsidR="00C371CD" w:rsidRDefault="00C371CD">
      <w:pPr>
        <w:pStyle w:val="Index1"/>
        <w:tabs>
          <w:tab w:val="right" w:pos="5030"/>
        </w:tabs>
        <w:rPr>
          <w:noProof/>
        </w:rPr>
      </w:pPr>
      <w:r>
        <w:rPr>
          <w:noProof/>
        </w:rPr>
        <w:t>Veri Kaybı Önleme, 26</w:t>
      </w:r>
    </w:p>
    <w:p w14:paraId="2FE509F4" w14:textId="77777777" w:rsidR="00C371CD" w:rsidRDefault="00C371CD">
      <w:pPr>
        <w:pStyle w:val="Index1"/>
        <w:tabs>
          <w:tab w:val="right" w:pos="5030"/>
        </w:tabs>
        <w:rPr>
          <w:noProof/>
        </w:rPr>
      </w:pPr>
      <w:r>
        <w:rPr>
          <w:noProof/>
        </w:rPr>
        <w:t>Visio 2019 Professional, 22</w:t>
      </w:r>
    </w:p>
    <w:p w14:paraId="00BBAB70" w14:textId="77777777" w:rsidR="00C371CD" w:rsidRDefault="00C371CD">
      <w:pPr>
        <w:pStyle w:val="Index1"/>
        <w:tabs>
          <w:tab w:val="right" w:pos="5030"/>
        </w:tabs>
        <w:rPr>
          <w:noProof/>
        </w:rPr>
      </w:pPr>
      <w:r>
        <w:rPr>
          <w:noProof/>
        </w:rPr>
        <w:t>Visio 2019 Standard, 22</w:t>
      </w:r>
    </w:p>
    <w:p w14:paraId="3AAC9A57" w14:textId="77777777" w:rsidR="00C371CD" w:rsidRDefault="00C371CD">
      <w:pPr>
        <w:pStyle w:val="Index1"/>
        <w:tabs>
          <w:tab w:val="right" w:pos="5030"/>
        </w:tabs>
        <w:rPr>
          <w:noProof/>
        </w:rPr>
      </w:pPr>
      <w:r>
        <w:rPr>
          <w:noProof/>
        </w:rPr>
        <w:t>Visio Online Plan 1, 65</w:t>
      </w:r>
    </w:p>
    <w:p w14:paraId="0AA9CD5B" w14:textId="77777777" w:rsidR="00C371CD" w:rsidRDefault="00C371CD">
      <w:pPr>
        <w:pStyle w:val="Index1"/>
        <w:tabs>
          <w:tab w:val="right" w:pos="5030"/>
        </w:tabs>
        <w:rPr>
          <w:noProof/>
        </w:rPr>
      </w:pPr>
      <w:r>
        <w:rPr>
          <w:noProof/>
        </w:rPr>
        <w:t>Visio Online Plan 1 ve 2 YG'den Geçiş, 65</w:t>
      </w:r>
    </w:p>
    <w:p w14:paraId="2F37E185" w14:textId="77777777" w:rsidR="00C371CD" w:rsidRDefault="00C371CD">
      <w:pPr>
        <w:pStyle w:val="Index1"/>
        <w:tabs>
          <w:tab w:val="right" w:pos="5030"/>
        </w:tabs>
        <w:rPr>
          <w:noProof/>
        </w:rPr>
      </w:pPr>
      <w:r>
        <w:rPr>
          <w:noProof/>
        </w:rPr>
        <w:t>Visio Online Plan 2, 65</w:t>
      </w:r>
    </w:p>
    <w:p w14:paraId="0DD36D68" w14:textId="77777777" w:rsidR="00C371CD" w:rsidRDefault="00C371CD">
      <w:pPr>
        <w:pStyle w:val="Index1"/>
        <w:tabs>
          <w:tab w:val="right" w:pos="5030"/>
        </w:tabs>
        <w:rPr>
          <w:noProof/>
        </w:rPr>
      </w:pPr>
      <w:r>
        <w:rPr>
          <w:noProof/>
        </w:rPr>
        <w:t>Visio Online Plan 2 Eklentisi, 65</w:t>
      </w:r>
    </w:p>
    <w:p w14:paraId="0318EA34" w14:textId="77777777" w:rsidR="00C371CD" w:rsidRDefault="00C371CD">
      <w:pPr>
        <w:pStyle w:val="Index1"/>
        <w:tabs>
          <w:tab w:val="right" w:pos="5030"/>
        </w:tabs>
        <w:rPr>
          <w:noProof/>
        </w:rPr>
      </w:pPr>
      <w:r>
        <w:rPr>
          <w:noProof/>
        </w:rPr>
        <w:t>Visio Professional, 91</w:t>
      </w:r>
    </w:p>
    <w:p w14:paraId="6DDD81F0" w14:textId="77777777" w:rsidR="00C371CD" w:rsidRDefault="00C371CD">
      <w:pPr>
        <w:pStyle w:val="Index1"/>
        <w:tabs>
          <w:tab w:val="right" w:pos="5030"/>
        </w:tabs>
        <w:rPr>
          <w:noProof/>
        </w:rPr>
      </w:pPr>
      <w:r>
        <w:rPr>
          <w:noProof/>
        </w:rPr>
        <w:t>Visio Standard, 85, 91</w:t>
      </w:r>
    </w:p>
    <w:p w14:paraId="65CEC51B" w14:textId="77777777" w:rsidR="00C371CD" w:rsidRDefault="00C371CD">
      <w:pPr>
        <w:pStyle w:val="Index1"/>
        <w:tabs>
          <w:tab w:val="right" w:pos="5030"/>
        </w:tabs>
        <w:rPr>
          <w:noProof/>
        </w:rPr>
      </w:pPr>
      <w:r>
        <w:rPr>
          <w:noProof/>
        </w:rPr>
        <w:t>Visual Studio 2017, 38</w:t>
      </w:r>
    </w:p>
    <w:p w14:paraId="486C8363" w14:textId="77777777" w:rsidR="00C371CD" w:rsidRDefault="00C371CD">
      <w:pPr>
        <w:pStyle w:val="Index1"/>
        <w:tabs>
          <w:tab w:val="right" w:pos="5030"/>
        </w:tabs>
        <w:rPr>
          <w:noProof/>
        </w:rPr>
      </w:pPr>
      <w:r>
        <w:rPr>
          <w:noProof/>
        </w:rPr>
        <w:t>Visual Studio Enterprise 2019 Üyeliği, 38</w:t>
      </w:r>
    </w:p>
    <w:p w14:paraId="05F939FF" w14:textId="77777777" w:rsidR="00C371CD" w:rsidRDefault="00C371CD">
      <w:pPr>
        <w:pStyle w:val="Index1"/>
        <w:tabs>
          <w:tab w:val="right" w:pos="5030"/>
        </w:tabs>
        <w:rPr>
          <w:noProof/>
        </w:rPr>
      </w:pPr>
      <w:r>
        <w:rPr>
          <w:noProof/>
        </w:rPr>
        <w:t>Visual Studio Enterprise Üyeliği, 86, 92</w:t>
      </w:r>
    </w:p>
    <w:p w14:paraId="4532949F" w14:textId="77777777" w:rsidR="00C371CD" w:rsidRDefault="00C371CD">
      <w:pPr>
        <w:pStyle w:val="Index1"/>
        <w:tabs>
          <w:tab w:val="right" w:pos="5030"/>
        </w:tabs>
        <w:rPr>
          <w:noProof/>
        </w:rPr>
      </w:pPr>
      <w:r>
        <w:rPr>
          <w:noProof/>
        </w:rPr>
        <w:t>Visual Studio Enterprise with GitHub Enterprise, 76</w:t>
      </w:r>
    </w:p>
    <w:p w14:paraId="407C7F50" w14:textId="77777777" w:rsidR="00C371CD" w:rsidRDefault="00C371CD">
      <w:pPr>
        <w:pStyle w:val="Index1"/>
        <w:tabs>
          <w:tab w:val="right" w:pos="5030"/>
        </w:tabs>
        <w:rPr>
          <w:noProof/>
        </w:rPr>
      </w:pPr>
      <w:r>
        <w:rPr>
          <w:noProof/>
        </w:rPr>
        <w:t>Visual Studio Professional 2019, 38</w:t>
      </w:r>
    </w:p>
    <w:p w14:paraId="032CFAF4" w14:textId="77777777" w:rsidR="00C371CD" w:rsidRDefault="00C371CD">
      <w:pPr>
        <w:pStyle w:val="Index1"/>
        <w:tabs>
          <w:tab w:val="right" w:pos="5030"/>
        </w:tabs>
        <w:rPr>
          <w:noProof/>
        </w:rPr>
      </w:pPr>
      <w:r>
        <w:rPr>
          <w:noProof/>
        </w:rPr>
        <w:t>Visual Studio Professional 2019 Üyeliği, 38</w:t>
      </w:r>
    </w:p>
    <w:p w14:paraId="6FA422C7" w14:textId="77777777" w:rsidR="00C371CD" w:rsidRDefault="00C371CD">
      <w:pPr>
        <w:pStyle w:val="Index1"/>
        <w:tabs>
          <w:tab w:val="right" w:pos="5030"/>
        </w:tabs>
        <w:rPr>
          <w:noProof/>
        </w:rPr>
      </w:pPr>
      <w:r>
        <w:rPr>
          <w:noProof/>
        </w:rPr>
        <w:t>Visual Studio Professional Aboneliği, 86</w:t>
      </w:r>
    </w:p>
    <w:p w14:paraId="06D718B8" w14:textId="77777777" w:rsidR="00C371CD" w:rsidRDefault="00C371CD">
      <w:pPr>
        <w:pStyle w:val="Index1"/>
        <w:tabs>
          <w:tab w:val="right" w:pos="5030"/>
        </w:tabs>
        <w:rPr>
          <w:noProof/>
        </w:rPr>
      </w:pPr>
      <w:r>
        <w:rPr>
          <w:noProof/>
        </w:rPr>
        <w:t>Visual Studio Professional Üyeliği, 92</w:t>
      </w:r>
    </w:p>
    <w:p w14:paraId="04DC0EF5" w14:textId="77777777" w:rsidR="00C371CD" w:rsidRDefault="00C371CD">
      <w:pPr>
        <w:pStyle w:val="Index1"/>
        <w:tabs>
          <w:tab w:val="right" w:pos="5030"/>
        </w:tabs>
        <w:rPr>
          <w:noProof/>
        </w:rPr>
      </w:pPr>
      <w:r>
        <w:rPr>
          <w:noProof/>
        </w:rPr>
        <w:t>Visual Studio Professional with GitHub Enterprise, 76</w:t>
      </w:r>
    </w:p>
    <w:p w14:paraId="093684C1" w14:textId="77777777" w:rsidR="00C371CD" w:rsidRDefault="00C371CD">
      <w:pPr>
        <w:pStyle w:val="Index1"/>
        <w:tabs>
          <w:tab w:val="right" w:pos="5030"/>
        </w:tabs>
        <w:rPr>
          <w:noProof/>
        </w:rPr>
      </w:pPr>
      <w:r>
        <w:rPr>
          <w:noProof/>
        </w:rPr>
        <w:t>Visual Studio Test Professional 2019 Üyeliği, 38</w:t>
      </w:r>
    </w:p>
    <w:p w14:paraId="0B8F98FD" w14:textId="77777777" w:rsidR="00C371CD" w:rsidRDefault="00C371CD">
      <w:pPr>
        <w:pStyle w:val="Index1"/>
        <w:tabs>
          <w:tab w:val="right" w:pos="5030"/>
        </w:tabs>
        <w:rPr>
          <w:noProof/>
        </w:rPr>
      </w:pPr>
      <w:r>
        <w:rPr>
          <w:noProof/>
        </w:rPr>
        <w:t>Visual Studio Test Professional Aboneliği, 86</w:t>
      </w:r>
    </w:p>
    <w:p w14:paraId="1EECD038" w14:textId="77777777" w:rsidR="00C371CD" w:rsidRDefault="00C371CD">
      <w:pPr>
        <w:pStyle w:val="Index1"/>
        <w:tabs>
          <w:tab w:val="right" w:pos="5030"/>
        </w:tabs>
        <w:rPr>
          <w:noProof/>
        </w:rPr>
      </w:pPr>
      <w:r>
        <w:rPr>
          <w:noProof/>
        </w:rPr>
        <w:t>Visual Studio Test Professional Üyeliği, 92</w:t>
      </w:r>
    </w:p>
    <w:p w14:paraId="7DFCB18F" w14:textId="77777777" w:rsidR="00C371CD" w:rsidRDefault="00C371CD">
      <w:pPr>
        <w:pStyle w:val="Index1"/>
        <w:tabs>
          <w:tab w:val="right" w:pos="5030"/>
        </w:tabs>
        <w:rPr>
          <w:noProof/>
        </w:rPr>
      </w:pPr>
      <w:r>
        <w:rPr>
          <w:noProof/>
        </w:rPr>
        <w:t>Web için Office, 85</w:t>
      </w:r>
    </w:p>
    <w:p w14:paraId="6234A426" w14:textId="77777777" w:rsidR="00C371CD" w:rsidRDefault="00C371CD">
      <w:pPr>
        <w:pStyle w:val="Index1"/>
        <w:tabs>
          <w:tab w:val="right" w:pos="5030"/>
        </w:tabs>
        <w:rPr>
          <w:noProof/>
        </w:rPr>
      </w:pPr>
      <w:r>
        <w:rPr>
          <w:noProof/>
        </w:rPr>
        <w:t>Windows 10, 42</w:t>
      </w:r>
    </w:p>
    <w:p w14:paraId="188A208C" w14:textId="77777777" w:rsidR="00C371CD" w:rsidRDefault="00C371CD">
      <w:pPr>
        <w:pStyle w:val="Index1"/>
        <w:tabs>
          <w:tab w:val="right" w:pos="5030"/>
        </w:tabs>
        <w:rPr>
          <w:noProof/>
        </w:rPr>
      </w:pPr>
      <w:r>
        <w:rPr>
          <w:noProof/>
        </w:rPr>
        <w:t>Windows 10 Education, 41</w:t>
      </w:r>
    </w:p>
    <w:p w14:paraId="060F4D11" w14:textId="77777777" w:rsidR="00C371CD" w:rsidRDefault="00C371CD">
      <w:pPr>
        <w:pStyle w:val="Index1"/>
        <w:tabs>
          <w:tab w:val="right" w:pos="5030"/>
        </w:tabs>
        <w:rPr>
          <w:noProof/>
        </w:rPr>
      </w:pPr>
      <w:r>
        <w:rPr>
          <w:noProof/>
        </w:rPr>
        <w:t>Windows 10 Education E3, 41</w:t>
      </w:r>
    </w:p>
    <w:p w14:paraId="140C2D1E" w14:textId="77777777" w:rsidR="00C371CD" w:rsidRDefault="00C371CD">
      <w:pPr>
        <w:pStyle w:val="Index1"/>
        <w:tabs>
          <w:tab w:val="right" w:pos="5030"/>
        </w:tabs>
        <w:rPr>
          <w:noProof/>
        </w:rPr>
      </w:pPr>
      <w:r>
        <w:rPr>
          <w:noProof/>
        </w:rPr>
        <w:t>Windows 10 Education E5, 35, 41</w:t>
      </w:r>
    </w:p>
    <w:p w14:paraId="322B8442" w14:textId="77777777" w:rsidR="00C371CD" w:rsidRDefault="00C371CD">
      <w:pPr>
        <w:pStyle w:val="Index1"/>
        <w:tabs>
          <w:tab w:val="right" w:pos="5030"/>
        </w:tabs>
        <w:rPr>
          <w:noProof/>
        </w:rPr>
      </w:pPr>
      <w:r>
        <w:rPr>
          <w:noProof/>
        </w:rPr>
        <w:t>Windows 10 Enterprise (Cihaz Başına), 41</w:t>
      </w:r>
    </w:p>
    <w:p w14:paraId="4A7D9FD5" w14:textId="77777777" w:rsidR="00C371CD" w:rsidRDefault="00C371CD">
      <w:pPr>
        <w:pStyle w:val="Index1"/>
        <w:tabs>
          <w:tab w:val="right" w:pos="5030"/>
        </w:tabs>
        <w:rPr>
          <w:noProof/>
        </w:rPr>
      </w:pPr>
      <w:r>
        <w:rPr>
          <w:noProof/>
        </w:rPr>
        <w:t>Windows 10 Enterprise A3, 41</w:t>
      </w:r>
    </w:p>
    <w:p w14:paraId="50698FA3" w14:textId="77777777" w:rsidR="00C371CD" w:rsidRDefault="00C371CD">
      <w:pPr>
        <w:pStyle w:val="Index1"/>
        <w:tabs>
          <w:tab w:val="right" w:pos="5030"/>
        </w:tabs>
        <w:rPr>
          <w:noProof/>
        </w:rPr>
      </w:pPr>
      <w:r>
        <w:rPr>
          <w:noProof/>
        </w:rPr>
        <w:t>Windows 10 Enterprise A5, 41</w:t>
      </w:r>
    </w:p>
    <w:p w14:paraId="7CB83135" w14:textId="77777777" w:rsidR="00C371CD" w:rsidRDefault="00C371CD">
      <w:pPr>
        <w:pStyle w:val="Index1"/>
        <w:tabs>
          <w:tab w:val="right" w:pos="5030"/>
        </w:tabs>
        <w:rPr>
          <w:noProof/>
        </w:rPr>
      </w:pPr>
      <w:r>
        <w:rPr>
          <w:noProof/>
        </w:rPr>
        <w:t>Windows 10 Enterprise E3, 41</w:t>
      </w:r>
    </w:p>
    <w:p w14:paraId="4144CC05" w14:textId="77777777" w:rsidR="00C371CD" w:rsidRDefault="00C371CD">
      <w:pPr>
        <w:pStyle w:val="Index1"/>
        <w:tabs>
          <w:tab w:val="right" w:pos="5030"/>
        </w:tabs>
        <w:rPr>
          <w:noProof/>
        </w:rPr>
      </w:pPr>
      <w:r>
        <w:rPr>
          <w:noProof/>
        </w:rPr>
        <w:t>Windows 10 Enterprise E3 YG'den Geçiş, 41</w:t>
      </w:r>
    </w:p>
    <w:p w14:paraId="0753A8C6" w14:textId="77777777" w:rsidR="00C371CD" w:rsidRDefault="00C371CD">
      <w:pPr>
        <w:pStyle w:val="Index1"/>
        <w:tabs>
          <w:tab w:val="right" w:pos="5030"/>
        </w:tabs>
        <w:rPr>
          <w:noProof/>
        </w:rPr>
      </w:pPr>
      <w:r>
        <w:rPr>
          <w:noProof/>
        </w:rPr>
        <w:t>Windows 10 Enterprise E5, 41</w:t>
      </w:r>
    </w:p>
    <w:p w14:paraId="2F7E55F3" w14:textId="77777777" w:rsidR="00C371CD" w:rsidRDefault="00C371CD">
      <w:pPr>
        <w:pStyle w:val="Index1"/>
        <w:tabs>
          <w:tab w:val="right" w:pos="5030"/>
        </w:tabs>
        <w:rPr>
          <w:noProof/>
        </w:rPr>
      </w:pPr>
      <w:r>
        <w:rPr>
          <w:noProof/>
        </w:rPr>
        <w:t>Windows 10 Enterprise E5 ve A5, 34</w:t>
      </w:r>
    </w:p>
    <w:p w14:paraId="1CB41097" w14:textId="77777777" w:rsidR="00C371CD" w:rsidRDefault="00C371CD">
      <w:pPr>
        <w:pStyle w:val="Index1"/>
        <w:tabs>
          <w:tab w:val="right" w:pos="5030"/>
        </w:tabs>
        <w:rPr>
          <w:noProof/>
        </w:rPr>
      </w:pPr>
      <w:r>
        <w:rPr>
          <w:noProof/>
        </w:rPr>
        <w:t>Windows 10 Enterprise E5 YG'den Geçiş, 41</w:t>
      </w:r>
    </w:p>
    <w:p w14:paraId="42ED2501" w14:textId="77777777" w:rsidR="00C371CD" w:rsidRDefault="00C371CD">
      <w:pPr>
        <w:pStyle w:val="Index1"/>
        <w:tabs>
          <w:tab w:val="right" w:pos="5030"/>
        </w:tabs>
        <w:rPr>
          <w:noProof/>
        </w:rPr>
      </w:pPr>
      <w:r>
        <w:rPr>
          <w:noProof/>
        </w:rPr>
        <w:t>Windows 10 Enterprise LTSC 2016, 41</w:t>
      </w:r>
    </w:p>
    <w:p w14:paraId="1EB18164" w14:textId="77777777" w:rsidR="00C371CD" w:rsidRDefault="00C371CD">
      <w:pPr>
        <w:pStyle w:val="Index1"/>
        <w:tabs>
          <w:tab w:val="right" w:pos="5030"/>
        </w:tabs>
        <w:rPr>
          <w:noProof/>
        </w:rPr>
      </w:pPr>
      <w:r>
        <w:rPr>
          <w:noProof/>
        </w:rPr>
        <w:t>Windows 10 Enterprise LTSC 2019 (Cihaz Başına), 41</w:t>
      </w:r>
    </w:p>
    <w:p w14:paraId="1ABD8DA1" w14:textId="77777777" w:rsidR="00C371CD" w:rsidRDefault="00C371CD">
      <w:pPr>
        <w:pStyle w:val="Index1"/>
        <w:tabs>
          <w:tab w:val="right" w:pos="5030"/>
        </w:tabs>
        <w:rPr>
          <w:noProof/>
        </w:rPr>
      </w:pPr>
      <w:r>
        <w:rPr>
          <w:noProof/>
        </w:rPr>
        <w:t>Windows 10 Home to Pro Right Lisanslama, 41</w:t>
      </w:r>
    </w:p>
    <w:p w14:paraId="74EF2B15" w14:textId="77777777" w:rsidR="00C371CD" w:rsidRDefault="00C371CD">
      <w:pPr>
        <w:pStyle w:val="Index1"/>
        <w:tabs>
          <w:tab w:val="right" w:pos="5030"/>
        </w:tabs>
        <w:rPr>
          <w:noProof/>
        </w:rPr>
      </w:pPr>
      <w:r>
        <w:rPr>
          <w:noProof/>
        </w:rPr>
        <w:t>Windows 10 IoT Enterprise, 42</w:t>
      </w:r>
    </w:p>
    <w:p w14:paraId="1654BD6B" w14:textId="77777777" w:rsidR="00C371CD" w:rsidRDefault="00C371CD">
      <w:pPr>
        <w:pStyle w:val="Index1"/>
        <w:tabs>
          <w:tab w:val="right" w:pos="5030"/>
        </w:tabs>
        <w:rPr>
          <w:noProof/>
        </w:rPr>
      </w:pPr>
      <w:r>
        <w:rPr>
          <w:noProof/>
        </w:rPr>
        <w:t>Windows 10 Pro, 41</w:t>
      </w:r>
    </w:p>
    <w:p w14:paraId="4BF35DDB" w14:textId="77777777" w:rsidR="00C371CD" w:rsidRDefault="00C371CD">
      <w:pPr>
        <w:pStyle w:val="Index1"/>
        <w:tabs>
          <w:tab w:val="right" w:pos="5030"/>
        </w:tabs>
        <w:rPr>
          <w:noProof/>
        </w:rPr>
      </w:pPr>
      <w:r>
        <w:rPr>
          <w:noProof/>
        </w:rPr>
        <w:t>Windows 7, 42</w:t>
      </w:r>
    </w:p>
    <w:p w14:paraId="526465F0" w14:textId="77777777" w:rsidR="00C371CD" w:rsidRDefault="00C371CD">
      <w:pPr>
        <w:pStyle w:val="Index1"/>
        <w:tabs>
          <w:tab w:val="right" w:pos="5030"/>
        </w:tabs>
        <w:rPr>
          <w:noProof/>
        </w:rPr>
      </w:pPr>
      <w:r>
        <w:rPr>
          <w:noProof/>
        </w:rPr>
        <w:t>Windows 7 ESU 2020 (Cihaz Başına), 41</w:t>
      </w:r>
    </w:p>
    <w:p w14:paraId="70A777AF" w14:textId="77777777" w:rsidR="00C371CD" w:rsidRDefault="00C371CD">
      <w:pPr>
        <w:pStyle w:val="Index1"/>
        <w:tabs>
          <w:tab w:val="right" w:pos="5030"/>
        </w:tabs>
        <w:rPr>
          <w:noProof/>
        </w:rPr>
      </w:pPr>
      <w:r>
        <w:rPr>
          <w:noProof/>
        </w:rPr>
        <w:t>Windows 8.1 Enterprise Dışarıdan Yükleme (Cihaz Başına), 41</w:t>
      </w:r>
    </w:p>
    <w:p w14:paraId="63A76A0F" w14:textId="77777777" w:rsidR="00C371CD" w:rsidRDefault="00C371CD">
      <w:pPr>
        <w:pStyle w:val="Index1"/>
        <w:tabs>
          <w:tab w:val="right" w:pos="5030"/>
        </w:tabs>
        <w:rPr>
          <w:noProof/>
        </w:rPr>
      </w:pPr>
      <w:r>
        <w:rPr>
          <w:noProof/>
        </w:rPr>
        <w:t>Windows 8/8.1, 42</w:t>
      </w:r>
    </w:p>
    <w:p w14:paraId="289CBA76" w14:textId="77777777" w:rsidR="00C371CD" w:rsidRDefault="00C371CD">
      <w:pPr>
        <w:pStyle w:val="Index1"/>
        <w:tabs>
          <w:tab w:val="right" w:pos="5030"/>
        </w:tabs>
        <w:rPr>
          <w:noProof/>
        </w:rPr>
      </w:pPr>
      <w:r>
        <w:rPr>
          <w:noProof/>
        </w:rPr>
        <w:t>Windows Companion Üyeliği, 46</w:t>
      </w:r>
    </w:p>
    <w:p w14:paraId="1FAA01C2" w14:textId="77777777" w:rsidR="00C371CD" w:rsidRDefault="00C371CD">
      <w:pPr>
        <w:pStyle w:val="Index1"/>
        <w:tabs>
          <w:tab w:val="right" w:pos="5030"/>
        </w:tabs>
        <w:rPr>
          <w:noProof/>
        </w:rPr>
      </w:pPr>
      <w:r>
        <w:rPr>
          <w:noProof/>
        </w:rPr>
        <w:t>Windows Embedded 8 Standard, 43</w:t>
      </w:r>
    </w:p>
    <w:p w14:paraId="58122E7D" w14:textId="77777777" w:rsidR="00C371CD" w:rsidRDefault="00C371CD">
      <w:pPr>
        <w:pStyle w:val="Index1"/>
        <w:tabs>
          <w:tab w:val="right" w:pos="5030"/>
        </w:tabs>
        <w:rPr>
          <w:noProof/>
        </w:rPr>
      </w:pPr>
      <w:r>
        <w:rPr>
          <w:noProof/>
        </w:rPr>
        <w:t>Windows Embedded 8 Standard Enterprise Seti (100 Paket), 41</w:t>
      </w:r>
    </w:p>
    <w:p w14:paraId="4C8E6865" w14:textId="77777777" w:rsidR="00C371CD" w:rsidRDefault="00C371CD">
      <w:pPr>
        <w:pStyle w:val="Index1"/>
        <w:tabs>
          <w:tab w:val="right" w:pos="5030"/>
        </w:tabs>
        <w:rPr>
          <w:noProof/>
        </w:rPr>
      </w:pPr>
      <w:r>
        <w:rPr>
          <w:noProof/>
        </w:rPr>
        <w:t>Windows Embedded 8 ve 8.1 Industry Retail, 43</w:t>
      </w:r>
    </w:p>
    <w:p w14:paraId="0E47D59E" w14:textId="77777777" w:rsidR="00C371CD" w:rsidRDefault="00C371CD">
      <w:pPr>
        <w:pStyle w:val="Index1"/>
        <w:tabs>
          <w:tab w:val="right" w:pos="5030"/>
        </w:tabs>
        <w:rPr>
          <w:noProof/>
        </w:rPr>
      </w:pPr>
      <w:r>
        <w:rPr>
          <w:noProof/>
        </w:rPr>
        <w:t>Windows Embedded 8.1 Industry, 41</w:t>
      </w:r>
    </w:p>
    <w:p w14:paraId="74DAC997" w14:textId="77777777" w:rsidR="00C371CD" w:rsidRDefault="00C371CD">
      <w:pPr>
        <w:pStyle w:val="Index1"/>
        <w:tabs>
          <w:tab w:val="right" w:pos="5030"/>
        </w:tabs>
        <w:rPr>
          <w:noProof/>
        </w:rPr>
      </w:pPr>
      <w:r>
        <w:rPr>
          <w:noProof/>
        </w:rPr>
        <w:t>Windows Embedded 8/8.1 Pro, Industry Pro, 42</w:t>
      </w:r>
    </w:p>
    <w:p w14:paraId="087492BB" w14:textId="77777777" w:rsidR="00C371CD" w:rsidRDefault="00C371CD">
      <w:pPr>
        <w:pStyle w:val="Index1"/>
        <w:tabs>
          <w:tab w:val="right" w:pos="5030"/>
        </w:tabs>
        <w:rPr>
          <w:noProof/>
        </w:rPr>
      </w:pPr>
      <w:r>
        <w:rPr>
          <w:noProof/>
        </w:rPr>
        <w:t>Windows Embedded for Point of Service, 43</w:t>
      </w:r>
    </w:p>
    <w:p w14:paraId="7B2DC08F" w14:textId="77777777" w:rsidR="00C371CD" w:rsidRDefault="00C371CD">
      <w:pPr>
        <w:pStyle w:val="Index1"/>
        <w:tabs>
          <w:tab w:val="right" w:pos="5030"/>
        </w:tabs>
        <w:rPr>
          <w:noProof/>
        </w:rPr>
      </w:pPr>
      <w:r>
        <w:rPr>
          <w:noProof/>
        </w:rPr>
        <w:t>Windows Embedded POSReady 2009, 43</w:t>
      </w:r>
    </w:p>
    <w:p w14:paraId="254129BC" w14:textId="77777777" w:rsidR="00C371CD" w:rsidRDefault="00C371CD">
      <w:pPr>
        <w:pStyle w:val="Index1"/>
        <w:tabs>
          <w:tab w:val="right" w:pos="5030"/>
        </w:tabs>
        <w:rPr>
          <w:noProof/>
        </w:rPr>
      </w:pPr>
      <w:r>
        <w:rPr>
          <w:noProof/>
        </w:rPr>
        <w:t>Windows Embedded POSReady 7, 43</w:t>
      </w:r>
    </w:p>
    <w:p w14:paraId="4FEAC778" w14:textId="77777777" w:rsidR="00C371CD" w:rsidRDefault="00C371CD">
      <w:pPr>
        <w:pStyle w:val="Index1"/>
        <w:tabs>
          <w:tab w:val="right" w:pos="5030"/>
        </w:tabs>
        <w:rPr>
          <w:noProof/>
        </w:rPr>
      </w:pPr>
      <w:r>
        <w:rPr>
          <w:noProof/>
        </w:rPr>
        <w:t>Windows Embedded POSReady 7 Pro, 43</w:t>
      </w:r>
    </w:p>
    <w:p w14:paraId="7CF32CF1" w14:textId="77777777" w:rsidR="00C371CD" w:rsidRDefault="00C371CD">
      <w:pPr>
        <w:pStyle w:val="Index1"/>
        <w:tabs>
          <w:tab w:val="right" w:pos="5030"/>
        </w:tabs>
        <w:rPr>
          <w:noProof/>
        </w:rPr>
      </w:pPr>
      <w:r>
        <w:rPr>
          <w:noProof/>
        </w:rPr>
        <w:t>Windows Embedded Standard 2009, 43</w:t>
      </w:r>
    </w:p>
    <w:p w14:paraId="18101E67" w14:textId="77777777" w:rsidR="00C371CD" w:rsidRDefault="00C371CD">
      <w:pPr>
        <w:pStyle w:val="Index1"/>
        <w:tabs>
          <w:tab w:val="right" w:pos="5030"/>
        </w:tabs>
        <w:rPr>
          <w:noProof/>
        </w:rPr>
      </w:pPr>
      <w:r>
        <w:rPr>
          <w:noProof/>
        </w:rPr>
        <w:t>Windows Embedded Standard 7, 43</w:t>
      </w:r>
    </w:p>
    <w:p w14:paraId="3D6B0AD8" w14:textId="77777777" w:rsidR="00C371CD" w:rsidRDefault="00C371CD">
      <w:pPr>
        <w:pStyle w:val="Index1"/>
        <w:tabs>
          <w:tab w:val="right" w:pos="5030"/>
        </w:tabs>
        <w:rPr>
          <w:noProof/>
        </w:rPr>
      </w:pPr>
      <w:r>
        <w:rPr>
          <w:noProof/>
        </w:rPr>
        <w:t>Windows HPC Server, 50</w:t>
      </w:r>
    </w:p>
    <w:p w14:paraId="4E8BC780" w14:textId="77777777" w:rsidR="00C371CD" w:rsidRDefault="00C371CD">
      <w:pPr>
        <w:pStyle w:val="Index1"/>
        <w:tabs>
          <w:tab w:val="right" w:pos="5030"/>
        </w:tabs>
        <w:rPr>
          <w:noProof/>
        </w:rPr>
      </w:pPr>
      <w:r>
        <w:rPr>
          <w:noProof/>
        </w:rPr>
        <w:t>Windows MultiPoint Server 2012, 47</w:t>
      </w:r>
    </w:p>
    <w:p w14:paraId="63715AD4" w14:textId="77777777" w:rsidR="00C371CD" w:rsidRDefault="00C371CD">
      <w:pPr>
        <w:pStyle w:val="Index1"/>
        <w:tabs>
          <w:tab w:val="right" w:pos="5030"/>
        </w:tabs>
        <w:rPr>
          <w:noProof/>
        </w:rPr>
      </w:pPr>
      <w:r>
        <w:rPr>
          <w:noProof/>
        </w:rPr>
        <w:t>Windows Multipoint Server 2016 Premium, 47</w:t>
      </w:r>
    </w:p>
    <w:p w14:paraId="0EB67559" w14:textId="77777777" w:rsidR="00C371CD" w:rsidRDefault="00C371CD">
      <w:pPr>
        <w:pStyle w:val="Index1"/>
        <w:tabs>
          <w:tab w:val="right" w:pos="5030"/>
        </w:tabs>
        <w:rPr>
          <w:noProof/>
        </w:rPr>
      </w:pPr>
      <w:r>
        <w:rPr>
          <w:noProof/>
        </w:rPr>
        <w:t>Windows Server, 92</w:t>
      </w:r>
    </w:p>
    <w:p w14:paraId="08C09441" w14:textId="77777777" w:rsidR="00C371CD" w:rsidRDefault="00C371CD">
      <w:pPr>
        <w:pStyle w:val="Index1"/>
        <w:tabs>
          <w:tab w:val="right" w:pos="5030"/>
        </w:tabs>
        <w:rPr>
          <w:noProof/>
        </w:rPr>
      </w:pPr>
      <w:r>
        <w:rPr>
          <w:noProof/>
        </w:rPr>
        <w:t>Windows Server 2016, 49</w:t>
      </w:r>
    </w:p>
    <w:p w14:paraId="5F042893" w14:textId="77777777" w:rsidR="00C371CD" w:rsidRDefault="00C371CD">
      <w:pPr>
        <w:pStyle w:val="Index1"/>
        <w:tabs>
          <w:tab w:val="right" w:pos="5030"/>
        </w:tabs>
        <w:rPr>
          <w:noProof/>
        </w:rPr>
      </w:pPr>
      <w:r>
        <w:rPr>
          <w:noProof/>
        </w:rPr>
        <w:t>Windows Server 2019 Active Directory Haklar Yönetim Hizmetleri CAL'si, 48</w:t>
      </w:r>
    </w:p>
    <w:p w14:paraId="3D957AA0" w14:textId="77777777" w:rsidR="00C371CD" w:rsidRDefault="00C371CD">
      <w:pPr>
        <w:pStyle w:val="Index1"/>
        <w:tabs>
          <w:tab w:val="right" w:pos="5030"/>
        </w:tabs>
        <w:rPr>
          <w:noProof/>
        </w:rPr>
      </w:pPr>
      <w:r>
        <w:rPr>
          <w:noProof/>
        </w:rPr>
        <w:t>Windows Server 2019 Active Directory Haklar Yönetim Hizmetleri Harici Bağlayıcısı, 49</w:t>
      </w:r>
    </w:p>
    <w:p w14:paraId="2A8E2331" w14:textId="77777777" w:rsidR="00C371CD" w:rsidRDefault="00C371CD">
      <w:pPr>
        <w:pStyle w:val="Index1"/>
        <w:tabs>
          <w:tab w:val="right" w:pos="5030"/>
        </w:tabs>
        <w:rPr>
          <w:noProof/>
        </w:rPr>
      </w:pPr>
      <w:r>
        <w:rPr>
          <w:noProof/>
        </w:rPr>
        <w:t>Windows Server 2019 CAL, 48</w:t>
      </w:r>
    </w:p>
    <w:p w14:paraId="29E8EB30" w14:textId="77777777" w:rsidR="00C371CD" w:rsidRDefault="00C371CD">
      <w:pPr>
        <w:pStyle w:val="Index1"/>
        <w:tabs>
          <w:tab w:val="right" w:pos="5030"/>
        </w:tabs>
        <w:rPr>
          <w:noProof/>
        </w:rPr>
      </w:pPr>
      <w:r>
        <w:rPr>
          <w:noProof/>
        </w:rPr>
        <w:t>Windows Server 2019 CAL'ı, 48</w:t>
      </w:r>
    </w:p>
    <w:p w14:paraId="679368DA" w14:textId="77777777" w:rsidR="00C371CD" w:rsidRDefault="00C371CD">
      <w:pPr>
        <w:pStyle w:val="Index1"/>
        <w:tabs>
          <w:tab w:val="right" w:pos="5030"/>
        </w:tabs>
        <w:rPr>
          <w:noProof/>
        </w:rPr>
      </w:pPr>
      <w:r>
        <w:rPr>
          <w:noProof/>
        </w:rPr>
        <w:t>Windows Server 2019 Datacenter (16 paket Çekirdek Lisansı), 48</w:t>
      </w:r>
    </w:p>
    <w:p w14:paraId="1D2A59ED" w14:textId="77777777" w:rsidR="00C371CD" w:rsidRDefault="00C371CD">
      <w:pPr>
        <w:pStyle w:val="Index1"/>
        <w:tabs>
          <w:tab w:val="right" w:pos="5030"/>
        </w:tabs>
        <w:rPr>
          <w:noProof/>
        </w:rPr>
      </w:pPr>
      <w:r>
        <w:rPr>
          <w:noProof/>
        </w:rPr>
        <w:t>Windows Server 2019 Datacenter (2 paket Çekirdek Lisansı), 48</w:t>
      </w:r>
    </w:p>
    <w:p w14:paraId="7CC88DB2" w14:textId="77777777" w:rsidR="00C371CD" w:rsidRDefault="00C371CD">
      <w:pPr>
        <w:pStyle w:val="Index1"/>
        <w:tabs>
          <w:tab w:val="right" w:pos="5030"/>
        </w:tabs>
        <w:rPr>
          <w:noProof/>
        </w:rPr>
      </w:pPr>
      <w:r>
        <w:rPr>
          <w:noProof/>
        </w:rPr>
        <w:t>Windows Server 2019 Essentials, 48</w:t>
      </w:r>
    </w:p>
    <w:p w14:paraId="34F0D323" w14:textId="77777777" w:rsidR="00C371CD" w:rsidRDefault="00C371CD">
      <w:pPr>
        <w:pStyle w:val="Index1"/>
        <w:tabs>
          <w:tab w:val="right" w:pos="5030"/>
        </w:tabs>
        <w:rPr>
          <w:noProof/>
        </w:rPr>
      </w:pPr>
      <w:r>
        <w:rPr>
          <w:noProof/>
        </w:rPr>
        <w:t>Windows Server 2019 Harici Bağlayıcı, 49</w:t>
      </w:r>
    </w:p>
    <w:p w14:paraId="15E0A7BB" w14:textId="77777777" w:rsidR="00C371CD" w:rsidRDefault="00C371CD">
      <w:pPr>
        <w:pStyle w:val="Index1"/>
        <w:tabs>
          <w:tab w:val="right" w:pos="5030"/>
        </w:tabs>
        <w:rPr>
          <w:noProof/>
        </w:rPr>
      </w:pPr>
      <w:r>
        <w:rPr>
          <w:noProof/>
        </w:rPr>
        <w:t>Windows Server 2019 Standard (16 paket Çekirdek Lisansı), 48</w:t>
      </w:r>
    </w:p>
    <w:p w14:paraId="668F6562" w14:textId="77777777" w:rsidR="00C371CD" w:rsidRDefault="00C371CD">
      <w:pPr>
        <w:pStyle w:val="Index1"/>
        <w:tabs>
          <w:tab w:val="right" w:pos="5030"/>
        </w:tabs>
        <w:rPr>
          <w:noProof/>
        </w:rPr>
      </w:pPr>
      <w:r>
        <w:rPr>
          <w:noProof/>
        </w:rPr>
        <w:t>Windows Server 2019 Standard (2 paket Çekirdek Lisansı), 48</w:t>
      </w:r>
    </w:p>
    <w:p w14:paraId="26314023" w14:textId="77777777" w:rsidR="00C371CD" w:rsidRDefault="00C371CD">
      <w:pPr>
        <w:pStyle w:val="Index1"/>
        <w:tabs>
          <w:tab w:val="right" w:pos="5030"/>
        </w:tabs>
        <w:rPr>
          <w:noProof/>
        </w:rPr>
      </w:pPr>
      <w:r>
        <w:rPr>
          <w:noProof/>
        </w:rPr>
        <w:t>Windows Server 2019 Uzak Masaüstü Hizmetleri CAL, 48</w:t>
      </w:r>
    </w:p>
    <w:p w14:paraId="4A7648E5" w14:textId="77777777" w:rsidR="00C371CD" w:rsidRDefault="00C371CD">
      <w:pPr>
        <w:pStyle w:val="Index1"/>
        <w:tabs>
          <w:tab w:val="right" w:pos="5030"/>
        </w:tabs>
        <w:rPr>
          <w:noProof/>
        </w:rPr>
      </w:pPr>
      <w:r>
        <w:rPr>
          <w:noProof/>
        </w:rPr>
        <w:t>Windows Server 2019 Uzak Masaüstü Hizmetleri Harici Bağlayıcı, 48</w:t>
      </w:r>
    </w:p>
    <w:p w14:paraId="36D74C4A" w14:textId="77777777" w:rsidR="00C371CD" w:rsidRDefault="00C371CD">
      <w:pPr>
        <w:pStyle w:val="Index1"/>
        <w:tabs>
          <w:tab w:val="right" w:pos="5030"/>
        </w:tabs>
        <w:rPr>
          <w:noProof/>
        </w:rPr>
      </w:pPr>
      <w:r>
        <w:rPr>
          <w:noProof/>
        </w:rPr>
        <w:t>Windows Server Active Directory Hak Yönetim Hizmetleri CAL'ı, 60</w:t>
      </w:r>
    </w:p>
    <w:p w14:paraId="7C967737" w14:textId="77777777" w:rsidR="00C371CD" w:rsidRDefault="00C371CD">
      <w:pPr>
        <w:pStyle w:val="Index1"/>
        <w:tabs>
          <w:tab w:val="right" w:pos="5030"/>
        </w:tabs>
        <w:rPr>
          <w:noProof/>
        </w:rPr>
      </w:pPr>
      <w:r>
        <w:rPr>
          <w:noProof/>
        </w:rPr>
        <w:t>Windows Server CAL, 60</w:t>
      </w:r>
    </w:p>
    <w:p w14:paraId="33686BFF" w14:textId="77777777" w:rsidR="00C371CD" w:rsidRDefault="00C371CD">
      <w:pPr>
        <w:pStyle w:val="Index1"/>
        <w:tabs>
          <w:tab w:val="right" w:pos="5030"/>
        </w:tabs>
        <w:rPr>
          <w:noProof/>
        </w:rPr>
      </w:pPr>
      <w:r>
        <w:rPr>
          <w:noProof/>
        </w:rPr>
        <w:t>Windows Server Datacenter, 86, 90, 92</w:t>
      </w:r>
    </w:p>
    <w:p w14:paraId="4803E895" w14:textId="77777777" w:rsidR="00C371CD" w:rsidRDefault="00C371CD">
      <w:pPr>
        <w:pStyle w:val="Index1"/>
        <w:tabs>
          <w:tab w:val="right" w:pos="5030"/>
        </w:tabs>
        <w:rPr>
          <w:noProof/>
        </w:rPr>
      </w:pPr>
      <w:r>
        <w:rPr>
          <w:noProof/>
        </w:rPr>
        <w:t>Windows Server Datacenter (2 paket Çekirdek Lisansı), 18</w:t>
      </w:r>
    </w:p>
    <w:p w14:paraId="58FE78E4" w14:textId="77777777" w:rsidR="00C371CD" w:rsidRDefault="00C371CD">
      <w:pPr>
        <w:pStyle w:val="Index1"/>
        <w:tabs>
          <w:tab w:val="right" w:pos="5030"/>
        </w:tabs>
        <w:rPr>
          <w:noProof/>
        </w:rPr>
      </w:pPr>
      <w:r>
        <w:rPr>
          <w:noProof/>
        </w:rPr>
        <w:t>Windows Server Enterprise, 50, 86</w:t>
      </w:r>
    </w:p>
    <w:p w14:paraId="357097B9" w14:textId="77777777" w:rsidR="00C371CD" w:rsidRDefault="00C371CD">
      <w:pPr>
        <w:pStyle w:val="Index1"/>
        <w:tabs>
          <w:tab w:val="right" w:pos="5030"/>
        </w:tabs>
        <w:rPr>
          <w:noProof/>
        </w:rPr>
      </w:pPr>
      <w:r>
        <w:rPr>
          <w:noProof/>
        </w:rPr>
        <w:t>Windows Server ESU (Standard ve Datacenter), 49</w:t>
      </w:r>
    </w:p>
    <w:p w14:paraId="3B796654" w14:textId="77777777" w:rsidR="00C371CD" w:rsidRDefault="00C371CD">
      <w:pPr>
        <w:pStyle w:val="Index1"/>
        <w:tabs>
          <w:tab w:val="right" w:pos="5030"/>
        </w:tabs>
        <w:rPr>
          <w:noProof/>
        </w:rPr>
      </w:pPr>
      <w:r>
        <w:rPr>
          <w:noProof/>
        </w:rPr>
        <w:t>Windows Server HPC Edition, 50</w:t>
      </w:r>
    </w:p>
    <w:p w14:paraId="3B57815A" w14:textId="77777777" w:rsidR="00C371CD" w:rsidRDefault="00C371CD">
      <w:pPr>
        <w:pStyle w:val="Index1"/>
        <w:tabs>
          <w:tab w:val="right" w:pos="5030"/>
        </w:tabs>
        <w:rPr>
          <w:noProof/>
        </w:rPr>
      </w:pPr>
      <w:r>
        <w:rPr>
          <w:noProof/>
        </w:rPr>
        <w:t>Windows Server Kapsayıcı, 81</w:t>
      </w:r>
    </w:p>
    <w:p w14:paraId="270A358F" w14:textId="77777777" w:rsidR="00C371CD" w:rsidRDefault="00C371CD">
      <w:pPr>
        <w:pStyle w:val="Index1"/>
        <w:tabs>
          <w:tab w:val="right" w:pos="5030"/>
        </w:tabs>
        <w:rPr>
          <w:noProof/>
        </w:rPr>
      </w:pPr>
      <w:r>
        <w:rPr>
          <w:noProof/>
        </w:rPr>
        <w:t>Windows Server Standard, 86, 90, 92</w:t>
      </w:r>
    </w:p>
    <w:p w14:paraId="4DB57CF3" w14:textId="77777777" w:rsidR="00C371CD" w:rsidRDefault="00C371CD">
      <w:pPr>
        <w:pStyle w:val="Index1"/>
        <w:tabs>
          <w:tab w:val="right" w:pos="5030"/>
        </w:tabs>
        <w:rPr>
          <w:noProof/>
        </w:rPr>
      </w:pPr>
      <w:r>
        <w:rPr>
          <w:noProof/>
        </w:rPr>
        <w:t>Windows Server Standard (2 paket Çekirdek Lisansı), 18</w:t>
      </w:r>
    </w:p>
    <w:p w14:paraId="4687537D" w14:textId="77777777" w:rsidR="00C371CD" w:rsidRDefault="00C371CD">
      <w:pPr>
        <w:pStyle w:val="Index1"/>
        <w:tabs>
          <w:tab w:val="right" w:pos="5030"/>
        </w:tabs>
        <w:rPr>
          <w:noProof/>
        </w:rPr>
      </w:pPr>
      <w:r>
        <w:rPr>
          <w:noProof/>
        </w:rPr>
        <w:t>Windows Server Standard (8 paket Çekirdek Lisansı), 60</w:t>
      </w:r>
    </w:p>
    <w:p w14:paraId="509ABAC0" w14:textId="77777777" w:rsidR="00C371CD" w:rsidRDefault="00C371CD">
      <w:pPr>
        <w:pStyle w:val="Index1"/>
        <w:tabs>
          <w:tab w:val="right" w:pos="5030"/>
        </w:tabs>
        <w:rPr>
          <w:noProof/>
        </w:rPr>
      </w:pPr>
      <w:r>
        <w:rPr>
          <w:noProof/>
        </w:rPr>
        <w:t>Windows Server Uzak Masaüstü Hizmetleri CAL (Kullanıcı), 60</w:t>
      </w:r>
    </w:p>
    <w:p w14:paraId="5AFB3782" w14:textId="77777777" w:rsidR="00C371CD" w:rsidRDefault="00C371CD">
      <w:pPr>
        <w:pStyle w:val="Index1"/>
        <w:tabs>
          <w:tab w:val="right" w:pos="5030"/>
        </w:tabs>
        <w:rPr>
          <w:noProof/>
        </w:rPr>
      </w:pPr>
      <w:r>
        <w:rPr>
          <w:noProof/>
        </w:rPr>
        <w:t>Windows Small Business Server, 50</w:t>
      </w:r>
    </w:p>
    <w:p w14:paraId="728D554F" w14:textId="77777777" w:rsidR="00C371CD" w:rsidRDefault="00C371CD">
      <w:pPr>
        <w:pStyle w:val="Index1"/>
        <w:tabs>
          <w:tab w:val="right" w:pos="5030"/>
        </w:tabs>
        <w:rPr>
          <w:noProof/>
        </w:rPr>
      </w:pPr>
      <w:r>
        <w:rPr>
          <w:noProof/>
        </w:rPr>
        <w:t>Windows VDA E3, 41</w:t>
      </w:r>
    </w:p>
    <w:p w14:paraId="330EA4CC" w14:textId="77777777" w:rsidR="00C371CD" w:rsidRDefault="00C371CD">
      <w:pPr>
        <w:pStyle w:val="Index1"/>
        <w:tabs>
          <w:tab w:val="right" w:pos="5030"/>
        </w:tabs>
        <w:rPr>
          <w:noProof/>
        </w:rPr>
      </w:pPr>
      <w:r>
        <w:rPr>
          <w:noProof/>
        </w:rPr>
        <w:t>Windows VDA E5, 34</w:t>
      </w:r>
    </w:p>
    <w:p w14:paraId="53D4EB91" w14:textId="77777777" w:rsidR="00C371CD" w:rsidRDefault="00C371CD">
      <w:pPr>
        <w:pStyle w:val="Index1"/>
        <w:tabs>
          <w:tab w:val="right" w:pos="5030"/>
        </w:tabs>
        <w:rPr>
          <w:noProof/>
        </w:rPr>
      </w:pPr>
      <w:r>
        <w:rPr>
          <w:noProof/>
        </w:rPr>
        <w:t>Windows VDA E5, 41</w:t>
      </w:r>
    </w:p>
    <w:p w14:paraId="2A5E0221" w14:textId="77777777" w:rsidR="00C371CD" w:rsidRDefault="00C371CD">
      <w:pPr>
        <w:pStyle w:val="Index1"/>
        <w:tabs>
          <w:tab w:val="right" w:pos="5030"/>
        </w:tabs>
        <w:rPr>
          <w:noProof/>
        </w:rPr>
      </w:pPr>
      <w:r>
        <w:rPr>
          <w:noProof/>
        </w:rPr>
        <w:t>Windows Vista, 42</w:t>
      </w:r>
    </w:p>
    <w:p w14:paraId="73846767" w14:textId="77777777" w:rsidR="00C371CD" w:rsidRDefault="00C371CD">
      <w:pPr>
        <w:pStyle w:val="Index1"/>
        <w:tabs>
          <w:tab w:val="right" w:pos="5030"/>
        </w:tabs>
        <w:rPr>
          <w:noProof/>
        </w:rPr>
      </w:pPr>
      <w:r>
        <w:rPr>
          <w:noProof/>
        </w:rPr>
        <w:t>Windows XP, 42</w:t>
      </w:r>
    </w:p>
    <w:p w14:paraId="397FDC32" w14:textId="77777777" w:rsidR="00C371CD" w:rsidRDefault="00C371CD">
      <w:pPr>
        <w:pStyle w:val="Index1"/>
        <w:tabs>
          <w:tab w:val="right" w:pos="5030"/>
        </w:tabs>
        <w:rPr>
          <w:noProof/>
        </w:rPr>
      </w:pPr>
      <w:r>
        <w:rPr>
          <w:noProof/>
        </w:rPr>
        <w:t>Windows XP Embedded, 43</w:t>
      </w:r>
    </w:p>
    <w:p w14:paraId="792F34B7" w14:textId="77777777" w:rsidR="00C371CD" w:rsidRDefault="00C371CD">
      <w:pPr>
        <w:pStyle w:val="Index1"/>
        <w:tabs>
          <w:tab w:val="right" w:pos="5030"/>
        </w:tabs>
        <w:rPr>
          <w:noProof/>
        </w:rPr>
      </w:pPr>
      <w:r>
        <w:rPr>
          <w:noProof/>
        </w:rPr>
        <w:t>Word 2019, 22</w:t>
      </w:r>
    </w:p>
    <w:p w14:paraId="2306466B" w14:textId="77777777" w:rsidR="00C371CD" w:rsidRDefault="00C371CD">
      <w:pPr>
        <w:pStyle w:val="Index1"/>
        <w:tabs>
          <w:tab w:val="right" w:pos="5030"/>
        </w:tabs>
        <w:rPr>
          <w:noProof/>
        </w:rPr>
      </w:pPr>
      <w:r>
        <w:rPr>
          <w:noProof/>
        </w:rPr>
        <w:t>Workplace Analytics, 71</w:t>
      </w:r>
    </w:p>
    <w:p w14:paraId="42C84D1D" w14:textId="77777777" w:rsidR="00C371CD" w:rsidRDefault="00C371CD">
      <w:pPr>
        <w:pStyle w:val="Index1"/>
        <w:tabs>
          <w:tab w:val="right" w:pos="5030"/>
        </w:tabs>
        <w:rPr>
          <w:noProof/>
        </w:rPr>
      </w:pPr>
      <w:r>
        <w:rPr>
          <w:noProof/>
        </w:rPr>
        <w:t>Yazılım Güvencesi İş Ortağı, 93</w:t>
      </w:r>
    </w:p>
    <w:p w14:paraId="50AD9D2D" w14:textId="2F73A815" w:rsidR="00C371CD" w:rsidRDefault="00C371CD">
      <w:pPr>
        <w:pStyle w:val="ProductList-Body"/>
        <w:rPr>
          <w:noProof/>
        </w:rPr>
        <w:sectPr w:rsidR="00C371CD" w:rsidSect="00C371CD">
          <w:type w:val="continuous"/>
          <w:pgSz w:w="12240" w:h="15840" w:code="1"/>
          <w:pgMar w:top="1170" w:right="720" w:bottom="720" w:left="720" w:header="432" w:footer="288" w:gutter="0"/>
          <w:cols w:num="2" w:space="720"/>
        </w:sectPr>
      </w:pPr>
    </w:p>
    <w:p w14:paraId="7FE014CE" w14:textId="48005AF1" w:rsidR="00012F44" w:rsidRDefault="00C371CD">
      <w:pPr>
        <w:pStyle w:val="ProductList-Body"/>
        <w:sectPr w:rsidR="00012F44" w:rsidSect="00C371CD">
          <w:type w:val="continuous"/>
          <w:pgSz w:w="12240" w:h="15840" w:code="1"/>
          <w:pgMar w:top="1170" w:right="720" w:bottom="720" w:left="720" w:header="432" w:footer="288" w:gutter="0"/>
          <w:cols w:num="2" w:space="360"/>
        </w:sectPr>
      </w:pPr>
      <w:r>
        <w:fldChar w:fldCharType="end"/>
      </w:r>
    </w:p>
    <w:p w14:paraId="528B1BB2" w14:textId="77777777" w:rsidR="00012F44" w:rsidRDefault="00012F44">
      <w:pPr>
        <w:pStyle w:val="ProductList-Body"/>
      </w:pPr>
    </w:p>
    <w:sectPr w:rsidR="00012F4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B5936C" w14:textId="77777777" w:rsidR="00EF60CA" w:rsidRDefault="00C371C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71B0DD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D2DBFC"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E1B87"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2F7BD"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6E480"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8F058"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944C0"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F38FC"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A2771"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7DFF5"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7A5E7"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457FA"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FC91E"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35FAF"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AA9F9"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7706E" w14:textId="77777777" w:rsidR="00012F44" w:rsidRDefault="00532929">
          <w:pPr>
            <w:pStyle w:val="PURFooterText"/>
            <w:jc w:val="center"/>
          </w:pPr>
          <w:hyperlink w:anchor="_Sec844">
            <w:r w:rsidR="00C371CD">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053EB9C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44716C"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01913"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EA367"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F746B"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22117"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C1844"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BC949"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5D487"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7252C"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9D290"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FC664"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AA945"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C85B9"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2E9E4"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3A7F2" w14:textId="77777777" w:rsidR="00012F44" w:rsidRDefault="00532929">
          <w:pPr>
            <w:pStyle w:val="PURFooterText"/>
            <w:jc w:val="center"/>
          </w:pPr>
          <w:hyperlink w:anchor="_Sec844">
            <w:r w:rsidR="00C371CD">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73BE3E8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BBA670"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D0B34"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38EAC"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552F2"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BEE80"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95D25"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73A91"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EBCB2"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9C16B"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E0E05"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CC216"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EB1E3"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B40E3"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4FBC3"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B43A1" w14:textId="77777777" w:rsidR="00012F44" w:rsidRDefault="00532929">
          <w:pPr>
            <w:pStyle w:val="PURFooterText"/>
            <w:jc w:val="center"/>
          </w:pPr>
          <w:hyperlink w:anchor="_Sec844">
            <w:r w:rsidR="00C371CD">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25B37A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7516E"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BAA9A"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0C8DEB"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D3E25"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6001D"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F16E0"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D6E03"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22C60"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D3D0F"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C4EA7"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22D38"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D7AEF"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20881"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D02FF"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8CB13" w14:textId="77777777" w:rsidR="00012F44" w:rsidRDefault="00532929">
          <w:pPr>
            <w:pStyle w:val="PURFooterText"/>
            <w:jc w:val="center"/>
          </w:pPr>
          <w:hyperlink w:anchor="_Sec844">
            <w:r w:rsidR="00C371CD">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73BABD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0EC6E"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B2F53"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34432"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BD8C1"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972C7E"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2E073"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96D39"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00E8D"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B382D"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6E10D"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48D3C"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B04A6"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E2394"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7C55A"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AC66A" w14:textId="77777777" w:rsidR="00012F44" w:rsidRDefault="00532929">
          <w:pPr>
            <w:pStyle w:val="PURFooterText"/>
            <w:jc w:val="center"/>
          </w:pPr>
          <w:hyperlink w:anchor="_Sec844">
            <w:r w:rsidR="00C371CD">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2A709B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C7A2D"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7DB6D"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9BE97"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16019"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09698"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E1432"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4986E0"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80880"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B217D"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0B684"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6B455"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0D434"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9B8FE"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AA38A"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0D8F8" w14:textId="77777777" w:rsidR="00012F44" w:rsidRDefault="00532929">
          <w:pPr>
            <w:pStyle w:val="PURFooterText"/>
            <w:jc w:val="center"/>
          </w:pPr>
          <w:hyperlink w:anchor="_Sec844">
            <w:r w:rsidR="00C371CD">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33BA94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6943A"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13A9B"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2155D"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A6E72"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BE734"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17CED"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24B10"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6A325"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3D7F83"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1797E"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E9364"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93B24"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ECFC8"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62797"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9901E" w14:textId="77777777" w:rsidR="00012F44" w:rsidRDefault="00532929">
          <w:pPr>
            <w:pStyle w:val="PURFooterText"/>
            <w:jc w:val="center"/>
          </w:pPr>
          <w:hyperlink w:anchor="_Sec844">
            <w:r w:rsidR="00C371CD">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3DAED7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D1BCF"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09396"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AD4F6"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89165"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EBA18"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5DB80"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27A7E"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20811"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C5B47"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68A3D"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A1F8AA"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D5592"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88447"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76127"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6D8FA" w14:textId="77777777" w:rsidR="00012F44" w:rsidRDefault="00532929">
          <w:pPr>
            <w:pStyle w:val="PURFooterText"/>
            <w:jc w:val="center"/>
          </w:pPr>
          <w:hyperlink w:anchor="_Sec844">
            <w:r w:rsidR="00C371CD">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60C427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0231D"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FF5BD"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32434"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0E934"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F7C15"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805C6"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25617"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DB667"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B659D"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5E37E"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5401A"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8EB6F"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7CA777"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1452A"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73A4C" w14:textId="77777777" w:rsidR="00012F44" w:rsidRDefault="00532929">
          <w:pPr>
            <w:pStyle w:val="PURFooterText"/>
            <w:jc w:val="center"/>
          </w:pPr>
          <w:hyperlink w:anchor="_Sec844">
            <w:r w:rsidR="00C371CD">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4AB113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5AE6F"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1B9BC"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F19DD"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038CE"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02B0E"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060FF"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5F739"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9FE5B"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FA8D3"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C703C"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A6F82"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4B389"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83210"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5587F"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20BAF4" w14:textId="77777777" w:rsidR="00012F44" w:rsidRDefault="00532929">
          <w:pPr>
            <w:pStyle w:val="PURFooterText"/>
            <w:jc w:val="center"/>
          </w:pPr>
          <w:hyperlink w:anchor="_Sec844">
            <w:r w:rsidR="00C371CD">
              <w:rPr>
                <w:color w:val="00467F"/>
                <w:u w:val="single"/>
              </w:rPr>
              <w:t>Dizin</w:t>
            </w:r>
          </w:hyperlink>
        </w:p>
      </w:tc>
    </w:tr>
  </w:tbl>
  <w:p w14:paraId="0634134B" w14:textId="77777777" w:rsidR="00012F44" w:rsidRDefault="00012F4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12F44" w14:paraId="7A933F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5C84F" w14:textId="77777777" w:rsidR="00012F44" w:rsidRDefault="00532929">
          <w:pPr>
            <w:pStyle w:val="PURFooterText"/>
            <w:jc w:val="center"/>
          </w:pPr>
          <w:hyperlink w:anchor="_Sec842">
            <w:r w:rsidR="00C371C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270D1"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ECDFA" w14:textId="77777777" w:rsidR="00012F44" w:rsidRDefault="00532929">
          <w:pPr>
            <w:pStyle w:val="PURFooterText"/>
            <w:jc w:val="center"/>
          </w:pPr>
          <w:hyperlink w:anchor="_Sec531">
            <w:r w:rsidR="00C371C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0D7AC"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EB1E3" w14:textId="77777777" w:rsidR="00012F44" w:rsidRDefault="00532929">
          <w:pPr>
            <w:pStyle w:val="PURFooterText"/>
            <w:jc w:val="center"/>
          </w:pPr>
          <w:hyperlink w:anchor="_Sec536">
            <w:r w:rsidR="00C371C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B011E"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6C9D2" w14:textId="77777777" w:rsidR="00012F44" w:rsidRDefault="00532929">
          <w:pPr>
            <w:pStyle w:val="PURFooterText"/>
            <w:jc w:val="center"/>
          </w:pPr>
          <w:hyperlink w:anchor="_Sec547">
            <w:r w:rsidR="00C371C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942BF"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281D6" w14:textId="77777777" w:rsidR="00012F44" w:rsidRDefault="00532929">
          <w:pPr>
            <w:pStyle w:val="PURFooterText"/>
            <w:jc w:val="center"/>
          </w:pPr>
          <w:hyperlink w:anchor="_Sec548">
            <w:r w:rsidR="00C371C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BD086"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B8018" w14:textId="77777777" w:rsidR="00012F44" w:rsidRDefault="00532929">
          <w:pPr>
            <w:pStyle w:val="PURFooterText"/>
            <w:jc w:val="center"/>
          </w:pPr>
          <w:hyperlink w:anchor="_Sec549">
            <w:r w:rsidR="00C371C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DE346"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4C400" w14:textId="77777777" w:rsidR="00012F44" w:rsidRDefault="00532929">
          <w:pPr>
            <w:pStyle w:val="PURFooterText"/>
            <w:jc w:val="center"/>
          </w:pPr>
          <w:hyperlink w:anchor="_Sec591">
            <w:r w:rsidR="00C371C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03076" w14:textId="77777777" w:rsidR="00012F44" w:rsidRDefault="00012F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4FC707" w14:textId="77777777" w:rsidR="00012F44" w:rsidRDefault="00532929">
          <w:pPr>
            <w:pStyle w:val="PURFooterText"/>
            <w:jc w:val="center"/>
          </w:pPr>
          <w:hyperlink w:anchor="_Sec844">
            <w:r w:rsidR="00C371CD">
              <w:rPr>
                <w:color w:val="00467F"/>
                <w:u w:val="single"/>
              </w:rPr>
              <w:t>Dizin</w:t>
            </w:r>
          </w:hyperlink>
        </w:p>
      </w:tc>
    </w:tr>
  </w:tbl>
  <w:p w14:paraId="7DEB3679" w14:textId="77777777" w:rsidR="00012F44" w:rsidRDefault="00012F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71C085E7" w14:textId="77777777">
      <w:tc>
        <w:tcPr>
          <w:tcW w:w="8560" w:type="dxa"/>
        </w:tcPr>
        <w:p w14:paraId="24B3E1A1" w14:textId="77777777" w:rsidR="00012F44" w:rsidRDefault="00C371CD">
          <w:pPr>
            <w:pStyle w:val="PURHeaderText"/>
          </w:pPr>
          <w:r>
            <w:t>Microsoft Toplu Lisanslama Ürün Koşulları (Dünya Çapında Türkçe, Aralık 2019)</w:t>
          </w:r>
        </w:p>
      </w:tc>
      <w:tc>
        <w:tcPr>
          <w:tcW w:w="3680" w:type="dxa"/>
        </w:tcPr>
        <w:p w14:paraId="23E3B5C1"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41A0D73C" w14:textId="77777777">
      <w:tc>
        <w:tcPr>
          <w:tcW w:w="8560" w:type="dxa"/>
        </w:tcPr>
        <w:p w14:paraId="54102397" w14:textId="77777777" w:rsidR="00012F44" w:rsidRDefault="00C371CD">
          <w:pPr>
            <w:pStyle w:val="PURHeaderText"/>
          </w:pPr>
          <w:r>
            <w:t>Microsoft Toplu Lisanslama Ürün Koşulları (Dünya Çapında Türkçe, Aralık 2019)</w:t>
          </w:r>
        </w:p>
      </w:tc>
      <w:tc>
        <w:tcPr>
          <w:tcW w:w="3680" w:type="dxa"/>
        </w:tcPr>
        <w:p w14:paraId="0A322ACE"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22233413" w14:textId="77777777">
      <w:tc>
        <w:tcPr>
          <w:tcW w:w="8560" w:type="dxa"/>
        </w:tcPr>
        <w:p w14:paraId="0E539978" w14:textId="77777777" w:rsidR="00012F44" w:rsidRDefault="00C371CD">
          <w:pPr>
            <w:pStyle w:val="PURHeaderText"/>
          </w:pPr>
          <w:r>
            <w:t>Microsoft Toplu Lisanslama Ürün Koşulları (Dünya Çapında Türkçe, Aralık 2019)</w:t>
          </w:r>
        </w:p>
      </w:tc>
      <w:tc>
        <w:tcPr>
          <w:tcW w:w="3680" w:type="dxa"/>
        </w:tcPr>
        <w:p w14:paraId="38334678"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26F8F987" w14:textId="77777777">
      <w:tc>
        <w:tcPr>
          <w:tcW w:w="8560" w:type="dxa"/>
        </w:tcPr>
        <w:p w14:paraId="5E3BCBE8" w14:textId="77777777" w:rsidR="00012F44" w:rsidRDefault="00C371CD">
          <w:pPr>
            <w:pStyle w:val="PURHeaderText"/>
          </w:pPr>
          <w:r>
            <w:t>Microsoft Toplu Lisanslama Ürün Koşulları (Dünya Çapında Türkçe, Aralık 2019)</w:t>
          </w:r>
        </w:p>
      </w:tc>
      <w:tc>
        <w:tcPr>
          <w:tcW w:w="3680" w:type="dxa"/>
        </w:tcPr>
        <w:p w14:paraId="370A7360"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07C6E338" w14:textId="77777777">
      <w:tc>
        <w:tcPr>
          <w:tcW w:w="8560" w:type="dxa"/>
        </w:tcPr>
        <w:p w14:paraId="0FF81A74" w14:textId="77777777" w:rsidR="00012F44" w:rsidRDefault="00C371CD">
          <w:pPr>
            <w:pStyle w:val="PURHeaderText"/>
          </w:pPr>
          <w:r>
            <w:t>Microsoft Toplu Lisanslama Ürün Koşulları (Dünya Çapında Türkçe, Aralık 2019)</w:t>
          </w:r>
        </w:p>
      </w:tc>
      <w:tc>
        <w:tcPr>
          <w:tcW w:w="3680" w:type="dxa"/>
        </w:tcPr>
        <w:p w14:paraId="3C1B8B97"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546EEFFF" w14:textId="77777777">
      <w:tc>
        <w:tcPr>
          <w:tcW w:w="8560" w:type="dxa"/>
        </w:tcPr>
        <w:p w14:paraId="5529D872" w14:textId="77777777" w:rsidR="00012F44" w:rsidRDefault="00C371CD">
          <w:pPr>
            <w:pStyle w:val="PURHeaderText"/>
          </w:pPr>
          <w:r>
            <w:t>Microsoft Toplu Lisanslama Ürün Koşulları (Dünya Çapında Türkçe, Aralık 2019)</w:t>
          </w:r>
        </w:p>
      </w:tc>
      <w:tc>
        <w:tcPr>
          <w:tcW w:w="3680" w:type="dxa"/>
        </w:tcPr>
        <w:p w14:paraId="41617FC1"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7B0A6707" w14:textId="77777777">
      <w:tc>
        <w:tcPr>
          <w:tcW w:w="8560" w:type="dxa"/>
        </w:tcPr>
        <w:p w14:paraId="375A5651" w14:textId="77777777" w:rsidR="00012F44" w:rsidRDefault="00C371CD">
          <w:pPr>
            <w:pStyle w:val="PURHeaderText"/>
          </w:pPr>
          <w:r>
            <w:t>Microsoft Toplu Lisanslama Ürün Koşulları (Dünya Çapında Türkçe, Aralık 2019)</w:t>
          </w:r>
        </w:p>
      </w:tc>
      <w:tc>
        <w:tcPr>
          <w:tcW w:w="3680" w:type="dxa"/>
        </w:tcPr>
        <w:p w14:paraId="1FAE4143"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7A5C8894" w14:textId="77777777">
      <w:tc>
        <w:tcPr>
          <w:tcW w:w="8560" w:type="dxa"/>
        </w:tcPr>
        <w:p w14:paraId="3A4ECBE9" w14:textId="77777777" w:rsidR="00012F44" w:rsidRDefault="00C371CD">
          <w:pPr>
            <w:pStyle w:val="PURHeaderText"/>
          </w:pPr>
          <w:r>
            <w:t>Microsoft Toplu Lisanslama Ürün Koşulları (Dünya Çapında Türkçe, Aralık 2019)</w:t>
          </w:r>
        </w:p>
      </w:tc>
      <w:tc>
        <w:tcPr>
          <w:tcW w:w="3680" w:type="dxa"/>
        </w:tcPr>
        <w:p w14:paraId="7BF17D30"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117D12A1" w14:textId="77777777">
      <w:tc>
        <w:tcPr>
          <w:tcW w:w="8560" w:type="dxa"/>
        </w:tcPr>
        <w:p w14:paraId="0265D201" w14:textId="77777777" w:rsidR="00012F44" w:rsidRDefault="00C371CD">
          <w:pPr>
            <w:pStyle w:val="PURHeaderText"/>
          </w:pPr>
          <w:r>
            <w:t>Microsoft Toplu Lisanslama Ürün Koşulları (Dünya Çapında Türkçe, Aralık 2019)</w:t>
          </w:r>
        </w:p>
      </w:tc>
      <w:tc>
        <w:tcPr>
          <w:tcW w:w="3680" w:type="dxa"/>
        </w:tcPr>
        <w:p w14:paraId="17361980"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3B6C26D3" w14:textId="77777777">
      <w:tc>
        <w:tcPr>
          <w:tcW w:w="8560" w:type="dxa"/>
        </w:tcPr>
        <w:p w14:paraId="13B2A957" w14:textId="77777777" w:rsidR="00012F44" w:rsidRDefault="00C371CD">
          <w:pPr>
            <w:pStyle w:val="PURHeaderText"/>
          </w:pPr>
          <w:r>
            <w:t>Microsoft Toplu Lisanslama Ürün Koşulları (Dünya Çapında Türkçe, Aralık 2019)</w:t>
          </w:r>
        </w:p>
      </w:tc>
      <w:tc>
        <w:tcPr>
          <w:tcW w:w="3680" w:type="dxa"/>
        </w:tcPr>
        <w:p w14:paraId="48172826"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012F44" w14:paraId="60DFC5D0" w14:textId="77777777">
      <w:tc>
        <w:tcPr>
          <w:tcW w:w="8560" w:type="dxa"/>
        </w:tcPr>
        <w:p w14:paraId="644727A3" w14:textId="77777777" w:rsidR="00012F44" w:rsidRDefault="00C371CD">
          <w:pPr>
            <w:pStyle w:val="PURHeaderText"/>
          </w:pPr>
          <w:r>
            <w:t>Microsoft Toplu Lisanslama Ürün Koşulları (Dünya Çapında Türkçe, Aralık 2019)</w:t>
          </w:r>
        </w:p>
      </w:tc>
      <w:tc>
        <w:tcPr>
          <w:tcW w:w="3680" w:type="dxa"/>
        </w:tcPr>
        <w:p w14:paraId="18C88D41" w14:textId="77777777" w:rsidR="00012F44" w:rsidRDefault="00C371C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B289D"/>
    <w:multiLevelType w:val="multilevel"/>
    <w:tmpl w:val="87A06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94375"/>
    <w:multiLevelType w:val="multilevel"/>
    <w:tmpl w:val="54AA7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36CE3"/>
    <w:multiLevelType w:val="multilevel"/>
    <w:tmpl w:val="42148A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546EC9"/>
    <w:multiLevelType w:val="multilevel"/>
    <w:tmpl w:val="C73AB4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F57AC1"/>
    <w:multiLevelType w:val="multilevel"/>
    <w:tmpl w:val="3392F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F0233D"/>
    <w:multiLevelType w:val="multilevel"/>
    <w:tmpl w:val="0E02B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1740C"/>
    <w:multiLevelType w:val="multilevel"/>
    <w:tmpl w:val="8BBE8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E0F38"/>
    <w:multiLevelType w:val="multilevel"/>
    <w:tmpl w:val="25E2D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45515"/>
    <w:multiLevelType w:val="multilevel"/>
    <w:tmpl w:val="7F903B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42392D"/>
    <w:multiLevelType w:val="multilevel"/>
    <w:tmpl w:val="74320A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CE1592"/>
    <w:multiLevelType w:val="multilevel"/>
    <w:tmpl w:val="726E54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9A19C1"/>
    <w:multiLevelType w:val="multilevel"/>
    <w:tmpl w:val="60923B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DF56E6"/>
    <w:multiLevelType w:val="multilevel"/>
    <w:tmpl w:val="1D8E1C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617A97"/>
    <w:multiLevelType w:val="multilevel"/>
    <w:tmpl w:val="8098B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1C1864"/>
    <w:multiLevelType w:val="multilevel"/>
    <w:tmpl w:val="B7E683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AA0FFE"/>
    <w:multiLevelType w:val="multilevel"/>
    <w:tmpl w:val="5CB87B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C91549"/>
    <w:multiLevelType w:val="multilevel"/>
    <w:tmpl w:val="AEA436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D78C0"/>
    <w:multiLevelType w:val="multilevel"/>
    <w:tmpl w:val="7DB63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ED7A1A"/>
    <w:multiLevelType w:val="multilevel"/>
    <w:tmpl w:val="FB628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A014E9"/>
    <w:multiLevelType w:val="multilevel"/>
    <w:tmpl w:val="C4FA55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E01BBB"/>
    <w:multiLevelType w:val="multilevel"/>
    <w:tmpl w:val="0A829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29729D"/>
    <w:multiLevelType w:val="multilevel"/>
    <w:tmpl w:val="6ED6A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2C6C62"/>
    <w:multiLevelType w:val="multilevel"/>
    <w:tmpl w:val="93745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CA1190"/>
    <w:multiLevelType w:val="multilevel"/>
    <w:tmpl w:val="0A06C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AB6572"/>
    <w:multiLevelType w:val="multilevel"/>
    <w:tmpl w:val="056A0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A96085"/>
    <w:multiLevelType w:val="multilevel"/>
    <w:tmpl w:val="5776E5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B5257E"/>
    <w:multiLevelType w:val="multilevel"/>
    <w:tmpl w:val="00843D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C440D7"/>
    <w:multiLevelType w:val="multilevel"/>
    <w:tmpl w:val="7A6AA4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9566F5"/>
    <w:multiLevelType w:val="multilevel"/>
    <w:tmpl w:val="2B2ED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0D4DB0"/>
    <w:multiLevelType w:val="multilevel"/>
    <w:tmpl w:val="2AE64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BE495C"/>
    <w:multiLevelType w:val="multilevel"/>
    <w:tmpl w:val="FF6A4D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1F57A0"/>
    <w:multiLevelType w:val="multilevel"/>
    <w:tmpl w:val="C61E29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1F16FF"/>
    <w:multiLevelType w:val="multilevel"/>
    <w:tmpl w:val="B5EE07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624E53"/>
    <w:multiLevelType w:val="multilevel"/>
    <w:tmpl w:val="38A69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0E07E3"/>
    <w:multiLevelType w:val="multilevel"/>
    <w:tmpl w:val="5F5EF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3C377B"/>
    <w:multiLevelType w:val="multilevel"/>
    <w:tmpl w:val="62746F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1A3BBB"/>
    <w:multiLevelType w:val="multilevel"/>
    <w:tmpl w:val="704460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4B4EC4"/>
    <w:multiLevelType w:val="multilevel"/>
    <w:tmpl w:val="EB3E2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3B58BD"/>
    <w:multiLevelType w:val="multilevel"/>
    <w:tmpl w:val="0B10D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7C645D"/>
    <w:multiLevelType w:val="multilevel"/>
    <w:tmpl w:val="3BE2C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0872BC"/>
    <w:multiLevelType w:val="multilevel"/>
    <w:tmpl w:val="E674A29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514A9B"/>
    <w:multiLevelType w:val="multilevel"/>
    <w:tmpl w:val="A6A6A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095F15"/>
    <w:multiLevelType w:val="multilevel"/>
    <w:tmpl w:val="E59AC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6E4D72"/>
    <w:multiLevelType w:val="multilevel"/>
    <w:tmpl w:val="CC649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6A113D"/>
    <w:multiLevelType w:val="multilevel"/>
    <w:tmpl w:val="E90E5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EE5134"/>
    <w:multiLevelType w:val="multilevel"/>
    <w:tmpl w:val="21AE77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0E4559"/>
    <w:multiLevelType w:val="multilevel"/>
    <w:tmpl w:val="46AEDB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7639F0"/>
    <w:multiLevelType w:val="multilevel"/>
    <w:tmpl w:val="B7D62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454870"/>
    <w:multiLevelType w:val="multilevel"/>
    <w:tmpl w:val="5252AE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4E48F9"/>
    <w:multiLevelType w:val="multilevel"/>
    <w:tmpl w:val="5B4A9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844230"/>
    <w:multiLevelType w:val="multilevel"/>
    <w:tmpl w:val="BD20FB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0AF0AE7"/>
    <w:multiLevelType w:val="multilevel"/>
    <w:tmpl w:val="E520BA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E23F40"/>
    <w:multiLevelType w:val="multilevel"/>
    <w:tmpl w:val="9C96AA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3759FE"/>
    <w:multiLevelType w:val="multilevel"/>
    <w:tmpl w:val="5A6AE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8505BB"/>
    <w:multiLevelType w:val="multilevel"/>
    <w:tmpl w:val="EF24D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4B7F26"/>
    <w:multiLevelType w:val="multilevel"/>
    <w:tmpl w:val="61A8FD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DD5243"/>
    <w:multiLevelType w:val="multilevel"/>
    <w:tmpl w:val="1A347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2927A5"/>
    <w:multiLevelType w:val="multilevel"/>
    <w:tmpl w:val="1F24E9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F328B3"/>
    <w:multiLevelType w:val="multilevel"/>
    <w:tmpl w:val="41525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B8377A"/>
    <w:multiLevelType w:val="multilevel"/>
    <w:tmpl w:val="E6C6B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442174"/>
    <w:multiLevelType w:val="multilevel"/>
    <w:tmpl w:val="4052D47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8659E5"/>
    <w:multiLevelType w:val="multilevel"/>
    <w:tmpl w:val="E4E47C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9110E7"/>
    <w:multiLevelType w:val="multilevel"/>
    <w:tmpl w:val="66F2E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BD10DA"/>
    <w:multiLevelType w:val="multilevel"/>
    <w:tmpl w:val="4BA0C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A02836"/>
    <w:multiLevelType w:val="multilevel"/>
    <w:tmpl w:val="B25265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720CA1"/>
    <w:multiLevelType w:val="multilevel"/>
    <w:tmpl w:val="74FA0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E93836"/>
    <w:multiLevelType w:val="multilevel"/>
    <w:tmpl w:val="63620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130333"/>
    <w:multiLevelType w:val="multilevel"/>
    <w:tmpl w:val="B4106E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7A7D71"/>
    <w:multiLevelType w:val="multilevel"/>
    <w:tmpl w:val="3CB454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8E626A"/>
    <w:multiLevelType w:val="multilevel"/>
    <w:tmpl w:val="90C43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DF0AF8"/>
    <w:multiLevelType w:val="multilevel"/>
    <w:tmpl w:val="13004D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911D0F"/>
    <w:multiLevelType w:val="multilevel"/>
    <w:tmpl w:val="D88CF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E10334"/>
    <w:multiLevelType w:val="multilevel"/>
    <w:tmpl w:val="3404DA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1952AD"/>
    <w:multiLevelType w:val="multilevel"/>
    <w:tmpl w:val="0BEA6A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334468"/>
    <w:multiLevelType w:val="multilevel"/>
    <w:tmpl w:val="2B944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E977C8"/>
    <w:multiLevelType w:val="multilevel"/>
    <w:tmpl w:val="030C3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C93D81"/>
    <w:multiLevelType w:val="multilevel"/>
    <w:tmpl w:val="831EBA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F37A2B"/>
    <w:multiLevelType w:val="multilevel"/>
    <w:tmpl w:val="0B6CA0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8423C6"/>
    <w:multiLevelType w:val="multilevel"/>
    <w:tmpl w:val="17A80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3E161B"/>
    <w:multiLevelType w:val="multilevel"/>
    <w:tmpl w:val="910A99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46"/>
  </w:num>
  <w:num w:numId="4">
    <w:abstractNumId w:val="44"/>
  </w:num>
  <w:num w:numId="5">
    <w:abstractNumId w:val="33"/>
  </w:num>
  <w:num w:numId="6">
    <w:abstractNumId w:val="47"/>
  </w:num>
  <w:num w:numId="7">
    <w:abstractNumId w:val="49"/>
  </w:num>
  <w:num w:numId="8">
    <w:abstractNumId w:val="56"/>
  </w:num>
  <w:num w:numId="9">
    <w:abstractNumId w:val="51"/>
  </w:num>
  <w:num w:numId="10">
    <w:abstractNumId w:val="69"/>
  </w:num>
  <w:num w:numId="11">
    <w:abstractNumId w:val="35"/>
  </w:num>
  <w:num w:numId="12">
    <w:abstractNumId w:val="3"/>
  </w:num>
  <w:num w:numId="13">
    <w:abstractNumId w:val="43"/>
  </w:num>
  <w:num w:numId="14">
    <w:abstractNumId w:val="11"/>
  </w:num>
  <w:num w:numId="15">
    <w:abstractNumId w:val="59"/>
  </w:num>
  <w:num w:numId="16">
    <w:abstractNumId w:val="65"/>
  </w:num>
  <w:num w:numId="17">
    <w:abstractNumId w:val="15"/>
  </w:num>
  <w:num w:numId="18">
    <w:abstractNumId w:val="25"/>
  </w:num>
  <w:num w:numId="19">
    <w:abstractNumId w:val="37"/>
  </w:num>
  <w:num w:numId="20">
    <w:abstractNumId w:val="80"/>
  </w:num>
  <w:num w:numId="21">
    <w:abstractNumId w:val="66"/>
  </w:num>
  <w:num w:numId="22">
    <w:abstractNumId w:val="28"/>
  </w:num>
  <w:num w:numId="23">
    <w:abstractNumId w:val="1"/>
  </w:num>
  <w:num w:numId="24">
    <w:abstractNumId w:val="60"/>
  </w:num>
  <w:num w:numId="25">
    <w:abstractNumId w:val="48"/>
  </w:num>
  <w:num w:numId="26">
    <w:abstractNumId w:val="20"/>
  </w:num>
  <w:num w:numId="27">
    <w:abstractNumId w:val="4"/>
  </w:num>
  <w:num w:numId="28">
    <w:abstractNumId w:val="67"/>
  </w:num>
  <w:num w:numId="29">
    <w:abstractNumId w:val="58"/>
  </w:num>
  <w:num w:numId="30">
    <w:abstractNumId w:val="73"/>
  </w:num>
  <w:num w:numId="31">
    <w:abstractNumId w:val="24"/>
  </w:num>
  <w:num w:numId="32">
    <w:abstractNumId w:val="8"/>
  </w:num>
  <w:num w:numId="33">
    <w:abstractNumId w:val="64"/>
  </w:num>
  <w:num w:numId="34">
    <w:abstractNumId w:val="30"/>
  </w:num>
  <w:num w:numId="35">
    <w:abstractNumId w:val="63"/>
  </w:num>
  <w:num w:numId="36">
    <w:abstractNumId w:val="78"/>
  </w:num>
  <w:num w:numId="37">
    <w:abstractNumId w:val="9"/>
  </w:num>
  <w:num w:numId="38">
    <w:abstractNumId w:val="54"/>
  </w:num>
  <w:num w:numId="39">
    <w:abstractNumId w:val="57"/>
  </w:num>
  <w:num w:numId="40">
    <w:abstractNumId w:val="61"/>
  </w:num>
  <w:num w:numId="41">
    <w:abstractNumId w:val="68"/>
  </w:num>
  <w:num w:numId="42">
    <w:abstractNumId w:val="19"/>
  </w:num>
  <w:num w:numId="43">
    <w:abstractNumId w:val="38"/>
  </w:num>
  <w:num w:numId="44">
    <w:abstractNumId w:val="77"/>
  </w:num>
  <w:num w:numId="45">
    <w:abstractNumId w:val="71"/>
  </w:num>
  <w:num w:numId="46">
    <w:abstractNumId w:val="72"/>
  </w:num>
  <w:num w:numId="47">
    <w:abstractNumId w:val="17"/>
  </w:num>
  <w:num w:numId="48">
    <w:abstractNumId w:val="21"/>
  </w:num>
  <w:num w:numId="49">
    <w:abstractNumId w:val="12"/>
  </w:num>
  <w:num w:numId="50">
    <w:abstractNumId w:val="53"/>
  </w:num>
  <w:num w:numId="51">
    <w:abstractNumId w:val="81"/>
  </w:num>
  <w:num w:numId="52">
    <w:abstractNumId w:val="18"/>
  </w:num>
  <w:num w:numId="53">
    <w:abstractNumId w:val="55"/>
  </w:num>
  <w:num w:numId="54">
    <w:abstractNumId w:val="76"/>
  </w:num>
  <w:num w:numId="55">
    <w:abstractNumId w:val="41"/>
  </w:num>
  <w:num w:numId="56">
    <w:abstractNumId w:val="6"/>
  </w:num>
  <w:num w:numId="57">
    <w:abstractNumId w:val="5"/>
  </w:num>
  <w:num w:numId="58">
    <w:abstractNumId w:val="42"/>
  </w:num>
  <w:num w:numId="59">
    <w:abstractNumId w:val="22"/>
  </w:num>
  <w:num w:numId="60">
    <w:abstractNumId w:val="29"/>
  </w:num>
  <w:num w:numId="61">
    <w:abstractNumId w:val="39"/>
  </w:num>
  <w:num w:numId="62">
    <w:abstractNumId w:val="79"/>
  </w:num>
  <w:num w:numId="63">
    <w:abstractNumId w:val="13"/>
  </w:num>
  <w:num w:numId="64">
    <w:abstractNumId w:val="2"/>
  </w:num>
  <w:num w:numId="65">
    <w:abstractNumId w:val="26"/>
  </w:num>
  <w:num w:numId="66">
    <w:abstractNumId w:val="70"/>
  </w:num>
  <w:num w:numId="67">
    <w:abstractNumId w:val="23"/>
  </w:num>
  <w:num w:numId="68">
    <w:abstractNumId w:val="34"/>
  </w:num>
  <w:num w:numId="69">
    <w:abstractNumId w:val="45"/>
  </w:num>
  <w:num w:numId="70">
    <w:abstractNumId w:val="74"/>
  </w:num>
  <w:num w:numId="71">
    <w:abstractNumId w:val="75"/>
  </w:num>
  <w:num w:numId="72">
    <w:abstractNumId w:val="16"/>
  </w:num>
  <w:num w:numId="73">
    <w:abstractNumId w:val="32"/>
  </w:num>
  <w:num w:numId="74">
    <w:abstractNumId w:val="7"/>
  </w:num>
  <w:num w:numId="75">
    <w:abstractNumId w:val="31"/>
  </w:num>
  <w:num w:numId="76">
    <w:abstractNumId w:val="27"/>
  </w:num>
  <w:num w:numId="77">
    <w:abstractNumId w:val="36"/>
  </w:num>
  <w:num w:numId="78">
    <w:abstractNumId w:val="62"/>
  </w:num>
  <w:num w:numId="79">
    <w:abstractNumId w:val="14"/>
  </w:num>
  <w:num w:numId="80">
    <w:abstractNumId w:val="40"/>
  </w:num>
  <w:num w:numId="81">
    <w:abstractNumId w:val="10"/>
  </w:num>
  <w:num w:numId="82">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N0Vo1Ye+bYyXLWtD98FQQ+Em7qfJGacmXHYrat8aqOLEvfKD40/YiU0nl1tW75FqL6s6UgTID75KcifC+g6QA==" w:salt="WkYcEBrIT2nO+ohtJ4042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2F44"/>
    <w:rsid w:val="000135C4"/>
    <w:rsid w:val="000143CD"/>
    <w:rsid w:val="00016550"/>
    <w:rsid w:val="00022694"/>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1CD"/>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60CA"/>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371CD"/>
    <w:rPr>
      <w:color w:val="605E5C"/>
      <w:shd w:val="clear" w:color="auto" w:fill="E1DFDD"/>
    </w:rPr>
  </w:style>
  <w:style w:type="paragraph" w:styleId="Index2">
    <w:name w:val="index 2"/>
    <w:basedOn w:val="Normal"/>
    <w:next w:val="Normal"/>
    <w:autoRedefine/>
    <w:uiPriority w:val="99"/>
    <w:semiHidden/>
    <w:unhideWhenUsed/>
    <w:rsid w:val="00C371C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54E09F-1D45-457A-B61D-6A4967D3AEAC}">
  <ds:schemaRefs>
    <ds:schemaRef ds:uri="http://schemas.openxmlformats.org/officeDocument/2006/bibliography"/>
  </ds:schemaRefs>
</ds:datastoreItem>
</file>

<file path=customXml/itemProps2.xml><?xml version="1.0" encoding="utf-8"?>
<ds:datastoreItem xmlns:ds="http://schemas.openxmlformats.org/officeDocument/2006/customXml" ds:itemID="{3368059A-9FAE-426E-AC43-229B7EA66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129940</Words>
  <Characters>740663</Characters>
  <Application>Microsoft Office Word</Application>
  <DocSecurity>8</DocSecurity>
  <Lines>6172</Lines>
  <Paragraphs>1737</Paragraphs>
  <ScaleCrop>false</ScaleCrop>
  <Company/>
  <LinksUpToDate>false</LinksUpToDate>
  <CharactersWithSpaces>868866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2019-11-30T01:40:00Z</dcterms:created>
  <dcterms:modified xsi:type="dcterms:W3CDTF">2019-11-30T01:40:00Z</dcterms:modified>
</cp:coreProperties>
</file>